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Prof. Henrik Zetterberg MD,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2E6A49" w:rsidRDefault="000E4FEF">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nrik Zetterberg.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University of Gothenburg</w:t>
            </w:r>
          </w:p>
          <w:p w:rsidR="002C7E24" w:rsidRDefault="002C7E24" w:rsidP="0097780E">
            <w:pPr>
              <w:pStyle w:val="11TableHeader"/>
              <w:rPr>
                <w:b w:val="0"/>
                <w:color w:val="000000"/>
                <w:sz w:val="18"/>
              </w:rPr>
            </w:pPr>
            <w:r>
              <w:rPr>
                <w:b w:val="0"/>
                <w:color w:val="000000"/>
                <w:sz w:val="18"/>
              </w:rPr>
              <w:t>Blå Stråket 15, 3rd Floor</w:t>
            </w:r>
          </w:p>
          <w:p w:rsidR="002C7E24" w:rsidRDefault="002C7E24" w:rsidP="0097780E">
            <w:pPr>
              <w:pStyle w:val="11TableHeader"/>
              <w:rPr>
                <w:b w:val="0"/>
                <w:color w:val="000000"/>
                <w:sz w:val="18"/>
              </w:rPr>
            </w:pPr>
            <w:r>
              <w:rPr>
                <w:b w:val="0"/>
                <w:color w:val="000000"/>
                <w:sz w:val="18"/>
              </w:rPr>
              <w:t>Gothenburg, Sweden, 413 45</w:t>
            </w:r>
          </w:p>
          <w:p w:rsidR="002C7E24" w:rsidRDefault="002C7E24" w:rsidP="0097780E">
            <w:pPr>
              <w:pStyle w:val="11TableHeader"/>
              <w:rPr>
                <w:b w:val="0"/>
                <w:color w:val="000000"/>
                <w:sz w:val="18"/>
              </w:rPr>
            </w:pPr>
            <w:r>
              <w:rPr>
                <w:b w:val="0"/>
                <w:color w:val="000000"/>
                <w:sz w:val="18"/>
              </w:rPr>
              <w:t>Phone: +46 31 342 10 00</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henrik.zetterberg@clinchem.gu.se</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Neurochemistry</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w:t>
            </w:r>
          </w:p>
        </w:tc>
        <w:tc>
          <w:tcPr>
            <w:tcW w:w="1714" w:type="dxa"/>
          </w:tcPr>
          <w:p w:rsidR="002E6A49" w:rsidRDefault="000E4FEF">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2E6A49" w:rsidRDefault="000E4FEF">
            <w:pPr>
              <w:cnfStyle w:val="000000100000" w:firstRow="0" w:lastRow="0" w:firstColumn="0" w:lastColumn="0" w:oddVBand="0" w:evenVBand="0" w:oddHBand="1" w:evenHBand="0" w:firstRowFirstColumn="0" w:firstRowLastColumn="0" w:lastRowFirstColumn="0" w:lastRowLastColumn="0"/>
            </w:pPr>
            <w:r>
              <w:t>Molecular Neuroscience, UCL Queen Square Institute of Neurology</w:t>
            </w:r>
          </w:p>
        </w:tc>
        <w:tc>
          <w:tcPr>
            <w:tcW w:w="1149"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1-Apr-2012</w:t>
            </w:r>
          </w:p>
        </w:tc>
        <w:tc>
          <w:tcPr>
            <w:tcW w:w="93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w:t>
            </w:r>
          </w:p>
        </w:tc>
        <w:tc>
          <w:tcPr>
            <w:tcW w:w="1714" w:type="dxa"/>
          </w:tcPr>
          <w:p w:rsidR="002E6A49" w:rsidRDefault="000E4FEF">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2E6A49" w:rsidRDefault="000E4FEF">
            <w:pPr>
              <w:cnfStyle w:val="000000010000" w:firstRow="0" w:lastRow="0" w:firstColumn="0" w:lastColumn="0" w:oddVBand="0" w:evenVBand="0" w:oddHBand="0" w:evenHBand="1" w:firstRowFirstColumn="0" w:firstRowLastColumn="0" w:lastRowFirstColumn="0" w:lastRowLastColumn="0"/>
            </w:pPr>
            <w:r>
              <w:t>Psychiatry</w:t>
            </w:r>
            <w:r>
              <w:t xml:space="preserve"> and Neurochemistry, University of Gothenburg</w:t>
            </w:r>
          </w:p>
        </w:tc>
        <w:tc>
          <w:tcPr>
            <w:tcW w:w="1149"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1-May-2011</w:t>
            </w:r>
          </w:p>
        </w:tc>
        <w:tc>
          <w:tcPr>
            <w:tcW w:w="93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w:t>
            </w:r>
          </w:p>
        </w:tc>
        <w:tc>
          <w:tcPr>
            <w:tcW w:w="1714" w:type="dxa"/>
          </w:tcPr>
          <w:p w:rsidR="002E6A49" w:rsidRDefault="000E4FEF">
            <w:pPr>
              <w:cnfStyle w:val="000000100000" w:firstRow="0" w:lastRow="0" w:firstColumn="0" w:lastColumn="0" w:oddVBand="0" w:evenVBand="0" w:oddHBand="1" w:evenHBand="0" w:firstRowFirstColumn="0" w:firstRowLastColumn="0" w:lastRowFirstColumn="0" w:lastRowLastColumn="0"/>
            </w:pPr>
            <w:r>
              <w:t>Head</w:t>
            </w:r>
          </w:p>
        </w:tc>
        <w:tc>
          <w:tcPr>
            <w:tcW w:w="5133" w:type="dxa"/>
          </w:tcPr>
          <w:p w:rsidR="002E6A49" w:rsidRDefault="000E4FEF">
            <w:pPr>
              <w:cnfStyle w:val="000000100000" w:firstRow="0" w:lastRow="0" w:firstColumn="0" w:lastColumn="0" w:oddVBand="0" w:evenVBand="0" w:oddHBand="1" w:evenHBand="0" w:firstRowFirstColumn="0" w:firstRowLastColumn="0" w:lastRowFirstColumn="0" w:lastRowLastColumn="0"/>
            </w:pPr>
            <w:r>
              <w:t>Psychiatry and Neurochemistry, Institute of Neuroscience and Physiology, University of Gothenburg</w:t>
            </w:r>
          </w:p>
        </w:tc>
        <w:tc>
          <w:tcPr>
            <w:tcW w:w="1149"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1-Jan-2009</w:t>
            </w:r>
          </w:p>
        </w:tc>
        <w:tc>
          <w:tcPr>
            <w:tcW w:w="93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w:t>
            </w:r>
          </w:p>
        </w:tc>
        <w:tc>
          <w:tcPr>
            <w:tcW w:w="1714" w:type="dxa"/>
          </w:tcPr>
          <w:p w:rsidR="002E6A49" w:rsidRDefault="000E4FEF">
            <w:pPr>
              <w:cnfStyle w:val="000000010000" w:firstRow="0" w:lastRow="0" w:firstColumn="0" w:lastColumn="0" w:oddVBand="0" w:evenVBand="0" w:oddHBand="0" w:evenHBand="1" w:firstRowFirstColumn="0" w:firstRowLastColumn="0" w:lastRowFirstColumn="0" w:lastRowLastColumn="0"/>
            </w:pPr>
            <w:r>
              <w:t>Consultant</w:t>
            </w:r>
          </w:p>
        </w:tc>
        <w:tc>
          <w:tcPr>
            <w:tcW w:w="5133" w:type="dxa"/>
          </w:tcPr>
          <w:p w:rsidR="002E6A49" w:rsidRDefault="000E4FEF">
            <w:pPr>
              <w:cnfStyle w:val="000000010000" w:firstRow="0" w:lastRow="0" w:firstColumn="0" w:lastColumn="0" w:oddVBand="0" w:evenVBand="0" w:oddHBand="0" w:evenHBand="1" w:firstRowFirstColumn="0" w:firstRowLastColumn="0" w:lastRowFirstColumn="0" w:lastRowLastColumn="0"/>
            </w:pPr>
            <w:r>
              <w:t>Clinical Chemistry, Sahlgrenska University Hospital</w:t>
            </w:r>
          </w:p>
        </w:tc>
        <w:tc>
          <w:tcPr>
            <w:tcW w:w="1149"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1-Mar-2006</w:t>
            </w:r>
          </w:p>
        </w:tc>
        <w:tc>
          <w:tcPr>
            <w:tcW w:w="93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w:t>
            </w:r>
          </w:p>
        </w:tc>
        <w:tc>
          <w:tcPr>
            <w:tcW w:w="1714" w:type="dxa"/>
          </w:tcPr>
          <w:p w:rsidR="002E6A49" w:rsidRDefault="000E4FEF">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2E6A49" w:rsidRDefault="000E4FEF">
            <w:pPr>
              <w:cnfStyle w:val="000000100000" w:firstRow="0" w:lastRow="0" w:firstColumn="0" w:lastColumn="0" w:oddVBand="0" w:evenVBand="0" w:oddHBand="1" w:evenHBand="0" w:firstRowFirstColumn="0" w:firstRowLastColumn="0" w:lastRowFirstColumn="0" w:lastRowLastColumn="0"/>
            </w:pPr>
            <w:r>
              <w:t>Neurodegenerative Diseases, UCL Queen Square Institute of Neurology</w:t>
            </w:r>
          </w:p>
        </w:tc>
        <w:tc>
          <w:tcPr>
            <w:tcW w:w="1149"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w:t>
            </w:r>
          </w:p>
        </w:tc>
        <w:tc>
          <w:tcPr>
            <w:tcW w:w="1714" w:type="dxa"/>
          </w:tcPr>
          <w:p w:rsidR="002E6A49" w:rsidRDefault="000E4FEF">
            <w:pPr>
              <w:cnfStyle w:val="000000010000" w:firstRow="0" w:lastRow="0" w:firstColumn="0" w:lastColumn="0" w:oddVBand="0" w:evenVBand="0" w:oddHBand="0" w:evenHBand="1" w:firstRowFirstColumn="0" w:firstRowLastColumn="0" w:lastRowFirstColumn="0" w:lastRowLastColumn="0"/>
            </w:pPr>
            <w:r>
              <w:t>Lead</w:t>
            </w:r>
          </w:p>
        </w:tc>
        <w:tc>
          <w:tcPr>
            <w:tcW w:w="5133" w:type="dxa"/>
          </w:tcPr>
          <w:p w:rsidR="002E6A49" w:rsidRDefault="000E4FEF">
            <w:pPr>
              <w:cnfStyle w:val="000000010000" w:firstRow="0" w:lastRow="0" w:firstColumn="0" w:lastColumn="0" w:oddVBand="0" w:evenVBand="0" w:oddHBand="0" w:evenHBand="1" w:firstRowFirstColumn="0" w:firstRowLastColumn="0" w:lastRowFirstColumn="0" w:lastRowLastColumn="0"/>
            </w:pPr>
            <w:r>
              <w:t>UK Dementia Research Institute</w:t>
            </w:r>
          </w:p>
        </w:tc>
        <w:tc>
          <w:tcPr>
            <w:tcW w:w="1149"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w:t>
            </w:r>
          </w:p>
        </w:tc>
        <w:tc>
          <w:tcPr>
            <w:tcW w:w="1714" w:type="dxa"/>
          </w:tcPr>
          <w:p w:rsidR="002E6A49" w:rsidRDefault="000E4FEF">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2E6A49" w:rsidRDefault="000E4FEF">
            <w:pPr>
              <w:cnfStyle w:val="000000100000" w:firstRow="0" w:lastRow="0" w:firstColumn="0" w:lastColumn="0" w:oddVBand="0" w:evenVBand="0" w:oddHBand="1" w:evenHBand="0" w:firstRowFirstColumn="0" w:firstRowLastColumn="0" w:lastRowFirstColumn="0" w:lastRowLastColumn="0"/>
            </w:pPr>
            <w:r>
              <w:t>Neurodegenerative Diseases, University College London</w:t>
            </w:r>
          </w:p>
        </w:tc>
        <w:tc>
          <w:tcPr>
            <w:tcW w:w="1149"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w:t>
            </w:r>
          </w:p>
        </w:tc>
        <w:tc>
          <w:tcPr>
            <w:tcW w:w="1714" w:type="dxa"/>
          </w:tcPr>
          <w:p w:rsidR="002E6A49" w:rsidRDefault="000E4FEF">
            <w:pPr>
              <w:cnfStyle w:val="000000010000" w:firstRow="0" w:lastRow="0" w:firstColumn="0" w:lastColumn="0" w:oddVBand="0" w:evenVBand="0" w:oddHBand="0" w:evenHBand="1" w:firstRowFirstColumn="0" w:firstRowLastColumn="0" w:lastRowFirstColumn="0" w:lastRowLastColumn="0"/>
            </w:pPr>
            <w:r>
              <w:t>Member</w:t>
            </w:r>
          </w:p>
        </w:tc>
        <w:tc>
          <w:tcPr>
            <w:tcW w:w="5133"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Critical Illness, Brain Dysfunction, and </w:t>
            </w:r>
            <w:r>
              <w:t>Survivorship (CIBS) Center</w:t>
            </w:r>
          </w:p>
        </w:tc>
        <w:tc>
          <w:tcPr>
            <w:tcW w:w="1149"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w:t>
            </w:r>
          </w:p>
        </w:tc>
        <w:tc>
          <w:tcPr>
            <w:tcW w:w="1714" w:type="dxa"/>
          </w:tcPr>
          <w:p w:rsidR="002E6A49" w:rsidRDefault="000E4FEF">
            <w:pPr>
              <w:cnfStyle w:val="000000100000" w:firstRow="0" w:lastRow="0" w:firstColumn="0" w:lastColumn="0" w:oddVBand="0" w:evenVBand="0" w:oddHBand="1" w:evenHBand="0" w:firstRowFirstColumn="0" w:firstRowLastColumn="0" w:lastRowFirstColumn="0" w:lastRowLastColumn="0"/>
            </w:pPr>
            <w:r>
              <w:t>Visiting Professor</w:t>
            </w:r>
          </w:p>
        </w:tc>
        <w:tc>
          <w:tcPr>
            <w:tcW w:w="5133" w:type="dxa"/>
          </w:tcPr>
          <w:p w:rsidR="002E6A49" w:rsidRDefault="000E4FEF">
            <w:pPr>
              <w:cnfStyle w:val="000000100000" w:firstRow="0" w:lastRow="0" w:firstColumn="0" w:lastColumn="0" w:oddVBand="0" w:evenVBand="0" w:oddHBand="1" w:evenHBand="0" w:firstRowFirstColumn="0" w:firstRowLastColumn="0" w:lastRowFirstColumn="0" w:lastRowLastColumn="0"/>
            </w:pPr>
            <w:r>
              <w:t>University College London</w:t>
            </w:r>
          </w:p>
        </w:tc>
        <w:tc>
          <w:tcPr>
            <w:tcW w:w="1149"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w:t>
            </w:r>
          </w:p>
        </w:tc>
        <w:tc>
          <w:tcPr>
            <w:tcW w:w="1714" w:type="dxa"/>
          </w:tcPr>
          <w:p w:rsidR="002E6A49" w:rsidRDefault="000E4FEF">
            <w:pPr>
              <w:cnfStyle w:val="000000010000" w:firstRow="0" w:lastRow="0" w:firstColumn="0" w:lastColumn="0" w:oddVBand="0" w:evenVBand="0" w:oddHBand="0" w:evenHBand="1" w:firstRowFirstColumn="0" w:firstRowLastColumn="0" w:lastRowFirstColumn="0" w:lastRowLastColumn="0"/>
            </w:pPr>
            <w:r>
              <w:t>Visiting Professor</w:t>
            </w:r>
          </w:p>
        </w:tc>
        <w:tc>
          <w:tcPr>
            <w:tcW w:w="5133" w:type="dxa"/>
          </w:tcPr>
          <w:p w:rsidR="002E6A49" w:rsidRDefault="000E4FEF">
            <w:pPr>
              <w:cnfStyle w:val="000000010000" w:firstRow="0" w:lastRow="0" w:firstColumn="0" w:lastColumn="0" w:oddVBand="0" w:evenVBand="0" w:oddHBand="0" w:evenHBand="1" w:firstRowFirstColumn="0" w:firstRowLastColumn="0" w:lastRowFirstColumn="0" w:lastRowLastColumn="0"/>
            </w:pPr>
            <w:r>
              <w:t>University of Wisconsin–Madison</w:t>
            </w:r>
          </w:p>
        </w:tc>
        <w:tc>
          <w:tcPr>
            <w:tcW w:w="1149"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w:t>
            </w:r>
          </w:p>
        </w:tc>
        <w:tc>
          <w:tcPr>
            <w:tcW w:w="1714" w:type="dxa"/>
          </w:tcPr>
          <w:p w:rsidR="002E6A49" w:rsidRDefault="000E4FEF">
            <w:pPr>
              <w:cnfStyle w:val="000000100000" w:firstRow="0" w:lastRow="0" w:firstColumn="0" w:lastColumn="0" w:oddVBand="0" w:evenVBand="0" w:oddHBand="1" w:evenHBand="0" w:firstRowFirstColumn="0" w:firstRowLastColumn="0" w:lastRowFirstColumn="0" w:lastRowLastColumn="0"/>
            </w:pPr>
            <w:r>
              <w:t>Doctorate</w:t>
            </w:r>
          </w:p>
        </w:tc>
        <w:tc>
          <w:tcPr>
            <w:tcW w:w="5133" w:type="dxa"/>
          </w:tcPr>
          <w:p w:rsidR="002E6A49" w:rsidRDefault="000E4FEF">
            <w:pPr>
              <w:cnfStyle w:val="000000100000" w:firstRow="0" w:lastRow="0" w:firstColumn="0" w:lastColumn="0" w:oddVBand="0" w:evenVBand="0" w:oddHBand="1" w:evenHBand="0" w:firstRowFirstColumn="0" w:firstRowLastColumn="0" w:lastRowFirstColumn="0" w:lastRowLastColumn="0"/>
            </w:pPr>
            <w:r>
              <w:t xml:space="preserve">University of </w:t>
            </w:r>
            <w:r>
              <w:t>Gothenburg</w:t>
            </w:r>
          </w:p>
        </w:tc>
        <w:tc>
          <w:tcPr>
            <w:tcW w:w="1149"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1-Feb-1992</w:t>
            </w:r>
          </w:p>
        </w:tc>
        <w:tc>
          <w:tcPr>
            <w:tcW w:w="93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19-Sep-2003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w:t>
            </w:r>
          </w:p>
        </w:tc>
        <w:tc>
          <w:tcPr>
            <w:tcW w:w="1714" w:type="dxa"/>
          </w:tcPr>
          <w:p w:rsidR="002E6A49" w:rsidRDefault="000E4FEF">
            <w:pPr>
              <w:cnfStyle w:val="000000010000" w:firstRow="0" w:lastRow="0" w:firstColumn="0" w:lastColumn="0" w:oddVBand="0" w:evenVBand="0" w:oddHBand="0" w:evenHBand="1" w:firstRowFirstColumn="0" w:firstRowLastColumn="0" w:lastRowFirstColumn="0" w:lastRowLastColumn="0"/>
            </w:pPr>
            <w:r>
              <w:t>Master</w:t>
            </w:r>
          </w:p>
        </w:tc>
        <w:tc>
          <w:tcPr>
            <w:tcW w:w="5133" w:type="dxa"/>
          </w:tcPr>
          <w:p w:rsidR="002E6A49" w:rsidRDefault="000E4FEF">
            <w:pPr>
              <w:cnfStyle w:val="000000010000" w:firstRow="0" w:lastRow="0" w:firstColumn="0" w:lastColumn="0" w:oddVBand="0" w:evenVBand="0" w:oddHBand="0" w:evenHBand="1" w:firstRowFirstColumn="0" w:firstRowLastColumn="0" w:lastRowFirstColumn="0" w:lastRowLastColumn="0"/>
            </w:pPr>
            <w:r>
              <w:t>Clinical Neurochemistry, University of Gothenburg</w:t>
            </w:r>
          </w:p>
        </w:tc>
        <w:tc>
          <w:tcPr>
            <w:tcW w:w="1149"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15-Aug-1992</w:t>
            </w:r>
          </w:p>
        </w:tc>
        <w:tc>
          <w:tcPr>
            <w:tcW w:w="93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1-Nov-1998</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Alzheimer's Disease, Brain Disease</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NCT03192956, Investigator, Neuroskademarkörer Vid Dykarsjuka, Sahlgrenska University Hospital, University of Gothenburg (1-May-2017 - 30-Dec-2025)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PMID: 37933726, Middle Author, A prospective feasibility trial exploring novel </w:t>
            </w:r>
            <w:r>
              <w:t>biomarkers for neurotoxicity after isolated limb perfusion (Nov-2024)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39226946, Middle Author, A randomized, placebo-controlled trial of purified anthocyanins on cognitive function in individuals at elevated risk for dementia: Analysis of inflamma</w:t>
            </w:r>
            <w:r>
              <w:t xml:space="preserve">tory biomarkers toward personalized interventions, Norwegian Health Association | National Institute for Health and Care Research | South London and Maudsley NHS Foundation Trust | King's College London | NordForsk | Swedish Research Council | Alzheimer's </w:t>
            </w:r>
            <w:r>
              <w:t>Drug Discovery Foundation | UK Dementia Research Institute at UCL (15-Oct-2024), Phase II</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PMID: 39166791, Middle Author, CT1812 biomarker signature from a meta-analysis of CSF proteomic findings from two Phase 2 clinical trials in Alzheimer's disease, N</w:t>
            </w:r>
            <w:r>
              <w:t>ational Institute on Aging | Cognition Therapeutics, Inc. | Swedish Research Council | Swedish State Support for Clinical Research | Alzheimer's Drug Discovery Foundation (Oct-2024), Phase II</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39069384, Middle Author, Standard versus High Cardiopul</w:t>
            </w:r>
            <w:r>
              <w:t>monary Bypass Flow Rate: A Randomized Controlled Subtrial Comparing Brain Injury Biomarker Release, Swedish Research Council (Oct-2024)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PMID: 38908839, Middle Author, Protocol for a double-blind placebo-controlled randomised controlled trial assessing </w:t>
            </w:r>
            <w:r>
              <w:lastRenderedPageBreak/>
              <w:t>the impact of oral semaglutide in amyloid positivity (ISAP) in community dwelling UK adults, Swedish Research Council | University of Oxford | Novo Nordisk A/S (21-Jun-2024)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38159613, Middle Author, A feasibility study of the combination of intran</w:t>
            </w:r>
            <w:r>
              <w:t>asal insulin with oral semaglutide for cognition in older adults with metabolic syndrome at high dementia risk- Study rationale and design, Alzheimer's Association (Apr-2024)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PMID: 38109077, Middle Author, Effect of Neprilysin Inhibition on Alzheimer Di</w:t>
            </w:r>
            <w:r>
              <w:t>sease Plasma Biomarkers: A Secondary Analysis of a Randomized Clinical Trial (1-Feb-2024)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 xml:space="preserve">PMID: 38809849, Middle Author, Protocol for a seamless phase 2A-phase 2B randomized double-blind placebo-controlled trial to evaluate the safety and efficacy of </w:t>
            </w:r>
            <w:r>
              <w:t>benfotiamine in patients with early Alzheimer's disease (BenfoTeam), Swedish Research Council | National Institute on Aging | National Institutes of Health (2024), Phase II</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PMID: 38728183, Middle Author, Acute Hyperglycemia Induced by Hyperglycemic Cla</w:t>
            </w:r>
            <w:r>
              <w:t>mp Affects Plasma Amyloid-β in Type 2 Diabetes (2024)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37245533, Middle Author, A feasibility study of the combination of intranasal insulin with dulaglutide for cognition in older adults with metabolic syndrome at high dementia risk - Study ratio</w:t>
            </w:r>
            <w:r>
              <w:t>nale and design (Jul-2023)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PMID: 37173791, Middle Author, A phase 1b randomized clinical trial of CT1812 to measure Aβ oligomer displacement in Alzheimer's disease using an indwelling CSF catheter, National Institute on Aging | Cognition Therapeutics, </w:t>
            </w:r>
            <w:r>
              <w:t>Inc. (12-May-2023), Phase I</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36877496, Middle Author, Alzheimer Disease Blood Biomarkers in Patients With Out-of-Hospital Cardiac Arrest, Swedish Research Council (1-Apr-2023)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PMID: 36790601, Middle Author, Blood and cerebrospinal fluid </w:t>
            </w:r>
            <w:r>
              <w:t>biomarker changes in patients with HIV-associated neurocognitive impairment treated with lithium: analysis from a randomised placebo-controlled trial, University of Cape Town | Swedish Research Council | European Research Council | Alzheimer's Drug Discove</w:t>
            </w:r>
            <w:r>
              <w:t>ry Foundation (Apr-2023)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 xml:space="preserve">PMID: 36585141, Middle Author, Exploring cognitive and biological correlates of sleep quality and their potential links with Alzheimer's disease (ALFASleep project): protocol for an observational study, Alzheimer's Association </w:t>
            </w:r>
            <w:r>
              <w:t>| Carlos III Health Institute (30-Dec-2022)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PMID: 35946107, Middle Author, Serum neurofilament light and MRI predictors of cognitive decline in patients with secondary progressive multiple sclerosis: Analysis from the MS-STAT randomised controlled tria</w:t>
            </w:r>
            <w:r>
              <w:t>l (Oct-2022)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35725264, Middle Author, Alpha-2-adrenergic receptor agonists for the prevention of delirium and cognitive decline after open heart surgery (ALPHA2PREVENT): protocol for a multicentre randomised controlled trial (20-Jun-2022)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PMI</w:t>
            </w:r>
            <w:r>
              <w:t>D: 35118644, Middle Author, Serum biomarkers of brain injury after uncomplicated cardiac surgery: Secondary analysis from a randomized trial (Apr-2022)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34472497, Middle Author, Comparing the effect of xenon and sevoflurane anesthesia on postopera</w:t>
            </w:r>
            <w:r>
              <w:t>tive neural injury biomarkers: a randomized controlled trial, Australian and New Zealand College of Anesthetists (Mar-2022)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PMID: 34702069, Middle Author, Axonal Injury Partially Mediates Associations Between Increased Left Ventricular Mass Index and W</w:t>
            </w:r>
            <w:r>
              <w:t>hite Matter Damage (Mar-2022)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35031587, Middle Author, Assessing Neurofilaments as Biomarkers of Neuroprotection in Progressive Multiple Sclerosis: From the MS-STAT Randomized Controlled Trial (Mar-2022)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PMID: 34130895, Middle Author, </w:t>
            </w:r>
            <w:r>
              <w:t>Biomarkers of Cerebral Injury for Prediction of Postoperative Cognitive Dysfunction in Patients Undergoing Cardiac Surgery (Jan-2022)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 xml:space="preserve">PMID: 34583763, Middle Author, Association of deranged cerebrovascular reactivity with brain injury following cardiac </w:t>
            </w:r>
            <w:r>
              <w:t>arrest: a post-hoc analysis of the COMACARE trial, Finnish Medical Foundation | Sigrid Juselius Foundation (28-Sep-2021)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PMID: 32979577, Middle Author, Cerebrospinal fluid biomarkers of brain injury, inflammation and synaptic autoimmunity predict long-</w:t>
            </w:r>
            <w:r>
              <w:t>term neurocognitive outcome in herpes simplex encephalitis, Fredrik and Ingrid Thuring Foundation | Swedish Alzheimer Foundation (Aug-2021)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33559354, Middle Author, Preclinical and clinical biomarker studies of CT1812: A novel approach to Alzheim</w:t>
            </w:r>
            <w:r>
              <w:t>er's disease modification, National Institute of Neurological Disorders and Stroke (Aug-2021)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PMID: 35077291, Middle Author, Serum neurofilament light concentration does not increase following exposure to low velocity football heading (Aug-2021)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w:t>
            </w:r>
            <w:r>
              <w:t>ID: 34315519, Middle Author, Cognitively unimpaired individuals with a low burden of Aβ pathology have a distinct CSF biomarker profile (27-Jul-2021)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PMID: 34256800, Middle Author, Plasma interferon-alpha is associated with double-positivity for autoan</w:t>
            </w:r>
            <w:r>
              <w:t xml:space="preserve">tibodies but is not a predictor of remission in early rheumatoid arthritis-a spin-off study of the NORD-STAR randomized clinical trial </w:t>
            </w:r>
            <w:r>
              <w:lastRenderedPageBreak/>
              <w:t>(13-Jul-2021)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29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33158499, Middle Author, Postoperative troponin increases after noncardiac surgery are associated</w:t>
            </w:r>
            <w:r>
              <w:t xml:space="preserve"> with raised neurofilament light: a prospective observational cohort study (Apr-2021)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PMID: 33221914, Middle Author, Associations between mean arterial pressure during cardiopulmonary bypass and biomarkers of cerebral injury in patients undergoing </w:t>
            </w:r>
            <w:r>
              <w:t>cardiac surgery: secondary results from a randomized controlled trial, Danish Heart Foundation (22-Jan-2021)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33739980, Middle Author, Acute hyperglycaemia leads to altered frontal lobe brain activity and reduced working memory in type 2 diabetes,</w:t>
            </w:r>
            <w:r>
              <w:t xml:space="preserve"> Västerbotten County Council | Umeå University | Swedish Society of Medicine (2021)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PMID: 33556141, Middle Author, Signs of neuroaxonal injury in preeclampsia-A case control study (2021)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34420949, Middle Author, Effects of Peroral Omega-3 Fat</w:t>
            </w:r>
            <w:r>
              <w:t>ty Acid Supplementation on Cerebrospinal Fluid Biomarkers in Patients with Alzheimer's Disease: A Randomized Controlled Trial-The OmegAD Study (2021)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PMID: 34459400, Middle Author, Cognitive Effects of the BET Protein Inhibitor Apabetalone: A </w:t>
            </w:r>
            <w:r>
              <w:t>Prespecified Montreal Cognitive Assessment Analysis Nested in the BETonMACE Randomized Controlled Trial (2021)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33372192, Middle Author, Cognitive impairment without altered levels of cerebrospinal fluid biomarkers in patients with encephalitis ca</w:t>
            </w:r>
            <w:r>
              <w:t>used by varicella-zoster virus: a pilot study, University of Gothenburg (28-Dec-2020)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PMID: 32975632, Last Author, Biomarkers of neuronal damage in saturation diving-a controlled observational study, University of Gothenburg | Swedish Society for Milit</w:t>
            </w:r>
            <w:r>
              <w:t>ary Medical Officers | Herbert and Karin Jacobsson Foundation (Dec-2020)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33172948, Middle Author, Multicentre longitudinal study of fluid and neuroimaging BIOmarkers of AXonal injury after traumatic brain injury: the BIO-AX-TBI study protocol, ER</w:t>
            </w:r>
            <w:r>
              <w:t>A-NET Neuron (10-Nov-2020)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PMID: 32302659, Middle Author, Dextran- Versus Crystalloid-Based Prime in Cardiac Surgery: A Prospective Randomized Pilot Study, Xvivo Perfusion AB | Swedish Heart and Lung Foundation | Västra Götaland Region | Blekinge </w:t>
            </w:r>
            <w:r>
              <w:t>County Council's Research and Development Foundation (Nov-2020)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32651161, Middle Author, Repeated 5-day cycles of low dose aldesleukin in amyotrophic lateral sclerosis (IMODALS): A phase 2a randomised, double-blind, placebo-controlled trial, Fren</w:t>
            </w:r>
            <w:r>
              <w:t>ch Ministry of Health | French National Association for research on Amyotrophic Lateral Sclerosis (Sep-2020), Phase II</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PMID: 31930374, Middle Author, Ambroxol for the Treatment of Patients With Parkinson Disease With and Without Glucocerebrosidase Gene</w:t>
            </w:r>
            <w:r>
              <w:t xml:space="preserve"> Mutations: A Nonrandomized, Noncontrolled Trial (1-Apr-2020)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31915189, Middle Author, Effects of acute sleep loss on diurnal plasma dynamics of CNS health biomarkers in young men, Swedish Research Council | Bissen Brainwalk Foundation | Erik, Ka</w:t>
            </w:r>
            <w:r>
              <w:t>rin and Gösta Selander Foundation | Fredrik and Ingrid Thuring Foundation | Göran Gustafsson Foundation | Lars Hiertas Minne Foundation | Mats Kleberg Foundation | Magnus Bergvalls Foundation | Novo Nordisk A/S | Swedish Medical Research Society (17-Mar-20</w:t>
            </w:r>
            <w:r>
              <w:t>20)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PMID: 31526644, Middle Author, Acute symptomatic seizures and epilepsy after mechanical thrombectomy (Mar-2020)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31493787, Middle Author, Study protocol: ASCRIBED: the impact of Acute SystematiC inflammation upon cerebRospinal fluId and bl</w:t>
            </w:r>
            <w:r>
              <w:t>ood BiomarkErs of brain inflammation and injury in dementia: a study in acute hip fracture patients, Alzheimer's Research UK (7-Sep-2019)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PMID: 30980923, Middle Author, Exercise as a potential modulator of inflammation in patients with Alzheimer's dise</w:t>
            </w:r>
            <w:r>
              <w:t>ase measured in cerebrospinal fluid and plasma, Ellen Mørchs Foundation (1-Jul-2019)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30740668, Middle Author, Comparison of plasma and cerebrospinal fluid neurofilament light in a multiple sclerosis trial, Stiftelsen Syskonen Perssons Donationsfo</w:t>
            </w:r>
            <w:r>
              <w:t>nd (May-2019), Phase II</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PMID: 30862889, Middle Author, Cerebrospinal Fluid Spermidine, Glutamine and Putrescine Predict Postoperative Delirium Following Elective Orthopaedic Surgery, Musgrave Park Hospital (12-Mar-2019)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 xml:space="preserve">PMID: 30317548, Middle </w:t>
            </w:r>
            <w:r>
              <w:t>Author, Vitamin D supplementation and neurofilament light chain in multiple sclerosis (Feb-2019)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NCT03190252, Responsible Person, Biokemiska förändringar Vid förhöjt Partialtryck för Syrgas, Sahlgrenska University Hospital, University of Gothenburg | S</w:t>
            </w:r>
            <w:r>
              <w:t>wedish Armed Forces Diving and Naval Medicine Centre | KTH Royal Institute of Technology (12-Jun-2017 - 30-Jan-2019)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30677080, Middle Author, The prognostic value of neurofilament levels in patients with sepsis-associated encephalopathy - A prosp</w:t>
            </w:r>
            <w:r>
              <w:t>ective, pilot observational study, National Institute for Health and Care Research (2019)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PMID: 31826005, Middle Author, Plasma concentration of neurofilament light chain protein decreases after switching from tenofovir disoproxil fumarate to tenofovir</w:t>
            </w:r>
            <w:r>
              <w:t xml:space="preserve"> alafenamide fumarate, Swedish Government | Swedish Research Council | European Research Council | Knut and Alice Wallenberg Foundation | Torsten Söderberg Foundation | National Institutes of Health | Gilead Sciences, Inc. (2019)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51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30527256, Middle</w:t>
            </w:r>
            <w:r>
              <w:t xml:space="preserve"> Author, Dietary intervention with an Okinawan-based Nordic diet in type 2 diabetes renders decreased interleukin-18 concentrations and increased neurofilament light concentrations in plasma, Igelösa Life Science AB (Dec-2018)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PMID: 30305449, Middle Au</w:t>
            </w:r>
            <w:r>
              <w:t>thor, Intrathecal treatment trial of rituximab in progressive MS: An open-label phase 1b study (13-Nov-2018), Phase I</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30261896, Middle Author, Effects of methylprednisolone on blood-brain barrier and cerebral inflammation in cardiac surgery-a ran</w:t>
            </w:r>
            <w:r>
              <w:t>domized trial, Gothenburg University | Sahlgrenska Academy | Gothenburg Medical Society | Swedish Research Council (27-Sep-2018)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PMID: 29425372, Last Author, Sleep deprivation and cerebrospinal fluid biomarkers for Alzheimer's disease (1-May-2018)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 xml:space="preserve">PMID: 29523800, Middle Author, Cerebrospinal fluid neurogranin and TREM2 in Huntington's disease, National Institute for Health and Care Research | University College London Hospitals Biomedical Research Centre | The Leonard Wolfson Experimental Neurology </w:t>
            </w:r>
            <w:r>
              <w:t>Centre | Swedish Research Council (9-Mar-2018)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PMID: 29272357, Middle Author, Minocycline reduces chronic microglial activation after brain trauma but increases neurodegeneration, Imperial College Healthcare Trust Biomedical Research Centre | Swedish R</w:t>
            </w:r>
            <w:r>
              <w:t>esearch Council | Knut and Alice Wallenberg Foundation | Swedish Governmental Agency for Innovation Systems (VINNOVA) | Torsten Söderberg Foundation (1-Feb-2018)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 xml:space="preserve">PMID: 27662296, Middle Author, Preclinical Amyloid-β and Axonal Degeneration Pathology in </w:t>
            </w:r>
            <w:r>
              <w:t>Delirium (2017)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PMID: 27428202, Middle Author, Cerebrospinal fluid analysis for HIV replication and biomarkers of immune activation and neurodegeneration in long-term atazanavir/ritonavir monotherapy treated patients (Jul-2016)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26765633, Last</w:t>
            </w:r>
            <w:r>
              <w:t xml:space="preserve"> Author, Effect of Docosahexaenoic Acid on a Biomarker of Head Trauma in American Football, DSM Nutritional Products, Inc | Office of the Provost for Texas Christian University | College of Education and Human Development at George Mason University | Swedi</w:t>
            </w:r>
            <w:r>
              <w:t>sh Research Council | Swedish Governmental Agency for Innovation Systems (VINNOVA)| Knut and Alice Wallenberg Foundation | Frimurarestiftelsen (Jun-2016)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PMID: 26948580, Middle Author, A single dose of the γ-secretase inhibitor semagacestat alters the </w:t>
            </w:r>
            <w:r>
              <w:t>cerebrospinal fluid peptidome in humans, Swedish Research Council | Knut and Alice Wallenberg Foundation (7-Mar-2016)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26856756, Middle Author, Cerebral white matter lesions - associations with Aβ isoforms and amyloid PET, European Research Counci</w:t>
            </w:r>
            <w:r>
              <w:t>l | Swedish Research Council | Lund University | Crafoord Foundation | Swedish Brain Foundation | Skåne University Hospital Foundation | Alzheimer's Association | Stiftelsen för Gamla Tjänarinnor | Knut and Alice Wallenberg Foundation | The Government of S</w:t>
            </w:r>
            <w:r>
              <w:t>weden | GE Healthcare (9-Feb-2016)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PMID: 25789616, Middle Author, First administration of the Fc-attenuated anti-β amyloid antibody GSK933776 to patients with mild Alzheimer's disease: a randomized, placebo-controlled study, GSK plc (2015)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 xml:space="preserve">PMID: </w:t>
            </w:r>
            <w:r>
              <w:t>26401704, Last Author, Correlations between Alzheimer's Disease Cerebrospinal Fluid Biomarkers and Cerebral Glucose Metabolism after 12 Months of Phenserine Treatment (2015)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PMID: 24470708, Middle Author, Acute sleep deprivation increases serum levels </w:t>
            </w:r>
            <w:r>
              <w:t>of neuron-specific enolase (NSE) and S100 calcium binding protein B (S-100B) in healthy young men (1-Jan-2014)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23212456, Middle Author, Altered concentrations of amyloid precursor protein metabolites in the cerebrospinal fluid of patients with bi</w:t>
            </w:r>
            <w:r>
              <w:t>polar disorder (Mar-2013)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PMID: 23225274, Middle Author, Aβ1-15/16 as a potential diagnostic marker in neurodegenerative diseases (Mar-2013)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22862741, Middle Author, Development and assessment of sensitive immuno-PCR assays for the quantifica</w:t>
            </w:r>
            <w:r>
              <w:t>tion of cerebrospinal fluid three- and four-repeat tau isoforms in tauopathies, UK Medical Research Council | Progressive Supranuclear Palsy (Europe) Association | Brain Research Trust | Reta Lila Weston Trust for Medical Research | Wolfson Foundation (Nov</w:t>
            </w:r>
            <w:r>
              <w:t>-2012)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PMID: 22791904, Middle Author, Posiphen as a candidate drug to lower CSF amyloid precursor protein, amyloid-β peptide and τ levels: target engagement, tolerability and pharmacokinetics in humans (Sep-2012), Phase I</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22473769, Middle Aut</w:t>
            </w:r>
            <w:r>
              <w:t>hor, Effect of immunotherapy with bapineuzumab on cerebrospinal fluid biomarker levels in patients with mild to moderate Alzheimer disease, Elan Pharmaceuticals | Wyeth Pharmaceuticals Inc. | Pfizer Inc. (Aug-2012), Phase II</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PMID: 22768299, Middle </w:t>
            </w:r>
            <w:r>
              <w:t>Author, Plasma BDNF levels vary in relation to body weight in females, National Institute of Mental Health | The Nathan Kline Institute for Psychiatric Research (2012)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22531418, Middle Author, Amyloid-β(1-15/16) as a marker for γ-secretase inhibi</w:t>
            </w:r>
            <w:r>
              <w:t>tion in Alzheimer's disease (2012)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PMID: 22776970, Middle Author, The effects of ramipril in individuals at risk for Alzheimer's disease: results of a pilot clinical trial (2012)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73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20164561, Middle Author, PBT2 rapidly improves cognition in Alz</w:t>
            </w:r>
            <w:r>
              <w:t>heimer's Disease: additional phase II analyses (2010), Phase II</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PMID: 19216653, Middle Author, Monitoring of brain interstitial total tau and beta amyloid proteins by microdialysis in patients with traumatic brain injury (Jun-2009)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 xml:space="preserve">PMID: 18672400, </w:t>
            </w:r>
            <w:r>
              <w:t>Middle Author, Safety, efficacy, and biomarker findings of PBT2 in targeting Abeta as a modifying therapy for Alzheimer's disease: a phase IIa, double-blind, randomised, placebo-controlled trial, Prana Biotechnology Ltd (Sep-2008), Phase II</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PMID: 18300</w:t>
            </w:r>
            <w:r>
              <w:t>284, Middle Author, Effect of phenserine treatment on brain functional activity and amyloid in Alzheimer's disease (May-2008)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PMID: 17826921, Middle Author, Association between thyroid hormone levels and monoaminergic neurotransmission during surgery (</w:t>
            </w:r>
            <w:r>
              <w:t>Nov-2007)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PMID: 15138617, Middle Author, The methylenetetrahydrofolate reductase C677T polymorphism is a major determinant of coffee-induced increase of plasma homocysteine: a randomized placebo controlled study (Jun-2004)</w:t>
            </w:r>
          </w:p>
        </w:tc>
      </w:tr>
    </w:tbl>
    <w:p w:rsidR="004947FF" w:rsidRDefault="004947FF"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23andMe Study Group</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Investigator</w:t>
            </w:r>
            <w:r>
              <w:t>: AAB-001 201/202 Study</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Investigator</w:t>
            </w:r>
            <w:r>
              <w:t>: Action in Diabetes and Vascular Disease: Preterax and Diamicron MR Controlled Evaluation (ADVANCE) Study</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AddNeuroMed Consortium</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Advancing Research and Treatment for Frontotemporal Lobar Degeneration (ARTFL)</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Africa‐Finnish Geriatric Intervention Study to Prevent Cognitive Impairment and Disability (FINGER) Study Team</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African Dementia Consortium</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Alzheimer Gut Microbiome Project Consortium</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Alzheimer Precision Medicine Initiative</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ALzheimer's and FAmilies (ALFA) Study</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Alzheimer's Disease All Markers (ADAM) Research Group</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Alzheimer's Disease Genet</w:t>
            </w:r>
            <w:r>
              <w:t>ics Consortium (ADGC)</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Alzheimer's Disease Neuroimaging Initiative (ADNI) Study Group</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Amyloid Biomarker Study Group</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Biofluid Based Biomarker Professional Interest Area</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Biomarkers of Neurodegenerative Diseases </w:t>
            </w:r>
            <w:r>
              <w:t>(WG-BND)</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Cambridge NeuroCOVID Group</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Carbon dioxide, Oxygen and Mean arterial pressure After Cardiac Arrest and REsuscitation (COMACARE) Trial Study Group</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Care4Rare Canada Consortium and Synaptopathies (SYNaPS) Study Grou</w:t>
            </w:r>
            <w:r>
              <w:t>p</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China Aging and Neurodegenerative Initiative (CANDI) study</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COmorBidity in Relation to AIDS (COBRA) Cohort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Deep &amp; Frequent Phenotyping Study (DFP)</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Dementia Genetics Spanish Consortium (DESGESCO)</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t>
            </w:r>
            <w:r>
              <w:t>DeNoPa Cohort Study Group</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DIAGNOSE CTE Research Project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Dominantly Inherited Alzheimer Network (DIAN)</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Edmond J Safra Accelerating Clinical Trials in Parkinson Disease initiative (EJS ACT-PD)</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European Medical </w:t>
            </w:r>
            <w:r>
              <w:t>Information Framework for Alzheimer's Disease (EMIF-AD) Study Group</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European Prevention of Alzheimer's Dementia (EPAD) Consortium</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European-Dementia With Lewy Bodies (E-DLB) Consortium</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Frontotemporal Dementia Research in </w:t>
            </w:r>
            <w:r>
              <w:t>Jutland Association (FReJA) Consortium</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Genetic Frontotemporal Dementia Initiative (GENFI)</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INSIGHT-preAD Study Group</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International Parkinson's Disease Genomics Consortium</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35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Investigator</w:t>
            </w:r>
            <w:r>
              <w:t xml:space="preserve">: Investigating Neuroinflammation </w:t>
            </w:r>
            <w:r>
              <w:t>Underlying Postoperative Cognitive Dysfunction (INTUIT) Study Group</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Karolinska Schizophrenia Project (KaSP) Consortium</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Korea-Registries to Overcome Dementia and Accelerate Dementia Research (K-ROAD) Study Group</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London </w:t>
            </w:r>
            <w:r>
              <w:t>Down Syndrome Consortium (LonDownS)</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Magnetic Resonance Biomarkers in Neonatal Encephalopathy (MARBLE) Study Group</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Investigator</w:t>
            </w:r>
            <w:r>
              <w:t>: Markers of Alzheimer's Disease and Cognitive Outcomes after Perioperative Care (MADCO-PC) Study</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MiND</w:t>
            </w:r>
            <w:r>
              <w:t xml:space="preserve"> Study Group</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Multi-Omics Interdisciplinary Research Integration to Accelerate Dementia Biomarker Development (MIRIADE) Consortium</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Multidomain Alzheimer Preventive Trial (MAPT) Study Group</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Neurodegeneration Precision Medi</w:t>
            </w:r>
            <w:r>
              <w:t>cine Initiative (NPMI) Working Group</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Non-invasive Interface for Movement Augmentation (NIMA) Consortium</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Nordic-Japan Finnish Geriatric Intervention Study to Prevent Cognitive Impairment and Disability (NJ FINGER)</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Investigator</w:t>
            </w:r>
            <w:r>
              <w:t xml:space="preserve">: </w:t>
            </w:r>
            <w:r>
              <w:t>Ontario Neurodegenerative Disease Research Initiative (ONDRI)</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PBT2-201-EURO Study Group</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Prioritizing Research in Mental Health (PRIME) Study Group</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Post-Hospitalisation COVID-19 (PHOSP-COVID) Study Group</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Preci</w:t>
            </w:r>
            <w:r>
              <w:t>sion Medicine Platform for Mild Cognitive Impairment Based on Multi-omics, Imaging, Evidence-Based R&amp;BD (PREMIER) Consortium</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Predicting Risk of Rare Brain Development (PRoBaND) Clinical Consortium</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Presymptomatic Evaluation of Experi</w:t>
            </w:r>
            <w:r>
              <w:t>mental or Novel Treatments for Alzheimer Disease (PREVENT-AD) Research Group</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Rivaroxaban for Valvular Heart Disease and Atrial Fibrillation (RIVER) Trial</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Investigator</w:t>
            </w:r>
            <w:r>
              <w:t>: Short Pulse Anti-Retroviral Therapy at HIV Conversion (SPARTAC) Trial</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Swedish BioFINDER Study</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Swiss Multiple Sclerosis Cohort-Study (SMSC)</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Synaptic Health Endpoints Working Group</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Investigator</w:t>
            </w:r>
            <w:r>
              <w:t>: The DIAGNOSE-CTE Research Project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Track-HD study</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Translational Biomark</w:t>
            </w:r>
            <w:r>
              <w:t>er Research of AgIng and Neurodegeneration (TBRAIN)</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Translational Biomarkers in Aging and Dementia (TRIAD) Study</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UCLH Queen Square COVID-19 Biomarker Study Group</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NIHR159241, Co-Investigator, Biomarkers for RAtional Investigation for Neurological decision Support in TBI: BRaINS-TBI, National Institute for Health and Care Research (Jan-2025 - Dec-2028)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Investigator, Certified Reference </w:t>
            </w:r>
            <w:r>
              <w:t>Material and Method for Plasma P-Tau217, Alzheimer's Drug Discovery Foundation (2024)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A2020812F, Mentor, A Simple Blood Test to Identify Individuals at Risk of Developing Alzheimer's Disease, BrightFocus Foundation (1-Sep-2020 - 31-Aug-2022)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Grant </w:t>
            </w:r>
            <w:r>
              <w:t>Receiver, Neurophysiology and Brain Research, Swiss National Science Foundation (1-Sep-2017 - 30-Sep-2021)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Investigator, Fully Automated Plasma Assays as Screening Tests for Alzheimer-Related amyloid β Pathology, Alzheimer's Drug Discovery Foundation (2</w:t>
            </w:r>
            <w:r>
              <w:t>019)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2013-2546, Grant Receiver, Pathways to Alzheimer's Disease, Swedish Research Council (Jan-2014 - Jan-2018)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Grant Receiver, Pathways to Alzheimer's Disease, Knut and Alice Wallenberg Foundation (Jan-2014 - Jan-2018)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173675, Grant Receiver, </w:t>
            </w:r>
            <w:r>
              <w:t>BIO-AX-TBI, University of Lausanne (1-Sep-2017 - 30-Sep-2017)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441051, Grant Receiver, Pathways to Alzheimer's Disease, ALF Vastra Gotaland (Jan-2015 - Jan-2017)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Grant Receiver, New Brain Research for the Treatment of Alzheimer’s Disease, Olav Thon F</w:t>
            </w:r>
            <w:r>
              <w:t>oundation (2017)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Grant Receiver, Alpha-Synuclein Assay Standardization LEAPS, Michael J. Fox Foundation for Parkinson's Research (2014)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Grant Receiver, Characterization and Validation of Disease-Specific Alpha-Synuclein Species, Michael J. Fox Foun</w:t>
            </w:r>
            <w:r>
              <w:t>dation for Parkinson's Research (2014)</w:t>
            </w:r>
          </w:p>
        </w:tc>
      </w:tr>
    </w:tbl>
    <w:p w:rsidR="006F56C0" w:rsidRDefault="006F56C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64A02" w:rsidRDefault="00964A02" w:rsidP="0055394F">
            <w:pPr>
              <w:pStyle w:val="11TableHeader"/>
              <w:rPr>
                <w:rFonts w:ascii="Arial" w:hAnsi="Arial" w:cs="Arial"/>
                <w:sz w:val="18"/>
                <w:szCs w:val="18"/>
              </w:rPr>
            </w:pPr>
            <w:r>
              <w:t>Guidelines</w:t>
            </w:r>
          </w:p>
        </w:tc>
      </w:tr>
      <w:tr w:rsidR="00964A02"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64A02" w:rsidRPr="0097780E" w:rsidRDefault="00964A02"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64A02" w:rsidRPr="0097780E" w:rsidRDefault="00964A02"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49628E">
              <w:rPr>
                <w:color w:val="000000"/>
                <w:sz w:val="18"/>
                <w:u w:val="single"/>
              </w:rPr>
              <w:t>Role</w:t>
            </w:r>
            <w:r w:rsidRPr="00751888">
              <w:rPr>
                <w:color w:val="000000"/>
                <w:sz w:val="18"/>
              </w:rPr>
              <w:t>:</w:t>
            </w:r>
            <w:r>
              <w:rPr>
                <w:color w:val="000000"/>
                <w:sz w:val="18"/>
              </w:rPr>
              <w:t xml:space="preserve">  Committee Name, Guide</w:t>
            </w:r>
            <w:r w:rsidR="00C75EF8">
              <w:rPr>
                <w:color w:val="000000"/>
                <w:sz w:val="18"/>
              </w:rPr>
              <w:t>line Title, Organization Name, P</w:t>
            </w:r>
            <w:r>
              <w:rPr>
                <w:color w:val="000000"/>
                <w:sz w:val="18"/>
              </w:rPr>
              <w:t xml:space="preserve">ublished </w:t>
            </w:r>
            <w:r w:rsidR="007B0ED5">
              <w:rPr>
                <w:color w:val="000000"/>
                <w:sz w:val="18"/>
              </w:rPr>
              <w:t>Date</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Author</w:t>
            </w:r>
            <w:r>
              <w:t>: Reporting standards for studies of diagnostic test accuracy in dementia: The STARDdem Initiative, 22-Jul-2014</w:t>
            </w:r>
          </w:p>
        </w:tc>
      </w:tr>
    </w:tbl>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Deputy Editor</w:t>
            </w:r>
            <w:r>
              <w:t>: Editorial Board, Alzheimer's &amp; Dementia: Diagnosis, Assessment &amp; Disease Monitoring</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Section Editor</w:t>
            </w:r>
            <w:r>
              <w:t xml:space="preserve">: Editorial Board, Alzheimer's &amp; </w:t>
            </w:r>
            <w:r>
              <w:t>Dementia</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Associate Editor</w:t>
            </w:r>
            <w:r>
              <w:t>: Editorial Board, Alzheimer's &amp; Dementia: Translational Research &amp; Clinical Interventions</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Associate Editor</w:t>
            </w:r>
            <w:r>
              <w:t>: Editorial Board, Journal of Alzheimer’s Disease</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Editor</w:t>
            </w:r>
            <w:r>
              <w:t>: Editorial Board, Molecular and Cellular Neuroscience</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w:t>
            </w:r>
            <w:r>
              <w:rPr>
                <w:u w:val="single"/>
              </w:rPr>
              <w:t>ember</w:t>
            </w:r>
            <w:r>
              <w:t>: Editorial Board, Neurology</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Editorial Board, The Journal of Prevention of Alzheimer's Disease</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Member</w:t>
            </w:r>
            <w:r>
              <w:t>: Editorial Board, Translational Psychiatry</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2025 - 19th International Conference on Alzheimer’s and Parkinson’s Diseases and Related Neurological Disorders, Fluid Biomarkers and Imaging 03, Session Chair, 4-Apr-2025, Vienna, Austria</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2025 - 19th International Conference on Alzheimer’s and </w:t>
            </w:r>
            <w:r>
              <w:t>Parkinson’s Diseases and Related Neurological Disorders, Simplified Diagnostics of Neurodegenerative Dementias Using Multiplexed Ultrasensitive Immunoassays, Presenter, 5-Apr-2025, Vienna, Austria</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 xml:space="preserve">2025 - 19th International Conference on Alzheimer’s and </w:t>
            </w:r>
            <w:r>
              <w:t>Parkinson’s Diseases and Related Neurological Disorders, Forum 01: Varying Regulatory Philosophies and Ad Approval Priorities - USA, EU, Asia, and Other Parts of the World, Discussant, 1-Apr-2025, Vienna, Austria</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2025 - 19th International Conference on </w:t>
            </w:r>
            <w:r>
              <w:t>Alzheimer’s and Parkinson’s Diseases and Related Neurological Disorders, Unleashing the Power of the Neurotoolkit: a Collaborative Exploration in AD Research, Presenter, 3-Apr-2025, Vienna, Austria</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2025 - 19th International Conference on Alzheimer’s and</w:t>
            </w:r>
            <w:r>
              <w:t xml:space="preserve"> Parkinson’s Diseases and Related Neurological Disorders, Masterclass 1: Toward a Biological Definition of AD—pathophysiological Insights and Theoretical Frameworks for Biomarker-based Diagnosis, Presenter, 2-Apr-2025, Vienna, Austria</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2025 - 19th Intern</w:t>
            </w:r>
            <w:r>
              <w:t>ational Conference on Alzheimer’s and Parkinson’s Diseases and Related Neurological Disorders, Masterclass 2: Mastering the Ad Workup—using Biomarkers to Inform Diagnosis and Treatment, Presenter, 2-Apr-2025, Vienna, Austria</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2025 - 19th International Co</w:t>
            </w:r>
            <w:r>
              <w:t>nference on Alzheimer’s and Parkinson’s Diseases and Related Neurological Disorders, Panel 2: The Future of Alzheimer’s Biomarkers: Blood, Digital, Speech and Beyond, Presenter, 1-Apr-2025, Vienna, Austria</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2024 - Alzheimer's Association International Co</w:t>
            </w:r>
            <w:r>
              <w:t>nference, Molecular biomarkers for Alzheimer’s Disease and related dementias – improved methods to facilitate global studies, Speaker, 28-Jul-2024, Philadelphia, Pennsylvania, United States of America</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 xml:space="preserve">2024 - 18th International Conference on Alzheimer’s </w:t>
            </w:r>
            <w:r>
              <w:t>and Parkinson’s Diseases and Related Neurological Disorders, Fluid Biomarkers and Imaging 03, Session Chair, 8-Mar-2024, Lisbon, Portugal</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2024 - 18th International Conference on Alzheimer’s and Parkinson’s Diseases and Related Neurological Disorders, </w:t>
            </w:r>
            <w:r>
              <w:t>Novel Biofluid-based Biomarkers for Neurodegenerative Processes Across Dementias, Presenter, 9-Mar-2024, Lisbon, Portugal</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2024 - 18th International Conference on Alzheimer’s and Parkinson’s Diseases and Related Neurological Disorders, Unravelling the p</w:t>
            </w:r>
            <w:r>
              <w:t>athophysiology of AD and PD: shared and distinct disease mechanisms, Presenter, 8-Mar-2024, Lisbon, Portugal</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2024 - 18th International Conference on Alzheimer’s and Parkinson’s Diseases and Related Neurological Disorders, Biofluid-based biomarkers for </w:t>
            </w:r>
            <w:r>
              <w:t>Alzheimer’s Disease and related disorders - precision, panels and patterns, Presenter, 6-Mar-2024, Lisbon, Portugal</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2024 - 18th International Conference on Alzheimer’s and Parkinson’s Diseases and Related Neurological Disorders, The Role of Neurofilame</w:t>
            </w:r>
            <w:r>
              <w:t>nt Light and Related Biofluid-based Biomarkers in Neurodegenerative Diseases, Presenter, 7-Mar-2024, Lisbon, Portugal</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2023 - 36th European College of Neuropsychopharmacology Congress, E0102 Fluid biomarkers in preclinical Alzheimers disease, Speaker, 8</w:t>
            </w:r>
            <w:r>
              <w:t>-Oct-2023, Barcelona, Spain</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2023 - 3rd Annual Symposium of Framingham Heart Study Brain Aging Program, Update on biofluid-based biomarkers for Alzheimer's disease and related disorders, Speaker, 11-Apr-2023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2023 - 17th International Conference on </w:t>
            </w:r>
            <w:r>
              <w:t>Alzheimer’s and Parkinson’s Diseases and Related Neurological Disorders, Plenary Lecture 01, 02 and 03, Session Chair, 28-Mar-2023, Gothenburg, Sweden</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2023 - 17th International Conference on Alzheimer’s and Parkinson’s Diseases and Related Neurological</w:t>
            </w:r>
            <w:r>
              <w:t xml:space="preserve"> Disorders, Industry Symposium 08 (No CME/CPD Credit), Session Chair, 31-Mar-2023, Gothenburg, Sweden</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2023 - 17th International Conference on Alzheimer’s and Parkinson’s Diseases and Related Neurological Disorders, Symposium: How Should We Use Fluid </w:t>
            </w:r>
            <w:r>
              <w:t>and Imaging Biomarkers in Clinical Practise?, Session Chair, 1-Apr-2023, Gothenburg, Sweden</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 xml:space="preserve">2023 - 17th International Conference on Alzheimer’s and Parkinson’s Diseases and Related Neurological Disorders, The Use of Blood Biomarkers in Early Diagnosis </w:t>
            </w:r>
            <w:r>
              <w:t>and Clinical Trial Outcomes, Presenter, 1-Apr-2023, Gothenburg, Sweden</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2023 - 17th International Conference on Alzheimer’s and Parkinson’s Diseases and Related Neurological Disorders, Panel Discussion: Translating the unmet needs to the unanswered scie</w:t>
            </w:r>
            <w:r>
              <w:t>ntific questions, Presenter, 31-Mar-2023, Gothenburg, Sweden</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2023 - 17th International Conference on Alzheimer’s and Parkinson’s Diseases and Related Neurological Disorders, Biomarkers in Alzheimer’s disease: what are the opportunities?, Presenter, 31-</w:t>
            </w:r>
            <w:r>
              <w:t>Mar-2023, Gothenburg, Sweden</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2023 - 17th International Conference on Alzheimer’s and Parkinson’s Diseases and Related Neurological Disorders, Panel Discussion: Translating the evolving opportunities to improvements in patient care, Presenter, 31-Mar-20</w:t>
            </w:r>
            <w:r>
              <w:t>23, Gothenburg, Sweden</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2022 - Alzheimer's Association International Conference, Pathology-inspired biomarker discovery and validation, Presenter, 2-Aug-2022, San Diego, California, United States of America</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2022 - Annual Precision Medicine World Con</w:t>
            </w:r>
            <w:r>
              <w:t>ference, Evolving Alzheimer’s Disease Therapeutics with Neuro Diagnostic Therapies, Speaker, 28-Jun-2022, Silicon Valley, California, United States of America</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2022 - 16th International Conference on Alzheimer’s and Parkinson’s Diseases and Related Neur</w:t>
            </w:r>
            <w:r>
              <w:t>ological Disorders, Fluid Biomarkers 1, Session Chair, 16-Mar-2022, Barcelona, Spain</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2022 - 16th International Conference on Alzheimer’s and Parkinson’s Diseases and Related Neurological Disorders, Forum on:blood-based Biomarkers Comparison to </w:t>
            </w:r>
            <w:r>
              <w:t>Fluid-based Biomarkers, Imaging, and Assessment of Diagnostic &amp; Treatment Effects Treatment Effect: How to Measure Minimal Clinical Efficacy?, Session Chair, 16-Mar-2022, Barcelona, Spain</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2022 - 16th International Conference on Alzheimer’s and Parkinso</w:t>
            </w:r>
            <w:r>
              <w:t>n’s Diseases and Related Neurological Disorders, Biomarkers: The reality check, Presenter, 15-Mar-2022, Barcelona, Spain</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2022 - 16th International Conference on Alzheimer’s and Parkinson’s Diseases and Related Neurological Disorders, Balancing innovati</w:t>
            </w:r>
            <w:r>
              <w:t>on and access: how do we optimize a standard of care and equity in Alzheimer’s?, Presenter, 18-Mar-2022, Barcelona, Spain</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2022 - 16th International Conference on Alzheimer’s and Parkinson’s Diseases and Related Neurological Disorders, Novel CSF Biomark</w:t>
            </w:r>
            <w:r>
              <w:t>ers for Synaptic and Lysosomal Function in Neurodegenerative Diseases, Presenter, 16-Mar-2022, Barcelona, Spain</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2021 - 6th Annual Meeting of International Society for Neurodegenerative Diseases, Fluid biomarkers across neurodegenerative dementias, Spea</w:t>
            </w:r>
            <w:r>
              <w:t>ker, 30-Oct-2021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2021 - 7th Congress of European Academy of Neurology, Current and future use of precise tools (e.g. genetics, biomarkers, imaging) for personalised diagnosis and prognosis, Speaker, 21-Jun-2021, Vienna, Austria</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2021 - 15th Internat</w:t>
            </w:r>
            <w:r>
              <w:t>ional Conference on Alzheimer’s and Parkinson’s Diseases and Related Neurological Disorders, Forum on Applications of Neuropsychology, PET, MRI, EEG, Plasma and CSF for Diagnosis and Assessment of Treatment Effects, Session Chair, 10-Mar-2021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2021 - 15</w:t>
            </w:r>
            <w:r>
              <w:t>th International Conference on Alzheimer’s and Parkinson’s Diseases and Related Neurological Disorders, Live Discussion - Biomarkers, Imaging in AD, PD and LBD, Session Chair, 12-Mar-2021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2021 - 15th International Conference on Alzheimer’s and </w:t>
            </w:r>
            <w:r>
              <w:t>Parkinson’s Diseases and Related Neurological Disorders, Blood Biomarkers for Alzheimer's Disease and Other Neurodegenerative Diseases - Utility in Clinical Trials and Practice, Presenter, 10-Mar-2021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2021 - 15th International Conference on Alzheimer’s</w:t>
            </w:r>
            <w:r>
              <w:t xml:space="preserve"> and Parkinson’s Diseases and Related Neurological Disorders, Forum on Applications of Neuropsychology, PET, MRI, EEG, Plasma and CSF for Diagnosis and Assessment of Treatment Effects, Speaker, 10-Mar-2021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2021 - 15th International Conference on Alzhei</w:t>
            </w:r>
            <w:r>
              <w:t xml:space="preserve">mer’s and Parkinson’s Diseases and Related Neurological Disorders, Live </w:t>
            </w:r>
            <w:r>
              <w:lastRenderedPageBreak/>
              <w:t>Discussion - Imaging and Fluid Biomarkers, Discussant, 10-Mar-2021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37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 xml:space="preserve">2021 - 15th International Conference on Alzheimer’s and Parkinson’s Diseases and Related Neurological Disorders, </w:t>
            </w:r>
            <w:r>
              <w:t>Live Discussion - Biomarkers, Imaging in AD, PD and LBD, Discussant, 12-Mar-2021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2021 - 15th International Conference on Alzheimer’s and Parkinson’s Diseases and Related Neurological Disorders, Learning and opinions from Sweden: Confidence in early dia</w:t>
            </w:r>
            <w:r>
              <w:t>gnosis, Presenter, 12-Mar-2021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2020 - 96th Annual Meeting of American Association of Neuropathologists, Fluid Biomarkers in Neurodegenerative Disease, Speaker, 12-Jun-2020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2017 - 12th Annual Meeting of European Delirium Association, Biomarkers for </w:t>
            </w:r>
            <w:r>
              <w:t>the Vulnerable Brain, Speaker, 17-Nov-2017, Oslo, Norway</w:t>
            </w:r>
          </w:p>
        </w:tc>
      </w:tr>
    </w:tbl>
    <w:p w:rsidR="00016510" w:rsidRDefault="00016510"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Member</w:t>
            </w:r>
            <w:r>
              <w:t>: Dementia Researcher - A Network for Early Career Researcher</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Key Member</w:t>
            </w:r>
            <w:r>
              <w:t>: Hong Kong Center for Neurodegenerative Diseases</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Vice Chair</w:t>
            </w:r>
            <w:r>
              <w:t>: The ISTAART Advisory Council, Alzheimer's Association International Society to Advance Alzheimer's Research and Treatment (ISTAART)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Researcher</w:t>
            </w:r>
            <w:r>
              <w:t>: Alzheimer's Drug Discovery Foundation</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Mem</w:t>
            </w:r>
            <w:r>
              <w:rPr>
                <w:u w:val="single"/>
              </w:rPr>
              <w:t>ber</w:t>
            </w:r>
            <w:r>
              <w:t>: BrightFocus Foundation</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Researcher</w:t>
            </w:r>
            <w:r>
              <w:t>: Cure Alzheimer's Fund</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rPr>
                <w:u w:val="single"/>
              </w:rPr>
              <w:t>Researcher</w:t>
            </w:r>
            <w:r>
              <w:t>: The Michael J. Fox Foundation for Parkinson's Research</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rPr>
                <w:u w:val="single"/>
              </w:rPr>
              <w:t>Researcher</w:t>
            </w:r>
            <w:r>
              <w:t>: The Young Academy of Sweden</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6"/>
        <w:gridCol w:w="2593"/>
        <w:gridCol w:w="2250"/>
        <w:gridCol w:w="2292"/>
        <w:gridCol w:w="948"/>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E87BEF">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0"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1175"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97"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495"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1</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AbbVie Inc.</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2E6A49" w:rsidRDefault="000E4FE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2</w:t>
            </w:r>
          </w:p>
        </w:tc>
        <w:tc>
          <w:tcPr>
            <w:tcW w:w="2593" w:type="dxa"/>
          </w:tcPr>
          <w:p w:rsidR="002E6A49" w:rsidRDefault="000E4FEF">
            <w:pPr>
              <w:cnfStyle w:val="000000010000" w:firstRow="0" w:lastRow="0" w:firstColumn="0" w:lastColumn="0" w:oddVBand="0" w:evenVBand="0" w:oddHBand="0" w:evenHBand="1" w:firstRowFirstColumn="0" w:firstRowLastColumn="0" w:lastRowFirstColumn="0" w:lastRowLastColumn="0"/>
            </w:pPr>
            <w:r>
              <w:t>AbbVie Inc.</w:t>
            </w:r>
          </w:p>
        </w:tc>
        <w:tc>
          <w:tcPr>
            <w:tcW w:w="2250" w:type="dxa"/>
          </w:tcPr>
          <w:p w:rsidR="002E6A49" w:rsidRDefault="000E4FEF">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3</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Acumen Pharmaceuticals, Inc.</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2E6A49" w:rsidRDefault="000E4FE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4</w:t>
            </w:r>
          </w:p>
        </w:tc>
        <w:tc>
          <w:tcPr>
            <w:tcW w:w="2593" w:type="dxa"/>
          </w:tcPr>
          <w:p w:rsidR="002E6A49" w:rsidRDefault="000E4FEF">
            <w:pPr>
              <w:cnfStyle w:val="000000010000" w:firstRow="0" w:lastRow="0" w:firstColumn="0" w:lastColumn="0" w:oddVBand="0" w:evenVBand="0" w:oddHBand="0" w:evenHBand="1" w:firstRowFirstColumn="0" w:firstRowLastColumn="0" w:lastRowFirstColumn="0" w:lastRowLastColumn="0"/>
            </w:pPr>
            <w:r>
              <w:t>Alector, Inc.</w:t>
            </w:r>
          </w:p>
        </w:tc>
        <w:tc>
          <w:tcPr>
            <w:tcW w:w="2250" w:type="dxa"/>
          </w:tcPr>
          <w:p w:rsidR="002E6A49" w:rsidRDefault="000E4FEF">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2E6A49" w:rsidRDefault="000E4FE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5</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Alector, Inc.</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6</w:t>
            </w:r>
          </w:p>
        </w:tc>
        <w:tc>
          <w:tcPr>
            <w:tcW w:w="2593" w:type="dxa"/>
          </w:tcPr>
          <w:p w:rsidR="002E6A49" w:rsidRDefault="000E4FEF">
            <w:pPr>
              <w:cnfStyle w:val="000000010000" w:firstRow="0" w:lastRow="0" w:firstColumn="0" w:lastColumn="0" w:oddVBand="0" w:evenVBand="0" w:oddHBand="0" w:evenHBand="1" w:firstRowFirstColumn="0" w:firstRowLastColumn="0" w:lastRowFirstColumn="0" w:lastRowLastColumn="0"/>
            </w:pPr>
            <w:r>
              <w:t>AlzeCure Pharma AB</w:t>
            </w:r>
          </w:p>
        </w:tc>
        <w:tc>
          <w:tcPr>
            <w:tcW w:w="2250" w:type="dxa"/>
          </w:tcPr>
          <w:p w:rsidR="002E6A49" w:rsidRDefault="000E4FEF">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7</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AlzeCure Pharma AB</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Lecturer</w:t>
            </w:r>
          </w:p>
        </w:tc>
        <w:tc>
          <w:tcPr>
            <w:tcW w:w="2292"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8</w:t>
            </w:r>
          </w:p>
        </w:tc>
        <w:tc>
          <w:tcPr>
            <w:tcW w:w="2593" w:type="dxa"/>
          </w:tcPr>
          <w:p w:rsidR="002E6A49" w:rsidRDefault="000E4FEF">
            <w:pPr>
              <w:cnfStyle w:val="000000010000" w:firstRow="0" w:lastRow="0" w:firstColumn="0" w:lastColumn="0" w:oddVBand="0" w:evenVBand="0" w:oddHBand="0" w:evenHBand="1" w:firstRowFirstColumn="0" w:firstRowLastColumn="0" w:lastRowFirstColumn="0" w:lastRowLastColumn="0"/>
            </w:pPr>
            <w:r>
              <w:t>Alzinova AB</w:t>
            </w:r>
          </w:p>
        </w:tc>
        <w:tc>
          <w:tcPr>
            <w:tcW w:w="2250" w:type="dxa"/>
          </w:tcPr>
          <w:p w:rsidR="002E6A49" w:rsidRDefault="000E4FEF">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2E6A49" w:rsidRDefault="000E4FE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9</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ALZpath Inc.</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2E6A49" w:rsidRDefault="000E4FE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10</w:t>
            </w:r>
          </w:p>
        </w:tc>
        <w:tc>
          <w:tcPr>
            <w:tcW w:w="2593" w:type="dxa"/>
          </w:tcPr>
          <w:p w:rsidR="002E6A49" w:rsidRDefault="000E4FEF">
            <w:pPr>
              <w:cnfStyle w:val="000000010000" w:firstRow="0" w:lastRow="0" w:firstColumn="0" w:lastColumn="0" w:oddVBand="0" w:evenVBand="0" w:oddHBand="0" w:evenHBand="1" w:firstRowFirstColumn="0" w:firstRowLastColumn="0" w:lastRowFirstColumn="0" w:lastRowLastColumn="0"/>
            </w:pPr>
            <w:r>
              <w:t>Amylyx Pharmaceuticals, Inc</w:t>
            </w:r>
          </w:p>
        </w:tc>
        <w:tc>
          <w:tcPr>
            <w:tcW w:w="2250" w:type="dxa"/>
          </w:tcPr>
          <w:p w:rsidR="002E6A49" w:rsidRDefault="000E4FEF">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11</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Annexon, Inc.</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2E6A49" w:rsidRDefault="000E4FE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12</w:t>
            </w:r>
          </w:p>
        </w:tc>
        <w:tc>
          <w:tcPr>
            <w:tcW w:w="2593" w:type="dxa"/>
          </w:tcPr>
          <w:p w:rsidR="002E6A49" w:rsidRDefault="000E4FEF">
            <w:pPr>
              <w:cnfStyle w:val="000000010000" w:firstRow="0" w:lastRow="0" w:firstColumn="0" w:lastColumn="0" w:oddVBand="0" w:evenVBand="0" w:oddHBand="0" w:evenHBand="1" w:firstRowFirstColumn="0" w:firstRowLastColumn="0" w:lastRowFirstColumn="0" w:lastRowLastColumn="0"/>
            </w:pPr>
            <w:r>
              <w:t>Annexon, Inc.</w:t>
            </w:r>
          </w:p>
        </w:tc>
        <w:tc>
          <w:tcPr>
            <w:tcW w:w="2250" w:type="dxa"/>
          </w:tcPr>
          <w:p w:rsidR="002E6A49" w:rsidRDefault="000E4FEF">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13</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Apellis Pharmaceuticals, Inc.</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2E6A49" w:rsidRDefault="000E4FE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14</w:t>
            </w:r>
          </w:p>
        </w:tc>
        <w:tc>
          <w:tcPr>
            <w:tcW w:w="2593" w:type="dxa"/>
          </w:tcPr>
          <w:p w:rsidR="002E6A49" w:rsidRDefault="000E4FEF">
            <w:pPr>
              <w:cnfStyle w:val="000000010000" w:firstRow="0" w:lastRow="0" w:firstColumn="0" w:lastColumn="0" w:oddVBand="0" w:evenVBand="0" w:oddHBand="0" w:evenHBand="1" w:firstRowFirstColumn="0" w:firstRowLastColumn="0" w:lastRowFirstColumn="0" w:lastRowLastColumn="0"/>
            </w:pPr>
            <w:r>
              <w:t>Artery Therapeutics, Inc.</w:t>
            </w:r>
          </w:p>
        </w:tc>
        <w:tc>
          <w:tcPr>
            <w:tcW w:w="2250" w:type="dxa"/>
          </w:tcPr>
          <w:p w:rsidR="002E6A49" w:rsidRDefault="000E4FEF">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2E6A49" w:rsidRDefault="000E4FE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15</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Artery Therapeutics, Inc.</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16</w:t>
            </w:r>
          </w:p>
        </w:tc>
        <w:tc>
          <w:tcPr>
            <w:tcW w:w="2593" w:type="dxa"/>
          </w:tcPr>
          <w:p w:rsidR="002E6A49" w:rsidRDefault="000E4FEF">
            <w:pPr>
              <w:cnfStyle w:val="000000010000" w:firstRow="0" w:lastRow="0" w:firstColumn="0" w:lastColumn="0" w:oddVBand="0" w:evenVBand="0" w:oddHBand="0" w:evenHBand="1" w:firstRowFirstColumn="0" w:firstRowLastColumn="0" w:lastRowFirstColumn="0" w:lastRowLastColumn="0"/>
            </w:pPr>
            <w:r>
              <w:t>AZTherapies, Inc.</w:t>
            </w:r>
          </w:p>
        </w:tc>
        <w:tc>
          <w:tcPr>
            <w:tcW w:w="2250" w:type="dxa"/>
          </w:tcPr>
          <w:p w:rsidR="002E6A49" w:rsidRDefault="000E4FEF">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2E6A49" w:rsidRDefault="000E4FE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17</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 xml:space="preserve">AZTherapies, </w:t>
            </w:r>
            <w:r>
              <w:t>Inc.</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18</w:t>
            </w:r>
          </w:p>
        </w:tc>
        <w:tc>
          <w:tcPr>
            <w:tcW w:w="2593" w:type="dxa"/>
          </w:tcPr>
          <w:p w:rsidR="002E6A49" w:rsidRDefault="000E4FEF">
            <w:pPr>
              <w:cnfStyle w:val="000000010000" w:firstRow="0" w:lastRow="0" w:firstColumn="0" w:lastColumn="0" w:oddVBand="0" w:evenVBand="0" w:oddHBand="0" w:evenHBand="1" w:firstRowFirstColumn="0" w:firstRowLastColumn="0" w:lastRowFirstColumn="0" w:lastRowLastColumn="0"/>
            </w:pPr>
            <w:r>
              <w:t>Biogen Inc.</w:t>
            </w:r>
          </w:p>
        </w:tc>
        <w:tc>
          <w:tcPr>
            <w:tcW w:w="2250" w:type="dxa"/>
          </w:tcPr>
          <w:p w:rsidR="002E6A49" w:rsidRDefault="000E4FEF">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19</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Biogen Inc.</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Lecturer</w:t>
            </w:r>
          </w:p>
        </w:tc>
        <w:tc>
          <w:tcPr>
            <w:tcW w:w="2292"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20</w:t>
            </w:r>
          </w:p>
        </w:tc>
        <w:tc>
          <w:tcPr>
            <w:tcW w:w="2593" w:type="dxa"/>
          </w:tcPr>
          <w:p w:rsidR="002E6A49" w:rsidRDefault="000E4FEF">
            <w:pPr>
              <w:cnfStyle w:val="000000010000" w:firstRow="0" w:lastRow="0" w:firstColumn="0" w:lastColumn="0" w:oddVBand="0" w:evenVBand="0" w:oddHBand="0" w:evenHBand="1" w:firstRowFirstColumn="0" w:firstRowLastColumn="0" w:lastRowFirstColumn="0" w:lastRowLastColumn="0"/>
            </w:pPr>
            <w:r>
              <w:t>Biosplice Therapeutics, Inc.</w:t>
            </w:r>
          </w:p>
        </w:tc>
        <w:tc>
          <w:tcPr>
            <w:tcW w:w="2250" w:type="dxa"/>
          </w:tcPr>
          <w:p w:rsidR="002E6A49" w:rsidRDefault="000E4FEF">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2E6A49" w:rsidRDefault="000E4FE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21</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Biosplice Therapeutics, Inc.</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22</w:t>
            </w:r>
          </w:p>
        </w:tc>
        <w:tc>
          <w:tcPr>
            <w:tcW w:w="2593" w:type="dxa"/>
          </w:tcPr>
          <w:p w:rsidR="002E6A49" w:rsidRDefault="000E4FEF">
            <w:pPr>
              <w:cnfStyle w:val="000000010000" w:firstRow="0" w:lastRow="0" w:firstColumn="0" w:lastColumn="0" w:oddVBand="0" w:evenVBand="0" w:oddHBand="0" w:evenHBand="1" w:firstRowFirstColumn="0" w:firstRowLastColumn="0" w:lastRowFirstColumn="0" w:lastRowLastColumn="0"/>
            </w:pPr>
            <w:r>
              <w:t>Brain Biomarker Solutions AB</w:t>
            </w:r>
          </w:p>
        </w:tc>
        <w:tc>
          <w:tcPr>
            <w:tcW w:w="2250" w:type="dxa"/>
          </w:tcPr>
          <w:p w:rsidR="002E6A49" w:rsidRDefault="000E4FEF">
            <w:pPr>
              <w:cnfStyle w:val="000000010000" w:firstRow="0" w:lastRow="0" w:firstColumn="0" w:lastColumn="0" w:oddVBand="0" w:evenVBand="0" w:oddHBand="0" w:evenHBand="1" w:firstRowFirstColumn="0" w:firstRowLastColumn="0" w:lastRowFirstColumn="0" w:lastRowLastColumn="0"/>
            </w:pPr>
            <w:r>
              <w:t>Co-Founder</w:t>
            </w:r>
          </w:p>
        </w:tc>
        <w:tc>
          <w:tcPr>
            <w:tcW w:w="2292"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23</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Cellectricon AB</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24</w:t>
            </w:r>
          </w:p>
        </w:tc>
        <w:tc>
          <w:tcPr>
            <w:tcW w:w="2593" w:type="dxa"/>
          </w:tcPr>
          <w:p w:rsidR="002E6A49" w:rsidRDefault="000E4FEF">
            <w:pPr>
              <w:cnfStyle w:val="000000010000" w:firstRow="0" w:lastRow="0" w:firstColumn="0" w:lastColumn="0" w:oddVBand="0" w:evenVBand="0" w:oddHBand="0" w:evenHBand="1" w:firstRowFirstColumn="0" w:firstRowLastColumn="0" w:lastRowFirstColumn="0" w:lastRowLastColumn="0"/>
            </w:pPr>
            <w:r>
              <w:t>Cellectricon AB</w:t>
            </w:r>
          </w:p>
        </w:tc>
        <w:tc>
          <w:tcPr>
            <w:tcW w:w="2250" w:type="dxa"/>
          </w:tcPr>
          <w:p w:rsidR="002E6A49" w:rsidRDefault="000E4FEF">
            <w:pPr>
              <w:cnfStyle w:val="000000010000" w:firstRow="0" w:lastRow="0" w:firstColumn="0" w:lastColumn="0" w:oddVBand="0" w:evenVBand="0" w:oddHBand="0" w:evenHBand="1" w:firstRowFirstColumn="0" w:firstRowLastColumn="0" w:lastRowFirstColumn="0" w:lastRowLastColumn="0"/>
            </w:pPr>
            <w:r>
              <w:t>Lecturer</w:t>
            </w:r>
          </w:p>
        </w:tc>
        <w:tc>
          <w:tcPr>
            <w:tcW w:w="2292"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25</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Cognito Therapeutics, Inc.</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2E6A49" w:rsidRDefault="000E4FE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26</w:t>
            </w:r>
          </w:p>
        </w:tc>
        <w:tc>
          <w:tcPr>
            <w:tcW w:w="2593" w:type="dxa"/>
          </w:tcPr>
          <w:p w:rsidR="002E6A49" w:rsidRDefault="000E4FEF">
            <w:pPr>
              <w:cnfStyle w:val="000000010000" w:firstRow="0" w:lastRow="0" w:firstColumn="0" w:lastColumn="0" w:oddVBand="0" w:evenVBand="0" w:oddHBand="0" w:evenHBand="1" w:firstRowFirstColumn="0" w:firstRowLastColumn="0" w:lastRowFirstColumn="0" w:lastRowLastColumn="0"/>
            </w:pPr>
            <w:r>
              <w:t>Cognito Therapeutics, Inc.</w:t>
            </w:r>
          </w:p>
        </w:tc>
        <w:tc>
          <w:tcPr>
            <w:tcW w:w="2250" w:type="dxa"/>
          </w:tcPr>
          <w:p w:rsidR="002E6A49" w:rsidRDefault="000E4FEF">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27</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Denali Therapeutics</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2E6A49" w:rsidRDefault="000E4FE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28</w:t>
            </w:r>
          </w:p>
        </w:tc>
        <w:tc>
          <w:tcPr>
            <w:tcW w:w="2593" w:type="dxa"/>
          </w:tcPr>
          <w:p w:rsidR="002E6A49" w:rsidRDefault="000E4FEF">
            <w:pPr>
              <w:cnfStyle w:val="000000010000" w:firstRow="0" w:lastRow="0" w:firstColumn="0" w:lastColumn="0" w:oddVBand="0" w:evenVBand="0" w:oddHBand="0" w:evenHBand="1" w:firstRowFirstColumn="0" w:firstRowLastColumn="0" w:lastRowFirstColumn="0" w:lastRowLastColumn="0"/>
            </w:pPr>
            <w:r>
              <w:t>Denali Therapeutics</w:t>
            </w:r>
          </w:p>
        </w:tc>
        <w:tc>
          <w:tcPr>
            <w:tcW w:w="2250" w:type="dxa"/>
          </w:tcPr>
          <w:p w:rsidR="002E6A49" w:rsidRDefault="000E4FEF">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lastRenderedPageBreak/>
              <w:t>29</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Eisai Co., Ltd.</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2E6A49" w:rsidRDefault="000E4FE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30</w:t>
            </w:r>
          </w:p>
        </w:tc>
        <w:tc>
          <w:tcPr>
            <w:tcW w:w="2593" w:type="dxa"/>
          </w:tcPr>
          <w:p w:rsidR="002E6A49" w:rsidRDefault="000E4FEF">
            <w:pPr>
              <w:cnfStyle w:val="000000010000" w:firstRow="0" w:lastRow="0" w:firstColumn="0" w:lastColumn="0" w:oddVBand="0" w:evenVBand="0" w:oddHBand="0" w:evenHBand="1" w:firstRowFirstColumn="0" w:firstRowLastColumn="0" w:lastRowFirstColumn="0" w:lastRowLastColumn="0"/>
            </w:pPr>
            <w:r>
              <w:t>Eisai Co., Ltd.</w:t>
            </w:r>
          </w:p>
        </w:tc>
        <w:tc>
          <w:tcPr>
            <w:tcW w:w="2250" w:type="dxa"/>
          </w:tcPr>
          <w:p w:rsidR="002E6A49" w:rsidRDefault="000E4FEF">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31</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Eli Lilly and Company</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32</w:t>
            </w:r>
          </w:p>
        </w:tc>
        <w:tc>
          <w:tcPr>
            <w:tcW w:w="2593" w:type="dxa"/>
          </w:tcPr>
          <w:p w:rsidR="002E6A49" w:rsidRDefault="000E4FEF">
            <w:pPr>
              <w:cnfStyle w:val="000000010000" w:firstRow="0" w:lastRow="0" w:firstColumn="0" w:lastColumn="0" w:oddVBand="0" w:evenVBand="0" w:oddHBand="0" w:evenHBand="1" w:firstRowFirstColumn="0" w:firstRowLastColumn="0" w:lastRowFirstColumn="0" w:lastRowLastColumn="0"/>
            </w:pPr>
            <w:r>
              <w:t>F. Hoffmann-La Roche AG</w:t>
            </w:r>
          </w:p>
        </w:tc>
        <w:tc>
          <w:tcPr>
            <w:tcW w:w="2250" w:type="dxa"/>
          </w:tcPr>
          <w:p w:rsidR="002E6A49" w:rsidRDefault="000E4FEF">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2E6A49" w:rsidRDefault="000E4FE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33</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F. Hoffmann-La Roche AG</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Honoraria</w:t>
            </w:r>
          </w:p>
        </w:tc>
        <w:tc>
          <w:tcPr>
            <w:tcW w:w="2292"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34</w:t>
            </w:r>
          </w:p>
        </w:tc>
        <w:tc>
          <w:tcPr>
            <w:tcW w:w="2593"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F. </w:t>
            </w:r>
            <w:r>
              <w:t>Hoffmann-La Roche AG</w:t>
            </w:r>
          </w:p>
        </w:tc>
        <w:tc>
          <w:tcPr>
            <w:tcW w:w="2250" w:type="dxa"/>
          </w:tcPr>
          <w:p w:rsidR="002E6A49" w:rsidRDefault="000E4FEF">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35</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F. Hoffmann-La Roche AG</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Lecturer</w:t>
            </w:r>
          </w:p>
        </w:tc>
        <w:tc>
          <w:tcPr>
            <w:tcW w:w="2292"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36</w:t>
            </w:r>
          </w:p>
        </w:tc>
        <w:tc>
          <w:tcPr>
            <w:tcW w:w="2593" w:type="dxa"/>
          </w:tcPr>
          <w:p w:rsidR="002E6A49" w:rsidRDefault="000E4FEF">
            <w:pPr>
              <w:cnfStyle w:val="000000010000" w:firstRow="0" w:lastRow="0" w:firstColumn="0" w:lastColumn="0" w:oddVBand="0" w:evenVBand="0" w:oddHBand="0" w:evenHBand="1" w:firstRowFirstColumn="0" w:firstRowLastColumn="0" w:lastRowFirstColumn="0" w:lastRowLastColumn="0"/>
            </w:pPr>
            <w:r>
              <w:t>Fujirebio</w:t>
            </w:r>
          </w:p>
        </w:tc>
        <w:tc>
          <w:tcPr>
            <w:tcW w:w="2250" w:type="dxa"/>
          </w:tcPr>
          <w:p w:rsidR="002E6A49" w:rsidRDefault="000E4FEF">
            <w:pPr>
              <w:cnfStyle w:val="000000010000" w:firstRow="0" w:lastRow="0" w:firstColumn="0" w:lastColumn="0" w:oddVBand="0" w:evenVBand="0" w:oddHBand="0" w:evenHBand="1" w:firstRowFirstColumn="0" w:firstRowLastColumn="0" w:lastRowFirstColumn="0" w:lastRowLastColumn="0"/>
            </w:pPr>
            <w:r>
              <w:t>Honoraria</w:t>
            </w:r>
          </w:p>
        </w:tc>
        <w:tc>
          <w:tcPr>
            <w:tcW w:w="2292"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37</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Fujirebio</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Lecturer</w:t>
            </w:r>
          </w:p>
        </w:tc>
        <w:tc>
          <w:tcPr>
            <w:tcW w:w="2292"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38</w:t>
            </w:r>
          </w:p>
        </w:tc>
        <w:tc>
          <w:tcPr>
            <w:tcW w:w="2593" w:type="dxa"/>
          </w:tcPr>
          <w:p w:rsidR="002E6A49" w:rsidRDefault="000E4FEF">
            <w:pPr>
              <w:cnfStyle w:val="000000010000" w:firstRow="0" w:lastRow="0" w:firstColumn="0" w:lastColumn="0" w:oddVBand="0" w:evenVBand="0" w:oddHBand="0" w:evenHBand="1" w:firstRowFirstColumn="0" w:firstRowLastColumn="0" w:lastRowFirstColumn="0" w:lastRowLastColumn="0"/>
            </w:pPr>
            <w:r>
              <w:t>NervGen Pharma Corp.</w:t>
            </w:r>
          </w:p>
        </w:tc>
        <w:tc>
          <w:tcPr>
            <w:tcW w:w="2250" w:type="dxa"/>
          </w:tcPr>
          <w:p w:rsidR="002E6A49" w:rsidRDefault="000E4FEF">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2E6A49" w:rsidRDefault="000E4FE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39</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NervGen Pharma Corp.</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40</w:t>
            </w:r>
          </w:p>
        </w:tc>
        <w:tc>
          <w:tcPr>
            <w:tcW w:w="2593" w:type="dxa"/>
          </w:tcPr>
          <w:p w:rsidR="002E6A49" w:rsidRDefault="000E4FEF">
            <w:pPr>
              <w:cnfStyle w:val="000000010000" w:firstRow="0" w:lastRow="0" w:firstColumn="0" w:lastColumn="0" w:oddVBand="0" w:evenVBand="0" w:oddHBand="0" w:evenHBand="1" w:firstRowFirstColumn="0" w:firstRowLastColumn="0" w:lastRowFirstColumn="0" w:lastRowLastColumn="0"/>
            </w:pPr>
            <w:r>
              <w:t>Novo Nordisk A/S</w:t>
            </w:r>
          </w:p>
        </w:tc>
        <w:tc>
          <w:tcPr>
            <w:tcW w:w="2250" w:type="dxa"/>
          </w:tcPr>
          <w:p w:rsidR="002E6A49" w:rsidRDefault="000E4FEF">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2E6A49" w:rsidRDefault="000E4FE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41</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Novo Nordisk A/S</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42</w:t>
            </w:r>
          </w:p>
        </w:tc>
        <w:tc>
          <w:tcPr>
            <w:tcW w:w="2593" w:type="dxa"/>
          </w:tcPr>
          <w:p w:rsidR="002E6A49" w:rsidRDefault="000E4FEF">
            <w:pPr>
              <w:cnfStyle w:val="000000010000" w:firstRow="0" w:lastRow="0" w:firstColumn="0" w:lastColumn="0" w:oddVBand="0" w:evenVBand="0" w:oddHBand="0" w:evenHBand="1" w:firstRowFirstColumn="0" w:firstRowLastColumn="0" w:lastRowFirstColumn="0" w:lastRowLastColumn="0"/>
            </w:pPr>
            <w:r>
              <w:t>Optoceutics</w:t>
            </w:r>
          </w:p>
        </w:tc>
        <w:tc>
          <w:tcPr>
            <w:tcW w:w="2250" w:type="dxa"/>
          </w:tcPr>
          <w:p w:rsidR="002E6A49" w:rsidRDefault="000E4FEF">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2E6A49" w:rsidRDefault="000E4FE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43</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Passage Bio, Inc.</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2E6A49" w:rsidRDefault="000E4FE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44</w:t>
            </w:r>
          </w:p>
        </w:tc>
        <w:tc>
          <w:tcPr>
            <w:tcW w:w="2593" w:type="dxa"/>
          </w:tcPr>
          <w:p w:rsidR="002E6A49" w:rsidRDefault="000E4FEF">
            <w:pPr>
              <w:cnfStyle w:val="000000010000" w:firstRow="0" w:lastRow="0" w:firstColumn="0" w:lastColumn="0" w:oddVBand="0" w:evenVBand="0" w:oddHBand="0" w:evenHBand="1" w:firstRowFirstColumn="0" w:firstRowLastColumn="0" w:lastRowFirstColumn="0" w:lastRowLastColumn="0"/>
            </w:pPr>
            <w:r>
              <w:t>Passage Bio, Inc.</w:t>
            </w:r>
          </w:p>
        </w:tc>
        <w:tc>
          <w:tcPr>
            <w:tcW w:w="2250" w:type="dxa"/>
          </w:tcPr>
          <w:p w:rsidR="002E6A49" w:rsidRDefault="000E4FEF">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45</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Pinteon Therapeutics, Inc.</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2E6A49" w:rsidRDefault="000E4FEF">
            <w:pPr>
              <w:cnfStyle w:val="000000100000" w:firstRow="0" w:lastRow="0" w:firstColumn="0" w:lastColumn="0" w:oddVBand="0" w:evenVBand="0" w:oddHBand="1" w:evenHBand="0" w:firstRowFirstColumn="0" w:firstRowLastColumn="0" w:lastRowFirstColumn="0" w:lastRowLastColumn="0"/>
            </w:pPr>
            <w:r>
              <w:t xml:space="preserve">Consultancy </w:t>
            </w:r>
            <w:r>
              <w:t>Fees</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46</w:t>
            </w:r>
          </w:p>
        </w:tc>
        <w:tc>
          <w:tcPr>
            <w:tcW w:w="2593" w:type="dxa"/>
          </w:tcPr>
          <w:p w:rsidR="002E6A49" w:rsidRDefault="000E4FEF">
            <w:pPr>
              <w:cnfStyle w:val="000000010000" w:firstRow="0" w:lastRow="0" w:firstColumn="0" w:lastColumn="0" w:oddVBand="0" w:evenVBand="0" w:oddHBand="0" w:evenHBand="1" w:firstRowFirstColumn="0" w:firstRowLastColumn="0" w:lastRowFirstColumn="0" w:lastRowLastColumn="0"/>
            </w:pPr>
            <w:r>
              <w:t>Pinteon Therapeutics, Inc.</w:t>
            </w:r>
          </w:p>
        </w:tc>
        <w:tc>
          <w:tcPr>
            <w:tcW w:w="2250" w:type="dxa"/>
          </w:tcPr>
          <w:p w:rsidR="002E6A49" w:rsidRDefault="000E4FEF">
            <w:pPr>
              <w:cnfStyle w:val="000000010000" w:firstRow="0" w:lastRow="0" w:firstColumn="0" w:lastColumn="0" w:oddVBand="0" w:evenVBand="0" w:oddHBand="0" w:evenHBand="1" w:firstRowFirstColumn="0" w:firstRowLastColumn="0" w:lastRowFirstColumn="0" w:lastRowLastColumn="0"/>
            </w:pPr>
            <w:r>
              <w:t>Consultant</w:t>
            </w:r>
          </w:p>
        </w:tc>
        <w:tc>
          <w:tcPr>
            <w:tcW w:w="2292"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4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47</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Prothena Corporation plc</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Advisor</w:t>
            </w:r>
          </w:p>
        </w:tc>
        <w:tc>
          <w:tcPr>
            <w:tcW w:w="2292" w:type="dxa"/>
          </w:tcPr>
          <w:p w:rsidR="002E6A49" w:rsidRDefault="000E4FEF">
            <w:pPr>
              <w:cnfStyle w:val="000000100000" w:firstRow="0" w:lastRow="0" w:firstColumn="0" w:lastColumn="0" w:oddVBand="0" w:evenVBand="0" w:oddHBand="1" w:evenHBand="0" w:firstRowFirstColumn="0" w:firstRowLastColumn="0" w:lastRowFirstColumn="0" w:lastRowLastColumn="0"/>
            </w:pPr>
            <w:r>
              <w:t>Consultancy Fees</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48</w:t>
            </w:r>
          </w:p>
        </w:tc>
        <w:tc>
          <w:tcPr>
            <w:tcW w:w="2593" w:type="dxa"/>
          </w:tcPr>
          <w:p w:rsidR="002E6A49" w:rsidRDefault="000E4FEF">
            <w:pPr>
              <w:cnfStyle w:val="000000010000" w:firstRow="0" w:lastRow="0" w:firstColumn="0" w:lastColumn="0" w:oddVBand="0" w:evenVBand="0" w:oddHBand="0" w:evenHBand="1" w:firstRowFirstColumn="0" w:firstRowLastColumn="0" w:lastRowFirstColumn="0" w:lastRowLastColumn="0"/>
            </w:pPr>
            <w:r>
              <w:t>Red Abbey Labs</w:t>
            </w:r>
          </w:p>
        </w:tc>
        <w:tc>
          <w:tcPr>
            <w:tcW w:w="2250" w:type="dxa"/>
          </w:tcPr>
          <w:p w:rsidR="002E6A49" w:rsidRDefault="000E4FEF">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2E6A49" w:rsidRDefault="000E4FE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49</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Red Abbey Labs</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50</w:t>
            </w:r>
          </w:p>
        </w:tc>
        <w:tc>
          <w:tcPr>
            <w:tcW w:w="2593" w:type="dxa"/>
          </w:tcPr>
          <w:p w:rsidR="002E6A49" w:rsidRDefault="000E4FEF">
            <w:pPr>
              <w:cnfStyle w:val="000000010000" w:firstRow="0" w:lastRow="0" w:firstColumn="0" w:lastColumn="0" w:oddVBand="0" w:evenVBand="0" w:oddHBand="0" w:evenHBand="1" w:firstRowFirstColumn="0" w:firstRowLastColumn="0" w:lastRowFirstColumn="0" w:lastRowLastColumn="0"/>
            </w:pPr>
            <w:r>
              <w:t>Siemens Healthineers AG</w:t>
            </w:r>
          </w:p>
        </w:tc>
        <w:tc>
          <w:tcPr>
            <w:tcW w:w="2250" w:type="dxa"/>
          </w:tcPr>
          <w:p w:rsidR="002E6A49" w:rsidRDefault="000E4FEF">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2E6A49" w:rsidRDefault="000E4FE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51</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Siemens Healthineers AG</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52</w:t>
            </w:r>
          </w:p>
        </w:tc>
        <w:tc>
          <w:tcPr>
            <w:tcW w:w="2593" w:type="dxa"/>
          </w:tcPr>
          <w:p w:rsidR="002E6A49" w:rsidRDefault="000E4FEF">
            <w:pPr>
              <w:cnfStyle w:val="000000010000" w:firstRow="0" w:lastRow="0" w:firstColumn="0" w:lastColumn="0" w:oddVBand="0" w:evenVBand="0" w:oddHBand="0" w:evenHBand="1" w:firstRowFirstColumn="0" w:firstRowLastColumn="0" w:lastRowFirstColumn="0" w:lastRowLastColumn="0"/>
            </w:pPr>
            <w:r>
              <w:t>Triplet Therapeutics Inc.</w:t>
            </w:r>
          </w:p>
        </w:tc>
        <w:tc>
          <w:tcPr>
            <w:tcW w:w="2250" w:type="dxa"/>
          </w:tcPr>
          <w:p w:rsidR="002E6A49" w:rsidRDefault="000E4FEF">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2E6A49" w:rsidRDefault="000E4FE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53</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Triplet Therapeutics Inc.</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54</w:t>
            </w:r>
          </w:p>
        </w:tc>
        <w:tc>
          <w:tcPr>
            <w:tcW w:w="2593" w:type="dxa"/>
          </w:tcPr>
          <w:p w:rsidR="002E6A49" w:rsidRDefault="000E4FEF">
            <w:pPr>
              <w:cnfStyle w:val="000000010000" w:firstRow="0" w:lastRow="0" w:firstColumn="0" w:lastColumn="0" w:oddVBand="0" w:evenVBand="0" w:oddHBand="0" w:evenHBand="1" w:firstRowFirstColumn="0" w:firstRowLastColumn="0" w:lastRowFirstColumn="0" w:lastRowLastColumn="0"/>
            </w:pPr>
            <w:r>
              <w:t>Wave Pharmaceuticals Limited</w:t>
            </w:r>
          </w:p>
        </w:tc>
        <w:tc>
          <w:tcPr>
            <w:tcW w:w="2250" w:type="dxa"/>
          </w:tcPr>
          <w:p w:rsidR="002E6A49" w:rsidRDefault="000E4FEF">
            <w:pPr>
              <w:cnfStyle w:val="000000010000" w:firstRow="0" w:lastRow="0" w:firstColumn="0" w:lastColumn="0" w:oddVBand="0" w:evenVBand="0" w:oddHBand="0" w:evenHBand="1" w:firstRowFirstColumn="0" w:firstRowLastColumn="0" w:lastRowFirstColumn="0" w:lastRowLastColumn="0"/>
            </w:pPr>
            <w:r>
              <w:t>Advisor</w:t>
            </w:r>
          </w:p>
        </w:tc>
        <w:tc>
          <w:tcPr>
            <w:tcW w:w="2292" w:type="dxa"/>
          </w:tcPr>
          <w:p w:rsidR="002E6A49" w:rsidRDefault="000E4FEF">
            <w:pPr>
              <w:cnfStyle w:val="000000010000" w:firstRow="0" w:lastRow="0" w:firstColumn="0" w:lastColumn="0" w:oddVBand="0" w:evenVBand="0" w:oddHBand="0" w:evenHBand="1" w:firstRowFirstColumn="0" w:firstRowLastColumn="0" w:lastRowFirstColumn="0" w:lastRowLastColumn="0"/>
            </w:pPr>
            <w:r>
              <w:t>Consultancy Fees</w:t>
            </w:r>
          </w:p>
        </w:tc>
        <w:tc>
          <w:tcPr>
            <w:tcW w:w="948"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c>
          <w:tcPr>
            <w:tcW w:w="917" w:type="dxa"/>
          </w:tcPr>
          <w:p w:rsidR="002E6A49" w:rsidRDefault="000E4FEF">
            <w:pPr>
              <w:jc w:val="center"/>
              <w:cnfStyle w:val="000000010000" w:firstRow="0" w:lastRow="0" w:firstColumn="0" w:lastColumn="0" w:oddVBand="0" w:evenVBand="0" w:oddHBand="0" w:evenHBand="1" w:firstRowFirstColumn="0" w:firstRowLastColumn="0" w:lastRowFirstColumn="0" w:lastRowLastColumn="0"/>
            </w:pPr>
            <w:r>
              <w:t>-</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6" w:type="dxa"/>
          </w:tcPr>
          <w:p w:rsidR="002E6A49" w:rsidRDefault="000E4FEF">
            <w:r>
              <w:t>55</w:t>
            </w:r>
          </w:p>
        </w:tc>
        <w:tc>
          <w:tcPr>
            <w:tcW w:w="2593" w:type="dxa"/>
          </w:tcPr>
          <w:p w:rsidR="002E6A49" w:rsidRDefault="000E4FEF">
            <w:pPr>
              <w:cnfStyle w:val="000000100000" w:firstRow="0" w:lastRow="0" w:firstColumn="0" w:lastColumn="0" w:oddVBand="0" w:evenVBand="0" w:oddHBand="1" w:evenHBand="0" w:firstRowFirstColumn="0" w:firstRowLastColumn="0" w:lastRowFirstColumn="0" w:lastRowLastColumn="0"/>
            </w:pPr>
            <w:r>
              <w:t>Wave Pharmaceuticals Limited</w:t>
            </w:r>
          </w:p>
        </w:tc>
        <w:tc>
          <w:tcPr>
            <w:tcW w:w="2250" w:type="dxa"/>
          </w:tcPr>
          <w:p w:rsidR="002E6A49" w:rsidRDefault="000E4FEF">
            <w:pPr>
              <w:cnfStyle w:val="000000100000" w:firstRow="0" w:lastRow="0" w:firstColumn="0" w:lastColumn="0" w:oddVBand="0" w:evenVBand="0" w:oddHBand="1" w:evenHBand="0" w:firstRowFirstColumn="0" w:firstRowLastColumn="0" w:lastRowFirstColumn="0" w:lastRowLastColumn="0"/>
            </w:pPr>
            <w:r>
              <w:t>Consultant</w:t>
            </w:r>
          </w:p>
        </w:tc>
        <w:tc>
          <w:tcPr>
            <w:tcW w:w="2292"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48"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c>
          <w:tcPr>
            <w:tcW w:w="917" w:type="dxa"/>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40050444</w:t>
              </w:r>
            </w:hyperlink>
            <w:r>
              <w:t xml:space="preserve"> ['Heneka MT', 'Gauthier S', 'Chandekar SA', 'Hviid Hahn-Pedersen J', 'Bentsen MA', '</w:t>
            </w:r>
            <w:r>
              <w:rPr>
                <w:b/>
                <w:u w:val="single"/>
              </w:rPr>
              <w:t>Zetterberg H</w:t>
            </w:r>
            <w:r>
              <w:t>'], Neuroinflammatory fluid biomarkers in patients with Alzheimer's disease: a systematic literature review, Jun-2025, 6-Mar-2025, Molecular Psychiatry, 30(6):</w:t>
            </w:r>
            <w:r>
              <w:t>2783-2798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40314845</w:t>
              </w:r>
            </w:hyperlink>
            <w:r>
              <w:t xml:space="preserve"> ['Borda MG', 'Ramírez-Vélez R', 'Botero-Rodriguez F', 'Patricio-Baldera J', 'de Lucia C', 'Pola I', 'Barreto GE', 'Khalifa K', 'Bergland AK', 'Kivipelto M', 'Cederholm T', '</w:t>
            </w:r>
            <w:r>
              <w:rPr>
                <w:b/>
                <w:u w:val="single"/>
              </w:rPr>
              <w:t>Zetterberg H</w:t>
            </w:r>
            <w:r>
              <w:t>', 'Ashton NJ', 'Ballard C', 'Siow R', 'Aarsland D'], Anthocyanin supplementation in adults at risk for dementia: a randomized controlled trial on its cardiometabolic and anti-inflammatory biomarker effects, 2-May-2025, 2-May-2025, Geroscience</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39472664</w:t>
              </w:r>
            </w:hyperlink>
            <w:r>
              <w:t xml:space="preserve"> ['Strauss A', 'Swann P', 'Kigar SL', 'Christou R', 'Savinykh Yarkoni N', 'Turner L', 'Murley AG', 'Chouliaras L', 'Shapiro N', 'Ashton NJ', 'Savulich G', 'Bevan-Jones WR', 'Surendranth</w:t>
            </w:r>
            <w:r>
              <w:t>an A', 'Blennow K', '</w:t>
            </w:r>
            <w:r>
              <w:rPr>
                <w:b/>
                <w:u w:val="single"/>
              </w:rPr>
              <w:t>Zetterberg H</w:t>
            </w:r>
            <w:r>
              <w:t>', "O'Brien JT", 'Rowe JB', 'Malpetti M'], Peripheral innate immunophenotype in neurodegenerative disease: blood-based profiles and links to survival, May-2025, 29-Oct-2024, Molecular Psychiatry, 30(5):1985-1994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39653749</w:t>
              </w:r>
            </w:hyperlink>
            <w:r>
              <w:t xml:space="preserve"> ['Heneka MT', 'van der Flier WM', 'Jessen F', 'Hoozemanns J', 'Thal DR', 'Boche D', 'Brosseron F', 'Teunissen C', '</w:t>
            </w:r>
            <w:r>
              <w:rPr>
                <w:b/>
                <w:u w:val="single"/>
              </w:rPr>
              <w:t>Zetterberg H</w:t>
            </w:r>
            <w:r>
              <w:t>', 'Jacobs AH', 'Edison P', 'Ramirez A', 'Cruchaga C', 'Lambert JC',</w:t>
            </w:r>
            <w:r>
              <w:t xml:space="preserve"> 'Laza AR', 'Sanchez-Mut JV', 'Fischer A', 'Castro-Gomez S', 'Stein TD', 'Kleineidam L', 'Wagner M', 'Neher JJ', 'Cunningham C', 'Singhrao SK', 'Prinz M', 'Glass CK', 'Schlachetzki JCM', 'Butovsky O', 'Kleemann K', 'De Jaeger PL', 'Scheiblich H', 'Brown GC</w:t>
            </w:r>
            <w:r>
              <w:t xml:space="preserve">', 'Landreth G', 'Moutinho M', 'Grutzendler J', 'Gomez-Nicola D', 'McManus RM', 'Andreasson K', 'Ising C', 'Karabag D', 'Baker DJ', 'Liddelow SA', 'Verkhratsky A', 'Tansey M', 'Monsonego A', 'Aigner L', 'Dorothée G', 'Nave KA', 'Simons M', 'Constantin G', </w:t>
            </w:r>
            <w:r>
              <w:t>'Rosenzweig N', 'Pascual A', 'Petzold GC', 'Kipnis J', 'Venegas C', 'Colonna M', 'Walter J', 'Tenner AJ', "O'Banion MK", 'Steinert JR', 'Feinstein DL', 'Sastre M', 'Bhaskar K', 'Hong S', 'Schafer DP', 'Golde T', 'Ransohoff RM', 'Morgan D', 'Breitner J', 'M</w:t>
            </w:r>
            <w:r>
              <w:t>ancuso R', 'Riechers SP'], Neuroinflammation in Alzheimer disease, May-2025, 9-Dec-2024, Nature Reviews. Immunology, 25(5):321-352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39921150</w:t>
              </w:r>
            </w:hyperlink>
            <w:r>
              <w:t xml:space="preserve"> ['Carrol D', 'Busse WW', 'Frye CJ', 'Klaus DR', 'Bach JC', 'Floerke H', 'Bendlin BB', '</w:t>
            </w:r>
            <w:r>
              <w:rPr>
                <w:b/>
                <w:u w:val="single"/>
              </w:rPr>
              <w:t>Zetterberg H</w:t>
            </w:r>
            <w:r>
              <w:t xml:space="preserve">', 'Blennow K', 'Heslegrave A', 'Hoel R', 'Rosenkranz MA'], Regional brain structural alterations in reward and salience networks in </w:t>
            </w:r>
            <w:r>
              <w:lastRenderedPageBreak/>
              <w:t>asthma, May-2025, 5-Feb</w:t>
            </w:r>
            <w:r>
              <w:t>-2025, Brain, Behavior, and Immunity, 126:80-97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40318118</w:t>
              </w:r>
            </w:hyperlink>
            <w:r>
              <w:t xml:space="preserve"> ['Rea Reyes RE', 'Wilson RE', 'Langhough RE', 'Studer RL', 'Jonaitis EM', 'Oomens JE', 'Planalp EM', 'Bendlin BB', 'Chin NA', 'Asthana S</w:t>
            </w:r>
            <w:r>
              <w:t>', '</w:t>
            </w:r>
            <w:r>
              <w:rPr>
                <w:b/>
                <w:u w:val="single"/>
              </w:rPr>
              <w:t>Zetterberg H</w:t>
            </w:r>
            <w:r>
              <w:t>', 'Johnson SC'], Targeted proteomic biomarker profiling using NULISA in a cohort enriched with risk for Alzheimer's disease and related dementias, May-2025, Alzheimers &amp; Dementia : the Journal of the Alzheimers Association, 21(5):e70166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40205199</w:t>
              </w:r>
            </w:hyperlink>
            <w:r>
              <w:t xml:space="preserve"> ['Palmqvist S', 'Warmenhoven N', 'Anastasi F', 'Pilotto A', 'Janelidze S', 'Tideman P', 'Stomrud E', 'Mattsson-Carlgren N', 'Smith R', 'Ossenkoppele R', 'Tan K', 'Dittrich A', 'Skoog I',</w:t>
            </w:r>
            <w:r>
              <w:t xml:space="preserve"> '</w:t>
            </w:r>
            <w:r>
              <w:rPr>
                <w:b/>
                <w:u w:val="single"/>
              </w:rPr>
              <w:t>Zetterberg H</w:t>
            </w:r>
            <w:r>
              <w:t>', 'Quaresima V', 'Tolassi C', 'Höglund K', 'Brugnoni D', 'Puig-Pijoan A', 'Fernández-Lebrero A', 'Contador J', 'Padovani A', 'Monane M', 'Verghese PB', 'Braunstein JB', 'Kern S', 'Blennow K', 'Ashton NJ', 'Suárez-Calvet M', 'Hansson O'], Pla</w:t>
            </w:r>
            <w:r>
              <w:t>sma phospho-tau217 for Alzheimer's disease diagnosis in primary and secondary care using a fully automated platform, 9-Apr-2025, 9-Apr-2025, Nature Medicine, 31(6):2036-2043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40063856</w:t>
              </w:r>
            </w:hyperlink>
            <w:r>
              <w:t xml:space="preserve"> ['Sanchez </w:t>
            </w:r>
            <w:r>
              <w:t xml:space="preserve">E', 'Coughlan GT', 'Wilkinson T', 'Ramirez J', 'Mirza SS', 'Baril AA', 'Dilliott AA', 'Frank A', 'Lang AE', 'Hassan A', 'Pollock BG', 'Scott CJM', 'Marras C', 'Fischer CE', 'Seitz D', 'Andriuta D', 'Dowlatshahi D', 'Grimes DA', 'Tang-Wai DF', 'Sahlas DJ', </w:t>
            </w:r>
            <w:r>
              <w:t xml:space="preserve">'Rogaeva EA', 'Finger E', 'Robinson JF', 'Tan K', 'Binns MA', 'Tartaglia MC', 'Borrie MJ', 'Strong MJ', 'Ozzoude M', 'Nanayakkara ND', 'Goncalves RA', 'Bartha R', 'Hegele RA', 'Farhan SMK', 'Black SE', 'Kumar S', 'Symons SP', 'Haddad SMH', 'Pasternak SH', </w:t>
            </w:r>
            <w:r>
              <w:t>'Arnott SR', 'Rajji TK', 'Steeves T', 'Swardfager W', 'Ashton NJ', 'Kvartsberg H', '</w:t>
            </w:r>
            <w:r>
              <w:rPr>
                <w:b/>
                <w:u w:val="single"/>
              </w:rPr>
              <w:t>Zetterberg H</w:t>
            </w:r>
            <w:r>
              <w:t>', 'Munoz DP', 'Masellis M'], Association of Plasma Biomarkers With Longitudinal Atrophy and Microvascular Burden on MRI Across Neurodegenerative and Cerebrovas</w:t>
            </w:r>
            <w:r>
              <w:t>cular Diseases, 8-Apr-2025, 10-Mar-2025, Neurology, 104(7):e213438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40236111</w:t>
              </w:r>
            </w:hyperlink>
            <w:r>
              <w:t xml:space="preserve"> ['Nilsson J', 'Mecca AP', 'Ashton NJ', 'Salardini E', "O'Dell RS", 'Carson RE', 'Benedet AL', 'Blennow K', '</w:t>
            </w:r>
            <w:r>
              <w:rPr>
                <w:b/>
                <w:u w:val="single"/>
              </w:rPr>
              <w:t>Zetterber</w:t>
            </w:r>
            <w:r>
              <w:rPr>
                <w:b/>
                <w:u w:val="single"/>
              </w:rPr>
              <w:t>g H</w:t>
            </w:r>
            <w:r>
              <w:t>', 'van Dyck CH', 'Brinkmalm A'], Associations between fluid biomarkers and PET imaging ( (11) CUCB-J) of synaptic pathology in Alzheimer's disease, 5-Apr-2025, 5-Apr-2025, Biorxiv : the Preprint Server for Biology, 2025.03.31.646290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40301994</w:t>
              </w:r>
            </w:hyperlink>
            <w:r>
              <w:t xml:space="preserve"> ['Brandão LEM', 'Zhang L', 'Grip A', 'Hong MG', 'Kåks E', 'Benfeitas R', 'Sigurdardottir F', 'Blennow K', '</w:t>
            </w:r>
            <w:r>
              <w:rPr>
                <w:b/>
                <w:u w:val="single"/>
              </w:rPr>
              <w:t>Zetterberg H</w:t>
            </w:r>
            <w:r>
              <w:t>', 'Espes D', 'Omland T', 'Khoonsari PE', 'Benedict C', 'Cedernaes J']</w:t>
            </w:r>
            <w:r>
              <w:t>, The overlooked trio: sleep duration, sampling time and physical exercise alter levels of olink-assessed blood biomarkers of cardiovascular risk, 29-Apr-2025, 29-Apr-2025, Biomarker Research, 13(1):67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40293734</w:t>
              </w:r>
            </w:hyperlink>
            <w:r>
              <w:t xml:space="preserve"> ['Skillbäck TB', 'Jönsson L', 'Skoog I', 'Blennow K', 'Eriksdotter M', '</w:t>
            </w:r>
            <w:r>
              <w:rPr>
                <w:b/>
                <w:u w:val="single"/>
              </w:rPr>
              <w:t>Zetterberg H</w:t>
            </w:r>
            <w:r>
              <w:t>', 'Kern S'], Cerebrospinal Fluid Biomarkers for Alzheimer Disease Among Patients With Dementia, 28-Apr-2025, 28-Apr-2025, Jama Neurology, 82(6):580-588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40274672</w:t>
              </w:r>
            </w:hyperlink>
            <w:r>
              <w:t xml:space="preserve"> ['Bezgin G', 'Pascoal TA', 'Therriault J', 'Lussier FZ', 'Servaes S', 'Kang MS', 'Savard M', 'Tissot C', 'Stevenson J', 'Wang YT', 'Ottoy J', 'Rahmouni N', 'Fernandez-Arias J', 'Hosse</w:t>
            </w:r>
            <w:r>
              <w:t>ini SA', 'Aumont É', 'Hall B', 'Poltronetti NM', 'Pallen V', 'Benedet AL', 'Ashton NJ', 'Blennow K', '</w:t>
            </w:r>
            <w:r>
              <w:rPr>
                <w:b/>
                <w:u w:val="single"/>
              </w:rPr>
              <w:t>Zetterberg H</w:t>
            </w:r>
            <w:r>
              <w:t>', 'Karikari TK', 'Terada T', 'Chamoun M', 'Mathotaarachchi S', 'Macedo AC', 'Stevenson A', 'Kunach P', 'Massarweh G', 'Vitali P', 'Soucy JP',</w:t>
            </w:r>
            <w:r>
              <w:t xml:space="preserve"> 'Iturria-Medina Y', 'Gauthier S', 'Rosa-Neto P'], Tau profiling across Alzheimer's disease staging reveals vulnerability to disease pathophysiology, 25-Apr-2025, 25-Apr-2025, European Journal of Nuclear Medicine and Molecular Imaging</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40279515</w:t>
              </w:r>
            </w:hyperlink>
            <w:r>
              <w:t xml:space="preserve"> ['Sharif SF', 'Guan DX', 'Bodnar T', 'Joseph JT', '</w:t>
            </w:r>
            <w:r>
              <w:rPr>
                <w:b/>
                <w:u w:val="single"/>
              </w:rPr>
              <w:t>Zetterberg H</w:t>
            </w:r>
            <w:r>
              <w:t>', 'Smith EE', 'Ismail Z'], Neuropsychiatric symptoms and progression to pathologically confirmed Alzheimer's disease, 25-Apr-2025, 25-Apr-20</w:t>
            </w:r>
            <w:r>
              <w:t>25, Brain : A Journal of Neurology, awaf156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40315540</w:t>
              </w:r>
            </w:hyperlink>
            <w:r>
              <w:t xml:space="preserve"> ['Mckean NE', 'Liu J', 'Rudiger SR', 'Kelly JM', 'McLaughlan C', 'Verma PJ', 'Hardy J', 'Gusella JF', '</w:t>
            </w:r>
            <w:r>
              <w:rPr>
                <w:b/>
                <w:u w:val="single"/>
              </w:rPr>
              <w:t>Zetterberg H</w:t>
            </w:r>
            <w:r>
              <w:t>', 'Reid SJ', 'Handley R</w:t>
            </w:r>
            <w:r>
              <w:t xml:space="preserve">H', 'Lehnert K', 'Sutherland GT', 'Heslegrave A', 'Veleva E', 'Laban R', 'Pearson JF', 'Bawden SC', 'Snell RG'], Presenilin 1 hemizygosity has no overt deleterious phenotypic outcomes in sheep: Potential implications for therapeutic targets in Alzheimer's </w:t>
            </w:r>
            <w:r>
              <w:t>disease, 25-Apr-2025, 25-Apr-2025, Neurobiology of Aging, 152:25-33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40274785</w:t>
              </w:r>
            </w:hyperlink>
            <w:r>
              <w:t xml:space="preserve"> ['Koutarapu S', 'Ge J', 'Dulewicz M', 'Srikrishna M', 'Szadziewska A', 'Wood J', 'Blennow K', '</w:t>
            </w:r>
            <w:r>
              <w:rPr>
                <w:b/>
                <w:u w:val="single"/>
              </w:rPr>
              <w:t>Zetterberg H</w:t>
            </w:r>
            <w:r>
              <w:t xml:space="preserve">', </w:t>
            </w:r>
            <w:r>
              <w:t>'Michno W', 'Ryan NS', 'Lashley T', 'Savas JN', 'Schöll M', 'Hanrieder J'], Chemical imaging delineates Aβ plaque polymorphism across the Alzheimer's disease spectrum, 24-Apr-2025, 24-Apr-2025, Nature Communications, 16(1):3889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40163795</w:t>
              </w:r>
            </w:hyperlink>
            <w:r>
              <w:t xml:space="preserve"> ['Palpatzis E', 'Akinci M', 'Garcia-Prat M', 'Blennow K', '</w:t>
            </w:r>
            <w:r>
              <w:rPr>
                <w:b/>
                <w:u w:val="single"/>
              </w:rPr>
              <w:t>Zetterberg H</w:t>
            </w:r>
            <w:r>
              <w:t>', 'Quijano-Rubio C', 'Kollmorgen G', 'Wild N', 'Gispert JD', 'Suárez-Calvet M', 'Grau-Rivera O', 'Fauria K', 'Brugulat-Serrat A', 'Sanchez-</w:t>
            </w:r>
            <w:r>
              <w:t>Benavides G', 'Arenaza-Urquijo EM'], Grief and Economic Stressors by Sex, Gender, and Education: Associations With Alzheimer Disease-Related Outcomes, 22-Apr-2025, 31-Mar-2025, Neurology, 104(8):e213377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40260680</w:t>
              </w:r>
            </w:hyperlink>
            <w:r>
              <w:t xml:space="preserve"> ['Mirza SS', 'Pasternak M', 'Paterson AD', 'Rogaeva E', 'Tartaglia MC', 'Mitchell SB', 'Black SE', 'Freedman M', 'Tang-Wai D', 'Bouzigues A', 'Russell LL', 'Foster PH', 'Ferry-Bolder E', 'Bocchetta M', 'Cash DM', '</w:t>
            </w:r>
            <w:r>
              <w:rPr>
                <w:b/>
                <w:u w:val="single"/>
              </w:rPr>
              <w:t>Zetterberg H</w:t>
            </w:r>
            <w:r>
              <w:t>', 'Sogorb</w:t>
            </w:r>
            <w:r>
              <w:t xml:space="preserve">-Esteve A', 'van Swieten J', 'Jiskoot LC', 'Seelaar H', 'Sanchez-Valle R', 'Laforce R Jr', 'Graff C', 'Galimberti D', 'Vandenberghe R', 'de Mendonça A', 'Tiraboschi P', 'Santana I', 'Gerhard A', 'Levin J', 'Sorbi S', 'Otto M', 'Pasquier F', </w:t>
            </w:r>
            <w:r>
              <w:lastRenderedPageBreak/>
              <w:t>'Ducharme S', '</w:t>
            </w:r>
            <w:r>
              <w:t>Butler C', 'Le Ber I', 'Finger E', 'Rowe JB', 'Synofzik M', 'Moreno F', 'Borroni B', 'Rohrer JD', 'Masellis M'], Disease-modifying effects of TMEM106B in genetic frontotemporal dementia: a longitudinal GENFI study, 22-Apr-2025, 22-Apr-2025, Brain : A Journ</w:t>
            </w:r>
            <w:r>
              <w:t>al of Neurology, awaf019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40257474</w:t>
              </w:r>
            </w:hyperlink>
            <w:r>
              <w:t xml:space="preserve"> ['Lantero-Rodriguez J', 'Montoliu-Gaya L', 'Benedet AL', 'Vrillon A', 'Dumurgier J', 'Cognat E', 'Brum WS', 'Rahmouni N', 'Stevenson J', 'Servaes S', 'Therriault J', 'Becker B', 'Brinkmalm G', 'Snellman A', 'Huber H', 'Kvartsberg H', 'Ashton NJ', '</w:t>
            </w:r>
            <w:r>
              <w:rPr>
                <w:b/>
                <w:u w:val="single"/>
              </w:rPr>
              <w:t>Zetterb</w:t>
            </w:r>
            <w:r>
              <w:rPr>
                <w:b/>
                <w:u w:val="single"/>
              </w:rPr>
              <w:t>erg H</w:t>
            </w:r>
            <w:r>
              <w:t>', 'Paquet C', 'Rosa-Neto P', 'Blennow K'], Correction: CSF p-tau205: a biomarker of tau pathology in Alzheimer's disease, 21-Apr-2025, 21-Apr-2025, Acta Neuropathologica, 149(1):34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40175</w:t>
              </w:r>
              <w:r>
                <w:rPr>
                  <w:color w:val="0000FF" w:themeColor="hyperlink"/>
                  <w:u w:val="single"/>
                </w:rPr>
                <w:t>437</w:t>
              </w:r>
            </w:hyperlink>
            <w:r>
              <w:t xml:space="preserve"> ['Zapater-Fajarí M', 'Crespo-Sanmiguel I', 'Cedres N', 'Rydberg Sterner T', 'Rydén L', 'Sacuiu S', 'Waern M', 'Zettergren A', '</w:t>
            </w:r>
            <w:r>
              <w:rPr>
                <w:b/>
                <w:u w:val="single"/>
              </w:rPr>
              <w:t>Zetterberg H</w:t>
            </w:r>
            <w:r>
              <w:t>', 'Blennow K', 'Kern S', 'Hidalgo V', 'Salvador A', 'Westman E', 'Skoog I', 'Ferreira D'], Loneliness and biomar</w:t>
            </w:r>
            <w:r>
              <w:t>kers of brain pathology in people with subjective cognitive decline, 2-Apr-2025, 2-Apr-2025, Scientific Reports, 15(1):11299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40250046</w:t>
              </w:r>
            </w:hyperlink>
            <w:r>
              <w:t xml:space="preserve"> ['Svedung Wettervik T', 'Lindblad C', 'Axelsson F', 'Chidi</w:t>
            </w:r>
            <w:r>
              <w:t>ac C', 'Gonzalez-Ortiz F', 'Blennow K', '</w:t>
            </w:r>
            <w:r>
              <w:rPr>
                <w:b/>
                <w:u w:val="single"/>
              </w:rPr>
              <w:t>Zetterberg H</w:t>
            </w:r>
            <w:r>
              <w:t>', 'Sundblom J'], Blood biomarkers for brain injury in chronic subdural hematomas: postoperative dynamics and relation to long-term outcome, 18-Apr-2025, 18-Apr-2025, Journal of Neurosurgery, 1-11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40239464</w:t>
              </w:r>
            </w:hyperlink>
            <w:r>
              <w:t xml:space="preserve"> ['Vrillon A', 'Ashton NJ', 'Bouaziz-Amar E', 'Mouton-Liger F', 'Cognat E', 'Dumurgier J', 'Lilamand M', 'Karikari TK', 'Prevot V', '</w:t>
            </w:r>
            <w:r>
              <w:rPr>
                <w:b/>
                <w:u w:val="single"/>
              </w:rPr>
              <w:t>Zetterberg H</w:t>
            </w:r>
            <w:r>
              <w:t>', 'Blennow K', 'Paquet C'], Dissection of bl</w:t>
            </w:r>
            <w:r>
              <w:t>ood-brain barrier dysfunction through CSF PDGFRβ and amyloid, tau, neuroinflammation, and synaptic CSF biomarkers in neurodegenerative disorders, 15-Apr-2025, 15-Apr-2025, Ebiomedicine, 115:105694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40210700</w:t>
              </w:r>
            </w:hyperlink>
            <w:r>
              <w:t xml:space="preserve"> ['Heiss CN', 'Riise R', 'Hanse E', 'Fruhwürth S', '</w:t>
            </w:r>
            <w:r>
              <w:rPr>
                <w:b/>
                <w:u w:val="single"/>
              </w:rPr>
              <w:t>Zetterberg H</w:t>
            </w:r>
            <w:r>
              <w:t>', 'Björefeldt A'], Expression of anti-amyloid CARs in microglia promotes efficient and selective phagocytosis of Aβ1‒42, 10-Apr-2025, 10-Apr-2025, Gene Therapy</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40221315</w:t>
              </w:r>
            </w:hyperlink>
            <w:r>
              <w:t xml:space="preserve"> ['Reese M', 'Wright MC', 'Roberts KC', 'Browndyke JN', 'Bennett M', 'Acker L', 'Devinney MJ', 'Reekes TH', 'Waligorska T', 'Shaw LM', 'Blennow K', '</w:t>
            </w:r>
            <w:r>
              <w:rPr>
                <w:b/>
                <w:u w:val="single"/>
              </w:rPr>
              <w:t>Zetterberg H</w:t>
            </w:r>
            <w:r>
              <w:t>', 'Cohen HJ', 'Mathew JP', 'Whitson HE',</w:t>
            </w:r>
            <w:r>
              <w:t xml:space="preserve"> 'Westover MB', 'Woldorff MG', 'Berger M'], Associations between anaesthetic dose-adjusted intraoperative EEG alpha power, processing speed, and postoperative delirium: analysis of data from three prospective studies, 10-Apr-2025, 10-Apr-2025, British Jour</w:t>
            </w:r>
            <w:r>
              <w:t>nal of Anaesthesia, 135(1):109-120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39363047</w:t>
              </w:r>
            </w:hyperlink>
            <w:r>
              <w:t xml:space="preserve"> ['Sigström R', 'Göteson A', 'Joas E', 'Pålsson E', 'Liberg B', 'Nordenskjöld A', 'Blennow K', '</w:t>
            </w:r>
            <w:r>
              <w:rPr>
                <w:b/>
                <w:u w:val="single"/>
              </w:rPr>
              <w:t>Zetterberg H</w:t>
            </w:r>
            <w:r>
              <w:t xml:space="preserve">', 'Landén M'], Blood biomarkers of </w:t>
            </w:r>
            <w:r>
              <w:t>neuronal injury and astrocytic reactivity in electroconvulsive therapy, Apr-2025, 3-Oct-2024, Molecular Psychiatry, 30(4):1601-1609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39384963</w:t>
              </w:r>
            </w:hyperlink>
            <w:r>
              <w:t xml:space="preserve"> ['Vila-Castelar C', 'Akinci M', 'Palpatzis E', 'Agu</w:t>
            </w:r>
            <w:r>
              <w:t>ilar-Dominguez P', 'Operto G', 'Kollmorgen G', 'Quijano-Rubio C', 'Blennow K', '</w:t>
            </w:r>
            <w:r>
              <w:rPr>
                <w:b/>
                <w:u w:val="single"/>
              </w:rPr>
              <w:t>Zetterberg H</w:t>
            </w:r>
            <w:r>
              <w:t>', 'Falcon C', 'Fauria K', 'Gispert JD', 'Grau-Rivera O', 'Suárez-Calvet M', 'Arenaza-Urquijo EM'], Sex/gender effects of glial reactivity on preclinical Alzheimer'</w:t>
            </w:r>
            <w:r>
              <w:t>s disease pathology, Apr-2025, 9-Oct-2024, Molecular Psychiatry, 30(4):1430-1439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40054389</w:t>
              </w:r>
            </w:hyperlink>
            <w:r>
              <w:t xml:space="preserve"> ['Nordvall G', 'Yan P', 'Agholme L', 'Lundkvist J', 'Sandin J', 'Biverstål H', 'Winblad B', '</w:t>
            </w:r>
            <w:r>
              <w:rPr>
                <w:b/>
                <w:u w:val="single"/>
              </w:rPr>
              <w:t>Zetterberg H</w:t>
            </w:r>
            <w:r>
              <w:t>', 'Klintenberg R', 'Ferm M', 'Cirrito JR', 'Lee JM'], γ-Secretase modulation inhibits amyloid plaque formation and growth and stimulates plaque regression in amyloid precursor protein/presenilin-1 mice, Apr-2025, 12-Feb-2025, The Journal of Ph</w:t>
            </w:r>
            <w:r>
              <w:t>armacology and Experimental Therapeutics, 392(4):103400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40081262</w:t>
              </w:r>
            </w:hyperlink>
            <w:r>
              <w:t xml:space="preserve"> ['Knorr U', 'Simonsen AH', 'Nilsson J', 'Brinkmalm A', '</w:t>
            </w:r>
            <w:r>
              <w:rPr>
                <w:b/>
                <w:u w:val="single"/>
              </w:rPr>
              <w:t>Zetterberg H</w:t>
            </w:r>
            <w:r>
              <w:t>', 'Blennow K', 'Knudsen MB', 'Forman J', 'Miskowiak KW', '</w:t>
            </w:r>
            <w:r>
              <w:t>Hasselbalch SG', 'Kessing LV'], Associations between cerebrospinal fluid synaptic protein biomarkers and cognitive function in bipolar disorder, Apr-2025, 8-Mar-2025, Journal of Psychiatric Research, 184:288-296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40116298</w:t>
              </w:r>
            </w:hyperlink>
            <w:r>
              <w:t xml:space="preserve"> ['Waury K', 'Kvartsberg H', '</w:t>
            </w:r>
            <w:r>
              <w:rPr>
                <w:b/>
                <w:u w:val="single"/>
              </w:rPr>
              <w:t>Zetterberg H</w:t>
            </w:r>
            <w:r>
              <w:t>', 'Blennow K', 'Teunissen CE', 'Abeln S'], Data-driven evaluation of suitable immunogens for improved antibody selection, Apr-2025, Protein Science : A Publication of the Protein Societ</w:t>
            </w:r>
            <w:r>
              <w:t>y, 34(4):e70100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40235082</w:t>
              </w:r>
            </w:hyperlink>
            <w:r>
              <w:t xml:space="preserve"> ['Wang G', 'Li Y', 'Xiong C', 'Cao Y', 'Schindler SE', 'McDade E', 'Blennow K', 'Hansson O', 'Dage JL', 'Jack CR Jr', 'Teunissen CE', 'Shaw LM', '</w:t>
            </w:r>
            <w:r>
              <w:rPr>
                <w:b/>
                <w:u w:val="single"/>
              </w:rPr>
              <w:t>Zetterberg H</w:t>
            </w:r>
            <w:r>
              <w:t>', 'Ibane</w:t>
            </w:r>
            <w:r>
              <w:t>z L', 'Timsina J', 'Carlos C', 'Bateman RJ'], The CentiMarker project: Standardizing quantitative Alzheimer's disease fluid biomarkers for biologic interpretation, Apr-2025, Alzheimers &amp; Dementia : the Journal of the Alzheimers Association, 21(4):e14587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w:t>
            </w:r>
            <w:r>
              <w:t>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40237241</w:t>
              </w:r>
            </w:hyperlink>
            <w:r>
              <w:t xml:space="preserve"> ['Hafsteinsdóttir B', 'Gonzalez-Ortiz F', 'Gleisner N', 'Alpsten E', 'Lycke J', 'Rosenstein I', 'Novakova L', 'Blennow K', 'Bergström T', '</w:t>
            </w:r>
            <w:r>
              <w:rPr>
                <w:b/>
                <w:u w:val="single"/>
              </w:rPr>
              <w:t>Zetterberg H</w:t>
            </w:r>
            <w:r>
              <w:t>', 'Axelsson M'], Brain-Derived Ta</w:t>
            </w:r>
            <w:r>
              <w:t>u as an Outcome Marker in Guillain-Barré Syndrome: A Retrospective Cohort Study, Apr-2025, European Journal of Neurology, 32(4):e70155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40275833</w:t>
              </w:r>
            </w:hyperlink>
            <w:r>
              <w:t xml:space="preserve"> ['Kac PR', 'Alcolea D', 'Montoliu-Gaya L', 'Fern</w:t>
            </w:r>
            <w:r>
              <w:t>ández S', 'Rodriguez JL', 'Maure L', 'González-Ortiz F', 'Benejam B', 'Turton M', 'Barroeta I', 'Harrison P', 'Videla L', 'Ashton NJ', 'Lleó A', '</w:t>
            </w:r>
            <w:r>
              <w:rPr>
                <w:b/>
                <w:u w:val="single"/>
              </w:rPr>
              <w:t>Zetterberg H</w:t>
            </w:r>
            <w:r>
              <w:t xml:space="preserve">', 'Carmona-Iragui M', 'Karikari TK', 'Fortea J', 'Blennow K'], Plasma p-tau212 as a biomarker of </w:t>
            </w:r>
            <w:r>
              <w:t>sporadic and Down syndrome Alzheimer's disease, Apr-2025, Alzheimers &amp; Dementia : the Journal of the Alzheimers Association, 21(4):e70172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40289834</w:t>
              </w:r>
            </w:hyperlink>
            <w:r>
              <w:t xml:space="preserve"> ['Mutel S', 'Quatrocchi L', 'Altomare D', 'Ch</w:t>
            </w:r>
            <w:r>
              <w:t>icherio C', 'Scheffler M', 'Lövblad KO', 'Blennow K', 'Ashton NJ', '</w:t>
            </w:r>
            <w:r>
              <w:rPr>
                <w:b/>
                <w:u w:val="single"/>
              </w:rPr>
              <w:t>Zetterberg H</w:t>
            </w:r>
            <w:r>
              <w:t xml:space="preserve">', 'Abramowicz M', 'Blouin JL', 'Wang C', 'Wyss-Dominguez C', 'Mendes AJ', 'Garibotto V', 'Frisoni G', </w:t>
            </w:r>
            <w:r>
              <w:lastRenderedPageBreak/>
              <w:t>'Ribaldi F'], Resilience in Alzheimer's disease: Impact of operationaliza</w:t>
            </w:r>
            <w:r>
              <w:t>tion and methodological choices, Apr-2025, Alzheimers &amp; Dementia : the Journal of the Alzheimers Association, 21(4):e70185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33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40289873</w:t>
              </w:r>
            </w:hyperlink>
            <w:r>
              <w:t xml:space="preserve"> ['Pola I', 'Ashton NJ', 'Antônio De Bastiani M', 'Brum WS', 'Rahmouni N', 'Tan K', 'Machado LS', 'Servaes S', 'Stevenson J', 'Tissot C', 'Therriault J', 'Pascoal TA', 'Blennow K', '</w:t>
            </w:r>
            <w:r>
              <w:rPr>
                <w:b/>
                <w:u w:val="single"/>
              </w:rPr>
              <w:t>Zetterberg H</w:t>
            </w:r>
            <w:r>
              <w:t>', 'Zimmer ER', 'Rosa-Neto P', 'Benedet AL'], Exploring inflam</w:t>
            </w:r>
            <w:r>
              <w:t>mation-related protein expression and its relationship with TSPO PET in Alzheimer's disease, Apr-2025, Alzheimers &amp; Dementia : the Journal of the Alzheimers Association, 21(4):e70171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40289884</w:t>
              </w:r>
            </w:hyperlink>
            <w:r>
              <w:t xml:space="preserve"> ['Janelidze S', 'Ashton NJ', 'Orduña Dolado A', 'Nordström U', 'Bali D', 'Forsberg KME', 'Keskin I', 'Mastrangelo A', 'Vacchiano V', 'Liguori R', 'Blennow K', '</w:t>
            </w:r>
            <w:r>
              <w:rPr>
                <w:b/>
                <w:u w:val="single"/>
              </w:rPr>
              <w:t>Zetterberg H</w:t>
            </w:r>
            <w:r>
              <w:t>', 'Mattsson-Carlgren N', 'Gonzalez-Ortiz F', 'Parchi P', 'Andersen PM', 'Hansson O</w:t>
            </w:r>
            <w:r>
              <w:t>'], A comparison of p-tau assays for the specificity to detect tau changes in Alzheimer's disease, Apr-2025, Alzheimers &amp; Dementia : the Journal of the Alzheimers Association, 21(4):e70208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400</w:t>
              </w:r>
              <w:r>
                <w:rPr>
                  <w:color w:val="0000FF" w:themeColor="hyperlink"/>
                  <w:u w:val="single"/>
                </w:rPr>
                <w:t>53464</w:t>
              </w:r>
            </w:hyperlink>
            <w:r>
              <w:t xml:space="preserve"> ['Zhang H', 'Kargilis D', 'Tropea T', 'Robinson J', 'Shen J', 'Brody EM', 'Brinkmalm A', 'Sjödin S', 'Berndt AJ', 'Carceles-Cordon M', 'Suh E', 'Van Deerlin VM', 'Blennow K', 'Weintraub D', 'Lee EB', '</w:t>
            </w:r>
            <w:r>
              <w:rPr>
                <w:b/>
                <w:u w:val="single"/>
              </w:rPr>
              <w:t>Zetterberg H</w:t>
            </w:r>
            <w:r>
              <w:t>', 'Chen-Plotkin AS'], Calcium modula</w:t>
            </w:r>
            <w:r>
              <w:t>ting ligand confers risk for Parkinson's disease and impacts lysosomes, 7-Mar-2025, 7-Mar-2025, Annals of Clinical and Translational Neurology, 12(5):925-937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39323289</w:t>
              </w:r>
            </w:hyperlink>
            <w:r>
              <w:t xml:space="preserve"> ['Li LM', 'Kodosaki E', '</w:t>
            </w:r>
            <w:r>
              <w:t>Heslegrave A', '</w:t>
            </w:r>
            <w:r>
              <w:rPr>
                <w:b/>
                <w:u w:val="single"/>
              </w:rPr>
              <w:t>Zetterberg H</w:t>
            </w:r>
            <w:r>
              <w:t>', 'Graham N', 'Zimmerman K', 'Soreq E', 'Parker T', 'Garbero E', 'Moro F', 'Magnoni S', 'Bertolini G', 'Loane DJ', 'Sharp DJ'], High-dimensional proteomic analysis for pathophysiological classification of traumatic brain injury</w:t>
            </w:r>
            <w:r>
              <w:t>, 6-Mar-2025, Brain : A Journal of Neurology, 148(3):1015-1030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40047995</w:t>
              </w:r>
            </w:hyperlink>
            <w:r>
              <w:t xml:space="preserve"> ['Alpaugh M', 'Lantero-Rodriguez J', 'Benedet AL', 'Manseau U', 'Boutin M', 'Maiuri M', 'Denis HL', 'Masnata M', 'Fazal </w:t>
            </w:r>
            <w:r>
              <w:t>SV', 'Chouinard S', 'Rosa-Neto P', 'Barker RA', 'Blennow K', '</w:t>
            </w:r>
            <w:r>
              <w:rPr>
                <w:b/>
                <w:u w:val="single"/>
              </w:rPr>
              <w:t>Zetterberg H</w:t>
            </w:r>
            <w:r>
              <w:t>', 'Labib R', 'Cicchetti F'], Tau levels in platelets isolated from Huntington's disease patients serve as a biomarker of disease severity, 6-Mar-2025, 6-Mar-2025, Journal of Neurolo</w:t>
            </w:r>
            <w:r>
              <w:t>gy, 272(3):254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40164724</w:t>
              </w:r>
            </w:hyperlink>
            <w:r>
              <w:t xml:space="preserve"> ['Oh HS', 'Urey DY', 'Karlsson L', 'Zhu Z', 'Shen Y', 'Farinas A', 'Timsina J', 'Duggan MR', 'Chen J', 'Guldner IH', 'Morshed N', 'Yang C', 'Western D', 'Ali M', 'Le Gu</w:t>
            </w:r>
            <w:r>
              <w:t>en Y', 'Trelle A', 'Herukka SK', 'Rauramaa T', 'Hiltunen M', 'Lipponen A', 'Luikku AJ', 'Poston KL', 'Mormino E', 'Wagner AD', 'Wilson EN', 'Channappa D', 'Leinonen V', 'Stevens B', 'Ehrenberg AJ', 'Gottesman RF', 'Coresh J', 'Walker KA', '</w:t>
            </w:r>
            <w:r>
              <w:rPr>
                <w:b/>
                <w:u w:val="single"/>
              </w:rPr>
              <w:t>Zetterberg H</w:t>
            </w:r>
            <w:r>
              <w:t>', '</w:t>
            </w:r>
            <w:r>
              <w:t>Bennett DA', 'Franzmeier N', 'Hansson O', 'Cruchaga C', 'Wyss-Coray T'], A cerebrospinal fluid synaptic protein biomarker for prediction of cognitive resilience versus decline in Alzheimer's disease, 31-Mar-2025, 31-Mar-2025, Nature Medicine, 31(5):1592-16</w:t>
            </w:r>
            <w:r>
              <w:t>03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40033427</w:t>
              </w:r>
            </w:hyperlink>
            <w:r>
              <w:t xml:space="preserve"> ['Wesenhagen KEJ', 'de Leeuw DM', 'Tomassen J', 'Gobom J', 'Bos I', 'Vos SJB', 'Martinez-Lage P', 'Tainta M', 'Popp J', 'Peyratout G', 'Tsolaki M', 'Vandenberghe R', 'Freund-Levi Y</w:t>
            </w:r>
            <w:r>
              <w:t>', 'Verhey F', 'Lovestone S', 'Streffer J', 'Dobricic V', 'Blennow K', 'Scheltens P', 'Smit AB', 'Bertram L', 'Teunissen CE', '</w:t>
            </w:r>
            <w:r>
              <w:rPr>
                <w:b/>
                <w:u w:val="single"/>
              </w:rPr>
              <w:t>Zetterberg H</w:t>
            </w:r>
            <w:r>
              <w:t>', 'Tijms BM', 'Visser PJ'], Synaptic protein CSF levels relate to memory scores in individuals without dementia, 3-M</w:t>
            </w:r>
            <w:r>
              <w:t>ar-2025, 3-Mar-2025, Alzheimers Research &amp; Therapy, 17(1):56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40033432</w:t>
              </w:r>
            </w:hyperlink>
            <w:r>
              <w:t xml:space="preserve"> ['Ivarsson Orrelid C', 'Rosberg O', 'Weiner S', 'Johansson FD', 'Gobom J', '</w:t>
            </w:r>
            <w:r>
              <w:rPr>
                <w:b/>
                <w:u w:val="single"/>
              </w:rPr>
              <w:t>Zetterberg H</w:t>
            </w:r>
            <w:r>
              <w:t>', 'Mwai N', 'Stempfle L'], Applyi</w:t>
            </w:r>
            <w:r>
              <w:t>ng machine learning to high-dimensional proteomics datasets for the identification of Alzheimer's disease biomarkers, 3-Mar-2025, 3-Mar-2025, Fluids and Barriers of the Cns, 22(1):23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40042844</w:t>
              </w:r>
            </w:hyperlink>
            <w:r>
              <w:t xml:space="preserve"> </w:t>
            </w:r>
            <w:r>
              <w:t>['Kim SA', 'Shin D', 'Ham H', 'Kim Y', 'Gu Y', 'Kim HJ', 'Na DL', '</w:t>
            </w:r>
            <w:r>
              <w:rPr>
                <w:b/>
                <w:u w:val="single"/>
              </w:rPr>
              <w:t>Zetterberg H</w:t>
            </w:r>
            <w:r>
              <w:t>', 'Blennow K', 'Seo SW', 'Jang H'], Physical Activity, Alzheimer Plasma Biomarkers, and Cognition, 3-Mar-2025, 3-Mar-2025, Jama Network Open, 8(3):e250096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40067298</w:t>
              </w:r>
            </w:hyperlink>
            <w:r>
              <w:t xml:space="preserve"> ['Xu X', 'Kwon J', 'Yan R', 'Apio C', 'Song S', 'Heo G', 'Yang Q', 'Timsina J', 'Liu M', 'Budde J', 'Blennow K', '</w:t>
            </w:r>
            <w:r>
              <w:rPr>
                <w:b/>
                <w:u w:val="single"/>
              </w:rPr>
              <w:t>Zetterberg H</w:t>
            </w:r>
            <w:r>
              <w:t xml:space="preserve">', 'Lleó A', 'Ruiz A', 'Molinuevo JL', 'Lee VM', 'Deming Y', </w:t>
            </w:r>
            <w:r>
              <w:t>'Heslegrave AJ', 'Hohman TJ', 'Pastor P', 'Peskind ER', 'Albert MS', 'Morris JC', 'Park T', 'Cruchaga C', 'Sung YJ'], Sex Differences in Apolipoprotein E and Alzheimer Disease Pathology Across Ancestries, 3-Mar-2025, 3-Mar-2025, Jama Network Open, 8(3):e25</w:t>
            </w:r>
            <w:r>
              <w:t>0562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40093256</w:t>
              </w:r>
            </w:hyperlink>
            <w:r>
              <w:t xml:space="preserve"> ['Jarchow M', 'Driscoll I', 'Breidenbach BM', 'Cook N', 'Gallagher CL', 'Johnson SC', 'Asthana S', 'Hermann BP', 'Sager MA', 'Blennow K', '</w:t>
            </w:r>
            <w:r>
              <w:rPr>
                <w:b/>
                <w:u w:val="single"/>
              </w:rPr>
              <w:t>Zetterberg H</w:t>
            </w:r>
            <w:r>
              <w:t>', 'Carlsson CM', 'Kollmorg</w:t>
            </w:r>
            <w:r>
              <w:t>en G', 'Quijano-Rubio C', 'Cook DB', 'Dubal DB', 'Okonkwo OC'], Older more fit KL-VS heterozygotes have more favorable AD-relevant biomarker profiles, 3-Mar-2025, 3-Mar-2025, Medrxiv : the Preprint Server for Health Sciences, 2025.02.27.25323056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40156325</w:t>
              </w:r>
            </w:hyperlink>
            <w:r>
              <w:t xml:space="preserve"> ['Donaghy PC', 'Hasoon J', 'Hamilton CA', 'Ciafone J', 'Durcan R', 'Barnett N', 'Olsen K', 'Lawley S', 'Greenfinch G', 'Firbank M', 'Heslegrave A', '</w:t>
            </w:r>
            <w:r>
              <w:rPr>
                <w:b/>
                <w:u w:val="single"/>
              </w:rPr>
              <w:t>Zetterberg H</w:t>
            </w:r>
            <w:r>
              <w:t>', 'Allan L', "O'Brien JT", 'Tay</w:t>
            </w:r>
            <w:r>
              <w:t>lor JP', 'Thomas AJ'], Plasma Biomarkers and Disease Prognosis in Mild Cognitive Impairment with Lewy Bodies, 29-Mar-2025, 29-Mar-2025, Movement Disorders : Official Journal of the Movement Disorder Society, 40(6):1200-1205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40151917</w:t>
              </w:r>
            </w:hyperlink>
            <w:r>
              <w:t xml:space="preserve"> ['Labonte J', 'Sugarman MA', 'Pettway E', '</w:t>
            </w:r>
            <w:r>
              <w:rPr>
                <w:b/>
                <w:u w:val="single"/>
              </w:rPr>
              <w:t>Zetterberg H</w:t>
            </w:r>
            <w:r>
              <w:t>', 'Blennow K', 'Ashton NJ', 'Karikari TK', 'Aparicio HJ', 'Frank B', 'Tripodis Y', 'Martin B', 'Palmisano JN', 'Steinberg EG', 'Simkin I', 'Farrer LA', 'Jun GR</w:t>
            </w:r>
            <w:r>
              <w:t>', 'Turk KW', 'Budson AE', "O'Connor MK", 'Au R', 'Goldstein LE', 'Stern RA', 'Stein TD', 'McKee AC', 'Qiu WQ', 'Mez J', 'Banks SJ', 'Alosco ML'], Sex differences on tau, astrocytic, and neurodegenerative plasma biomarkers, 28-Mar-2025, 28-Mar-2025, Journa</w:t>
            </w:r>
            <w:r>
              <w:t xml:space="preserve">l of </w:t>
            </w:r>
            <w:r>
              <w:lastRenderedPageBreak/>
              <w:t>Alzheimers Disease : Jad, 105(2):443-452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46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40153031</w:t>
              </w:r>
            </w:hyperlink>
            <w:r>
              <w:t xml:space="preserve"> ['Sanfilippo C', 'Castrogiovanni P', 'Imbesi R', 'Vecchio M', 'Vinciguerra M', 'Blennow K', '</w:t>
            </w:r>
            <w:r>
              <w:rPr>
                <w:b/>
                <w:u w:val="single"/>
              </w:rPr>
              <w:t>Zetterberg H</w:t>
            </w:r>
            <w:r>
              <w:t>', 'Di Rosa M'], Sex-specific mo</w:t>
            </w:r>
            <w:r>
              <w:t>dulation of FOLR1 and its cycle enzyme genes in Alzheimer's disease brain regions, 28-Mar-2025, 28-Mar-2025, Metabolic Brain Disease, 40(4):163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39397285</w:t>
              </w:r>
            </w:hyperlink>
            <w:r>
              <w:t xml:space="preserve"> ['Clarin M', 'Gustafsson E', 'Gustafsso</w:t>
            </w:r>
            <w:r>
              <w:t>n C', 'Lohmander M', '</w:t>
            </w:r>
            <w:r>
              <w:rPr>
                <w:b/>
                <w:u w:val="single"/>
              </w:rPr>
              <w:t>Zetterberg H</w:t>
            </w:r>
            <w:r>
              <w:t>'], The correlation of albumin with total protein concentrations in cerebrospinal fluid across three automated analysers - relevance to the diagnosis of subarachnoid haemorrhage in clinical chemistry practice, 26-Mar-2025,</w:t>
            </w:r>
            <w:r>
              <w:t xml:space="preserve"> 15-Oct-2024, Clinical Chemistry and Laboratory Medicine, 63(4):e101-e103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40196268</w:t>
              </w:r>
            </w:hyperlink>
            <w:r>
              <w:t xml:space="preserve"> ['Payne E', 'Gonzalez-Ortiz F', 'Kramer K', 'Payne T', 'Marathe S', 'Mahajan N', 'Liu A', 'Barry J', 'Duckwor</w:t>
            </w:r>
            <w:r>
              <w:t>th A', 'Brookes M', 'de Vries B', 'Moran B', 'Manning H', 'Gordon A', 'Blennow K', '</w:t>
            </w:r>
            <w:r>
              <w:rPr>
                <w:b/>
                <w:u w:val="single"/>
              </w:rPr>
              <w:t>Zetterberg H</w:t>
            </w:r>
            <w:r>
              <w:t>', 'Zalcberg D', 'Sanders RD'], Umbilical cord blood pTau217 and BD-tau are associated with markers of neonatal hypoxia: a prospective cohort study, 24-Mar-2025</w:t>
            </w:r>
            <w:r>
              <w:t>, 24-Mar-2025, Medrxiv : the Preprint Server for Health Sciences, 2024.12.20.24319360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39974024</w:t>
              </w:r>
            </w:hyperlink>
            <w:r>
              <w:t xml:space="preserve"> ['Zalcberg D', 'Kramer K', 'Payne E', 'Payne T', 'Marathe S', 'Mahajan N', 'Liu A', 'Barry J', 'D</w:t>
            </w:r>
            <w:r>
              <w:t>uckworth A', 'Brookes M', 'de Vries B', 'Gonzalez-Ortiz F', 'Blennow K', '</w:t>
            </w:r>
            <w:r>
              <w:rPr>
                <w:b/>
                <w:u w:val="single"/>
              </w:rPr>
              <w:t>Zetterberg H</w:t>
            </w:r>
            <w:r>
              <w:t>', 'Gordon A', 'Moran B', 'Manning H', 'Sanders RD'], The association of umbilical cord blood neurofilament light with non-reassuring fetal status: a prospective observat</w:t>
            </w:r>
            <w:r>
              <w:t>ional study, 23-Mar-2025, 23-Mar-2025, Medrxiv : the Preprint Server for Health Sciences, 2025.01.23.25320706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40120235</w:t>
              </w:r>
            </w:hyperlink>
            <w:r>
              <w:t xml:space="preserve"> ['Ørbæk M', 'Gonzalez-Ortiz F', 'Gynthersen RMM', 'Andersen ÅB', 'Tan K', 'Andreasson U', 'Blennow K', 'Mens H', '</w:t>
            </w:r>
            <w:r>
              <w:rPr>
                <w:b/>
                <w:u w:val="single"/>
              </w:rPr>
              <w:t>Zetterberg H</w:t>
            </w:r>
            <w:r>
              <w:t>', 'Lebech AM'], Plasma levels of the neuron damage markers brain-derived tau and glial fibrillary acidic protein in Lyme neurobo</w:t>
            </w:r>
            <w:r>
              <w:t>rreliosis: A longitudinal study, 21-Mar-2025, 21-Mar-2025, Ticks and Tickborne Diseases, 16(3):102459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40113762</w:t>
              </w:r>
            </w:hyperlink>
            <w:r>
              <w:t xml:space="preserve"> ['Mijalkov M', 'Storm L', 'Zufiria-Gerbolés B', 'Veréb D', 'Xu Z', 'Canal-Garcia </w:t>
            </w:r>
            <w:r>
              <w:t>A', 'Sun J', 'Chang YW', 'Zhao H', 'Gómez-Ruiz E', 'Passaretti M', 'Garcia-Ptacek S', 'Kivipelto M', 'Svenningsson P', '</w:t>
            </w:r>
            <w:r>
              <w:rPr>
                <w:b/>
                <w:u w:val="single"/>
              </w:rPr>
              <w:t>Zetterberg H</w:t>
            </w:r>
            <w:r>
              <w:t>', 'Jacobs H', 'Lüdge K', 'Brunner D', 'Mehlig B', 'Volpe G', 'Pereira JB'], Computational memory capacity predicts aging an</w:t>
            </w:r>
            <w:r>
              <w:t>d cognitive decline, 20-Mar-2025, 20-Mar-2025, Nature Communications, 16(1):2748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40114424</w:t>
              </w:r>
            </w:hyperlink>
            <w:r>
              <w:t xml:space="preserve"> ['Jauregi-Zinkunegi A', 'Wilson RE', 'E Langhough R', 'Ashton NJ', 'Blennow K', 'Johnson SC', '</w:t>
            </w:r>
            <w:r>
              <w:rPr>
                <w:b/>
                <w:u w:val="single"/>
              </w:rPr>
              <w:t>Zetterberg H</w:t>
            </w:r>
            <w:r>
              <w:t>', 'Bruno D', 'Mueller KD'], Associations between the logical memory test story recall metrics and plasma biomarkers for Alzheimer's disease in individuals free of dementia, 20-Mar-2025, 20-Mar-2025, The Clinical Neuropsychologist, 1-20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40095069</w:t>
              </w:r>
            </w:hyperlink>
            <w:r>
              <w:t xml:space="preserve"> ['Lantero-Rodriguez J', 'Montoliu-Gaya L', 'Ashton NJ', 'Pola I', 'Therriault J', 'Rahmouni N', 'Brum WS', 'Servaes S', 'Stevenson J', 'Di Molfetta G', 'Arslan B', 'Klostranec J', 'Vitali P'</w:t>
            </w:r>
            <w:r>
              <w:t>, 'Montembeault M', 'Gauthier S', 'Tissot C', 'Macedo AC', 'Pascoal TA', 'Jeromin A', 'Gobom J', 'Blennow K', '</w:t>
            </w:r>
            <w:r>
              <w:rPr>
                <w:b/>
                <w:u w:val="single"/>
              </w:rPr>
              <w:t>Zetterberg H</w:t>
            </w:r>
            <w:r>
              <w:t>', 'Rosa-Neto P', 'Benedet AL'], Biofluid-based staging of Alzheimer's disease, 17-Mar-2025, 17-Mar-2025, Acta Neuropathologica, 149(</w:t>
            </w:r>
            <w:r>
              <w:t>1):27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39914269</w:t>
              </w:r>
            </w:hyperlink>
            <w:r>
              <w:t xml:space="preserve"> ['Ripamonti E', 'Gisslén M', 'Hagberg L', 'Bathala P', 'Kale S', 'Stengelin M', 'Sigal G', 'Wohlstadter J', '</w:t>
            </w:r>
            <w:r>
              <w:rPr>
                <w:b/>
                <w:u w:val="single"/>
              </w:rPr>
              <w:t>Zetterberg H</w:t>
            </w:r>
            <w:r>
              <w:t>', 'Price R'], Cerebrospinal fluid biomarkers associated</w:t>
            </w:r>
            <w:r>
              <w:t xml:space="preserve"> with neurofilament light levels: A study in HIV disease, 15-Mar-2025, 6-Jan-2025, Journal of Neuroimmunology, 400:578521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39820401</w:t>
              </w:r>
            </w:hyperlink>
            <w:r>
              <w:t xml:space="preserve"> ['Terracciano A', 'Walker KA', 'An Y', 'Bilgel M', 'Sutin AR'</w:t>
            </w:r>
            <w:r>
              <w:t>, 'Luchetti M', 'Karakose S', 'Stephan Y', 'Blennow K', '</w:t>
            </w:r>
            <w:r>
              <w:rPr>
                <w:b/>
                <w:u w:val="single"/>
              </w:rPr>
              <w:t>Zetterberg H</w:t>
            </w:r>
            <w:r>
              <w:t xml:space="preserve">', 'Ashton NJ', 'Karikari TK', 'Kac PR', 'Moghekar AR', 'Thambisetty M', 'Ferrucci L', 'Resnick SM'], Loneliness and Biomarkers of Alzheimer's Disease, Axonal Damage, and Astrogliosis: A </w:t>
            </w:r>
            <w:r>
              <w:t>Coordinated Analysis of Two Longitudinal Cohorts, 12-Mar-2025, The Journals of Gerontology. Series B, Psychological Sciences and Social Sciences, 80(4):gbaf006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39704342</w:t>
              </w:r>
            </w:hyperlink>
            <w:r>
              <w:t xml:space="preserve"> ['Rowland HA', 'Miller </w:t>
            </w:r>
            <w:r>
              <w:t>G', 'Liu Q', 'Li S', 'Sharp NR', 'Ng B', 'Wei T', 'Arunasalam K', 'Koychev I', 'Hedegaard A', 'Ribe EM', 'Chan D', 'Chessell T', 'Kocagoncu E', 'Lawson J', 'Malhotra P', 'Ridha BH', 'Rowe JB', 'Thomas AJ', 'Zamboni G', '</w:t>
            </w:r>
            <w:r>
              <w:rPr>
                <w:b/>
                <w:u w:val="single"/>
              </w:rPr>
              <w:t>Zetterberg H</w:t>
            </w:r>
            <w:r>
              <w:t>', 'Cader MZ', 'Wade-Mar</w:t>
            </w:r>
            <w:r>
              <w:t>tins R', 'Lovestone S', 'Nevado-Holgado A', 'Kormilitzin A', 'Buckley NJ'], Changes in iPSC-astrocyte morphology reflect Alzheimer's disease patient clinical markers, 10-Mar-2025, Stem Cells (Dayton, Ohio), 43(3):sxae085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38876981</w:t>
              </w:r>
            </w:hyperlink>
            <w:r>
              <w:t xml:space="preserve"> ['Stockfelt M', 'Torell A', 'Gunnarsson I', 'Svenungsson E', 'Zickert A', 'Sennström MM', 'Trysberg E', 'Bengtsson AA', 'Jönsen A', 'Strevens H', 'Sjöwall C', 'Saleh M', 'Pihl S', 'Leonard D', 'Rönnblom L', 'Akhter T',</w:t>
            </w:r>
            <w:r>
              <w:t xml:space="preserve"> 'Blennow K', '</w:t>
            </w:r>
            <w:r>
              <w:rPr>
                <w:b/>
                <w:u w:val="single"/>
              </w:rPr>
              <w:t>Zetterberg H</w:t>
            </w:r>
            <w:r>
              <w:t>', 'Jacobsson B', 'Lundell AC', 'Rudin A'], Plasma interferon-alpha protein levels during pregnancy are associated with lower birth weight in systemic lupus erythematosus, 1-Mar-2025, Rheumatology (Oxford, England), 64(3):1469-14</w:t>
            </w:r>
            <w:r>
              <w:t>75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39841452</w:t>
              </w:r>
            </w:hyperlink>
            <w:r>
              <w:t xml:space="preserve"> ['Wiels WA', 'Oomens JE', 'Engelborghs S', 'Baeken C', 'von Arnim CAF', 'Boada M', 'Didic M', 'Dubois B', 'Fladby T', 'van der Flier WM', 'Frisoni GB', 'Fröhlich L', 'Gill KD', 'Grimmer T', 'Hildebrandt H', 'Hort J', 'Itoh Y', 'Iwatsubo T', 'Klimkowicz-Mr</w:t>
            </w:r>
            <w:r>
              <w:t>owiec A', 'Lee DY', 'Lleó A', 'Martinez-Lage P', 'de Mendonça A', 'Meyer PT', 'Kapaki EN', 'Parchi P', 'Pardini M', 'Parnetti L', 'Popp J', 'Rami L', 'Reiman EM', 'Rinne JO', 'Rodrigue KM', 'Sánchez-Juan P', 'Santana I', 'Sarazin M', 'Scarmeas N', 'Skoog I</w:t>
            </w:r>
            <w:r>
              <w:t>', 'Snyder PJ', 'Sperling RA', 'Villeneuve S', 'Wallin A', 'Wiltfang J', '</w:t>
            </w:r>
            <w:r>
              <w:rPr>
                <w:b/>
                <w:u w:val="single"/>
              </w:rPr>
              <w:t>Zetterberg H</w:t>
            </w:r>
            <w:r>
              <w:t xml:space="preserve">', 'Ossenkoppele R', 'Verhey FRJ', 'Vos SJB', 'Visser PJ', 'Jansen WJ', 'Alcolea D', 'Altomare D', 'Baiardi S', 'Baldeiras I', </w:t>
            </w:r>
            <w:r>
              <w:lastRenderedPageBreak/>
              <w:t>'Bateman RJ', 'Blennow K', 'Bottlaender M',</w:t>
            </w:r>
            <w:r>
              <w:t xml:space="preserve"> 'den Braber A', 'van Buchem MA', 'Byun MS', 'Cerman J', 'Chen K', 'Chipi E', 'Day GS', 'Drzezga A', 'Eckerström M', 'Ekblad LL', 'Epelbaum S', 'Förster S', 'Fortea J', 'Freund-Levi Y', 'Frings L', 'Guedj E', 'Hausner L', 'Hellwig S', 'Huey ED', 'Jiménez-B</w:t>
            </w:r>
            <w:r>
              <w:t>onilla JF', 'Johnson KA', 'Juaristi AI', 'Kandimalla R', 'Paraskevas G', 'Kern S', 'Kirsebom BS', 'Kornhuber J', 'Lagarde J', 'Landau SM', 'Legdeur N', 'Llibre Guerra JJ', 'Maserejian NN', 'Marquié M', 'Minatani S', 'Morbelli SD', 'Mroczko B', 'Ntanasi E',</w:t>
            </w:r>
            <w:r>
              <w:t xml:space="preserve"> 'de Oliveira CR', 'Olivieri P', 'Orellana A', 'Perrin RJ', 'Peters O', 'Prabhakar S', 'Ramakers IH', 'Rodríguez-Rodriguez E', 'Ruiz A', 'Rüther E', 'Selnes P', 'Silva D', 'Soininen H', 'Spiru L', 'Takeda A', 'Teichmann M', 'Tijms BM', 'Teunissen CE', 'Tho</w:t>
            </w:r>
            <w:r>
              <w:t>mpson LI', 'Vogelgsangs J', 'Vöglein J', 'Waldemar G', 'Wallin ÅK', 'Yannakoulia M', 'Yi D', 'Zettergren A'], Depressive Symptoms and Amyloid Pathology, 1-Mar-2025, Jama Psychiatry, 82(3):296-310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59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39740372</w:t>
              </w:r>
            </w:hyperlink>
            <w:r>
              <w:t xml:space="preserve"> ['Capogna E', 'Sørensen Ø', 'Watne LO', 'Roe J', 'Strømstad M', 'Idland AV', 'Halaas NB', 'Blennow K', '</w:t>
            </w:r>
            <w:r>
              <w:rPr>
                <w:b/>
                <w:u w:val="single"/>
              </w:rPr>
              <w:t>Zetterberg H</w:t>
            </w:r>
            <w:r>
              <w:t>', 'Walhovd KB', 'Fjell AM', 'Vidal-Piñeiro D'], Subtypes of brain change in aging and their associations with cognition and Al</w:t>
            </w:r>
            <w:r>
              <w:t>zheimer's disease biomarkers, Mar-2025, 26-Dec-2024, Neurobiology of Aging, 147:124-140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39752902</w:t>
              </w:r>
            </w:hyperlink>
            <w:r>
              <w:t xml:space="preserve"> ['Winfree RL', 'Nolan E', 'Blennow K', '</w:t>
            </w:r>
            <w:r>
              <w:rPr>
                <w:b/>
                <w:u w:val="single"/>
              </w:rPr>
              <w:t>Zetterberg H</w:t>
            </w:r>
            <w:r>
              <w:t>', 'Gifford KA', 'Pechman KR', 'Schneider J</w:t>
            </w:r>
            <w:r>
              <w:t>', 'Bennett DA', 'Petyuk VA', 'Jefferson AL', 'Hohman TJ'], Vascular endothelial growth factor receptor-1 (FLT1) interactions with amyloid-beta in Alzheimer's disease: A putative biomarker of amyloid-induced vascular damage, Mar-2025, 25-Dec-2024, Neurobio</w:t>
            </w:r>
            <w:r>
              <w:t>logy of Aging, 147:141-149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39822295</w:t>
              </w:r>
            </w:hyperlink>
            <w:r>
              <w:t xml:space="preserve"> ['Gleerup HS', 'Simonsen AH', 'Grötschel L', 'Gramkow MH', 'Høgh P', 'Blennow K', '</w:t>
            </w:r>
            <w:r>
              <w:rPr>
                <w:b/>
                <w:u w:val="single"/>
              </w:rPr>
              <w:t>Zetterberg H</w:t>
            </w:r>
            <w:r>
              <w:t xml:space="preserve">', 'Ashton N', 'Hasselbalch SG'], Plasma biomarkers of </w:t>
            </w:r>
            <w:r>
              <w:t>amyloid, tau, astrogliosis, and axonal injury in a mixed memory clinic cohort, Mar-2025, 16-Jan-2025, Alzheimers &amp; Dementia (Amsterdam, Netherlands), 17(1):e70073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39825149</w:t>
              </w:r>
            </w:hyperlink>
            <w:r>
              <w:t xml:space="preserve"> ['Scahill RI', 'Fara</w:t>
            </w:r>
            <w:r>
              <w:t>g M', 'Murphy MJ', 'Hobbs NZ', 'Leocadi M', 'Langley C', 'Knights H', 'Ciosi M', 'Fayer K', 'Nakajima M', 'Thackeray O', 'Gobom J', 'Rönnholm J', 'Weiner S', 'Hassan YR', 'Ponraj NKP', 'Estevez-Fraga C', 'Parker CS', 'Malone IB', 'Hyare H', 'Long JD', 'Hes</w:t>
            </w:r>
            <w:r>
              <w:t>legrave A', 'Sampaio C', 'Zhang H', 'Robbins TW', '</w:t>
            </w:r>
            <w:r>
              <w:rPr>
                <w:b/>
                <w:u w:val="single"/>
              </w:rPr>
              <w:t>Zetterberg H</w:t>
            </w:r>
            <w:r>
              <w:t>', 'Wild EJ', 'Rees G', 'Rowe JB', 'Sahakian BJ', 'Monckton DG', 'Langbehn DR', 'Tabrizi SJ'], Somatic CAG repeat expansion in blood associates with biomarkers of neurodegeneration in Huntingto</w:t>
            </w:r>
            <w:r>
              <w:t>n's disease decades before clinical motor diagnosis, Mar-2025, 17-Jan-2025, Nature Medicine, 31(3):807-818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39885359</w:t>
              </w:r>
            </w:hyperlink>
            <w:r>
              <w:t xml:space="preserve"> ['Duff EP', '</w:t>
            </w:r>
            <w:r>
              <w:rPr>
                <w:b/>
                <w:u w:val="single"/>
              </w:rPr>
              <w:t>Zetterberg H</w:t>
            </w:r>
            <w:r>
              <w:t>', 'Heslegrave A', 'Dehghan A', 'Elliott P', 'Allen</w:t>
            </w:r>
            <w:r>
              <w:t xml:space="preserve"> N', 'Runz H', 'Laban R', 'Veleva E', 'Whelan CD', 'Sun BB', 'Matthews PM'], Plasma proteomic evidence for increased β-amyloid pathology after SARS-CoV-2 infection, Mar-2025, 30-Jan-2025, Nature Medicine, 31(3):797-806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39886321</w:t>
              </w:r>
            </w:hyperlink>
            <w:r>
              <w:t xml:space="preserve"> ['Di Molfetta G', 'Pola I', 'Tan K', 'Isaacson R', 'Blennow K', 'Ashton NJ', 'Benedet AL', '</w:t>
            </w:r>
            <w:r>
              <w:rPr>
                <w:b/>
                <w:u w:val="single"/>
              </w:rPr>
              <w:t>Zetterberg H</w:t>
            </w:r>
            <w:r>
              <w:t>'], Inflammation biomarkers and Alzheimer's disease: A pilot study using NULISAseq, Mar-2025, 30-Jan-2025, Alzheimer</w:t>
            </w:r>
            <w:r>
              <w:t>s &amp; Dementia (Amsterdam, Netherlands), 17(1):e70079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39912369</w:t>
              </w:r>
            </w:hyperlink>
            <w:r>
              <w:t xml:space="preserve"> ['Wolner SH', 'Gleerup HS', 'Musaeus CS', 'Høgh P', 'Ashton NJ', 'Brinkmalm A', 'Nilsson J', 'Grötschel L', '</w:t>
            </w:r>
            <w:r>
              <w:rPr>
                <w:b/>
                <w:u w:val="single"/>
              </w:rPr>
              <w:t>Zetterberg H</w:t>
            </w:r>
            <w:r>
              <w:t>', 'Blenno</w:t>
            </w:r>
            <w:r>
              <w:t>w K', 'Hasselbalch SG', 'Walls AB', 'Simonsen AH'], Synaptosomal-Associated Protein 25 kDA (SNAP-25) Levels in Cerebrospinal Fluid: Implications for Alzheimer's Disease Diagnosis and Monitoring, Mar-2025, Synapse (New York, N.y.), 79(2):e70010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39939821</w:t>
              </w:r>
            </w:hyperlink>
            <w:r>
              <w:t xml:space="preserve"> ['Andersson E', 'Lindblom N', 'Janelidze S', 'Salvadó G', 'Gkanatsiou E', 'Söderberg L', 'Möller C', 'Lannfelt L', 'Ge J', 'Hanrieder J', 'Blennow K', 'Deierborg T', 'Mattsson-Carlgren N', </w:t>
            </w:r>
            <w:r>
              <w:t>'</w:t>
            </w:r>
            <w:r>
              <w:rPr>
                <w:b/>
                <w:u w:val="single"/>
              </w:rPr>
              <w:t>Zetterberg H</w:t>
            </w:r>
            <w:r>
              <w:t>', 'Gouras G', 'Hansson O'], Soluble cerebral Aβ protofibrils link Aβ plaque pathology to changes in CSF Aβ(42)/Aβ(40) ratios, neurofilament light and tau in Alzheimer's disease model mice, Mar-2025, 12-Feb-2025, Nature Aging, 5(3):366-375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39986300</w:t>
              </w:r>
            </w:hyperlink>
            <w:r>
              <w:t xml:space="preserve"> ['Belder CRS', 'Boche D', 'Nicoll JAR', 'Jaunmuktane Z', '</w:t>
            </w:r>
            <w:r>
              <w:rPr>
                <w:b/>
                <w:u w:val="single"/>
              </w:rPr>
              <w:t>Zetterberg H</w:t>
            </w:r>
            <w:r>
              <w:t>', 'Schott JM', 'Barkhof F', 'Fox NC'], Amyloid-related iatrogenic atrophy of the brain: data transparency is an urg</w:t>
            </w:r>
            <w:r>
              <w:t>ent safety priority - Authors' reply, Mar-2025, The Lancet. Neurology, 24(3):190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39996035</w:t>
              </w:r>
            </w:hyperlink>
            <w:r>
              <w:t xml:space="preserve"> ['Stephenson HG', 'Betthauser TJ', 'Langhough R', 'Jonaitis E', 'Du L', 'Van Hulle C', 'Kollmorgen G',</w:t>
            </w:r>
            <w:r>
              <w:t xml:space="preserve"> 'Quijano-Rubio C', 'Chin NA', 'Okonkwo OC', 'Carlsson CM', 'Asthana S', 'Johnson SC', 'Blennow K', '</w:t>
            </w:r>
            <w:r>
              <w:rPr>
                <w:b/>
                <w:u w:val="single"/>
              </w:rPr>
              <w:t>Zetterberg H</w:t>
            </w:r>
            <w:r>
              <w:t>', 'Bendlin BB'], Amyloid is associated with accelerated atrophy in cognitively unimpaired individuals, Mar-2025, 24-Feb-2025, Alzheimers &amp; Dem</w:t>
            </w:r>
            <w:r>
              <w:t>entia (Amsterdam, Netherlands), 17(1):e70089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40018325</w:t>
              </w:r>
            </w:hyperlink>
            <w:r>
              <w:t xml:space="preserve"> ['Abughofah Y', 'Deardorff R', 'Vosmeier A', 'Hottle S', 'Dage JL', 'Dempsey D', 'Apostolova LG', 'Brosch J', 'Clark D', 'Farlow M', 'Foro</w:t>
            </w:r>
            <w:r>
              <w:t>ud T', 'Gao S', 'Wang S', '</w:t>
            </w:r>
            <w:r>
              <w:rPr>
                <w:b/>
                <w:u w:val="single"/>
              </w:rPr>
              <w:t>Zetterberg H</w:t>
            </w:r>
            <w:r>
              <w:t>', 'Blennow K', 'Saykin AJ', 'Risacher SL'], Association between BrainAGE and Alzheimer's disease biomarkers, Mar-2025, 27-Feb-2025, Alzheimers &amp; Dementia (Amsterdam, Netherlands), 17(1):e70094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40042435</w:t>
              </w:r>
            </w:hyperlink>
            <w:r>
              <w:t xml:space="preserve"> ['Leuzy A', 'Bollack A', 'Pellegrino D', 'Teunissen CE', 'La Joie R', 'Rabinovici GD', 'Franzmeier N', 'Johnson K', 'Barkhof F', 'Shaw LM', 'Arkhipenko A', 'Schindler SE', 'Honig LS', 'Moscoso Rial A', 'Sch</w:t>
            </w:r>
            <w:r>
              <w:t>öll M', '</w:t>
            </w:r>
            <w:r>
              <w:rPr>
                <w:b/>
                <w:u w:val="single"/>
              </w:rPr>
              <w:t>Zetterberg H</w:t>
            </w:r>
            <w:r>
              <w:t>', 'Blennow K', 'Hansson O', 'Farrar G'], Considerations in the clinical use of amyloid PET and CSF biomarkers for Alzheimer's disease, Mar-2025, Alzheimers &amp; Dementia : the Journal of the Alzheimers Association, 21(3):e14528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40135149</w:t>
              </w:r>
            </w:hyperlink>
            <w:r>
              <w:t xml:space="preserve"> ['Odo CC', 'Strong J', 'Lose SR', 'Ma Y', 'Gallagher CL', 'Bendlin BB', '</w:t>
            </w:r>
            <w:r>
              <w:rPr>
                <w:b/>
                <w:u w:val="single"/>
              </w:rPr>
              <w:t>Zetterberg H</w:t>
            </w:r>
            <w:r>
              <w:t xml:space="preserve">', 'Blennow K', 'Carlsson CM', </w:t>
            </w:r>
            <w:r>
              <w:lastRenderedPageBreak/>
              <w:t xml:space="preserve">'Kollmorgen G', 'Quijano-Rubio C', 'Chin NA', 'Asthana S', 'Johnson SC', </w:t>
            </w:r>
            <w:r>
              <w:t>'Pontes Monteiro J', 'Okonkwo OC'], Cardiovascular rate pressure product is associated with NfL in older adults at risk for AD, Mar-2025, 25-Mar-2025, Alzheimers &amp; Dementia (Amsterdam, Netherlands), 17(1):e70086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72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40145305</w:t>
              </w:r>
            </w:hyperlink>
            <w:r>
              <w:t xml:space="preserve"> ['Durcan R', 'Heslegrave A', 'Swann P', 'Goddard J', 'Chouliaras L', 'Murley AG', 'Savulich G', 'Bevan-Jones WR', 'Swann O', 'Ashton NJ', 'Blennow K', 'McEwan W', '</w:t>
            </w:r>
            <w:r>
              <w:rPr>
                <w:b/>
                <w:u w:val="single"/>
              </w:rPr>
              <w:t>Zetterberg H</w:t>
            </w:r>
            <w:r>
              <w:t>', 'Rowe JB', "O'Brien JT", 'Malpetti M'], Novel bl</w:t>
            </w:r>
            <w:r>
              <w:t>ood-based proteomic signatures across multiple neurodegenerative diseases, Mar-2025, Alzheimers &amp; Dementia : the Journal of the Alzheimers Association, 21(3):e70116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40156286</w:t>
              </w:r>
            </w:hyperlink>
            <w:r>
              <w:t xml:space="preserve"> ['Wang J', 'Huang </w:t>
            </w:r>
            <w:r>
              <w:t>S', 'Lan G', 'Lai YJ', 'Wang QH', 'Chen Y', 'Xiao ZS', 'Chen X', 'Bu XL', 'Liu YH', 'Zeng F', 'Zhang L', 'Li A', 'Cai Y', 'Sun P', 'He Z', 'Doré V', 'Fripp J', 'Bourgeat P', 'Chen Q', 'Yu JT', 'Tang Y', '</w:t>
            </w:r>
            <w:r>
              <w:rPr>
                <w:b/>
                <w:u w:val="single"/>
              </w:rPr>
              <w:t>Zetterberg H</w:t>
            </w:r>
            <w:r>
              <w:t>', 'Masters CL', 'Guo T', 'Wang YJ'], Di</w:t>
            </w:r>
            <w:r>
              <w:t>agnostic accuracy of plasma p-tau217/Aβ42 for Alzheimer's disease in clinical and community cohorts, Mar-2025, Alzheimers &amp; Dementia : the Journal of the Alzheimers Association, 21(3):e70038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39908349</w:t>
              </w:r>
            </w:hyperlink>
            <w:r>
              <w:t xml:space="preserve"> ['Sogorb-Esteve A', 'Weiner S', 'Simrén J', 'Swift IJ', 'Bocchetta M', 'Todd EG', 'Cash DM', 'Bouzigues A', 'Russell LL', 'Foster PH', 'Ferry-Bolder E', 'van Swieten JC', 'Jiskoot LC', 'Seelaar H', 'Sanchez-Valle R', 'Laforce R', 'Graff C', 'Galim</w:t>
            </w:r>
            <w:r>
              <w:t>berti D', 'Vandenberghe R', 'de Mendonça A', 'Tiraboschi P', 'Santana I', 'Gerhard A', 'Levin J', 'Sorbi S', 'Otto M', 'Pasquier F', 'Ducharme S', 'Butler CR', 'Le Ber I', 'Finger E', 'Tartaglia MC', 'Masellis M', 'Rowe JB', 'Synofzik M', 'Moreno F', 'Borr</w:t>
            </w:r>
            <w:r>
              <w:t>oni B', 'Genfi', 'Blennow K', '</w:t>
            </w:r>
            <w:r>
              <w:rPr>
                <w:b/>
                <w:u w:val="single"/>
              </w:rPr>
              <w:t>Zetterberg H</w:t>
            </w:r>
            <w:r>
              <w:t>', 'Rohrer JD', 'Gobom J'], Proteomic analysis reveals distinct cerebrospinal fluid signatures across genetic frontotemporal dementia subtypes, 5-Feb-2025, 5-Feb-2025, Science Translational Medicine, 17(784):eadm9</w:t>
            </w:r>
            <w:r>
              <w:t>654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39155063</w:t>
              </w:r>
            </w:hyperlink>
            <w:r>
              <w:t xml:space="preserve"> ['Malpetti M', 'Swann P', 'Tsvetanov KA', 'Chouliaras L', 'Strauss A', 'Chikaura T', 'Murley AG', 'Ashton NJ', 'Barker P', 'Jones PS', 'Fryer TD', 'Hong YT', 'Cope TE', 'Savulich </w:t>
            </w:r>
            <w:r>
              <w:t>G', 'Street D', 'Bevan-Jones WR', 'Rittman T', 'Blennow K', '</w:t>
            </w:r>
            <w:r>
              <w:rPr>
                <w:b/>
                <w:u w:val="single"/>
              </w:rPr>
              <w:t>Zetterberg H</w:t>
            </w:r>
            <w:r>
              <w:t>', 'Aigbirhio FI', "O'Brien JT", 'Rowe JB'], Blood inflammation relates to neuroinflammation and survival in frontotemporal lobar degeneration, 3-Feb-2025, Brain : A Journal of Neurol</w:t>
            </w:r>
            <w:r>
              <w:t>ogy, 148(2):493-505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39432679</w:t>
              </w:r>
            </w:hyperlink>
            <w:r>
              <w:t xml:space="preserve"> ['Al-Diwani A', 'Provine NM', 'Murchison A', 'Laban R', 'Swann OJ', 'Koychev I', 'Sheerin F', 'Da Mesquita S', 'Heslegrave A', '</w:t>
            </w:r>
            <w:r>
              <w:rPr>
                <w:b/>
                <w:u w:val="single"/>
              </w:rPr>
              <w:t>Zetterberg H</w:t>
            </w:r>
            <w:r>
              <w:t>', 'Klenerman P', 'Iran</w:t>
            </w:r>
            <w:r>
              <w:t>i SR'], Neurodegenerative fluid biomarkers are enriched in human cervical lymph nodes, 3-Feb-2025, Brain : A Journal of Neurology, 148(2):394-400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39468767</w:t>
              </w:r>
            </w:hyperlink>
            <w:r>
              <w:t xml:space="preserve"> ['Warmenhoven N', 'Salvadó G', 'Janel</w:t>
            </w:r>
            <w:r>
              <w:t>idze S', 'Mattsson-Carlgren N', 'Bali D', 'Orduña Dolado A', 'Kolb H', 'Triana-Baltzer G', 'Barthélemy NR', 'Schindler SE', 'Aschenbrenner AJ', 'Raji CA', 'Benzinger TLS', 'Morris JC', 'Ibanez L', 'Timsina J', 'Cruchaga C', 'Bateman RJ', 'Ashton N', 'Arsla</w:t>
            </w:r>
            <w:r>
              <w:t>n B', '</w:t>
            </w:r>
            <w:r>
              <w:rPr>
                <w:b/>
                <w:u w:val="single"/>
              </w:rPr>
              <w:t>Zetterberg H</w:t>
            </w:r>
            <w:r>
              <w:t>', 'Blennow K', 'Pichet Binette A', 'Hansson O'], A comprehensive head-to-head comparison of key plasma phosphorylated tau 217 biomarker tests, 3-Feb-2025, Brain : A Journal of Neurology, 148(2):416-431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39679606</w:t>
              </w:r>
            </w:hyperlink>
            <w:r>
              <w:t xml:space="preserve"> ['Pilotto A', 'Quaresima V', 'Trasciatti C', 'Tolassi C', 'Bertoli D', 'Mordenti C', 'Galli A', 'Rizzardi A', 'Caratozzolo S', 'Zancanaro A', 'Contador J', 'Hansson O', 'Palmqvist S', 'De Santis G', '</w:t>
            </w:r>
            <w:r>
              <w:rPr>
                <w:b/>
                <w:u w:val="single"/>
              </w:rPr>
              <w:t>Zetterberg H</w:t>
            </w:r>
            <w:r>
              <w:t>', 'B</w:t>
            </w:r>
            <w:r>
              <w:t>lennow K', 'Brugnoni D', 'Suárez-Calvet M', 'Ashton NJ', 'Padovani A'], Plasma p-tau217 in Alzheimer's disease: Lumipulse and ALZpath SIMOA head-to-head comparison, 3-Feb-2025, Brain : A Journal of Neurology, 148(2):408-415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39694821</w:t>
              </w:r>
            </w:hyperlink>
            <w:r>
              <w:t xml:space="preserve"> ['Hazan J', 'Abel E', 'Rosa Grilo M', 'Alawode D', 'Laranjinha I', 'Heslegrave AJ', 'Liu KY', 'Schott JM', 'Howard R', '</w:t>
            </w:r>
            <w:r>
              <w:rPr>
                <w:b/>
                <w:u w:val="single"/>
              </w:rPr>
              <w:t>Zetterberg H</w:t>
            </w:r>
            <w:r>
              <w:t>', 'Fox NC'], How well do plasma Alzheimer's disease biomarkers reflect the CSF amy</w:t>
            </w:r>
            <w:r>
              <w:t>loid status?, 27-Feb-2025, 27-Feb-2025, Journal of Neurology, Neurosurgery, and Psychiatry, 96(6):566-572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40036349</w:t>
              </w:r>
            </w:hyperlink>
            <w:r>
              <w:t xml:space="preserve"> ['Lennol MP', 'García-Ayllón MS', 'Avilés-Granados C', 'Trasciatti C', 'Tolassi C', 'Quaresima V', 'Arici D', 'Cristillo V', 'Volonghi I', 'Caprioli F', 'De Giuli V', 'Mariotto S', 'Ferrari S', 'Zanusso G', 'Ashton NJ', '</w:t>
            </w:r>
            <w:r>
              <w:rPr>
                <w:b/>
                <w:u w:val="single"/>
              </w:rPr>
              <w:t>Zetterberg H</w:t>
            </w:r>
            <w:r>
              <w:t>', 'Blennow K', 'Padov</w:t>
            </w:r>
            <w:r>
              <w:t>ani A', 'Pilotto A', 'Sáez-Valero J'], Increased cerebrospinal fluid ACE2 fragments as a read-out of brain infection in COVID-19 encephalopathy patients, 26-Feb-2025, 26-Feb-2025, The Journal of Infectious Diseases, 231(5):e929-e940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39930753</w:t>
              </w:r>
            </w:hyperlink>
            <w:r>
              <w:t xml:space="preserve"> ['Böken D', 'Xia Z', 'Lam JYL', 'Fertan E', 'Wu Y', 'English EA', 'Konc J', 'Layburn F', 'Bernardes GJL', '</w:t>
            </w:r>
            <w:r>
              <w:rPr>
                <w:b/>
                <w:u w:val="single"/>
              </w:rPr>
              <w:t>Zetterberg H</w:t>
            </w:r>
            <w:r>
              <w:t>', 'Cheetham MR', 'Klenerman D'], Correction to "Ultrasensitive Protein Aggregate Quant</w:t>
            </w:r>
            <w:r>
              <w:t>ification Assays for Neurodegenerative Diseases on the Simoa Platform", 25-Feb-2025, 10-Feb-2025, Analytical Chemistry, 97(7):4251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40034765</w:t>
              </w:r>
            </w:hyperlink>
            <w:r>
              <w:t xml:space="preserve"> ['Hicks AJ', 'Plourde J', 'Selmanovic E', 'de Souza NL', 'Blennow K', '</w:t>
            </w:r>
            <w:r>
              <w:rPr>
                <w:b/>
                <w:u w:val="single"/>
              </w:rPr>
              <w:t>Zetterberg H</w:t>
            </w:r>
            <w:r>
              <w:t xml:space="preserve">', "Dams-O'Connor K"], Trajectories of blood-based protein biomarkers in chronic traumatic brain injury, 21-Feb-2025, 21-Feb-2025, Medrxiv : the Preprint Server for Health </w:t>
            </w:r>
            <w:r>
              <w:t>Sciences, 2025.02.16.25322303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39531854</w:t>
              </w:r>
            </w:hyperlink>
            <w:r>
              <w:t xml:space="preserve"> ['Ulfhammer G', 'Yilmaz A', 'Mellgren Å', 'Tyrberg E', 'Sörstedt E', 'Hagberg L', 'Gostner J', 'Fuchs D', '</w:t>
            </w:r>
            <w:r>
              <w:rPr>
                <w:b/>
                <w:u w:val="single"/>
              </w:rPr>
              <w:t>Zetterberg H</w:t>
            </w:r>
            <w:r>
              <w:t>', 'Nilsson S', 'Nyström K', 'Edén</w:t>
            </w:r>
            <w:r>
              <w:t xml:space="preserve"> A', 'Gisslén M'], Asymptomatic Cerebrospinal Fluid HIV-1 Escape: Incidence and Consequences, 20-Feb-2025, The Journal of Infectious Diseases, 231(2):e429-e437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39972340</w:t>
              </w:r>
            </w:hyperlink>
            <w:r>
              <w:t xml:space="preserve"> ['Arslan B', 'Brum WS',</w:t>
            </w:r>
            <w:r>
              <w:t xml:space="preserve"> 'Pola I', 'Therriault J', 'Rahmouni N', 'Stevenson J', 'Servaes S', 'Tan K', 'Vitali P', 'Montembeault M', 'Klostranec J', 'Macedo AC', 'Tissot C', 'Gauthier S', 'Lantero-Rodriguez J', 'Zimmer ER', 'Blennow K', '</w:t>
            </w:r>
            <w:r>
              <w:rPr>
                <w:b/>
                <w:u w:val="single"/>
              </w:rPr>
              <w:t>Zetterberg H</w:t>
            </w:r>
            <w:r>
              <w:t>', 'Rosa-Neto P', 'Benedet AL',</w:t>
            </w:r>
            <w:r>
              <w:t xml:space="preserve"> 'Ashton NJ'], The impact of kidney function on Alzheimer's disease blood biomarkers: implications for predicting amyloid-β positivity, 19-Feb-2025, 19-Feb-2025, Alzheimers Research &amp; </w:t>
            </w:r>
            <w:r>
              <w:lastRenderedPageBreak/>
              <w:t>Therapy, 17(1):48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85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39966925</w:t>
              </w:r>
            </w:hyperlink>
            <w:r>
              <w:t xml:space="preserve"> ['Boccalini C', 'Peretti DE', 'Scheffler M', 'Mu L', 'Griffa A', 'Testart N', 'Allali G', 'Prior JO', 'Ashton NJ', '</w:t>
            </w:r>
            <w:r>
              <w:rPr>
                <w:b/>
                <w:u w:val="single"/>
              </w:rPr>
              <w:t>Zetterberg H</w:t>
            </w:r>
            <w:r>
              <w:t>', 'Blennow K', 'Frisoni GB', 'Garibotto V'], Sex differences in the association of Alzheimer's disease bioma</w:t>
            </w:r>
            <w:r>
              <w:t>rkers and cognition in a multicenter memory clinic study, 18-Feb-2025, 18-Feb-2025, Alzheimers Research &amp; Therapy, 17(1):46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39960728</w:t>
              </w:r>
            </w:hyperlink>
            <w:r>
              <w:t xml:space="preserve"> ['Yun J', 'Shin D', 'Lee EH', 'Kim JP', 'Ham H', 'Gu Y', 'C</w:t>
            </w:r>
            <w:r>
              <w:t>hun MY', 'Kang SH', 'Kim HJ', 'Na DL', 'Kim CH', 'Kim KW', 'Kim SE', 'Kim Y', 'Kim J', 'Jung NY', 'Kim YJ', 'Cho SH', '</w:t>
            </w:r>
            <w:r>
              <w:rPr>
                <w:b/>
                <w:u w:val="single"/>
              </w:rPr>
              <w:t>Zetterberg H</w:t>
            </w:r>
            <w:r>
              <w:t>', 'Blennow K', 'Gonzalez-Ortiz F', 'Ashton NJ', 'Therriault J', 'Rahmouni N', 'Rosa-Neto P', 'Weiner MW', 'Seo SW', 'Jang H'</w:t>
            </w:r>
            <w:r>
              <w:t>], Temporal Dynamics and Biological Variability of Alzheimer Biomarkers, 17-Feb-2025, 17-Feb-2025, Jama Neurology, 82(4):384-96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39990571</w:t>
              </w:r>
            </w:hyperlink>
            <w:r>
              <w:t xml:space="preserve"> ['Lockhart SN', 'Sutphen CL', 'Tanley J', 'Gonzalez-Ort</w:t>
            </w:r>
            <w:r>
              <w:t>iz F', 'Kac PR', 'Habes M', 'Heckbert SR', 'Ashton NJ', 'Mielke MM', 'Koeppe R', 'Rudolph MD', 'Whitlow CT', 'Hiatt KD', 'Craft S', 'Register TC', 'Hayden KM', 'Rapp SR', 'Sachs BC', '</w:t>
            </w:r>
            <w:r>
              <w:rPr>
                <w:b/>
                <w:u w:val="single"/>
              </w:rPr>
              <w:t>Zetterberg H</w:t>
            </w:r>
            <w:r>
              <w:t>', 'Blennow K', 'Karikari TK', 'Hughes TM'], Plasma and neur</w:t>
            </w:r>
            <w:r>
              <w:t>oimaging biomarkers of small vessel disease and Alzheimer's disease in a diverse cohort: MESA, 14-Feb-2025, 14-Feb-2025, Medrxiv : the Preprint Server for Health Sciences, 2025.02.11.25322109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39948603</w:t>
              </w:r>
            </w:hyperlink>
            <w:r>
              <w:t xml:space="preserve"> ['Delaby C', 'Alcolea D', 'Busto G', 'Gabelle A', 'Ayrignac X', 'Bennys K', 'Muiño E', 'Villatoro P', 'Fernández-Cadenas I', 'Pradeilles N', 'Bounasri SE', 'Torres S', 'Hirtz C', '</w:t>
            </w:r>
            <w:r>
              <w:rPr>
                <w:b/>
                <w:u w:val="single"/>
              </w:rPr>
              <w:t>Zetterberg H</w:t>
            </w:r>
            <w:r>
              <w:t xml:space="preserve">', 'Lleó A', 'Fortea J', 'Lehmann S'], Plasma Hepcidin </w:t>
            </w:r>
            <w:r>
              <w:t>as a potential informative biomarker of Alzheimer disease and vascular dementia, 13-Feb-2025, 13-Feb-2025, Alzheimers Research &amp; Therapy, 17(1):42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39473263</w:t>
              </w:r>
            </w:hyperlink>
            <w:r>
              <w:t xml:space="preserve"> ['Sharmin T', 'Chatterjee P', 'Doecke JD', 'Ashton NJ', 'Huynh K', 'Pedrini S', 'Sohrabi HR', 'Heng B', 'Eslick S', '</w:t>
            </w:r>
            <w:r>
              <w:rPr>
                <w:b/>
                <w:u w:val="single"/>
              </w:rPr>
              <w:t>Zetterberg H</w:t>
            </w:r>
            <w:r>
              <w:t>', 'Blennow K', 'Garg M', 'Martins RN'], Circulating medium- and long-chain acylcarnitines are associated with plasma P-tau181</w:t>
            </w:r>
            <w:r>
              <w:t xml:space="preserve"> in cognitively normal older adults, Feb-2025, 30-Oct-2024, Journal of Neurochemistry, 169(2):10.1111/jnc.16244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39485581</w:t>
              </w:r>
            </w:hyperlink>
            <w:r>
              <w:t xml:space="preserve"> ['Aye S', 'Frisell O', '</w:t>
            </w:r>
            <w:r>
              <w:rPr>
                <w:b/>
                <w:u w:val="single"/>
              </w:rPr>
              <w:t>Zetterberg H</w:t>
            </w:r>
            <w:r>
              <w:t xml:space="preserve">', 'Skillbäck TB', 'Kern S', </w:t>
            </w:r>
            <w:r>
              <w:t>'Eriksdotter M', 'Aho E', 'Xia X', 'Winblad B', 'Wimo A', 'Jönsson L'], Costs of Care in Relation to Alzheimer's Disease Severity in Sweden: A National Registry-Based Cohort Study, Feb-2025, 1-Nov-2024, Pharmacoeconomics, 43(2):153-169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39560002</w:t>
              </w:r>
            </w:hyperlink>
            <w:r>
              <w:t xml:space="preserve"> ['Rea Reyes RE', 'Cody KA', 'Wilson RE', '</w:t>
            </w:r>
            <w:r>
              <w:rPr>
                <w:b/>
                <w:u w:val="single"/>
              </w:rPr>
              <w:t>Zetterberg H</w:t>
            </w:r>
            <w:r>
              <w:t>', 'Chin NA', 'Jonaitis EM', 'Bahr M', 'Mandel O', 'Wintlend M', 'Bendlin BB', 'Okonkwo OC', 'Clark LR', 'Zammit M', 'Asthana S', 'Christian BT', 'Be</w:t>
            </w:r>
            <w:r>
              <w:t xml:space="preserve">tthauser TJ', 'Eisenmenger L', 'Langhough RE', 'Johnson SC'], Visual read of F-18florquinitau PET that includes and extends beyond the mesial temporal lobe is associated with increased plasma pTau217 and cognitive decline in a cohort that is enriched with </w:t>
            </w:r>
            <w:r>
              <w:t>risk for Alzheimer's disease, Feb-2025, 19-Nov-2024, Alzheimers &amp; Dementia : the Journal of the Alzheimers Association, 21(2):e14406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39575564</w:t>
              </w:r>
            </w:hyperlink>
            <w:r>
              <w:t xml:space="preserve"> ['Olofsson J', 'Bergström S', 'Mravinacová S', 'Kl</w:t>
            </w:r>
            <w:r>
              <w:t>äppe U', 'Öijerstedt L', '</w:t>
            </w:r>
            <w:r>
              <w:rPr>
                <w:b/>
                <w:u w:val="single"/>
              </w:rPr>
              <w:t>Zetterberg H</w:t>
            </w:r>
            <w:r>
              <w:t>', 'Blennow K', 'Ingre C', 'Nilsson P', 'Månberg A'], Cerebrospinal fluid levels of NfM in relation to NfL and pNfH as prognostic markers in amyotrophic lateral sclerosis, Feb-2025, 22-Nov-2024, Amyotrophic Lateral Scl</w:t>
            </w:r>
            <w:r>
              <w:t>erosis &amp; Frontotemporal Degeneration, 26(1-2):113-123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39639627</w:t>
              </w:r>
            </w:hyperlink>
            <w:r>
              <w:t xml:space="preserve"> ['Gonzalez-Ortiz F', 'Holmegaard L', 'Andersson B', 'Brännmark C', 'Blomstrand C', '</w:t>
            </w:r>
            <w:r>
              <w:rPr>
                <w:b/>
                <w:u w:val="single"/>
              </w:rPr>
              <w:t>Zetterberg H</w:t>
            </w:r>
            <w:r>
              <w:t>', 'Jood K', 'Blennow K', 'Jern C</w:t>
            </w:r>
            <w:r>
              <w:t>', 'Stanne TM'], Plasma brain-derived tau correlates with cerebral infarct volume, Feb-2025, 5-Dec-2024, Journal of Internal Medicine, 297(2):173-185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39641397</w:t>
              </w:r>
            </w:hyperlink>
            <w:r>
              <w:t xml:space="preserve"> ['Bentivenga GM', 'Gonzalez-Ortiz</w:t>
            </w:r>
            <w:r>
              <w:t xml:space="preserve"> F', 'Baiardi S', 'Kirsebom BE', 'Mastrangelo A', 'Mammana A', 'Capellari S', 'Fladby T', '</w:t>
            </w:r>
            <w:r>
              <w:rPr>
                <w:b/>
                <w:u w:val="single"/>
              </w:rPr>
              <w:t>Zetterberg H</w:t>
            </w:r>
            <w:r>
              <w:t>', 'Blennow K', 'Parchi P'], Clinical value of novel blood-based tau biomarkers in Creutzfeldt-Jakob disease, Feb-2025, 6-Dec-2024, Alzheimers &amp; Dementia</w:t>
            </w:r>
            <w:r>
              <w:t xml:space="preserve"> : the Journal of the Alzheimers Association, 21(2):e14422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39701863</w:t>
              </w:r>
            </w:hyperlink>
            <w:r>
              <w:t xml:space="preserve"> ['Bluma M', 'Chiotis K', 'Bucci M', 'Savitcheva I', 'Matton A', 'Kivipelto M', 'Jeromin A', 'De Santis G', 'Di Molfetta G', </w:t>
            </w:r>
            <w:r>
              <w:t>'Ashton NJ', 'Blennow K', '</w:t>
            </w:r>
            <w:r>
              <w:rPr>
                <w:b/>
                <w:u w:val="single"/>
              </w:rPr>
              <w:t>Zetterberg H</w:t>
            </w:r>
            <w:r>
              <w:t>', 'Nordberg A'], Disentangling relationships between Alzheimer's disease plasma biomarkers and established biomarkers in patients of tertiary memory clinics, Feb-2025, 18-Dec-2024, Ebiomedicine, 112:105504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39719507</w:t>
              </w:r>
            </w:hyperlink>
            <w:r>
              <w:t xml:space="preserve"> ['Watamura N', 'Foiani MS', 'Bez S', 'Bourdenx M', 'Santambrogio A', 'Frodsham C', 'Camporesi E', 'Brinkmalm G', '</w:t>
            </w:r>
            <w:r>
              <w:rPr>
                <w:b/>
                <w:u w:val="single"/>
              </w:rPr>
              <w:t>Zetterberg H</w:t>
            </w:r>
            <w:r>
              <w:t>', 'Patel S', 'Kamano N', 'Takahashi M', 'Rueda-Carrasco J', 'Katso</w:t>
            </w:r>
            <w:r>
              <w:t>uri L', 'Fowler S', 'Turkes E', 'Hashimoto S', 'Sasaguri H', 'Saito T', 'Islam AS', 'Benner S', 'Endo T', 'Kobayashi K', 'Ishida C', 'Vendruscolo M', 'Yamada M', 'Duff KE', 'Saido TC'], In vivo hyperphosphorylation of tau is associated with synaptic loss a</w:t>
            </w:r>
            <w:r>
              <w:t>nd behavioral abnormalities in the absence of tau seeds, Feb-2025, 24-Dec-2024, Nature Neuroscience, 28(2):293-307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39732510</w:t>
              </w:r>
            </w:hyperlink>
            <w:r>
              <w:t xml:space="preserve"> ['Gibson LL', 'Gonzalez MC', 'Ashton NJ', 'Tovar-Rios D', 'Blanc F',</w:t>
            </w:r>
            <w:r>
              <w:t xml:space="preserve"> 'Pilotto A', 'Lemstra A', 'Paquet C', 'Ballard C', '</w:t>
            </w:r>
            <w:r>
              <w:rPr>
                <w:b/>
                <w:u w:val="single"/>
              </w:rPr>
              <w:t>Zetterberg H</w:t>
            </w:r>
            <w:r>
              <w:t>', 'Aarsland D'], Plasma phosphorylated tau and neuropsychiatric symptoms in dementia with Lewy bodies, Feb-2025, 28-Dec-2024, Alzheimers &amp; Dementia : the Journal of the Alzheimers Associatio</w:t>
            </w:r>
            <w:r>
              <w:t>n, 21(2):e14434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39737743</w:t>
              </w:r>
            </w:hyperlink>
            <w:r>
              <w:t xml:space="preserve"> ['Ng TKS', 'Udeh-Momoh C', 'Lim MA', 'Gleerup HS', 'Leifert W', 'Ajalo C', 'Ashton N', '</w:t>
            </w:r>
            <w:r>
              <w:rPr>
                <w:b/>
                <w:u w:val="single"/>
              </w:rPr>
              <w:t>Zetterberg H</w:t>
            </w:r>
            <w:r>
              <w:t xml:space="preserve">', 'Rissman </w:t>
            </w:r>
            <w:r>
              <w:lastRenderedPageBreak/>
              <w:t xml:space="preserve">RA', 'Winston CN', "O' Bryant S", 'Jenkins R', 'Carro </w:t>
            </w:r>
            <w:r>
              <w:t>E', 'Orive G', 'Tamburin S', 'Olvera-Rojas M', 'Solis-Urra P', 'Esteban-Cornejo I', 'Santos GAAD', 'Rajan KB', 'Koh D', 'Simonsen AH', 'Slowey PD'], Guidelines for the standardization of pre-analytical variables for salivary biomarker studies in Alzheimer'</w:t>
            </w:r>
            <w:r>
              <w:t>s disease research: An updated review and consensus of the Salivary Biomarkers for Dementia Research Working Group, Feb-2025, 30-Dec-2024, Alzheimers &amp; Dementia : the Journal of the Alzheimers Association, 21(2):e14420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99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39776166</w:t>
              </w:r>
            </w:hyperlink>
            <w:r>
              <w:t xml:space="preserve"> ['Benussi A', 'Huber H', 'Tan K', 'Cantoni V', 'Rivolta J', 'Cotelli MS', 'Benedet AL', 'Blennow K', '</w:t>
            </w:r>
            <w:r>
              <w:rPr>
                <w:b/>
                <w:u w:val="single"/>
              </w:rPr>
              <w:t>Zetterberg H</w:t>
            </w:r>
            <w:r>
              <w:t>', 'Ashton NJ', 'Borroni B'], Plasma p-tau(217) and neurofilament/p-tau(217) ratio in differentiating Alzh</w:t>
            </w:r>
            <w:r>
              <w:t>eimer's disease from syndromes associated with frontotemporal lobar degeneration, Feb-2025, 8-Jan-2025, Alzheimers &amp; Dementia : the Journal of the Alzheimers Association, 21(2):e14482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3977828</w:t>
              </w:r>
              <w:r>
                <w:rPr>
                  <w:color w:val="0000FF" w:themeColor="hyperlink"/>
                  <w:u w:val="single"/>
                </w:rPr>
                <w:t>8</w:t>
              </w:r>
            </w:hyperlink>
            <w:r>
              <w:t xml:space="preserve"> ['Ashton NJ', '</w:t>
            </w:r>
            <w:r>
              <w:rPr>
                <w:b/>
                <w:u w:val="single"/>
              </w:rPr>
              <w:t>Zetterberg H</w:t>
            </w:r>
            <w:r>
              <w:t>'], A blood test for Alzheimer's disease: a decade of progress and success, Feb-2025, 7-Jan-2025, Ebiomedicine, 112:105545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39783876</w:t>
              </w:r>
            </w:hyperlink>
            <w:r>
              <w:t xml:space="preserve"> ['Jauregi-Zinkunegi A', 'Gleas</w:t>
            </w:r>
            <w:r>
              <w:t>on CE', 'Bendlin B', 'Okonkwo O', 'Hermann BP', 'Blennow K', '</w:t>
            </w:r>
            <w:r>
              <w:rPr>
                <w:b/>
                <w:u w:val="single"/>
              </w:rPr>
              <w:t>Zetterberg H</w:t>
            </w:r>
            <w:r>
              <w:t>', 'Hogervorst E', 'Johnson SC', 'Langhough R', 'Mueller KD', 'Bruno D'], Menopausal hormone therapy is associated with worse levels of Alzheimer's disease biomarkers in APOE ε4-carr</w:t>
            </w:r>
            <w:r>
              <w:t>ying women: An observational study, Feb-2025, 9-Jan-2025, Alzheimers &amp; Dementia : the Journal of the Alzheimers Association, 21(2):e14456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39807654</w:t>
              </w:r>
            </w:hyperlink>
            <w:r>
              <w:t xml:space="preserve"> ['Chong JR', 'Hilal S', 'Tan BY', 'Venketasu</w:t>
            </w:r>
            <w:r>
              <w:t>bramanian N', 'Schöll M', '</w:t>
            </w:r>
            <w:r>
              <w:rPr>
                <w:b/>
                <w:u w:val="single"/>
              </w:rPr>
              <w:t>Zetterberg H</w:t>
            </w:r>
            <w:r>
              <w:t>', 'Blennow K', 'Ashton NJ', 'Chen CP', 'Lai MKP'], Clinical utility of plasma p-tau217 in identifying abnormal brain amyloid burden in an Asian cohort with high prevalence of concomitant cerebrovascular disease, Feb-</w:t>
            </w:r>
            <w:r>
              <w:t>2025, 14-Jan-2025, Alzheimers &amp; Dementia : the Journal of the Alzheimers Association, 21(2):e14502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39826304</w:t>
              </w:r>
            </w:hyperlink>
            <w:r>
              <w:t xml:space="preserve"> ['Andersson K', 'Akel S', 'Asztély F', 'Larsson D', '</w:t>
            </w:r>
            <w:r>
              <w:rPr>
                <w:b/>
                <w:u w:val="single"/>
              </w:rPr>
              <w:t>Zetterberg H</w:t>
            </w:r>
            <w:r>
              <w:t>', 'Zelano J'], Hi</w:t>
            </w:r>
            <w:r>
              <w:t>gher plasma total tau concentrations among patients reporting CNS-related side effects from antiseizure medication, Feb-2025, 13-Jan-2025, Seizure, 125:99-105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39853853</w:t>
              </w:r>
            </w:hyperlink>
            <w:r>
              <w:t xml:space="preserve"> ['McKeever A', 'Swann P</w:t>
            </w:r>
            <w:r>
              <w:t>', 'Malpetti M', 'Donaghy PC', 'Thomas A', 'Mak E', 'Carter SF', 'Tan JHK', 'Hong YT', 'Fryer TD', 'Heslegrave A', '</w:t>
            </w:r>
            <w:r>
              <w:rPr>
                <w:b/>
                <w:u w:val="single"/>
              </w:rPr>
              <w:t>Zetterberg H</w:t>
            </w:r>
            <w:r>
              <w:t>', 'Su L', 'Chouliaras L', 'Rowe JB', "O'Brien JT"], Polygenic risk discriminates Lewy body dementia from Alzheimer's disease, F</w:t>
            </w:r>
            <w:r>
              <w:t>eb-2025, 24-Jan-2025, Alzheimers &amp; Dementia : the Journal of the Alzheimers Association, 21(2):e14381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39898436</w:t>
              </w:r>
            </w:hyperlink>
            <w:r>
              <w:t xml:space="preserve"> ['Cacciaglia R', 'Falcón C', 'Benavides GS', 'Brugulat-Serrat A', 'Alomà MM', 'C</w:t>
            </w:r>
            <w:r>
              <w:t>alvet MS', 'Molinuevo JL', 'Fauria K', 'Minguillón C', 'Kollmorgen G', 'Quijano-Rubio C', 'Blennow K', '</w:t>
            </w:r>
            <w:r>
              <w:rPr>
                <w:b/>
                <w:u w:val="single"/>
              </w:rPr>
              <w:t>Zetterberg H</w:t>
            </w:r>
            <w:r>
              <w:t>', 'Lorenzini L', 'Wink AM', 'Ingala S', 'Barkhof F', 'Ritchie CW', 'Gispert JD'], Soluble Aβ pathology predicts neurodegeneration and cogni</w:t>
            </w:r>
            <w:r>
              <w:t>tive decline independently on p-tau in the earliest Alzheimer's continuum: Evidence across two independent cohorts, Feb-2025, 3-Feb-2025, Alzheimers &amp; Dementia : the Journal of the Alzheimers Association, 21(2):e14415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39899427</w:t>
              </w:r>
            </w:hyperlink>
            <w:r>
              <w:t xml:space="preserve"> ['</w:t>
            </w:r>
            <w:r>
              <w:rPr>
                <w:b/>
                <w:u w:val="single"/>
              </w:rPr>
              <w:t>Zetterberg H</w:t>
            </w:r>
            <w:r>
              <w:t>'], Total and ionized calcium concentrations in human cerebrospinal fluid, Feb-2025, 3-Feb-2025, Scandinavian Journal of Clinical and Laboratory Investigation, 85(1):85-86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w:t>
            </w:r>
            <w:r>
              <w:t>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39907189</w:t>
              </w:r>
            </w:hyperlink>
            <w:r>
              <w:t xml:space="preserve"> ['Jang H', 'Shin D', 'Yoo H', '</w:t>
            </w:r>
            <w:r>
              <w:rPr>
                <w:b/>
                <w:u w:val="single"/>
              </w:rPr>
              <w:t>Zetterberg H</w:t>
            </w:r>
            <w:r>
              <w:t>', 'Blennow K', 'Gonzalez-Ortiz F', 'Ashton NJ', 'Day TA', 'Lee EH', 'Yun J', 'Na DL', 'Kim HJ', 'Kang SH', 'Kim KW', 'Kim SE', 'Kim YJ', 'Kim</w:t>
            </w:r>
            <w:r>
              <w:t xml:space="preserve"> Y', 'Kim J', 'Kim CH', 'Chun MY', 'Jung NY', 'Cho SH', 'Kim JP', 'Seo SW'], Differential roles of Alzheimer's disease plasma biomarkers in stepwise biomarker-guided diagnostics, Feb-2025, 5-Feb-2025, Alzheimers &amp; Dementia : the Journal of the Alzheimers A</w:t>
            </w:r>
            <w:r>
              <w:t>ssociation, 21(2):e14526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39907496</w:t>
              </w:r>
            </w:hyperlink>
            <w:r>
              <w:t xml:space="preserve"> ['Ashton NJ', 'Keshavan A', 'Brum WS', 'Andreasson U', 'Arslan B', 'Droescher M', 'Barghorn S', 'Vanbrabant J', 'Lambrechts C', 'Van Loo M', 'Stoops E', 'Iyengar S', 'Ji H', 'Xu X', 'Forrest-Hay A', 'Zhang B', 'Luo Y', 'Jeromin A', 'Vandijck M', 'Bastard </w:t>
            </w:r>
            <w:r>
              <w:t>NL', 'Kolb H', 'Triana-Baltzer G', 'Bali D', 'Janelidze S', 'Yang SY', 'Demos C', 'Romero D', 'Sigal G', 'Wohlstadter J', 'Malyavantham K', 'Khare M', 'Jethwa A', 'Stoeckl L', 'Gobom J', 'Kac PR', 'Gonzalez-Ortiz F', 'Montoliu-Gaya L', 'Hansson O', 'Rissma</w:t>
            </w:r>
            <w:r>
              <w:t>n RA', 'Carrillo MC', 'Shaw LM', 'Blennow K', 'Schott JM', '</w:t>
            </w:r>
            <w:r>
              <w:rPr>
                <w:b/>
                <w:u w:val="single"/>
              </w:rPr>
              <w:t>Zetterberg H</w:t>
            </w:r>
            <w:r>
              <w:t>'], The Alzheimer's Association Global Biomarker Standardization Consortium (GBSC) plasma phospho-tau Round Robin study, Feb-2025, 5-Feb-2025, Alzheimers &amp; Dementia : the Journal of th</w:t>
            </w:r>
            <w:r>
              <w:t>e Alzheimers Association, 21(2):e14508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39911246</w:t>
              </w:r>
            </w:hyperlink>
            <w:r>
              <w:t xml:space="preserve"> ['Gustafson DR', 'Li X', 'Baird AE', '</w:t>
            </w:r>
            <w:r>
              <w:rPr>
                <w:b/>
                <w:u w:val="single"/>
              </w:rPr>
              <w:t>Zetterberg H</w:t>
            </w:r>
            <w:r>
              <w:t>', 'Blennow K', 'Zhang J', 'Spence AB', 'Maki P', 'Sharma A', 'Weber K', 'Yucel R'], Serum NF</w:t>
            </w:r>
            <w:r>
              <w:t>L and neuropsychological performance over ∼8 years in women with and without HIV: a longitudinal repeated measures study, Feb-2025, 21-Jan-2025, Eclinicalmedicine, 80:103052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39930142</w:t>
              </w:r>
            </w:hyperlink>
            <w:r>
              <w:t xml:space="preserve"> ['Islam </w:t>
            </w:r>
            <w:r>
              <w:t>T', 'Hill E', 'Abrahamson EE', 'Servaes S', 'Smirnov DS', 'Zeng X', 'Sehrawat A', 'Chen Y', 'Kac PR', 'Kvartsberg H', 'Olsson M', 'Sjons E', 'Gonzalez-Ortiz F', 'Therriault J', 'Tissot C', 'Del Popolo I', 'Rahmouni N', 'Richardson A', 'Mitchell V', '</w:t>
            </w:r>
            <w:r>
              <w:rPr>
                <w:b/>
                <w:u w:val="single"/>
              </w:rPr>
              <w:t>Zetter</w:t>
            </w:r>
            <w:r>
              <w:rPr>
                <w:b/>
                <w:u w:val="single"/>
              </w:rPr>
              <w:t>berg H</w:t>
            </w:r>
            <w:r>
              <w:t>', 'Pascoal TA', 'Lashley T', 'Wall MJ', 'Galasko D', 'Rosa-Neto P', 'Ikonomovic MD', 'Blennow K', 'Karikari TK'], Phospho-tau serine-262 and serine-356 as biomarkers of pre-tangle soluble tau assemblies in Alzheimer's disease, Feb-2025, 10-Feb-2025,</w:t>
            </w:r>
            <w:r>
              <w:t xml:space="preserve"> Nature Medicine, 31(2):574-588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39936177</w:t>
              </w:r>
            </w:hyperlink>
            <w:r>
              <w:t xml:space="preserve"> ['Cotelli MS', 'Tarantino B', 'Tan K', 'Huber H', 'Cantoni V', 'Bracca V', 'Gasparotti R', 'Premi E', 'Logroscino G', 'Benedet AL', 'Blennow K', '</w:t>
            </w:r>
            <w:r>
              <w:rPr>
                <w:b/>
                <w:u w:val="single"/>
              </w:rPr>
              <w:t>Zett</w:t>
            </w:r>
            <w:r>
              <w:rPr>
                <w:b/>
                <w:u w:val="single"/>
              </w:rPr>
              <w:t>erberg H</w:t>
            </w:r>
            <w:r>
              <w:t xml:space="preserve">', 'Grassi M', 'Ashton NJ', 'Borroni B'], Predicting survival rate by plasma biomarkers and clinical variables in syndromes associated with frontotemporal lobar degeneration, Feb-2025, </w:t>
            </w:r>
            <w:r>
              <w:lastRenderedPageBreak/>
              <w:t>Alzheimers &amp; Dementia : the Journal of the Alzheimers Associati</w:t>
            </w:r>
            <w:r>
              <w:t>on, 21(2):e14558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39985487</w:t>
              </w:r>
            </w:hyperlink>
            <w:r>
              <w:t xml:space="preserve"> ['Karlsson L', 'Vogel J', 'Arvidsson I', 'Åström K', 'Strandberg O', 'Seidlitz J', 'Bethlehem RAI', 'Stomrud E', 'Ossenkoppele R', 'Ashton NJ', '</w:t>
            </w:r>
            <w:r>
              <w:rPr>
                <w:b/>
                <w:u w:val="single"/>
              </w:rPr>
              <w:t>Zetterberg H</w:t>
            </w:r>
            <w:r>
              <w:t>', 'Blen</w:t>
            </w:r>
            <w:r>
              <w:t>now K', 'Palmqvist S', 'Smith R', 'Janelidze S', 'La Joie R', 'Rabinovici GD', 'Binette AP', 'Mattsson-Carlgren N', 'Hansson O'], Machine learning prediction of tau-PET in Alzheimer's disease using plasma, MRI, and clinical data, Feb-2025, Alzheimers &amp; Dem</w:t>
            </w:r>
            <w:r>
              <w:t>entia : the Journal of the Alzheimers Association, 21(2):e14600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39988952</w:t>
              </w:r>
            </w:hyperlink>
            <w:r>
              <w:t xml:space="preserve"> ['Dittrich A', 'Blennow K', 'Tan K', 'Benedet AL', 'Skoog I', 'Höglund K', 'Ashton NJ', '</w:t>
            </w:r>
            <w:r>
              <w:rPr>
                <w:b/>
                <w:u w:val="single"/>
              </w:rPr>
              <w:t>Zetterberg H</w:t>
            </w:r>
            <w:r>
              <w:t>', 'Kern S'], Eva</w:t>
            </w:r>
            <w:r>
              <w:t>luation of two plasma-based proteotyping assays against APOE ε4 genotyping in a memory clinic setting: The Gothenburg H70 Clinical Studies, Feb-2025, Alzheimers &amp; Dementia : the Journal of the Alzheimers Association, 21(2):e14610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39998475</w:t>
              </w:r>
            </w:hyperlink>
            <w:r>
              <w:t xml:space="preserve"> ['Anastasi F', 'Fernández-Lebrero A', 'Ashton NJ', 'Ortiz-Romero P', 'Torres-Torronteras J', 'González-Escalante A', 'Milà-Alomà M', 'Contador J', 'García-Escobar G', 'Manero-Borràs RM', 'N</w:t>
            </w:r>
            <w:r>
              <w:t>avalpotro-Gómez I', 'Jiménez-Moyano E', 'Sahajan A', 'Hao Q', 'Zhang B', 'Jeromin A', 'Le Bastard N', 'Nadal A', 'Mousavi T', 'Kollmorgen G', 'Carboni M', 'Grau-Rivera O', '</w:t>
            </w:r>
            <w:r>
              <w:rPr>
                <w:b/>
                <w:u w:val="single"/>
              </w:rPr>
              <w:t>Zetterberg H</w:t>
            </w:r>
            <w:r>
              <w:t>', 'Del Campo M', 'Blennow K', 'Puig-Pijoan A', 'Suárez-Calvet M'], A h</w:t>
            </w:r>
            <w:r>
              <w:t>ead-to-head comparison of plasma biomarkers to detect Alzheimer's disease in a memory clinic, Feb-2025, Alzheimers &amp; Dementia : the Journal of the Alzheimers Association, 21(2):e14609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4000883</w:t>
              </w:r>
              <w:r>
                <w:rPr>
                  <w:color w:val="0000FF" w:themeColor="hyperlink"/>
                  <w:u w:val="single"/>
                </w:rPr>
                <w:t>2</w:t>
              </w:r>
            </w:hyperlink>
            <w:r>
              <w:t xml:space="preserve"> ['Yakoub Y', 'Gonzalez-Ortiz F', 'Ashton NJ', 'Déry C', 'Strikwerda-Brown C', 'St-Onge F', 'Ourry V', 'Schöll M', 'Geddes MR', 'Ducharme S', 'Montembeault M', 'Rosa-Neto P', 'Soucy JP', 'Breitner JCS', '</w:t>
            </w:r>
            <w:r>
              <w:rPr>
                <w:b/>
                <w:u w:val="single"/>
              </w:rPr>
              <w:t>Zetterberg H</w:t>
            </w:r>
            <w:r>
              <w:t>', 'Blennow K', 'Poirier J', 'Villeneuv</w:t>
            </w:r>
            <w:r>
              <w:t>e S'], Plasma p-tau217 identifies cognitively normal older adults who will develop cognitive impairment in a 10-year window, Feb-2025, Alzheimers &amp; Dementia : the Journal of the Alzheimers Association, 21(2):e14537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39779882</w:t>
              </w:r>
            </w:hyperlink>
            <w:r>
              <w:t xml:space="preserve"> ['Neth BJ', 'Huynh K', 'Giles C', 'Wang T', 'Mellett NA', 'Duong T', 'Blach C', 'Schimmel L', 'Register TC', 'Blennow K', '</w:t>
            </w:r>
            <w:r>
              <w:rPr>
                <w:b/>
                <w:u w:val="single"/>
              </w:rPr>
              <w:t>Zetterberg H</w:t>
            </w:r>
            <w:r>
              <w:t>', 'Batra R', 'Schweickart A', 'Dilmore AH', 'Martino C', 'Arnold M', 'Krumsiek J', 'Han</w:t>
            </w:r>
            <w:r>
              <w:t xml:space="preserve"> X', 'Dorrestein PC', 'Knight R', 'Meikle PJ', 'Craft S', 'Kaddurah-Daouk R'], Consuming a modified Mediterranean ketogenic diet reverses the peripheral lipid signature of Alzheimer's disease in humans, 9-Jan-2025, 9-Jan-2025, Communications Medicine, 5(1)</w:t>
            </w:r>
            <w:r>
              <w:t>:11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39830255</w:t>
              </w:r>
            </w:hyperlink>
            <w:r>
              <w:t xml:space="preserve"> ['Reekes TH', 'Upadhya VR', 'Merenstein JL', 'Cooter-Wright M', 'Madden DJ', 'Reese MA', 'Boykin PC', 'Timko NJ', 'Moul JW', 'Garrigues GE', 'Martucci KT', 'Cohen HJ', 'Whitson HE', 'Mathew JP', 'Devinney MJ', '</w:t>
            </w:r>
            <w:r>
              <w:rPr>
                <w:b/>
                <w:u w:val="single"/>
              </w:rPr>
              <w:t>Zetterberg H</w:t>
            </w:r>
            <w:r>
              <w:t>', 'Blennow K', 'Shaw LM', 'Wali</w:t>
            </w:r>
            <w:r>
              <w:t>gorska T', 'Browndyke JN', 'Berger M'], Predilection for Perplexion: Preoperative microstructural damage is linked to postoperative delirium, 9-Jan-2025, 9-Jan-2025, Medrxiv : the Preprint Server for Health Sciences, 2025.01.08.24319243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39974031</w:t>
              </w:r>
            </w:hyperlink>
            <w:r>
              <w:t xml:space="preserve"> ['Berger M', 'Garcia-Moreno H', 'Ferreira M', 'Hubener-Schmid J', 'Schaprian T', 'Wegner P', 'Elter T', 'Teichmann K', 'Santana MM', 'Grobe-Einsler M', 'Onder D', 'Koyak B', 'Bernsen S', 'de Almeida LP</w:t>
            </w:r>
            <w:r>
              <w:t>', 'Silva P', 'Ribeiro JA', 'Cunha I', 'Gonzalez-Robles C', 'Khan S', 'Heslegrave A', '</w:t>
            </w:r>
            <w:r>
              <w:rPr>
                <w:b/>
                <w:u w:val="single"/>
              </w:rPr>
              <w:t>Zetterberg H</w:t>
            </w:r>
            <w:r>
              <w:t>', 'Lima M', 'Raposo M', 'Ferreira AF', 'Vasconcelos J', 'van de Warrenburg BP', 'van Gaalen J', 'van Prooije TH', 'de Vries J', 'Schols L', 'Riess O', 'Syno</w:t>
            </w:r>
            <w:r>
              <w:t>fzik M', 'Timmann D', 'Thieme A', 'Erdlenbruch F', 'Infante J', 'Pelayo AL', 'Manrique L', 'Reetz K', 'Dogan I', 'Oz G', 'Joers JM', 'Bushara K', 'Onyike C', 'Povazan M', 'Jacobi H', 'Schmahmann JD', 'Ratai EM', 'Schmid M', 'Giunti P', 'Klockgether T', 'Fa</w:t>
            </w:r>
            <w:r>
              <w:t>ber J'], Progression of biological markers in spinocerebellar ataxia type 3: analysis of longitudinal data from the ESMI cohort, 31-Jan-2025, 31-Jan-2025, Medrxiv : the Preprint Server for Health Sciences, 2025.01.30.25321426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39859053</w:t>
              </w:r>
            </w:hyperlink>
            <w:r>
              <w:t xml:space="preserve"> ['Polunosika E', 'Simren J', 'Akmene A', 'Klimovskis N', 'Blennow K', 'Pastare D', '</w:t>
            </w:r>
            <w:r>
              <w:rPr>
                <w:b/>
                <w:u w:val="single"/>
              </w:rPr>
              <w:t>Zetterberg H</w:t>
            </w:r>
            <w:r>
              <w:t>', 'Erts R', 'Karelis G'], Functional and Cognitive Impairment in Patients with Relapsing-Remitting Multiple Scleros</w:t>
            </w:r>
            <w:r>
              <w:t>is: Cognitive Tests and Plasma Neurofilament Light Chain Levels, 3-Jan-2025, 3-Jan-2025, Medicina (Kaunas, Lithuania), 61(1):70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39879633</w:t>
              </w:r>
            </w:hyperlink>
            <w:r>
              <w:t xml:space="preserve"> ['Fernández Arias J', 'Brum WS', 'Salvadó G', 'Therria</w:t>
            </w:r>
            <w:r>
              <w:t xml:space="preserve">ult J', 'Servaes S', 'Wang YT', 'Aumont E', 'Rahmouni N', 'Macedo A', 'Quispialaya K', 'Hosseini SA', 'Kunach P', 'Jia WL', 'Chan T', 'Trudel L', 'Hall B', 'Zheng Y', 'Mohapatra S', 'Mathotaarachchi SS', 'Vitali P', 'Tissot C', 'Bezgin G', 'Iturria-Medina </w:t>
            </w:r>
            <w:r>
              <w:t>Y', 'Ashton NJ', 'Benedet AL', 'Karikari TK', 'Triana-Baltzer G', 'Klostranec J', 'Kolb HC', 'Zimmer ER', 'Janelidze S', 'Mattson-Carlgren N', 'Stomrud E', 'Palmqvist S', '</w:t>
            </w:r>
            <w:r>
              <w:rPr>
                <w:b/>
                <w:u w:val="single"/>
              </w:rPr>
              <w:t>Zetterberg H</w:t>
            </w:r>
            <w:r>
              <w:t>', 'Blennow K', 'Pascoal T', 'Montembeault M', 'Hansson O', 'Rosa-Neto P</w:t>
            </w:r>
            <w:r>
              <w:t>'], Plasma phosphorylated tau217 strongly associates with memory deficits in the Alzheimer's disease spectrum, 29-Jan-2025, 29-Jan-2025, Brain : A Journal of Neurology, awaf033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39715476</w:t>
              </w:r>
            </w:hyperlink>
            <w:r>
              <w:t xml:space="preserve"> ['Qui</w:t>
            </w:r>
            <w:r>
              <w:t>spialaya KM', 'Therriault J', 'Aliaga A', 'Benedet AL', 'Ashton NJ', 'Karikari T', 'Cassa Macedo A', 'Rahmouni N', 'Tissot C', 'Fernandez Arias J', 'Wang YT', 'Trudel L', 'Hosseini SA', 'Matsudaira T', 'Chan T', 'Pascoal T', 'Gilfix B', 'Vitali P', 'Zimmer</w:t>
            </w:r>
            <w:r>
              <w:t xml:space="preserve"> ER', 'Provost K', 'Soucy JP', 'Gauthier S', '</w:t>
            </w:r>
            <w:r>
              <w:rPr>
                <w:b/>
                <w:u w:val="single"/>
              </w:rPr>
              <w:t>Zetterberg H</w:t>
            </w:r>
            <w:r>
              <w:t>', 'Jean-Claude BJ', 'Blennow K', 'Rosa-Neto P'], Comparison of Plasma p-tau217 and (18)FFDG-PET for Identifying Alzheimer Disease in People With Early-Onset or Atypical Dementia, 28-Jan-2025, 23-De</w:t>
            </w:r>
            <w:r>
              <w:t>c-2024, Neurology, 104(2):e210211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39865747</w:t>
              </w:r>
            </w:hyperlink>
            <w:r>
              <w:t xml:space="preserve"> ['Altaras C', 'Ly MT', 'Schultz O', 'Barr WB', 'Banks SJ', 'Wethe JV', 'Tripodis Y', 'Adler CH', 'Balcer LJ', 'Bernick </w:t>
            </w:r>
            <w:r>
              <w:lastRenderedPageBreak/>
              <w:t>C', '</w:t>
            </w:r>
            <w:r>
              <w:rPr>
                <w:b/>
                <w:u w:val="single"/>
              </w:rPr>
              <w:t>Zetterberg H</w:t>
            </w:r>
            <w:r>
              <w:t xml:space="preserve">', 'Blennow </w:t>
            </w:r>
            <w:r>
              <w:t>K', 'Ashton N', 'Peskind E', 'Cantu RC', 'Coleman MJ', 'Lin AP', 'Koerte IK', 'Bouix S', 'Daneshvar D', 'Dodick DW', 'Geda YE', 'Katz DL', 'Weller JL', 'Mez J', 'Palmisano JN', 'Martin B', 'Cummings JL', 'Reiman EM', 'Shenton ME', 'Stern RA', 'Alosco ML'],</w:t>
            </w:r>
            <w:r>
              <w:t xml:space="preserve"> Dispersion-based cognitive intra-individual variability in former American football players: Association with traumatic encephalopathy syndrome, repetitive head impacts, and biomarkers, 26-Jan-2025, 26-Jan-2025, The Clinical Neuropsychologist, 1-29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123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39975899</w:t>
              </w:r>
            </w:hyperlink>
            <w:r>
              <w:t xml:space="preserve"> ['Wood JI', 'Dulewicz M', 'Ge J', 'Stringer K', 'Szadziewska A', 'Desai S', 'Koutarapu S', 'Hajar HB', 'Fenson L', 'Blennow K', '</w:t>
            </w:r>
            <w:r>
              <w:rPr>
                <w:b/>
                <w:u w:val="single"/>
              </w:rPr>
              <w:t>Zetterberg H</w:t>
            </w:r>
            <w:r>
              <w:t>', 'Cummings DM', 'Savas JN', 'Edwards FA', 'Ha</w:t>
            </w:r>
            <w:r>
              <w:t>nrieder J'], Isotope Encoded Spatial Biology Identifies Amyloid Plaque-Age-Dependent Structural Maturation, Synaptic Loss, and Increased Toxicity, 22-Jan-2025, 22-Jan-2025, Research Square</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39</w:t>
              </w:r>
              <w:r>
                <w:rPr>
                  <w:color w:val="0000FF" w:themeColor="hyperlink"/>
                  <w:u w:val="single"/>
                </w:rPr>
                <w:t>838483</w:t>
              </w:r>
            </w:hyperlink>
            <w:r>
              <w:t xml:space="preserve"> ['Clemmensen FK', 'Gramkow MH', 'Simonsen AH', 'Ashton NJ', 'Huber H', 'Blennow K', '</w:t>
            </w:r>
            <w:r>
              <w:rPr>
                <w:b/>
                <w:u w:val="single"/>
              </w:rPr>
              <w:t>Zetterberg H</w:t>
            </w:r>
            <w:r>
              <w:t>', 'Waldemar G', 'Hasselbalch SG', 'Frederiksen KS'], Short-term variability of Alzheimer's disease plasma biomarkers in a mixed memory clinic cohort, 2</w:t>
            </w:r>
            <w:r>
              <w:t>1-Jan-2025, 21-Jan-2025, Alzheimers Research &amp; Therapy, 17(1):26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39834028</w:t>
              </w:r>
            </w:hyperlink>
            <w:r>
              <w:t xml:space="preserve"> ['Ly MT', 'Altaras C', 'Tripodis Y', 'Adler CH', 'Balcer LJ', 'Bernick C', '</w:t>
            </w:r>
            <w:r>
              <w:rPr>
                <w:b/>
                <w:u w:val="single"/>
              </w:rPr>
              <w:t>Zetterberg H</w:t>
            </w:r>
            <w:r>
              <w:t>', 'Blennow K', 'Peskind ER',</w:t>
            </w:r>
            <w:r>
              <w:t xml:space="preserve"> 'Banks SJ', 'Barr WB', 'Wethe JV', 'Lenio S', 'Bondi MW', 'Delano-Wood LM', 'Cantu RC', 'Coleman MJ', 'Dodick DW', 'Mez J', 'Daneshvar DH', 'Palmisano JN', 'Martin B', 'Lin AP', 'Koerte IK', 'Bouix S', 'Cummings JL', 'Reiman EM', 'Shenton ME', 'Stern RA',</w:t>
            </w:r>
            <w:r>
              <w:t xml:space="preserve"> 'Alosco ML'], Single- versus two-test criteria for cognitive impairment: associations with CSF and imaging markers in former American football players, 20-Jan-2025, 20-Jan-2025, The Clinical Neuropsychologist, 1-25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39841474</w:t>
              </w:r>
            </w:hyperlink>
            <w:r>
              <w:t xml:space="preserve"> ['Oomens JE', 'van Gils V', 'Vos SJB', 'Freeze WM', 'Maserejian NN', 'Curiale G', 'Gillis C', 'Boada M', 'van der Flier WM', 'Hort J', 'Johnson SC', 'Lleó A', 'Ramakers IH', 'Rodrigue KM', 'Sánchez-Juan P', 'Sarazin M', 'Scarmeas N', '</w:t>
            </w:r>
            <w:r>
              <w:rPr>
                <w:b/>
                <w:u w:val="single"/>
              </w:rPr>
              <w:t>Zetterberg H</w:t>
            </w:r>
            <w:r>
              <w:t>', 'Alco</w:t>
            </w:r>
            <w:r>
              <w:t>lea D', 'Barkhof F', 'Blennow K', 'Bottlaender M', 'den Braber A', 'Cerman J', 'Drake-Perez M', 'Fortea J', 'Handels R', 'Ingala S', 'Jiménez-Bonilla JF', 'Karavasilis S', 'Lagarde J', 'Legdeur N', 'Lorenzini L', 'Marquié M', 'Moonen JEF', 'Olivieri P', 'O</w:t>
            </w:r>
            <w:r>
              <w:t>rellana A', 'Ossenkoppele R', 'Rivera-Rivera LA', 'Rodríguez-Rodriguez E', 'Ruiz Laza A', 'Teunissen CE', 'Tijms BM', 'Velonakis G', 'Verhey FRJ', 'Visser PJ', 'Jansen WJ'], Cerebral Microbleeds and Amyloid Pathology Estimates From the Amyloid Biomarker St</w:t>
            </w:r>
            <w:r>
              <w:t>udy, 2-Jan-2025, 2-Jan-2025, Jama Network Open, 8(1):e2455571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39825066</w:t>
              </w:r>
            </w:hyperlink>
            <w:r>
              <w:t xml:space="preserve"> ['Linard M', 'Garrigue I', 'Vellas B', 'Coley N', '</w:t>
            </w:r>
            <w:r>
              <w:rPr>
                <w:b/>
                <w:u w:val="single"/>
              </w:rPr>
              <w:t>Zetterberg H</w:t>
            </w:r>
            <w:r>
              <w:t>', 'Blennow K', 'Ashton NJ', 'Payoux P', 'Salabert AS', '</w:t>
            </w:r>
            <w:r>
              <w:t>Dartigues JF', 'Mazere J', 'Andrieu S', 'Helmer C'], Association between herpes simplex virus infection and Alzheimer's disease biomarkers: analysis within the MAPT trial, 18-Jan-2025, 18-Jan-2025, Scientific Reports, 15(1):2362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39827219</w:t>
              </w:r>
            </w:hyperlink>
            <w:r>
              <w:t xml:space="preserve"> ['Ao J', 'Picard C', 'Auld D', '</w:t>
            </w:r>
            <w:r>
              <w:rPr>
                <w:b/>
                <w:u w:val="single"/>
              </w:rPr>
              <w:t>Zetterberg H</w:t>
            </w:r>
            <w:r>
              <w:t>', 'Brinkmalm A', 'Blennow K', 'Villeneuve S', 'Breitner JCS', 'Poirier J'], Novel synaptic markers predict early tau pathology and cognitive deficit in an asymptoma</w:t>
            </w:r>
            <w:r>
              <w:t>tic population at risk of Alzheimer's disease, 18-Jan-2025, 18-Jan-2025, Molecular Psychiatry, 30(7):2810-2820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39827936</w:t>
              </w:r>
            </w:hyperlink>
            <w:r>
              <w:t xml:space="preserve"> ['Göteson A', 'Holmén-Larsson J', 'Celik H', 'Pelanis A', 'Sellgren CM'</w:t>
            </w:r>
            <w:r>
              <w:t>, 'Sparding T', 'Pålsson E', '</w:t>
            </w:r>
            <w:r>
              <w:rPr>
                <w:b/>
                <w:u w:val="single"/>
              </w:rPr>
              <w:t>Zetterberg H</w:t>
            </w:r>
            <w:r>
              <w:t>', 'Blennow K', 'Jonsson L', 'Gobom J', 'Landén M'], Mapping the Cerebrospinal Fluid Proteome in Bipolar Disorder, 17-Jan-2025, 17-Jan-2025, Biological Psychiatry, S0006-3223(25)00029-0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39393903</w:t>
              </w:r>
            </w:hyperlink>
            <w:r>
              <w:t xml:space="preserve"> ['Graham NS', 'Blissitt G', 'Zimmerman K', 'Orton L', 'Friedland D', 'Coady E', 'Laban R', 'Veleva E', 'Heslegrave AJ', '</w:t>
            </w:r>
            <w:r>
              <w:rPr>
                <w:b/>
                <w:u w:val="single"/>
              </w:rPr>
              <w:t>Zetterberg H</w:t>
            </w:r>
            <w:r>
              <w:t>', 'Schofield S', 'Fear NT', 'Boos CJ', 'Bull AMJ', 'Ben</w:t>
            </w:r>
            <w:r>
              <w:t>nett A', 'Sharp DJ'], Poor long-term outcomes and abnormal neurodegeneration biomarkers after military traumatic brain injury: the ADVANCE study, 16-Jan-2025, 16-Jan-2025, Journal of Neurology, Neurosurgery, and Psychiatry, 96(2):105-113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39718440</w:t>
              </w:r>
            </w:hyperlink>
            <w:r>
              <w:t xml:space="preserve"> ['Böken D', 'Xia Z', 'Lam JYL', 'Fertan E', 'Wu Y', 'English EA', 'Konc J', 'Layburn F', 'Bernardes GJL', '</w:t>
            </w:r>
            <w:r>
              <w:rPr>
                <w:b/>
                <w:u w:val="single"/>
              </w:rPr>
              <w:t>Zetterberg H</w:t>
            </w:r>
            <w:r>
              <w:t>', 'Cheetham MR', 'Klenerman D'], Ultrasensitive Protein Aggregate Quantification</w:t>
            </w:r>
            <w:r>
              <w:t xml:space="preserve"> Assays for Neurodegenerative Diseases on the Simoa Platform, 14-Jan-2025, 24-Dec-2024, Analytical Chemistry, 97(1):290-299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39128995</w:t>
              </w:r>
            </w:hyperlink>
            <w:r>
              <w:t xml:space="preserve"> ['Zhang Z', 'Xue P', 'Bendlin BB', '</w:t>
            </w:r>
            <w:r>
              <w:rPr>
                <w:b/>
                <w:u w:val="single"/>
              </w:rPr>
              <w:t>Zetterberg H</w:t>
            </w:r>
            <w:r>
              <w:t>', 'De Fel</w:t>
            </w:r>
            <w:r>
              <w:t>ice F', 'Tan X', 'Benedict C'], Melatonin: A potential nighttime guardian against Alzheimer's, Jan-2025, 11-Aug-2024, Molecular Psychiatry, 30(1):237-250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39450480</w:t>
              </w:r>
            </w:hyperlink>
            <w:r>
              <w:t xml:space="preserve"> ['Gundersen JK', 'Gonzalez-O</w:t>
            </w:r>
            <w:r>
              <w:t>rtiz F', 'Karikari T', 'Kirsebom BE', 'Mertes K', '</w:t>
            </w:r>
            <w:r>
              <w:rPr>
                <w:b/>
                <w:u w:val="single"/>
              </w:rPr>
              <w:t>Zetterberg H</w:t>
            </w:r>
            <w:r>
              <w:t>', 'Kvartsberg H', 'Rønning OM', 'Gísladóttir B', 'Blennow K', 'Fladby T'], Neuronal plasma biomarkers in acute ischemic stroke, Jan-2025, 25-Oct-2024, Journal of Cerebral Blood Flow and Metabo</w:t>
            </w:r>
            <w:r>
              <w:t>lism : Official Journal of the International Society of Cerebral Blood Flow and Metabolism, 45(1):77-84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39535473</w:t>
              </w:r>
            </w:hyperlink>
            <w:r>
              <w:t xml:space="preserve"> ['Lee EH', 'Kang SH', 'Shin D', 'Kim YJ', '</w:t>
            </w:r>
            <w:r>
              <w:rPr>
                <w:b/>
                <w:u w:val="single"/>
              </w:rPr>
              <w:t>Zetterberg H</w:t>
            </w:r>
            <w:r>
              <w:t>', 'Blennow K', 'Gonzal</w:t>
            </w:r>
            <w:r>
              <w:t>ez-Ortiz F', 'Ashton NJ', 'Cheon BK', 'Yoo H', 'Ham H', 'Yun J', 'Kim JP', 'Kim HJ', 'Na DL', 'Jang H', 'Seo SW'], Plasma Alzheimer's disease biomarker variability: Amyloid-independent and amyloid-dependent factors, Jan-2025, 13-Nov-2024, Alzheimers &amp; Deme</w:t>
            </w:r>
            <w:r>
              <w:t>ntia : the Journal of the Alzheimers Association, 21(1):e14368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39535517</w:t>
              </w:r>
            </w:hyperlink>
            <w:r>
              <w:t xml:space="preserve"> ['Petersen ME', 'Flores-Aguilar L', 'Head E', 'Montoliu-Gaya L', 'Strydom A', 'Pape SE', 'Fortea J', 'Ashton NJ', 'Udeh</w:t>
            </w:r>
            <w:r>
              <w:t>-Momoh C', "O'Bryant SE", 'German D', 'Despa F', 'Mapstone M', '</w:t>
            </w:r>
            <w:r>
              <w:rPr>
                <w:b/>
                <w:u w:val="single"/>
              </w:rPr>
              <w:t>Zetterberg H</w:t>
            </w:r>
            <w:r>
              <w:t xml:space="preserve">'], Blood biomarkers in Down syndrome: Facilitating Alzheimer's disease detection and monitoring, Jan-2025, 13-Nov-2024, Alzheimers &amp; Dementia : the Journal of the Alzheimers </w:t>
            </w:r>
            <w:r>
              <w:t>Association, 21(1):e14364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136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39559926</w:t>
              </w:r>
            </w:hyperlink>
            <w:r>
              <w:t xml:space="preserve"> ['Lin WZ', 'Yu D', 'Xiong LY', 'Zebarth J', 'Wang R', 'Fischer CE', 'Rajji TK', 'Tang-Wai DF', 'Tartaglia C', 'Saposnik G', 'Swartz RH', 'Grimes DA', 'Lang </w:t>
            </w:r>
            <w:r>
              <w:t>AE', 'Hegele RA', 'Farhan S', 'Ramirez J', 'Symons S', 'Goubran M', 'Binns MA', 'Lou W', 'Dixon RA', 'Orange JB', 'Roberts AC', 'Troyer AK', '</w:t>
            </w:r>
            <w:r>
              <w:rPr>
                <w:b/>
                <w:u w:val="single"/>
              </w:rPr>
              <w:t>Zetterberg H</w:t>
            </w:r>
            <w:r>
              <w:t xml:space="preserve">', 'Herrmann N', 'Rabin JS', 'MacIntosh BJ', 'Masellis M', 'Lanctôt KL', 'Black SE', 'Swardfager W'], </w:t>
            </w:r>
            <w:r>
              <w:t>Homocysteine, neurodegenerative biomarkers, and APOE ε4 in neurodegenerative diseases, Jan-2025, 19-Nov-2024, Alzheimers &amp; Dementia : the Journal of the Alzheimers Association, 21(1):e14376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w:t>
              </w:r>
              <w:r>
                <w:rPr>
                  <w:color w:val="0000FF" w:themeColor="hyperlink"/>
                  <w:u w:val="single"/>
                </w:rPr>
                <w:t>9609257</w:t>
              </w:r>
            </w:hyperlink>
            <w:r>
              <w:t xml:space="preserve"> ['Joynes CM', 'Bilgel M', 'An Y', 'Moghekar AR', 'Ashton NJ', 'Kac PR', 'Karikari TK', 'Blennow K', '</w:t>
            </w:r>
            <w:r>
              <w:rPr>
                <w:b/>
                <w:u w:val="single"/>
              </w:rPr>
              <w:t>Zetterberg H</w:t>
            </w:r>
            <w:r>
              <w:t xml:space="preserve">', 'Thambisetty M', 'Ferrucci L', 'Resnick SM', 'Walker KA'], Sex differences in the trajectories of plasma biomarkers, brain atrophy, </w:t>
            </w:r>
            <w:r>
              <w:t>and cognitive decline relative to amyloid onset, Jan-2025, 28-Nov-2024, Alzheimers &amp; Dementia : the Journal of the Alzheimers Association, 21(1):e14405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39614734</w:t>
              </w:r>
            </w:hyperlink>
            <w:r>
              <w:t xml:space="preserve"> ['Huber H', 'Cantoni V', 'Altomare D', 'Grötschel L', 'Montoliu-Gaya L', 'Meda F', 'Kvartsberg H', 'Libri I', 'Cotelli MS', '</w:t>
            </w:r>
            <w:r>
              <w:rPr>
                <w:b/>
                <w:u w:val="single"/>
              </w:rPr>
              <w:t>Zetterberg H</w:t>
            </w:r>
            <w:r>
              <w:t xml:space="preserve">', 'Blennow K', 'Borroni B', 'Ashton NJ'], The detection of GRN mutation carriers by progranulin blood protein levels </w:t>
            </w:r>
            <w:r>
              <w:t>from finger-stick collection, Jan-2025, 30-Nov-2024, Alzheimers &amp; Dementia : the Journal of the Alzheimers Association, 21(1):e14259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39625101</w:t>
              </w:r>
            </w:hyperlink>
            <w:r>
              <w:t xml:space="preserve"> ['Teunissen CE', 'Kolster R', 'Triana-Baltzer G',</w:t>
            </w:r>
            <w:r>
              <w:t xml:space="preserve"> 'Janelidze S', '</w:t>
            </w:r>
            <w:r>
              <w:rPr>
                <w:b/>
                <w:u w:val="single"/>
              </w:rPr>
              <w:t>Zetterberg H</w:t>
            </w:r>
            <w:r>
              <w:t>', 'Kolb HC'], Plasma p-tau immunoassays in clinical research for Alzheimer's disease, Jan-2025, 3-Dec-2024, Alzheimers &amp; Dementia : the Journal of the Alzheimers Association, 21(1):e14397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39637966</w:t>
              </w:r>
            </w:hyperlink>
            <w:r>
              <w:t xml:space="preserve"> ['Þorgeirsdóttir B', 'Sievert T', 'Lybeck A', 'Ashton NJ', 'Blennow K', '</w:t>
            </w:r>
            <w:r>
              <w:rPr>
                <w:b/>
                <w:u w:val="single"/>
              </w:rPr>
              <w:t>Zetterberg H</w:t>
            </w:r>
            <w:r>
              <w:t>', 'Friberg H', 'Frigyesi A'], Plasma phosphorylated tau (p-tau231) and total tau (t-tau) as prognostic markers of neurological outcome</w:t>
            </w:r>
            <w:r>
              <w:t xml:space="preserve"> after cardiac arrest - a multicentre study, Jan-2025, 3-Dec-2024, Resuscitation, 206:110450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39642472</w:t>
              </w:r>
            </w:hyperlink>
            <w:r>
              <w:t xml:space="preserve"> ['Rymo I', '</w:t>
            </w:r>
            <w:r>
              <w:rPr>
                <w:b/>
                <w:u w:val="single"/>
              </w:rPr>
              <w:t>Zetterberg H</w:t>
            </w:r>
            <w:r>
              <w:t>', 'Blennow K', 'Kern S', 'Skoog I', 'Sacuiu S', 'Waern M'], High</w:t>
            </w:r>
            <w:r>
              <w:t xml:space="preserve"> CSF neurogranin level is related to lifetime reports of passive suicidal ideation in a population-based sample of older adults, Jan-2025, 26-Nov-2024, Journal of Psychiatric Research, 181:340-347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39807681</w:t>
              </w:r>
            </w:hyperlink>
            <w:r>
              <w:t xml:space="preserve"> ['Wolk DA', 'Nelson PT', 'Apostolova L', 'Arfanakis K', 'Boyle PA', 'Carlsson CM', 'Corriveau-Lecavalier N', 'Dacks P', 'Dickerson BC', 'Domoto-Reilly K', 'Dugger BN', 'Edelmayer R', 'Fardo DW', 'Grothe MJ', 'Hohman TJ', 'Irwin DJ', 'Jicha G</w:t>
            </w:r>
            <w:r>
              <w:t>A', 'Jones DT', 'Kawas CH', 'Lee EB', 'Lincoln K', 'Maestre GE', 'Mormino EC', 'Onyike CU', 'Petersen RC', 'Rabinovici GD', 'Rademakers R', 'Raman R', 'Rascovsky K', 'Rissman RA', 'Rogalski E', 'Scheltens P', 'Sperling RA', 'Yang HS', 'Yu L', '</w:t>
            </w:r>
            <w:r>
              <w:rPr>
                <w:b/>
                <w:u w:val="single"/>
              </w:rPr>
              <w:t>Zetterberg H</w:t>
            </w:r>
            <w:r>
              <w:t>', 'Schneider JA'], Clinical criteria for limbic-predominant age-related TDP-43 encephalopathy, Jan-2025, 14-Jan-2025, Alzheimers &amp; Dementia : the Journal of the Alzheimers Association, 21(1):e14202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39723106</w:t>
              </w:r>
            </w:hyperlink>
            <w:r>
              <w:t xml:space="preserve"> ['Cacciaglia R', 'Shekari M', 'Salvadó G', 'Milà-Alomà M', 'Falcon C', 'Sánchez-Benavides G', 'Minguillón C', 'Fauria K', 'Grau-Rivera O', 'Molinuevo JL', 'Blennow K', '</w:t>
            </w:r>
            <w:r>
              <w:rPr>
                <w:b/>
                <w:u w:val="single"/>
              </w:rPr>
              <w:t>Zetterberg H</w:t>
            </w:r>
            <w:r>
              <w:t>', 'Quevenco FC', 'Suárez-Calvet M', 'Gispert JD'], The CS</w:t>
            </w:r>
            <w:r>
              <w:t>F p-tau/β-amyloid 42 ratio correlates with brain structure and fibrillary β-amyloid deposition in cognitively unimpaired individuals at the earliest stages of pre-clinical Alzheimer's disease, 2025, 13-Dec-2024, Brain Communications, 7(1):fcae451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39737468</w:t>
              </w:r>
            </w:hyperlink>
            <w:r>
              <w:t xml:space="preserve"> ['Bratseth V', 'Watne LO', 'Neerland BE', 'Halaas NB', 'Pollmann CT', 'Karabeg A', 'Odegaard OT', 'Sydnes K', '</w:t>
            </w:r>
            <w:r>
              <w:rPr>
                <w:b/>
                <w:u w:val="single"/>
              </w:rPr>
              <w:t>Zetterberg H</w:t>
            </w:r>
            <w:r>
              <w:t>', 'Seljeflot I', 'Helseth R'], Increased cell-free DNA in CSF and s</w:t>
            </w:r>
            <w:r>
              <w:t>erum of hip fracture patients with delirium, 2025, 16-Dec-2024, Brain Communications, 7(1):fcae452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39816193</w:t>
              </w:r>
            </w:hyperlink>
            <w:r>
              <w:t xml:space="preserve"> ['Ng B', '</w:t>
            </w:r>
            <w:r>
              <w:rPr>
                <w:b/>
                <w:u w:val="single"/>
              </w:rPr>
              <w:t>Zetterberg H</w:t>
            </w:r>
            <w:r>
              <w:t xml:space="preserve">'], Know your brain aging to know your resilience in </w:t>
            </w:r>
            <w:r>
              <w:t>neurodegenerative diseases, 2025, 15-Jan-2025, Brain Communications, 7(1):fcae467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39839839</w:t>
              </w:r>
            </w:hyperlink>
            <w:r>
              <w:t xml:space="preserve"> ['Rydén L', 'Seidu NM', 'Wetterberg H', 'Najar J', 'Waern M', 'Kern S', 'Blennow K', '</w:t>
            </w:r>
            <w:r>
              <w:rPr>
                <w:b/>
                <w:u w:val="single"/>
              </w:rPr>
              <w:t>Zetterberg H</w:t>
            </w:r>
            <w:r>
              <w:t>',</w:t>
            </w:r>
            <w:r>
              <w:t xml:space="preserve"> 'Skoog I', 'Zettergren A'], Polygenic risk scores for atrial fibrillation and heart failure and the risk of stroke and dementia, 2025, 7-Jan-2025, Brain Communications, 7(1):fcae477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39845736</w:t>
              </w:r>
            </w:hyperlink>
            <w:r>
              <w:t xml:space="preserve"> ['Wang YT', 'Ashton NJ', 'Therriault J', 'Benedet AL', 'Macedo AC', 'Pola I', 'Aumont E', 'Di Molfetta G', 'Fernandez-Arias J', 'Tan K', 'Rahmouni N', 'Servaes SJG', 'Isaacson R', 'Chan T', 'Hosseini SA', 'Tissot C', 'Mathotaarachchi S', 'Stevenson J', 'L</w:t>
            </w:r>
            <w:r>
              <w:t>ussier FZ', 'Pascoal TA', 'Gauthier S', 'Blennow K', '</w:t>
            </w:r>
            <w:r>
              <w:rPr>
                <w:b/>
                <w:u w:val="single"/>
              </w:rPr>
              <w:t>Zetterberg H</w:t>
            </w:r>
            <w:r>
              <w:t>', 'Rosa-Neto P'], Identify biological Alzheimer's disease using a novel nucleic acid-linked protein immunoassay, 2025, 7-Jan-2025, Brain Communications, 7(1):fcaf004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40007799</w:t>
              </w:r>
            </w:hyperlink>
            <w:r>
              <w:t xml:space="preserve"> ['Koivikko P', 'Katila AJ', 'Takala RS', 'Hossain I', 'Luoto TM', 'Raj R', 'Koivisto M', 'Tenovuo O', 'Blennow K', 'Hutchinson P', 'Maanpää HR', 'Mohammadian M', 'Newcombe VF', 'Sanchez JC', 'Tallus J', 'v</w:t>
            </w:r>
            <w:r>
              <w:t>an Gils M', '</w:t>
            </w:r>
            <w:r>
              <w:rPr>
                <w:b/>
                <w:u w:val="single"/>
              </w:rPr>
              <w:t>Zetterberg H</w:t>
            </w:r>
            <w:r>
              <w:t>', 'Posti JP'], Blood biomarkers to identify patients with different intracranial lesion combinations after traumatic brain injury, 2025, 31-Jan-2025, Brain &amp; Spine, 5:104195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40114782</w:t>
              </w:r>
            </w:hyperlink>
            <w:r>
              <w:t xml:space="preserve"> ['Akel S', 'Axelsson M', 'Asztely F', '</w:t>
            </w:r>
            <w:r>
              <w:rPr>
                <w:b/>
                <w:u w:val="single"/>
              </w:rPr>
              <w:t>Zetterberg H</w:t>
            </w:r>
            <w:r>
              <w:t>', 'Zelano J'], Higher plasma neurofilament-light chain concentration in drug-resistant epilepsy, 2025, 11-Mar-2025, Brain Communications, 7(2):fcaf108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40248348</w:t>
              </w:r>
            </w:hyperlink>
            <w:r>
              <w:t xml:space="preserve"> ['Becker B', 'Gobom J', 'Brinkmalm G', 'Andreasson U', 'Meda FJ', '</w:t>
            </w:r>
            <w:r>
              <w:rPr>
                <w:b/>
                <w:u w:val="single"/>
              </w:rPr>
              <w:t>Zetterberg H</w:t>
            </w:r>
            <w:r>
              <w:t>', 'Blennow K'], Novel insights into the molecular nature of neurofilament light polypeptide species in cerebrospinal fluid, 2025, 2-Apr-2</w:t>
            </w:r>
            <w:r>
              <w:t xml:space="preserve">025, Brain </w:t>
            </w:r>
            <w:r>
              <w:lastRenderedPageBreak/>
              <w:t>Communications, 7(2):fcaf129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151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39736697</w:t>
              </w:r>
            </w:hyperlink>
            <w:r>
              <w:t xml:space="preserve"> ['Van Egroo M', 'Beckers E', 'Ashton NJ', 'Blennow K', '</w:t>
            </w:r>
            <w:r>
              <w:rPr>
                <w:b/>
                <w:u w:val="single"/>
              </w:rPr>
              <w:t>Zetterberg H</w:t>
            </w:r>
            <w:r>
              <w:t>', 'Jacobs HIL'], Sex differences in the relationships between 24-h rest-a</w:t>
            </w:r>
            <w:r>
              <w:t>ctivity patterns and plasma markers of Alzheimer's disease pathology, 30-Dec-2024, 30-Dec-2024, Alzheimers Research &amp; Therapy, 16(1):277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39759333</w:t>
              </w:r>
            </w:hyperlink>
            <w:r>
              <w:t xml:space="preserve"> ['Perellón-Alfonso R', 'Abellaneda-Pérez K', </w:t>
            </w:r>
            <w:r>
              <w:t>'Pileckyte I', 'Cabello-Toscano M', 'Mulet-Pons L', 'Vaqué-Alcázar L', 'Cattaneo G', 'Redondo-Camós M', 'España-Irla G', 'Delgado-Gallen S', 'Sánchez JS', '</w:t>
            </w:r>
            <w:r>
              <w:rPr>
                <w:b/>
                <w:u w:val="single"/>
              </w:rPr>
              <w:t>Zetterberg H</w:t>
            </w:r>
            <w:r>
              <w:t>', 'Tormos JM', 'Franzmeier N', 'Pascual-Leone A', 'Bartrés-Faz D'], Spontaneous and per</w:t>
            </w:r>
            <w:r>
              <w:t>turbation-based EEG cortical excitability markers are associated with plasma p-tau181 concentration in healthy middle-aged adults, 30-Dec-2024, 10-Dec-2024, Heliyon, 10(24):e41118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38940331</w:t>
              </w:r>
            </w:hyperlink>
            <w:r>
              <w:t xml:space="preserve"> ['</w:t>
            </w:r>
            <w:r>
              <w:t>Peretti DE', 'Boccalini C', 'Ribaldi F', 'Scheffler M', 'Marizzoni M', 'Ashton NJ', '</w:t>
            </w:r>
            <w:r>
              <w:rPr>
                <w:b/>
                <w:u w:val="single"/>
              </w:rPr>
              <w:t>Zetterberg H</w:t>
            </w:r>
            <w:r>
              <w:t>', 'Blennow K', 'Frisoni GB', 'Garibotto V'], Association of glial fibrillary acid protein, Alzheimer's disease pathology and cognitive decline, 3-Dec-2024, Br</w:t>
            </w:r>
            <w:r>
              <w:t>ain : A Journal of Neurology, 147(12):4094-4104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39716329</w:t>
              </w:r>
            </w:hyperlink>
            <w:r>
              <w:t xml:space="preserve"> ['Argiris G', 'Akinci M', 'Peña-Gómez C', 'Palpatzis E', 'Garcia-Prat M', 'Shekari M', 'Blennow K', '</w:t>
            </w:r>
            <w:r>
              <w:rPr>
                <w:b/>
                <w:u w:val="single"/>
              </w:rPr>
              <w:t>Zetterberg H</w:t>
            </w:r>
            <w:r>
              <w:t xml:space="preserve">', 'Kollmorgen G', </w:t>
            </w:r>
            <w:r>
              <w:t>'Quijano-Rubio C', 'Ashton NJ', 'Karikari TK', 'Brinkmalm-Westman A', 'Lantero-Rodriguez J', 'Fauria K', 'Sánchez-Benavides G', 'Grau-Rivera O', 'Suárez-Calvet M', 'Arenaza-Urquijo EM', 'Study FTA'], Data-driven CSF biomarker profiling: imaging and clinica</w:t>
            </w:r>
            <w:r>
              <w:t>l outcomes in a cohort at risk of Alzheimer's disease, 23-Dec-2024, 23-Dec-2024, Alzheimers Research &amp; Therapy, 16(1):274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39577322</w:t>
              </w:r>
            </w:hyperlink>
            <w:r>
              <w:t xml:space="preserve"> ['Eratne D', 'Kang MJY', 'Lewis C', 'Dang C', 'Malpas C', 'O</w:t>
            </w:r>
            <w:r>
              <w:t>oi S', 'Brodtmann A', 'Darby D', '</w:t>
            </w:r>
            <w:r>
              <w:rPr>
                <w:b/>
                <w:u w:val="single"/>
              </w:rPr>
              <w:t>Zetterberg H</w:t>
            </w:r>
            <w:r>
              <w:t>', 'Blennow K', 'Berk M', 'Dean O', 'Bousman C', 'Thomas N', 'Everall I', 'Pantelis C', 'Wannan C', 'Cicognola C', 'Hansson O', 'Janelidze S', 'Santillo AF', 'Velakoulis D'], Plasma neurofilament light outperfo</w:t>
            </w:r>
            <w:r>
              <w:t>rms glial fibrillary acidic protein in differentiating behavioural variant frontotemporal dementia from primary psychiatric disorders, 15-Dec-2024, 8-Nov-2024, Journal of the Neurological Sciences, 467:123291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39673059</w:t>
              </w:r>
            </w:hyperlink>
            <w:r>
              <w:t xml:space="preserve"> ['Rosenstein I', 'Novakova L', 'Kvartsberg H', 'Nordin A', 'Rasch S', 'Rembeza E', 'Sandgren S', 'Malmeström C', 'Fruhwürth S', 'Axelsson M', 'Blennow K', '</w:t>
            </w:r>
            <w:r>
              <w:rPr>
                <w:b/>
                <w:u w:val="single"/>
              </w:rPr>
              <w:t>Zetterberg H</w:t>
            </w:r>
            <w:r>
              <w:t>', 'Lycke J'], Tyro3 and Gas6 are associated with white matte</w:t>
            </w:r>
            <w:r>
              <w:t>r and myelin integrity in multiple sclerosis, 13-Dec-2024, 13-Dec-2024, Journal of Neuroinflammation, 21(1):320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39666133</w:t>
              </w:r>
            </w:hyperlink>
            <w:r>
              <w:t xml:space="preserve"> ['Eratne D', 'Li QX', 'Lewis C', 'Dang C', 'Kang MJY', 'Grewal J', 'Lo</w:t>
            </w:r>
            <w:r>
              <w:t>i S', 'Walterfang M', 'Evans AH', 'Malpas CB', 'Pedrini S', 'Martins R', 'Chatterjee P', '</w:t>
            </w:r>
            <w:r>
              <w:rPr>
                <w:b/>
                <w:u w:val="single"/>
              </w:rPr>
              <w:t>Zetterberg H</w:t>
            </w:r>
            <w:r>
              <w:t>', 'Blennow K', 'Berkovic SF', 'Santillo AF', 'Collins S', 'Masters CL', 'Velakoulis D'], Strong diagnostic performance of plasma ptau217 for CSF biomarke</w:t>
            </w:r>
            <w:r>
              <w:t>r-defined young-onset Alzheimer disease in a diagnostically heterogeneous clinical cohort, 12-Dec-2024, 12-Dec-2024, Journal of Neurology, 272(1):25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39668376</w:t>
              </w:r>
            </w:hyperlink>
            <w:r>
              <w:t xml:space="preserve"> ['Bergström S', 'Mravinacová S', </w:t>
            </w:r>
            <w:r>
              <w:t>'Lindberg O', 'Zettergren A', 'Westman E', 'Wahlund LO', 'Blennow K', '</w:t>
            </w:r>
            <w:r>
              <w:rPr>
                <w:b/>
                <w:u w:val="single"/>
              </w:rPr>
              <w:t>Zetterberg H</w:t>
            </w:r>
            <w:r>
              <w:t>', 'Kern S', 'Skoog I', 'Månberg A'], CSF levels of brain-derived proteins correlate with brain ventricular volume in cognitively healthy 70-year-olds, 12-Dec-2024, 12-Dec-2</w:t>
            </w:r>
            <w:r>
              <w:t>024, Clinical Proteomics, 21(1):65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39496102</w:t>
              </w:r>
            </w:hyperlink>
            <w:r>
              <w:t xml:space="preserve"> ['Safransky M', 'Groh JR', 'Blennow K', '</w:t>
            </w:r>
            <w:r>
              <w:rPr>
                <w:b/>
                <w:u w:val="single"/>
              </w:rPr>
              <w:t>Zetterberg H</w:t>
            </w:r>
            <w:r>
              <w:t>', 'Tripodis Y', 'Martin B', 'Weller J', 'Asken BM', 'Rabinovici GD', 'Qiu WWQ', 'McKee AC', '</w:t>
            </w:r>
            <w:r>
              <w:t>Stein TD', 'Mez J', 'Henson RL', 'Long J', 'Morris JC', 'Perrin RJ', 'Schindler SE', 'Alosco ML'], Lumipulse-Measured Cerebrospinal Fluid Biomarkers for the Early Detection of Alzheimer Disease, 10-Dec-2024, 4-Nov-2024, Neurology, 103(11):e209866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38769253</w:t>
              </w:r>
            </w:hyperlink>
            <w:r>
              <w:t xml:space="preserve"> ['Andersson E', 'Öst M', 'Dalla K', '</w:t>
            </w:r>
            <w:r>
              <w:rPr>
                <w:b/>
                <w:u w:val="single"/>
              </w:rPr>
              <w:t>Zetterberg H</w:t>
            </w:r>
            <w:r>
              <w:t>', 'Blennow K', 'Nellgård B'], Acute-Phase Neurofilament Light and Glial Fibrillary Acidic Proteins in Cerebrospinal Fluid Predict Long-Term O</w:t>
            </w:r>
            <w:r>
              <w:t>utcome After Severe Traumatic Brain Injury, Dec-2024, 20-May-2024, Neurocritical Care, 41(3):813-827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39221506</w:t>
              </w:r>
            </w:hyperlink>
            <w:r>
              <w:t xml:space="preserve"> ['Li Y', 'Luo L', 'Senicar L', 'Asrosa R', 'Kizilates B', 'Xing K', 'Torres E', '</w:t>
            </w:r>
            <w:r>
              <w:t>Xu L', 'Li D', 'Graham N', 'Heslegrave A', '</w:t>
            </w:r>
            <w:r>
              <w:rPr>
                <w:b/>
                <w:u w:val="single"/>
              </w:rPr>
              <w:t>Zetterberg H</w:t>
            </w:r>
            <w:r>
              <w:t>', 'Sharp DJ', 'Li B'], An Ultrasensitive Molecularly Imprinted Point-Of-Care Electrochemical Sensor for Detection of Glial Fibrillary Acidic Protein, Dec-2024, 2-Sep-2024, Advanced Healthcare Materia</w:t>
            </w:r>
            <w:r>
              <w:t>ls, 13(30):e2401966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39249107</w:t>
              </w:r>
            </w:hyperlink>
            <w:r>
              <w:t xml:space="preserve"> ['Pilotto A', 'Ashton NJ', 'Lupini A', 'Battaglio B', 'Zatti C', 'Trasciatti C', 'Gipponi S', 'Cottini E', 'Grossi I', 'Salvi A', 'de Petro G', 'Pizzi M', 'Canale A', 'Blennow K', '</w:t>
            </w:r>
            <w:r>
              <w:rPr>
                <w:b/>
                <w:u w:val="single"/>
              </w:rPr>
              <w:t>Zetterberg H</w:t>
            </w:r>
            <w:r>
              <w:t>', 'Padovani A'], Plasma NfL, GFAP, amyloid, and p-tau species</w:t>
            </w:r>
            <w:r>
              <w:t xml:space="preserve"> as Prognostic biomarkers in Parkinson's disease, Dec-2024, 9-Sep-2024, Journal of Neurology, 271(12):7537-7546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39429436</w:t>
              </w:r>
            </w:hyperlink>
            <w:r>
              <w:t xml:space="preserve"> ['Payne T', 'Taylor J', 'Kunkel D', 'Konieczka K', 'Ingram F', 'Blenno</w:t>
            </w:r>
            <w:r>
              <w:t>w K', '</w:t>
            </w:r>
            <w:r>
              <w:rPr>
                <w:b/>
                <w:u w:val="single"/>
              </w:rPr>
              <w:t>Zetterberg H</w:t>
            </w:r>
            <w:r>
              <w:t xml:space="preserve">', 'Pearce RA', 'Meyer-Franke A', 'Terrando N', 'Akassoglou K', 'Sanders RD', 'Lennertz RC'], Association of preoperative to postoperative change in cerebrospinal fluid fibrinogen with postoperative delirium, Dec-2024, 5-Oct-2024, Bja </w:t>
            </w:r>
            <w:r>
              <w:t>Open, 12:100349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39447157</w:t>
              </w:r>
            </w:hyperlink>
            <w:r>
              <w:t xml:space="preserve"> ['Quispialaya KM', 'Therriault J', 'Aliaga A', 'Tissot C', 'Servaes S', 'Rahmouni N', 'Karikari TK', 'Benedet AL', 'Ashton NJ', 'Macedo AC', 'Lussier FZ', 'Stevenson </w:t>
            </w:r>
            <w:r>
              <w:t>J', 'Wang YT', 'Arias JF', 'Hosseini A', 'Matsudaira T', 'Jean-Claude B', 'Gilfix BM', 'Zimmer ER', 'Soucy JP', 'Pascoal TA', 'Gauthier S', '</w:t>
            </w:r>
            <w:r>
              <w:rPr>
                <w:b/>
                <w:u w:val="single"/>
              </w:rPr>
              <w:t>Zetterberg H</w:t>
            </w:r>
            <w:r>
              <w:t>', 'Blennow K', 'Rosa-Neto P'], Plasma phosphorylated tau181 outperforms (18)F fluorodeoxyglucose posit</w:t>
            </w:r>
            <w:r>
              <w:t>ron emission tomography in the identification of early Alzheimer disease, Dec-2024, 24-Oct-2024, European Journal of Neurology, 31(12):e16255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39511921</w:t>
              </w:r>
            </w:hyperlink>
            <w:r>
              <w:t xml:space="preserve"> ['Udeh-Momoh CT', 'Maina R', 'Anazodo UC</w:t>
            </w:r>
            <w:r>
              <w:t xml:space="preserve">', 'Akinyemi R', 'Atwoli L', 'Baker L', 'Bassil D', 'Blackmon K', </w:t>
            </w:r>
            <w:r>
              <w:lastRenderedPageBreak/>
              <w:t>'Bosire E', 'Chemutai G', 'Crivelli L', 'Eze LU', 'Ibanez A', 'Kafetsouli D', 'Karikari TK', 'Khakali L', 'Kumar M', 'Lengyel I', 'de Jager Loots CA', 'Mangialasche F', 'Mbugua S', 'Merali Z</w:t>
            </w:r>
            <w:r>
              <w:t xml:space="preserve">', 'Mielke M', 'Mostert C', 'Muthoni E', 'Nesic-Taylor O', 'Ngugi A', 'Nguku S', 'Ogunniyi A', 'Ogunyemi A', 'Okonkwo OC', 'Okubadejo N', 'Perneczky R', 'Peto T', "Riang'a RM", 'Saleh M', 'Sayed S', 'Shah J', 'Shah S', 'Solomon A', 'Thesen T', 'Trepel D', </w:t>
            </w:r>
            <w:r>
              <w:t>'Ucheagwu V', 'Valcour V', 'Waa S', 'Watermeyer T', 'Yokoyama J', '</w:t>
            </w:r>
            <w:r>
              <w:rPr>
                <w:b/>
                <w:u w:val="single"/>
              </w:rPr>
              <w:t>Zetterberg H</w:t>
            </w:r>
            <w:r>
              <w:t>', 'Kivipelto M'], Dementia risk reduction in the African context: Multi-national implementation of multimodal strategies to promote healthy brain aging in Africa (the Africa-FI</w:t>
            </w:r>
            <w:r>
              <w:t>NGERS project), Dec-2024, 7-Nov-2024, Alzheimers &amp; Dementia : the Journal of the Alzheimers Association, 20(12):8987-9003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166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39577923</w:t>
              </w:r>
            </w:hyperlink>
            <w:r>
              <w:t xml:space="preserve"> ['Ma Y', 'Farris CM', 'Weber S', 'Schade S', 'Nguyen H', 'Pé</w:t>
            </w:r>
            <w:r>
              <w:t>rez-Soriano A', 'Giraldo DM', 'Fernández M', 'Soto M', 'Cámara A', 'Painous C', 'Muñoz E', 'Valldeoriola F', 'Martí MJ', 'Clarimon J', 'Kallunki P', 'Ma TC', 'Alcalay RN', 'Gomes BF', 'Blennow K', '</w:t>
            </w:r>
            <w:r>
              <w:rPr>
                <w:b/>
                <w:u w:val="single"/>
              </w:rPr>
              <w:t>Zetterberg H</w:t>
            </w:r>
            <w:r>
              <w:t xml:space="preserve">', 'Constantinescu J', 'Mengel D', 'Kadam V', </w:t>
            </w:r>
            <w:r>
              <w:t>'Parchi P', 'Brockmann K', 'Tropea TF', 'Siderowf A', 'Synofzik M', 'Kang UJ', 'Compta Y', 'Svenningsson P', 'Mollenhauer B', 'Concha-Marambio L'], Sensitivity and specificity of a seed amplification assay for diagnosis of multiple system atrophy: a multic</w:t>
            </w:r>
            <w:r>
              <w:t>entre cohort study, Dec-2024, The Lancet. Neurology, 23(12):1225-1237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39713247</w:t>
              </w:r>
            </w:hyperlink>
            <w:r>
              <w:t xml:space="preserve"> ['Bolton CJ', 'Steinbach M', 'Khan OA', 'Liu D', "O'Malley J", 'Dumitrescu L', 'Peterson A', 'Jefferson AL', 'Ho</w:t>
            </w:r>
            <w:r>
              <w:t>hman TJ', '</w:t>
            </w:r>
            <w:r>
              <w:rPr>
                <w:b/>
                <w:u w:val="single"/>
              </w:rPr>
              <w:t>Zetterberg H</w:t>
            </w:r>
            <w:r>
              <w:t>', 'Gifford KA'], Clinical and demographic factors modify the association between plasma phosphorylated tau-181 and cognition, Dec-2024, 20-Dec-2024, Alzheimers &amp; Dementia (Amsterdam, Netherlands), 16(4):e70047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39714981</w:t>
              </w:r>
            </w:hyperlink>
            <w:r>
              <w:t xml:space="preserve"> ['Clarin M', 'Hellberg A', 'Blennow K', 'Andreasson U', '</w:t>
            </w:r>
            <w:r>
              <w:rPr>
                <w:b/>
                <w:u w:val="single"/>
              </w:rPr>
              <w:t>Zetterberg H</w:t>
            </w:r>
            <w:r>
              <w:t>'], Stability of bilirubin and oxyhaemoglobin in cerebrospinal fluid, Dec-2024, 23-Dec-2024, Scandinavian Journal of Clinical and Labor</w:t>
            </w:r>
            <w:r>
              <w:t>atory Investigation, 84(7-8):564-568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39551058</w:t>
              </w:r>
            </w:hyperlink>
            <w:r>
              <w:t xml:space="preserve"> ['De Strooper B', 'Haass C', 'Hardy J', '</w:t>
            </w:r>
            <w:r>
              <w:rPr>
                <w:b/>
                <w:u w:val="single"/>
              </w:rPr>
              <w:t>Zetterberg H</w:t>
            </w:r>
            <w:r>
              <w:t>'], Divisions over the regulation of lecanemab, 30-Nov-2024, 14-Nov-2024, Lancet (London, En</w:t>
            </w:r>
            <w:r>
              <w:t>gland), 404(10468):2160-2161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39649596</w:t>
              </w:r>
            </w:hyperlink>
            <w:r>
              <w:t xml:space="preserve"> ['Reyes RER', 'Wilson RE', 'Langhough RE', 'Studer RL', 'Jonaitis EM', 'Oomens JE', 'Planalp EM', 'Bendlin BB', 'Chin NA', 'Asthana S', '</w:t>
            </w:r>
            <w:r>
              <w:rPr>
                <w:b/>
                <w:u w:val="single"/>
              </w:rPr>
              <w:t>Zetterberg H</w:t>
            </w:r>
            <w:r>
              <w:t xml:space="preserve">', </w:t>
            </w:r>
            <w:r>
              <w:t>'Johnson SC'], Targeted Proteomic Biomarker Profiling Using NULISA in a cohort enriched with risk for Alzheimer's Disease and Related Dementias, 29-Nov-2024, 29-Nov-2024, Medrxiv : the Preprint Server for Health Sciences, 2024.11.28.24318162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39578853</w:t>
              </w:r>
            </w:hyperlink>
            <w:r>
              <w:t xml:space="preserve"> ['Budak M', 'Fausto BA', 'Osiecka Z', 'Sheikh M', 'Perna R', 'Ashton N', 'Blennow K', '</w:t>
            </w:r>
            <w:r>
              <w:rPr>
                <w:b/>
                <w:u w:val="single"/>
              </w:rPr>
              <w:t>Zetterberg H</w:t>
            </w:r>
            <w:r>
              <w:t>', 'Fitzgerald-Bocarsly P', 'Gluck MA'], Elevated plasma p-tau231 is associated with reduced gene</w:t>
            </w:r>
            <w:r>
              <w:t>ralization and medial temporal lobe dynamic network flexibility among healthy older African Americans, 22-Nov-2024, 22-Nov-2024, Alzheimers Research &amp; Therapy, 16(1):253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39574868</w:t>
              </w:r>
            </w:hyperlink>
            <w:r>
              <w:t xml:space="preserve"> ['Kac PR', '</w:t>
            </w:r>
            <w:r>
              <w:t>Alcolea D', 'Montoliu-Gaya L', 'Fernández S', 'Rodriguez JL', 'Maure L', 'González-Ortiz F', 'Benejam B', 'Turton M', 'Barroeta I', 'Harrison P', 'Videla L', 'Ashton NJ', 'Lleó A', '</w:t>
            </w:r>
            <w:r>
              <w:rPr>
                <w:b/>
                <w:u w:val="single"/>
              </w:rPr>
              <w:t>Zetterberg H</w:t>
            </w:r>
            <w:r>
              <w:t>', 'Carmona-Iragui M', 'Karikari TK', 'Fortea J', 'Blennow K']</w:t>
            </w:r>
            <w:r>
              <w:t>, Plasma p-tau212 as a biomarker of sporadic and Down Syndrome Alzheimer's disease, 2-Nov-2024, 2-Nov-2024, Medrxiv : the Preprint Server for Health Sciences, 2024.10.31.24316469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39557867</w:t>
              </w:r>
            </w:hyperlink>
            <w:r>
              <w:t xml:space="preserve"> ['Hofmann A', 'Häsler LM', 'Lambert M', 'Kaeser SA', 'Gräber-Sultan S', 'Obermüller U', 'Kuder-Buletta E', 'la Fougere C', 'Laske C', 'Vöglein J', 'Levin J', 'Fox NC', 'Ryan NS', '</w:t>
            </w:r>
            <w:r>
              <w:rPr>
                <w:b/>
                <w:u w:val="single"/>
              </w:rPr>
              <w:t>Zetterberg H</w:t>
            </w:r>
            <w:r>
              <w:t>', 'Llibre-Guerra JJ', 'Perrin RJ', 'Ibanez L', 'Schofield PR',</w:t>
            </w:r>
            <w:r>
              <w:t xml:space="preserve"> 'Brooks WS', 'Day GS', 'Farlow MR', 'Allegri RF', 'Chrem Mendez P', 'Ikeuchi T', 'Kasuga K', 'Lee JH', 'Roh JH', 'Mori H', 'Lopera F', 'Bateman RJ', 'McDade E', 'Gordon BA', 'Chhatwal JP', 'Jucker M', 'Schultz SA'], Comparative neurofilament light chain t</w:t>
            </w:r>
            <w:r>
              <w:t>rajectories in CSF and plasma in autosomal dominant Alzheimer's disease, 18-Nov-2024, 18-Nov-2024, Nature Communications, 15(1):9982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39543822</w:t>
              </w:r>
            </w:hyperlink>
            <w:r>
              <w:t xml:space="preserve"> ['Simrén J', 'Ashton NJ', 'Suárez-Calvet M', '</w:t>
            </w:r>
            <w:r>
              <w:rPr>
                <w:b/>
                <w:u w:val="single"/>
              </w:rPr>
              <w:t>Zet</w:t>
            </w:r>
            <w:r>
              <w:rPr>
                <w:b/>
                <w:u w:val="single"/>
              </w:rPr>
              <w:t>terberg H</w:t>
            </w:r>
            <w:r>
              <w:t>'], Alzheimer's disease-Biomarkers, clinical evaluation or both?, 14-Nov-2024, 14-Nov-2024, Journal of Neuropsychology, 19(2):165-171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39574864</w:t>
              </w:r>
            </w:hyperlink>
            <w:r>
              <w:t xml:space="preserve"> ['Milà-Alomà M', 'Tosun D', 'Schindler </w:t>
            </w:r>
            <w:r>
              <w:t>SE', 'Hausle Z', 'Li Y', 'Petersen KK', 'Dage JL', 'Du-Cuny L', 'Saad ZS', 'Saef B', 'Triana-Baltzer G', 'Raunig DL', 'Coomaraswamy J', 'Baratta M', 'Meyers EA', 'Mordashova Y', 'Rubel CE', 'Ferber K', 'Kolb H', 'Ashton NJ', '</w:t>
            </w:r>
            <w:r>
              <w:rPr>
                <w:b/>
                <w:u w:val="single"/>
              </w:rPr>
              <w:t>Zetterberg H</w:t>
            </w:r>
            <w:r>
              <w:t>', 'Rosenbaugh EG'</w:t>
            </w:r>
            <w:r>
              <w:t>, 'Sabandal M', 'Shaw LM', 'Bannon AW', 'Potter WZ'], Timing of changes in Alzheimer's disease plasma biomarkers as assessed by amyloid and tau PET clocks, 14-Nov-2024, 14-Nov-2024, Medrxiv : the Preprint Server for Health Sciences, 2024.10.25.24316144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w:t>
            </w:r>
            <w:r>
              <w:t>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39528447</w:t>
              </w:r>
            </w:hyperlink>
            <w:r>
              <w:t xml:space="preserve"> ['Lobanova E', 'Zhang YP', 'Emin D', 'Brelstaff J', 'Kahanawita L', 'Malpetti M', 'Quaegebeur A', 'Triantafilou K', 'Triantafilou M', '</w:t>
            </w:r>
            <w:r>
              <w:rPr>
                <w:b/>
                <w:u w:val="single"/>
              </w:rPr>
              <w:t>Zetterberg H</w:t>
            </w:r>
            <w:r>
              <w:t>', 'Rowe JB', 'Williams-Gray CH', 'Bry</w:t>
            </w:r>
            <w:r>
              <w:t>ant CE', 'Klenerman D'], ASC specks as a single-molecule fluid biomarker of inflammation in neurodegenerative diseases, 11-Nov-2024, 11-Nov-2024, Nature Communications, 15(1):9690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39208716</w:t>
              </w:r>
            </w:hyperlink>
            <w:r>
              <w:t xml:space="preserve"> ['</w:t>
            </w:r>
            <w:r>
              <w:t>Quaresima V', 'Pilotto A', 'Trasciatti C', 'Tolassi C', 'Parigi M', 'Bertoli D', 'Mordenti C', 'Galli A', 'Rizzardi A', 'Caratozzolo S', 'Benussi A', 'Ashton NJ', 'Blennow K', '</w:t>
            </w:r>
            <w:r>
              <w:rPr>
                <w:b/>
                <w:u w:val="single"/>
              </w:rPr>
              <w:t>Zetterberg H</w:t>
            </w:r>
            <w:r>
              <w:t>', 'Giliani S', 'Brugnoni D', 'Padovani A'], Plasma p-tau181 and am</w:t>
            </w:r>
            <w:r>
              <w:t>yloid markers in Alzheimer's disease: A comparison between Lumipulse and SIMOA, Nov-2024, 22-Aug-2024, Neurobiology of Aging, 143:30-40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178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39249104</w:t>
              </w:r>
            </w:hyperlink>
            <w:r>
              <w:t xml:space="preserve"> ['Hafsteinsdóttir B', 'Farman H', 'Lagerström N', '</w:t>
            </w:r>
            <w:r>
              <w:rPr>
                <w:b/>
                <w:u w:val="single"/>
              </w:rPr>
              <w:t>Zetterberg H</w:t>
            </w:r>
            <w:r>
              <w:t>', 'Andersen O', 'Novakova L', 'Nellgård B', 'Rosén H', 'Malmeström C', 'Rosenstein I', 'Lycke J', 'Axelsson M'], Neurofilament light chain as a diagnostic and prognostic biomarker in Guillain</w:t>
            </w:r>
            <w:r>
              <w:t>-Barré syndrome, Nov-2024, 9-Sep-2024, Journal of Neurology, 271(11):7282-7293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39293124</w:t>
              </w:r>
            </w:hyperlink>
            <w:r>
              <w:t xml:space="preserve"> ['Sandgren S', 'Novakova L', 'Nordin A', 'Sabir H', 'Axelsson M', 'Malmeström C', '</w:t>
            </w:r>
            <w:r>
              <w:rPr>
                <w:b/>
                <w:u w:val="single"/>
              </w:rPr>
              <w:t>Zetterberg H</w:t>
            </w:r>
            <w:r>
              <w:t>', 'Lyck</w:t>
            </w:r>
            <w:r>
              <w:t>e J'], The effect of alemtuzumab on neurodegeneration in relapsing-remitting multiple sclerosis: A five-year prospective mono-center study, Nov-2024, 13-Sep-2024, Multiple Sclerosis and Related Disorders, 91:105894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39311530</w:t>
              </w:r>
            </w:hyperlink>
            <w:r>
              <w:t xml:space="preserve"> ['Leuzy A', 'Heeman F', 'Bosch I', 'Lenér F', 'Dottori M', 'Quitz K', 'Moscoso A', 'Kern S', '</w:t>
            </w:r>
            <w:r>
              <w:rPr>
                <w:b/>
                <w:u w:val="single"/>
              </w:rPr>
              <w:t>Zetterberg H</w:t>
            </w:r>
            <w:r>
              <w:t>', 'Blennow K', 'Schöll M'], REAL AD-Validation of a realistic screening approach for early Alzheimer's disease, Nov-</w:t>
            </w:r>
            <w:r>
              <w:t>2024, 23-Sep-2024, Alzheimers &amp; Dementia : the Journal of the Alzheimers Association, 20(11):8172-8182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39316411</w:t>
              </w:r>
            </w:hyperlink>
            <w:r>
              <w:t xml:space="preserve"> ['Feldman HH', 'Cummings JL', 'Boxer AL', 'Staffaroni AM', 'Knopman DS', 'Sukof</w:t>
            </w:r>
            <w:r>
              <w:t>f Rizzo SJ', 'Territo PR', 'Arnold SE', 'Ballard C', 'Beher D', 'Boeve BF', 'Dacks PA', 'Diaz K', 'Ewen C', 'Fiske B', 'Gonzalez MI', 'Harris GA', 'Hoffman BJ', 'Martinez TN', 'McDade E', 'Nisenbaum LK', 'Palma JA', 'Quintana M', 'Rabinovici GD', 'Rohrer J</w:t>
            </w:r>
            <w:r>
              <w:t>D', 'Rosen HJ', 'Troyer MD', 'Kim DY', 'Tanzi RE', '</w:t>
            </w:r>
            <w:r>
              <w:rPr>
                <w:b/>
                <w:u w:val="single"/>
              </w:rPr>
              <w:t>Zetterberg H</w:t>
            </w:r>
            <w:r>
              <w:t xml:space="preserve">', 'Ziogas NK', 'May PC', 'Rommel A'], A framework for translating tauopathy therapeutics: Drug discovery to clinical trials, Nov-2024, 24-Sep-2024, Alzheimers &amp; Dementia : the Journal of the </w:t>
            </w:r>
            <w:r>
              <w:t>Alzheimers Association, 20(11):8129-8152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39351900</w:t>
              </w:r>
            </w:hyperlink>
            <w:r>
              <w:t xml:space="preserve"> ['Miner AE', 'Groh JR', 'Tripodis Y', 'Adler CH', 'Balcer LJ', 'Bernick C', '</w:t>
            </w:r>
            <w:r>
              <w:rPr>
                <w:b/>
                <w:u w:val="single"/>
              </w:rPr>
              <w:t>Zetterberg H</w:t>
            </w:r>
            <w:r>
              <w:t xml:space="preserve">', 'Blennow K', 'Peskind E', 'Ashton NJ', 'Gaudet </w:t>
            </w:r>
            <w:r>
              <w:t>CE', 'Martin B', 'Palmisano JN', 'Banks SJ', 'Barr WB', 'Wethe JV', 'Cantu RC', 'Dodick DW', 'Katz DI', 'Mez J', 'van Amerongen S', 'Cummings JL', 'Shenton ME', 'Reiman EM', 'Stern RA', 'Alosco ML'], Examination of plasma biomarkers of amyloid, tau, neurod</w:t>
            </w:r>
            <w:r>
              <w:t>egeneration, and neuroinflammation in former elite American football players, Nov-2024, 1-Oct-2024, Alzheimers &amp; Dementia : the Journal of the Alzheimers Association, 20(11):7529-7546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3936312</w:t>
              </w:r>
              <w:r>
                <w:rPr>
                  <w:color w:val="0000FF" w:themeColor="hyperlink"/>
                  <w:u w:val="single"/>
                </w:rPr>
                <w:t>9</w:t>
              </w:r>
            </w:hyperlink>
            <w:r>
              <w:t xml:space="preserve"> ['Friberg S', 'Lindblad C', 'Zeiler FA', '</w:t>
            </w:r>
            <w:r>
              <w:rPr>
                <w:b/>
                <w:u w:val="single"/>
              </w:rPr>
              <w:t>Zetterberg H</w:t>
            </w:r>
            <w:r>
              <w:t>', 'Granberg T', 'Svenningsson P', 'Piehl F', 'Thelin EP'], Fluid biomarkers of chronic traumatic brain injury, Nov-2024, 3-Oct-2024, Nature Reviews. Neurology, 20(11):671-684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39369278</w:t>
              </w:r>
            </w:hyperlink>
            <w:r>
              <w:t xml:space="preserve"> ['Eratne D', 'Kang MJY', 'Lewis C', 'Dang C', 'Malpas CB', 'Keem M', 'Grewal J', 'Marinov V', 'Coe A', 'Kaylor-Hughes C', 'Borchard T', 'Keng-Hong C', 'Waxmann A', 'Saglam B', 'Kalincik T', 'Kanaan R', 'Kel</w:t>
            </w:r>
            <w:r>
              <w:t>so W', 'Evans A', 'Farrand S', 'Loi S', 'Walterfang M', 'Stehmann C', 'Li QX', 'Collins S', 'Masters CL', 'Santillo AF', '</w:t>
            </w:r>
            <w:r>
              <w:rPr>
                <w:b/>
                <w:u w:val="single"/>
              </w:rPr>
              <w:t>Zetterberg H</w:t>
            </w:r>
            <w:r>
              <w:t>', 'Blennow K', 'Berkovic SF', 'Velakoulis D'], Plasma and CSF neurofilament light chain distinguish neurodegenerative fro</w:t>
            </w:r>
            <w:r>
              <w:t>m primary psychiatric conditions in a clinical setting, Nov-2024, 6-Oct-2024, Alzheimers &amp; Dementia : the Journal of the Alzheimers Association, 20(11):7989-8001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39394841</w:t>
              </w:r>
            </w:hyperlink>
            <w:r>
              <w:t xml:space="preserve"> ['Schindler SE', 'Pe</w:t>
            </w:r>
            <w:r>
              <w:t>tersen KK', 'Saef B', 'Tosun D', 'Shaw LM', '</w:t>
            </w:r>
            <w:r>
              <w:rPr>
                <w:b/>
                <w:u w:val="single"/>
              </w:rPr>
              <w:t>Zetterberg H</w:t>
            </w:r>
            <w:r>
              <w:t>', 'Dage JL', 'Ferber K', 'Triana-Baltzer G', 'Du-Cuny L', 'Li Y', 'Coomaraswamy J', 'Baratta M', 'Mordashova Y', 'Saad ZS', 'Raunig DL', 'Ashton NJ', 'Meyers EA', 'Rubel CE', 'Rosenbaugh EG', 'Banno</w:t>
            </w:r>
            <w:r>
              <w:t>n AW', 'Potter WZ'], Head-to-head comparison of leading blood tests for Alzheimer's disease pathology, Nov-2024, 12-Oct-2024, Alzheimers &amp; Dementia : the Journal of the Alzheimers Association, 20(11):8074-8096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39440670</w:t>
              </w:r>
            </w:hyperlink>
            <w:r>
              <w:t xml:space="preserve"> ['Bolton CJ', 'Khan OA', 'Liu D', 'Wilhoite S', 'Dumitrescu L', 'Peterson A', 'Blennow K', '</w:t>
            </w:r>
            <w:r>
              <w:rPr>
                <w:b/>
                <w:u w:val="single"/>
              </w:rPr>
              <w:t>Zetterberg H</w:t>
            </w:r>
            <w:r>
              <w:t>', 'Hohman TJ', 'Jefferson AL', 'Gifford KA'], Cognitive status and demographics modi</w:t>
            </w:r>
            <w:r>
              <w:t>fy the association between subjective cognition and amyloid, Nov-2024, 23-Oct-2024, Annals of Clinical and Translational Neurology, 11(11):2977-2986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39447351</w:t>
              </w:r>
            </w:hyperlink>
            <w:r>
              <w:t xml:space="preserve"> ['Wik-Klokk M', 'Rasmussen M', 'Ø</w:t>
            </w:r>
            <w:r>
              <w:t>rstavik K', '</w:t>
            </w:r>
            <w:r>
              <w:rPr>
                <w:b/>
                <w:u w:val="single"/>
              </w:rPr>
              <w:t>Zetterberg H</w:t>
            </w:r>
            <w:r>
              <w:t>', 'Hagen M', 'Holtebekk ME', 'Ramm-Pettersen A', 'Wallace S'], Type 1 spinal muscular atrophy treated with nusinersen in Norway, a five-year follow-up, Nov-2024, 10-Oct-2024, European Journal of Paediatric Neurology : Ejpn : Offic</w:t>
            </w:r>
            <w:r>
              <w:t>ial Journal of the European Paediatric Neurology Society, 53:109-116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39500009</w:t>
              </w:r>
            </w:hyperlink>
            <w:r>
              <w:t xml:space="preserve"> ['Woo MS', 'Therriault J', 'Jonaitis EM', 'Wilson R', 'Langhough RE', 'Rahmouni N', 'Benedet AL', 'Ashton NJ', 'T</w:t>
            </w:r>
            <w:r>
              <w:t>issot C', 'Lantero-Rodriguez J', 'Macedo AC', 'Servaes S', 'Wang YT', 'Arias JF', 'Hosseini SA', 'Betthauser TJ', 'Lussier FZ', 'Hopewell R', 'Triana-Baltzer G', 'Kolb HC', 'Jeromin A', 'Kobayashi E', 'Massarweh G', 'Friese MA', 'Klostranec J', 'Vilali P',</w:t>
            </w:r>
            <w:r>
              <w:t xml:space="preserve"> 'Pascoal TA', 'Gauthier S', '</w:t>
            </w:r>
            <w:r>
              <w:rPr>
                <w:b/>
                <w:u w:val="single"/>
              </w:rPr>
              <w:t>Zetterberg H</w:t>
            </w:r>
            <w:r>
              <w:t>', 'Blennow K', 'Johnson SC', 'Rosa-Neto P'], Identification of late-stage tau accumulation using plasma phospho-tau217, Nov-2024, 4-Nov-2024, Ebiomedicine, 109:105413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39529379</w:t>
              </w:r>
            </w:hyperlink>
            <w:r>
              <w:t xml:space="preserve"> ['Cook N', 'Driscoll I', 'Gaitán JM', 'Glittenberg M', 'Betthauser TJ', 'Carlsson CM', 'Johnson SC', 'Asthana S', '</w:t>
            </w:r>
            <w:r>
              <w:rPr>
                <w:b/>
                <w:u w:val="single"/>
              </w:rPr>
              <w:t>Zetterberg H</w:t>
            </w:r>
            <w:r>
              <w:t>', 'Blennow K', 'Kollmorgen G', 'Quijano-Rubio C', 'Dubal DB', 'Okonkwo OC'], Amyloid-β positivity is</w:t>
            </w:r>
            <w:r>
              <w:t xml:space="preserve"> less prevalent in cognitively unimpaired KLOTHO KL-VS heterozygotes, Nov-2024, 11-Nov-2024, Journal of Alzheimers Disease : Jad, 102(2):480-490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39533113</w:t>
              </w:r>
            </w:hyperlink>
            <w:r>
              <w:t xml:space="preserve"> ['Therriault J', 'Janelidze S', 'Bene</w:t>
            </w:r>
            <w:r>
              <w:t>det AL', 'Ashton NJ', 'Arranz Martínez J', 'Gonzalez-Escalante A', 'Bellaver B', 'Alcolea D', 'Vrillon A', 'Karim H', 'Mielke MM', 'Hyung Hong C', 'Roh HW', 'Contador J', 'Puig Pijoan A', 'Algeciras-Schimnich A', 'Vemuri P', 'Graff-Radford J', 'Lowe VJ', '</w:t>
            </w:r>
            <w:r>
              <w:t>Karikari TK', 'Jonaitis E', 'Brum W', 'Tissot C', 'Servaes S', 'Rahmouni N', 'Macedo AC', 'Stevenson J', 'Fernandez-Arias J', 'Wang YT', 'Woo MS', 'Friese MA', 'Jia WL', 'Dumurgier J', 'Hourregue C', 'Cognat E', 'Ferreira PL', 'Vitali P', 'Johnson S', 'Pas</w:t>
            </w:r>
            <w:r>
              <w:t>coal TA', 'Gauthier S', 'Lleó A', 'Paquet C', 'Petersen RC', 'Salmon D', 'Mattsson-Carlgren N', 'Palmqvist S', 'Stomrud E', 'Galasko D', 'Son SJ', '</w:t>
            </w:r>
            <w:r>
              <w:rPr>
                <w:b/>
                <w:u w:val="single"/>
              </w:rPr>
              <w:t>Zetterberg H</w:t>
            </w:r>
            <w:r>
              <w:t xml:space="preserve">', 'Fortea J', </w:t>
            </w:r>
            <w:r>
              <w:lastRenderedPageBreak/>
              <w:t>'Suárez-Calvet M', 'Jack CR Jr', 'Blennow K', 'Hansson O', 'Rosa-Neto P'], Diagno</w:t>
            </w:r>
            <w:r>
              <w:t>sis of Alzheimer's disease using plasma biomarkers adjusted to clinical probability, Nov-2024, 12-Nov-2024, Nature Aging, 4(11):1529-1537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191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39447637</w:t>
              </w:r>
            </w:hyperlink>
            <w:r>
              <w:t xml:space="preserve"> ['Hacioglu A', 'Urhan E', 'Karaca Z', 'Selcuklu A', 'Ulutabanca H', 'Gokcek OC', 'Yekeler B', 'Unluhizarci K', 'Blennow K', '</w:t>
            </w:r>
            <w:r>
              <w:rPr>
                <w:b/>
                <w:u w:val="single"/>
              </w:rPr>
              <w:t>Zetterberg H</w:t>
            </w:r>
            <w:r>
              <w:t>', 'Kelestimur F'], Predictive value of neuronal markers for pituitary dysfunction following traumatic brain injury: A</w:t>
            </w:r>
            <w:r>
              <w:t xml:space="preserve"> preliminary study, 22-Oct-2024, 22-Oct-2024, Annales Dendocrinologie, 86(4):101674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39427171</w:t>
              </w:r>
            </w:hyperlink>
            <w:r>
              <w:t xml:space="preserve"> ['Götze K', 'Vrillon A', 'Dumurgier J', 'Indart S', 'Sanchez-Ortiz M', 'Slimi H', 'Raynaud-Simon A</w:t>
            </w:r>
            <w:r>
              <w:t>', 'Cognat E', 'Martinet M', '</w:t>
            </w:r>
            <w:r>
              <w:rPr>
                <w:b/>
                <w:u w:val="single"/>
              </w:rPr>
              <w:t>Zetterberg H</w:t>
            </w:r>
            <w:r>
              <w:t>', 'Blennow K', 'Hourrègue C', 'Bouaziz-Amar E', 'Paquet C', 'Lilamand M'], Plasma neurofilament light chain as prognostic marker of cognitive decline in neurodegenerative diseases, a clinical setting study, 19-Oct</w:t>
            </w:r>
            <w:r>
              <w:t>-2024, 19-Oct-2024, Alzheimers Research &amp; Therapy, 16(1):231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39417113</w:t>
              </w:r>
            </w:hyperlink>
            <w:r>
              <w:t xml:space="preserve"> ['Jonaitis EM', 'MacLeod K', 'Lamoureux J', 'Jeffers B', 'Studer RL', 'Middleton J', 'Wilson RE', 'Chin NA', 'Okonkwo OC'</w:t>
            </w:r>
            <w:r>
              <w:t>, 'Bendlin BB', 'Asthana S', 'Carlsson CM', 'Gallagher CL', 'Hermann B', 'McEvoy S', 'Kollmorgen G', '</w:t>
            </w:r>
            <w:r>
              <w:rPr>
                <w:b/>
                <w:u w:val="single"/>
              </w:rPr>
              <w:t>Zetterberg H</w:t>
            </w:r>
            <w:r>
              <w:t>', 'Concha-Marambio L', 'Johnson SC', 'Lebovitz RM', 'Langhough RE'], Misfolded alpha synuclein co-occurrence with Alzheimer's disease protein</w:t>
            </w:r>
            <w:r>
              <w:t>opathy, 13-Oct-2024, 13-Oct-2024, Medrxiv : the Preprint Server for Health Sciences, 2024.10.11.24315349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39416086</w:t>
              </w:r>
            </w:hyperlink>
            <w:r>
              <w:t xml:space="preserve"> ['Wood JI', 'Dulewicz M', 'Ge J', 'Stringer K', 'Szadziewska A', 'Desai S', 'Koutarapu S', 'Hajar HB', 'Blennow K', '</w:t>
            </w:r>
            <w:r>
              <w:rPr>
                <w:b/>
                <w:u w:val="single"/>
              </w:rPr>
              <w:t>Zetterberg H</w:t>
            </w:r>
            <w:r>
              <w:t>', 'Cummings DM', 'Savas JN', 'Edwards FA', 'Hanrieder J'], Isotope Encoded chemical Imaging Identifies Amyloid Plaque Age Dep</w:t>
            </w:r>
            <w:r>
              <w:t>endent Structural Maturation, Synaptic Loss, and Increased Toxicity, 11-Oct-2024, 11-Oct-2024, Biorxiv : the Preprint Server for Biology, 2024.10.08.617019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39153429</w:t>
              </w:r>
            </w:hyperlink>
            <w:r>
              <w:t xml:space="preserve"> ['Emeršič A', 'Karikari TK</w:t>
            </w:r>
            <w:r>
              <w:t>', 'Kac PR', 'Gonzalez-Ortiz F', 'Dulewicz M', 'Ashton NJ', 'Brecl Jakob G', 'Horvat Ledinek A', 'Hanrieder J', '</w:t>
            </w:r>
            <w:r>
              <w:rPr>
                <w:b/>
                <w:u w:val="single"/>
              </w:rPr>
              <w:t>Zetterberg H</w:t>
            </w:r>
            <w:r>
              <w:t>', 'Rot U', 'Čučnik S', 'Blennow K'], Biomarkers of tau phosphorylation state are associated with the clinical course of multiple s</w:t>
            </w:r>
            <w:r>
              <w:t>clerosis, Oct-2024, 5-Aug-2024, Multiple Sclerosis and Related Disorders, 90:105801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39193893</w:t>
              </w:r>
            </w:hyperlink>
            <w:r>
              <w:t xml:space="preserve"> ['Smith RG', 'Pishva E', 'Kouhsar M', 'Imm J', 'Dobricic V', 'Johannsen P', 'Wittig M', 'Franke A'</w:t>
            </w:r>
            <w:r>
              <w:t>, 'Vandenberghe R', 'Schaeverbeke J', 'Freund-Levi Y', 'Frölich L', 'Scheltens P', 'Teunissen CE', 'Frisoni G', 'Blin O', 'Richardson JC', 'Bordet R', 'Engelborghs S', 'de Roeck E', 'Martinez-Lage P', 'Altuna M', 'Tainta M', 'Lleó A', 'Sala I', 'Popp J', '</w:t>
            </w:r>
            <w:r>
              <w:t>Peyratout G', 'Winchester L', 'Nevado-Holgado A', 'Verhey F', 'Tsolaki M', 'Andreasson U', 'Blennow K', '</w:t>
            </w:r>
            <w:r>
              <w:rPr>
                <w:b/>
                <w:u w:val="single"/>
              </w:rPr>
              <w:t>Zetterberg H</w:t>
            </w:r>
            <w:r>
              <w:t>', 'Streffer J', 'Vos SJB', 'Lovestone S', 'Visser PJ', 'Bertram L', 'Lunnon K'], Blood DNA methylomic signatures associated with CSF bioma</w:t>
            </w:r>
            <w:r>
              <w:t>rkers of Alzheimer's disease in the EMIF-AD study, Oct-2024, 28-Aug-2024, Alzheimers &amp; Dementia : the Journal of the Alzheimers Association, 20(10):6722-6739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39193899</w:t>
              </w:r>
            </w:hyperlink>
            <w:r>
              <w:t xml:space="preserve"> ['Koetsier J', 'Cavill R</w:t>
            </w:r>
            <w:r>
              <w:t>', 'Reijnders R', 'Harvey J', 'Homann J', 'Kouhsar M', 'Deckers K', 'Köhler S', 'Eijssen LMT', 'van den Hove DLA', 'Demuth I', 'Düzel S', 'Smith RG', 'Smith AR', 'Burrage J', 'Walker EM', 'Shireby G', 'Hannon E', 'Dempster E', 'Frayling T', 'Mill J', 'Dobr</w:t>
            </w:r>
            <w:r>
              <w:t>icic V', 'Johannsen P', 'Wittig M', 'Franke A', 'Vandenberghe R', 'Schaeverbeke J', 'Freund-Levi Y', 'Frölich L', 'Scheltens P', 'Teunissen CE', 'Frisoni G', 'Blin O', 'Richardson JC', 'Bordet R', 'Engelborghs S', 'de Roeck E', 'Martinez-Lage P', 'Tainta M</w:t>
            </w:r>
            <w:r>
              <w:t>', 'Lleó A', 'Sala I', 'Popp J', 'Peyratout G', 'Verhey F', 'Tsolaki M', 'Andreasson U', 'Blennow K', '</w:t>
            </w:r>
            <w:r>
              <w:rPr>
                <w:b/>
                <w:u w:val="single"/>
              </w:rPr>
              <w:t>Zetterberg H</w:t>
            </w:r>
            <w:r>
              <w:t>', 'Streffer J', 'Vos SJB', 'Lovestone S', 'Visser PJ', 'Lill CM', 'Bertram L', 'Lunnon K', 'Pishva E'], Blood-based multivariate methylation</w:t>
            </w:r>
            <w:r>
              <w:t xml:space="preserve"> risk score for cognitive impairment and dementia, Oct-2024, 28-Aug-2024, Alzheimers &amp; Dementia : the Journal of the Alzheimers Association, 20(10):6682-6698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39253733</w:t>
              </w:r>
            </w:hyperlink>
            <w:r>
              <w:t xml:space="preserve"> ['Martino-Adami PV', 'Ch</w:t>
            </w:r>
            <w:r>
              <w:t>atterjee M', 'Kleineidam L', 'Weyerer S', 'Bickel H', 'Wiese B', 'Riedel-Heller SG', 'Scherer M', 'Blennow K', '</w:t>
            </w:r>
            <w:r>
              <w:rPr>
                <w:b/>
                <w:u w:val="single"/>
              </w:rPr>
              <w:t>Zetterberg H</w:t>
            </w:r>
            <w:r>
              <w:t>', 'Wagner M', 'Schneider A', 'Ramirez A'], Prognostic value of Alzheimer's disease plasma biomarkers in the oldest-old: a prospecti</w:t>
            </w:r>
            <w:r>
              <w:t>ve primary care-based study, Oct-2024, 16-Aug-2024, The Lancet Regional Health. Europe, 45:101030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39304242</w:t>
              </w:r>
            </w:hyperlink>
            <w:r>
              <w:t xml:space="preserve"> ['Belder CRS', 'Boche D', 'Nicoll JAR', 'Jaunmuktane Z', '</w:t>
            </w:r>
            <w:r>
              <w:rPr>
                <w:b/>
                <w:u w:val="single"/>
              </w:rPr>
              <w:t>Zetterberg H</w:t>
            </w:r>
            <w:r>
              <w:t>', 'Schott JM'</w:t>
            </w:r>
            <w:r>
              <w:t>, 'Barkhof F', 'Fox NC'], Brain volume change following anti-amyloid β immunotherapy for Alzheimer's disease: amyloid-removal-related pseudo-atrophy, Oct-2024, The Lancet. Neurology, 23(10):1025-1034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39251589</w:t>
              </w:r>
            </w:hyperlink>
            <w:r>
              <w:t xml:space="preserve"> ['Daniilidou M', 'Holleman J', 'Hagman G', 'Kåreholt I', 'Aspö M', 'Brinkmalm A', '</w:t>
            </w:r>
            <w:r>
              <w:rPr>
                <w:b/>
                <w:u w:val="single"/>
              </w:rPr>
              <w:t>Zetterberg H</w:t>
            </w:r>
            <w:r>
              <w:t>', 'Blennow K', 'Solomon A', 'Kivipelto M', 'Sindi S', 'Matton A'], Neuroinflammation, cerebrovascular dysfunction and diurnal cortisol biomark</w:t>
            </w:r>
            <w:r>
              <w:t>ers in a memory clinic cohort: Findings from the Co-STAR study, 9-Sep-2024, 9-Sep-2024, Translational Psychiatry, 14(1):364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39281749</w:t>
              </w:r>
            </w:hyperlink>
            <w:r>
              <w:t xml:space="preserve"> ['Kang JW', 'Khatib LA', 'Heston MB', 'Dilmore AH', 'Labus JS', 'Deming Y', 'Schimmel L', 'Blach C', 'McDonald D', 'Gonzalez A', 'Bryant M', 'Sanders K', 'Schwartz A', 'Ulland TK', 'Johnson SC', 'Asthana S', 'Carlsson CM', 'Chin NA', 'Blennow K', '</w:t>
            </w:r>
            <w:r>
              <w:rPr>
                <w:b/>
                <w:u w:val="single"/>
              </w:rPr>
              <w:t>Zetterb</w:t>
            </w:r>
            <w:r>
              <w:rPr>
                <w:b/>
                <w:u w:val="single"/>
              </w:rPr>
              <w:t>erg H</w:t>
            </w:r>
            <w:r>
              <w:t>', 'Rey FE', 'Kaddurah-Daouk R', 'Knight R', 'Bendlin BB'], Gut Microbiome Compositional and Functional Features Associate with Alzheimer's Disease Pathology, 5-Sep-2024, 5-Sep-2024, Medrxiv : the Preprint Server for Health Sciences, 2024.09.04.243130</w:t>
            </w:r>
            <w:r>
              <w:t>04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39354735</w:t>
              </w:r>
            </w:hyperlink>
            <w:r>
              <w:t xml:space="preserve"> ['Granholm AC', 'Larsson L', 'Öhman F', '</w:t>
            </w:r>
            <w:r>
              <w:rPr>
                <w:b/>
                <w:u w:val="single"/>
              </w:rPr>
              <w:t>Zetterberg H</w:t>
            </w:r>
            <w:r>
              <w:t>', 'Hansson O', 'Eriksdotter M', 'Kern S', 'Nordberg A'], Dementia in Down syndrome, 30-Sep-2024, 30-Sep-2024, Lakartidningen,</w:t>
            </w:r>
            <w:r>
              <w:t xml:space="preserve"> 121:23083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203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38564810</w:t>
              </w:r>
            </w:hyperlink>
            <w:r>
              <w:t xml:space="preserve"> ['Hagberg L', 'Rosenstein I', 'Lycke J', '</w:t>
            </w:r>
            <w:r>
              <w:rPr>
                <w:b/>
                <w:u w:val="single"/>
              </w:rPr>
              <w:t>Zetterberg H</w:t>
            </w:r>
            <w:r>
              <w:t>', 'Yilmaz A', 'Edén A', 'Gisslén M'], IgG and kappa free light chain CSF/serum indices: evaluating intrathecal immun</w:t>
            </w:r>
            <w:r>
              <w:t>oglobulin production in HIV infection in comparison with multiple sclerosis, 25-Sep-2024, 4-Apr-2024, Clinical Chemistry and Laboratory Medicine, 62(10):2024-2029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39259049</w:t>
              </w:r>
            </w:hyperlink>
            <w:r>
              <w:t xml:space="preserve"> ['Wang Y', 'Pradhan</w:t>
            </w:r>
            <w:r>
              <w:t xml:space="preserve"> A', 'Gupta P', 'Hanrieder J', '</w:t>
            </w:r>
            <w:r>
              <w:rPr>
                <w:b/>
                <w:u w:val="single"/>
              </w:rPr>
              <w:t>Zetterberg H</w:t>
            </w:r>
            <w:r>
              <w:t>', 'Cans AS'], Analyzing Fusion Pore Dynamics and Counting the Number of Acetylcholine Molecules Released by Exocytosis, 25-Sep-2024, 11-Sep-2024, Journal of the American Chemical Society, 146(38):25902-25906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w:t>
            </w:r>
            <w:r>
              <w:t>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39322953</w:t>
              </w:r>
            </w:hyperlink>
            <w:r>
              <w:t xml:space="preserve"> ['Johansson C', 'Thordardottir S', 'Laffita-Mesa J', 'Pannee J', 'Rodriguez-Vieitez E', '</w:t>
            </w:r>
            <w:r>
              <w:rPr>
                <w:b/>
                <w:u w:val="single"/>
              </w:rPr>
              <w:t>Zetterberg H</w:t>
            </w:r>
            <w:r>
              <w:t>', 'Blennow K', 'Graff C'], Gene-variant specific effects of plasma amyloid-β levels</w:t>
            </w:r>
            <w:r>
              <w:t xml:space="preserve"> in Swedish autosomal dominant Alzheimer disease, 25-Sep-2024, 25-Sep-2024, Alzheimers Research &amp; Therapy, 16(1):207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39317698</w:t>
              </w:r>
            </w:hyperlink>
            <w:r>
              <w:t xml:space="preserve"> ['Sjöbom U', 'Öhrfelt A', 'Pivodic A', 'Nilsson AK', 'Blennow K',</w:t>
            </w:r>
            <w:r>
              <w:t xml:space="preserve"> '</w:t>
            </w:r>
            <w:r>
              <w:rPr>
                <w:b/>
                <w:u w:val="single"/>
              </w:rPr>
              <w:t>Zetterberg H</w:t>
            </w:r>
            <w:r>
              <w:t>', 'Hellström W', 'Danielsson H', 'Gränse L', 'Sävman K', 'Wackernagel D', 'Hansen-Pupp I', 'Ley D', 'Hellström A', 'Löfqvist C'], Neurofilament light chain associates with IVH and ROP in extremely preterm infants, 24-Sep-2024, 24-Sep-2024, P</w:t>
            </w:r>
            <w:r>
              <w:t>ediatric Research, 97(3):1183-1192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38853877</w:t>
              </w:r>
            </w:hyperlink>
            <w:r>
              <w:t xml:space="preserve"> ['Karlsson L', 'Vogel J', 'Arvidsson I', 'Åström K', 'Strandberg O', 'Seidlitz J', 'Bethlehem RAI', 'Stomrud E', 'Ossenkoppele R', 'Ashton NJ', '</w:t>
            </w:r>
            <w:r>
              <w:rPr>
                <w:b/>
                <w:u w:val="single"/>
              </w:rPr>
              <w:t>Ze</w:t>
            </w:r>
            <w:r>
              <w:rPr>
                <w:b/>
                <w:u w:val="single"/>
              </w:rPr>
              <w:t>tterberg H</w:t>
            </w:r>
            <w:r>
              <w:t>', 'Blennow K', 'Palmqvist S', 'Smith R', 'Janelidze S', 'Joie R', 'Rabinovici GD', 'Binette AP', 'Mattsson-Carlgren N', 'Hansson O'], A machine learning-based prediction of tau load and distribution in Alzheimer's disease using plasma, MRI and c</w:t>
            </w:r>
            <w:r>
              <w:t>linical variables, 23-Sep-2024, 23-Sep-2024, Medrxiv : the Preprint Server for Health Sciences, 2024.05.31.24308264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39271655</w:t>
              </w:r>
            </w:hyperlink>
            <w:r>
              <w:t xml:space="preserve"> ['Della Monica C', 'Revell V', 'Atzori G', 'Laban R', 'Skene SS', </w:t>
            </w:r>
            <w:r>
              <w:t>'Heslegrave A', 'Hassanin H', 'Nilforooshan R', '</w:t>
            </w:r>
            <w:r>
              <w:rPr>
                <w:b/>
                <w:u w:val="single"/>
              </w:rPr>
              <w:t>Zetterberg H</w:t>
            </w:r>
            <w:r>
              <w:t>', 'Dijk DJ'], P-tau217 and other blood biomarkers of dementia: variation with time of day, 13-Sep-2024, 13-Sep-2024, Translational Psychiatry, 14(1):373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39167736</w:t>
              </w:r>
            </w:hyperlink>
            <w:r>
              <w:t xml:space="preserve"> ['Bieger A', 'Brum WS', 'Borelli WV', 'Therriault J', 'De Bastiani MA', 'Moreira AG', 'Benedet AL', 'Ferrari-Souza JP', 'Da Costa JC', 'Souza DO', 'Castilhos RM', 'Schumacher Schuh AF', 'Fagundes Chaves ML', 'Schöll M', '</w:t>
            </w:r>
            <w:r>
              <w:rPr>
                <w:b/>
                <w:u w:val="single"/>
              </w:rPr>
              <w:t>Ze</w:t>
            </w:r>
            <w:r>
              <w:rPr>
                <w:b/>
                <w:u w:val="single"/>
              </w:rPr>
              <w:t>tterberg H</w:t>
            </w:r>
            <w:r>
              <w:t>', 'Blennow K', 'Pascoal TA', 'Gauthier S', 'Rosa-Neto P', 'Schilling LP', 'Zimmer ER'], Influence of Different Diagnostic Criteria on Alzheimer Disease Clinical Research, 10-Sep-2024, 21-Aug-2024, Neurology, 103(5):e209753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38558318</w:t>
              </w:r>
            </w:hyperlink>
            <w:r>
              <w:t xml:space="preserve"> ['Ashton NJ', 'Di Molfetta G', 'Tan K', 'Blennow K', '</w:t>
            </w:r>
            <w:r>
              <w:rPr>
                <w:b/>
                <w:u w:val="single"/>
              </w:rPr>
              <w:t>Zetterberg H</w:t>
            </w:r>
            <w:r>
              <w:t>', 'Messing A'], Plasma concentrations of glial fibrillary acidic protein, neurofilament light, and tau in Alexander diseas</w:t>
            </w:r>
            <w:r>
              <w:t>e, Sep-2024, 1-Apr-2024, Neurological Sciences : Official Journal of the Italian Neurological Society and of the Italian Society of Clinical Neurophysiology, 45(9):4513-4518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38756101</w:t>
              </w:r>
            </w:hyperlink>
            <w:r>
              <w:t xml:space="preserve"> ['Alsén </w:t>
            </w:r>
            <w:r>
              <w:t>K', 'Patzi Churqui M', 'Norder H', 'Rembeck K', '</w:t>
            </w:r>
            <w:r>
              <w:rPr>
                <w:b/>
                <w:u w:val="single"/>
              </w:rPr>
              <w:t>Zetterberg H</w:t>
            </w:r>
            <w:r>
              <w:t>', 'Blennow K', 'Sahlgren F', 'Grahn A'], Biomarkers and genotypes in patients with Central nervous system infection caused by enterovirus, Sep-2024, 17-May-2024, Infectious Diseases (London, Eng</w:t>
            </w:r>
            <w:r>
              <w:t>land), 56(9):722-731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38970274</w:t>
              </w:r>
            </w:hyperlink>
            <w:r>
              <w:t xml:space="preserve"> ['Du L', 'Langhough RE', 'Wilson RE', 'Reyes RER', 'Hermann BP', 'Jonaitis EM', 'Betthauser TJ', 'Chin NA', 'Christian B', 'Chaby L', 'Jeromin A', 'Molfetta GD',</w:t>
            </w:r>
            <w:r>
              <w:t xml:space="preserve"> 'Brum WS', 'Arslan B', 'Ashton N', 'Blennow K', '</w:t>
            </w:r>
            <w:r>
              <w:rPr>
                <w:b/>
                <w:u w:val="single"/>
              </w:rPr>
              <w:t>Zetterberg H</w:t>
            </w:r>
            <w:r>
              <w:t>', 'Johnson SC'], Longitudinal plasma phosphorylated-tau217 and other related biomarkers in a non-demented Alzheimer's risk-enhanced sample, Sep-2024, 5-Jul-2024, Alzheimers &amp; Dementia : the Jou</w:t>
            </w:r>
            <w:r>
              <w:t>rnal of the Alzheimers Association, 20(9):6183-6204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38970402</w:t>
              </w:r>
            </w:hyperlink>
            <w:r>
              <w:t xml:space="preserve"> ['Delvenne A', 'Gobom J', 'Schindler SE', 'Kate MT', 'Reus LM', 'Dobricic V', 'Tijms BM', 'Benzinger TLS', 'Cruchaga C', 'Teunisse</w:t>
            </w:r>
            <w:r>
              <w:t>n CE', 'Ramakers I', 'Martinez-Lage P', 'Tainta M', 'Vandenberghe R', 'Schaeverbeke J', 'Engelborghs S', 'Roeck E', 'Popp J', 'Peyratout G', 'Tsolaki M', 'Freund-Levi Y', 'Lovestone S', 'Streffer J', 'Barkhof F', 'Bertram L', 'Blennow K', '</w:t>
            </w:r>
            <w:r>
              <w:rPr>
                <w:b/>
                <w:u w:val="single"/>
              </w:rPr>
              <w:t>Zetterberg H</w:t>
            </w:r>
            <w:r>
              <w:t>', '</w:t>
            </w:r>
            <w:r>
              <w:t>Visser PJ', 'Vos SJB'], CSF proteomic profiles of neurodegeneration biomarkers in Alzheimer's disease, Sep-2024, 6-Jul-2024, Alzheimers &amp; Dementia : the Journal of the Alzheimers Association, 20(9):6205-6220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39030984</w:t>
              </w:r>
            </w:hyperlink>
            <w:r>
              <w:t xml:space="preserve"> ['Fernström E', 'Jarfelt M', 'Blomstrand M', 'Lannering B', 'Axelsson M', 'Wasling P', 'Björk-Eriksson T', '</w:t>
            </w:r>
            <w:r>
              <w:rPr>
                <w:b/>
                <w:u w:val="single"/>
              </w:rPr>
              <w:t>Zetterberg H</w:t>
            </w:r>
            <w:r>
              <w:t>', 'Kalm M'], CSF biomarkers of neurotoxicity in childhood cancer survivors after cranial radiotherapy or surg</w:t>
            </w:r>
            <w:r>
              <w:t>ery, Sep-2024, 19-Jul-2024, Annals of Clinical and Translational Neurology, 11(9):2382-2391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39032019</w:t>
              </w:r>
            </w:hyperlink>
            <w:r>
              <w:t xml:space="preserve"> ['Dobson H', 'Al Maawali S', 'Malpas C', 'Santillo AF', 'Kang M', 'Todaro M', 'Watson R', </w:t>
            </w:r>
            <w:r>
              <w:t>'Yassi N', 'Blennow K', '</w:t>
            </w:r>
            <w:r>
              <w:rPr>
                <w:b/>
                <w:u w:val="single"/>
              </w:rPr>
              <w:t>Zetterberg H</w:t>
            </w:r>
            <w:r>
              <w:t xml:space="preserve">', 'Foster E', 'Neal A', 'Velakoulis D', "O'Brien TJ", 'Eratne D', 'Kwan P'], Elevated plasma neurofilament light and glial fibrillary acidic protein in epilepsy versus nonepileptic seizures and nonepileptic disorders, </w:t>
            </w:r>
            <w:r>
              <w:t>Sep-2024, 20-Jul-2024, Epilepsia R, 65(9):2751-2763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39032119</w:t>
              </w:r>
            </w:hyperlink>
            <w:r>
              <w:t xml:space="preserve"> ['Warmenhoven N', 'Sánchez-Benavides G', 'González-Escalante A', 'Milà-Alomà M', 'Shekari M', 'López-Martos D', 'Ortiz-Romero P', </w:t>
            </w:r>
            <w:r>
              <w:t>'Kollmorgen G', 'Quijano-Rubio C', 'Minguillón C', 'Gispert JD', 'Vilor-Tejedor N', 'Arenaza-Urquijo E', 'Palpatzis E', 'Ashton NJ', '</w:t>
            </w:r>
            <w:r>
              <w:rPr>
                <w:b/>
                <w:u w:val="single"/>
              </w:rPr>
              <w:t>Zetterberg H</w:t>
            </w:r>
            <w:r>
              <w:t>', 'Blennow K', 'Suárez-Calvet M', 'Grau-Rivera O'], CSF glial biomarkers are associated with cognition in ind</w:t>
            </w:r>
            <w:r>
              <w:t>ividuals at risk of Alzheimer's disease, Sep-2024, 19-Jul-2024, Alzheimers &amp; Dementia : the Journal of the Alzheimers Association, 20(9):5819-5832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217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39037476</w:t>
              </w:r>
            </w:hyperlink>
            <w:r>
              <w:t xml:space="preserve"> ['Vasilevskaya A', 'Anastassiadis C</w:t>
            </w:r>
            <w:r>
              <w:t>', 'Thapa S', 'Taghdiri F', 'Khodadadi M', 'Multani N', 'Rusjan P', 'Ozzoude M', 'Tarazi A', 'Mushtaque A', 'Wennberg R', 'Houle S', 'Green R', 'Colella B', 'Vasdev N', 'Blennow K', '</w:t>
            </w:r>
            <w:r>
              <w:rPr>
                <w:b/>
                <w:u w:val="single"/>
              </w:rPr>
              <w:t>Zetterberg H</w:t>
            </w:r>
            <w:r>
              <w:t xml:space="preserve">', 'Karikari T', 'Sato C', 'Moreno D', 'Rogaeva E', 'Mikulis </w:t>
            </w:r>
            <w:r>
              <w:t>D', 'Davis KD', 'Tator C', 'Tartaglia MC'], 18F-Flortaucipir (AV1451) imaging identifies grey matter atrophy in retired athletes, Sep-2024, 22-Jul-2024, Journal of Neurology, 271(9):6068-6079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39051090</w:t>
              </w:r>
            </w:hyperlink>
            <w:r>
              <w:t xml:space="preserve"> ['Varela R', 'Gonzalez-Ortiz F', 'Dias A', 'Knuth NL', 'Fonte J', 'Pinto B', 'Yuksekel I', 'Abreu V', 'Silva I', 'Igreja L', 'Lopes J', 'Silva J', 'Dias R', 'Filipe JP', 'Malaquias MJ', 'Moutinho A', 'Gabriel D', 'Aires A', 'Antunes R', 'Rocha JP</w:t>
            </w:r>
            <w:r>
              <w:t>', 'Felgueiras R', 'Almendra R', 'Castro P', '</w:t>
            </w:r>
            <w:r>
              <w:rPr>
                <w:b/>
                <w:u w:val="single"/>
              </w:rPr>
              <w:t>Zetterberg H</w:t>
            </w:r>
            <w:r>
              <w:t>', 'Magalhães R', 'Karikari TK', 'Correia M', 'Blennow K', 'Maia LF'], Plasma Brain-Derived Tau in Prognosis of Large Vessel Occlusion Ischemic Stroke, Sep-2024, 25-Jul-2024, Stroke, 55(9):2353-2358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39072932</w:t>
              </w:r>
            </w:hyperlink>
            <w:r>
              <w:t xml:space="preserve"> ['Quesnel MJ', 'Labonté A', 'Picard C', 'Bowie DC', '</w:t>
            </w:r>
            <w:r>
              <w:rPr>
                <w:b/>
                <w:u w:val="single"/>
              </w:rPr>
              <w:t>Zetterberg H</w:t>
            </w:r>
            <w:r>
              <w:t>', 'Blennow K', 'Brinkmalm A', 'Villeneuve S', 'Poirier J'], Osteopontin: A novel marker of pre-symptomatic sporadic</w:t>
            </w:r>
            <w:r>
              <w:t xml:space="preserve"> Alzheimer's disease, Sep-2024, 28-Jul-2024, Alzheimers &amp; Dementia : the Journal of the Alzheimers Association, 20(9):6008-6031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39136298</w:t>
              </w:r>
            </w:hyperlink>
            <w:r>
              <w:t xml:space="preserve"> ['Misiura M', 'Munkombwe C', 'Igwe K', 'Verble DD', 'L</w:t>
            </w:r>
            <w:r>
              <w:t>ikos KDS', 'Minto L', 'Bartlett A', '</w:t>
            </w:r>
            <w:r>
              <w:rPr>
                <w:b/>
                <w:u w:val="single"/>
              </w:rPr>
              <w:t>Zetterberg H</w:t>
            </w:r>
            <w:r>
              <w:t>', 'Turner JA', 'Dotson VM', 'Brickman AM', 'Hu WT', 'Wharton W'], Neuroimaging correlates of Alzheimer's disease biomarker concentrations in a racially diverse high-risk cohort of middle-aged adults, Sep-20</w:t>
            </w:r>
            <w:r>
              <w:t>24, 13-Aug-2024, Alzheimers &amp; Dementia : the Journal of the Alzheimers Association, 20(9):5961-5972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39256579</w:t>
              </w:r>
            </w:hyperlink>
            <w:r>
              <w:t xml:space="preserve"> ['</w:t>
            </w:r>
            <w:r>
              <w:rPr>
                <w:b/>
                <w:u w:val="single"/>
              </w:rPr>
              <w:t>Zetterberg H</w:t>
            </w:r>
            <w:r>
              <w:t>'], Europe sidelines Alzheimer's drug: lessons must be learnt, Sep-2</w:t>
            </w:r>
            <w:r>
              <w:t>024, Nature, 633(8029):255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39316609</w:t>
              </w:r>
            </w:hyperlink>
            <w:r>
              <w:t xml:space="preserve"> ['Hu Z', 'Cinque P', 'Dravid A', 'Hagberg L', 'Yilmaz A', '</w:t>
            </w:r>
            <w:r>
              <w:rPr>
                <w:b/>
                <w:u w:val="single"/>
              </w:rPr>
              <w:t>Zetterberg H</w:t>
            </w:r>
            <w:r>
              <w:t xml:space="preserve">', 'Fuchs D', 'Gostner J', 'Blennow K', 'Spudich SS', 'Kincer L', 'Zhou S', 'Joseph </w:t>
            </w:r>
            <w:r>
              <w:t>SB', 'Swanstrom R', 'Price RW', 'Gisslén M'], Changes in cerebrospinal fluid proteins across the spectrum of untreated and treated chronic HIV-1 infection, Sep-2024, 24-Sep-2024, Plos Pathogens, 20(9):e1012470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39444698</w:t>
              </w:r>
            </w:hyperlink>
            <w:r>
              <w:t xml:space="preserve"> ['Di Filippo M', 'Gaetani L', 'Centonze D', 'Hegen H', 'Kuhle J', 'Teunissen CE', 'Tintoré M', 'Villar LM', 'Willemse EAJ', '</w:t>
            </w:r>
            <w:r>
              <w:rPr>
                <w:b/>
                <w:u w:val="single"/>
              </w:rPr>
              <w:t>Zetterberg H</w:t>
            </w:r>
            <w:r>
              <w:t>', 'Parnetti L'], Fluid biomarkers in multiple sclerosis: from current to future applicatio</w:t>
            </w:r>
            <w:r>
              <w:t>ns, Sep-2024, 22-Aug-2024, The Lancet Regional Health. Europe, 44:101009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39099324</w:t>
              </w:r>
            </w:hyperlink>
            <w:r>
              <w:t xml:space="preserve"> ['Adra J', 'Giglio D', 'Karlsson P', '</w:t>
            </w:r>
            <w:r>
              <w:rPr>
                <w:b/>
                <w:u w:val="single"/>
              </w:rPr>
              <w:t>Zetterberg H</w:t>
            </w:r>
            <w:r>
              <w:t>', 'Einbeigi Z'], Blood biomarkers for neuroaxonal injury a</w:t>
            </w:r>
            <w:r>
              <w:t>nd astrocytic activation in chemotherapy-induced peripheral neuropathy, 5-Aug-2024, 5-Aug-2024, Acta Oncologica (Stockholm, Sweden), 63:636-641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39228740</w:t>
              </w:r>
            </w:hyperlink>
            <w:r>
              <w:t xml:space="preserve"> ['Ashton NJ', 'Keshavan A', 'Brum WS',</w:t>
            </w:r>
            <w:r>
              <w:t xml:space="preserve"> 'Andreasson U', 'Arslan B', 'Droescher M', 'Barghorn S', 'Vanbrabant J', 'Lambrechts C', 'Van Loo M', 'Stoops E', 'Iyengar S', 'Ji H', 'Xu X', 'Forrest-Hay A', 'Zhang B', 'Luo Y', 'Jeromin A', 'Vandijck M', 'Bastard NL', 'Kolb H', 'Triana-Baltzer G', 'Bal</w:t>
            </w:r>
            <w:r>
              <w:t>i D', 'Janelidze S', 'Yang SY', 'Demos C', 'Romero D', 'Sigal G', 'Wohlstadter J', 'Malyavantham K', 'Khare M', 'Jethwa A', 'Stoeckl L', 'Gobom J', 'Kac PR', 'Gonzalez-Ortiz F', 'Montoliu-Gaya L', 'Hansson O', 'Rissman RA', 'Carillo MC', 'Shaw LM', 'Blenno</w:t>
            </w:r>
            <w:r>
              <w:t>w K', 'Schott JM', '</w:t>
            </w:r>
            <w:r>
              <w:rPr>
                <w:b/>
                <w:u w:val="single"/>
              </w:rPr>
              <w:t>Zetterberg H</w:t>
            </w:r>
            <w:r>
              <w:t>'], The Alzheimer's Association Global Biomarker Standardization Consortium (GBSC) plasma phospho-tau Round Robin study, 22-Aug-2024, 22-Aug-2024, Medrxiv : the Preprint Server for Health Sciences, 2024.08.22.24312244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39164268</w:t>
              </w:r>
            </w:hyperlink>
            <w:r>
              <w:t xml:space="preserve"> ['Pedersen CC', 'Ushakova A', 'Alves G', 'Tysnes OB', 'Blennow K', '</w:t>
            </w:r>
            <w:r>
              <w:rPr>
                <w:b/>
                <w:u w:val="single"/>
              </w:rPr>
              <w:t>Zetterberg H</w:t>
            </w:r>
            <w:r>
              <w:t>', 'Maple-Grødem J', 'Lange J'], Serum neurofilament light at diagnosis: a prognostic indicator for accelera</w:t>
            </w:r>
            <w:r>
              <w:t>ted disease progression in Parkinson's Disease, 21-Aug-2024, 21-Aug-2024, Npj Parkinsons Disease, 10(1):162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38253362</w:t>
              </w:r>
            </w:hyperlink>
            <w:r>
              <w:t xml:space="preserve"> ['Linnemann C', 'Wilke C', 'Mengel D', '</w:t>
            </w:r>
            <w:r>
              <w:rPr>
                <w:b/>
                <w:u w:val="single"/>
              </w:rPr>
              <w:t>Zetterberg H</w:t>
            </w:r>
            <w:r>
              <w:t xml:space="preserve">', 'Heller C', 'Kuhle </w:t>
            </w:r>
            <w:r>
              <w:t>J', 'Bouzigues A', 'Russell LL', 'Foster PH', 'Ferry-Bolder E', 'Van Swieten JC', 'Jiskoot LC', 'Seelaar H', 'Moreno F', 'Borroni B', 'Sánchez-Valle R', 'Galimberti D', 'Laforce R Jr', 'Graff C', 'Masellis M', 'Tartaglia MC', 'Rowe JB', 'Finger E', 'Vanden</w:t>
            </w:r>
            <w:r>
              <w:t>berghe R', 'de Mendonca A', 'Butler CR', 'Gerhard A', 'Ducharme S', 'Ber ILE', 'Tiraboschi P', 'Santana I', 'Pasquier F', 'Levin J', 'Otto M', 'Sorbi S', 'Rohrer JD', 'Synofzik M'], NfL reliability across laboratories, stage-dependent diagnostic performanc</w:t>
            </w:r>
            <w:r>
              <w:t>e and matrix comparability in genetic FTD: a large GENFI study, 16-Aug-2024, 16-Aug-2024, Journal of Neurology, Neurosurgery, and Psychiatry, 95(9):822-828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38972199</w:t>
              </w:r>
            </w:hyperlink>
            <w:r>
              <w:t xml:space="preserve"> ['Rosén C', 'Mitre B', 'Ne</w:t>
            </w:r>
            <w:r>
              <w:t>llgård B', 'Axelsson M', 'Constantinescu R', 'Andersen PM', 'Dalla K', 'Blennow K', 'Nilsson G', '</w:t>
            </w:r>
            <w:r>
              <w:rPr>
                <w:b/>
                <w:u w:val="single"/>
              </w:rPr>
              <w:t>Zetterberg H</w:t>
            </w:r>
            <w:r>
              <w:t xml:space="preserve">', 'Rosén H'], High levels of neurofilament light and YKL-40 in cerebrospinal fluid are related to poor outcome in ALS, 15-Aug-2024, 25-Jun-2024, </w:t>
            </w:r>
            <w:r>
              <w:t>Journal of the Neurological Sciences, 463:123112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39184102</w:t>
              </w:r>
            </w:hyperlink>
            <w:r>
              <w:t xml:space="preserve"> ['Pascoal T', 'Rohden F', 'Ferreira P', 'Bellaver B', 'Ferrari-Souza JP', 'Aguzzoli C', 'Soares C', 'Abbas S', 'Zalzale H', 'Povala G</w:t>
            </w:r>
            <w:r>
              <w:t>', 'Lussier F', 'Leffa D', 'Bauer-Negrini G', 'Rahmouni N', 'Tissot C', 'Therriault JT', 'Servaes S', 'Stevenson J', 'Benedet A', 'Ashton N', 'Karikari T', 'Tudorascu D', '</w:t>
            </w:r>
            <w:r>
              <w:rPr>
                <w:b/>
                <w:u w:val="single"/>
              </w:rPr>
              <w:t>Zetterberg H</w:t>
            </w:r>
            <w:r>
              <w:t xml:space="preserve">', 'Blennow K', 'Zimmer E', 'Souza D', 'Rosa-Neto P'], Glial reactivity </w:t>
            </w:r>
            <w:r>
              <w:t>is linked to synaptic dysfunction across the aging and Alzheimer's disease spectrum, 12-Aug-2024, 12-Aug-2024, Research Square</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230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38723679</w:t>
              </w:r>
            </w:hyperlink>
            <w:r>
              <w:t xml:space="preserve"> ['Knorr U', 'Simonsen AH', 'Nilsson J', 'Brinkmalm A', </w:t>
            </w:r>
            <w:r>
              <w:t>'</w:t>
            </w:r>
            <w:r>
              <w:rPr>
                <w:b/>
                <w:u w:val="single"/>
              </w:rPr>
              <w:t>Zetterberg H</w:t>
            </w:r>
            <w:r>
              <w:t>', 'Blennow K', 'Knudsen MB', 'Forman J', 'Hasselbalch SG', 'Kessing LV'], Cerebrospinal fluid synaptic biomarker changes in bipolar disorder - A longitudinal case-</w:t>
            </w:r>
            <w:r>
              <w:lastRenderedPageBreak/>
              <w:t>control study, 1-Aug-2024, 7-May-2024, Journal of Affective Disorders, 358:250-</w:t>
            </w:r>
            <w:r>
              <w:t>259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231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38503931</w:t>
              </w:r>
            </w:hyperlink>
            <w:r>
              <w:t xml:space="preserve"> ['Bavato F', 'Barro C', 'Schnider LK', 'Simrén J', '</w:t>
            </w:r>
            <w:r>
              <w:rPr>
                <w:b/>
                <w:u w:val="single"/>
              </w:rPr>
              <w:t>Zetterberg H</w:t>
            </w:r>
            <w:r>
              <w:t>', 'Seifritz E', 'Quednow BB'], Introducing neurofilament light chain measure in psychiatry: current evidence, opp</w:t>
            </w:r>
            <w:r>
              <w:t>ortunities, and pitfalls, Aug-2024, 19-Mar-2024, Molecular Psychiatry, 29(8):2543-2559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232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38795783</w:t>
              </w:r>
            </w:hyperlink>
            <w:r>
              <w:t xml:space="preserve"> ['Reichert Plaska C', 'Heslegrave A', 'Bruno D', 'Ramos-Cejudo J', 'Han Lee S', 'Osorio R', 'Im</w:t>
            </w:r>
            <w:r>
              <w:t>bimbo BP', '</w:t>
            </w:r>
            <w:r>
              <w:rPr>
                <w:b/>
                <w:u w:val="single"/>
              </w:rPr>
              <w:t>Zetterberg H</w:t>
            </w:r>
            <w:r>
              <w:t>', 'Blennow K', 'Pomara N'], Evidence for reduced anti-inflammatory microglial phagocytic response in late-life major depression, Aug-2024, 23-May-2024, Brain, Behavior, and Immunity, 120:248-255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233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38924651</w:t>
              </w:r>
            </w:hyperlink>
            <w:r>
              <w:t xml:space="preserve"> ['Emeršič A', 'Ashton NJ', 'Vrillon A', 'Lantero-Rodriguez J', 'Mlakar J', 'Gregorič Kramberger M', 'Gonzalez-Ortiz F', 'Kac PR', 'Dulewicz M', 'Hanrieder J', 'Vanmechelen E', 'Rot U', '</w:t>
            </w:r>
            <w:r>
              <w:rPr>
                <w:b/>
                <w:u w:val="single"/>
              </w:rPr>
              <w:t>Zetterberg H</w:t>
            </w:r>
            <w:r>
              <w:t>', 'Karikari TK', 'Č</w:t>
            </w:r>
            <w:r>
              <w:t>učnik S', 'Blennow K'], Cerebrospinal fluid p-tau181, 217, and 231 in definite Creutzfeldt-Jakob disease with and without concomitant pathologies, Aug-2024, 24-Jun-2024, Alzheimers &amp; Dementia : the Journal of the Alzheimers Association, 20(8):5324-5337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234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38958557</w:t>
              </w:r>
            </w:hyperlink>
            <w:r>
              <w:t xml:space="preserve"> ['Falcon C', 'Montesinos P', 'Václavů L', 'Kassinopoulos M', 'Minguillon C', 'Fauria K', 'Cascales-Lahoz D', 'Contador J', 'Fernández-Lebrero A', 'Navalpotro I', 'Puig-Pijoan A', 'Gra</w:t>
            </w:r>
            <w:r>
              <w:t>u-Rivera O', 'Kollmorgen G', 'Quijano-Rubio C', 'Molinuevo JL', '</w:t>
            </w:r>
            <w:r>
              <w:rPr>
                <w:b/>
                <w:u w:val="single"/>
              </w:rPr>
              <w:t>Zetterberg H</w:t>
            </w:r>
            <w:r>
              <w:t>', 'Blennow K', 'Suárez-Calvet M', 'Van Osch MJP', 'Sanchez-Gonzalez J', 'Gispert JD'], Time-encoded ASL reveals lower cerebral blood flow in the early AD continuum, Aug-2024, 3-J</w:t>
            </w:r>
            <w:r>
              <w:t>ul-2024, Alzheimers &amp; Dementia : the Journal of the Alzheimers Association, 20(8):5183-5197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235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38961774</w:t>
              </w:r>
            </w:hyperlink>
            <w:r>
              <w:t xml:space="preserve"> ['Andriuta D', 'Ottoy J', 'Ruthirakuhan M', 'Feliciano G', 'Dilliott AA', 'Hegele RA', 'Ga</w:t>
            </w:r>
            <w:r>
              <w:t>o F', 'McLaughlin PM', 'Rabin JS', 'Wood Alexander M', 'Scott CJM', 'Yhap V', 'Berezuk C', 'Ozzoude M', 'Swardfager W', 'Zebarth J', 'Tartaglia MC', 'Rogaeva E', 'Tang-Wai DF', 'Casaubon L', 'Kumar S', 'Dowlatshahi D', 'Mandzia J', 'Sahlas D', 'Saposnik G'</w:t>
            </w:r>
            <w:r>
              <w:t>, 'Fischer CE', 'Borrie M', 'Hassan A', 'Binns MA', 'Freedman M', 'Chertkow H', 'Finger E', 'Frank A', 'Bartha R', 'Symons S', '</w:t>
            </w:r>
            <w:r>
              <w:rPr>
                <w:b/>
                <w:u w:val="single"/>
              </w:rPr>
              <w:t>Zetterberg H</w:t>
            </w:r>
            <w:r>
              <w:t>', 'Swartz RH', 'Masellis M', 'Black SE', 'Ramirez J'], Perivascular spaces, plasma GFAP, and speeded executive func</w:t>
            </w:r>
            <w:r>
              <w:t>tion in neurodegenerative diseases, Aug-2024, 4-Jul-2024, Alzheimers &amp; Dementia : the Journal of the Alzheimers Association, 20(8):5800-5808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236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38977137</w:t>
              </w:r>
            </w:hyperlink>
            <w:r>
              <w:t xml:space="preserve"> ['Duggan MR', 'Gomez GT', 'Joynes CM', 'B</w:t>
            </w:r>
            <w:r>
              <w:t>ilgel M', 'Chen J', 'Fattorelli N', 'Hohman TJ', 'Mancuso R', 'Cordon J', 'Castellano T', 'Koran MEI', 'Candia J', 'Lewis A', 'Moghekar A', 'Ashton NJ', 'Kac PR', 'Karikari TK', 'Blennow K', '</w:t>
            </w:r>
            <w:r>
              <w:rPr>
                <w:b/>
                <w:u w:val="single"/>
              </w:rPr>
              <w:t>Zetterberg H</w:t>
            </w:r>
            <w:r>
              <w:t>', 'Martinez-Muriana A', 'De Strooper B', 'Thambiset</w:t>
            </w:r>
            <w:r>
              <w:t>ty M', 'Ferrucci L', 'Gottesman RF', 'Coresh J', 'Resnick SM', 'Walker KA'], Proteome-wide analysis identifies plasma immune regulators of amyloid-beta progression, Aug-2024, 6-Jul-2024, Brain, Behavior, and Immunity, 120:604-619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237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39030746</w:t>
              </w:r>
            </w:hyperlink>
            <w:r>
              <w:t xml:space="preserve"> ['Driscoll IF', 'Lose S', 'Ma Y', 'Bendlin BB', 'Gallagher C', 'Johnson SC', 'Asthana S', 'Hermann B', 'Sager MA', 'Blennow K', '</w:t>
            </w:r>
            <w:r>
              <w:rPr>
                <w:b/>
                <w:u w:val="single"/>
              </w:rPr>
              <w:t>Zetterberg H</w:t>
            </w:r>
            <w:r>
              <w:t>', 'Carlsson C', 'Kollmorgen G', 'Quijano-Rubio C', 'Dubal D', 'Oko</w:t>
            </w:r>
            <w:r>
              <w:t>nkwo OC'], KLOTHO KL-VS heterozygosity is associated with diminished age-related neuroinflammation, neurodegeneration, and synaptic dysfunction in older cognitively unimpaired adults, Aug-2024, 21-Jun-2024, Alzheimers &amp; Dementia : the Journal of the Alzhei</w:t>
            </w:r>
            <w:r>
              <w:t>mers Association, 20(8):5347-5356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238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39062786</w:t>
              </w:r>
            </w:hyperlink>
            <w:r>
              <w:t xml:space="preserve"> ['Doroszkiewicz J', 'Kulczyńska-Przybik A', 'Dulewicz M', 'Mroczko J', 'Borawska R', 'Słowik A', '</w:t>
            </w:r>
            <w:r>
              <w:rPr>
                <w:b/>
                <w:u w:val="single"/>
              </w:rPr>
              <w:t>Zetterberg H</w:t>
            </w:r>
            <w:r>
              <w:t xml:space="preserve">', 'Hanrieder J', 'Blennow K', </w:t>
            </w:r>
            <w:r>
              <w:t>'Mroczko B'], Associations between Microglia and Astrocytic Proteins and Tau Biomarkers across the Continuum of Alzheimer's Disease, 9-Jul-2024, 9-Jul-2024, International Journal of Molecular Sciences, 25(14):7543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239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38325331</w:t>
              </w:r>
            </w:hyperlink>
            <w:r>
              <w:t xml:space="preserve"> ['Nilsson J', 'Pichet Binette A', 'Palmqvist S', 'Brum WS', 'Janelidze S', 'Ashton NJ', 'Spotorno N', 'Stomrud E', 'Gobom J', '</w:t>
            </w:r>
            <w:r>
              <w:rPr>
                <w:b/>
                <w:u w:val="single"/>
              </w:rPr>
              <w:t>Zetterberg H</w:t>
            </w:r>
            <w:r>
              <w:t xml:space="preserve">', 'Brinkmalm A', 'Blennow K', 'Hansson O'], Cerebrospinal fluid biomarker panel for </w:t>
            </w:r>
            <w:r>
              <w:t>synaptic dysfunction in a broad spectrum of neurodegenerative diseases, 5-Jul-2024, Brain : A Journal of Neurology, 147(7):2414-2427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240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38969680</w:t>
              </w:r>
            </w:hyperlink>
            <w:r>
              <w:t xml:space="preserve"> ['Zarkali A', 'Thomas GEC', '</w:t>
            </w:r>
            <w:r>
              <w:rPr>
                <w:b/>
                <w:u w:val="single"/>
              </w:rPr>
              <w:t>Zetterberg H</w:t>
            </w:r>
            <w:r>
              <w:t>', 'Weil</w:t>
            </w:r>
            <w:r>
              <w:t xml:space="preserve"> RS'], Neuroimaging and fluid biomarkers in Parkinson's disease in an era of targeted interventions, 5-Jul-2024, 5-Jul-2024, Nature Communications, 15(1):5661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241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39006421</w:t>
              </w:r>
            </w:hyperlink>
            <w:r>
              <w:t xml:space="preserve"> ['Warmenhoven N', 'Salv</w:t>
            </w:r>
            <w:r>
              <w:t>adó G', 'Janelidze S', 'Mattsson-Carlgren N', 'Bali D', 'Dolado AO', 'Kolb H', 'Triana-Baltzer G', 'Barthélemy NR', 'Schindler SE', 'Aschenbrenner AJ', 'Raji CA', 'Benzinger TLS', 'Morris JC', 'Ibanez L', 'Timsina J', 'Cruchaga C', 'Bateman RJ', 'Ashton N'</w:t>
            </w:r>
            <w:r>
              <w:t>, 'Arslan B', '</w:t>
            </w:r>
            <w:r>
              <w:rPr>
                <w:b/>
                <w:u w:val="single"/>
              </w:rPr>
              <w:t>Zetterberg H</w:t>
            </w:r>
            <w:r>
              <w:t>', 'Blennow K', 'Pichet Binette A', 'Hansson O'], A Comprehensive Head-to-Head Comparison of Key Plasma Phosphorylated Tau 217 Biomarker Tests, 5-Jul-2024, 5-Jul-2024, Medrxiv : the Preprint Server for Health Sciences, 2024.07.02</w:t>
            </w:r>
            <w:r>
              <w:t>.24309629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242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38946970</w:t>
              </w:r>
            </w:hyperlink>
            <w:r>
              <w:t xml:space="preserve"> ['Schindler SE', 'Petersen KK', 'Saef B', 'Tosun D', 'Shaw LM', '</w:t>
            </w:r>
            <w:r>
              <w:rPr>
                <w:b/>
                <w:u w:val="single"/>
              </w:rPr>
              <w:t>Zetterberg H</w:t>
            </w:r>
            <w:r>
              <w:t xml:space="preserve">', 'Dage JL', 'Ferber K', 'Triana-Baltzer G', 'Du-Cuny L', 'Li Y', 'Coomaraswamy J', 'Baratta </w:t>
            </w:r>
            <w:r>
              <w:t>M', 'Mordashova Y', 'Saad ZS', 'Raunig DL', 'Ashton NJ', 'Meyers EA', 'Rubel CE', 'Rosenbaugh EG', 'Bannon AW', 'Potter WZ'], Head-to-head comparison of leading blood tests for Alzheimer's disease pathology, 3-Jul-2024, 3-Jul-2024, Medrxiv : the Preprint S</w:t>
            </w:r>
            <w:r>
              <w:t>erver for Health Sciences, 2024.06.12.24308839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243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39108526</w:t>
              </w:r>
            </w:hyperlink>
            <w:r>
              <w:t xml:space="preserve"> ['Wang G', 'Li Y', 'Xiong C', 'Cao Y', 'Schindler SE', 'McDade E', 'Blennow K', 'Hansson O', 'Dage JL', 'Jack CR Jr', </w:t>
            </w:r>
            <w:r>
              <w:lastRenderedPageBreak/>
              <w:t>'Teunissen CE', '</w:t>
            </w:r>
            <w:r>
              <w:t>Shaw LM', '</w:t>
            </w:r>
            <w:r>
              <w:rPr>
                <w:b/>
                <w:u w:val="single"/>
              </w:rPr>
              <w:t>Zetterberg H</w:t>
            </w:r>
            <w:r>
              <w:t>', 'Laura I', 'Timsina J', 'Carlos C', 'Bateman RJ'], The CentiMarker Project: Standardizing Quantitative Alzheimer's disease Fluid Biomarkers for Biologic Interpretation, 27-Jul-2024, 27-Jul-2024, Medrxiv : the Preprint Server for H</w:t>
            </w:r>
            <w:r>
              <w:t>ealth Sciences, 2024.07.25.24311002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244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39054505</w:t>
              </w:r>
            </w:hyperlink>
            <w:r>
              <w:t xml:space="preserve"> ['Rabl M', 'Zullo L', 'Lewczuk P', 'Kornhuber J', 'Karikari TK', 'Blennow K', '</w:t>
            </w:r>
            <w:r>
              <w:rPr>
                <w:b/>
                <w:u w:val="single"/>
              </w:rPr>
              <w:t>Zetterberg H</w:t>
            </w:r>
            <w:r>
              <w:t xml:space="preserve">', 'Bavato F', 'Quednow BB', 'Seifritz E', 'von Gunten </w:t>
            </w:r>
            <w:r>
              <w:t>A', 'Clark C', 'Popp J'], Plasma neurofilament light, glial fibrillary acid protein, and phosphorylated tau 181 as biomarkers for neuropsychiatric symptoms and related clinical disease progression, 25-Jul-2024, 25-Jul-2024, Alzheimers Research &amp; Therapy, 1</w:t>
            </w:r>
            <w:r>
              <w:t>6(1):165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245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39108495</w:t>
              </w:r>
            </w:hyperlink>
            <w:r>
              <w:t xml:space="preserve"> ['Wesenhagen KEJ', 'de Leeuw DM', 'Tomassen J', 'Gobom J', 'Bos I', 'Vos SJB', 'Martinez-Lage P', 'Tainta M', 'Popp J', 'Peyratout G', 'Tsolaki M', 'Vandenberghe R', 'Freund</w:t>
            </w:r>
            <w:r>
              <w:t>-Levi Y', 'Verhey F', 'Lovestone S', 'Streffer J', 'Dobricic V', 'Blennow K', 'Scheltens P', 'Smit AB', 'Bertram L', 'Teunissen CE', '</w:t>
            </w:r>
            <w:r>
              <w:rPr>
                <w:b/>
                <w:u w:val="single"/>
              </w:rPr>
              <w:t>Zetterberg H</w:t>
            </w:r>
            <w:r>
              <w:t>', 'Tijms BM'], Synaptic protein CSF levels relate to memory scores in individuals without dementia, 23-Jul-20</w:t>
            </w:r>
            <w:r>
              <w:t>24, 23-Jul-2024, Research Square</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246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39034389</w:t>
              </w:r>
            </w:hyperlink>
            <w:r>
              <w:t xml:space="preserve"> ['Wang YT', 'Therriault J', 'Tissot C', 'Servaes S', 'Rahmouni N', 'Macedo AC', 'Fernandez-Arias J', 'Mathotaarachchi SS', 'Stevenson J', 'Lussier FZ</w:t>
            </w:r>
            <w:r>
              <w:t>', 'Benedet AL', 'Pascoal TA', 'Ashton NJ', '</w:t>
            </w:r>
            <w:r>
              <w:rPr>
                <w:b/>
                <w:u w:val="single"/>
              </w:rPr>
              <w:t>Zetterberg H</w:t>
            </w:r>
            <w:r>
              <w:t>', 'Blennow K', 'Gauthier S', 'Rosa-Neto P'], Hormone therapy is associated with lower Alzheimer's disease tau biomarkers in post-menopausal females -evidence from two independent cohorts, 22-Jul-202</w:t>
            </w:r>
            <w:r>
              <w:t>4, 22-Jul-2024, Alzheimers Research &amp; Therapy, 16(1):162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247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39026372</w:t>
              </w:r>
            </w:hyperlink>
            <w:r>
              <w:t xml:space="preserve"> ['Lantero-Rodriguez J', 'Camporesi E', 'Montoliu-Gaya L', 'Gobom J', 'Piotrowska D', 'Olsson M', 'Burmann IM', 'Becker B', 'Brinkmalm A', 'Burmann BM', 'Perkinton M', 'Ashton NJ', 'Fox NC', 'Lashley T', '</w:t>
            </w:r>
            <w:r>
              <w:rPr>
                <w:b/>
                <w:u w:val="single"/>
              </w:rPr>
              <w:t>Zetterberg H</w:t>
            </w:r>
            <w:r>
              <w:t>', 'Blennow K', 'Brinkmalm G'], Tau pro</w:t>
            </w:r>
            <w:r>
              <w:t>tein profiling in tauopathies: a human brain study, 19-Jul-2024, 19-Jul-2024, Molecular Neurodegeneration, 19(1):54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248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39020361</w:t>
              </w:r>
            </w:hyperlink>
            <w:r>
              <w:t xml:space="preserve"> ['Delvenne A', 'Vandendriessche C', 'Gobom J', 'Burgelman M', 'Duj</w:t>
            </w:r>
            <w:r>
              <w:t>ardin P', 'De Nolf C', 'Tijms BM', 'Teunissen CE', 'Schindler SE', 'Verhey F', 'Ramakers I', 'Martinez-Lage P', 'Tainta M', 'Vandenberghe R', 'Schaeverbeke J', 'Engelborghs S', 'De Roeck E', 'Popp J', 'Peyratout G', 'Tsolaki M', 'Freund-Levi Y', 'Lovestone</w:t>
            </w:r>
            <w:r>
              <w:t xml:space="preserve"> S', 'Streffer J', 'Bertram L', 'Blennow K', '</w:t>
            </w:r>
            <w:r>
              <w:rPr>
                <w:b/>
                <w:u w:val="single"/>
              </w:rPr>
              <w:t>Zetterberg H</w:t>
            </w:r>
            <w:r>
              <w:t>', 'Visser PJ', 'Vandenbroucke RE', 'Vos SJB'], Involvement of the choroid plexus in Alzheimer's disease pathophysiology: findings from mouse and human proteomic studies, 18-Jul-2024, 18-Jul-2024, F</w:t>
            </w:r>
            <w:r>
              <w:t>luids and Barriers of the Cns, 21(1):58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249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39026031</w:t>
              </w:r>
            </w:hyperlink>
            <w:r>
              <w:t xml:space="preserve"> ['Kasri A', 'Camporesi E', 'Gkanatsiou E', 'Boluda S', 'Brinkmalm G', 'Stimmer L', 'Ge J', 'Hanrieder J', 'Villain N', 'Duyckaerts C', 'Vermei</w:t>
            </w:r>
            <w:r>
              <w:t>ren Y', 'Pape SE', 'Nicolas G', 'Laquerrière A', 'De Deyn PP', 'Wallon D', 'Blennow K', 'Strydom A', '</w:t>
            </w:r>
            <w:r>
              <w:rPr>
                <w:b/>
                <w:u w:val="single"/>
              </w:rPr>
              <w:t>Zetterberg H</w:t>
            </w:r>
            <w:r>
              <w:t xml:space="preserve">', 'Potier MC'], Amyloid-β peptide signature associated with cerebral amyloid angiopathy in familial Alzheimer's disease with APPdup and Down </w:t>
            </w:r>
            <w:r>
              <w:t>syndrome, 18-Jul-2024, 18-Jul-2024, Acta Neuropathologica, 148(1):8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250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39003344</w:t>
              </w:r>
            </w:hyperlink>
            <w:r>
              <w:t xml:space="preserve"> ['Holmegaard L', 'Jensen C', 'Pedersen A', 'Blomstrand C', 'Blennow K', '</w:t>
            </w:r>
            <w:r>
              <w:rPr>
                <w:b/>
                <w:u w:val="single"/>
              </w:rPr>
              <w:t>Zetterberg H</w:t>
            </w:r>
            <w:r>
              <w:t xml:space="preserve">', 'Jood K', 'Jern C'], </w:t>
            </w:r>
            <w:r>
              <w:t>Circulating levels of neurofilament light chain as a biomarker of infarct and white matter hyperintensity volumes after ischemic stroke, 13-Jul-2024, 13-Jul-2024, Scientific Reports, 14(1):16180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251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38362804</w:t>
              </w:r>
            </w:hyperlink>
            <w:r>
              <w:t xml:space="preserve"> ['van den Berg E', 'Kersten I', 'Brinkmalm G', 'Johansson K', 'de Kort AM', 'Klijn CJM', 'Schreuder FHBM', 'Gobom J', 'Stoops E', 'Portelius E', 'Gkanatsiou E', '</w:t>
            </w:r>
            <w:r>
              <w:rPr>
                <w:b/>
                <w:u w:val="single"/>
              </w:rPr>
              <w:t>Zetterberg H</w:t>
            </w:r>
            <w:r>
              <w:t>', 'Blennow K', 'Kuiperij HB', 'Verbeek MM'], Profiling amyloid-β pep</w:t>
            </w:r>
            <w:r>
              <w:t>tides as biomarkers for cerebral amyloid angiopathy, Jul-2024, 16-Feb-2024, Journal of Neurochemistry, 168(7):1254-1264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252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38481124</w:t>
              </w:r>
            </w:hyperlink>
            <w:r>
              <w:t xml:space="preserve"> ['Gard A', 'Kornaropoulos EN', 'Portonova Wernersson M', 'Rors</w:t>
            </w:r>
            <w:r>
              <w:t>man I', 'Blennow K', '</w:t>
            </w:r>
            <w:r>
              <w:rPr>
                <w:b/>
                <w:u w:val="single"/>
              </w:rPr>
              <w:t>Zetterberg H</w:t>
            </w:r>
            <w:r>
              <w:t>', 'Tegner Y', 'De Maio A', 'Markenroth Bloch K', 'Björkman-Burtscher I', 'Pessah-Rasmussen H', 'Nilsson M', 'Marklund N'], Widespread White Matter Abnormalities in Concussed Athletes Detected by 7T Diffusion Magnetic Reso</w:t>
            </w:r>
            <w:r>
              <w:t>nance Imaging, Jul-2024, 3-May-2024, Journal of Neurotrauma, 41(13-14):1533-1549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253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38589629</w:t>
              </w:r>
            </w:hyperlink>
            <w:r>
              <w:t xml:space="preserve"> ['Garcia-Cordero I', 'Vasilevskaya A', 'Taghdiri F', 'Khodadadi M', 'Mikulis D', 'Tarazi A', 'Mushtaq</w:t>
            </w:r>
            <w:r>
              <w:t>ue A', 'Anssari N', 'Colella B', 'Green R', 'Rogaeva E', 'Sato C', 'Grinberg M', 'Moreno D', 'Hussain MW', 'Blennow K', '</w:t>
            </w:r>
            <w:r>
              <w:rPr>
                <w:b/>
                <w:u w:val="single"/>
              </w:rPr>
              <w:t>Zetterberg H</w:t>
            </w:r>
            <w:r>
              <w:t>', 'Davis KD', 'Wennberg R', 'Tator C', 'Tartaglia MC'], Functional connectivity changes in neurodegenerative biomarker-pos</w:t>
            </w:r>
            <w:r>
              <w:t>itive athletes with repeated concussions, Jul-2024, 8-Apr-2024, Journal of Neurology, 271(7):4180-4190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254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38808676</w:t>
              </w:r>
            </w:hyperlink>
            <w:r>
              <w:t xml:space="preserve"> ['Biskaduros A', 'Glodzik L', 'Saint Louis LA', 'Rusinek H', 'Pirraglia E', 'Os</w:t>
            </w:r>
            <w:r>
              <w:t>orio R', 'Butler T', 'Li Y', 'Xi K', 'Tanzi E', 'Harvey P', '</w:t>
            </w:r>
            <w:r>
              <w:rPr>
                <w:b/>
                <w:u w:val="single"/>
              </w:rPr>
              <w:t>Zetterberg H</w:t>
            </w:r>
            <w:r>
              <w:t xml:space="preserve">', 'Blennow K', 'de Leon MJ'], Longitudinal trajectories of Alzheimer's disease CSF biomarkers and blood pressure in cognitively healthy subjects, Jul-2024, 29-May-2024, Alzheimers &amp; </w:t>
            </w:r>
            <w:r>
              <w:t>Dementia : the Journal of the Alzheimers Association, 20(7):4389-4400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255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38809917</w:t>
              </w:r>
            </w:hyperlink>
            <w:r>
              <w:t xml:space="preserve"> ['Panyard DJ', 'Reus LM', 'Ali M', 'Liu J', 'Deming YK', 'Lu Q', 'Kollmorgen G', 'Carboni M', 'Wild N', 'Visser </w:t>
            </w:r>
            <w:r>
              <w:t>PJ', 'Bertram L', '</w:t>
            </w:r>
            <w:r>
              <w:rPr>
                <w:b/>
                <w:u w:val="single"/>
              </w:rPr>
              <w:t>Zetterberg H</w:t>
            </w:r>
            <w:r>
              <w:t>', 'Blennow K', 'Gobom J', 'Western D', 'Sung YJ', 'Carlsson CM', 'Johnson SC', 'Asthana S', 'Cruchaga C', 'Tijms BM', 'Engelman CD', 'Snyder MP'], Post-GWAS multiomic functional investigation of the TNIP1 locus in Alzheimer'</w:t>
            </w:r>
            <w:r>
              <w:t>s disease highlights a potential role for GPX3, Jul-2024, 29-May-2024, Alzheimers &amp; Dementia : the Journal of the Alzheimers Association, 20(7):5044-5053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256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38904081</w:t>
              </w:r>
            </w:hyperlink>
            <w:r>
              <w:t xml:space="preserve"> ['Beckers E', 'Van Egroo M',</w:t>
            </w:r>
            <w:r>
              <w:t xml:space="preserve"> 'Ashton NJ', 'Blennow K', 'Vandewalle G', '</w:t>
            </w:r>
            <w:r>
              <w:rPr>
                <w:b/>
                <w:u w:val="single"/>
              </w:rPr>
              <w:t>Zetterberg H</w:t>
            </w:r>
            <w:r>
              <w:t xml:space="preserve">', 'Poser BA', 'Jacobs HIL'], </w:t>
            </w:r>
            <w:r>
              <w:lastRenderedPageBreak/>
              <w:t xml:space="preserve">Microstructural associations between locus coeruleus, cortical, and subcortical regions are modulated by astrocyte reactivity: a 7T MRI adult lifespan study, 4-Jun-2024, </w:t>
            </w:r>
            <w:r>
              <w:t>Cerebral Cortex (New York, N.y. : ), 34(6):bhae261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257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38848061</w:t>
              </w:r>
            </w:hyperlink>
            <w:r>
              <w:t xml:space="preserve"> ["O'Brien WT", 'Spitz G', 'Xie B', 'Major BP', 'Mutimer S', 'Giesler LP', 'Bain J', 'Evans LJ', 'Duarte Martins B', 'Piantella S', </w:t>
            </w:r>
            <w:r>
              <w:t>'Alhassan A', 'Brady S', 'Cappellari D', 'Somma V', 'McColl T', 'Symons GF', 'Gore T', 'Sun M', 'Kuek T', 'Horan S', 'Bei M', 'Ponsford JL', 'Willmott C', 'Reyes J', 'Ashton NJ', '</w:t>
            </w:r>
            <w:r>
              <w:rPr>
                <w:b/>
                <w:u w:val="single"/>
              </w:rPr>
              <w:t>Zetterberg H</w:t>
            </w:r>
            <w:r>
              <w:t>', 'Mitra B', "O'Brien TJ", 'Shultz SR', 'McDonald SJ'], Biomark</w:t>
            </w:r>
            <w:r>
              <w:t>ers of Neurobiologic Recovery in Adults With Sport-Related Concussion, 3-Jun-2024, 3-Jun-2024, Jama Network Open, 7(6):e2415983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258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38895368</w:t>
              </w:r>
            </w:hyperlink>
            <w:r>
              <w:t xml:space="preserve"> ['Koutarapu S', 'Ge J', 'Dulewicz M', 'Srikrishna M', 'Szadziewska A', 'Wood J', 'Blennow K', '</w:t>
            </w:r>
            <w:r>
              <w:rPr>
                <w:b/>
                <w:u w:val="single"/>
              </w:rPr>
              <w:t>Zetterberg H</w:t>
            </w:r>
            <w:r>
              <w:t>', 'Michno W', 'Ryan NS', 'Lashley T', 'Savas J', 'Schöll M', 'Hanrieder J'], Chemical signatures delineate heterogeneous amyloid plaque populations</w:t>
            </w:r>
            <w:r>
              <w:t xml:space="preserve"> across the Alzheimer's disease spectrum, 3-Jun-2024, 3-Jun-2024, Biorxiv : the Preprint Server for Biology, 2024.06.03.596890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259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38937571</w:t>
              </w:r>
            </w:hyperlink>
            <w:r>
              <w:t xml:space="preserve"> ['Aksnes M', 'Schibstad MH', 'Chaudhry FA', 'Neerland B</w:t>
            </w:r>
            <w:r>
              <w:t>E', 'Caplan G', 'Saltvedt I', 'Eldholm RS', 'Myrstad M', 'Edwin TH', 'Persson K', 'Idland AV', 'Pollmann CT', 'Olsen RB', 'Wyller TB', '</w:t>
            </w:r>
            <w:r>
              <w:rPr>
                <w:b/>
                <w:u w:val="single"/>
              </w:rPr>
              <w:t>Zetterberg H</w:t>
            </w:r>
            <w:r>
              <w:t>', 'Cunningham E', 'Watne LO'], Differences in metalloproteinases and their tissue inhibitors in the cerebro</w:t>
            </w:r>
            <w:r>
              <w:t>spinal fluid are associated with delirium, 27-Jun-2024, 27-Jun-2024, Communications Medicine, 4(1):124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260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38926456</w:t>
              </w:r>
            </w:hyperlink>
            <w:r>
              <w:t xml:space="preserve"> ['Poirier A', 'Picard C', 'Labonté A', 'Aubry I', 'Auld D', '</w:t>
            </w:r>
            <w:r>
              <w:rPr>
                <w:b/>
                <w:u w:val="single"/>
              </w:rPr>
              <w:t>Zetterberg H</w:t>
            </w:r>
            <w:r>
              <w:t>', 'Bl</w:t>
            </w:r>
            <w:r>
              <w:t>ennow K', 'Tremblay ML', 'Poirier J'], PTPRS is a novel marker for early Tau pathology and synaptic integrity in Alzheimer's disease, 26-Jun-2024, 26-Jun-2024, Scientific Reports, 14(1):14718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261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38830138</w:t>
              </w:r>
            </w:hyperlink>
            <w:r>
              <w:t xml:space="preserve"> ['Bolsewig K', 'van Unnik AAJM', 'Blujdea ER', 'Gonzalez MC', 'Ashton NJ', 'Aarsland D', '</w:t>
            </w:r>
            <w:r>
              <w:rPr>
                <w:b/>
                <w:u w:val="single"/>
              </w:rPr>
              <w:t>Zetterberg H</w:t>
            </w:r>
            <w:r>
              <w:t xml:space="preserve">', 'Padovani A', 'Bonanni L', 'Mollenhauer B', 'Schade S', 'Vandenberghe R', 'Poesen K', 'Kramberger MG', 'Paquet C', 'Bousiges O', 'Cretin B', </w:t>
            </w:r>
            <w:r>
              <w:t>'Willemse EAJ', 'Teunissen CE', 'Lemstra AW'], Association of Plasma Amyloid, P-Tau, GFAP, and NfL With CSF, Clinical, and Cognitive Features in Patients With Dementia With Lewy Bodies, 25-Jun-2024, 3-Jun-2024, Neurology, 102(12):e209418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262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38918412</w:t>
              </w:r>
            </w:hyperlink>
            <w:r>
              <w:t xml:space="preserve"> ['Bartl M', 'Nilsson J', 'Dakna M', 'Weber S', 'Schade S', 'Xylaki M', 'Fernandes Gomes B', 'Ernst M', 'Muntean ML', 'Sixel-Döring F', 'Trenkwalder C', '</w:t>
            </w:r>
            <w:r>
              <w:rPr>
                <w:b/>
                <w:u w:val="single"/>
              </w:rPr>
              <w:t>Zetterberg H</w:t>
            </w:r>
            <w:r>
              <w:t>', 'Brinkmalm A', 'Mollenhauer B'],</w:t>
            </w:r>
            <w:r>
              <w:t xml:space="preserve"> Author Correction: Lysosomal and synaptic dysfunction markers in longitudinal cerebrospinal fluid of de novo Parkinson's disease, 25-Jun-2024, 25-Jun-2024, Npj Parkinsons Disease, 10(1):121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263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38909218</w:t>
              </w:r>
            </w:hyperlink>
            <w:r>
              <w:t xml:space="preserve"> ['Orduña Dolado A', 'Stomrud E', 'Ashton NJ', 'Nilsson J', 'Quijano-Rubio C', 'Jethwa A', 'Brum WS', 'Brinkmalm Westman A', '</w:t>
            </w:r>
            <w:r>
              <w:rPr>
                <w:b/>
                <w:u w:val="single"/>
              </w:rPr>
              <w:t>Zetterberg H</w:t>
            </w:r>
            <w:r>
              <w:t>', 'Blennow K', 'Janelidze S', 'Hansson O'], Effects of time of the day at sampling on CSF and plasma levels o</w:t>
            </w:r>
            <w:r>
              <w:t>f Alzheimer' disease biomarkers, 22-Jun-2024, 22-Jun-2024, Alzheimers Research &amp; Therapy, 16(1):132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264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38348665</w:t>
              </w:r>
            </w:hyperlink>
            <w:r>
              <w:t xml:space="preserve"> ['Carroll AS', 'Razvi Y', "O'Donnell L", 'Veleva E', 'Heslegrave A', '</w:t>
            </w:r>
            <w:r>
              <w:rPr>
                <w:b/>
                <w:u w:val="single"/>
              </w:rPr>
              <w:t>Zetterberg H</w:t>
            </w:r>
            <w:r>
              <w:t xml:space="preserve">', 'Vucic S', 'Kiernan MC', 'Rossor AM', 'Gillmore JD', 'Reilly MM'], Serum neurofilament light chain in hereditary transthyretin amyloidosis: validation in real-life practice, Jun-2024, 13-Feb-2024, Amyloid : the International Journal of Experimental and </w:t>
            </w:r>
            <w:r>
              <w:t>Clinical Investigation : the Official Journal of the International Society of Amyloidosis, 31(2):95-104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265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38466157</w:t>
              </w:r>
            </w:hyperlink>
            <w:r>
              <w:t xml:space="preserve"> ['Palpatzis E', 'Akinci M', 'Aguilar-Dominguez P', 'Garcia-Prat M', 'Blennow K</w:t>
            </w:r>
            <w:r>
              <w:t>', '</w:t>
            </w:r>
            <w:r>
              <w:rPr>
                <w:b/>
                <w:u w:val="single"/>
              </w:rPr>
              <w:t>Zetterberg H</w:t>
            </w:r>
            <w:r>
              <w:t>', 'Carboni M', 'Kollmorgen G', 'Wild N', 'Fauria K', 'Falcon C', 'Gispert JD', 'Suárez-Calvet M', 'Grau-Rivera O', 'Sánchez-Benavides G', 'Arenaza-Urquijo EM'], Lifetime Stressful Events Associated with Alzheimer's Pathologies, Neuroinflam</w:t>
            </w:r>
            <w:r>
              <w:t>mation and Brain Structure in a Risk Enriched Cohort, Jun-2024, 11-Mar-2024, Annals of Neurology, 95(6):1058-1068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266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38605996</w:t>
              </w:r>
            </w:hyperlink>
            <w:r>
              <w:t xml:space="preserve"> ['Chong JR', 'Chai YL', 'Yam ATY', 'Hilal S', 'Vrooman H', 'Venketasubramanian N', 'Blennow K', '</w:t>
            </w:r>
            <w:r>
              <w:rPr>
                <w:b/>
                <w:u w:val="single"/>
              </w:rPr>
              <w:t>Zetterberg H</w:t>
            </w:r>
            <w:r>
              <w:t xml:space="preserve">', 'Ashton NJ', 'Chen CP', 'Lai MKP'], Association of plasma GFAP with elevated brain amyloid is dependent on severity of white matter lesions in </w:t>
            </w:r>
            <w:r>
              <w:t>an Asian cognitively impaired cohort, Jun-2024, 11-Apr-2024, Alzheimers &amp; Dementia (Amsterdam, Netherlands), 16(2):e12576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267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38623387</w:t>
              </w:r>
            </w:hyperlink>
            <w:r>
              <w:t xml:space="preserve"> ['Toniolo S', 'Zhao S', 'Scholcz A', 'Amein B', 'Ganse-Dumra</w:t>
            </w:r>
            <w:r>
              <w:t>th A', 'Heslegrave AJ', 'Thompson S', 'Manohar S', '</w:t>
            </w:r>
            <w:r>
              <w:rPr>
                <w:b/>
                <w:u w:val="single"/>
              </w:rPr>
              <w:t>Zetterberg H</w:t>
            </w:r>
            <w:r>
              <w:t>', 'Husain M'], Relationship of plasma biomarkers to digital cognitive tests in Alzheimer's disease, Jun-2024, 14-Apr-2024, Alzheimers &amp; Dementia (Amsterdam, Netherlands), 16(2):e12590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268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38696263</w:t>
              </w:r>
            </w:hyperlink>
            <w:r>
              <w:t xml:space="preserve"> ['Kalaria R', 'Maestre G', 'Mahinrad S', 'Acosta DM', 'Akinyemi RO', 'Alladi S', 'Allegri RF', 'Arshad F', 'Babalola DO', 'Baiyewu O', 'Bak TH', 'Bellaj T', 'Brodie-Mends DK', 'Carrillo MC'</w:t>
            </w:r>
            <w:r>
              <w:t>, 'Celestin KK', 'Damasceno A', 'de Silva RK', 'de Silva R', 'Djibuti M', 'Dreyer AJ', 'Ellajosyula R', 'Farombi TH', 'Friedland RP', 'Garza N', 'Gbessemehlan A', 'Georgiou EE', 'Govia I', 'Grinberg LT', 'Guerchet M', 'Gugssa SA', 'Gumikiriza-Onoria JL', '</w:t>
            </w:r>
            <w:r>
              <w:t>Hogervorst E', 'Hornberger M', 'Ibanez A', 'Ihara M', 'Issac TG', 'Jönsson L', 'Karanja WM', 'Lee JH', 'Leroi I', 'Livingston G', 'Manes FF', 'Mbakile-Mahlanza L', 'Miller BL', 'Musyimi CW', 'Mutiso VN', 'Nakasujja N', 'Ndetei DM', 'Nightingale S', 'Novotn</w:t>
            </w:r>
            <w:r>
              <w:t>i G', 'Nyamayaro P', 'Nyame S', "Ogeng'o JA", 'Ogunniyi A', 'de Oliveira MO', 'Okubadejo NU', 'Orrell M', 'Paddick SM', 'Pericak-Vance MA', 'Pirtosek Z', 'Potocnik FCV', 'Raman R', 'Rizig M', 'Rosselli M', 'Salokhiddinov M', 'Satizabal CL', 'Sepulveda-Fall</w:t>
            </w:r>
            <w:r>
              <w:t xml:space="preserve">a D', 'Seshadri S', 'Sexton CE', 'Skoog I', 'George-Hyslop PHS', 'Suemoto CK', 'Thapa P', 'Udeh-Momoh CT', 'Valcour V', 'Vance JM', </w:t>
            </w:r>
            <w:r>
              <w:lastRenderedPageBreak/>
              <w:t>'Varghese M', 'Vera JH', 'Walker RW', '</w:t>
            </w:r>
            <w:r>
              <w:rPr>
                <w:b/>
                <w:u w:val="single"/>
              </w:rPr>
              <w:t>Zetterberg H</w:t>
            </w:r>
            <w:r>
              <w:t>', 'Zewde YZ', 'Ismail O'], The 2022 symposium on dementia and brain agin</w:t>
            </w:r>
            <w:r>
              <w:t>g in low- and middle-income countries: Highlights on research, diagnosis, care, and impact, Jun-2024, 2-May-2024, Alzheimers &amp; Dementia : the Journal of the Alzheimers Association, 20(6):4290-4314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269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38702256</w:t>
              </w:r>
            </w:hyperlink>
            <w:r>
              <w:t xml:space="preserve"> ['Davidy T', 'Yore I', 'Cukierman-Yaffe T', 'Ravona-Springer R', 'Livny A', 'Lesman-Segev OH', 'Azuri Y', 'Carmichael O', 'Kapogiannis D', '</w:t>
            </w:r>
            <w:r>
              <w:rPr>
                <w:b/>
                <w:u w:val="single"/>
              </w:rPr>
              <w:t>Zetterberg H</w:t>
            </w:r>
            <w:r>
              <w:t>', 'Lin H', 'Sano M', 'Beeri MS'], Retraction notice to "A feasibility study of the combi</w:t>
            </w:r>
            <w:r>
              <w:t>nation of intranasal insulin with dulaglutide for cognition in older adults with metabolic syndrome at high dementia risk- Study rationale and design" Mech. Ageing Dev. 213 (2023) 111825, Jun-2024, 3-May-2024, Mechanisms of Ageing and Development, 219:1119</w:t>
            </w:r>
            <w:r>
              <w:t>37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270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38761503</w:t>
              </w:r>
            </w:hyperlink>
            <w:r>
              <w:t xml:space="preserve"> ['Gómez-Pascual A', 'Naccache T', 'Xu J', 'Hooshmand K', 'Wretlind A', 'Gabrielli M', 'Lombardo MT', 'Shi L', 'Buckley NJ', 'Tijms BM', 'Vos SJB', 'Ten Kate M', 'Engelborghs S', '</w:t>
            </w:r>
            <w:r>
              <w:t>Sleegers K', 'Frisoni GB', 'Wallin A', 'Lleó A', 'Popp J', 'Martinez-Lage P', 'Streffer J', 'Barkhof F', '</w:t>
            </w:r>
            <w:r>
              <w:rPr>
                <w:b/>
                <w:u w:val="single"/>
              </w:rPr>
              <w:t>Zetterberg H</w:t>
            </w:r>
            <w:r>
              <w:t>', 'Visser PJ', 'Lovestone S', 'Bertram L', 'Nevado-Holgado AJ', 'Gualerzi A', 'Picciolini S', 'Proitsi P', 'Verderio C', 'Botía JA', 'Leg</w:t>
            </w:r>
            <w:r>
              <w:t>ido-Quigley C'], Paired plasma lipidomics and proteomics analysis in the conversion from mild cognitive impairment to Alzheimer's disease, Jun-2024, 13-May-2024, Computers in Biology and Medicine, 176:108588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271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38789273</w:t>
              </w:r>
            </w:hyperlink>
            <w:r>
              <w:t xml:space="preserve"> ['Rahmati M', 'Chebli J', 'Kumar Banote R', 'Roselli S', 'Agholme L', '</w:t>
            </w:r>
            <w:r>
              <w:rPr>
                <w:b/>
                <w:u w:val="single"/>
              </w:rPr>
              <w:t>Zetterberg H</w:t>
            </w:r>
            <w:r>
              <w:t>', 'Abramsson A'], Fine-Tuning Amyloid Precursor Protein Expression through Nonsense-Mediated mRNA Decay, Jun-2024, 10-Jun-2024, Eneuro, 11(6):ENEU</w:t>
            </w:r>
            <w:r>
              <w:t>RO.0034-24.2024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272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38988673</w:t>
              </w:r>
            </w:hyperlink>
            <w:r>
              <w:t xml:space="preserve"> ['Alagaratnam J', 'Stöhr W', 'Hamlyn E', 'Porter K', 'Toombs J', 'Heslegrave A', '</w:t>
            </w:r>
            <w:r>
              <w:rPr>
                <w:b/>
                <w:u w:val="single"/>
              </w:rPr>
              <w:t>Zetterberg H</w:t>
            </w:r>
            <w:r>
              <w:t>', 'Gisslén M', 'Underwood J', 'Schechter M', 'Kaleebu P', 'Tambussi G',</w:t>
            </w:r>
            <w:r>
              <w:t xml:space="preserve"> 'Kinloch S', 'Miro JM', 'Kelleher AD', 'Babiker A', 'Frater J', 'Winston A', 'Fidler S'], Impact of interrupting antiretroviral therapy started during primary HIV-1 infection on plasma neurofilament light chain protein, a marker of neuronal injury: The SP</w:t>
            </w:r>
            <w:r>
              <w:t>ARTAC trial, Jun-2024, 13-Jun-2024, Journal of Virus Eradication, 10(2):100381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273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38766113</w:t>
              </w:r>
            </w:hyperlink>
            <w:r>
              <w:t xml:space="preserve"> ['Yakoub Y', 'Gonzalez-Ortiz F', 'Ashton NJ', 'Déry C', 'Strikwerda-Brown C', 'St-Onge F', 'Ourry V', '</w:t>
            </w:r>
            <w:r>
              <w:t>Schöll M', 'Geddes MR', 'Ducharme S', 'Montembeault M', 'Rosa-Neto P', 'Soucy JP', 'Breitner JCS', '</w:t>
            </w:r>
            <w:r>
              <w:rPr>
                <w:b/>
                <w:u w:val="single"/>
              </w:rPr>
              <w:t>Zetterberg H</w:t>
            </w:r>
            <w:r>
              <w:t>', 'Blennow K', 'Poirier J', 'Villeneuve S'], Plasma p-tau217 predicts cognitive impairments up to ten years before onset in normal older adults</w:t>
            </w:r>
            <w:r>
              <w:t>, 9-May-2024, 9-May-2024, Medrxiv : the Preprint Server for Health Sciences, 2024.05.09.24307120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274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38746436</w:t>
              </w:r>
            </w:hyperlink>
            <w:r>
              <w:t xml:space="preserve"> ['Hu Z', 'Cinque P', 'Dravid A', 'Hagberg L', 'Yilmaz A', '</w:t>
            </w:r>
            <w:r>
              <w:rPr>
                <w:b/>
                <w:u w:val="single"/>
              </w:rPr>
              <w:t>Zetterberg H</w:t>
            </w:r>
            <w:r>
              <w:t xml:space="preserve">', 'Fuchs D', </w:t>
            </w:r>
            <w:r>
              <w:t>'Gostner J', 'Blennow K', 'Spudich SS', 'Kincer L', 'Zhou S', 'Joseph S', 'Swanstrom R', 'Price RW', 'Gisslén M'], Changes in Cerebrospinal Fluid Proteins across the Spectrum of Untreated and Treated Chronic HIV-1 Infection, 5-May-2024, 5-May-2024, Biorxiv</w:t>
            </w:r>
            <w:r>
              <w:t xml:space="preserve"> : the Preprint Server for Biology, 2024.05.03.592451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275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38704445</w:t>
              </w:r>
            </w:hyperlink>
            <w:r>
              <w:t xml:space="preserve"> ['Sanchez-Rodriguez LM', 'Bezgin G', 'Carbonell F', 'Therriault J', 'Fernandez-Arias J', 'Servaes S', 'Rahmouni N', 'Tissot C', 'Stevenson J', 'Karikari TK', 'Ashton NJ', 'Benedet AL', '</w:t>
            </w:r>
            <w:r>
              <w:rPr>
                <w:b/>
                <w:u w:val="single"/>
              </w:rPr>
              <w:t>Zetterberg H</w:t>
            </w:r>
            <w:r>
              <w:t>', 'Blennow K', 'Triana-Baltzer G', 'Kolb HC', 'Rosa-Neto</w:t>
            </w:r>
            <w:r>
              <w:t xml:space="preserve"> P', 'Iturria-Medina Y'], Personalized whole-brain neural mass models reveal combined Aβ and tau hyperexcitable influences in Alzheimer's disease, 4-May-2024, 4-May-2024, Communications Biology, 7(1):528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276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38815015</w:t>
              </w:r>
            </w:hyperlink>
            <w:r>
              <w:t xml:space="preserve"> ['Princen K', 'Van Dooren T', 'van Gorsel M', 'Louros N', 'Yang X', 'Dumbacher M', 'Bastiaens I', 'Coupet K', 'Dupont S', 'Cuveliers E', 'Lauwers A', 'Laghmouchi M', 'Vanwelden T', 'Carmans S', 'Van Damme N', 'Duhamel H', 'Vansteenkis</w:t>
            </w:r>
            <w:r>
              <w:t>te S', 'Prerad J', 'Pipeleers K', 'Rodiers O', 'De Ridder L', 'Claes S', 'Busschots Y', 'Pringels L', 'Verhelst V', 'Debroux E', 'Brouwer M', 'Lievens S', 'Tavernier J', 'Farinelli M', 'Hughes-Asceri S', 'Voets M', 'Winderickx J', 'Wera S', 'de Wit J', 'Sc</w:t>
            </w:r>
            <w:r>
              <w:t>hymkowitz J', 'Rousseau F', '</w:t>
            </w:r>
            <w:r>
              <w:rPr>
                <w:b/>
                <w:u w:val="single"/>
              </w:rPr>
              <w:t>Zetterberg H</w:t>
            </w:r>
            <w:r>
              <w:t>', 'Cummings JL', 'Annaert W', 'Cornelissen T', 'De Winter H', 'De Witte K', 'Fivaz M', 'Griffioen G'], Pharmacological modulation of septins restores calcium homeostasis and is neuroprotective in models of Alzheime</w:t>
            </w:r>
            <w:r>
              <w:t>r's disease, 31-May-2024, 31-May-2024, Science (New York, N.y.), 384(6699):eadd6260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277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37992295</w:t>
              </w:r>
            </w:hyperlink>
            <w:r>
              <w:t xml:space="preserve"> ['Quesnel MJ', 'Labonté A', 'Picard C', '</w:t>
            </w:r>
            <w:r>
              <w:rPr>
                <w:b/>
                <w:u w:val="single"/>
              </w:rPr>
              <w:t>Zetterberg H</w:t>
            </w:r>
            <w:r>
              <w:t>', 'Blennow K', 'Brinkmalm A', 'Villeneuve S'</w:t>
            </w:r>
            <w:r>
              <w:t>, 'Poirier J'], Insulin-like growth factor binding protein-2 in at-risk adults and autopsy-confirmed Alzheimer brains, 3-May-2024, Brain : A Journal of Neurology, 147(5):1680-1695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278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38746261</w:t>
              </w:r>
            </w:hyperlink>
            <w:r>
              <w:t xml:space="preserve"> ['</w:t>
            </w:r>
            <w:r>
              <w:t>Pilotto A', 'Quaresima V', 'Trasciatti C', 'Tolassi C', 'Bertoli D', 'Mordenti C', 'Galli A', 'Rizzardi A', 'Caratozzolo S', 'Zancanaro A', 'Contador J', 'Hansson O', 'Palmqvist S', 'Santis G', '</w:t>
            </w:r>
            <w:r>
              <w:rPr>
                <w:b/>
                <w:u w:val="single"/>
              </w:rPr>
              <w:t>Zetterberg H</w:t>
            </w:r>
            <w:r>
              <w:t xml:space="preserve">', 'Blennow K', 'Brugnoni D', 'Suárez-Calvet M', </w:t>
            </w:r>
            <w:r>
              <w:t>'Ashton NJ', 'Padovani A'], Plasma p-tau217 in Alzheimer's disease: Lumipulse and ALZpath SIMOA head-to-head comparison, 3-May-2024, 3-May-2024, Medrxiv : the Preprint Server for Health Sciences, 2024.05.02.24306780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279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38802928</w:t>
              </w:r>
            </w:hyperlink>
            <w:r>
              <w:t xml:space="preserve"> ['Wang YT', 'Ashton NJ', 'Servaes S', 'Nilsson J', 'Woo MS', 'Pascoal TA', 'Tissot C', 'Rahmouni N', 'Therriault J', 'Lussier F', 'Chamoun M', 'Gauthier S', 'Brinkmalm A', '</w:t>
            </w:r>
            <w:r>
              <w:rPr>
                <w:b/>
                <w:u w:val="single"/>
              </w:rPr>
              <w:t>Zetterberg H</w:t>
            </w:r>
            <w:r>
              <w:t>', 'Blennow K', 'Rosa-Neto P', 'Bened</w:t>
            </w:r>
            <w:r>
              <w:t>et AL'], The relation of synaptic biomarkers with Aβ, tau, glial activation, and neurodegeneration in Alzheimer's disease, 28-May-2024, 28-May-2024, Translational Neurodegeneration, 13(1):27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280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38253262</w:t>
              </w:r>
            </w:hyperlink>
            <w:r>
              <w:t xml:space="preserve"> ['Arslan B', '</w:t>
            </w:r>
            <w:r>
              <w:rPr>
                <w:b/>
                <w:u w:val="single"/>
              </w:rPr>
              <w:t>Zetterberg H</w:t>
            </w:r>
            <w:r>
              <w:t>', 'Ashton NJ'], Blood-based biomarkers in Alzheimer's disease - moving towards a new era of diagnostics, 27-May-2024, 23-Jan-2024, Clinical Chemistry and Laboratory Medicine, 62(6):1063-1069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281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38746398</w:t>
              </w:r>
            </w:hyperlink>
            <w:r>
              <w:t xml:space="preserve"> ['Gentile JE', 'Heiss C', 'Corridon TL', 'Mortberg MA', 'Fruhwürth S', 'Guzman K', 'Grötschel L', 'Chan K', 'Herring NC', 'Janicki T', 'Nhass R', 'Sarathy JM', 'Erickson B', 'Kunz R', 'Erickson A', 'Braun C', 'H</w:t>
            </w:r>
            <w:r>
              <w:t>enry KT', 'Bry L', 'Arnold SE', 'Minikel EV', '</w:t>
            </w:r>
            <w:r>
              <w:rPr>
                <w:b/>
                <w:u w:val="single"/>
              </w:rPr>
              <w:t>Zetterberg H</w:t>
            </w:r>
            <w:r>
              <w:t>', 'Vallabh SM'], Evidence that minocycline treatment confounds the interpretation of neurofilament as a biomarker, 2-May-2024, 2-May-2024, Medrxiv : the Preprint Server for Health Sciences, 2024.0</w:t>
            </w:r>
            <w:r>
              <w:t>5.01.24306384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282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38760857</w:t>
              </w:r>
            </w:hyperlink>
            <w:r>
              <w:t xml:space="preserve"> ['Winfree RL', 'Nolan E', 'Dumitrescu L', 'Blennow K', '</w:t>
            </w:r>
            <w:r>
              <w:rPr>
                <w:b/>
                <w:u w:val="single"/>
              </w:rPr>
              <w:t>Zetterberg H</w:t>
            </w:r>
            <w:r>
              <w:t xml:space="preserve">', 'Gifford KA', 'Pechman KR', 'Seto M', 'Petyuk VA', 'Wang Y', 'Schneider J', 'Bennett DA', </w:t>
            </w:r>
            <w:r>
              <w:t>'Jefferson AL', 'Hohman TJ'], Variants in the MS4A cluster interact with soluble TREM2 expression on biomarkers of neuropathology, 18-May-2024, 18-May-2024, Molecular Neurodegeneration, 19(1):41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283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38762725</w:t>
              </w:r>
            </w:hyperlink>
            <w:r>
              <w:t xml:space="preserve"> ['Koivumäki M', 'Ekblad L', 'Lantero-Rodriguez J', 'Ashton NJ', 'Karikari TK', 'Helin S', 'Parkkola R', 'Lötjönen J', '</w:t>
            </w:r>
            <w:r>
              <w:rPr>
                <w:b/>
                <w:u w:val="single"/>
              </w:rPr>
              <w:t>Zetterberg H</w:t>
            </w:r>
            <w:r>
              <w:t>', 'Blennow K', 'Rinne JO', 'Snellman A'], Blood biomarkers of neurodegeneration associate differently with amyl</w:t>
            </w:r>
            <w:r>
              <w:t>oid deposition, medial temporal atrophy, and cerebrovascular changes in APOE ε4-enriched cognitively unimpaired elderly, 18-May-2024, 18-May-2024, Alzheimers Research &amp; Therapy, 16(1):112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284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387</w:t>
              </w:r>
              <w:r>
                <w:rPr>
                  <w:color w:val="0000FF" w:themeColor="hyperlink"/>
                  <w:u w:val="single"/>
                </w:rPr>
                <w:t>60408</w:t>
              </w:r>
            </w:hyperlink>
            <w:r>
              <w:t xml:space="preserve"> ['Bartl M', 'Nilsson J', 'Dakna M', 'Weber S', 'Schade S', 'Xylaki M', 'Fernandes Gomes B', 'Ernst M', 'Muntean ML', 'Sixel-Döring F', 'Trenkwalder C', '</w:t>
            </w:r>
            <w:r>
              <w:rPr>
                <w:b/>
                <w:u w:val="single"/>
              </w:rPr>
              <w:t>Zetterberg H</w:t>
            </w:r>
            <w:r>
              <w:t xml:space="preserve">', 'Brinkmalm A', 'Mollenhauer B'], Lysosomal and synaptic dysfunction markers in </w:t>
            </w:r>
            <w:r>
              <w:t>longitudinal cerebrospinal fluid of de novo Parkinson's disease, 17-May-2024, 17-May-2024, Npj Parkinsons Disease, 10(1):102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285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38760856</w:t>
              </w:r>
            </w:hyperlink>
            <w:r>
              <w:t xml:space="preserve"> ['Jacobs T', 'Jacobson SR', 'Fortea J', 'Berger JS', 'Ved</w:t>
            </w:r>
            <w:r>
              <w:t>vyas A', 'Marsh K', 'He T', 'Gutierrez-Jimenez E', 'Fillmore NR', 'Gonzalez M', 'Figueredo L', 'Gaggi NL', 'Plaska CR', 'Pomara N', 'Blessing E', 'Betensky R', 'Rusinek H', '</w:t>
            </w:r>
            <w:r>
              <w:rPr>
                <w:b/>
                <w:u w:val="single"/>
              </w:rPr>
              <w:t>Zetterberg H</w:t>
            </w:r>
            <w:r>
              <w:t>', 'Blennow K', 'Glodzik L', 'Wisniweski TM', 'de Leon MJ', 'Osorio RS</w:t>
            </w:r>
            <w:r>
              <w:t>', 'Ramos-Cejudo J'], The neutrophil to lymphocyte ratio associates with markers of Alzheimer's disease pathology in cognitively unimpaired elderly people, 17-May-2024, 17-May-2024, Immunity &amp; Ageing : I &amp; A, 21(1):32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286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38755703</w:t>
              </w:r>
            </w:hyperlink>
            <w:r>
              <w:t xml:space="preserve"> ['Mendes AJ', 'Ribaldi F', 'Lathuiliere A', 'Ashton NJ', '</w:t>
            </w:r>
            <w:r>
              <w:rPr>
                <w:b/>
                <w:u w:val="single"/>
              </w:rPr>
              <w:t>Zetterberg H</w:t>
            </w:r>
            <w:r>
              <w:t>', 'Abramowicz M', 'Scheffler M', 'Assal F', 'Garibotto V', 'Blennow K', 'Frisoni GB'], Comparison of plasma and neuroimaging biomarkers to predict co</w:t>
            </w:r>
            <w:r>
              <w:t>gnitive decline in non-demented memory clinic patients, 16-May-2024, 16-May-2024, Alzheimers Research &amp; Therapy, 16(1):110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287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38640827</w:t>
              </w:r>
            </w:hyperlink>
            <w:r>
              <w:t xml:space="preserve"> ['Fruhwürth S', '</w:t>
            </w:r>
            <w:r>
              <w:rPr>
                <w:b/>
                <w:u w:val="single"/>
              </w:rPr>
              <w:t>Zetterberg H</w:t>
            </w:r>
            <w:r>
              <w:t>', 'Paludan SR'], Microglia an</w:t>
            </w:r>
            <w:r>
              <w:t>d amyloid plaque formation in Alzheimer's disease - Evidence, possible mechanisms, and future challenges, 15-May-2024, 4-Apr-2024, Journal of Neuroimmunology, 390:578342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288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38750570</w:t>
              </w:r>
            </w:hyperlink>
            <w:r>
              <w:t xml:space="preserve"> ['Zeng X', '</w:t>
            </w:r>
            <w:r>
              <w:t>Chen Y', 'Sehrawat A', 'Lee J', 'Lafferty TK', 'Kofler J', 'Berman SB', 'Sweet RA', 'Tudorascu DL', 'Klunk WE', 'Ikonomovic MD', 'Pfister A', '</w:t>
            </w:r>
            <w:r>
              <w:rPr>
                <w:b/>
                <w:u w:val="single"/>
              </w:rPr>
              <w:t>Zetterberg H</w:t>
            </w:r>
            <w:r>
              <w:t>', 'Snitz BE', 'Cohen AD', 'Villemagne VL', 'Pascoal TA', 'Kamboh MI', 'Lopez OI', 'Blennow K', 'Kari</w:t>
            </w:r>
            <w:r>
              <w:t>kari TK'], Alzheimer blood biomarkers: practical guidelines for study design, sample collection, processing, biobanking, measurement and result reporting, 15-May-2024, 15-May-2024, Molecular Neurodegeneration, 19(1):40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289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37979968</w:t>
              </w:r>
            </w:hyperlink>
            <w:r>
              <w:t xml:space="preserve"> ["O'Donnell LF", 'Pipis M', 'Thornton JS', 'Kanber B', 'Wastling S', 'McDowell A', 'Zafeiropoulos N', 'Laura M', 'Skorupinska M', 'Record CJ', 'Doherty CM', 'Herrmann DN', '</w:t>
            </w:r>
            <w:r>
              <w:rPr>
                <w:b/>
                <w:u w:val="single"/>
              </w:rPr>
              <w:t>Zetterberg H</w:t>
            </w:r>
            <w:r>
              <w:t>', 'Heslegrave AJ', 'Laban R', 'Ro</w:t>
            </w:r>
            <w:r>
              <w:t>ssor AM', 'Morrow JM', 'Reilly MM'], Quantitative MRI outcome measures in CMT1A using automated lower limb muscle segmentation, 14-May-2024, 14-May-2024, Journal of Neurology, Neurosurgery, and Psychiatry, 95(6):500-503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290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38593394</w:t>
              </w:r>
            </w:hyperlink>
            <w:r>
              <w:t xml:space="preserve"> ['Dittrich A', 'Westman E', 'Shams S', 'Skillbäck T', '</w:t>
            </w:r>
            <w:r>
              <w:rPr>
                <w:b/>
                <w:u w:val="single"/>
              </w:rPr>
              <w:t>Zetterberg H</w:t>
            </w:r>
            <w:r>
              <w:t>', 'Blennow K', 'Zettergren A', 'Skoog I', 'Kern S'], Proportion of Community-Dwelling Individuals Older Than 70 Years Eli</w:t>
            </w:r>
            <w:r>
              <w:t>gible for Lecanemab Initiation: The Gothenburg H70 Birth Cohort Study, 14-May-2024, 9-Apr-2024, Neurology, 102(9):e209402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291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38766183</w:t>
              </w:r>
            </w:hyperlink>
            <w:r>
              <w:t xml:space="preserve"> ['Poirier A', 'Picard C', 'Labonté A', 'Aubry I', 'Auld D', </w:t>
            </w:r>
            <w:r>
              <w:t>'</w:t>
            </w:r>
            <w:r>
              <w:rPr>
                <w:b/>
                <w:u w:val="single"/>
              </w:rPr>
              <w:t>Zetterberg H</w:t>
            </w:r>
            <w:r>
              <w:t>', 'Blennow K', 'Tremblay ML', 'Poirier J'], PTPRS is a novel marker for early tau pathology and synaptic integrity in Alzheimer's disease, 12-May-2024, 12-May-2024, Biorxiv : the Preprint Server for Biology, 2024.05.12.593733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292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38734612</w:t>
              </w:r>
            </w:hyperlink>
            <w:r>
              <w:t xml:space="preserve"> ['Altomare D', 'Libri I', 'Alberici A', 'Rivolta J', 'Padovani A', 'Ashton NJ', '</w:t>
            </w:r>
            <w:r>
              <w:rPr>
                <w:b/>
                <w:u w:val="single"/>
              </w:rPr>
              <w:t>Zetterberg H</w:t>
            </w:r>
            <w:r>
              <w:t>', 'Blennow K', 'Borroni B'], Plasma biomarkers increase diagnostic confidence in patients with Alzheimer</w:t>
            </w:r>
            <w:r>
              <w:t>'s disease or frontotemporal lobar degeneration, 11-May-2024, 11-May-2024, Alzheimers Research &amp; Therapy, 16(1):107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293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38480678</w:t>
              </w:r>
            </w:hyperlink>
            <w:r>
              <w:t xml:space="preserve"> ['Hillerstrom H', 'Fisher R', 'Janicki MP', 'Chicoine B', 'Christi</w:t>
            </w:r>
            <w:r>
              <w:t>an BT', 'Esbensen A', 'Esralew L', 'Fortea J', 'Hartley S', 'Hassenstab J', 'Keller SM', 'Krinsky-McHale S', 'Lai F', 'Levin J', 'McCarron M', 'McDade E', 'Rebillat AS', 'Rosas HD', 'Silverman W', 'Strydom A', 'Zaman SH', '</w:t>
            </w:r>
            <w:r>
              <w:rPr>
                <w:b/>
                <w:u w:val="single"/>
              </w:rPr>
              <w:t>Zetterberg H</w:t>
            </w:r>
            <w:r>
              <w:t>'], Adapting prescrib</w:t>
            </w:r>
            <w:r>
              <w:t>ing criteria for amyloid-targeted antibodies for adults with Down syndrome, May-2024, 13-Mar-2024, Alzheimers &amp; Dementia : the Journal of the Alzheimers Association, 20(5):3649-3656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294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38520522</w:t>
              </w:r>
            </w:hyperlink>
            <w:r>
              <w:t xml:space="preserve"> ['Lauvsnes MB', '</w:t>
            </w:r>
            <w:r>
              <w:rPr>
                <w:b/>
                <w:u w:val="single"/>
              </w:rPr>
              <w:t>Zetterberg H</w:t>
            </w:r>
            <w:r>
              <w:t>', 'Blennow K', 'Kvaløy JT', 'Tjensvoll AB', 'Maroni S', 'Beyer MK', 'Greve OJ', 'Kvivik I', 'Alves G', 'Gøransson LG', 'Harboe E', 'Hirohata S', 'Omdal R'], Correction to: Neurofilament light in plasma is a potential biomarke</w:t>
            </w:r>
            <w:r>
              <w:t xml:space="preserve">r of central nervous system involvement in systemic lupus erythematosus, May-2024, Journal of </w:t>
            </w:r>
            <w:r>
              <w:lastRenderedPageBreak/>
              <w:t>Neurology, 271(5):2926-2927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295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38609644</w:t>
              </w:r>
            </w:hyperlink>
            <w:r>
              <w:t xml:space="preserve"> ['Khalil M', 'Teunissen CE', 'Lehmann S', 'Otto M', 'Piehl F</w:t>
            </w:r>
            <w:r>
              <w:t>', 'Ziemssen T', 'Bittner S', 'Sormani MP', 'Gattringer T', 'Abu-Rumeileh S', 'Thebault S', 'Abdelhak A', 'Green A', 'Benkert P', 'Kappos L', 'Comabella M', 'Tumani H', 'Freedman MS', 'Petzold A', 'Blennow K', '</w:t>
            </w:r>
            <w:r>
              <w:rPr>
                <w:b/>
                <w:u w:val="single"/>
              </w:rPr>
              <w:t>Zetterberg H</w:t>
            </w:r>
            <w:r>
              <w:t>', 'Leppert D', 'Kuhle J'], Neuro</w:t>
            </w:r>
            <w:r>
              <w:t>filaments as biomarkers in neurological disorders - towards clinical application, May-2024, 12-Apr-2024, Nature Reviews. Neurology, 20(5):269-287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296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38478804</w:t>
              </w:r>
            </w:hyperlink>
            <w:r>
              <w:t xml:space="preserve"> ['Li G', 'Iliff J', 'Shofer J', 'May</w:t>
            </w:r>
            <w:r>
              <w:t>er CL', 'Meabon J', 'Cook D', 'Pagulayan KF', 'Raskind MA', '</w:t>
            </w:r>
            <w:r>
              <w:rPr>
                <w:b/>
                <w:u w:val="single"/>
              </w:rPr>
              <w:t>Zetterberg H</w:t>
            </w:r>
            <w:r>
              <w:t>', 'Blennow K', 'Peskind ER'], CSF β-Amyloid and Tau Biomarker Changes in Veterans With Mild Traumatic Brain Injury, 9-Apr-2024, 13-Mar-2024, Neurology, 102(7):e209197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297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38594704</w:t>
              </w:r>
            </w:hyperlink>
            <w:r>
              <w:t xml:space="preserve"> ['Arctaedius I', 'Levin H', 'Thorgeirsdóttir B', 'Moseby-Knappe M', 'Cronberg T', 'Annborn M', 'Nielsen N', '</w:t>
            </w:r>
            <w:r>
              <w:rPr>
                <w:b/>
                <w:u w:val="single"/>
              </w:rPr>
              <w:t>Zetterberg H</w:t>
            </w:r>
            <w:r>
              <w:t>', 'Blennow K', 'Ashton NJ', 'Frigyesi A', 'Friberg H', 'Lybeck A', 'Mattsso</w:t>
            </w:r>
            <w:r>
              <w:t>n-Carlgren N'], Plasma glial fibrillary acidic protein and tau: predictors of neurological outcome after cardiac arrest, 9-Apr-2024, 9-Apr-2024, Critical Care (London, England), 28(1):116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298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38594717</w:t>
              </w:r>
            </w:hyperlink>
            <w:r>
              <w:t xml:space="preserve"> ['Moutinho D', 'Mendes VM', 'Caula A', 'Madeira SC', 'Baldeiras I', 'Guerreiro M', 'Cardoso S', 'Gobom J', '</w:t>
            </w:r>
            <w:r>
              <w:rPr>
                <w:b/>
                <w:u w:val="single"/>
              </w:rPr>
              <w:t>Zetterberg H</w:t>
            </w:r>
            <w:r>
              <w:t>', 'Santana I', 'De Mendonça A', 'Aidos H', 'Manadas B'], Pathophysiological subtypes of mild cognitive impairment due to Alzhe</w:t>
            </w:r>
            <w:r>
              <w:t>imer's disease identified by CSF proteomics, 9-Apr-2024, 9-Apr-2024, Translational Neurodegeneration, 13(1):19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299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37988283</w:t>
              </w:r>
            </w:hyperlink>
            <w:r>
              <w:t xml:space="preserve"> ['Wang YT', 'Therriault J', 'Servaes S', 'Tissot C', 'Rahmouni N', 'Mac</w:t>
            </w:r>
            <w:r>
              <w:t>edo AC', 'Fernandez-Arias J', 'Mathotaarachchi SS', 'Benedet AL', 'Stevenson J', 'Ashton NJ', 'Lussier FZ', 'Pascoal TA', '</w:t>
            </w:r>
            <w:r>
              <w:rPr>
                <w:b/>
                <w:u w:val="single"/>
              </w:rPr>
              <w:t>Zetterberg H</w:t>
            </w:r>
            <w:r>
              <w:t>', 'Rajah MN', 'Blennow K', 'Gauthier S', 'Rosa-Neto P'], Sex-specific modulation of amyloid-β on tau phosphorylation und</w:t>
            </w:r>
            <w:r>
              <w:t>erlies faster tangle accumulation in females, 4-Apr-2024, Brain : A Journal of Neurology, 147(4):1497-1510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300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38575616</w:t>
              </w:r>
            </w:hyperlink>
            <w:r>
              <w:t xml:space="preserve"> ['Gonzalez-Ortiz F', 'Kirsebom BE', 'Contador J', 'Tanley JE', 'Selnes P', </w:t>
            </w:r>
            <w:r>
              <w:t>'Gísladóttir B', 'Pålhaugen L', 'Suhr Hemminghyth M', 'Jarholm J', 'Skogseth R', 'Bråthen G', 'Grøndtvedt G', 'Bjørnerud A', 'Tecelao S', 'Waterloo K', 'Aarsland D', 'Fernández-Lebrero A', 'García-Escobar G', 'Navalpotro-Gómez I', 'Turton M', 'Hesthamar A'</w:t>
            </w:r>
            <w:r>
              <w:t>, 'Kac PR', 'Nilsson J', 'Luchsinger J', 'Hayden KM', 'Harrison P', 'Puig-Pijoan A', '</w:t>
            </w:r>
            <w:r>
              <w:rPr>
                <w:b/>
                <w:u w:val="single"/>
              </w:rPr>
              <w:t>Zetterberg H</w:t>
            </w:r>
            <w:r>
              <w:t>', 'Hughes TM', 'Suárez-Calvet M', 'Karikari TK', 'Fladby T', 'Blennow K'], Plasma brain-derived tau is an amyloid-associated neurodegeneration biomarker in A</w:t>
            </w:r>
            <w:r>
              <w:t>lzheimer's disease, 4-Apr-2024, 4-Apr-2024, Nature Communications, 15(1):2908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301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38732147</w:t>
              </w:r>
            </w:hyperlink>
            <w:r>
              <w:t xml:space="preserve"> ['Gadd G', 'Åberg D', 'Wall A', '</w:t>
            </w:r>
            <w:r>
              <w:rPr>
                <w:b/>
                <w:u w:val="single"/>
              </w:rPr>
              <w:t>Zetterberg H</w:t>
            </w:r>
            <w:r>
              <w:t xml:space="preserve">', 'Blennow K', 'Jood K', 'Jern C', 'Isgaard J', 'Svensson </w:t>
            </w:r>
            <w:r>
              <w:t xml:space="preserve">J', 'Åberg ND'], A Nonlinear Relation between Body Mass Index and Long-Term Poststroke Functional Outcome-The Importance of Insulin Resistance, Inflammation, and Insulin-like Growth Factor-Binding Protein-1, 30-Apr-2024, 30-Apr-2024, International Journal </w:t>
            </w:r>
            <w:r>
              <w:t>of Molecular Sciences, 25(9):4931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302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38678300</w:t>
              </w:r>
            </w:hyperlink>
            <w:r>
              <w:t xml:space="preserve"> ['Clarke GJB', 'Follestad T', 'Skandsen T', '</w:t>
            </w:r>
            <w:r>
              <w:rPr>
                <w:b/>
                <w:u w:val="single"/>
              </w:rPr>
              <w:t>Zetterberg H</w:t>
            </w:r>
            <w:r>
              <w:t>', 'Vik A', 'Blennow K', 'Olsen A', 'Håberg AK'], Chronic immunosuppression across 12 month</w:t>
            </w:r>
            <w:r>
              <w:t>s and high ability of acute and subacute CNS-injury biomarker concentrations to identify individuals with complicated mTBI on acute CT and MRI, 27-Apr-2024, 27-Apr-2024, Journal of Neuroinflammation, 21(1):109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303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38674431</w:t>
              </w:r>
            </w:hyperlink>
            <w:r>
              <w:t xml:space="preserve"> ['Shahim P', 'Norato G', 'Sinaii N', '</w:t>
            </w:r>
            <w:r>
              <w:rPr>
                <w:b/>
                <w:u w:val="single"/>
              </w:rPr>
              <w:t>Zetterberg H</w:t>
            </w:r>
            <w:r>
              <w:t>', 'Blennow K', 'Chan L', 'Grunseich C'], Neurofilaments in Sporadic and Familial Amyotrophic Lateral Sclerosis: A Systematic Review and Me</w:t>
            </w:r>
            <w:r>
              <w:t>ta-Analysis, 16-Apr-2024, 16-Apr-2024, Genes, 15(4):496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304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38569376</w:t>
              </w:r>
            </w:hyperlink>
            <w:r>
              <w:t xml:space="preserve"> ['Korpela S', 'Sundblom J', '</w:t>
            </w:r>
            <w:r>
              <w:rPr>
                <w:b/>
                <w:u w:val="single"/>
              </w:rPr>
              <w:t>Zetterberg H</w:t>
            </w:r>
            <w:r>
              <w:t>', 'Constantinescu R', 'Svenningsson P', 'Paucar M', 'Niemelä V'], Cerebrospinal flui</w:t>
            </w:r>
            <w:r>
              <w:t>d glial fibrillary acidic protein, in contrast to amyloid beta protein, is associated with disease symptoms in Huntington's disease, 15-Apr-2024, 30-Mar-2024, Journal of the Neurological Sciences, 459:122979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305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38513660</w:t>
              </w:r>
            </w:hyperlink>
            <w:r>
              <w:t xml:space="preserve"> ['Catalano AA', 'Yoon J', 'Fertuzinhos S', 'Reisert H', 'Walsh H', 'Kosana P', 'Wilson M', 'Gisslen M', '</w:t>
            </w:r>
            <w:r>
              <w:rPr>
                <w:b/>
                <w:u w:val="single"/>
              </w:rPr>
              <w:t>Zetterberg H</w:t>
            </w:r>
            <w:r>
              <w:t>', 'Marra CM', 'Farhadian SF'], Neurosyphilis is characterized by a compartmentalized and robust neuroimmune resp</w:t>
            </w:r>
            <w:r>
              <w:t>onse but not by neuronal injury, 12-Apr-2024, 20-Mar-2024, Med (New York, N.y.), 5(4):321-334.e3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306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38382190</w:t>
              </w:r>
            </w:hyperlink>
            <w:r>
              <w:t xml:space="preserve"> ['Perino JH', 'Patterson M', 'Momen M', 'Borisova M', 'Heslegrave A', '</w:t>
            </w:r>
            <w:r>
              <w:rPr>
                <w:b/>
                <w:u w:val="single"/>
              </w:rPr>
              <w:t>Zetterberg H</w:t>
            </w:r>
            <w:r>
              <w:t>',</w:t>
            </w:r>
            <w:r>
              <w:t xml:space="preserve"> 'Gruel J', 'Binversie EE', 'Anderson RS', 'Rylander H', 'Cameron S', 'Miranda B', 'Conidi G', 'Svaren J', 'Sample SJ'], Neurofilament light chain concentration does not correlate with disease status in Labrador Retrievers affected with idiopathic laryngea</w:t>
            </w:r>
            <w:r>
              <w:t>l paralysis, 1-Apr-2024, 23-Feb-2024, American Journal of Veterinary Research, 85(4):ajvr.23.12.0292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307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37979092</w:t>
              </w:r>
            </w:hyperlink>
            <w:r>
              <w:t xml:space="preserve"> ['Tan K', 'Alpaugh M', 'Ashton NJ', 'Chouinard S', 'Barker RA', 'Blennow K', '</w:t>
            </w:r>
            <w:r>
              <w:rPr>
                <w:b/>
                <w:u w:val="single"/>
              </w:rPr>
              <w:t>Zet</w:t>
            </w:r>
            <w:r>
              <w:rPr>
                <w:b/>
                <w:u w:val="single"/>
              </w:rPr>
              <w:t>terberg H</w:t>
            </w:r>
            <w:r>
              <w:t>', 'Cicchetti F', 'Benedet AL'], Plasma GFAP and its association with disease severity in Huntington's disease, Apr-2024, 18-Nov-2023, Journal of Neurology, 271(4):2108-2113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308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38113746</w:t>
              </w:r>
            </w:hyperlink>
            <w:r>
              <w:t xml:space="preserve"> ['Ollila H', 'Pihlajamaa J', 'Martola J', 'Kuusela L', 'Blennow K', '</w:t>
            </w:r>
            <w:r>
              <w:rPr>
                <w:b/>
                <w:u w:val="single"/>
              </w:rPr>
              <w:t>Zetterberg H</w:t>
            </w:r>
            <w:r>
              <w:t>', 'Salmela V', 'Hokkanen L', 'Tiainen M', 'Hästbacka J'], Brain magnetic resonance imaging findings six months after critical COVID-19: A prospective cohort study, Apr-2024,</w:t>
            </w:r>
            <w:r>
              <w:t xml:space="preserve"> 19-Dec-2023, Journal of Critical Care, 80:154502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309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38117157</w:t>
              </w:r>
            </w:hyperlink>
            <w:r>
              <w:t xml:space="preserve"> ['Clarke GJB', 'Skandsen T', '</w:t>
            </w:r>
            <w:r>
              <w:rPr>
                <w:b/>
                <w:u w:val="single"/>
              </w:rPr>
              <w:t>Zetterberg H</w:t>
            </w:r>
            <w:r>
              <w:t>', 'Follestad T', 'Einarsen CE', 'Vik A', 'Mollnes TE', 'Pischke SE', 'Blennow K', 'Håberg</w:t>
            </w:r>
            <w:r>
              <w:t xml:space="preserve"> AK'], Longitudinal Associations Between Persistent Post-Concussion Symptoms and Blood </w:t>
            </w:r>
            <w:r>
              <w:lastRenderedPageBreak/>
              <w:t>Biomarkers of Inflammation and CNS-Injury After Mild Traumatic Brain Injury, Apr-2024, 24-Jan-2024, Journal of Neurotrauma, 41(7-8):862-878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310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38195896</w:t>
              </w:r>
            </w:hyperlink>
            <w:r>
              <w:t xml:space="preserve"> ['Mendes AJ', 'Ribaldi F', 'Lathuiliere A', 'Ashton NJ', 'Janelidze S', '</w:t>
            </w:r>
            <w:r>
              <w:rPr>
                <w:b/>
                <w:u w:val="single"/>
              </w:rPr>
              <w:t>Zetterberg H</w:t>
            </w:r>
            <w:r>
              <w:t>', 'Scheffler M', 'Assal F', 'Garibotto V', 'Blennow K', 'Hansson O', 'Frisoni GB'], Head-to-head study of diagnostic accuracy</w:t>
            </w:r>
            <w:r>
              <w:t xml:space="preserve"> of plasma and cerebrospinal fluid p-tau217 versus p-tau181 and p-tau231 in a memory clinic cohort, Apr-2024, 9-Jan-2024, Journal of Neurology, 271(4):2053-2066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38284555</w:t>
              </w:r>
            </w:hyperlink>
            <w:r>
              <w:t xml:space="preserve"> ['Huber H', 'Blennow </w:t>
            </w:r>
            <w:r>
              <w:t>K', '</w:t>
            </w:r>
            <w:r>
              <w:rPr>
                <w:b/>
                <w:u w:val="single"/>
              </w:rPr>
              <w:t>Zetterberg H</w:t>
            </w:r>
            <w:r>
              <w:t xml:space="preserve">', 'Boada M', 'Jeromin A', 'Weninger H', 'Nuñez-Llaves R', 'Aguilera N', 'Ramis M', 'Simrén J', 'Nilsson J', 'Lantero-Rodriguez J', 'Orellana A', 'García-Gutiérrez F', 'Morató X', 'Ashton NJ', 'Montoliu-Gaya L'], Biomarkers of Alzheimer's </w:t>
            </w:r>
            <w:r>
              <w:t>disease and neurodegeneration in dried blood spots-A new collection method for remote settings, Apr-2024, 29-Jan-2024, Alzheimers &amp; Dementia : the Journal of the Alzheimers Association, 20(4):2340-2352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38335912</w:t>
              </w:r>
            </w:hyperlink>
            <w:r>
              <w:t xml:space="preserve"> ['Ferrari-Souza JP', 'Brum WS', 'Hauschild LA', 'Da Ros LU', 'Ferreira PCL', 'Bellaver B', 'Leffa DT', 'Bieger A', 'Tissot C', 'Lussier FZ', 'De Bastiani MA', 'Povala G', 'Benedet AL', 'Therriault J', 'Wang YT', 'Ashton NJ', '</w:t>
            </w:r>
            <w:r>
              <w:rPr>
                <w:b/>
                <w:u w:val="single"/>
              </w:rPr>
              <w:t>Zetterberg</w:t>
            </w:r>
            <w:r>
              <w:rPr>
                <w:b/>
                <w:u w:val="single"/>
              </w:rPr>
              <w:t xml:space="preserve"> H</w:t>
            </w:r>
            <w:r>
              <w:t>', 'Blennow K', 'Martins SO', 'Souza DO', 'Rosa-Neto P', 'Karikari TK', 'Pascoal TA', 'Zimmer ER'], Vascular risk burden is a key player in the early progression of Alzheimer's disease, Apr-2024, 10-Jan-2024, Neurobiology of Aging, 136:88-98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38411315</w:t>
              </w:r>
            </w:hyperlink>
            <w:r>
              <w:t xml:space="preserve"> ['Shim KH', 'Kim D', 'Kang MJ', 'Pyun JM', 'Park YH', 'Youn YC', 'Park KW', 'Suk K', 'Lee HW', 'Gomes BF', '</w:t>
            </w:r>
            <w:r>
              <w:rPr>
                <w:b/>
                <w:u w:val="single"/>
              </w:rPr>
              <w:t>Zetterberg H</w:t>
            </w:r>
            <w:r>
              <w:t>', 'An SSA', 'Kim S'], Subsequent correlated changes in complement compone</w:t>
            </w:r>
            <w:r>
              <w:t>nt 3 and amyloid beta oligomers in the blood of patients with Alzheimer's disease, Apr-2024, 27-Feb-2024, Alzheimers &amp; Dementia : the Journal of the Alzheimers Association, 20(4):2731-2741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314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38429551</w:t>
              </w:r>
            </w:hyperlink>
            <w:r>
              <w:t xml:space="preserve"> ['Therriault J', 'Schindler SE', 'Salvadó G', 'Pascoal TA', 'Benedet AL', 'Ashton NJ', 'Karikari TK', 'Apostolova L', 'Murray ME', 'Verberk I', 'Vogel JW', 'La Joie R', 'Gauthier S', 'Teunissen C', 'Rabinovici GD', '</w:t>
            </w:r>
            <w:r>
              <w:rPr>
                <w:b/>
                <w:u w:val="single"/>
              </w:rPr>
              <w:t>Zetterberg H</w:t>
            </w:r>
            <w:r>
              <w:t>', 'Bateman RJ', 'S</w:t>
            </w:r>
            <w:r>
              <w:t>cheltens P', 'Blennow K', 'Sperling R', 'Hansson O', 'Jack CR Jr', 'Rosa-Neto P'], Biomarker-based staging of Alzheimer disease: rationale and clinical applications, Apr-2024, 1-Mar-2024, Nature Reviews. Neurology, 20(4):232-244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315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38471397</w:t>
              </w:r>
            </w:hyperlink>
            <w:r>
              <w:t xml:space="preserve"> ['Therriault J', 'Ashton NJ', 'Pola I', 'Triana-Baltzer G', 'Brum WS', 'Di Molfetta G', 'Arslan B', 'Rahmouni N', 'Tissot C', 'Servaes S', 'Stevenson J', 'Macedo AC', 'Pascoal TA', 'Kolb HC', 'Jeromin A', 'Ble</w:t>
            </w:r>
            <w:r>
              <w:t>nnow K', '</w:t>
            </w:r>
            <w:r>
              <w:rPr>
                <w:b/>
                <w:u w:val="single"/>
              </w:rPr>
              <w:t>Zetterberg H</w:t>
            </w:r>
            <w:r>
              <w:t>', 'Rosa-Neto P', 'Benedet AL'], Comparison of two plasma p-tau217 assays to detect and monitor Alzheimer's pathology, Apr-2024, 11-Mar-2024, Ebiomedicine, 102:105046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316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38</w:t>
              </w:r>
              <w:r>
                <w:rPr>
                  <w:color w:val="0000FF" w:themeColor="hyperlink"/>
                  <w:u w:val="single"/>
                </w:rPr>
                <w:t>520322</w:t>
              </w:r>
            </w:hyperlink>
            <w:r>
              <w:t xml:space="preserve"> ['Islam T', 'Kvartsberg H', 'Sehrawat A', 'Kac PR', 'Becker B', 'Olsson M', 'Abrahamson EE', '</w:t>
            </w:r>
            <w:r>
              <w:rPr>
                <w:b/>
                <w:u w:val="single"/>
              </w:rPr>
              <w:t>Zetterberg H</w:t>
            </w:r>
            <w:r>
              <w:t>', 'Ikonomovic MD', 'Blennow K', 'Karikari TK'], Novel ultrasensitive immunoassay for the selective quantification of tau oligomers and related</w:t>
            </w:r>
            <w:r>
              <w:t xml:space="preserve"> soluble aggregates, Apr-2024, 23-Mar-2024, Alzheimers &amp; Dementia : the Journal of the Alzheimers Association, 20(4):2894-2905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317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38459582</w:t>
              </w:r>
            </w:hyperlink>
            <w:r>
              <w:t xml:space="preserve"> ['Torell A', 'Stockfelt M', 'Blennow K', '</w:t>
            </w:r>
            <w:r>
              <w:rPr>
                <w:b/>
                <w:u w:val="single"/>
              </w:rPr>
              <w:t>Zetterberg H</w:t>
            </w:r>
            <w:r>
              <w:t>'</w:t>
            </w:r>
            <w:r>
              <w:t>, 'Akhter T', 'Leonard D', 'Rönnblom L', 'Pihl S', 'Saleh M', 'Sjöwall C', 'Strevens H', 'Jönsen A', 'Bengtsson AA', 'Trysberg E', 'Majczuk Sennström M', 'Zickert A', 'Svenungsson E', 'Gunnarsson I', 'Bylund J', 'Jacobsson B', 'Rudin A', 'Lundell AC'], Low</w:t>
            </w:r>
            <w:r>
              <w:t xml:space="preserve"> CD4+T cell count is related to specific anti-nuclear antibodies, IFNα protein positivity and disease activity in systemic lupus erythematosus pregnancy, 9-Mar-2024, 9-Mar-2024, Arthritis Research &amp; Therapy, 26(1):65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318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38496633</w:t>
              </w:r>
            </w:hyperlink>
            <w:r>
              <w:t xml:space="preserve"> ['Capogna E', 'Sørensen Ø', 'Watne LO', 'Roe J', 'Strømstad M', 'Idland AV', 'Halaas NB', 'Blennow K', '</w:t>
            </w:r>
            <w:r>
              <w:rPr>
                <w:b/>
                <w:u w:val="single"/>
              </w:rPr>
              <w:t>Zetterberg H</w:t>
            </w:r>
            <w:r>
              <w:t>', 'Walhovd KB', 'Fjell AM', 'Vidal-Piñeiro D'], Subtypes of brain change in aging and their associations</w:t>
            </w:r>
            <w:r>
              <w:t xml:space="preserve"> with cognition and Alzheimer's disease biomarkers, 7-Mar-2024, 7-Mar-2024, Biorxiv : the Preprint Server for Biology, 2024.03.04.583291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319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38539243</w:t>
              </w:r>
            </w:hyperlink>
            <w:r>
              <w:t xml:space="preserve"> ['Swift IJ', 'Rademakers R', 'Finch N', 'Bake</w:t>
            </w:r>
            <w:r>
              <w:t xml:space="preserve">r M', 'Ghidoni R', 'Benussi L', 'Binetti G', 'Rossi G', 'Synofzik M', 'Wilke C', 'Mengel D', 'Graff C', 'Takada LT', 'Sánchez-Valle R', 'Antonell A', 'Galimberti D', 'Fenoglio C', 'Serpente M', 'Arcaro M', 'Schreiber S', 'Vielhaber S', 'Arndt P', 'Santana </w:t>
            </w:r>
            <w:r>
              <w:t>I', 'Almeida MR', 'Moreno F', 'Barandiaran M', 'Gabilondo A', 'Stubert J', 'Gómez-Tortosa E', 'Agüero P', 'Sainz MJ', 'Gohda T', 'Murakoshi M', 'Kamei N', 'Kittel-Schneider S', 'Reif A', 'Weigl J', 'Jian J', 'Liu C', 'Serrero G', 'Greither T', 'Theil G', '</w:t>
            </w:r>
            <w:r>
              <w:t xml:space="preserve">Lohmann E', 'Gazzina S', 'Bagnoli S', 'Coppola G', 'Bruni A', 'Quante M', 'Kiess W', 'Hiemisch A', 'Jurkutat A', 'Block MS', 'Carlson AM', 'Bråthen G', 'Sando SB', 'Grøntvedt GR', 'Lauridsen C', 'Heslegrave A', 'Heller C', 'Abel E', 'Gómez-Núñez A', 'Puey </w:t>
            </w:r>
            <w:r>
              <w:t>R', 'Arighi A', 'Rotondo E', 'Jiskoot LC', 'Meeter LHH', 'Durães J', 'Lima M', 'Tábuas-Pereira M', 'Lemos J', 'Boeve B', 'Petersen RC', 'Dickson DW', 'Graff-Radford NR', 'LeBer I', 'Sellami L', 'Lamari F', 'Clot F', 'Borroni B', 'Cantoni V', 'Rivolta J', '</w:t>
            </w:r>
            <w:r>
              <w:t>Lleó A', 'Fortea J', 'Alcolea D', 'Illán-Gala I', 'Andres-Cerezo L', 'Van Damme P', 'Clarimon J', 'Steinacker P', 'Feneberg E', 'Otto M', 'van der Ende EL', 'van Swieten JC', 'Seelaar H', '</w:t>
            </w:r>
            <w:r>
              <w:rPr>
                <w:b/>
                <w:u w:val="single"/>
              </w:rPr>
              <w:t>Zetterberg H</w:t>
            </w:r>
            <w:r>
              <w:t>', 'Sogorb-Esteve A', 'Rohrer JD'], A systematic review</w:t>
            </w:r>
            <w:r>
              <w:t xml:space="preserve"> of progranulin concentrations in biofluids in over 7,000 people-assessing the pathogenicity of GRN mutations and other influencing factors, 28-Mar-2024, 28-Mar-2024, Alzheimers Research &amp; Therapy, 16(1):66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320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38533577</w:t>
              </w:r>
            </w:hyperlink>
            <w:r>
              <w:t xml:space="preserve"> ['Eratne D', 'Lewis C', 'Kelso W', 'Loi S', 'Chiu WM', 'Blennow K', '</w:t>
            </w:r>
            <w:r>
              <w:rPr>
                <w:b/>
                <w:u w:val="single"/>
              </w:rPr>
              <w:t>Zetterberg H</w:t>
            </w:r>
            <w:r>
              <w:t>', 'Santillo AF', 'Velakoulis D', 'Walterfang M'], Plasma neurofilament light chain is increased in Niemann-Pick Type C but glial fibrillary acidic pr</w:t>
            </w:r>
            <w:r>
              <w:t xml:space="preserve">otein </w:t>
            </w:r>
            <w:r>
              <w:lastRenderedPageBreak/>
              <w:t>remains normal, 27-Mar-2024, 27-Mar-2024, Acta Neuropsychiatrica, 37:e20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321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38521766</w:t>
              </w:r>
            </w:hyperlink>
            <w:r>
              <w:t xml:space="preserve"> ['Kac PR', 'González-Ortiz F', 'Emeršič A', 'Dulewicz M', 'Koutarapu S', 'Turton M', 'An Y', 'Smirnov D</w:t>
            </w:r>
            <w:r>
              <w:t>', 'Kulczyńska-Przybik A', 'Varma VR', 'Ashton NJ', 'Montoliu-Gaya L', 'Camporesi E', 'Winkel I', 'Paradowski B', 'Moghekar A', 'Troncoso JC', 'Lashley T', 'Brinkmalm G', 'Resnick SM', 'Mroczko B', 'Kvartsberg H', 'Gregorič Kramberger M', 'Hanrieder J', 'Č</w:t>
            </w:r>
            <w:r>
              <w:t>učnik S', 'Harrison P', '</w:t>
            </w:r>
            <w:r>
              <w:rPr>
                <w:b/>
                <w:u w:val="single"/>
              </w:rPr>
              <w:t>Zetterberg H</w:t>
            </w:r>
            <w:r>
              <w:t xml:space="preserve">', 'Lewczuk P', 'Thambisetty M', 'Rot U', 'Galasko D', 'Blennow K', 'Karikari TK'], Plasma p-tau212 antemortem diagnostic performance and prediction of autopsy verification of Alzheimer's disease neuropathology, </w:t>
            </w:r>
            <w:r>
              <w:t>23-Mar-2024, 23-Mar-2024, Nature Communications, 15(1):2615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322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38562890</w:t>
              </w:r>
            </w:hyperlink>
            <w:r>
              <w:t xml:space="preserve"> ['Rabl M', 'Zullo L', 'Lewczuk P', 'Kornhuber J', 'Karikari TK', 'Blennow K', '</w:t>
            </w:r>
            <w:r>
              <w:rPr>
                <w:b/>
                <w:u w:val="single"/>
              </w:rPr>
              <w:t>Zetterberg H</w:t>
            </w:r>
            <w:r>
              <w:t xml:space="preserve">', 'Bavato F', 'Quednow BB', </w:t>
            </w:r>
            <w:r>
              <w:t>'Seifritz E', 'von Gunten A', 'Clark C', 'Popp J'], Plasma neurofilament light, glial fibrillary acid protein, and phosphorylated tau 181 as biomarkers for neuropsychiatric symptoms and related clinical disease progression, 22-Mar-2024, 22-Mar-2024, Resear</w:t>
            </w:r>
            <w:r>
              <w:t>ch Square</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323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37989569</w:t>
              </w:r>
            </w:hyperlink>
            <w:r>
              <w:t xml:space="preserve"> ['Lopergolo D', 'Bianchi S', 'Gallus GN', 'Locci S', 'Pucci B', 'Leoni V', 'Gasparini D', 'Tardelli E', 'Chincarini A', 'Sestini S', 'Santorelli FM', '</w:t>
            </w:r>
            <w:r>
              <w:rPr>
                <w:b/>
                <w:u w:val="single"/>
              </w:rPr>
              <w:t>Zetterberg H</w:t>
            </w:r>
            <w:r>
              <w:t>', 'De St</w:t>
            </w:r>
            <w:r>
              <w:t>efano N', 'Mignarri A'], Familial Alzheimer's disease associated with heterozygous NPC1 mutation, 21-Mar-2024, 21-Mar-2024, Journal of Medical Genetics, 61(4):332-339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324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38486040</w:t>
              </w:r>
            </w:hyperlink>
            <w:r>
              <w:t xml:space="preserve"> ['Brum WS', 'Cu</w:t>
            </w:r>
            <w:r>
              <w:t>llen NC', 'Therriault J', 'Janelidze S', 'Rahmouni N', 'Stevenson J', 'Servaes S', 'Benedet AL', 'Zimmer ER', 'Stomrud E', 'Palmqvist S', '</w:t>
            </w:r>
            <w:r>
              <w:rPr>
                <w:b/>
                <w:u w:val="single"/>
              </w:rPr>
              <w:t>Zetterberg H</w:t>
            </w:r>
            <w:r>
              <w:t>', 'Frisoni GB', 'Ashton NJ', 'Blennow K', 'Mattsson-Carlgren N', 'Rosa-Neto P', 'Hansson O'], A blood-ba</w:t>
            </w:r>
            <w:r>
              <w:t>sed biomarker workflow for optimal tau-PET referral in memory clinic settings, 14-Mar-2024, 14-Mar-2024, Nature Communications, 15(1):2311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325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38559231</w:t>
              </w:r>
            </w:hyperlink>
            <w:r>
              <w:t xml:space="preserve"> ['Jacobs T', 'Jacobson SR', 'Fortea J', 'Be</w:t>
            </w:r>
            <w:r>
              <w:t>rger JS', 'Vedvyas A', 'Marsh K', 'He T', 'Gutierrez-Jimenez E', 'Fillmore NR', 'Bubu OM', 'Gonzalez M', 'Figueredo L', 'Gaggi NL', 'Plaska CR', 'Pomara N', 'Blessing E', 'Betensky R', 'Rusinek H', '</w:t>
            </w:r>
            <w:r>
              <w:rPr>
                <w:b/>
                <w:u w:val="single"/>
              </w:rPr>
              <w:t>Zetterberg H</w:t>
            </w:r>
            <w:r>
              <w:t>', 'Blennow K', 'Glodzik L', 'Wisniewski TM',</w:t>
            </w:r>
            <w:r>
              <w:t xml:space="preserve"> 'Leon MJ', 'Osorio RS', 'Ramos-Cejudo J'], The neutrophil to lymphocyte ratio associates with markers of Alzheimer's disease pathology in cognitively unimpaired elderly people, 14-Mar-2024, 14-Mar-2024, Research Square</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326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37802637</w:t>
              </w:r>
            </w:hyperlink>
            <w:r>
              <w:t xml:space="preserve"> ['Jons D', 'Grut V', 'Bergström T', '</w:t>
            </w:r>
            <w:r>
              <w:rPr>
                <w:b/>
                <w:u w:val="single"/>
              </w:rPr>
              <w:t>Zetterberg H</w:t>
            </w:r>
            <w:r>
              <w:t>', 'Biström M', 'Gunnarsson M', 'Vrethem M', 'Brenner N', 'Butt J', 'Blennow K', 'Nilsson S', 'Kockum I', 'Olsson T', 'Waterboer T', 'Sundström P', 'Andersen O'], Serore</w:t>
            </w:r>
            <w:r>
              <w:t>activity against lytic, latent and possible cross-reactive EBV antigens appears on average 10 years before MS induced preclinical neuroaxonal damage, 13-Mar-2024, 13-Mar-2024, Journal of Neurology, Neurosurgery, and Psychiatry, 95(4):325-332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327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37833041</w:t>
              </w:r>
            </w:hyperlink>
            <w:r>
              <w:t xml:space="preserve"> ['Graham N', 'Zimmerman K', 'Heslegrave AJ', 'Keshavan A', 'Moro F', 'Abed-Maillard S', 'Bernini A', 'Dunet V', 'Garbero E', 'Nattino G', 'Chieregato A', 'Fainardi E', 'Baciu C', 'Gradisek P', 'Ma</w:t>
            </w:r>
            <w:r>
              <w:t>gnoni S', 'Oddo M', 'Bertolini G', 'Schott JM', '</w:t>
            </w:r>
            <w:r>
              <w:rPr>
                <w:b/>
                <w:u w:val="single"/>
              </w:rPr>
              <w:t>Zetterberg H</w:t>
            </w:r>
            <w:r>
              <w:t>', 'Sharp D'], Alzheimer's disease marker phospho-tau181 is not elevated in the first year after moderate-to-severe TBI, 13-Mar-2024, 13-Mar-2024, Journal of Neurology, Neurosurgery, and Psychiat</w:t>
            </w:r>
            <w:r>
              <w:t>ry, 95(4):356-359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328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38252443</w:t>
              </w:r>
            </w:hyperlink>
            <w:r>
              <w:t xml:space="preserve"> ['Ashton NJ', 'Brum WS', 'Di Molfetta G', 'Benedet AL', 'Arslan B', 'Jonaitis E', 'Langhough RE', 'Cody K', 'Wilson R', 'Carlsson CM', 'Vanmechelen E', 'Montoliu-Ga</w:t>
            </w:r>
            <w:r>
              <w:t>ya L', 'Lantero-Rodriguez J', 'Rahmouni N', 'Tissot C', 'Stevenson J', 'Servaes S', 'Therriault J', 'Pascoal T', 'Lleó A', 'Alcolea D', 'Fortea J', 'Rosa-Neto P', 'Johnson S', 'Jeromin A', 'Blennow K', '</w:t>
            </w:r>
            <w:r>
              <w:rPr>
                <w:b/>
                <w:u w:val="single"/>
              </w:rPr>
              <w:t>Zetterberg H</w:t>
            </w:r>
            <w:r>
              <w:t>'], Diagnostic Accuracy of a Plasma Phosp</w:t>
            </w:r>
            <w:r>
              <w:t>horylated Tau 217 Immunoassay for Alzheimer Disease Pathology, 1-Mar-2024, Jama Neurology, 81(3):255-263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329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38300883</w:t>
              </w:r>
            </w:hyperlink>
            <w:r>
              <w:t xml:space="preserve"> ['Frederiksen KS', 'Morató X', '</w:t>
            </w:r>
            <w:r>
              <w:rPr>
                <w:b/>
                <w:u w:val="single"/>
              </w:rPr>
              <w:t>Zetterberg H</w:t>
            </w:r>
            <w:r>
              <w:t>', 'Gauthier S', 'Boada M', 'Pyte</w:t>
            </w:r>
            <w:r>
              <w:t>l V', 'Mattke S'], Focusing on Earlier Management of Alzheimer Disease: Expert Opinion Based on a Modified Nominal Group Technique, 1-Mar-2024, 29-Jan-2024, Alzheimer Disease and Associated Disorders, 38(1):1-7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330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37917233</w:t>
              </w:r>
            </w:hyperlink>
            <w:r>
              <w:t xml:space="preserve"> ['Swift IJ', 'Sjödin S', 'Gobom J', 'Brinkmalm A', 'Blennow K', '</w:t>
            </w:r>
            <w:r>
              <w:rPr>
                <w:b/>
                <w:u w:val="single"/>
              </w:rPr>
              <w:t>Zetterberg H</w:t>
            </w:r>
            <w:r>
              <w:t>', 'Rohrer JD', 'Sogorb-Esteve A'], Differential patterns of lysosomal dysfunction are seen in the clinicopathol</w:t>
            </w:r>
            <w:r>
              <w:t>ogical forms of primary progressive aphasia, Mar-2024, 2-Nov-2023, Journal of Neurology, 271(3):1277-1285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331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37950758</w:t>
              </w:r>
            </w:hyperlink>
            <w:r>
              <w:t xml:space="preserve"> ['Vrillon A', 'Ashton NJ', 'Karikari TK', 'Götze K', 'Cognat E', 'Dumurgier J', 'Lilamand M', '</w:t>
            </w:r>
            <w:r>
              <w:rPr>
                <w:b/>
                <w:u w:val="single"/>
              </w:rPr>
              <w:t>Zetterberg H</w:t>
            </w:r>
            <w:r>
              <w:t>', 'Blennow K', 'Paquet C'], Comparison of CSF and plasma NfL and pNfH for Alzheimer's disease diagnosis: a memory clinic study, Mar-2024, 11-Nov-20</w:t>
            </w:r>
            <w:r>
              <w:t>23, Journal of Neurology, 271(3):1297-1310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332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38105605</w:t>
              </w:r>
            </w:hyperlink>
            <w:r>
              <w:t xml:space="preserve"> ['Sanchez E', 'Wilkinson T', 'Coughlan G', 'Mirza S', 'Baril AA', 'Ramirez J', 'Binns MA', 'Black SE', 'Borrie M', 'Dilliott AA', 'Dixon RA</w:t>
            </w:r>
            <w:r>
              <w:t>', 'Dowlatshahi D', 'Farhan S', 'Finger E', 'Fischer CE', 'Frank A', 'Freedman M', 'Goncalves RA', 'Grimes DA', 'Hassan A', 'Hegele RA', 'Kumar S', 'Lang AE', 'Marras C', 'McLaughlin PM', 'Orange JB', 'Pasternak SH', 'Pollock BG', 'Rajji TK', 'Roberts AC',</w:t>
            </w:r>
            <w:r>
              <w:t xml:space="preserve"> 'Robinson JF', 'Rogaeva E', 'Sahlas DJ', 'Saposnik G', 'Strong MJ', 'Swartz RH', 'Tang-Wai DF', 'Tartaglia MC', 'Troyer AK', 'Kvartsberg H', '</w:t>
            </w:r>
            <w:r>
              <w:rPr>
                <w:b/>
                <w:u w:val="single"/>
              </w:rPr>
              <w:t>Zetterberg H</w:t>
            </w:r>
            <w:r>
              <w:t>', 'Munoz DP', 'Masellis M'], Association of plasma biomarkers with cognition, cognitive decline, and</w:t>
            </w:r>
            <w:r>
              <w:t xml:space="preserve"> daily function across and within neurodegenerative diseases: Results from the Ontario Neurodegenerative Disease Research Initiative, Mar-2024, 17-Dec-2023, Alzheimers &amp; Dementia : the Journal of the Alzheimers Association, 20(3):1753-1770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333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38183344</w:t>
              </w:r>
            </w:hyperlink>
            <w:r>
              <w:t xml:space="preserve"> ['Jiang Y', 'Uhm H', 'Ip FC', 'Ouyang L', 'Lo RMN', 'Cheng EYL', 'Cao X', 'Tan CMC', 'Law BCH', 'Ortiz-Romero P', </w:t>
            </w:r>
            <w:r>
              <w:lastRenderedPageBreak/>
              <w:t>'Puig-Pijoan A', 'Fernández-Lebrero A', 'Contador J', 'Mok KY', 'Hardy J', 'Kwok TCY</w:t>
            </w:r>
            <w:r>
              <w:t>', 'Mok VCT', 'Suárez-Calvet M', '</w:t>
            </w:r>
            <w:r>
              <w:rPr>
                <w:b/>
                <w:u w:val="single"/>
              </w:rPr>
              <w:t>Zetterberg H</w:t>
            </w:r>
            <w:r>
              <w:t>', 'Fu AKY', 'Ip NY'], A blood-based multi-pathway biomarker assay for early detection and staging of Alzheimer's disease across ethnic groups, Mar-2024, 6-Jan-2024, Alzheimers &amp; Dementia : the Journal of the A</w:t>
            </w:r>
            <w:r>
              <w:t>lzheimers Association, 20(3):2000-2015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334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38215191</w:t>
              </w:r>
            </w:hyperlink>
            <w:r>
              <w:t xml:space="preserve"> ['Suchy-Dicey AM', 'Longstreth WT Jr', 'Rhoads K', 'Umans J', 'Buchwald D', 'Grabowski T', 'Blennow K', 'Reiman E', '</w:t>
            </w:r>
            <w:r>
              <w:rPr>
                <w:b/>
                <w:u w:val="single"/>
              </w:rPr>
              <w:t>Zetterberg H</w:t>
            </w:r>
            <w:r>
              <w:t>'], Plasma bio</w:t>
            </w:r>
            <w:r>
              <w:t>markers of Alzheimer's disease and related dementias in American Indians: The Strong Heart Study, Mar-2024, 12-Jan-2024, Alzheimers &amp; Dementia : the Journal of the Alzheimers Association, 20(3):2072-2079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335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38228892</w:t>
              </w:r>
            </w:hyperlink>
            <w:r>
              <w:t xml:space="preserve"> ['Lista S', 'Santos-Lozano A', 'Emanuele E', 'Mercuri NB', 'Gabelle A', 'López-Ortiz S', 'Martín-Hernández J', 'Maisto N', 'Imbimbo C', 'Caraci F', 'Imbimbo BP', '</w:t>
            </w:r>
            <w:r>
              <w:rPr>
                <w:b/>
                <w:u w:val="single"/>
              </w:rPr>
              <w:t>Zetterberg H</w:t>
            </w:r>
            <w:r>
              <w:t>', 'Nisticò R'], Monitoring synaptic pathology in Alzheimer</w:t>
            </w:r>
            <w:r>
              <w:t>'s disease through fluid and PET imaging biomarkers: a comprehensive review and future perspectives, Mar-2024, 16-Jan-2024, Molecular Psychiatry, 29(3):847-857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336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38356472</w:t>
              </w:r>
            </w:hyperlink>
            <w:r>
              <w:t xml:space="preserve"> ['Vontell RT', 'Gober </w:t>
            </w:r>
            <w:r>
              <w:t>R', 'Dallmeier J', 'Brzostowicki D', 'Barreda A', 'Blennow K', '</w:t>
            </w:r>
            <w:r>
              <w:rPr>
                <w:b/>
                <w:u w:val="single"/>
              </w:rPr>
              <w:t>Zetterberg H</w:t>
            </w:r>
            <w:r>
              <w:t>', 'Kvartsberg H', 'Gultekin SH', 'de Rivero Vaccari JP', 'Bramlett HM', 'Dietrich WD', 'Keane RW', 'Davis DA', 'Rundek T', 'Sun X'], Association of region-specific hippocampal red</w:t>
            </w:r>
            <w:r>
              <w:t>uction of neurogranin with inflammasome proteins in post mortem brains of Alzheimer's disease, Mar-2024, 22-Jan-2024, Alzheimers &amp; Dementia (New York, N. Y.), 10(1):e12444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337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38365046</w:t>
              </w:r>
            </w:hyperlink>
            <w:r>
              <w:t xml:space="preserve"> ['Tato-Fer</w:t>
            </w:r>
            <w:r>
              <w:t>nández C', 'Ekblad LL', 'Pietilä E', 'Saunavaara V', 'Helin S', 'Parkkola R', '</w:t>
            </w:r>
            <w:r>
              <w:rPr>
                <w:b/>
                <w:u w:val="single"/>
              </w:rPr>
              <w:t>Zetterberg H</w:t>
            </w:r>
            <w:r>
              <w:t>', 'Blennow K', 'Rinne JO', 'Snellman A'], Cognitively healthy APOE4/4 carriers show white matter impairment associated with serum NfL and amyloid-PET, Mar-2024, 15-</w:t>
            </w:r>
            <w:r>
              <w:t>Feb-2024, Neurobiology of Disease, 192:106439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338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38371359</w:t>
              </w:r>
            </w:hyperlink>
            <w:r>
              <w:t xml:space="preserve"> ['Baril AA', 'Picard C', 'Labonté A', 'Sanchez E', 'Duclos C', 'Mohammediyan B', 'Ashton NJ', '</w:t>
            </w:r>
            <w:r>
              <w:rPr>
                <w:b/>
                <w:u w:val="single"/>
              </w:rPr>
              <w:t>Zetterberg H</w:t>
            </w:r>
            <w:r>
              <w:t xml:space="preserve">', 'Blennow K', 'Breitner </w:t>
            </w:r>
            <w:r>
              <w:t>JCS', 'Villeneuve S', 'Poirier J'], Day-to-day sleep variability with Alzheimer's biomarkers in at-risk elderly, Mar-2024, 16-Feb-2024, Alzheimers &amp; Dementia (Amsterdam, Netherlands), 16(1):e12521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339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38406609</w:t>
              </w:r>
            </w:hyperlink>
            <w:r>
              <w:t xml:space="preserve"> ['Seidu NM', 'Kern S', 'Sacuiu S', 'Sterner TR', 'Blennow K', '</w:t>
            </w:r>
            <w:r>
              <w:rPr>
                <w:b/>
                <w:u w:val="single"/>
              </w:rPr>
              <w:t>Zetterberg H</w:t>
            </w:r>
            <w:r>
              <w:t>', 'Lindberg O', 'Ferreira D', 'Westman E', 'Zettergren A', 'Skoog I'], Association of CSF biomarkers with MRI brain changes in Alzheimer's disease, Mar-2024, 23-Feb-</w:t>
            </w:r>
            <w:r>
              <w:t>2024, Alzheimers &amp; Dementia (Amsterdam, Netherlands), 16(1):e12556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340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38445816</w:t>
              </w:r>
            </w:hyperlink>
            <w:r>
              <w:t xml:space="preserve"> ['Jha D', 'Blennow K', '</w:t>
            </w:r>
            <w:r>
              <w:rPr>
                <w:b/>
                <w:u w:val="single"/>
              </w:rPr>
              <w:t>Zetterberg H</w:t>
            </w:r>
            <w:r>
              <w:t xml:space="preserve">', 'Savas JN', 'Hanrieder J'], Spatial neurolipidomics-MALDI mass spectrometry </w:t>
            </w:r>
            <w:r>
              <w:t>imaging of lipids in brain pathologies, Mar-2024, Journal of Mass Spectrometry : Jms, 59(3):e5008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341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38336728</w:t>
              </w:r>
            </w:hyperlink>
            <w:r>
              <w:t xml:space="preserve"> ['van Amerongen S', 'Pulukuri SV', 'Tuz-Zahra F', 'Tripodis Y', 'Cherry JD', 'Bernic</w:t>
            </w:r>
            <w:r>
              <w:t>k C', 'Geda YE', 'Wethe JV', 'Katz DI', 'Alosco ML', 'Adler CH', 'Balcer LJ', 'Ashton NJ', 'Blennow K', '</w:t>
            </w:r>
            <w:r>
              <w:rPr>
                <w:b/>
                <w:u w:val="single"/>
              </w:rPr>
              <w:t>Zetterberg H</w:t>
            </w:r>
            <w:r>
              <w:t>', 'Daneshvar DH', 'Colasurdo EA', 'Iliff JJ', 'Li G', 'Peskind ER', 'Shenton ME', 'Reiman EM', 'Cummings JL', 'Stern RA'], Inflammatory bi</w:t>
            </w:r>
            <w:r>
              <w:t>omarkers for neurobehavioral dysregulation in former American football players: findings from the DIAGNOSE CTE Research Project, 9-Feb-2024, 9-Feb-2024, Journal of Neuroinflammation, 21(1):46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342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38419110</w:t>
              </w:r>
            </w:hyperlink>
            <w:r>
              <w:t xml:space="preserve"> ['Bastgen T', 'Evers J', 'Oedekoven C', 'Weide C', 'Herzog L', 'Ashton N', '</w:t>
            </w:r>
            <w:r>
              <w:rPr>
                <w:b/>
                <w:u w:val="single"/>
              </w:rPr>
              <w:t>Zetterberg H</w:t>
            </w:r>
            <w:r>
              <w:t>', 'Blennow K', 'Albus A', 'Vidovic N', 'Kraff O', 'Deuschl C', 'Dodel R', 'Ross JA'], Repetitive head injuries in German American football players do not cha</w:t>
            </w:r>
            <w:r>
              <w:t>nge blood-based biomarker candidates for CTE during a single season, 29-Feb-2024, 29-Feb-2024, Neurological Research and Practice, 6(1):13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343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38224338</w:t>
              </w:r>
            </w:hyperlink>
            <w:r>
              <w:t xml:space="preserve"> ['Shahim B', 'Xu H', 'Haugaa K', '</w:t>
            </w:r>
            <w:r>
              <w:rPr>
                <w:b/>
                <w:u w:val="single"/>
              </w:rPr>
              <w:t>Zetterber</w:t>
            </w:r>
            <w:r>
              <w:rPr>
                <w:b/>
                <w:u w:val="single"/>
              </w:rPr>
              <w:t>g H</w:t>
            </w:r>
            <w:r>
              <w:t>', 'Jurga J', 'Religa D', 'Eriksdotter M'], Cholinesterase inhibitors are associated with reduced mortality in patients with Alzheimer's disease and previous myocardial infarction, 23-Feb-2024, European Heart Journal. Cardiovascular Pharmacotherapy, 10(</w:t>
            </w:r>
            <w:r>
              <w:t>2):128-136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344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38299453</w:t>
              </w:r>
            </w:hyperlink>
            <w:r>
              <w:t xml:space="preserve"> ['Michno W', 'Bowman A', 'Jha D', 'Minta K', 'Ge J', 'Koutarapu S', '</w:t>
            </w:r>
            <w:r>
              <w:rPr>
                <w:b/>
                <w:u w:val="single"/>
              </w:rPr>
              <w:t>Zetterberg H</w:t>
            </w:r>
            <w:r>
              <w:t xml:space="preserve">', 'Blennow K', 'Lashley T', 'Heeren RMA', 'Hanrieder J'], Spatial Neurolipidomics at the </w:t>
            </w:r>
            <w:r>
              <w:t>Single Amyloid-β Plaque Level in Postmortem Human Alzheimer's Disease Brain, 21-Feb-2024, 1-Feb-2024, Acs Chemical Neuroscience, 15(4):877-888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345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38365825</w:t>
              </w:r>
            </w:hyperlink>
            <w:r>
              <w:t xml:space="preserve"> ['Lantero-Rodriguez J', 'Salvadó G', 'S</w:t>
            </w:r>
            <w:r>
              <w:t>nellman A', 'Montoliu-Gaya L', 'Brum WS', 'Benedet AL', 'Mattsson-Carlgren N', 'Tideman P', 'Janelidze S', 'Palmqvist S', 'Stomrud E', 'Ashton NJ', '</w:t>
            </w:r>
            <w:r>
              <w:rPr>
                <w:b/>
                <w:u w:val="single"/>
              </w:rPr>
              <w:t>Zetterberg H</w:t>
            </w:r>
            <w:r>
              <w:t>', 'Blennow K', 'Hansson O'], Plasma N-terminal containing tau fragments (NTA-tau): a biomarker</w:t>
            </w:r>
            <w:r>
              <w:t xml:space="preserve"> of tau deposition in Alzheimer's Disease, 17-Feb-2024, 17-Feb-2024, Molecular Neurodegeneration, 19(1):19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346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37874918</w:t>
              </w:r>
            </w:hyperlink>
            <w:r>
              <w:t xml:space="preserve"> ['Kanberg N', 'Grahn A', 'Stentoft E', 'Bremell D', 'Yilmaz A', 'Studahl M', 'Nilsson S', 'Schöll M', 'Gostner JM', 'Blennow K', '</w:t>
            </w:r>
            <w:r>
              <w:rPr>
                <w:b/>
                <w:u w:val="single"/>
              </w:rPr>
              <w:t>Zetterberg H</w:t>
            </w:r>
            <w:r>
              <w:t>', 'Padmanabhan N', 'Cohen R', 'Misaghian S', 'Romero D', 'Campbell C', 'Mathew A', 'Wang M', 'Sigal G', 'Stengel</w:t>
            </w:r>
            <w:r>
              <w:t>in M', 'Edén A', 'Gisslén M'], COVID-19 Recovery: Consistent Absence of Cerebrospinal Fluid Biomarker Abnormalities in Patients With Neurocognitive Post-COVID Complications, 14-Feb-2024, The Journal of Infectious Diseases, 229(2):493-501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347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38315844</w:t>
              </w:r>
            </w:hyperlink>
            <w:r>
              <w:t xml:space="preserve"> ['Gustafsson J', 'Robinson JL', '</w:t>
            </w:r>
            <w:r>
              <w:rPr>
                <w:b/>
                <w:u w:val="single"/>
              </w:rPr>
              <w:t>Zetterberg H</w:t>
            </w:r>
            <w:r>
              <w:t>', 'Nielsen J'], Brain energy metabolism is optimized to minimize the cost of enzyme synthesis and transport, 13-Feb-2024, 5-Feb-2024, Proceedings of the N</w:t>
            </w:r>
            <w:r>
              <w:t>ational Academy of Sciences of the United States of America, 121(7):e2305035121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348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37708068</w:t>
              </w:r>
            </w:hyperlink>
            <w:r>
              <w:t xml:space="preserve"> ['Zapater-Fajarí M', 'Diaz-Galvan P', 'Cedres N', 'Rydberg Sterner T', 'Rydén L', 'Sacuiu S', 'Waern M</w:t>
            </w:r>
            <w:r>
              <w:t xml:space="preserve">', </w:t>
            </w:r>
            <w:r>
              <w:lastRenderedPageBreak/>
              <w:t>'Zettergren A', '</w:t>
            </w:r>
            <w:r>
              <w:rPr>
                <w:b/>
                <w:u w:val="single"/>
              </w:rPr>
              <w:t>Zetterberg H</w:t>
            </w:r>
            <w:r>
              <w:t>', 'Blennow K', 'Kern S', 'Hidalgo V', 'Salvador A', 'Westman E', 'Skoog I', 'Ferreira D'], Biomarkers of Alzheimer's Disease and Cerebrovascular Disease in Relation to Depressive Symptomatology in Individuals With Subjectiv</w:t>
            </w:r>
            <w:r>
              <w:t>e Cognitive Decline, 1-Feb-2024, The Journals of Gerontology. Series A, Biological Sciences and Medical Sciences, 79(2):glad216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349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37114460</w:t>
              </w:r>
            </w:hyperlink>
            <w:r>
              <w:t xml:space="preserve"> ['Kang MJY', 'Eratne D', 'Dobson H', 'Malpas CB', 'Kee</w:t>
            </w:r>
            <w:r>
              <w:t>m M', 'Lewis C', 'Grewal J', 'Tsoukra V', 'Dang C', 'Mocellin R', 'Kalincik T', 'Santillo AF', '</w:t>
            </w:r>
            <w:r>
              <w:rPr>
                <w:b/>
                <w:u w:val="single"/>
              </w:rPr>
              <w:t>Zetterberg H</w:t>
            </w:r>
            <w:r>
              <w:t xml:space="preserve">', 'Blennow K', 'Stehmann C', 'Varghese S', 'Li QX', 'Masters CL', 'Collins S', 'Berkovic SF', 'Evans A', 'Kelso W', 'Farrand S', 'Loi SM', </w:t>
            </w:r>
            <w:r>
              <w:t>'Walterfang M', 'Velakoulis D'], Cerebrospinal fluid neurofilament light predicts longitudinal diagnostic change in patients with psychiatric and neurodegenerative disorders, Feb-2024, 28-Apr-2023, Acta Neuropsychiatrica, 36(1):17-28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350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37698882</w:t>
              </w:r>
            </w:hyperlink>
            <w:r>
              <w:t xml:space="preserve"> ['Tuure J', 'Mohammadian M', 'Tenovuo O', 'Blennow K', 'Hossain I', 'Hutchinson P', 'Maanpää HR', 'Menon DK', 'Newcombe VF', 'Takala RSK', 'Tallus J', 'van Gils M', '</w:t>
            </w:r>
            <w:r>
              <w:rPr>
                <w:b/>
                <w:u w:val="single"/>
              </w:rPr>
              <w:t>Zetterberg H</w:t>
            </w:r>
            <w:r>
              <w:t>', 'Posti JP'], Late Blood</w:t>
            </w:r>
            <w:r>
              <w:t xml:space="preserve"> Levels of Neurofilament Light Correlate With Outcome in Patients With Traumatic Brain Injury, Feb-2024, 27-Nov-2023, Journal of Neurotrauma, 41(3-4):359-368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351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37789557</w:t>
              </w:r>
            </w:hyperlink>
            <w:r>
              <w:t xml:space="preserve"> ['Kläppe U', 'Sennfält S</w:t>
            </w:r>
            <w:r>
              <w:t>', 'Lovik A', 'Finn A', 'Bofaisal U', '</w:t>
            </w:r>
            <w:r>
              <w:rPr>
                <w:b/>
                <w:u w:val="single"/>
              </w:rPr>
              <w:t>Zetterberg H</w:t>
            </w:r>
            <w:r>
              <w:t>', 'Blennow K', 'Piehl F', 'Kmezic I', 'Press R', 'Samuelsson K', 'Månberg A', 'Fang F', 'Ingre C'], Neurodegenerative biomarkers outperform neuroinflammatory biomarkers in amyotrophic lateral sclerosis, F</w:t>
            </w:r>
            <w:r>
              <w:t>eb-2024, 23-Jan-2024, Amyotrophic Lateral Sclerosis &amp; Frontotemporal Degeneration, 25(1-2):150-161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352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37920945</w:t>
              </w:r>
            </w:hyperlink>
            <w:r>
              <w:t xml:space="preserve"> ['Woo MS', 'Tissot C', 'Lantero-Rodriguez J', 'Snellman A', 'Therriault J', 'Rahmou</w:t>
            </w:r>
            <w:r>
              <w:t>ni N', 'Macedo AC', 'Servaes S', 'Wang YT', 'Arias JF', 'Hosseini SA', 'Chamoun M', 'Lussier FZ', 'Benedet AL', 'Ashton NJ', 'Karikari TK', 'Triana-Baltzer G', 'Kolb HC', 'Stevenson J', 'Mayer C', 'Kobayashi E', 'Massarweh G', 'Friese MA', 'Pascoal TA', 'G</w:t>
            </w:r>
            <w:r>
              <w:t>authier S', '</w:t>
            </w:r>
            <w:r>
              <w:rPr>
                <w:b/>
                <w:u w:val="single"/>
              </w:rPr>
              <w:t>Zetterberg H</w:t>
            </w:r>
            <w:r>
              <w:t>', 'Blennow K', 'Rosa-Neto P'], Plasma pTau-217 and N-terminal tau (NTA) enhance sensitivity to identify tau PET positivity in amyloid-β positive individuals, Feb-2024, 3-Nov-2023, Alzheimers &amp; Dementia : the Journal of the Alzheim</w:t>
            </w:r>
            <w:r>
              <w:t>ers Association, 20(2):1166-1174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353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37933404</w:t>
              </w:r>
            </w:hyperlink>
            <w:r>
              <w:t xml:space="preserve"> ['Butts B', 'Huang H', 'Hu WT', 'Kehoe PG', 'Miners JS', 'Verble DD', '</w:t>
            </w:r>
            <w:r>
              <w:rPr>
                <w:b/>
                <w:u w:val="single"/>
              </w:rPr>
              <w:t>Zetterberg H</w:t>
            </w:r>
            <w:r>
              <w:t xml:space="preserve">', 'Zhao L', 'Trotti LM', 'Benameur K', 'Scorr LM', 'Wharton W'], </w:t>
            </w:r>
            <w:r>
              <w:t>sPDGFRβ and neuroinflammation are associated with AD biomarkers and differ by race: The ASCEND Study, Feb-2024, 6-Nov-2023, Alzheimers &amp; Dementia : the Journal of the Alzheimers Association, 20(2):1175-1189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354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37975513</w:t>
              </w:r>
            </w:hyperlink>
            <w:r>
              <w:t xml:space="preserve"> ['Gonzalez-Ortiz F', 'Ferreira PCL', 'González-Escalante A', 'Montoliu-Gaya L', 'Ortiz-Romero P', 'Kac PR', 'Turton M', 'Kvartsberg H', 'Ashton NJ', '</w:t>
            </w:r>
            <w:r>
              <w:rPr>
                <w:b/>
                <w:u w:val="single"/>
              </w:rPr>
              <w:t>Zetterberg H</w:t>
            </w:r>
            <w:r>
              <w:t xml:space="preserve">', 'Harrison P', 'Bellaver </w:t>
            </w:r>
            <w:r>
              <w:t>B', 'Povala G', 'Villemagne VL', 'Pascoal TA', 'Ganguli M', 'Cohen AD', 'Minguillon C', 'Contador J', 'Suárez-Calvet M', 'Karikari TK', 'Blennow K'], A novel ultrasensitive assay for plasma p-tau217: Performance in individuals with subjective cognitive dec</w:t>
            </w:r>
            <w:r>
              <w:t>line and early Alzheimer's disease, Feb-2024, 17-Nov-2023, Alzheimers &amp; Dementia : the Journal of the Alzheimers Association, 20(2):1239-1249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355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37985230</w:t>
              </w:r>
            </w:hyperlink>
            <w:r>
              <w:t xml:space="preserve"> ['Brum WS', 'Ashton NJ', 'Simrén J', 'di</w:t>
            </w:r>
            <w:r>
              <w:t xml:space="preserve"> Molfetta G', 'Karikari TK', 'Benedet AL', 'Zimmer ER', 'Lantero-Rodriguez J', 'Montoliu-Gaya L', 'Jeromin A', 'Aarsand AK', 'Bartlett WA', 'Calle PF', 'Coşkun A', 'Díaz-Garzón J', 'Jonker N', '</w:t>
            </w:r>
            <w:r>
              <w:rPr>
                <w:b/>
                <w:u w:val="single"/>
              </w:rPr>
              <w:t>Zetterberg H</w:t>
            </w:r>
            <w:r>
              <w:t>', 'Sandberg S', 'Carobene A', 'Blennow K'], Biolo</w:t>
            </w:r>
            <w:r>
              <w:t>gical variation estimates of Alzheimer's disease plasma biomarkers in healthy individuals, Feb-2024, 20-Nov-2023, Alzheimers &amp; Dementia : the Journal of the Alzheimers Association, 20(2):1284-1297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356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38140767</w:t>
              </w:r>
            </w:hyperlink>
            <w:r>
              <w:t xml:space="preserve"> ['Gonzalez-Robles C', 'Bartlett M', 'Burnell M', 'Clarke CS', 'Haar S', 'Hu MT', 'Huxford B', 'Jha A', 'Lawton M', 'Noyce A', 'Piccini P', 'Pushparatnam K', 'Rochester L', 'Siu C', 'van Wamelen D', 'Williams-Gray CH', 'Zeissler ML', '</w:t>
            </w:r>
            <w:r>
              <w:rPr>
                <w:b/>
                <w:u w:val="single"/>
              </w:rPr>
              <w:t>Zetterb</w:t>
            </w:r>
            <w:r>
              <w:rPr>
                <w:b/>
                <w:u w:val="single"/>
              </w:rPr>
              <w:t>erg H</w:t>
            </w:r>
            <w:r>
              <w:t>', 'Carroll CB', 'Foltynie T', 'Weil RS', 'Schrag A'], Embedding Patient Input in Outcome Measures for Long-Term Disease-Modifying Parkinson Disease Trials, Feb-2024, 22-Dec-2023, Movement Disorders : Official Journal of the Movement Disorder Society,</w:t>
            </w:r>
            <w:r>
              <w:t xml:space="preserve"> 39(2):433-438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357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38171113</w:t>
              </w:r>
            </w:hyperlink>
            <w:r>
              <w:t xml:space="preserve"> ['Bjursten S', 'Zhao Z', 'Al Remawi H', 'Studahl M', 'Pandita A', 'Simrén J', '</w:t>
            </w:r>
            <w:r>
              <w:rPr>
                <w:b/>
                <w:u w:val="single"/>
              </w:rPr>
              <w:t>Zetterberg H</w:t>
            </w:r>
            <w:r>
              <w:t xml:space="preserve">', 'Lundell AC', 'Rudin A', 'Ny L', 'Levin M'], Concentrations of S100B and </w:t>
            </w:r>
            <w:r>
              <w:t>neurofilament light chain in blood as biomarkers for checkpoint inhibitor-induced CNS inflammation, Feb-2024, 3-Jan-2024, Ebiomedicine, 100:104955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358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38246483</w:t>
              </w:r>
            </w:hyperlink>
            <w:r>
              <w:t xml:space="preserve"> ['Gobom J', 'Brinkmalm A', 'Brinkma</w:t>
            </w:r>
            <w:r>
              <w:t>lm G', 'Blennow K', '</w:t>
            </w:r>
            <w:r>
              <w:rPr>
                <w:b/>
                <w:u w:val="single"/>
              </w:rPr>
              <w:t>Zetterberg H</w:t>
            </w:r>
            <w:r>
              <w:t>'], Alzheimer's Disease Biomarker Analysis Using Targeted Mass Spectrometry, Feb-2024, 20-Jan-2024, Molecular &amp; Cellular Proteomics : Mcp, 23(2):100721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359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70">
              <w:r>
                <w:rPr>
                  <w:color w:val="0000FF" w:themeColor="hyperlink"/>
                  <w:u w:val="single"/>
                </w:rPr>
                <w:t>38310892</w:t>
              </w:r>
            </w:hyperlink>
            <w:r>
              <w:t xml:space="preserve"> ['Coley N', '</w:t>
            </w:r>
            <w:r>
              <w:rPr>
                <w:b/>
                <w:u w:val="single"/>
              </w:rPr>
              <w:t>Zetterberg H</w:t>
            </w:r>
            <w:r>
              <w:t>', 'Cantet C', 'Guyonnet S', 'Ashton NJ', 'Vellas B', 'Blennow K', 'Andrieu S'], Plasma p-tau181 as an outcome and predictor of multidomain intervention effects: a secondary analysis of a randomised, controlled, dementia p</w:t>
            </w:r>
            <w:r>
              <w:t>revention trial, Feb-2024, The Lancet. Healthy Longevity, 5(2):e120-e130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360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71">
              <w:r>
                <w:rPr>
                  <w:color w:val="0000FF" w:themeColor="hyperlink"/>
                  <w:u w:val="single"/>
                </w:rPr>
                <w:t>38185677</w:t>
              </w:r>
            </w:hyperlink>
            <w:r>
              <w:t xml:space="preserve"> ['Therriault J', 'Woo MS', 'Salvadó G', 'Gobom J', 'Karikari TK', 'Janelidze S', 'Servaes S', 'Rahmouni N', '</w:t>
            </w:r>
            <w:r>
              <w:t>Tissot C', 'Ashton NJ', 'Benedet AL', 'Montoliu-Gaya L', 'Macedo AC', 'Lussier FZ', 'Stevenson J', 'Vitali P', 'Friese MA', 'Massarweh G', 'Soucy JP', 'Pascoal TA', 'Stomrud E', 'Palmqvist S', 'Mattsson-Carlgren N', 'Gauthier S', '</w:t>
            </w:r>
            <w:r>
              <w:rPr>
                <w:b/>
                <w:u w:val="single"/>
              </w:rPr>
              <w:t>Zetterberg H</w:t>
            </w:r>
            <w:r>
              <w:t>', 'Hansson O</w:t>
            </w:r>
            <w:r>
              <w:t xml:space="preserve">', 'Blennow K', 'Rosa-Neto P'], Comparison of immunoassay- with mass spectrometry-derived p-tau </w:t>
            </w:r>
            <w:r>
              <w:lastRenderedPageBreak/>
              <w:t>quantification for the detection of Alzheimer's disease pathology, 7-Jan-2024, 7-Jan-2024, Molecular Neurodegeneration, 19(1):2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361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72">
              <w:r>
                <w:rPr>
                  <w:color w:val="0000FF" w:themeColor="hyperlink"/>
                  <w:u w:val="single"/>
                </w:rPr>
                <w:t>38184490</w:t>
              </w:r>
            </w:hyperlink>
            <w:r>
              <w:t xml:space="preserve"> ['Lantero-Rodriguez J', 'Montoliu-Gaya L', 'Benedet AL', 'Vrillon A', 'Dumurgier J', 'Cognat E', 'Brum WS', 'Rahmouni N', 'Stevenson J', 'Servaes S', 'Therriault J', 'Becker B', 'Brinkmalm G', 'Snellman A', 'Huber </w:t>
            </w:r>
            <w:r>
              <w:t>H', 'Kvartsberg H', 'Ashton NJ', '</w:t>
            </w:r>
            <w:r>
              <w:rPr>
                <w:b/>
                <w:u w:val="single"/>
              </w:rPr>
              <w:t>Zetterberg H</w:t>
            </w:r>
            <w:r>
              <w:t>', 'Paquet C', 'Rosa-Neto P', 'Blennow K'], CSF p-tau205: a biomarker of tau pathology in Alzheimer's disease, 6-Jan-2024, 6-Jan-2024, Acta Neuropathologica, 147(1):12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362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73">
              <w:r>
                <w:rPr>
                  <w:color w:val="0000FF" w:themeColor="hyperlink"/>
                  <w:u w:val="single"/>
                </w:rPr>
                <w:t>38182581</w:t>
              </w:r>
            </w:hyperlink>
            <w:r>
              <w:t xml:space="preserve"> ['Van Hulle C', 'Ince S', 'Okonkwo OC', 'Bendlin BB', 'Johnson SC', 'Carlsson CM', 'Asthana S', 'Love S', 'Blennow K', '</w:t>
            </w:r>
            <w:r>
              <w:rPr>
                <w:b/>
                <w:u w:val="single"/>
              </w:rPr>
              <w:t>Zetterberg H</w:t>
            </w:r>
            <w:r>
              <w:t>', 'Scott Miners J'], Elevated CSF angiopoietin-2 correla</w:t>
            </w:r>
            <w:r>
              <w:t>tes with blood-brain barrier leakiness and markers of neuronal injury in early Alzheimer's disease, 5-Jan-2024, 5-Jan-2024, Translational Psychiatry, 14(1):3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363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74">
              <w:r>
                <w:rPr>
                  <w:color w:val="0000FF" w:themeColor="hyperlink"/>
                  <w:u w:val="single"/>
                </w:rPr>
                <w:t>37930324</w:t>
              </w:r>
            </w:hyperlink>
            <w:r>
              <w:t xml:space="preserve"> ['Grut V', 'Biström M', </w:t>
            </w:r>
            <w:r>
              <w:t>'Salzer J', 'Stridh P', 'Jons D', 'Gustafsson R', 'Fogdell-Hahn A', 'Huang J', 'Butt J', 'Lindam A', 'Alonso-Magdalena L', 'Bergström T', 'Kockum I', 'Waterboer T', 'Olsson T', '</w:t>
            </w:r>
            <w:r>
              <w:rPr>
                <w:b/>
                <w:u w:val="single"/>
              </w:rPr>
              <w:t>Zetterberg H</w:t>
            </w:r>
            <w:r>
              <w:t>', 'Blennow K', 'Andersen O', 'Nilsson S', 'Sundström P'], Human h</w:t>
            </w:r>
            <w:r>
              <w:t>erpesvirus 6A and axonal injury before the clinical onset of multiple sclerosis, 4-Jan-2024, Brain : A Journal of Neurology, 147(1):177-185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364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75">
              <w:r>
                <w:rPr>
                  <w:color w:val="0000FF" w:themeColor="hyperlink"/>
                  <w:u w:val="single"/>
                </w:rPr>
                <w:t>38172114</w:t>
              </w:r>
            </w:hyperlink>
            <w:r>
              <w:t xml:space="preserve"> ['Franzmeier N', 'Dehsarvi A', 'Steward A'</w:t>
            </w:r>
            <w:r>
              <w:t>, 'Biel D', 'Dewenter A', 'Roemer SN', 'Wagner F', 'Groß M', 'Brendel M', 'Moscoso A', 'Arunachalam P', 'Blennow K', '</w:t>
            </w:r>
            <w:r>
              <w:rPr>
                <w:b/>
                <w:u w:val="single"/>
              </w:rPr>
              <w:t>Zetterberg H</w:t>
            </w:r>
            <w:r>
              <w:t>', 'Ewers M', 'Schöll M'], Elevated CSF GAP-43 is associated with accelerated tau accumulation and spread in Alzheimer's disea</w:t>
            </w:r>
            <w:r>
              <w:t>se, 3-Jan-2024, 3-Jan-2024, Nature Communications, 15(1):202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365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76">
              <w:r>
                <w:rPr>
                  <w:color w:val="0000FF" w:themeColor="hyperlink"/>
                  <w:u w:val="single"/>
                </w:rPr>
                <w:t>38286854</w:t>
              </w:r>
            </w:hyperlink>
            <w:r>
              <w:t xml:space="preserve"> ['Larsson P', 'Pettersson D', 'Olsson M', 'Sarathchandra S', 'Abramsson A', '</w:t>
            </w:r>
            <w:r>
              <w:rPr>
                <w:b/>
                <w:u w:val="single"/>
              </w:rPr>
              <w:t>Zetterberg H</w:t>
            </w:r>
            <w:r>
              <w:t>', 'Ittner E', 'Forssell-Aronsso</w:t>
            </w:r>
            <w:r>
              <w:t>n E', 'Kovács A', 'Karlsson P', 'Helou K', 'Parris TZ'], Repurposing proteasome inhibitors for improved treatment of triple-negative breast cancer, 29-Jan-2024, 29-Jan-2024, Cell Death Discovery, 10(1):57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366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77">
              <w:r>
                <w:rPr>
                  <w:color w:val="0000FF" w:themeColor="hyperlink"/>
                  <w:u w:val="single"/>
                </w:rPr>
                <w:t>37702323</w:t>
              </w:r>
            </w:hyperlink>
            <w:r>
              <w:t xml:space="preserve"> ['Wilson D', 'Chan D', 'Chang L', 'Mathis R', 'Verberk I', 'Montalban X', 'Comabella M', 'Fissolo N', 'Bielekova B', 'Masvekar R', 'Chitnis T', 'Ziemssen T', 'Akgün K', 'Blennow K', '</w:t>
            </w:r>
            <w:r>
              <w:rPr>
                <w:b/>
                <w:u w:val="single"/>
              </w:rPr>
              <w:t>Zetterberg H</w:t>
            </w:r>
            <w:r>
              <w:t>', 'Brück W', 'Giovannoni G', 'Gnanapa</w:t>
            </w:r>
            <w:r>
              <w:t xml:space="preserve">van S', 'Bittner S', 'Zipp F', 'Comi G', 'Furlan R', 'Lehmann S', 'Thebault S', 'Freedman M', 'Bar-Or A', 'Kramer M', 'Otto M', 'Halbgebauer S', 'Hrusovsky K', 'Plavina T', 'Khalil M', 'Piehl F', 'Wiendl H', 'Kappos L', 'Maceski A', 'Willemse E', 'Leppert </w:t>
            </w:r>
            <w:r>
              <w:t>D', 'Teunissen C', 'Kuhle J'], Development and multi-center validation of a fully automated digital immunoassay for neurofilament light chain: toward a clinical blood test for neuronal injury, 26-Jan-2024, 13-Sep-2023, Clinical Chemistry and Laboratory Med</w:t>
            </w:r>
            <w:r>
              <w:t>icine, 62(2):322-331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367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78">
              <w:r>
                <w:rPr>
                  <w:color w:val="0000FF" w:themeColor="hyperlink"/>
                  <w:u w:val="single"/>
                </w:rPr>
                <w:t>38266095</w:t>
              </w:r>
            </w:hyperlink>
            <w:r>
              <w:t xml:space="preserve"> ['Latorre-Leal M', 'Rodriguez-Rodriguez P', 'Franchini L', 'Nikolidakis O', 'Daniilidou M', 'Delac L', 'Varshney MK', 'Arroyo-García LE', 'Eroli F', 'Winblad B',</w:t>
            </w:r>
            <w:r>
              <w:t xml:space="preserve"> 'Blennow K', '</w:t>
            </w:r>
            <w:r>
              <w:rPr>
                <w:b/>
                <w:u w:val="single"/>
              </w:rPr>
              <w:t>Zetterberg H</w:t>
            </w:r>
            <w:r>
              <w:t>', 'Kivipelto M', 'Pacciarini M', 'Wang Y', 'Griffiths WJ', 'Björkhem I', 'Matton A', 'Nalvarte I', 'Merino-Serrais P', 'Cedazo-Minguez A', 'Maioli S'], CYP46A1-mediated cholesterol turnover induces sex-specific changes in cognit</w:t>
            </w:r>
            <w:r>
              <w:t>ion and counteracts memory loss in ovariectomized mice, 26-Jan-2024, 24-Jan-2024, Science Advances, 10(4):eadj1354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368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79">
              <w:r>
                <w:rPr>
                  <w:color w:val="0000FF" w:themeColor="hyperlink"/>
                  <w:u w:val="single"/>
                </w:rPr>
                <w:t>38165330</w:t>
              </w:r>
            </w:hyperlink>
            <w:r>
              <w:t xml:space="preserve"> ['Ly MT', 'Tuz-Zahra F', 'Tripodis Y', 'Adler CH', 'Balcer LJ', 'Bernick C', '</w:t>
            </w:r>
            <w:r>
              <w:rPr>
                <w:b/>
                <w:u w:val="single"/>
              </w:rPr>
              <w:t>Zetterberg H</w:t>
            </w:r>
            <w:r>
              <w:t>', 'Blennow K', 'Peskind ER', 'Au R', 'Banks SJ', 'Barr WB', 'Wethe JV', 'Bondi MW', 'Delano-Wood LM', 'Cantu RC', 'Coleman MJ', 'Dodick DW', 'McClean MD', 'Mez JB',</w:t>
            </w:r>
            <w:r>
              <w:t xml:space="preserve"> 'Palmisano J', 'Martin B', 'Hartlage K', 'Lin AP', 'Koerte IK', 'Cummings JL', 'Reiman EM', 'Shenton ME', 'Stern RA', 'Bouix S', 'Alosco ML'], Association of Vascular Risk Factors and CSF and Imaging Biomarkers With White Matter Hyperintensities in Former</w:t>
            </w:r>
            <w:r>
              <w:t xml:space="preserve"> American Football Players, 23-Jan-2024, 20-Dec-2023, Neurology, 102(2):e208030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369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80">
              <w:r>
                <w:rPr>
                  <w:color w:val="0000FF" w:themeColor="hyperlink"/>
                  <w:u w:val="single"/>
                </w:rPr>
                <w:t>38263061</w:t>
              </w:r>
            </w:hyperlink>
            <w:r>
              <w:t xml:space="preserve"> ['Murray-Smith H', 'Barker S', 'Barkhof F', 'Barnes J', 'Brown TM', 'Captur G', 'R E Cartlidge M', 'Ca</w:t>
            </w:r>
            <w:r>
              <w:t>sh DM', 'Coath W', 'Davis D', 'Dickson JC', 'Groves J', 'Hughes AD', 'James SN', 'Keshavan A', 'Keuss SE', 'King-Robson J', 'Lu K', 'Malone IB', 'Nicholas JM', 'Rapala A', 'Scott CJ', 'Street R', 'Sudre CH', 'Thomas DL', 'Wong A', 'Wray S', '</w:t>
            </w:r>
            <w:r>
              <w:rPr>
                <w:b/>
                <w:u w:val="single"/>
              </w:rPr>
              <w:t>Zetterberg H</w:t>
            </w:r>
            <w:r>
              <w:t>',</w:t>
            </w:r>
            <w:r>
              <w:t xml:space="preserve"> 'Chaturvedi N', 'Fox NC', 'Crutch SJ', 'Richards M', 'Schott JM'], Updating the study protocol: Insight 46 - a longitudinal neuroscience sub-study of the MRC National Survey of Health and Development - phases 2 and 3, 23-Jan-2024, 23-Jan-2024, Bmc Neurolo</w:t>
            </w:r>
            <w:r>
              <w:t>gy, 24(1):40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370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81">
              <w:r>
                <w:rPr>
                  <w:color w:val="0000FF" w:themeColor="hyperlink"/>
                  <w:u w:val="single"/>
                </w:rPr>
                <w:t>38227084</w:t>
              </w:r>
            </w:hyperlink>
            <w:r>
              <w:t xml:space="preserve"> ['Knorr U', 'Simonsen AH', '</w:t>
            </w:r>
            <w:r>
              <w:rPr>
                <w:b/>
                <w:u w:val="single"/>
              </w:rPr>
              <w:t>Zetterberg H</w:t>
            </w:r>
            <w:r>
              <w:t xml:space="preserve">', 'Blennow K', 'Willkan M', 'Forman J', 'Miskowiak K', 'Hasselbalch SG', 'Kessing LV'], Biomarkers for neurodegeneration impact </w:t>
            </w:r>
            <w:r>
              <w:t>cognitive function: a longitudinal 1-year case-control study of patients with bipolar disorder and healthy control individuals, 16-Jan-2024, 16-Jan-2024, International Journal of Bipolar Disorders, 12(1):2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371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82">
              <w:r>
                <w:rPr>
                  <w:color w:val="0000FF" w:themeColor="hyperlink"/>
                  <w:u w:val="single"/>
                </w:rPr>
                <w:t>38163227</w:t>
              </w:r>
            </w:hyperlink>
            <w:r>
              <w:t xml:space="preserve"> ['Johnsson M', '</w:t>
            </w:r>
            <w:r>
              <w:rPr>
                <w:b/>
                <w:u w:val="single"/>
              </w:rPr>
              <w:t>Zetterberg H</w:t>
            </w:r>
            <w:r>
              <w:t>', 'Blennow K', 'Lindberg C'], Clinical stage and plasma neurofilament concentration in adults with Friedreich ataxia, 15-Jan-2024, 7-Dec-2023, Heliyon, 10(1):e23347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372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83">
              <w:r>
                <w:rPr>
                  <w:color w:val="0000FF" w:themeColor="hyperlink"/>
                  <w:u w:val="single"/>
                </w:rPr>
                <w:t>37477141</w:t>
              </w:r>
            </w:hyperlink>
            <w:r>
              <w:t xml:space="preserve"> ['Eratne D', 'Kang M', 'Malpas C', 'Simpson-Yap S', 'Lewis C', 'Dang C', 'Grewal J', 'Coe A', 'Dobson H', 'Keem M', 'Chiu WH', 'Kalincik T', 'Ooi S', 'Darby D', 'Brodtmann A', 'Hansson O', 'Janelidze S', 'Blennow K', '</w:t>
            </w:r>
            <w:r>
              <w:rPr>
                <w:b/>
                <w:u w:val="single"/>
              </w:rPr>
              <w:t>Ze</w:t>
            </w:r>
            <w:r>
              <w:rPr>
                <w:b/>
                <w:u w:val="single"/>
              </w:rPr>
              <w:t>tterberg H</w:t>
            </w:r>
            <w:r>
              <w:t>', 'Walker A', 'Dean O', 'Berk M', 'Wannan C', 'Pantelis C', 'Loi SM', 'Walterfang M', 'Berkovic SF', 'Santillo AF', 'Velakoulis D'], Plasma neurofilament light in behavioural variant frontotemporal dementia compared to mood and psychotic disorde</w:t>
            </w:r>
            <w:r>
              <w:t>rs, Jan-2024, 21-Jul-2023, The Australian and New Zealand Journal of Psychiatry, 58(1):70-81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373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84">
              <w:r>
                <w:rPr>
                  <w:color w:val="0000FF" w:themeColor="hyperlink"/>
                  <w:u w:val="single"/>
                </w:rPr>
                <w:t>37522255</w:t>
              </w:r>
            </w:hyperlink>
            <w:r>
              <w:t xml:space="preserve"> ['Bowman EML', 'Brummel NE', 'Caplan GA', 'Cunningham C', 'Evered LA', 'Fiest KM', 'Girar</w:t>
            </w:r>
            <w:r>
              <w:t>d TD', 'Jackson TA', 'LaHue SC', 'Lindroth HL', 'Maclullich AMJ', 'McAuley DF', 'Oh ES', 'Oldham MA', 'Page VJ', 'Pandharipande PP', 'Potter KM', 'Sinha P', 'Slooter AJC', 'Sweeney AM', 'Tieges Z', 'Van Dellen E', 'Wilcox ME', '</w:t>
            </w:r>
            <w:r>
              <w:rPr>
                <w:b/>
                <w:u w:val="single"/>
              </w:rPr>
              <w:t>Zetterberg H</w:t>
            </w:r>
            <w:r>
              <w:t>', 'Cunningham E</w:t>
            </w:r>
            <w:r>
              <w:t>L'], Advancing specificity in delirium: The delirium subtyping initiative, Jan-2024, 31-Jul-2023, Alzheimers &amp; Dementia : the Journal of the Alzheimers Association, 20(1):183-194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374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85">
              <w:r>
                <w:rPr>
                  <w:color w:val="0000FF" w:themeColor="hyperlink"/>
                  <w:u w:val="single"/>
                </w:rPr>
                <w:t>37690071</w:t>
              </w:r>
            </w:hyperlink>
            <w:r>
              <w:t xml:space="preserve"> ['P</w:t>
            </w:r>
            <w:r>
              <w:t>elkmans W', 'Shekari M', 'Brugulat-Serrat A', 'Sánchez-Benavides G', 'Minguillón C', 'Fauria K', 'Molinuevo JL', 'Grau-Rivera O', 'González Escalante A', 'Kollmorgen G', 'Carboni M', 'Ashton NJ', '</w:t>
            </w:r>
            <w:r>
              <w:rPr>
                <w:b/>
                <w:u w:val="single"/>
              </w:rPr>
              <w:t>Zetterberg H</w:t>
            </w:r>
            <w:r>
              <w:t>', 'Blennow K', 'Suarez-Calvet M', 'Gispert JD'</w:t>
            </w:r>
            <w:r>
              <w:t>], Astrocyte biomarkers GFAP and YKL-40 mediate early Alzheimer's disease progression, Jan-2024, 10-Sep-2023, Alzheimers &amp; Dementia : the Journal of the Alzheimers Association, 20(1):483-493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375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86">
              <w:r>
                <w:rPr>
                  <w:color w:val="0000FF" w:themeColor="hyperlink"/>
                  <w:u w:val="single"/>
                </w:rPr>
                <w:t>37725575</w:t>
              </w:r>
            </w:hyperlink>
            <w:r>
              <w:t xml:space="preserve"> ['Korhonen O', 'Mononen M', 'Mohammadian M', 'Tenovuo O', 'Blennow K', 'Hossain I', 'Hutchinson P', 'Maanpää HR', 'Menon DK', 'Newcombe VF', 'Sanchez JC', 'Takala RSK', 'Tallus J', 'van Gils M', '</w:t>
            </w:r>
            <w:r>
              <w:rPr>
                <w:b/>
                <w:u w:val="single"/>
              </w:rPr>
              <w:t>Zetterberg H</w:t>
            </w:r>
            <w:r>
              <w:t>', 'Posti JP'], Outlier Analysis for Ac</w:t>
            </w:r>
            <w:r>
              <w:t>ute Blood Biomarkers of Moderate and Severe Traumatic Brain Injury, Jan-2024, 19-Oct-2023, Journal of Neurotrauma, 41(1-2):91-105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376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87">
              <w:r>
                <w:rPr>
                  <w:color w:val="0000FF" w:themeColor="hyperlink"/>
                  <w:u w:val="single"/>
                </w:rPr>
                <w:t>37767905</w:t>
              </w:r>
            </w:hyperlink>
            <w:r>
              <w:t xml:space="preserve"> ['Srikrishna M', 'Ashton NJ', 'Moscoso A', 'Pereira </w:t>
            </w:r>
            <w:r>
              <w:t>JB', 'Heckemann RA', 'van Westen D', 'Volpe G', 'Simrén J', 'Zettergren A', 'Kern S', 'Wahlund LO', 'Gyanwali B', 'Hilal S', 'Ruifen JC', '</w:t>
            </w:r>
            <w:r>
              <w:rPr>
                <w:b/>
                <w:u w:val="single"/>
              </w:rPr>
              <w:t>Zetterberg H</w:t>
            </w:r>
            <w:r>
              <w:t>', 'Blennow K', 'Westman E', 'Chen C', 'Skoog I', 'Schöll M'], CT-based volumetric measures obtained thro</w:t>
            </w:r>
            <w:r>
              <w:t>ugh deep learning: Association with biomarkers of neurodegeneration, Jan-2024, 28-Sep-2023, Alzheimers &amp; Dementia : the Journal of the Alzheimers Association, 20(1):629-640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377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88">
              <w:r>
                <w:rPr>
                  <w:color w:val="0000FF" w:themeColor="hyperlink"/>
                  <w:u w:val="single"/>
                </w:rPr>
                <w:t>37858957</w:t>
              </w:r>
            </w:hyperlink>
            <w:r>
              <w:t xml:space="preserve"> ['Gonzalez-Ortiz F', 'Karikari TK', 'Bentivenga GM', 'Baiardi S', 'Mammana A', 'Turton M', 'Kac PR', 'Mastrangelo A', 'Harrison P', 'Capellari S', '</w:t>
            </w:r>
            <w:r>
              <w:rPr>
                <w:b/>
                <w:u w:val="single"/>
              </w:rPr>
              <w:t>Zetterberg H</w:t>
            </w:r>
            <w:r>
              <w:t>', 'Blennow K', 'Parchi P'], Levels of plasma brain-derived tau and p-tau181 in Alzheimer's dis</w:t>
            </w:r>
            <w:r>
              <w:t>ease and rapidly progressive dementias, Jan-2024, 19-Oct-2023, Alzheimers &amp; Dementia : the Journal of the Alzheimers Association, 20(1):745-751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378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89">
              <w:r>
                <w:rPr>
                  <w:color w:val="0000FF" w:themeColor="hyperlink"/>
                  <w:u w:val="single"/>
                </w:rPr>
                <w:t>37925995</w:t>
              </w:r>
            </w:hyperlink>
            <w:r>
              <w:t xml:space="preserve"> ['Hale MR', 'Langhough R', 'Du L', 'Hermann BP', 'Van Hulle CA', 'Carboni M', 'Kollmorgen G', 'Basche KE', 'Bruno D', 'Sanson-Miles L', 'Jonaitis EM', 'Chin NA', 'Okonkwo OC', 'Bendlin BB', 'Carlsson CM', '</w:t>
            </w:r>
            <w:r>
              <w:rPr>
                <w:b/>
                <w:u w:val="single"/>
              </w:rPr>
              <w:t>Zetterberg H</w:t>
            </w:r>
            <w:r>
              <w:t>', 'Blennow K', 'Betthauser TJ', 'Joh</w:t>
            </w:r>
            <w:r>
              <w:t>nson SC', 'Mueller KD'], Associations between recall of proper names in story recall and CSF amyloid and tau in adults without cognitive impairment, Jan-2024, 5-Oct-2023, Neurobiology of Aging, 133:87-98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379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90">
              <w:r>
                <w:rPr>
                  <w:color w:val="0000FF" w:themeColor="hyperlink"/>
                  <w:u w:val="single"/>
                </w:rPr>
                <w:t>38054570</w:t>
              </w:r>
            </w:hyperlink>
            <w:r>
              <w:t xml:space="preserve"> ['Quartesan I', 'Vegezzi E', 'Currò R', 'Heslegrave A', 'Pisciotta C', 'Iruzubieta P', 'Salvalaggio A', 'Fernández-Eulate G', 'Dominik N', 'Rugginini B', 'Manini A', 'Abati E', 'Facchini S', 'Manso K', 'Albajar I', 'Laban R', 'Rossor </w:t>
            </w:r>
            <w:r>
              <w:t>AM', 'Pichiecchio A', 'Cosentino G', 'Saveri P', 'Salsano E', 'Andreetta F', 'Valente EM', '</w:t>
            </w:r>
            <w:r>
              <w:rPr>
                <w:b/>
                <w:u w:val="single"/>
              </w:rPr>
              <w:t>Zetterberg H</w:t>
            </w:r>
            <w:r>
              <w:t>', 'Giunti P', 'Stojkovic T', 'Briani C', 'López de Munain A', 'Pareyson D', 'Reilly MM', 'Houlden H', 'Tassorelli C', 'Cortese A'], Serum Neurofilament</w:t>
            </w:r>
            <w:r>
              <w:t xml:space="preserve"> Light Chain in Replication Factor Complex Subunit 1 CANVAS and Disease Spectrum, Jan-2024, 6-Dec-2023, Movement Disorders : Official Journal of the Movement Disorder Society, 39(1):209-214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380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91">
              <w:r>
                <w:rPr>
                  <w:color w:val="0000FF" w:themeColor="hyperlink"/>
                  <w:u w:val="single"/>
                </w:rPr>
                <w:t>3</w:t>
              </w:r>
              <w:r>
                <w:rPr>
                  <w:color w:val="0000FF" w:themeColor="hyperlink"/>
                  <w:u w:val="single"/>
                </w:rPr>
                <w:t>7778335</w:t>
              </w:r>
            </w:hyperlink>
            <w:r>
              <w:t xml:space="preserve"> ['Toorell H', 'Carlsson Y', 'Hallberg B', "O'Riordian MN", 'Walsh BH', "O'Sullivan MP", 'Boylan GB', '</w:t>
            </w:r>
            <w:r>
              <w:rPr>
                <w:b/>
                <w:u w:val="single"/>
              </w:rPr>
              <w:t>Zetterberg H</w:t>
            </w:r>
            <w:r>
              <w:t>', 'Blennow K', 'Murray D', 'Hagberg H'], Neuro-Specific and Immuno-Inflammatory Biomarkers in Umbilical Cord Blood in Neonatal Hypoxi</w:t>
            </w:r>
            <w:r>
              <w:t>c-Ischemic Encephalopathy, 2024, 29-Sep-2023, Neonatology, 121(1):25-33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381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92">
              <w:r>
                <w:rPr>
                  <w:color w:val="0000FF" w:themeColor="hyperlink"/>
                  <w:u w:val="single"/>
                </w:rPr>
                <w:t>38229877</w:t>
              </w:r>
            </w:hyperlink>
            <w:r>
              <w:t xml:space="preserve"> ['Taquet M', 'Skorniewska Z', '</w:t>
            </w:r>
            <w:r>
              <w:rPr>
                <w:b/>
                <w:u w:val="single"/>
              </w:rPr>
              <w:t>Zetterberg H</w:t>
            </w:r>
            <w:r>
              <w:t xml:space="preserve">', 'Geddes JR', 'Mummery CJ', 'Chalmers JD', 'Ho LP', 'Horsley A', </w:t>
            </w:r>
            <w:r>
              <w:t>'Marks M', 'Poinasamy K', 'Raman B', 'Leavy OC', 'Richardson M', 'Elneima O', 'McAuley HJC', 'Shikotra A', 'Singapuri A', 'Sereno M', 'Saunders RM', 'Harris VC', 'Houchen-Wolloff L', 'Mansoori P', 'Greening NJ', 'Harrison EM', 'Docherty AB', 'Lone NI', 'Qu</w:t>
            </w:r>
            <w:r>
              <w:t>int J', 'Greenhalf W', 'Wain LV', 'Brightling CE', 'Evans RE', 'Harrison PJ', 'Koychev I'], Post-acute COVID-19 neuropsychiatric symptoms are not associated with ongoing nervous system injury, 2024, 27-Dec-2023, Brain Communications, 6(1):fcad357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382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93">
              <w:r>
                <w:rPr>
                  <w:color w:val="0000FF" w:themeColor="hyperlink"/>
                  <w:u w:val="single"/>
                </w:rPr>
                <w:t>38249322</w:t>
              </w:r>
            </w:hyperlink>
            <w:r>
              <w:t xml:space="preserve"> ['Keski-Pukkila M', 'Karr JE', 'Posti JP', 'Berghem K', 'Kotilainen AK', 'Blennow K', '</w:t>
            </w:r>
            <w:r>
              <w:rPr>
                <w:b/>
                <w:u w:val="single"/>
              </w:rPr>
              <w:t>Zetterberg H</w:t>
            </w:r>
            <w:r>
              <w:t>', 'Iverson GL', 'Luoto TM'], Preliminary Evaluation of the Scandinavian Guidelines for Init</w:t>
            </w:r>
            <w:r>
              <w:t>ial Management of Minimal, Mild, and Moderate Head Injuries with Glial Fibrillary Acidic Protein, 2024, 16-Jan-2024, Neurotrauma Reports, 5(1):50-60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383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94">
              <w:r>
                <w:rPr>
                  <w:color w:val="0000FF" w:themeColor="hyperlink"/>
                  <w:u w:val="single"/>
                </w:rPr>
                <w:t>38385031</w:t>
              </w:r>
            </w:hyperlink>
            <w:r>
              <w:t xml:space="preserve"> ['Havdal LB', 'Selvakumar J', 'Lu</w:t>
            </w:r>
            <w:r>
              <w:t>nd Berven L', 'Stiansen-Sonerud T', '</w:t>
            </w:r>
            <w:r>
              <w:rPr>
                <w:b/>
                <w:u w:val="single"/>
              </w:rPr>
              <w:t>Zetterberg H</w:t>
            </w:r>
            <w:r>
              <w:t>', 'Blennow K', 'Holmøy T', 'Wyller VBB'], Neurological involvement among non-hospitalized adolescents and young adults 6months after acute COVID-19, 2024, 7-Feb-2024, Frontiers in Neurology, 15:1345787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384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95">
              <w:r>
                <w:rPr>
                  <w:color w:val="0000FF" w:themeColor="hyperlink"/>
                  <w:u w:val="single"/>
                </w:rPr>
                <w:t>38489191</w:t>
              </w:r>
            </w:hyperlink>
            <w:r>
              <w:t xml:space="preserve"> ['Martínez-Dubarbie F', 'López-García S', 'Lage C', 'Di Molfetta G', 'Fernández-Matarrubia M', 'Pozueta-Cantudo A', 'García-Martínez M', 'Corrales-Pardo A', 'Bravo M', 'Jiménez-Bonilla J</w:t>
            </w:r>
            <w:r>
              <w:t>', 'Quirce R', 'Marco de Lucas E', 'Drake-Pérez M', 'Tordesillas D', 'López-Hoyos M', 'Irure-Ventura J', 'Valeriano-Lorenzo E', 'Blennow K', 'Ashton NJ', '</w:t>
            </w:r>
            <w:r>
              <w:rPr>
                <w:b/>
                <w:u w:val="single"/>
              </w:rPr>
              <w:t>Zetterberg H</w:t>
            </w:r>
            <w:r>
              <w:t>', 'Rodríguez-Rodríguez E', 'Sánchez-Juan P'], Plasma Phosphorylated Tau 231 Increases at</w:t>
            </w:r>
            <w:r>
              <w:t xml:space="preserve"> One-Year Intervals in Cognitively Unimpaired Subjects, 2024, Journal of Alzheimers Disease : Jad, 98(3):1029-1042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385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96">
              <w:r>
                <w:rPr>
                  <w:color w:val="0000FF" w:themeColor="hyperlink"/>
                  <w:u w:val="single"/>
                </w:rPr>
                <w:t>38707707</w:t>
              </w:r>
            </w:hyperlink>
            <w:r>
              <w:t xml:space="preserve"> ['Leckey CA', 'Coulton JB', 'Giovannucci TA', 'He Y', 'Aslanyan A',</w:t>
            </w:r>
            <w:r>
              <w:t xml:space="preserve"> 'Laban R', 'Heslegrave A', 'Doykov I', 'Ammoscato F', 'Chataway J', 'De Angelis F', 'Gnanapavan S', 'Byrne LM', 'Schott JM', 'Wild EJ', 'Barthelémy NR', '</w:t>
            </w:r>
            <w:r>
              <w:rPr>
                <w:b/>
                <w:u w:val="single"/>
              </w:rPr>
              <w:t>Zetterberg H</w:t>
            </w:r>
            <w:r>
              <w:t>', 'Wray S', 'Bateman RJ', 'Mills K', 'Paterson RW'], CSF neurofilament light chain profi</w:t>
            </w:r>
            <w:r>
              <w:t xml:space="preserve">ling and quantitation </w:t>
            </w:r>
            <w:r>
              <w:lastRenderedPageBreak/>
              <w:t>in neurological diseases, 2024, 16-Apr-2024, Brain Communications, 6(3):fcae132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386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97">
              <w:r>
                <w:rPr>
                  <w:color w:val="0000FF" w:themeColor="hyperlink"/>
                  <w:u w:val="single"/>
                </w:rPr>
                <w:t>38715714</w:t>
              </w:r>
            </w:hyperlink>
            <w:r>
              <w:t xml:space="preserve"> ['Zarkali A', 'Hannaway N', 'McColgan P', 'Heslegrave AJ', 'Veleva E', 'Laban R', '</w:t>
            </w:r>
            <w:r>
              <w:rPr>
                <w:b/>
                <w:u w:val="single"/>
              </w:rPr>
              <w:t>Zetterberg H</w:t>
            </w:r>
            <w:r>
              <w:t>', 'Lees AJ', 'Fox NC', 'Weil RS'], Neuroimaging and plasma evidence of early white matter loss in Parkinson's disease with poor outcomes, 2024, 16-Apr-2024, Br</w:t>
            </w:r>
            <w:r>
              <w:t>ain Communications, 6(3):fcae130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387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398">
              <w:r>
                <w:rPr>
                  <w:color w:val="0000FF" w:themeColor="hyperlink"/>
                  <w:u w:val="single"/>
                </w:rPr>
                <w:t>38763140</w:t>
              </w:r>
            </w:hyperlink>
            <w:r>
              <w:t xml:space="preserve"> ['Ribaldi F', 'Palomo R', 'Altomare D', 'Scheffler M', 'Assal F', 'Ashton NJ', '</w:t>
            </w:r>
            <w:r>
              <w:rPr>
                <w:b/>
                <w:u w:val="single"/>
              </w:rPr>
              <w:t>Zetterberg H</w:t>
            </w:r>
            <w:r>
              <w:t>', 'Blennow K', 'Abramowicz M', 'Garibotto V', 'Chicherio</w:t>
            </w:r>
            <w:r>
              <w:t xml:space="preserve"> C', 'Frisoni GB'], The Taxonomy of Subjective Cognitive Decline: Proposal and First Clinical Evidence from the Geneva Memory Clinic Cohort, 2024, 22-May-2024, Neurodegenerative Diseases, 24(1):16-25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388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399">
              <w:r>
                <w:rPr>
                  <w:color w:val="0000FF" w:themeColor="hyperlink"/>
                  <w:u w:val="single"/>
                </w:rPr>
                <w:t>38872632</w:t>
              </w:r>
            </w:hyperlink>
            <w:r>
              <w:t xml:space="preserve"> ['López-Martos D', 'Suárez-Calvet M', 'Milà-Alomà M', 'Gispert JD', 'Minguillon C', 'Quijano-Rubio C', 'Kollmorgen G', '</w:t>
            </w:r>
            <w:r>
              <w:rPr>
                <w:b/>
                <w:u w:val="single"/>
              </w:rPr>
              <w:t>Zetterberg H</w:t>
            </w:r>
            <w:r>
              <w:t>', 'Blennow K', 'Grau-Rivera O', 'Sánchez-Benavides G'], Awareness of episodic memory and meta-cognitive p</w:t>
            </w:r>
            <w:r>
              <w:t>rofiles: associations with cerebrospinal fluid biomarkers at the preclinical stage of the Alzheimer's continuum, 2024, 30-May-2024, Frontiers in Aging Neuroscience, 16:1394460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389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00">
              <w:r>
                <w:rPr>
                  <w:color w:val="0000FF" w:themeColor="hyperlink"/>
                  <w:u w:val="single"/>
                </w:rPr>
                <w:t>38903933</w:t>
              </w:r>
            </w:hyperlink>
            <w:r>
              <w:t xml:space="preserve"> ['Kola</w:t>
            </w:r>
            <w:r>
              <w:t>nko MA', 'Huber H', 'David MCB', 'Montoliu-Gaya L', 'Simrén J', 'Blennow K', '</w:t>
            </w:r>
            <w:r>
              <w:rPr>
                <w:b/>
                <w:u w:val="single"/>
              </w:rPr>
              <w:t>Zetterberg H</w:t>
            </w:r>
            <w:r>
              <w:t>', 'Nilforooshan R', 'Malhotra P', 'Sharp DJ', 'Ashton NJ', 'Graham NSN'], Quantification of neurofilament light and glial fibrillary acidic protein in finger-prick b</w:t>
            </w:r>
            <w:r>
              <w:t>lood, 2024, 29-Apr-2024, Brain Communications, 6(3):fcae151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390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01">
              <w:r>
                <w:rPr>
                  <w:color w:val="0000FF" w:themeColor="hyperlink"/>
                  <w:u w:val="single"/>
                </w:rPr>
                <w:t>38962750</w:t>
              </w:r>
            </w:hyperlink>
            <w:r>
              <w:t xml:space="preserve"> ['Schweickart A', 'Batra R', 'Neth BJ', 'Martino C', 'Shenhav L', 'Zhang AR', 'Shi P', 'Karu N', 'Huynh K', 'Meikle PJ', '</w:t>
            </w:r>
            <w:r>
              <w:t>Schimmel L', 'Dilmore AH', 'Blennow K', '</w:t>
            </w:r>
            <w:r>
              <w:rPr>
                <w:b/>
                <w:u w:val="single"/>
              </w:rPr>
              <w:t>Zetterberg H</w:t>
            </w:r>
            <w:r>
              <w:t>', 'Blach C', 'Dorrestein PC', 'Knight R', 'Craft S', 'Kaddurah-Daouk R', 'Krumsiek J'], Serum and CSF metabolomics analysis shows Mediterranean Ketogenic Diet mitigates risk factors of Alzheimer's disea</w:t>
            </w:r>
            <w:r>
              <w:t>se, 2024, 1-Jul-2024, Npj Metabolic Health and Disease, 2(1):15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391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02">
              <w:r>
                <w:rPr>
                  <w:color w:val="0000FF" w:themeColor="hyperlink"/>
                  <w:u w:val="single"/>
                </w:rPr>
                <w:t>38995786</w:t>
              </w:r>
            </w:hyperlink>
            <w:r>
              <w:t xml:space="preserve"> ['Frank B', 'Walsh M', 'Hurley L', 'Groh J', 'Blennow K', '</w:t>
            </w:r>
            <w:r>
              <w:rPr>
                <w:b/>
                <w:u w:val="single"/>
              </w:rPr>
              <w:t>Zetterberg H</w:t>
            </w:r>
            <w:r>
              <w:t>', 'Tripodis Y', 'Budson AE', "O'Connor MK", 'M</w:t>
            </w:r>
            <w:r>
              <w:t>artin B', 'Weller J', 'McKee A', 'Qiu W', 'Stein TD', 'Stern RA', 'Mez J', 'Henson R', 'Long J', 'Aschenbrenner AJ', 'Babulal GM', 'Morris JC', 'Schindler S', 'Alosco ML'], Cognition Mediates the Association Between Cerebrospinal Fluid Biomarkers of Amyloi</w:t>
            </w:r>
            <w:r>
              <w:t>d and P-Tau and Neuropsychiatric Symptoms, 2024, Journal of Alzheimers Disease : Jad, 100(3):1055-1073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392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03">
              <w:r>
                <w:rPr>
                  <w:color w:val="0000FF" w:themeColor="hyperlink"/>
                  <w:u w:val="single"/>
                </w:rPr>
                <w:t>39051027</w:t>
              </w:r>
            </w:hyperlink>
            <w:r>
              <w:t xml:space="preserve"> ['De Meyer S', 'Schaeverbeke JM', 'Luckett ES', 'Reinartz M', 'Blujdea ER', 'Cl</w:t>
            </w:r>
            <w:r>
              <w:t>eynen I', 'Dupont P', 'Van Laere K', 'Vanbrabant J', 'Stoops E', 'Vanmechelen E', 'di Molfetta G', '</w:t>
            </w:r>
            <w:r>
              <w:rPr>
                <w:b/>
                <w:u w:val="single"/>
              </w:rPr>
              <w:t>Zetterberg H</w:t>
            </w:r>
            <w:r>
              <w:t>', 'Ashton NJ', 'Teunissen CE', 'Poesen K', 'Vandenberghe R'], Plasma pTau181 and pTau217 predict asymptomatic amyloid accumulation equally well</w:t>
            </w:r>
            <w:r>
              <w:t xml:space="preserve"> as amyloid PET, 2024, 23-May-2024, Brain Communications, 6(4):fcae162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393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04">
              <w:r>
                <w:rPr>
                  <w:color w:val="0000FF" w:themeColor="hyperlink"/>
                  <w:u w:val="single"/>
                </w:rPr>
                <w:t>39121126</w:t>
              </w:r>
            </w:hyperlink>
            <w:r>
              <w:t xml:space="preserve"> ['Duits FH', 'Nilsson J', '</w:t>
            </w:r>
            <w:r>
              <w:rPr>
                <w:b/>
                <w:u w:val="single"/>
              </w:rPr>
              <w:t>Zetterberg H</w:t>
            </w:r>
            <w:r>
              <w:t>', 'Blennow K', 'van der Flier WM', 'Teunissen CE', 'Brinkmalm A'], Seri</w:t>
            </w:r>
            <w:r>
              <w:t>al Cerebrospinal Fluid Sampling Reveals Trajectories of Potential Synaptic Biomarkers in Early Stages of Alzheimer's Disease, 2024, Journal of Alzheimers Disease : Jad, 100(s1):S103-S114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394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05">
              <w:r>
                <w:rPr>
                  <w:color w:val="0000FF" w:themeColor="hyperlink"/>
                  <w:u w:val="single"/>
                </w:rPr>
                <w:t>39156689</w:t>
              </w:r>
            </w:hyperlink>
            <w:r>
              <w:t xml:space="preserve"> ['Ivanova K', 'Zolovs M', 'Blennow K', '</w:t>
            </w:r>
            <w:r>
              <w:rPr>
                <w:b/>
                <w:u w:val="single"/>
              </w:rPr>
              <w:t>Zetterberg H</w:t>
            </w:r>
            <w:r>
              <w:t>', 'Kurjāne N', 'Ķēniņa V'], Polyneuropathy in systemic sclerosis: exploring the causes and biomarkers, 2024, 2-Aug-2024, Frontiers in Medicine, 11:1412706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395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06">
              <w:r>
                <w:rPr>
                  <w:color w:val="0000FF" w:themeColor="hyperlink"/>
                  <w:u w:val="single"/>
                </w:rPr>
                <w:t>39355007</w:t>
              </w:r>
            </w:hyperlink>
            <w:r>
              <w:t xml:space="preserve"> ['Tsui A', 'Johnstone B', 'Heslegrave A', '</w:t>
            </w:r>
            <w:r>
              <w:rPr>
                <w:b/>
                <w:u w:val="single"/>
              </w:rPr>
              <w:t>Zetterberg H</w:t>
            </w:r>
            <w:r>
              <w:t>', 'Watne LO', 'Neerland BE', 'Krogseth M', 'Cunningham C', 'MacLullich A', 'Muniz Terrera G', 'Davis D', 'Caplan G'], Persistent delirium is associated with cerebros</w:t>
            </w:r>
            <w:r>
              <w:t>pinal fluid markers of neuronal injury, 2024, 18-Sep-2024, Brain Communications, 6(5):fcae319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396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07">
              <w:r>
                <w:rPr>
                  <w:color w:val="0000FF" w:themeColor="hyperlink"/>
                  <w:u w:val="single"/>
                </w:rPr>
                <w:t>39544911</w:t>
              </w:r>
            </w:hyperlink>
            <w:r>
              <w:t xml:space="preserve"> ['Kodosaki E', 'Bell R', 'Sogorb-Esteve A', 'Wiltshire K', '</w:t>
            </w:r>
            <w:r>
              <w:rPr>
                <w:b/>
                <w:u w:val="single"/>
              </w:rPr>
              <w:t>Zetterberg H</w:t>
            </w:r>
            <w:r>
              <w:t xml:space="preserve">', 'Heslegrave </w:t>
            </w:r>
            <w:r>
              <w:t>A'], More than microglia: myeloid cells and biomarkers in neurodegeneration, 2024, 31-Oct-2024, Frontiers in Neuroscience, 18:1499458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397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08">
              <w:r>
                <w:rPr>
                  <w:color w:val="0000FF" w:themeColor="hyperlink"/>
                  <w:u w:val="single"/>
                </w:rPr>
                <w:t>39605973</w:t>
              </w:r>
            </w:hyperlink>
            <w:r>
              <w:t xml:space="preserve"> ['Fernandes Gomes B', 'Kumar A', 'Ashton NJ', 'H</w:t>
            </w:r>
            <w:r>
              <w:t>all S', 'Stomrud E', 'Smith R', '</w:t>
            </w:r>
            <w:r>
              <w:rPr>
                <w:b/>
                <w:u w:val="single"/>
              </w:rPr>
              <w:t>Zetterberg H</w:t>
            </w:r>
            <w:r>
              <w:t>', 'Blennow K', 'Mattsson-Carlgren N', 'Hansson O'], Corticotropin-releasing hormone as a candidate biomarker for parkinsonian disorders, 2024, 19-Nov-2024, Brain Communications, 6(6):fcae414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398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09">
              <w:r>
                <w:rPr>
                  <w:color w:val="0000FF" w:themeColor="hyperlink"/>
                  <w:u w:val="single"/>
                </w:rPr>
                <w:t>39882365</w:t>
              </w:r>
            </w:hyperlink>
            <w:r>
              <w:t xml:space="preserve"> ['Pretkalnina D', 'Kenina E', 'Gailite L', 'Rots D', 'Blennow K', '</w:t>
            </w:r>
            <w:r>
              <w:rPr>
                <w:b/>
                <w:u w:val="single"/>
              </w:rPr>
              <w:t>Zetterberg H</w:t>
            </w:r>
            <w:r>
              <w:t>', 'Kenina V'], Evaluating plasma biomarkers NfL, GFAP, GDF15, and FGF21 as indicators of disease severity in Charcot-Mari</w:t>
            </w:r>
            <w:r>
              <w:t>e Tooth patients, 2024, 15-Jan-2025, Frontiers in Neurology, 15:1490024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399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10">
              <w:r>
                <w:rPr>
                  <w:color w:val="0000FF" w:themeColor="hyperlink"/>
                  <w:u w:val="single"/>
                </w:rPr>
                <w:t>38159140</w:t>
              </w:r>
            </w:hyperlink>
            <w:r>
              <w:t xml:space="preserve"> ['Montoliu-Gaya L', 'Alosco ML', 'Yhang E', 'Tripodis Y', 'Sconzo D', 'Ally M', 'Grötschel L', 'Ashton NJ', 'L</w:t>
            </w:r>
            <w:r>
              <w:t>antero-Rodriguez J', 'Sauer M', 'Gomes B', 'Nilsson J', 'Brinkmalm G', 'Sugarman MA', 'Aparicio HJ', 'Martin B', 'Palmisano JN', 'Steinberg EG', 'Simkin I', 'Turk KW', 'Budson AE', 'Au R', 'Farrer L', 'Jun GR', 'Kowall NW', 'Stern RA', 'Goldstein LE', 'Qiu</w:t>
            </w:r>
            <w:r>
              <w:t xml:space="preserve"> WQ', 'Mez J', 'Huber BR', 'Alvarez VE', 'McKee AC', '</w:t>
            </w:r>
            <w:r>
              <w:rPr>
                <w:b/>
                <w:u w:val="single"/>
              </w:rPr>
              <w:t>Zetterberg H</w:t>
            </w:r>
            <w:r>
              <w:t>', 'Gobom J', 'Stein TD', 'Blennow K'], Optimal blood tau species for the detection of Alzheimer's disease neuropathology: an immunoprecipitation mass spectrometry and autopsy study, 30-Dec-</w:t>
            </w:r>
            <w:r>
              <w:t>2023, 30-Dec-2023, Acta Neuropathologica, 147(1):5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400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11">
              <w:r>
                <w:rPr>
                  <w:color w:val="0000FF" w:themeColor="hyperlink"/>
                  <w:u w:val="single"/>
                </w:rPr>
                <w:t>38203309</w:t>
              </w:r>
            </w:hyperlink>
            <w:r>
              <w:t xml:space="preserve"> ['Gaetani L', 'Bellomo G', 'Di Sabatino E', 'Sperandei S', 'Mancini A', 'Blennow K', '</w:t>
            </w:r>
            <w:r>
              <w:rPr>
                <w:b/>
                <w:u w:val="single"/>
              </w:rPr>
              <w:t>Zetterberg H</w:t>
            </w:r>
            <w:r>
              <w:t>', 'Parnetti L', 'Di Filippo M'],</w:t>
            </w:r>
            <w:r>
              <w:t xml:space="preserve"> The Immune Signature of CSF in Multiple Sclerosis with and without Oligoclonal Bands: A Machine Learning Approach to Proximity Extension Assay Analysis, 21-Dec-2023, 21-Dec-2023, International Journal of Molecular Sciences, 25(1):139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401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12">
              <w:r>
                <w:rPr>
                  <w:color w:val="0000FF" w:themeColor="hyperlink"/>
                  <w:u w:val="single"/>
                </w:rPr>
                <w:t>38168323</w:t>
              </w:r>
            </w:hyperlink>
            <w:r>
              <w:t xml:space="preserve"> ['Kac PR', 'González-Ortiz F', 'Emeršič A', 'Dulewicz M', 'Koutarapu S', 'Turton M', 'An Y', 'Smirnov D', </w:t>
            </w:r>
            <w:r>
              <w:lastRenderedPageBreak/>
              <w:t>'Kulczyńska-Przybik A', 'Varma V', 'Ashton NJ', 'Montoliu-Gaya L', 'Camporesi E', 'Winkel I', 'Pa</w:t>
            </w:r>
            <w:r>
              <w:t>radowski B', 'Moghekar A', 'Troncoso JC', 'Brinkmalm G', 'Resnick SM', 'Mroczko B', 'Kvartsberg H', 'Kramberger MG', 'Hanrieder J', 'Čučnik S', 'Harrison P', '</w:t>
            </w:r>
            <w:r>
              <w:rPr>
                <w:b/>
                <w:u w:val="single"/>
              </w:rPr>
              <w:t>Zetterberg H</w:t>
            </w:r>
            <w:r>
              <w:t>', 'Lewczuk P', 'Thambisetty M', 'Rot U', 'Galasko D', 'Blennow K', 'Karikari TK'], P</w:t>
            </w:r>
            <w:r>
              <w:t>lasma p-tau212: antemortem diagnostic performance and prediction of autopsy verification of Alzheimer's disease neuropathology, 11-Dec-2023, 11-Dec-2023, Medrxiv : the Preprint Server for Health Sciences, 2023.12.11.23299806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402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13">
              <w:r>
                <w:rPr>
                  <w:color w:val="0000FF" w:themeColor="hyperlink"/>
                  <w:u w:val="single"/>
                </w:rPr>
                <w:t>37190913</w:t>
              </w:r>
            </w:hyperlink>
            <w:r>
              <w:t xml:space="preserve"> ['Lantero-Rodriguez J', 'Tissot C', 'Snellman A', 'Servaes S', 'Benedet AL', 'Rahmouni N', 'Montoliu-Gaya L', 'Therriault J', 'Brum WS', 'Stevenson J', 'Lussier FZ', 'Bezgin G', 'Macedo AC'</w:t>
            </w:r>
            <w:r>
              <w:t>, 'Chamoun M', 'Mathotaarachi SS', 'Pascoal TA', 'Ashton NJ', '</w:t>
            </w:r>
            <w:r>
              <w:rPr>
                <w:b/>
                <w:u w:val="single"/>
              </w:rPr>
              <w:t>Zetterberg H</w:t>
            </w:r>
            <w:r>
              <w:t>', 'Neto PR', 'Blennow K'], Plasma and CSF concentrations of N-terminal tau fragments associate with in vivo neurofibrillary tangle burden, Dec-2023, 15-May-2023, Alzheimers &amp; Demen</w:t>
            </w:r>
            <w:r>
              <w:t>tia : the Journal of the Alzheimers Association, 19(12):5343-5354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403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14">
              <w:r>
                <w:rPr>
                  <w:color w:val="0000FF" w:themeColor="hyperlink"/>
                  <w:u w:val="single"/>
                </w:rPr>
                <w:t>37194734</w:t>
              </w:r>
            </w:hyperlink>
            <w:r>
              <w:t xml:space="preserve"> ['Stankeviciute L', 'Falcon C', 'Operto G', 'Garcia M', 'Shekari M', 'Iranzo Á', 'Niñerola-Baizán A', 'Perissinotti </w:t>
            </w:r>
            <w:r>
              <w:t>A', 'Minguillón C', 'Fauria K', 'Molinuevo JL', '</w:t>
            </w:r>
            <w:r>
              <w:rPr>
                <w:b/>
                <w:u w:val="single"/>
              </w:rPr>
              <w:t>Zetterberg H</w:t>
            </w:r>
            <w:r>
              <w:t>', 'Blennow K', 'Suárez-Calvet M', 'Cacciaglia R', 'Gispert JD', 'Grau-Rivera O'], Differential effects of sleep on brain structure and metabolism at the preclinical stages of AD, Dec-2023, 17-Ma</w:t>
            </w:r>
            <w:r>
              <w:t>y-2023, Alzheimers &amp; Dementia : the Journal of the Alzheimers Association, 19(12):5371-5386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404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15">
              <w:r>
                <w:rPr>
                  <w:color w:val="0000FF" w:themeColor="hyperlink"/>
                  <w:u w:val="single"/>
                </w:rPr>
                <w:t>37218097</w:t>
              </w:r>
            </w:hyperlink>
            <w:r>
              <w:t xml:space="preserve"> ['Panyard DJ', 'McKetney J', 'Deming YK', 'Morrow AR', 'Ennis GE', 'Jonaitis EM', 'Van Hul</w:t>
            </w:r>
            <w:r>
              <w:t>le CA', 'Yang C', 'Sung YJ', 'Ali M', 'Kollmorgen G', 'Suridjan I', 'Bayfield A', 'Bendlin BB', '</w:t>
            </w:r>
            <w:r>
              <w:rPr>
                <w:b/>
                <w:u w:val="single"/>
              </w:rPr>
              <w:t>Zetterberg H</w:t>
            </w:r>
            <w:r>
              <w:t xml:space="preserve">', 'Blennow K', 'Cruchaga C', 'Carlsson CM', 'Johnson SC', 'Asthana S', 'Coon JJ', 'Engelman CD'], Large-scale proteome and metabolome analysis of </w:t>
            </w:r>
            <w:r>
              <w:t>CSF implicates altered glucose and carbon metabolism and succinylcarnitine in Alzheimer's disease, Dec-2023, 22-May-2023, Alzheimers &amp; Dementia : the Journal of the Alzheimers Association, 19(12):5447-5470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405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16">
              <w:r>
                <w:rPr>
                  <w:color w:val="0000FF" w:themeColor="hyperlink"/>
                  <w:u w:val="single"/>
                </w:rPr>
                <w:t>37243891</w:t>
              </w:r>
            </w:hyperlink>
            <w:r>
              <w:t xml:space="preserve"> ['Huber H', 'Ashton NJ', 'Schieren A', 'Montoliu-Gaya L', 'Molfetta GD', 'Brum WS', 'Lantero-Rodriguez J', 'Grötschel L', 'Stoffel-Wagner B', 'Coenen M', 'Weinhold L', 'Schmid M', 'Blennow K', 'Stehle P', '</w:t>
            </w:r>
            <w:r>
              <w:rPr>
                <w:b/>
                <w:u w:val="single"/>
              </w:rPr>
              <w:t>Zetterberg H</w:t>
            </w:r>
            <w:r>
              <w:t xml:space="preserve">', 'Simon </w:t>
            </w:r>
            <w:r>
              <w:t>MC'], Levels of Alzheimer's disease blood biomarkers are altered after food intake-A pilot intervention study in healthy adults, Dec-2023, 27-May-2023, Alzheimers &amp; Dementia : the Journal of the Alzheimers Association, 19(12):5531-5540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406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17">
              <w:r>
                <w:rPr>
                  <w:color w:val="0000FF" w:themeColor="hyperlink"/>
                  <w:u w:val="single"/>
                </w:rPr>
                <w:t>37294682</w:t>
              </w:r>
            </w:hyperlink>
            <w:r>
              <w:t xml:space="preserve"> ['Yakoub Y', 'Ashton NJ', 'Strikwerda-Brown C', 'Montoliu-Gaya L', 'Karikari TK', 'Kac PR', 'Gonzalez-Ortiz F', 'Gallego-Rudolf J', 'Meyer PF', 'St-Onge F', 'Schöll M', 'Soucy JP', 'Breitner JCS', '</w:t>
            </w:r>
            <w:r>
              <w:rPr>
                <w:b/>
                <w:u w:val="single"/>
              </w:rPr>
              <w:t>Zett</w:t>
            </w:r>
            <w:r>
              <w:rPr>
                <w:b/>
                <w:u w:val="single"/>
              </w:rPr>
              <w:t>erberg H</w:t>
            </w:r>
            <w:r>
              <w:t>', 'Blennow K', 'Poirier J', 'Villeneuve S'], Longitudinal blood biomarker trajectories in preclinical Alzheimer's disease, Dec-2023, 9-Jun-2023, Alzheimers &amp; Dementia : the Journal of the Alzheimers Association, 19(12):5620-5631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407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18">
              <w:r>
                <w:rPr>
                  <w:color w:val="0000FF" w:themeColor="hyperlink"/>
                  <w:u w:val="single"/>
                </w:rPr>
                <w:t>37489795</w:t>
              </w:r>
            </w:hyperlink>
            <w:r>
              <w:t xml:space="preserve"> ['Hamilton CA', "O'Brien J", 'Heslegrave A', 'Laban R', 'Donaghy P', 'Durcan R', 'Lawley S', 'Barnett N', 'Roberts G', 'Firbank M', 'Taylor JP', '</w:t>
            </w:r>
            <w:r>
              <w:rPr>
                <w:b/>
                <w:u w:val="single"/>
              </w:rPr>
              <w:t>Zetterberg H</w:t>
            </w:r>
            <w:r>
              <w:t>', 'Thomas A'], Plasma biomarkers of neuro</w:t>
            </w:r>
            <w:r>
              <w:t>degeneration in mild cognitive impairment with Lewy bodies, Dec-2023, 25-Jul-2023, Psychological Medicine, 53(16):7865-7873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408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19">
              <w:r>
                <w:rPr>
                  <w:color w:val="0000FF" w:themeColor="hyperlink"/>
                  <w:u w:val="single"/>
                </w:rPr>
                <w:t>37591709</w:t>
              </w:r>
            </w:hyperlink>
            <w:r>
              <w:t xml:space="preserve"> ['Fernandes Gomes B', 'Farris CM', 'Ma Y', 'Concha-Marambi</w:t>
            </w:r>
            <w:r>
              <w:t>o L', 'Lebovitz R', 'Nellgård B', 'Dalla K', 'Constantinescu J', 'Constantinescu R', 'Gobom J', 'Andreasson U', '</w:t>
            </w:r>
            <w:r>
              <w:rPr>
                <w:b/>
                <w:u w:val="single"/>
              </w:rPr>
              <w:t>Zetterberg H</w:t>
            </w:r>
            <w:r>
              <w:t>', 'Blennow K'], α-Synuclein seed amplification assay as a diagnostic tool for parkinsonian disorders, Dec-2023, 14-Aug-2023, Parki</w:t>
            </w:r>
            <w:r>
              <w:t>nsonism &amp; Related Disorders, 117:105807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409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20">
              <w:r>
                <w:rPr>
                  <w:color w:val="0000FF" w:themeColor="hyperlink"/>
                  <w:u w:val="single"/>
                </w:rPr>
                <w:t>37694991</w:t>
              </w:r>
            </w:hyperlink>
            <w:r>
              <w:t xml:space="preserve"> ['Blennow K', 'Galasko D', 'Perneczky R', 'Quevenco FC', 'van der Flier WM', 'Akinwonmi A', 'Carboni M', 'Jethwa A', 'Suridjan I', '</w:t>
            </w:r>
            <w:r>
              <w:rPr>
                <w:b/>
                <w:u w:val="single"/>
              </w:rPr>
              <w:t>Zetterberg</w:t>
            </w:r>
            <w:r>
              <w:rPr>
                <w:b/>
                <w:u w:val="single"/>
              </w:rPr>
              <w:t xml:space="preserve"> H</w:t>
            </w:r>
            <w:r>
              <w:t>'], The potential clinical value of plasma biomarkers in Alzheimer's disease, Dec-2023, 11-Sep-2023, Alzheimers &amp; Dementia : the Journal of the Alzheimers Association, 19(12):5805-5816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21">
              <w:r>
                <w:rPr>
                  <w:color w:val="0000FF" w:themeColor="hyperlink"/>
                  <w:u w:val="single"/>
                </w:rPr>
                <w:t>37701966</w:t>
              </w:r>
            </w:hyperlink>
            <w:r>
              <w:t xml:space="preserve"> ['Weiner S', 'Blennow K', '</w:t>
            </w:r>
            <w:r>
              <w:rPr>
                <w:b/>
                <w:u w:val="single"/>
              </w:rPr>
              <w:t>Zetterberg H</w:t>
            </w:r>
            <w:r>
              <w:t>', 'Gobom J'], Next-generation proteomics technologies in Alzheimer's disease: from clinical research to routine diagnostics, Dec-2023, 13-Sep-2023, Expert Review of Proteomics, 20(7-9):143-150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22">
              <w:r>
                <w:rPr>
                  <w:color w:val="0000FF" w:themeColor="hyperlink"/>
                  <w:u w:val="single"/>
                </w:rPr>
                <w:t>37885919</w:t>
              </w:r>
            </w:hyperlink>
            <w:r>
              <w:t xml:space="preserve"> ['Ally M', 'Sugarman MA', '</w:t>
            </w:r>
            <w:r>
              <w:rPr>
                <w:b/>
                <w:u w:val="single"/>
              </w:rPr>
              <w:t>Zetterberg H</w:t>
            </w:r>
            <w:r>
              <w:t>', 'Blennow K', 'Ashton NJ', 'Karikari TK', 'Aparicio HJ', 'Frank B', 'Tripodis Y', 'Martin B', 'Palmisano JN', 'Steinberg EG', 'Simkin I', 'Farrer LA', 'Jun</w:t>
            </w:r>
            <w:r>
              <w:t xml:space="preserve"> GR', 'Turk KW', 'Budson AE', "O'Connor MK", 'Au R', 'Goldstein LE', 'Kowall NW', 'Killiany R', 'Stern RA', 'Stein TD', 'McKee AC', 'Qiu WQ', 'Mez J', 'Alosco ML'], Cross-sectional and longitudinal evaluation of plasma glial fibrillary acidic protein to de</w:t>
            </w:r>
            <w:r>
              <w:t>tect and predict clinical syndromes of Alzheimer's disease, Dec-2023, 25-Oct-2023, Alzheimers &amp; Dementia (Amsterdam, Netherlands), 15(4):e12492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23">
              <w:r>
                <w:rPr>
                  <w:color w:val="0000FF" w:themeColor="hyperlink"/>
                  <w:u w:val="single"/>
                </w:rPr>
                <w:t>37977433</w:t>
              </w:r>
            </w:hyperlink>
            <w:r>
              <w:t xml:space="preserve"> ['Najar J', 'Thorvaldsson V', 'Kern S'</w:t>
            </w:r>
            <w:r>
              <w:t>, 'Skoog J', 'Waern M', '</w:t>
            </w:r>
            <w:r>
              <w:rPr>
                <w:b/>
                <w:u w:val="single"/>
              </w:rPr>
              <w:t>Zetterberg H</w:t>
            </w:r>
            <w:r>
              <w:t>', 'Blennow K', 'Skoog I', 'Zettergren A'], Polygenic risk scores for Alzheimer's disease in relation to cognitive change: A representative sample from the general population followed over 16 years, Dec-2023, 15-Nov-202</w:t>
            </w:r>
            <w:r>
              <w:t>3, Neurobiology of Disease, 189:106357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24">
              <w:r>
                <w:rPr>
                  <w:color w:val="0000FF" w:themeColor="hyperlink"/>
                  <w:u w:val="single"/>
                </w:rPr>
                <w:t>38018372</w:t>
              </w:r>
            </w:hyperlink>
            <w:r>
              <w:t xml:space="preserve"> ['Kodosaki E', '</w:t>
            </w:r>
            <w:r>
              <w:rPr>
                <w:b/>
                <w:u w:val="single"/>
              </w:rPr>
              <w:t>Zetterberg H</w:t>
            </w:r>
            <w:r>
              <w:t>', 'Heslegrave A'], Validating blood tests as a possible routine diagnostic assay of Alzheimer's disease, Dec-2023,</w:t>
            </w:r>
            <w:r>
              <w:t xml:space="preserve"> 15-Dec-2023, Expert Review of Molecular Diagnostics, 23(12):1153-1165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414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25">
              <w:r>
                <w:rPr>
                  <w:color w:val="0000FF" w:themeColor="hyperlink"/>
                  <w:u w:val="single"/>
                </w:rPr>
                <w:t>37961115</w:t>
              </w:r>
            </w:hyperlink>
            <w:r>
              <w:t xml:space="preserve"> ['Bolton CJ', 'Khan OA', 'Liu D', 'Wilhoite S', 'Dumitrescu L', 'Peterson A', 'Blennow K', '</w:t>
            </w:r>
            <w:r>
              <w:rPr>
                <w:b/>
                <w:u w:val="single"/>
              </w:rPr>
              <w:t>Zetterberg H</w:t>
            </w:r>
            <w:r>
              <w:t xml:space="preserve">', </w:t>
            </w:r>
            <w:r>
              <w:t>'Hohman TJ', 'Jefferson AL', 'Gifford KA'], Sex and Education Modify the Association Between Subjective Cognitive Decline and Amyloid Pathology, 4-Nov-2023, 4-Nov-2023, Medrxiv : the Preprint Server for Health Sciences, 2023.11.03.23297795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415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26">
              <w:r>
                <w:rPr>
                  <w:color w:val="0000FF" w:themeColor="hyperlink"/>
                  <w:u w:val="single"/>
                </w:rPr>
                <w:t>37961576</w:t>
              </w:r>
            </w:hyperlink>
            <w:r>
              <w:t xml:space="preserve"> ['Bolton CJ', 'Steinbach M', 'Khan OA', 'Liu D', "O'Malley J", 'Dumitrescu L', 'Peterson A', 'Jefferson AL', </w:t>
            </w:r>
            <w:r>
              <w:lastRenderedPageBreak/>
              <w:t>'Hohman TJ', '</w:t>
            </w:r>
            <w:r>
              <w:rPr>
                <w:b/>
                <w:u w:val="single"/>
              </w:rPr>
              <w:t>Zetterberg H</w:t>
            </w:r>
            <w:r>
              <w:t>', 'Gifford KA'], Clinical and demographic factors modify the a</w:t>
            </w:r>
            <w:r>
              <w:t>ssociation between plasma phosphorylated tau-181 and cognition, 4-Nov-2023, 4-Nov-2023, Medrxiv : the Preprint Server for Health Sciences, 2023.11.03.23298051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416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27">
              <w:r>
                <w:rPr>
                  <w:color w:val="0000FF" w:themeColor="hyperlink"/>
                  <w:u w:val="single"/>
                </w:rPr>
                <w:t>37476993</w:t>
              </w:r>
            </w:hyperlink>
            <w:r>
              <w:t xml:space="preserve"> ['Meda F', 'Simrén J', </w:t>
            </w:r>
            <w:r>
              <w:t>'Borroni B', 'Cantoni V', 'Archetti S', 'Biasiotto G', 'Andreasson U', 'Blennow K', 'Kvartsberg H', '</w:t>
            </w:r>
            <w:r>
              <w:rPr>
                <w:b/>
                <w:u w:val="single"/>
              </w:rPr>
              <w:t>Zetterberg H</w:t>
            </w:r>
            <w:r>
              <w:t>'], Analytical and clinical validation of a blood progranulin ELISA in frontotemporal dementias, 27-Nov-2023, 24-Jul-2023, Clinical Chemistry a</w:t>
            </w:r>
            <w:r>
              <w:t>nd Laboratory Medicine, 61(12):2195-2204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417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28">
              <w:r>
                <w:rPr>
                  <w:color w:val="0000FF" w:themeColor="hyperlink"/>
                  <w:u w:val="single"/>
                </w:rPr>
                <w:t>38076824</w:t>
              </w:r>
            </w:hyperlink>
            <w:r>
              <w:t xml:space="preserve"> ['Schweickart A', 'Batra R', 'Neth BJ', 'Martino C', 'Shenhav L', 'Zhang AR', 'Shi P', 'Karu N', 'Huynh K', 'Meikle PJ', 'Schimmel L', 'Dilmo</w:t>
            </w:r>
            <w:r>
              <w:t>re AH', 'Blennow K', '</w:t>
            </w:r>
            <w:r>
              <w:rPr>
                <w:b/>
                <w:u w:val="single"/>
              </w:rPr>
              <w:t>Zetterberg H</w:t>
            </w:r>
            <w:r>
              <w:t>', 'Blach C', 'Dorrestein PC', 'Knight R', 'Craft S', 'Kaddurah-Daouk R', 'Krumsiek J'], A Modified Mediterranean Ketogenic Diet mitigates modifiable risk factors of Alzheimer's Disease: a serum and CSF-based metabolic ana</w:t>
            </w:r>
            <w:r>
              <w:t>lysis, 27-Nov-2023, 27-Nov-2023, Medrxiv : the Preprint Server for Health Sciences, 2023.11.27.23298990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418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29">
              <w:r>
                <w:rPr>
                  <w:color w:val="0000FF" w:themeColor="hyperlink"/>
                  <w:u w:val="single"/>
                </w:rPr>
                <w:t>38000822</w:t>
              </w:r>
            </w:hyperlink>
            <w:r>
              <w:t xml:space="preserve"> ['Gruia DC', 'Trender W', 'Hellyer P', 'Banerjee S', 'Kwan J', '</w:t>
            </w:r>
            <w:r>
              <w:rPr>
                <w:b/>
                <w:u w:val="single"/>
              </w:rPr>
              <w:t>Zetterberg H</w:t>
            </w:r>
            <w:r>
              <w:t>',</w:t>
            </w:r>
            <w:r>
              <w:t xml:space="preserve"> 'Hampshire A', 'Geranmayeh F'], IC3 protocol: a longitudinal observational study of cognition after stroke using novel digital health technology, 24-Nov-2023, 24-Nov-2023, Bmj Open, 13(11):e076653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419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30">
              <w:r>
                <w:rPr>
                  <w:color w:val="0000FF" w:themeColor="hyperlink"/>
                  <w:u w:val="single"/>
                </w:rPr>
                <w:t>38001539</w:t>
              </w:r>
            </w:hyperlink>
            <w:r>
              <w:t xml:space="preserve"> ['Woo MS', 'Nilsson J', 'Therriault J', 'Rahmouni N', 'Brinkmalm A', 'Benedet AL', 'Ashton NJ', 'Macedo AC', 'Servaes S', 'Wang YT', 'Tissot C', 'Arias JF', 'Hosseini SA', 'Chamoun M', 'Lussier FZ', 'Karikari TK', 'Stevenson J', 'Mayer C', </w:t>
            </w:r>
            <w:r>
              <w:t>'Ferrari-Souza JP', 'Kobayashi E', 'Massarweh G', 'Friese MA', 'Pascoal TA', 'Gauthier S', '</w:t>
            </w:r>
            <w:r>
              <w:rPr>
                <w:b/>
                <w:u w:val="single"/>
              </w:rPr>
              <w:t>Zetterberg H</w:t>
            </w:r>
            <w:r>
              <w:t>', 'Blennow K', 'Rosa-Neto P'], 14-3-3 ζ/δ-reported early synaptic injury in Alzheimer's disease is independently mediated by sTREM2, 24-Nov-2023, 24-No</w:t>
            </w:r>
            <w:r>
              <w:t>v-2023, Journal of Neuroinflammation, 20(1):278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420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31">
              <w:r>
                <w:rPr>
                  <w:color w:val="0000FF" w:themeColor="hyperlink"/>
                  <w:u w:val="single"/>
                </w:rPr>
                <w:t>37435933</w:t>
              </w:r>
            </w:hyperlink>
            <w:r>
              <w:t xml:space="preserve"> ['Keddie S', 'Smyth D', 'Keh RYS', 'Chou MKL', 'Grant D', 'Surana S', 'Heslegrave A', '</w:t>
            </w:r>
            <w:r>
              <w:rPr>
                <w:b/>
                <w:u w:val="single"/>
              </w:rPr>
              <w:t>Zetterberg H</w:t>
            </w:r>
            <w:r>
              <w:t>', 'Wieske L', 'Michael M', 'Eftimo</w:t>
            </w:r>
            <w:r>
              <w:t>v F', 'Bellanti R', 'Rinaldi S', 'Hart MS', 'Petzold A', 'Lunn MP'], Peripherin is a biomarker of axonal damage in peripheral nervous system disease, 2-Nov-2023, Brain : A Journal of Neurology, 146(11):4562-4573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421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32">
              <w:r>
                <w:rPr>
                  <w:color w:val="0000FF" w:themeColor="hyperlink"/>
                  <w:u w:val="single"/>
                </w:rPr>
                <w:t>37963908</w:t>
              </w:r>
            </w:hyperlink>
            <w:r>
              <w:t xml:space="preserve"> ['Heston MB', 'Hanslik KL', 'Zarbock KR', 'Harding SJ', 'Davenport-Sis NJ', 'Kerby RL', 'Chin N', 'Sun Y', 'Hoeft A', 'Deming Y', 'Vogt NM', 'Betthauser TJ', 'Johnson SC', 'Asthana S', 'Kollmorgen G', 'Suridjan I', 'Wild N', '</w:t>
            </w:r>
            <w:r>
              <w:rPr>
                <w:b/>
                <w:u w:val="single"/>
              </w:rPr>
              <w:t>Zetterberg H</w:t>
            </w:r>
            <w:r>
              <w:t>', 'Blennow K', 'Rey FE', 'Bendlin BB', 'Ulland TK'], Gut inflammation associated with age and Alzheimer's disease pathology: a human cohort study, 14-Nov-2023, 14-Nov-2023, Scientific Reports, 13(1):18924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422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33">
              <w:r>
                <w:rPr>
                  <w:color w:val="0000FF" w:themeColor="hyperlink"/>
                  <w:u w:val="single"/>
                </w:rPr>
                <w:t>37641403</w:t>
              </w:r>
            </w:hyperlink>
            <w:r>
              <w:t xml:space="preserve"> ['Georgiou E', 'Kagiava A', 'Sargiannidou I', 'Schiza N', 'Stavrou M', 'Richter J', 'Tryfonos C', 'Heslegrave A', '</w:t>
            </w:r>
            <w:r>
              <w:rPr>
                <w:b/>
                <w:u w:val="single"/>
              </w:rPr>
              <w:t>Zetterberg H</w:t>
            </w:r>
            <w:r>
              <w:t>', 'Christodoulou C', 'Kleopa KA'], AAV9-mediated SH3TC2 gene replacement therapy targeted to</w:t>
            </w:r>
            <w:r>
              <w:t xml:space="preserve"> Schwann cells for the treatment of CMT4C, 1-Nov-2023, 28-Aug-2023, Molecular Therapy : the Journal of the American Society of Gene Therapy, 31(11):3290-3307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423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34">
              <w:r>
                <w:rPr>
                  <w:color w:val="0000FF" w:themeColor="hyperlink"/>
                  <w:u w:val="single"/>
                </w:rPr>
                <w:t>38010651</w:t>
              </w:r>
            </w:hyperlink>
            <w:r>
              <w:t xml:space="preserve"> ['Schaffer Aguzzoli C', </w:t>
            </w:r>
            <w:r>
              <w:t>'Ferreira PCL', 'Povala G', 'Ferrari-Souza JP', 'Bellaver B', 'Soares Katz C', 'Zalzale H', 'Lussier FZ', 'Rohden F', 'Abbas S', 'Leffa DT', 'Scop Medeiros M', 'Therriault J', 'Benedet AL', 'Tissot C', 'Servaes S', 'Rahmouni N', 'Cassa Macedo A', 'Bezgin G</w:t>
            </w:r>
            <w:r>
              <w:t>', 'Kang MS', 'Stevenson J', 'Pallen V', 'Cohen A', 'Lopez OL', 'Tudorascu DL', 'Klunk WE', 'Villemagne VL', 'Soucy JP', 'Zimmer ER', 'Schilling LP', 'Karikari TK', 'Ashton NJ', '</w:t>
            </w:r>
            <w:r>
              <w:rPr>
                <w:b/>
                <w:u w:val="single"/>
              </w:rPr>
              <w:t>Zetterberg H</w:t>
            </w:r>
            <w:r>
              <w:t>', 'Blennow K', 'Gauthier S', 'Valcour V', 'Miller BL', 'Rosa-Net</w:t>
            </w:r>
            <w:r>
              <w:t>o P', 'Pascoal TA'], Neuropsychiatric Symptoms and Microglial Activation in Patients with Alzheimer Disease, 1-Nov-2023, 1-Nov-2023, Jama Network Open, 6(11):e2345175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424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35">
              <w:r>
                <w:rPr>
                  <w:color w:val="0000FF" w:themeColor="hyperlink"/>
                  <w:u w:val="single"/>
                </w:rPr>
                <w:t>38019518</w:t>
              </w:r>
            </w:hyperlink>
            <w:r>
              <w:t xml:space="preserve"> ['Li X', 'Yucel R', 'Clervius H', 'Kamalakar K', '</w:t>
            </w:r>
            <w:r>
              <w:rPr>
                <w:b/>
                <w:u w:val="single"/>
              </w:rPr>
              <w:t>Zetterberg H</w:t>
            </w:r>
            <w:r>
              <w:t>', 'Blennow K', 'Zhang J', 'Adimora A', 'Collins LF', 'Fischl M', 'Kassaye S', 'Maki P', 'Seaberg E', 'Sharma A', 'Vance D', 'Gustafson DR'], Plasma Biomarkers of Alzheimer Disease in Women Wit</w:t>
            </w:r>
            <w:r>
              <w:t>h and Without HIV, 1-Nov-2023, 1-Nov-2023, Jama Network Open, 6(11):e2344194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425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36">
              <w:r>
                <w:rPr>
                  <w:color w:val="0000FF" w:themeColor="hyperlink"/>
                  <w:u w:val="single"/>
                </w:rPr>
                <w:t>37021589</w:t>
              </w:r>
            </w:hyperlink>
            <w:r>
              <w:t xml:space="preserve"> ['Rozalem Aranha M', 'Iulita MF', 'Montal V', 'Pegueroles J', 'Bejanin A', 'Vaqué-Alcázar L', 'Grothe MJ'</w:t>
            </w:r>
            <w:r>
              <w:t>, 'Carmona-Iragui M', 'Videla L', 'Benejam B', 'Arranz J', 'Padilla C', 'Valldeneu S', 'Barroeta I', 'Altuna M', 'Fernández S', 'Ribas L', 'Valle-Tamayo N', 'Alcolea D', 'González-Ortiz S', 'Bargalló N', '</w:t>
            </w:r>
            <w:r>
              <w:rPr>
                <w:b/>
                <w:u w:val="single"/>
              </w:rPr>
              <w:t>Zetterberg H</w:t>
            </w:r>
            <w:r>
              <w:t xml:space="preserve">', 'Blennow K', 'Blesa R', 'Wisniewski </w:t>
            </w:r>
            <w:r>
              <w:t>T', 'Busciglio J', 'Cuello AC', 'Lleó A', 'Fortea J'], Basal forebrain atrophy along the Alzheimer's disease continuum in adults with Down syndrome, Nov-2023, 6-Apr-2023, Alzheimers &amp; Dementia : the Journal of the Alzheimers Association, 19(11):4817-4827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426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37">
              <w:r>
                <w:rPr>
                  <w:color w:val="0000FF" w:themeColor="hyperlink"/>
                  <w:u w:val="single"/>
                </w:rPr>
                <w:t>37052206</w:t>
              </w:r>
            </w:hyperlink>
            <w:r>
              <w:t xml:space="preserve"> ['Oeckl P', 'Bluma M', 'Bucci M', 'Halbgebauer S', 'Chiotis K', 'Sandebring-Matton A', 'Ashton NJ', 'Molfetta GD', 'Grötschel L', 'Kivipelto M', 'Blennow K', '</w:t>
            </w:r>
            <w:r>
              <w:rPr>
                <w:b/>
                <w:u w:val="single"/>
              </w:rPr>
              <w:t>Zetterberg H</w:t>
            </w:r>
            <w:r>
              <w:t>', 'Savitche</w:t>
            </w:r>
            <w:r>
              <w:t>va I', 'Nordberg A', 'Otto M'], Blood β-synuclein is related to amyloid PET positivity in memory clinic patients, Nov-2023, 13-Apr-2023, Alzheimers &amp; Dementia : the Journal of the Alzheimers Association, 19(11):4896-4907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427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38">
              <w:r>
                <w:rPr>
                  <w:color w:val="0000FF" w:themeColor="hyperlink"/>
                  <w:u w:val="single"/>
                </w:rPr>
                <w:t>37078495</w:t>
              </w:r>
            </w:hyperlink>
            <w:r>
              <w:t xml:space="preserve"> ['Therriault J', 'Servaes S', 'Tissot C', 'Rahmouni N', 'Ashton NJ', 'Benedet AL', 'Karikari TK', 'Macedo AC', 'Lussier FZ', 'Stevenson J', 'Wang YT', 'Fernandez-Arias J', 'Stevenson A', 'Socualaya KQ', 'Haeger A', 'N</w:t>
            </w:r>
            <w:r>
              <w:t>azneen T', 'Aumont É', 'Hosseini A', 'Rej S', 'Vitali P', 'Triana-Baltzer G', 'Kolb HC', 'Soucy JP', 'Pascoal TA', 'Gauthier S', '</w:t>
            </w:r>
            <w:r>
              <w:rPr>
                <w:b/>
                <w:u w:val="single"/>
              </w:rPr>
              <w:t>Zetterberg H</w:t>
            </w:r>
            <w:r>
              <w:t>', 'Blennow K', 'Rosa-Neto P'], Equivalence of plasma p-tau217 with cerebrospinal fluid in the diagnosis of Alzhei</w:t>
            </w:r>
            <w:r>
              <w:t>mer's disease, Nov-2023, 20-Apr-2023, Alzheimers &amp; Dementia : the Journal of the Alzheimers Association, 19(11):4967-4977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428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39">
              <w:r>
                <w:rPr>
                  <w:color w:val="0000FF" w:themeColor="hyperlink"/>
                  <w:u w:val="single"/>
                </w:rPr>
                <w:t>37114906</w:t>
              </w:r>
            </w:hyperlink>
            <w:r>
              <w:t xml:space="preserve"> ['Mgaieth F', 'Baksh RA', 'Startin CM', 'Hamburg S', 'Hither</w:t>
            </w:r>
            <w:r>
              <w:t>say R', 'Pape S', '</w:t>
            </w:r>
            <w:r>
              <w:rPr>
                <w:b/>
                <w:u w:val="single"/>
              </w:rPr>
              <w:t>Zetterberg H</w:t>
            </w:r>
            <w:r>
              <w:t xml:space="preserve">', 'Ashton NJ', </w:t>
            </w:r>
            <w:r>
              <w:lastRenderedPageBreak/>
              <w:t>'Tamayo-Elizalde M', 'Saini F', 'Idris M', 'Consortium TL', 'Strydom A'], Exploring semantic verbal fluency patterns and their relationship to age and Alzheimer's disease in adults with Down syndrome, Nov-2023</w:t>
            </w:r>
            <w:r>
              <w:t>, 28-Apr-2023, Alzheimers &amp; Dementia : the Journal of the Alzheimers Association, 19(11):5129-5137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429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40">
              <w:r>
                <w:rPr>
                  <w:color w:val="0000FF" w:themeColor="hyperlink"/>
                  <w:u w:val="single"/>
                </w:rPr>
                <w:t>37534390</w:t>
              </w:r>
            </w:hyperlink>
            <w:r>
              <w:t xml:space="preserve"> ['Thorsson M', 'Hallén T', 'Olsson DS', 'Blennow K', '</w:t>
            </w:r>
            <w:r>
              <w:rPr>
                <w:b/>
                <w:u w:val="single"/>
              </w:rPr>
              <w:t>Zetterberg H</w:t>
            </w:r>
            <w:r>
              <w:t>', 'Johannsson G'</w:t>
            </w:r>
            <w:r>
              <w:t>, 'Skoglund T', 'Oras J'], Hypotension during transsphenoidal pituitary surgery associated with increase in plasma levels of brain injury markers, Nov-2023, 3-Aug-2023, Acta Anaesthesiologica Scandinavica, 67(10):1363-1372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430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41">
              <w:r>
                <w:rPr>
                  <w:color w:val="0000FF" w:themeColor="hyperlink"/>
                  <w:u w:val="single"/>
                </w:rPr>
                <w:t>37549446</w:t>
              </w:r>
            </w:hyperlink>
            <w:r>
              <w:t xml:space="preserve"> ['Aksnes M', 'Capogna E', 'Vidal-Piñeiro D', 'Chaudhry FA', 'Myrstad M', 'Idland AV', 'Halaas NB', 'Dakhil S', 'Blennow K', '</w:t>
            </w:r>
            <w:r>
              <w:rPr>
                <w:b/>
                <w:u w:val="single"/>
              </w:rPr>
              <w:t>Zetterberg H</w:t>
            </w:r>
            <w:r>
              <w:t>', 'Walhovd KB', 'Watne LO', 'Fjell AM'], Matrix metalloproteinases are associ</w:t>
            </w:r>
            <w:r>
              <w:t>ated with brain atrophy in cognitively unimpaired individuals, Nov-2023, 29-May-2023, Neurobiology of Aging, 131:11-23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431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42">
              <w:r>
                <w:rPr>
                  <w:color w:val="0000FF" w:themeColor="hyperlink"/>
                  <w:u w:val="single"/>
                </w:rPr>
                <w:t>37873312</w:t>
              </w:r>
            </w:hyperlink>
            <w:r>
              <w:t xml:space="preserve"> ['Gonzalez-Ortiz F', 'Ferreira PCL', 'Gonzalez A', 'Montoliu-Ga</w:t>
            </w:r>
            <w:r>
              <w:t>ya L', 'Ortiz-Romero P', 'Kac PR', 'Turton M', 'Kvartsberg H', 'Ashton NJ', '</w:t>
            </w:r>
            <w:r>
              <w:rPr>
                <w:b/>
                <w:u w:val="single"/>
              </w:rPr>
              <w:t>Zetterberg H</w:t>
            </w:r>
            <w:r>
              <w:t>', 'Harrison P', 'Bellaver B', 'Povala G', 'Villemagne VL', 'Pascoal TA', 'Ganguli M', 'Cohen AD', 'Miguillon C', 'Contador J', 'Suarez-Calvet M', 'Karikari TK', 'Blen</w:t>
            </w:r>
            <w:r>
              <w:t>now K'], A novel ultrasensitive assay for plasma p-tau217: performance in individuals with subjective cognitive decline and early Alzheimer's disease, 5-Oct-2023, 5-Oct-2023, Medrxiv : the Preprint Server for Health Sciences, 2023.09.26.23296134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432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43">
              <w:r>
                <w:rPr>
                  <w:color w:val="0000FF" w:themeColor="hyperlink"/>
                  <w:u w:val="single"/>
                </w:rPr>
                <w:t>37794492</w:t>
              </w:r>
            </w:hyperlink>
            <w:r>
              <w:t xml:space="preserve"> ['Neumann A', 'Ohlei O', 'Küçükali F', 'Bos IJ', 'Timsina J', 'Vos S', 'Prokopenko D', 'Tijms BM', 'Andreasson U', 'Blennow K', 'Vandenberghe R', 'Scheltens P', 'Teunissen CE', 'Engelborghs S'</w:t>
            </w:r>
            <w:r>
              <w:t>, 'Frisoni GB', 'Blin O', 'Richardson JC', 'Bordet R', 'Lleó A', 'Alcolea D', 'Popp J', 'Marsh TW', 'Gorijala P', 'Clark C', 'Peyratout G', 'Martinez-Lage P', 'Tainta M', 'Dobson RJB', 'Legido-Quigley C', 'Van Broeckhoven C', 'Tanzi RE', 'Ten Kate M', 'Lil</w:t>
            </w:r>
            <w:r>
              <w:t>l CM', 'Barkhof F', 'Cruchaga C', 'Lovestone S', 'Streffer J', '</w:t>
            </w:r>
            <w:r>
              <w:rPr>
                <w:b/>
                <w:u w:val="single"/>
              </w:rPr>
              <w:t>Zetterberg H</w:t>
            </w:r>
            <w:r>
              <w:t>', 'Visser PJ', 'Sleegers K', 'Bertram L'], Multivariate GWAS of Alzheimer's disease CSF biomarker profiles implies GRIN2D in synaptic functioning, 4-Oct-2023, 4-Oct-2023, Genome M</w:t>
            </w:r>
            <w:r>
              <w:t>edicine, 15(1):79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433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44">
              <w:r>
                <w:rPr>
                  <w:color w:val="0000FF" w:themeColor="hyperlink"/>
                  <w:u w:val="single"/>
                </w:rPr>
                <w:t>38002473</w:t>
              </w:r>
            </w:hyperlink>
            <w:r>
              <w:t xml:space="preserve"> ['Aspli KT', 'Aaseth JO', 'Holmøy T', 'Blennow K', '</w:t>
            </w:r>
            <w:r>
              <w:rPr>
                <w:b/>
                <w:u w:val="single"/>
              </w:rPr>
              <w:t>Zetterberg H</w:t>
            </w:r>
            <w:r>
              <w:t xml:space="preserve">', 'Kirsebom BE', 'Fladby T', 'Selnes P'], CSF, Blood, and MRI Biomarkers in Skogholt's Disease-A </w:t>
            </w:r>
            <w:r>
              <w:t>Rare Neurodegenerative Disease in a Norwegian Kindred, 26-Oct-2023, 26-Oct-2023, Brain Sciences, 13(11):1511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434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45">
              <w:r>
                <w:rPr>
                  <w:color w:val="0000FF" w:themeColor="hyperlink"/>
                  <w:u w:val="single"/>
                </w:rPr>
                <w:t>37880775</w:t>
              </w:r>
            </w:hyperlink>
            <w:r>
              <w:t xml:space="preserve"> ['Grønning R', 'Jeppsson A', 'Hellström P', 'Laurell K', 'Farahmand D', '</w:t>
            </w:r>
            <w:r>
              <w:rPr>
                <w:b/>
                <w:u w:val="single"/>
              </w:rPr>
              <w:t>Zetterberg H</w:t>
            </w:r>
            <w:r>
              <w:t>', 'Blennow K', 'Wikkelsø C', 'Tullberg M'], Association between ventricular CSF biomarkers and outcome after shunt surgery in idiopathic normal pressure hydrocephalus, 25-Oct-2023, 25-Oct-2023, Fluids and Barriers of the Cns, 20(1):77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435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46">
              <w:r>
                <w:rPr>
                  <w:color w:val="0000FF" w:themeColor="hyperlink"/>
                  <w:u w:val="single"/>
                </w:rPr>
                <w:t>37848950</w:t>
              </w:r>
            </w:hyperlink>
            <w:r>
              <w:t xml:space="preserve"> ['Gallagher RL', 'Koscik RL', 'Moody JF', 'Vogt NM', 'Adluru N', 'Kecskemeti SR', 'Van Hulle CA', 'Chin NA', 'Asthana S', 'Kollmorgen G', 'Suridjan I', 'Carlsson CM', 'Johnson SC', 'Dean DC </w:t>
            </w:r>
            <w:r>
              <w:t>3rd', '</w:t>
            </w:r>
            <w:r>
              <w:rPr>
                <w:b/>
                <w:u w:val="single"/>
              </w:rPr>
              <w:t>Zetterberg H</w:t>
            </w:r>
            <w:r>
              <w:t>', 'Blennow K', 'Alexander AL', 'Bendlin BB'], Neuroimaging of tissue microstructure as a marker of neurodegeneration in the AT(N) framework: defining abnormal neurodegeneration and improving prediction of clinical status, 17-Oct-2023, 1</w:t>
            </w:r>
            <w:r>
              <w:t>7-Oct-2023, Alzheimers Research &amp; Therapy, 15(1):180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436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47">
              <w:r>
                <w:rPr>
                  <w:color w:val="0000FF" w:themeColor="hyperlink"/>
                  <w:u w:val="single"/>
                </w:rPr>
                <w:t>37828595</w:t>
              </w:r>
            </w:hyperlink>
            <w:r>
              <w:t xml:space="preserve"> ['Bernick C', 'Shan G', 'Ritter A', 'Ashton NJ', 'Blennow K', 'Lantero-Rodriguez J', 'Snellman A', '</w:t>
            </w:r>
            <w:r>
              <w:rPr>
                <w:b/>
                <w:u w:val="single"/>
              </w:rPr>
              <w:t>Zetterberg H</w:t>
            </w:r>
            <w:r>
              <w:t>'], Blood biomark</w:t>
            </w:r>
            <w:r>
              <w:t>ers and neurodegeneration in individuals exposed to repetitive head impacts, 12-Oct-2023, 12-Oct-2023, Alzheimers Research &amp; Therapy, 15(1):173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437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48">
              <w:r>
                <w:rPr>
                  <w:color w:val="0000FF" w:themeColor="hyperlink"/>
                  <w:u w:val="single"/>
                </w:rPr>
                <w:t>37140203</w:t>
              </w:r>
            </w:hyperlink>
            <w:r>
              <w:t xml:space="preserve"> ['Michaëlsson I', 'Hallén T', 'Carstam</w:t>
            </w:r>
            <w:r>
              <w:t xml:space="preserve"> L', 'Laesser M', 'Björkman-Burtscher IM', 'Sörbo A', 'Blennow K', '</w:t>
            </w:r>
            <w:r>
              <w:rPr>
                <w:b/>
                <w:u w:val="single"/>
              </w:rPr>
              <w:t>Zetterberg H</w:t>
            </w:r>
            <w:r>
              <w:t>', 'Jakola AS', 'Skoglund T'], Circulating Brain Injury Biomarkers: A Novel Method for Quantification of the Impact on the Brain After Tumor Surgery, 1-Oct-2023, 5-May-2023, Ne</w:t>
            </w:r>
            <w:r>
              <w:t>urosurgery, 93(4):847-856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438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49">
              <w:r>
                <w:rPr>
                  <w:color w:val="0000FF" w:themeColor="hyperlink"/>
                  <w:u w:val="single"/>
                </w:rPr>
                <w:t>36876954</w:t>
              </w:r>
            </w:hyperlink>
            <w:r>
              <w:t xml:space="preserve"> ['Ferreira PCL', 'Zhang Y', 'Snitz B', 'Chang CH', 'Bellaver B', 'Jacobsen E', 'Kamboh MI', '</w:t>
            </w:r>
            <w:r>
              <w:rPr>
                <w:b/>
                <w:u w:val="single"/>
              </w:rPr>
              <w:t>Zetterberg H</w:t>
            </w:r>
            <w:r>
              <w:t>', 'Blennow K', 'Pascoal TA', 'Villemagne VL', 'Gan</w:t>
            </w:r>
            <w:r>
              <w:t>guli M', 'Karikari TK'], Plasma biomarkers identify older adults at risk of Alzheimer's disease and related dementias in a real-world population-based cohort, Oct-2023, 6-Mar-2023, Alzheimers &amp; Dementia : the Journal of the Alzheimers Association, 19(10):4</w:t>
            </w:r>
            <w:r>
              <w:t>507-4519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439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50">
              <w:r>
                <w:rPr>
                  <w:color w:val="0000FF" w:themeColor="hyperlink"/>
                  <w:u w:val="single"/>
                </w:rPr>
                <w:t>36946611</w:t>
              </w:r>
            </w:hyperlink>
            <w:r>
              <w:t xml:space="preserve"> ['Weiner S', 'Sauer M', 'Brinkmalm G', 'Constantinescu J', 'Constantinescu R', 'Gomes BF', 'Becker B', 'Nellgård B', 'Dalla K', 'Galasko D', '</w:t>
            </w:r>
            <w:r>
              <w:rPr>
                <w:b/>
                <w:u w:val="single"/>
              </w:rPr>
              <w:t>Zetterberg H</w:t>
            </w:r>
            <w:r>
              <w:t>', 'Blennow K', 'Go</w:t>
            </w:r>
            <w:r>
              <w:t>bom J'], SCRN1: A cerebrospinal fluid biomarker correlating with tau in Alzheimer's disease, Oct-2023, 22-Mar-2023, Alzheimers &amp; Dementia : the Journal of the Alzheimers Association, 19(10):4609-4618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440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51">
              <w:r>
                <w:rPr>
                  <w:color w:val="0000FF" w:themeColor="hyperlink"/>
                  <w:u w:val="single"/>
                </w:rPr>
                <w:t>37216632</w:t>
              </w:r>
            </w:hyperlink>
            <w:r>
              <w:t xml:space="preserve"> ['Bilgel M', 'An Y', 'Walker KA', 'Moghekar AR', 'Ashton NJ', 'Kac PR', 'Karikari TK', 'Blennow K', '</w:t>
            </w:r>
            <w:r>
              <w:rPr>
                <w:b/>
                <w:u w:val="single"/>
              </w:rPr>
              <w:t>Zetterberg H</w:t>
            </w:r>
            <w:r>
              <w:t xml:space="preserve">', 'Jedynak BM', 'Thambisetty M', 'Ferrucci L', 'Resnick SM'], Longitudinal changes in Alzheimer's-related plasma biomarkers </w:t>
            </w:r>
            <w:r>
              <w:t>and brain amyloid, Oct-2023, 22-May-2023, Alzheimers &amp; Dementia : the Journal of the Alzheimers Association, 19(10):4335-4345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441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52">
              <w:r>
                <w:rPr>
                  <w:color w:val="0000FF" w:themeColor="hyperlink"/>
                  <w:u w:val="single"/>
                </w:rPr>
                <w:t>37232524</w:t>
              </w:r>
            </w:hyperlink>
            <w:r>
              <w:t xml:space="preserve"> ['Gonzalez-Ortiz F', 'Dias A', 'Turton M', 'Magalhães R'</w:t>
            </w:r>
            <w:r>
              <w:t>, 'Kac PR', 'Correia M', 'Harrison P', '</w:t>
            </w:r>
            <w:r>
              <w:rPr>
                <w:b/>
                <w:u w:val="single"/>
              </w:rPr>
              <w:t>Zetterberg H</w:t>
            </w:r>
            <w:r>
              <w:t>', 'Maia LF', 'Blennow K', 'Karikari TK'], Preanalytical stability of plasma/serum brain-derived tau, Oct-2023, 26-May-2023, Alzheimers &amp; Dementia : the Journal of the Alzheimers Association, 19(10):4764-</w:t>
            </w:r>
            <w:r>
              <w:t>4770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442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53">
              <w:r>
                <w:rPr>
                  <w:color w:val="0000FF" w:themeColor="hyperlink"/>
                  <w:u w:val="single"/>
                </w:rPr>
                <w:t>37314506</w:t>
              </w:r>
            </w:hyperlink>
            <w:r>
              <w:t xml:space="preserve"> ['Rosenstein I', 'Axelsson M', 'Novakova L', 'Malmeström C', 'Blennow K', '</w:t>
            </w:r>
            <w:r>
              <w:rPr>
                <w:b/>
                <w:u w:val="single"/>
              </w:rPr>
              <w:t>Zetterberg H</w:t>
            </w:r>
            <w:r>
              <w:t xml:space="preserve">', 'Lycke J'], Intrathecal kappa free light chain synthesis is associated with worse </w:t>
            </w:r>
            <w:r>
              <w:t>prognosis in relapsing-remitting multiple sclerosis, Oct-2023, 14-Jun-2023, Journal of Neurology, 270(10):4800-4811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443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54">
              <w:r>
                <w:rPr>
                  <w:color w:val="0000FF" w:themeColor="hyperlink"/>
                  <w:u w:val="single"/>
                </w:rPr>
                <w:t>37355492</w:t>
              </w:r>
            </w:hyperlink>
            <w:r>
              <w:t xml:space="preserve"> ['Roselli S', 'Satir TM', 'Camacho R', 'Fruhwürth S', 'Bergström P</w:t>
            </w:r>
            <w:r>
              <w:t>', '</w:t>
            </w:r>
            <w:r>
              <w:rPr>
                <w:b/>
                <w:u w:val="single"/>
              </w:rPr>
              <w:t>Zetterberg H</w:t>
            </w:r>
            <w:r>
              <w:t>', 'Agholme L'], APP-BACE1 Interaction and Intracellular Localization Regulate Aβ Production in iPSC-Derived Cortical Neurons, Oct-2023, 24-Jun-2023, Cellular and Molecular Neurobiology, 43(7):3653-3668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444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55">
              <w:r>
                <w:rPr>
                  <w:color w:val="0000FF" w:themeColor="hyperlink"/>
                  <w:u w:val="single"/>
                </w:rPr>
                <w:t>37400002</w:t>
              </w:r>
            </w:hyperlink>
            <w:r>
              <w:t xml:space="preserve"> ['Capogna E', 'Watne LO', 'Sørensen Ø', 'Guichelaar CJ', 'Idland AV', 'Halaas NB', 'Blennow K', '</w:t>
            </w:r>
            <w:r>
              <w:rPr>
                <w:b/>
                <w:u w:val="single"/>
              </w:rPr>
              <w:t>Zetterberg H</w:t>
            </w:r>
            <w:r>
              <w:t>', 'Walhovd KB', 'Fjell AM', 'Vidal-Piñeiro D'], Associations of neuroinflammatory IL-6 and IL-8 with brain at</w:t>
            </w:r>
            <w:r>
              <w:t>rophy, memory decline, and core AD biomarkers - in cognitively unimpaired older adults, Oct-2023, 1-Jul-2023, Brain, Behavior, and Immunity, 113:56-65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445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56">
              <w:r>
                <w:rPr>
                  <w:color w:val="0000FF" w:themeColor="hyperlink"/>
                  <w:u w:val="single"/>
                </w:rPr>
                <w:t>37431060</w:t>
              </w:r>
            </w:hyperlink>
            <w:r>
              <w:t xml:space="preserve"> ['Veje M', 'Griška V', 'Pakalni</w:t>
            </w:r>
            <w:r>
              <w:t>enė J', 'Mickienė A', 'Bremell D', '</w:t>
            </w:r>
            <w:r>
              <w:rPr>
                <w:b/>
                <w:u w:val="single"/>
              </w:rPr>
              <w:t>Zetterberg H</w:t>
            </w:r>
            <w:r>
              <w:t>', 'Blennow K', 'Lindquist L', 'Studahl M'], Serum and cerebrospinal fluid brain damage markers neurofilament light and glial fibrillary acidic protein correlate with tick-borne encephalitis disease severity-</w:t>
            </w:r>
            <w:r>
              <w:t>a multicentre study on Lithuanian and Swedish patients, Oct-2023, 23-Jul-2023, European Journal of Neurology, 30(10):3182-3189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446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57">
              <w:r>
                <w:rPr>
                  <w:color w:val="0000FF" w:themeColor="hyperlink"/>
                  <w:u w:val="single"/>
                </w:rPr>
                <w:t>37469165</w:t>
              </w:r>
            </w:hyperlink>
            <w:r>
              <w:t xml:space="preserve"> ['Akel S', 'Asztely F', 'Banote RK', 'Axelsson M', '</w:t>
            </w:r>
            <w:r>
              <w:rPr>
                <w:b/>
                <w:u w:val="single"/>
              </w:rPr>
              <w:t>Zet</w:t>
            </w:r>
            <w:r>
              <w:rPr>
                <w:b/>
                <w:u w:val="single"/>
              </w:rPr>
              <w:t>terberg H</w:t>
            </w:r>
            <w:r>
              <w:t>', 'Zelano J'], Neurofilament light, glial fibrillary acidic protein, and tau in a regional epilepsy cohort: High plasma levels are rare but related to seizures, Oct-2023, 19-Jul-2023, Epilepsia R, 64(10):2690-2700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447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58">
              <w:r>
                <w:rPr>
                  <w:color w:val="0000FF" w:themeColor="hyperlink"/>
                  <w:u w:val="single"/>
                </w:rPr>
                <w:t>37534889</w:t>
              </w:r>
            </w:hyperlink>
            <w:r>
              <w:t xml:space="preserve"> ['Ferreira PCL', 'Therriault J', 'Tissot C', 'Ferrari-Souza JP', 'Benedet AL', 'Povala G', 'Bellaver B', 'Leffa DT', 'Brum WS', 'Lussier FZ', 'Bezgin G', 'Servaes S', 'Vermeiren M', 'Macedo AC', 'Cabrera A', 'Steve</w:t>
            </w:r>
            <w:r>
              <w:t>nson J', 'Triana-Baltzer G', 'Kolb H', 'Rahmouni N', 'Klunk WE', 'Lopez OL', 'Villemagne VL', 'Cohen A', 'Tudorascu DL', 'Zimmer ER', 'Karikari TK', 'Ashton NJ', '</w:t>
            </w:r>
            <w:r>
              <w:rPr>
                <w:b/>
                <w:u w:val="single"/>
              </w:rPr>
              <w:t>Zetterberg H</w:t>
            </w:r>
            <w:r>
              <w:t>', 'Blennow K', 'Gauthier S', 'Rosa-Neto P', 'Pascoal TA'], Plasma p-tau231 and p</w:t>
            </w:r>
            <w:r>
              <w:t>-tau217 inform on tau tangles aggregation in cognitively impaired individuals, Oct-2023, 3-Aug-2023, Alzheimers &amp; Dementia : the Journal of the Alzheimers Association, 19(10):4463-4474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448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59">
              <w:r>
                <w:rPr>
                  <w:color w:val="0000FF" w:themeColor="hyperlink"/>
                  <w:u w:val="single"/>
                </w:rPr>
                <w:t>375579</w:t>
              </w:r>
              <w:r>
                <w:rPr>
                  <w:color w:val="0000FF" w:themeColor="hyperlink"/>
                  <w:u w:val="single"/>
                </w:rPr>
                <w:t>55</w:t>
              </w:r>
            </w:hyperlink>
            <w:r>
              <w:t xml:space="preserve"> ['Teunissen CE', 'Kimble L', 'Bayoumy S', 'Bolsewig K', 'Burtscher F', 'Coppens S', 'Das S', 'Gogishvili D', 'Fernandes Gomes B', 'Gómez de San José N', 'Mavrina E', 'Meda FJ', 'Mohaupt P', 'Mravinacová S', 'Waury K', 'Wojdała AL', 'Abeln S', 'Chiasseri</w:t>
            </w:r>
            <w:r>
              <w:t>ni D', 'Hirtz C', 'Gaetani L', 'Vermunt L', 'Bellomo G', 'Halbgebauer S', 'Lehmann S', 'Månberg A', 'Nilsson P', 'Otto M', 'Vanmechelen E', 'Verberk IMW', 'Willemse E', '</w:t>
            </w:r>
            <w:r>
              <w:rPr>
                <w:b/>
                <w:u w:val="single"/>
              </w:rPr>
              <w:t>Zetterberg H</w:t>
            </w:r>
            <w:r>
              <w:t>'], Methods to Discover and Validate Biofluid-Based Biomarkers in Neurodeg</w:t>
            </w:r>
            <w:r>
              <w:t>enerative Dementias, Oct-2023, 7-Aug-2023, Molecular &amp; Cellular Proteomics : Mcp, 22(10):100629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449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60">
              <w:r>
                <w:rPr>
                  <w:color w:val="0000FF" w:themeColor="hyperlink"/>
                  <w:u w:val="single"/>
                </w:rPr>
                <w:t>37571873</w:t>
              </w:r>
            </w:hyperlink>
            <w:r>
              <w:t xml:space="preserve"> ['Bruno D', 'Jauregi Zinkunegi A', 'Kollmorgen G', 'Carboni M', 'Wild N', 'Carlsson C'</w:t>
            </w:r>
            <w:r>
              <w:t>, 'Bendlin B', 'Okonkwo O', 'Chin N', 'Hermann BP', 'Asthana S', 'Blennow K', 'Langhough R', 'Johnson SC', 'Pomara N', '</w:t>
            </w:r>
            <w:r>
              <w:rPr>
                <w:b/>
                <w:u w:val="single"/>
              </w:rPr>
              <w:t>Zetterberg H</w:t>
            </w:r>
            <w:r>
              <w:t>', 'Mueller KD'], A comparison of diagnostic performance of word-list and story recall tests for biomarker-determined Alzhei</w:t>
            </w:r>
            <w:r>
              <w:t>mer's disease, Oct-2023, 12-Aug-2023, Journal of Clinical and Experimental Neuropsychology, 45(8):763-769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450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61">
              <w:r>
                <w:rPr>
                  <w:color w:val="0000FF" w:themeColor="hyperlink"/>
                  <w:u w:val="single"/>
                </w:rPr>
                <w:t>37749258</w:t>
              </w:r>
            </w:hyperlink>
            <w:r>
              <w:t xml:space="preserve"> ['Ferrari-Souza JP', 'Bellaver B', 'Ferreira PCL', 'Benedet AL', 'Povala G', 'Lussier FZ', 'Leffa DT', 'Therriault J', 'Tissot C', 'Soares C', 'Wang YT', 'Chamoun M', 'Servaes S', 'Macedo AC', 'Vermeiren M', 'Bezgin G', 'Kang MS', 'Stevenson J', 'Rahmouni</w:t>
            </w:r>
            <w:r>
              <w:t xml:space="preserve"> N', 'Pallen V', 'Poltronetti NM', 'Cohen A', 'Lopez OL', 'Klunk WE', 'Soucy JP', 'Gauthier S', 'Souza DO', 'Triana-Baltzer G', 'Saad ZS', 'Kolb HC', 'Karikari TK', 'Villemagne VL', 'Tudorascu DL', 'Ashton NJ', '</w:t>
            </w:r>
            <w:r>
              <w:rPr>
                <w:b/>
                <w:u w:val="single"/>
              </w:rPr>
              <w:t>Zetterberg H</w:t>
            </w:r>
            <w:r>
              <w:t>', 'Blennow K', 'Zimmer ER', 'Ro</w:t>
            </w:r>
            <w:r>
              <w:t>sa-Neto P', 'Pascoal TA'], APOEε4 potentiates amyloid β effects on longitudinal tau pathology, Oct-2023, 25-Sep-2023, Nature Aging, 3(10):1210-1218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451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62">
              <w:r>
                <w:rPr>
                  <w:color w:val="0000FF" w:themeColor="hyperlink"/>
                  <w:u w:val="single"/>
                </w:rPr>
                <w:t>37762058</w:t>
              </w:r>
            </w:hyperlink>
            <w:r>
              <w:t xml:space="preserve"> ['Hällqvist J', 'Pinto RC', 'Heywo</w:t>
            </w:r>
            <w:r>
              <w:t>od WE', 'Cordey J', 'Foulkes AJM', 'Slattery CF', 'Leckey CA', 'Murphy EC', '</w:t>
            </w:r>
            <w:r>
              <w:rPr>
                <w:b/>
                <w:u w:val="single"/>
              </w:rPr>
              <w:t>Zetterberg H</w:t>
            </w:r>
            <w:r>
              <w:t xml:space="preserve">', 'Schott JM', 'Mills K', 'Paterson RW'], A Multiplexed Urinary Biomarker Panel Has Potential for Alzheimer's Disease Diagnosis Using Targeted Proteomics and Machine </w:t>
            </w:r>
            <w:r>
              <w:t>Learning, 6-Sep-2023, 6-Sep-2023, International Journal of Molecular Sciences, 24(18):13758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452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63">
              <w:r>
                <w:rPr>
                  <w:color w:val="0000FF" w:themeColor="hyperlink"/>
                  <w:u w:val="single"/>
                </w:rPr>
                <w:t>37643212</w:t>
              </w:r>
            </w:hyperlink>
            <w:r>
              <w:t xml:space="preserve"> ['Le Guen Y', 'Luo G', 'Ambati A', 'Damotte V', 'Jansen I', 'Yu E', 'Nicolas A', 'de Rojas I', 'Peixoto Leal T', 'Miyashita A', 'Bellenguez C', 'Lian MM', 'Parveen K', 'Morizono T', 'Park H', 'Grenier-Boley B', 'Naito T', 'Küçükali F', 'Talyansky SD', 'Yo</w:t>
            </w:r>
            <w:r>
              <w:t>geshwar SM', 'Sempere V', 'Satake W', 'Alvarez V', 'Arosio B', 'Belloy ME', 'Benussi L', 'Boland A', 'Borroni B', 'Bullido MJ', 'Caffarra P', 'Clarimon J', 'Daniele A', 'Darling D', 'Debette S', 'Deleuze JF', 'Dichgans M', 'Dufouil C', 'During E', 'Düzel E</w:t>
            </w:r>
            <w:r>
              <w:t>', 'Galimberti D', 'Garcia-Ribas G', 'García-Alberca JM', 'García-González P', 'Giedraitis V', 'Goldhardt O', 'Graff C', 'Grünblatt E', 'Hanon O', 'Hausner L', 'Heilmann-Heimbach S', 'Holstege H', 'Hort J', 'Jung YJ', 'Jürgen D', 'Kern S', 'Kuulasmaa T', '</w:t>
            </w:r>
            <w:r>
              <w:t>Lee KH', 'Lin L', 'Masullo C', 'Mecocci P', 'Mehrabian S', 'de Mendonça A', 'Boada M', 'Mir P', 'Moebus S', 'Moreno F', 'Nacmias B', 'Nicolas G', 'Niida S', 'Nordestgaard BG', 'Papenberg G', 'Papma J', 'Parnetti L', 'Pasquier F', 'Pastor P', 'Peters O', 'P</w:t>
            </w:r>
            <w:r>
              <w:t xml:space="preserve">ijnenburg YAL', 'Piñol-Ripoll G', 'Popp J', 'Porcel LM', 'Puerta R', 'Pérez-Tur J', 'Rainero I', 'Ramakers I', 'Real LM', 'Riedel-Heller S', 'Rodriguez-Rodriguez E', 'Ross OA', 'Royo LJ', 'Rujescu D', 'Scarmeas N', 'Scheltens P', 'Scherbaum N', 'Schneider </w:t>
            </w:r>
            <w:r>
              <w:t>A', 'Seripa D', 'Skoog I', 'Solfrizzi V', 'Spalletta G', 'Squassina A', 'van Swieten J', 'Sánchez-Valle R', 'Tan EK', 'Tegos T', 'Teunissen C', 'Thomassen JQ', 'Tremolizzo L', 'Vyhnalek M', 'Verhey F', 'Waern M', 'Wiltfang J', 'Zhang J', '</w:t>
            </w:r>
            <w:r>
              <w:rPr>
                <w:b/>
                <w:u w:val="single"/>
              </w:rPr>
              <w:t>Zetterberg H</w:t>
            </w:r>
            <w:r>
              <w:t>', 'B</w:t>
            </w:r>
            <w:r>
              <w:t>lennow K', 'He Z', 'Williams J', 'Amouyel P', 'Jessen F', 'Kehoe PG', 'Andreassen OA', 'Van Duin C', 'Tsolaki M', 'Sánchez-Juan P', 'Frikke-Schmidt R', 'Sleegers K', 'Toda T', 'Zettergren A', 'Ingelsson M', 'Okada Y', 'Rossi G', 'Hiltunen M', 'Gim J', 'Oza</w:t>
            </w:r>
            <w:r>
              <w:t xml:space="preserve">ki K', 'Sims R', 'Foo JN', 'van der Flier W', 'Ikeuchi T', </w:t>
            </w:r>
            <w:r>
              <w:lastRenderedPageBreak/>
              <w:t>'Ramirez A', 'Mata I', 'Ruiz A', 'Gan-Or Z', 'Lambert JC', 'Greicius MD', 'Mignot E'], Multiancestry analysis of the HLA locus in Alzheimer's and Parkinson's diseases uncovers a shared adaptive imm</w:t>
            </w:r>
            <w:r>
              <w:t>une response mediated by HLA-DRB1*04 subtypes, 5-Sep-2023, 29-Aug-2023, Proceedings of the National Academy of Sciences of the United States of America, 120(36):e2302720120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453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64">
              <w:r>
                <w:rPr>
                  <w:color w:val="0000FF" w:themeColor="hyperlink"/>
                  <w:u w:val="single"/>
                </w:rPr>
                <w:t>37666862</w:t>
              </w:r>
            </w:hyperlink>
            <w:r>
              <w:t xml:space="preserve"> ['Yuan J'</w:t>
            </w:r>
            <w:r>
              <w:t>, 'Pedrini S', 'Thota R', 'Doecke J', 'Chatterjee P', 'Sohrabi HR', 'Teunissen CE', 'Verberk IMW', 'Stoops E', 'Vanderstichele H', 'Meloni BP', 'Mitchell C', 'Rainey-Smith S', 'Goozee K', 'Tai ACP', 'Ashton N', '</w:t>
            </w:r>
            <w:r>
              <w:rPr>
                <w:b/>
                <w:u w:val="single"/>
              </w:rPr>
              <w:t>Zetterberg H</w:t>
            </w:r>
            <w:r>
              <w:t>', 'Blennow K', 'Gao J', 'Liu D'</w:t>
            </w:r>
            <w:r>
              <w:t>, 'Mastaglia F', 'Inderjeeth C', 'Zheng M', 'Martins RN'], Elevated plasma sclerostin is associated with high brain amyloid-β load in cognitively normal older adults, 4-Sep-2023, 4-Sep-2023, Npj Aging, 9(1):17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454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65">
              <w:r>
                <w:rPr>
                  <w:color w:val="0000FF" w:themeColor="hyperlink"/>
                  <w:u w:val="single"/>
                </w:rPr>
                <w:t>37775827</w:t>
              </w:r>
            </w:hyperlink>
            <w:r>
              <w:t xml:space="preserve"> ['Pesämaa I', 'Müller SA', 'Robinson S', 'Darcher A', 'Paquet D', '</w:t>
            </w:r>
            <w:r>
              <w:rPr>
                <w:b/>
                <w:u w:val="single"/>
              </w:rPr>
              <w:t>Zetterberg H</w:t>
            </w:r>
            <w:r>
              <w:t>', 'Lichtenthaler SF', 'Haass C'], A microglial activity state biomarker panel differentiates FTD-granulin and Alzheimer's disease patients from cont</w:t>
            </w:r>
            <w:r>
              <w:t>rols, 29-Sep-2023, 29-Sep-2023, Molecular Neurodegeneration, 18(1):70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455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66">
              <w:r>
                <w:rPr>
                  <w:color w:val="0000FF" w:themeColor="hyperlink"/>
                  <w:u w:val="single"/>
                </w:rPr>
                <w:t>37768470</w:t>
              </w:r>
            </w:hyperlink>
            <w:r>
              <w:t xml:space="preserve"> ['Sievert T', 'Didriksson I', 'Spångfors M', 'Lilja G', 'Blennow K', '</w:t>
            </w:r>
            <w:r>
              <w:rPr>
                <w:b/>
                <w:u w:val="single"/>
              </w:rPr>
              <w:t>Zetterberg H</w:t>
            </w:r>
            <w:r>
              <w:t>', 'Frigyesi A', 'Friberg H'],</w:t>
            </w:r>
            <w:r>
              <w:t xml:space="preserve"> Neurofilament light chain on intensive care admission is an independent predictor of mortality in COVID-19: a prospective multicenter study, 28-Sep-2023, 28-Sep-2023, Intensive Care Medicine Experimental, 11(1):66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456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67">
              <w:r>
                <w:rPr>
                  <w:color w:val="0000FF" w:themeColor="hyperlink"/>
                  <w:u w:val="single"/>
                </w:rPr>
                <w:t>37500561</w:t>
              </w:r>
            </w:hyperlink>
            <w:r>
              <w:t xml:space="preserve"> ['Assogna M', 'Premi E', 'Gazzina S', 'Benussi A', 'Ashton NJ', '</w:t>
            </w:r>
            <w:r>
              <w:rPr>
                <w:b/>
                <w:u w:val="single"/>
              </w:rPr>
              <w:t>Zetterberg H</w:t>
            </w:r>
            <w:r>
              <w:t>', 'Blennow K', 'Gasparotti R', 'Padovani A', 'Tadayon E', 'Romanella S', 'Sprugnoli G', 'Pascual-Leone A', 'Di Lorenzo F', 'Koch G', 'Borroni B',</w:t>
            </w:r>
            <w:r>
              <w:t xml:space="preserve"> 'Santarnecchi E'], Association of Choroid Plexus Volume With Serum Biomarkers, Clinical Features, and Disease Severity in Patients With Frontotemporal Lobar Degeneration Spectrum, 19-Sep-2023, 27-Jul-2023, Neurology, 101(12):e1218-e1230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457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68">
              <w:r>
                <w:rPr>
                  <w:color w:val="0000FF" w:themeColor="hyperlink"/>
                  <w:u w:val="single"/>
                </w:rPr>
                <w:t>37573634</w:t>
              </w:r>
            </w:hyperlink>
            <w:r>
              <w:t xml:space="preserve"> ['Brune-Ingebretsen S', 'Høgestøl EA', 'de Rosbo NK', 'Berg-Hansen P', 'Brunborg C', 'Blennow K', '</w:t>
            </w:r>
            <w:r>
              <w:rPr>
                <w:b/>
                <w:u w:val="single"/>
              </w:rPr>
              <w:t>Zetterberg H</w:t>
            </w:r>
            <w:r>
              <w:t>', 'Paul F', 'Uccelli A', 'Villoslada P', 'Harbo HF', 'Berge T'], Immune cell subpopulati</w:t>
            </w:r>
            <w:r>
              <w:t>ons and serum neurofilament light chain are associated with increased risk of disease worsening in multiple sclerosis, 15-Sep-2023, 7-Aug-2023, Journal of Neuroimmunology, 382:578175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458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69">
              <w:r>
                <w:rPr>
                  <w:color w:val="0000FF" w:themeColor="hyperlink"/>
                  <w:u w:val="single"/>
                </w:rPr>
                <w:t>37708272</w:t>
              </w:r>
            </w:hyperlink>
            <w:r>
              <w:t xml:space="preserve"> ['Balusu S', 'Horré K', 'Thrupp N', 'Craessaerts K', 'Snellinx A', 'Serneels L', "T'Syen D", 'Chrysidou I', 'Arranz AM', 'Sierksma A', 'Simrén J', 'Karikari TK', '</w:t>
            </w:r>
            <w:r>
              <w:rPr>
                <w:b/>
                <w:u w:val="single"/>
              </w:rPr>
              <w:t>Zetterberg H</w:t>
            </w:r>
            <w:r>
              <w:t xml:space="preserve">', 'Chen WT', 'Thal DR', 'Salta E', 'Fiers M', 'De Strooper B'], MEG3 activates </w:t>
            </w:r>
            <w:r>
              <w:t>necroptosis in human neuron xenografts modeling Alzheimer's disease, 15-Sep-2023, 14-Sep-2023, Science (New York, N.y.), 381(6663):1176-1182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459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70">
              <w:r>
                <w:rPr>
                  <w:color w:val="0000FF" w:themeColor="hyperlink"/>
                  <w:u w:val="single"/>
                </w:rPr>
                <w:t>37645436</w:t>
              </w:r>
            </w:hyperlink>
            <w:r>
              <w:t xml:space="preserve"> ['Kagiava A', 'Karaiskos C', 'Lapathitis </w:t>
            </w:r>
            <w:r>
              <w:t>G', 'Heslegrave A', 'Sargiannidou I', '</w:t>
            </w:r>
            <w:r>
              <w:rPr>
                <w:b/>
                <w:u w:val="single"/>
              </w:rPr>
              <w:t>Zetterberg H</w:t>
            </w:r>
            <w:r>
              <w:t>', 'Bosch A', 'Kleopa KA'], Gene replacement therapy in two Golgi-retained CMT1X mutants before and after the onset of demyelinating neuropathy, 14-Sep-2023, 2-Aug-2023, Molecular Therapy. Methods &amp; Clinic</w:t>
            </w:r>
            <w:r>
              <w:t>al Development, 30:377-393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460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71">
              <w:r>
                <w:rPr>
                  <w:color w:val="0000FF" w:themeColor="hyperlink"/>
                  <w:u w:val="single"/>
                </w:rPr>
                <w:t>37697307</w:t>
              </w:r>
            </w:hyperlink>
            <w:r>
              <w:t xml:space="preserve"> ['Chiotis K', 'Johansson C', 'Rodriguez-Vieitez E', 'Ashton NJ', 'Blennow K', '</w:t>
            </w:r>
            <w:r>
              <w:rPr>
                <w:b/>
                <w:u w:val="single"/>
              </w:rPr>
              <w:t>Zetterberg H</w:t>
            </w:r>
            <w:r>
              <w:t>', 'Graff C', 'Nordberg A'], Tracking reactive astrogliosis in a</w:t>
            </w:r>
            <w:r>
              <w:t>utosomal dominant and sporadic Alzheimer's disease with multi-modal PET and plasma GFAP, 12-Sep-2023, 12-Sep-2023, Molecular Neurodegeneration, 18(1):60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461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72">
              <w:r>
                <w:rPr>
                  <w:color w:val="0000FF" w:themeColor="hyperlink"/>
                  <w:u w:val="single"/>
                </w:rPr>
                <w:t>35604714</w:t>
              </w:r>
            </w:hyperlink>
            <w:r>
              <w:t xml:space="preserve"> ['Bruno D', 'Jauregi Zinkunegi A', 'Pomara N', '</w:t>
            </w:r>
            <w:r>
              <w:rPr>
                <w:b/>
                <w:u w:val="single"/>
              </w:rPr>
              <w:t>Zetterberg H</w:t>
            </w:r>
            <w:r>
              <w:t>', 'Blennow K', 'Koscik RL', 'Carlsson C', 'Bendlin B', 'Okonkwo O', 'Hermann BP', 'Johnson SC', 'Mueller KD'], Cross-sectional associations of CSF tau levels with Rey's AVLT: A recency ratio stu</w:t>
            </w:r>
            <w:r>
              <w:t>dy, Sep-2023, 23-May-2022, Neuropsychology, 37(6):628-635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462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73">
              <w:r>
                <w:rPr>
                  <w:color w:val="0000FF" w:themeColor="hyperlink"/>
                  <w:u w:val="single"/>
                </w:rPr>
                <w:t>36919582</w:t>
              </w:r>
            </w:hyperlink>
            <w:r>
              <w:t xml:space="preserve"> ['Bellaver B', 'Puig-Pijoan A', 'Ferrari-Souza JP', 'Leffa DT', 'Lussier FZ', 'Ferreira PCL', 'Tissot C', 'Povala G', 'Therr</w:t>
            </w:r>
            <w:r>
              <w:t>iault J', 'Benedet AL', 'Ashton NJ', 'Servaes S', 'Chamoun M', 'Stevenson J', 'Rahmouni N', 'Vermeiren M', 'Macedo AC', 'Fernández-Lebrero A', 'García-Escobar G', 'Navalpotro-Gómez I', 'Lopez O', 'Tudorascu DL', 'Cohen A', 'Villemagne VL', 'Klunk WE', 'Gau</w:t>
            </w:r>
            <w:r>
              <w:t>thier S', 'Zimmer ER', 'Karikari TK', 'Blennow K', '</w:t>
            </w:r>
            <w:r>
              <w:rPr>
                <w:b/>
                <w:u w:val="single"/>
              </w:rPr>
              <w:t>Zetterberg H</w:t>
            </w:r>
            <w:r>
              <w:t>', 'Suárez-Calvet M', 'Rosa-Neto P', 'Pascoal TA'], Blood-brain barrier integrity impacts the use of plasma amyloid-β as a proxy of brain amyloid-β pathology, Sep-2023, 15-Mar-2023, Alzheimers</w:t>
            </w:r>
            <w:r>
              <w:t xml:space="preserve"> &amp; Dementia : the Journal of the Alzheimers Association, 19(9):3815-3825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463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74">
              <w:r>
                <w:rPr>
                  <w:color w:val="0000FF" w:themeColor="hyperlink"/>
                  <w:u w:val="single"/>
                </w:rPr>
                <w:t>37279390</w:t>
              </w:r>
            </w:hyperlink>
            <w:r>
              <w:t xml:space="preserve"> ['Vila-Castelar C', 'Chen Y', 'Langella S', 'Lopera F', '</w:t>
            </w:r>
            <w:r>
              <w:rPr>
                <w:b/>
                <w:u w:val="single"/>
              </w:rPr>
              <w:t>Zetterberg H</w:t>
            </w:r>
            <w:r>
              <w:t>', 'Hansson O', 'Dage JL', 'Janelidzde S</w:t>
            </w:r>
            <w:r>
              <w:t>', 'Su Y', 'Chen K', 'Pluim McDowell C', 'Martinez JE', 'Ramirez-Gomez L', 'Garcia G', 'Aguillon D', 'Baena A', 'Giraldo-Chica M', 'Protas HD', 'Ghisays V', 'Rios-Romenets S', 'Tariot PN', 'Blennow K', 'Reiman EM', 'Quiroz YT'], Sex differences in blood bi</w:t>
            </w:r>
            <w:r>
              <w:t>omarkers and cognitive performance in individuals with autosomal dominant Alzheimer's disease, Sep-2023, 6-Jun-2023, Alzheimers &amp; Dementia : the Journal of the Alzheimers Association, 19(9):4127-4138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464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75">
              <w:r>
                <w:rPr>
                  <w:color w:val="0000FF" w:themeColor="hyperlink"/>
                  <w:u w:val="single"/>
                </w:rPr>
                <w:t>37600860</w:t>
              </w:r>
            </w:hyperlink>
            <w:r>
              <w:t xml:space="preserve"> ['Giangrande C', 'Delatour V', 'Andreasson U', 'Blennow K', 'Gobom J', '</w:t>
            </w:r>
            <w:r>
              <w:rPr>
                <w:b/>
                <w:u w:val="single"/>
              </w:rPr>
              <w:t>Zetterberg H</w:t>
            </w:r>
            <w:r>
              <w:t>'], Harmonization and standardization of biofluid-based biomarker measurements for AT(N) classification in Alzheimer's disease, Sep-2023, 16-Aug-2023, Alz</w:t>
            </w:r>
            <w:r>
              <w:t>heimers &amp; Dementia (Amsterdam, Netherlands), 15(3):e12465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465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76">
              <w:r>
                <w:rPr>
                  <w:color w:val="0000FF" w:themeColor="hyperlink"/>
                  <w:u w:val="single"/>
                </w:rPr>
                <w:t>37659430</w:t>
              </w:r>
            </w:hyperlink>
            <w:r>
              <w:t xml:space="preserve"> ['Tristão-Pereira C', 'Fuster V', 'Oliva B', 'Moreno-Arciniegas A', 'Garcia-Lunar I', 'Perez-Herreras C', 'Schöll M', 'Suáre</w:t>
            </w:r>
            <w:r>
              <w:t>z-Calvet M', 'Moro MA', 'Garcia-Alvarez A', 'Fernandez-Ortiz A', 'Sanchez-Gonzalez J', '</w:t>
            </w:r>
            <w:r>
              <w:rPr>
                <w:b/>
                <w:u w:val="single"/>
              </w:rPr>
              <w:t>Zetterberg H</w:t>
            </w:r>
            <w:r>
              <w:t xml:space="preserve">', 'Blennow K', 'Ibanez B', 'Gispert JD', 'Cortes-Canteli M'], Longitudinal interplay between subclinical atherosclerosis, cardiovascular </w:t>
            </w:r>
            <w:r>
              <w:lastRenderedPageBreak/>
              <w:t xml:space="preserve">risk factors, and </w:t>
            </w:r>
            <w:r>
              <w:t>cerebral glucose metabolism in midlife: results from the PESA prospective cohort study, Sep-2023, The Lancet. Healthy Longevity, 4(9):e487-e498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466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77">
              <w:r>
                <w:rPr>
                  <w:color w:val="0000FF" w:themeColor="hyperlink"/>
                  <w:u w:val="single"/>
                </w:rPr>
                <w:t>37650882</w:t>
              </w:r>
            </w:hyperlink>
            <w:r>
              <w:t xml:space="preserve"> ['Veréb D', 'Mijalkov M', 'Canal-Garcia A', 'Chang YW', 'Gomez-Ruiz E', 'Gerboles BZ', 'Kivipelto M', 'Svenningsson P', '</w:t>
            </w:r>
            <w:r>
              <w:rPr>
                <w:b/>
                <w:u w:val="single"/>
              </w:rPr>
              <w:t>Zetterberg H</w:t>
            </w:r>
            <w:r>
              <w:t>', 'Volpe G', 'Betts M', 'Jacobs HIL', 'Pereira JB'], Age-related differences in the functional topography of the locus co</w:t>
            </w:r>
            <w:r>
              <w:t>eruleus and their implications for cognitive and affective functions, 31-Aug-2023, 31-Aug-2023, Elife, 12:RP87188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467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78">
              <w:r>
                <w:rPr>
                  <w:color w:val="0000FF" w:themeColor="hyperlink"/>
                  <w:u w:val="single"/>
                </w:rPr>
                <w:t>37685973</w:t>
              </w:r>
            </w:hyperlink>
            <w:r>
              <w:t xml:space="preserve"> ['Kulczyńska-Przybik A', 'Dulewicz M', 'Doroszkiewicz J', 'Borawska </w:t>
            </w:r>
            <w:r>
              <w:t>R', 'Słowik A', '</w:t>
            </w:r>
            <w:r>
              <w:rPr>
                <w:b/>
                <w:u w:val="single"/>
              </w:rPr>
              <w:t>Zetterberg H</w:t>
            </w:r>
            <w:r>
              <w:t xml:space="preserve">', 'Hanrieder J', 'Blennow K', 'Mroczko B'], The Relationships between Cerebrospinal Fluid Glial (CXCL12, CX3CL, YKL-40) and Synaptic Biomarkers (Ng, NPTXR) in Early Alzheimer's Disease, 24-Aug-2023, 24-Aug-2023, International </w:t>
            </w:r>
            <w:r>
              <w:t>Journal of Molecular Sciences, 24(17):13166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468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79">
              <w:r>
                <w:rPr>
                  <w:color w:val="0000FF" w:themeColor="hyperlink"/>
                  <w:u w:val="single"/>
                </w:rPr>
                <w:t>37595041</w:t>
              </w:r>
            </w:hyperlink>
            <w:r>
              <w:t xml:space="preserve"> ['Fruhwürth S', 'Reinert LS', 'Öberg C', 'Sakr M', 'Henricsson M', '</w:t>
            </w:r>
            <w:r>
              <w:rPr>
                <w:b/>
                <w:u w:val="single"/>
              </w:rPr>
              <w:t>Zetterberg H</w:t>
            </w:r>
            <w:r>
              <w:t>', 'Paludan SR'], TREM2 is down-regulated by HSV1 in micro</w:t>
            </w:r>
            <w:r>
              <w:t>glia and involved in antiviral defense in the brain, 18-Aug-2023, 18-Aug-2023, Science Advances, 9(33):eadf5808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469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80">
              <w:r>
                <w:rPr>
                  <w:color w:val="0000FF" w:themeColor="hyperlink"/>
                  <w:u w:val="single"/>
                </w:rPr>
                <w:t>37582732</w:t>
              </w:r>
            </w:hyperlink>
            <w:r>
              <w:t xml:space="preserve"> ['Hossain I', 'Mohammadian M', 'Maanpää HR', 'Takala RSK', 'Tenovuo O'</w:t>
            </w:r>
            <w:r>
              <w:t>, 'van Gils M', 'Hutchinson P', 'Menon DK', 'Newcombe VF', 'Tallus J', 'Hirvonen J', 'Roine T', 'Kurki T', 'Blennow K', '</w:t>
            </w:r>
            <w:r>
              <w:rPr>
                <w:b/>
                <w:u w:val="single"/>
              </w:rPr>
              <w:t>Zetterberg H</w:t>
            </w:r>
            <w:r>
              <w:t>', 'Posti JP'], Plasma neurofilament light admission levels and development of axonal pathology in mild traumatic brain inj</w:t>
            </w:r>
            <w:r>
              <w:t>ury, 15-Aug-2023, 15-Aug-2023, Bmc Neurology, 23(1):304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470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81">
              <w:r>
                <w:rPr>
                  <w:color w:val="0000FF" w:themeColor="hyperlink"/>
                  <w:u w:val="single"/>
                </w:rPr>
                <w:t>37573366</w:t>
              </w:r>
            </w:hyperlink>
            <w:r>
              <w:t xml:space="preserve"> ['Bark L', 'Larsson IM', 'Wallin E', 'Simrén J', '</w:t>
            </w:r>
            <w:r>
              <w:rPr>
                <w:b/>
                <w:u w:val="single"/>
              </w:rPr>
              <w:t>Zetterberg H</w:t>
            </w:r>
            <w:r>
              <w:t xml:space="preserve">', 'Lipcsey M', 'Frithiof R', 'Rostami E', 'Hultström M'], </w:t>
            </w:r>
            <w:r>
              <w:t>Central nervous system biomarkers GFAp and NfL associate with post-acute cognitive impairment and fatigue following critical COVID-19, 12-Aug-2023, 12-Aug-2023, Scientific Reports, 13(1):13144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471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82">
              <w:r>
                <w:rPr>
                  <w:color w:val="0000FF" w:themeColor="hyperlink"/>
                  <w:u w:val="single"/>
                </w:rPr>
                <w:t>37563165</w:t>
              </w:r>
            </w:hyperlink>
            <w:r>
              <w:t xml:space="preserve"> ['Grossman M', 'Seeley WW', 'Boxer AL', 'Hillis AE', 'Knopman DS', 'Ljubenov PA', 'Miller B', 'Piguet O', 'Rademakers R', 'Whitwell JL', '</w:t>
            </w:r>
            <w:r>
              <w:rPr>
                <w:b/>
                <w:u w:val="single"/>
              </w:rPr>
              <w:t>Zetterberg H</w:t>
            </w:r>
            <w:r>
              <w:t>', 'van Swieten JC'], Frontotemporal lobar degeneration, 10-Aug-2023, 10-Aug-2023, Nature Revie</w:t>
            </w:r>
            <w:r>
              <w:t>ws. Disease Primers, 9(1):40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472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83">
              <w:r>
                <w:rPr>
                  <w:color w:val="0000FF" w:themeColor="hyperlink"/>
                  <w:u w:val="single"/>
                </w:rPr>
                <w:t>36975168</w:t>
              </w:r>
            </w:hyperlink>
            <w:r>
              <w:t xml:space="preserve"> ['Street D', 'Jabbari E', 'Costantini A', 'Jones PS', 'Holland N', 'Rittman T', 'Jensen MT', 'Chelban V', 'Goh YY', 'Guo T', 'Heslegrave AJ', 'Roncaroli </w:t>
            </w:r>
            <w:r>
              <w:t>F', 'Klein JC', 'Ansorge O', 'Allinson KSJ', 'Jaunmuktane Z', 'Revesz T', 'Warner TT', 'Lees AJ', '</w:t>
            </w:r>
            <w:r>
              <w:rPr>
                <w:b/>
                <w:u w:val="single"/>
              </w:rPr>
              <w:t>Zetterberg H</w:t>
            </w:r>
            <w:r>
              <w:t>', 'Russell LL', 'Bocchetta M', 'Rohrer JD', 'Burn DJ', 'Pavese N', 'Gerhard A', 'Kobylecki C', 'Leigh PN', 'Church A', 'Hu MTM', 'Houlden H', 'M</w:t>
            </w:r>
            <w:r>
              <w:t>orris H', 'Rowe JB'], Progression of atypical parkinsonian syndromes: PROSPECT-M-UK study implications for clinical trials, 1-Aug-2023, Brain : A Journal of Neurology, 146(8):3232-3242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473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84">
              <w:r>
                <w:rPr>
                  <w:color w:val="0000FF" w:themeColor="hyperlink"/>
                  <w:u w:val="single"/>
                </w:rPr>
                <w:t>367900</w:t>
              </w:r>
              <w:r>
                <w:rPr>
                  <w:color w:val="0000FF" w:themeColor="hyperlink"/>
                  <w:u w:val="single"/>
                </w:rPr>
                <w:t>09</w:t>
              </w:r>
            </w:hyperlink>
            <w:r>
              <w:t xml:space="preserve"> ['Shi L', 'Xu J', 'Green R', 'Wretlind A', 'Homann J', 'Buckley NJ', 'Tijms BM', 'Vos SJB', 'Lill CM', 'Kate MT', 'Engelborghs S', 'Sleegers K', 'Frisoni GB', 'Wallin A', 'Lleó A', 'Popp J', 'Martinez-Lage P', 'Streffer J', 'Barkhof F', '</w:t>
            </w:r>
            <w:r>
              <w:rPr>
                <w:b/>
                <w:u w:val="single"/>
              </w:rPr>
              <w:t>Zetterberg H</w:t>
            </w:r>
            <w:r>
              <w:t xml:space="preserve">', </w:t>
            </w:r>
            <w:r>
              <w:t>'Visser PJ', 'Lovestone S', 'Bertram L', 'Nevado-Holgado AJ', 'Proitsi P', 'Legido-Quigley C'], Multiomics profiling of human plasma and cerebrospinal fluid reveals ATN-derived networks and highlights causal links in Alzheimer's disease, Aug-2023, 15-Feb-2</w:t>
            </w:r>
            <w:r>
              <w:t>023, Alzheimers &amp; Dementia : the Journal of the Alzheimers Association, 19(8):3350-3364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474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85">
              <w:r>
                <w:rPr>
                  <w:color w:val="0000FF" w:themeColor="hyperlink"/>
                  <w:u w:val="single"/>
                </w:rPr>
                <w:t>36795776</w:t>
              </w:r>
            </w:hyperlink>
            <w:r>
              <w:t xml:space="preserve"> ['Deming Y', 'Vasiljevic E', 'Morrow A', 'Miao J', 'Van Hulle C', 'Jonaitis E', 'Ma Y', 'Whitenack V', 'Kollmorgen G', 'Wild N', 'Suridjan I', 'Shaw LM', 'Asthana S', 'Carlsson CM', 'Johnson SC', '</w:t>
            </w:r>
            <w:r>
              <w:rPr>
                <w:b/>
                <w:u w:val="single"/>
              </w:rPr>
              <w:t>Zetterberg H</w:t>
            </w:r>
            <w:r>
              <w:t>', 'Blennow K', 'Bendlin BB', 'Lu Q', 'Engelma</w:t>
            </w:r>
            <w:r>
              <w:t>n CD'], Neuropathology-based APOE genetic risk score better quantifies Alzheimer's risk, Aug-2023, 16-Feb-2023, Alzheimers &amp; Dementia : the Journal of the Alzheimers Association, 19(8):3406-3416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475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86">
              <w:r>
                <w:rPr>
                  <w:color w:val="0000FF" w:themeColor="hyperlink"/>
                  <w:u w:val="single"/>
                </w:rPr>
                <w:t>36825551</w:t>
              </w:r>
            </w:hyperlink>
            <w:r>
              <w:t xml:space="preserve"> ['Wolzak K', 'Vermunt L', 'Campo MD', 'Jorge-Oliva M', 'van Ziel AM', 'Li KW', 'Smit AB', 'Chen-Ploktkin A', 'Irwin DJ', 'Lemstra AW', 'Pijnenburg Y', 'van der Flier W', '</w:t>
            </w:r>
            <w:r>
              <w:rPr>
                <w:b/>
                <w:u w:val="single"/>
              </w:rPr>
              <w:t>Zetterberg H</w:t>
            </w:r>
            <w:r>
              <w:t>', 'Gobom J', 'Blennow K', 'Visser PJ', 'Teunissen CE', 'Tij</w:t>
            </w:r>
            <w:r>
              <w:t>ms BM', 'Scheper W'], Protein disulfide isomerases as CSF biomarkers for the neuronal response to tau pathology, Aug-2023, 24-Feb-2023, Alzheimers &amp; Dementia : the Journal of the Alzheimers Association, 19(8):3563-3574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476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87">
              <w:r>
                <w:rPr>
                  <w:color w:val="0000FF" w:themeColor="hyperlink"/>
                  <w:u w:val="single"/>
                </w:rPr>
                <w:t>36927167</w:t>
              </w:r>
            </w:hyperlink>
            <w:r>
              <w:t xml:space="preserve"> ["Dams-O'Connor K", 'Awwad HO', 'Hoffman S', 'Pugh MJ', 'Johnson VE', 'Keene CD', 'McGavern L', 'Mukherjee P', 'Opanashuk L', 'Umoh N', 'Sopko G', '</w:t>
            </w:r>
            <w:r>
              <w:rPr>
                <w:b/>
                <w:u w:val="single"/>
              </w:rPr>
              <w:t>Zetterberg H</w:t>
            </w:r>
            <w:r>
              <w:t>'], Alzheimer's Disease-Related Dementias Summit 2022: Nati</w:t>
            </w:r>
            <w:r>
              <w:t>onal Research Priorities for the Investigation of Post-Traumatic Brain Injury Alzheimer's Disease and Related Dementias, Aug-2023, 25-Apr-2023, Journal of Neurotrauma, 40(15-16):1512-1523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477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88">
              <w:r>
                <w:rPr>
                  <w:color w:val="0000FF" w:themeColor="hyperlink"/>
                  <w:u w:val="single"/>
                </w:rPr>
                <w:t>371</w:t>
              </w:r>
              <w:r>
                <w:rPr>
                  <w:color w:val="0000FF" w:themeColor="hyperlink"/>
                  <w:u w:val="single"/>
                </w:rPr>
                <w:t>65526</w:t>
              </w:r>
            </w:hyperlink>
            <w:r>
              <w:t xml:space="preserve"> ['Setlere S', 'Grosmane A', 'Kurjane N', 'Gailite L', 'Rots D', 'Blennow K', '</w:t>
            </w:r>
            <w:r>
              <w:rPr>
                <w:b/>
                <w:u w:val="single"/>
              </w:rPr>
              <w:t>Zetterberg H</w:t>
            </w:r>
            <w:r>
              <w:t>', 'Kenina V'], Plasma neurofilament light chain level is not a biomarker of Charcot-Marie-Tooth disease progression: Results of 3-year follow-up study, Aug-202</w:t>
            </w:r>
            <w:r>
              <w:t>3, 5-Jun-2023, European Journal of Neurology, 30(8):2453-2460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478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89">
              <w:r>
                <w:rPr>
                  <w:color w:val="0000FF" w:themeColor="hyperlink"/>
                  <w:u w:val="single"/>
                </w:rPr>
                <w:t>37317870</w:t>
              </w:r>
            </w:hyperlink>
            <w:r>
              <w:t xml:space="preserve"> ['Jiang X', 'Shen C', 'Teunissen CE', 'Wessels M', '</w:t>
            </w:r>
            <w:r>
              <w:rPr>
                <w:b/>
                <w:u w:val="single"/>
              </w:rPr>
              <w:t>Zetterberg H</w:t>
            </w:r>
            <w:r>
              <w:t>', 'Giovannoni G', 'Singh CM', 'Caba B', 'Elliott C', 'F</w:t>
            </w:r>
            <w:r>
              <w:t>isher E', 'de Moor C', 'Belachew S', 'Gafson AR'], Glial fibrillary acidic protein and multiple sclerosis progression independent of acute inflammation, Aug-2023, 15-Jun-2023, Multiple Sclerosis (Houndmills, Basingstoke, England), 29(9):1070-1079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479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90">
              <w:r>
                <w:rPr>
                  <w:color w:val="0000FF" w:themeColor="hyperlink"/>
                  <w:u w:val="single"/>
                </w:rPr>
                <w:t>37459878</w:t>
              </w:r>
            </w:hyperlink>
            <w:r>
              <w:t xml:space="preserve"> ['Krogseth M', 'Davis D', 'Jackson TA', '</w:t>
            </w:r>
            <w:r>
              <w:rPr>
                <w:b/>
                <w:u w:val="single"/>
              </w:rPr>
              <w:t>Zetterberg H</w:t>
            </w:r>
            <w:r>
              <w:t xml:space="preserve">', 'Watne LO', 'Lindberg M', 'Chitalu P', 'Tsui A', 'Selbæk </w:t>
            </w:r>
            <w:r>
              <w:lastRenderedPageBreak/>
              <w:t>G', 'Wyller TB'], Delirium, neurofilament light chain, and progressive cogniti</w:t>
            </w:r>
            <w:r>
              <w:t>ve impairment: analysis of a prospective Norwegian population-based cohort, Aug-2023, 14-Jul-2023, The Lancet. Healthy Longevity, 4(8):e399-e408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480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91">
              <w:r>
                <w:rPr>
                  <w:color w:val="0000FF" w:themeColor="hyperlink"/>
                  <w:u w:val="single"/>
                </w:rPr>
                <w:t>36878697</w:t>
              </w:r>
            </w:hyperlink>
            <w:r>
              <w:t xml:space="preserve"> ['Ferreira PCL', 'Ferrari-Souza JP', 'Tissot C', 'Bellaver B', 'Leffa DT', 'Lussier F', 'Povala G', 'Therriault J', 'Benedet AL', 'Ashton NJ', 'Cohen AD', 'Lopez OL', 'Tudorascu DL', 'Klunk WE', 'Soucy JP', 'Gauthier S', 'Villemagne V', '</w:t>
            </w:r>
            <w:r>
              <w:rPr>
                <w:b/>
                <w:u w:val="single"/>
              </w:rPr>
              <w:t>Zetterberg H</w:t>
            </w:r>
            <w:r>
              <w:t>', 'B</w:t>
            </w:r>
            <w:r>
              <w:t>lennow K', 'Rosa-Neto P', 'Zimmer ER', 'Karikari TK', 'Pascoal TA'], Potential Utility of Plasma P-Tau and Neurofilament Light Chain as Surrogate Biomarkers for Preventive Clinical Trials, 4-Jul-2023, 6-Mar-2023, Neurology, 101(1):38-45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481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92">
              <w:r>
                <w:rPr>
                  <w:color w:val="0000FF" w:themeColor="hyperlink"/>
                  <w:u w:val="single"/>
                </w:rPr>
                <w:t>37137722</w:t>
              </w:r>
            </w:hyperlink>
            <w:r>
              <w:t xml:space="preserve"> ['Cicognola C', 'Mattsson-Carlgren N', 'van Westen D', '</w:t>
            </w:r>
            <w:r>
              <w:rPr>
                <w:b/>
                <w:u w:val="single"/>
              </w:rPr>
              <w:t>Zetterberg H</w:t>
            </w:r>
            <w:r>
              <w:t xml:space="preserve">', 'Blennow K', 'Palmqvist S', 'Ahmadi K', 'Strandberg O', 'Stomrud E', 'Janelidze S', 'Hansson O'], Associations of CSF PDGFRβ With </w:t>
            </w:r>
            <w:r>
              <w:t>Aging, Blood-Brain Barrier Damage, Neuroinflammation, and Alzheimer Disease Pathologic Changes, 4-Jul-2023, 3-May-2023, Neurology, 101(1):e30-e39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482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93">
              <w:r>
                <w:rPr>
                  <w:color w:val="0000FF" w:themeColor="hyperlink"/>
                  <w:u w:val="single"/>
                </w:rPr>
                <w:t>37307028</w:t>
              </w:r>
            </w:hyperlink>
            <w:r>
              <w:t xml:space="preserve"> ['Lu H', 'Wang B', 'Liu Y', 'Wang D', 'Fields L', 'Zhang H', 'Li M', 'Shi X', '</w:t>
            </w:r>
            <w:r>
              <w:rPr>
                <w:b/>
                <w:u w:val="single"/>
              </w:rPr>
              <w:t>Zetterberg H</w:t>
            </w:r>
            <w:r>
              <w:t>', 'Li L'], DiLeu Isobaric Labeling Coupled with Limited Proteolysis Mass Spectrometry for High-Throughput Profiling of Protein Structural Changes in Alzheimer's Di</w:t>
            </w:r>
            <w:r>
              <w:t>sease, 4-Jul-2023, 12-Jun-2023, Analytical Chemistry, 95(26):9746-9753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483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94">
              <w:r>
                <w:rPr>
                  <w:color w:val="0000FF" w:themeColor="hyperlink"/>
                  <w:u w:val="single"/>
                </w:rPr>
                <w:t>37523162</w:t>
              </w:r>
            </w:hyperlink>
            <w:r>
              <w:t xml:space="preserve"> ['Erickson P', 'Simrén J', 'Brum WS', 'Ennis GE', 'Kollmorgen G', 'Suridjan I', 'Langhough R', 'Jonaitis EM', '</w:t>
            </w:r>
            <w:r>
              <w:t>Van Hulle CA', 'Betthauser TJ', 'Carlsson CM', 'Asthana S', 'Ashton NJ', 'Johnson SC', 'Shaw LM', 'Blennow K', 'Andreasson U', 'Bendlin BB', '</w:t>
            </w:r>
            <w:r>
              <w:rPr>
                <w:b/>
                <w:u w:val="single"/>
              </w:rPr>
              <w:t>Zetterberg H</w:t>
            </w:r>
            <w:r>
              <w:t>'], Prevalence and Clinical Implications of a β-Amyloid-Negative, Tau-Positive Cerebrospinal Fluid Bio</w:t>
            </w:r>
            <w:r>
              <w:t>marker Profile in Alzheimer Disease, 31-Jul-2023, 31-Jul-2023, Jama Neurology, 80(9):969-79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484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95">
              <w:r>
                <w:rPr>
                  <w:color w:val="0000FF" w:themeColor="hyperlink"/>
                  <w:u w:val="single"/>
                </w:rPr>
                <w:t>37399012</w:t>
              </w:r>
            </w:hyperlink>
            <w:r>
              <w:t xml:space="preserve"> ['Gonzalez-Ortiz F', 'Dulewicz M', 'Ashton NJ', 'Kac PR', '</w:t>
            </w:r>
            <w:r>
              <w:rPr>
                <w:b/>
                <w:u w:val="single"/>
              </w:rPr>
              <w:t>Zetterberg H</w:t>
            </w:r>
            <w:r>
              <w:t>', 'Andersson E', '</w:t>
            </w:r>
            <w:r>
              <w:t>Yakoub Y', 'Hanrieder J', 'Turton M', 'Harrison P', 'Nellgård B', 'Karikari TK', 'Blennow K'], Association of Serum Brain-Derived Tau With Clinical Outcome and Longitudinal Change in Patients With Severe Traumatic Brain Injury, 3-Jul-2023, 3-Jul-2023, Jama</w:t>
            </w:r>
            <w:r>
              <w:t xml:space="preserve"> Network Open, 6(7):e2321554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485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96">
              <w:r>
                <w:rPr>
                  <w:color w:val="0000FF" w:themeColor="hyperlink"/>
                  <w:u w:val="single"/>
                </w:rPr>
                <w:t>37491358</w:t>
              </w:r>
            </w:hyperlink>
            <w:r>
              <w:t xml:space="preserve"> ['Bucci M', 'Bluma M', 'Savitcheva I', 'Ashton NJ', 'Chiotis K', 'Matton A', 'Kivipelto M', 'Di Molfetta G', 'Blennow K', '</w:t>
            </w:r>
            <w:r>
              <w:rPr>
                <w:b/>
                <w:u w:val="single"/>
              </w:rPr>
              <w:t>Zetterberg H</w:t>
            </w:r>
            <w:r>
              <w:t xml:space="preserve">', 'Nordberg A'], </w:t>
            </w:r>
            <w:r>
              <w:t>Profiling of plasma biomarkers in the context of memory assessment in a tertiary memory clinic, 25-Jul-2023, 25-Jul-2023, Translational Psychiatry, 13(1):268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486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97">
              <w:r>
                <w:rPr>
                  <w:color w:val="0000FF" w:themeColor="hyperlink"/>
                  <w:u w:val="single"/>
                </w:rPr>
                <w:t>37480051</w:t>
              </w:r>
            </w:hyperlink>
            <w:r>
              <w:t xml:space="preserve"> ['Veteleanu A', 'Stevens</w:t>
            </w:r>
            <w:r>
              <w:t>on-Hoare J', 'Keat S', 'Daskoulidou N', '</w:t>
            </w:r>
            <w:r>
              <w:rPr>
                <w:b/>
                <w:u w:val="single"/>
              </w:rPr>
              <w:t>Zetterberg H</w:t>
            </w:r>
            <w:r>
              <w:t xml:space="preserve">', 'Heslegrave A', 'Escott-Price V', 'Williams J', 'Sims R', 'Zelek WM', 'Carpanini SM', 'Morgan BP'], Alzheimer's disease-associated complement gene variants influence plasma complement protein levels, </w:t>
            </w:r>
            <w:r>
              <w:t>21-Jul-2023, 21-Jul-2023, Journal of Neuroinflammation, 20(1):169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487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498">
              <w:r>
                <w:rPr>
                  <w:color w:val="0000FF" w:themeColor="hyperlink"/>
                  <w:u w:val="single"/>
                </w:rPr>
                <w:t>37502947</w:t>
              </w:r>
            </w:hyperlink>
            <w:r>
              <w:t xml:space="preserve"> ['Sanchez-Rodriguez LM', 'Bezgin G', 'Carbonell F', 'Therriault J', 'Fernandez-Arias J', 'Servaes S', 'Rahmouni N', </w:t>
            </w:r>
            <w:r>
              <w:t>'Tissot C', 'Stevenson J', 'Karikari TK', 'Ashton NJ', 'Benedet AL', '</w:t>
            </w:r>
            <w:r>
              <w:rPr>
                <w:b/>
                <w:u w:val="single"/>
              </w:rPr>
              <w:t>Zetterberg H</w:t>
            </w:r>
            <w:r>
              <w:t xml:space="preserve">', 'Blennow K', 'Triana-Baltzer G', 'Kolb HC', 'Rosa-Neto P', 'Iturria-Medina Y'], Revealing the combined roles of Aβ and tau in Alzheimer's disease via a pathophysiological </w:t>
            </w:r>
            <w:r>
              <w:t>activity decoder, 20-Jul-2023, 20-Jul-2023, Biorxiv : the Preprint Server for Biology, 2023.02.21.529377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488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499">
              <w:r>
                <w:rPr>
                  <w:color w:val="0000FF" w:themeColor="hyperlink"/>
                  <w:u w:val="single"/>
                </w:rPr>
                <w:t>37225431</w:t>
              </w:r>
            </w:hyperlink>
            <w:r>
              <w:t xml:space="preserve"> ['Dittrich A', 'Ashton NJ', '</w:t>
            </w:r>
            <w:r>
              <w:rPr>
                <w:b/>
                <w:u w:val="single"/>
              </w:rPr>
              <w:t>Zetterberg H</w:t>
            </w:r>
            <w:r>
              <w:t>', 'Blennow K', 'Zettergren A', 'Sim</w:t>
            </w:r>
            <w:r>
              <w:t>rén J', 'Skillbäck T', 'Shams S', 'Machado A', 'Westman E', 'Schöll M', 'Skoog I', 'Kern S'], Association of Chronic Kidney Disease With Plasma NfL and Other Biomarkers of Neurodegeneration: The H70 Birth Cohort Study in Gothenburg, 18-Jul-2023, 24-May-202</w:t>
            </w:r>
            <w:r>
              <w:t>3, Neurology, 101(3):e277-e288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489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00">
              <w:r>
                <w:rPr>
                  <w:color w:val="0000FF" w:themeColor="hyperlink"/>
                  <w:u w:val="single"/>
                </w:rPr>
                <w:t>37502842</w:t>
              </w:r>
            </w:hyperlink>
            <w:r>
              <w:t xml:space="preserve"> ['Ashton NJ', 'Brum WS', 'Di Molfetta G', 'Benedet AL', 'Arslan B', 'Jonatis E', 'Langhough RE', 'Cody K', 'Wilson R', 'Carlsson CM', 'Vanmechelen E', 'Montoliu-Gaya L', 'Lantero-Rodriguez J', 'Rahmouni N', 'Tissot C', 'Stevenson J', 'Servaes S', 'Therria</w:t>
            </w:r>
            <w:r>
              <w:t>ult J', 'Pascoal T', 'Lleó A', 'Alcolea D', 'Fortea J', 'Rosa-Neto P', 'Johnson S', 'Jeromin A', 'Blennow K', '</w:t>
            </w:r>
            <w:r>
              <w:rPr>
                <w:b/>
                <w:u w:val="single"/>
              </w:rPr>
              <w:t>Zetterberg H</w:t>
            </w:r>
            <w:r>
              <w:t>'], Diagnostic accuracy of the plasma ALZpath pTau217 immunoassay to identify Alzheimer's disease pathology, 12-Jul-2023, 12-Jul-2023</w:t>
            </w:r>
            <w:r>
              <w:t>, Medrxiv : the Preprint Server for Health Sciences, 2023.07.11.23292493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490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01">
              <w:r>
                <w:rPr>
                  <w:color w:val="0000FF" w:themeColor="hyperlink"/>
                  <w:u w:val="single"/>
                </w:rPr>
                <w:t>36583624</w:t>
              </w:r>
            </w:hyperlink>
            <w:r>
              <w:t xml:space="preserve"> ['Dauar MT', 'Labonté A', 'Picard C', 'Miron J', 'Rosa-Neto P', '</w:t>
            </w:r>
            <w:r>
              <w:rPr>
                <w:b/>
                <w:u w:val="single"/>
              </w:rPr>
              <w:t>Zetterberg H</w:t>
            </w:r>
            <w:r>
              <w:t xml:space="preserve">', 'Blennow K', 'Villeneuve S', </w:t>
            </w:r>
            <w:r>
              <w:t>'Poirier J'], Characterization of the contactin 5 protein and its risk-associated polymorphic variant throughout the Alzheimer's disease spectrum, Jul-2023, 30-Dec-2022, Alzheimers &amp; Dementia : the Journal of the Alzheimers Association, 19(7):2816-2830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49</w:t>
            </w:r>
            <w:r>
              <w:t>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02">
              <w:r>
                <w:rPr>
                  <w:color w:val="0000FF" w:themeColor="hyperlink"/>
                  <w:u w:val="single"/>
                </w:rPr>
                <w:t>36648169</w:t>
              </w:r>
            </w:hyperlink>
            <w:r>
              <w:t xml:space="preserve"> ['Salvadó G', 'Larsson V', 'Cody KA', 'Cullen NC', 'Jonaitis EM', 'Stomrud E', 'Kollmorgen G', 'Wild N', 'Palmqvist S', 'Janelidze S', 'Mattsson-Carlgren N', '</w:t>
            </w:r>
            <w:r>
              <w:rPr>
                <w:b/>
                <w:u w:val="single"/>
              </w:rPr>
              <w:t>Zetterberg H</w:t>
            </w:r>
            <w:r>
              <w:t>', 'Blennow K'</w:t>
            </w:r>
            <w:r>
              <w:t>, 'Johnson SC', 'Ossenkoppele R', 'Hansson O'], Optimal combinations of CSF biomarkers for predicting cognitive decline and clinical conversion in cognitively unimpaired participants and mild cognitive impairment patients: A multi-cohort study, Jul-2023, 1</w:t>
            </w:r>
            <w:r>
              <w:t>7-Jan-2023, Alzheimers &amp; Dementia : the Journal of the Alzheimers Association, 19(7):2943-2955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492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03">
              <w:r>
                <w:rPr>
                  <w:color w:val="0000FF" w:themeColor="hyperlink"/>
                  <w:u w:val="single"/>
                </w:rPr>
                <w:t>36681387</w:t>
              </w:r>
            </w:hyperlink>
            <w:r>
              <w:t xml:space="preserve"> ['Leuzy A', 'Mattsson-Carlgren N', 'Cullen NC', 'Stomrud E', 'Palmqvist S', 'La Joie R'</w:t>
            </w:r>
            <w:r>
              <w:t>, 'Iaccarino L', '</w:t>
            </w:r>
            <w:r>
              <w:rPr>
                <w:b/>
                <w:u w:val="single"/>
              </w:rPr>
              <w:t>Zetterberg H</w:t>
            </w:r>
            <w:r>
              <w:t>', 'Rabinovici G', 'Blennow K', 'Janelidze S', 'Hansson O'], Robustness of CSF Aβ42/40 and Aβ42/P-tau181 measured using fully automated immunoassays to detect AD-related outcomes, Jul-2023, 21-Jan-2023, Alzheimers &amp; Dementia :</w:t>
            </w:r>
            <w:r>
              <w:t xml:space="preserve"> </w:t>
            </w:r>
            <w:r>
              <w:lastRenderedPageBreak/>
              <w:t>the Journal of the Alzheimers Association, 19(7):2994-3004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493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04">
              <w:r>
                <w:rPr>
                  <w:color w:val="0000FF" w:themeColor="hyperlink"/>
                  <w:u w:val="single"/>
                </w:rPr>
                <w:t>36994943</w:t>
              </w:r>
            </w:hyperlink>
            <w:r>
              <w:t xml:space="preserve"> ['Rymo I', 'Fässberg MM', 'Kern S', '</w:t>
            </w:r>
            <w:r>
              <w:rPr>
                <w:b/>
                <w:u w:val="single"/>
              </w:rPr>
              <w:t>Zetterberg H</w:t>
            </w:r>
            <w:r>
              <w:t>', 'Skoog I', 'Waern M', 'Sacuiu S'], Mild cognitive impairment is associ</w:t>
            </w:r>
            <w:r>
              <w:t>ated with passive suicidal ideation in older adults: A population-based study, Jul-2023, 11-Apr-2023, Acta Psychiatrica Scandinavica, 148(1):91-101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494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05">
              <w:r>
                <w:rPr>
                  <w:color w:val="0000FF" w:themeColor="hyperlink"/>
                  <w:u w:val="single"/>
                </w:rPr>
                <w:t>37012067</w:t>
              </w:r>
            </w:hyperlink>
            <w:r>
              <w:t xml:space="preserve"> ['Dai L', 'Gao F', 'Wang Q', 'Lv X</w:t>
            </w:r>
            <w:r>
              <w:t>', 'Cheng Z', 'Wu Y', 'Chai X', '</w:t>
            </w:r>
            <w:r>
              <w:rPr>
                <w:b/>
                <w:u w:val="single"/>
              </w:rPr>
              <w:t>Zetterberg H</w:t>
            </w:r>
            <w:r>
              <w:t>', 'Blennow K', 'Levey AI', 'Shi J', 'Shen Y'], Molecules of senescent glial cells differentiate Alzheimer's disease from ageing, Jul-2023, 3-Apr-2023, Journal of Neurology, Neurosurgery, and Psychiatry, 94(7):5</w:t>
            </w:r>
            <w:r>
              <w:t>50-559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495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06">
              <w:r>
                <w:rPr>
                  <w:color w:val="0000FF" w:themeColor="hyperlink"/>
                  <w:u w:val="single"/>
                </w:rPr>
                <w:t>37184659</w:t>
              </w:r>
            </w:hyperlink>
            <w:r>
              <w:t xml:space="preserve"> ['Abdelhak A', 'Barba L', 'Romoli M', 'Benkert P', 'Conversi F', "D'Anna L", 'Masvekar RR', 'Bielekova B', 'Prudencio M', 'Petrucelli L', 'Meschia JF', 'Erben Y', 'Furlan R', </w:t>
            </w:r>
            <w:r>
              <w:t>'De Lorenzo R', 'Mandelli A', 'Sutter R', 'Hert L', 'Epple V', 'Marastoni D', 'Sellner J', 'Steinacker P', 'Aamodt AH', 'Heggelund L', 'Dyrhol-Riise AM', 'Virhammar J', 'Fällmar D', 'Rostami E', 'Kumlien E', 'Blennow K', '</w:t>
            </w:r>
            <w:r>
              <w:rPr>
                <w:b/>
                <w:u w:val="single"/>
              </w:rPr>
              <w:t>Zetterberg H</w:t>
            </w:r>
            <w:r>
              <w:t xml:space="preserve">', 'Tumani H', 'Sacco </w:t>
            </w:r>
            <w:r>
              <w:t>S', 'Green AJ', 'Otto M', 'Kuhle J', 'Ornello R', 'Foschi M', 'Abu-Rumeileh S'], Prognostic performance of blood neurofilament light chain protein in hospitalized COVID-19 patients without major central nervous system manifestations: an individual particip</w:t>
            </w:r>
            <w:r>
              <w:t>ant data meta-analysis, Jul-2023, 15-May-2023, Journal of Neurology, 270(7):3315-3328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496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07">
              <w:r>
                <w:rPr>
                  <w:color w:val="0000FF" w:themeColor="hyperlink"/>
                  <w:u w:val="single"/>
                </w:rPr>
                <w:t>37248300</w:t>
              </w:r>
            </w:hyperlink>
            <w:r>
              <w:t xml:space="preserve"> ['Bellaver B', 'Povala G', 'Ferreira PCL', 'Ferrari-Souza JP', 'Leffa DT', 'Lussier FZ', 'Benede</w:t>
            </w:r>
            <w:r>
              <w:t>t AL', 'Ashton NJ', 'Triana-Baltzer G', 'Kolb HC', 'Tissot C', 'Therriault J', 'Servaes S', 'Stevenson J', 'Rahmouni N', 'Lopez OL', 'Tudorascu DL', 'Villemagne VL', 'Ikonomovic MD', 'Gauthier S', 'Zimmer ER', '</w:t>
            </w:r>
            <w:r>
              <w:rPr>
                <w:b/>
                <w:u w:val="single"/>
              </w:rPr>
              <w:t>Zetterberg H</w:t>
            </w:r>
            <w:r>
              <w:t xml:space="preserve">', 'Blennow K', 'Aizenstein HJ', </w:t>
            </w:r>
            <w:r>
              <w:t>'Klunk WE', 'Snitz BE', 'Maki P', 'Thurston RC', 'Cohen AD', 'Ganguli M', 'Karikari TK', 'Rosa-Neto P', 'Pascoal TA'], Astrocyte reactivity influences amyloid-β effects on tau pathology in preclinical Alzheimer's disease, Jul-2023, 29-May-2023, Nature Medi</w:t>
            </w:r>
            <w:r>
              <w:t>cine, 29(7):1775-1781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497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08">
              <w:r>
                <w:rPr>
                  <w:color w:val="0000FF" w:themeColor="hyperlink"/>
                  <w:u w:val="single"/>
                </w:rPr>
                <w:t>37268240</w:t>
              </w:r>
            </w:hyperlink>
            <w:r>
              <w:t xml:space="preserve"> ['Snellman A', 'Ekblad LL', 'Ashton NJ', 'Karikari TK', 'Lantero-Rodriguez J', 'Pietilä E', 'Koivumäki M', 'Helin S', 'Karrasch M', '</w:t>
            </w:r>
            <w:r>
              <w:rPr>
                <w:b/>
                <w:u w:val="single"/>
              </w:rPr>
              <w:t>Zetterberg H</w:t>
            </w:r>
            <w:r>
              <w:t>', 'Blennow K',</w:t>
            </w:r>
            <w:r>
              <w:t xml:space="preserve"> 'Rinne JO'], Head-to-head comparison of plasma p-tau181, p-tau231 and glial fibrillary acidic protein in clinically unimpaired elderly with three levels of APOE4-related risk for Alzheimer's disease, Jul-2023, 1-Jun-2023, Neurobiology of Disease, 183:1061</w:t>
            </w:r>
            <w:r>
              <w:t>75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498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09">
              <w:r>
                <w:rPr>
                  <w:color w:val="0000FF" w:themeColor="hyperlink"/>
                  <w:u w:val="single"/>
                </w:rPr>
                <w:t>37333117</w:t>
              </w:r>
            </w:hyperlink>
            <w:r>
              <w:t xml:space="preserve"> ['Veréb D', 'Mijalkov M', 'Canal-Garcia A', 'Chang YW', 'Gomez-Ruis E', 'Gerboles BZ', 'Kivipelto M', 'Svenningsson P', '</w:t>
            </w:r>
            <w:r>
              <w:rPr>
                <w:b/>
                <w:u w:val="single"/>
              </w:rPr>
              <w:t>Zetterberg H</w:t>
            </w:r>
            <w:r>
              <w:t>', 'Volpe G', 'Betts MJ', 'Jacobs H', 'Pereira</w:t>
            </w:r>
            <w:r>
              <w:t xml:space="preserve"> JB'], Age-related differences in the functional topography of the locus coeruleus: implications for cognitive and affective functions, 8-Jun-2023, 8-Jun-2023, Medrxiv : the Preprint Server for Health Sciences, 2023.02.25.23286442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499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10">
              <w:r>
                <w:rPr>
                  <w:color w:val="0000FF" w:themeColor="hyperlink"/>
                  <w:u w:val="single"/>
                </w:rPr>
                <w:t>37280232</w:t>
              </w:r>
            </w:hyperlink>
            <w:r>
              <w:t xml:space="preserve"> ['Mudra Rakshasa-Loots A', 'Bakewell N', 'Sharp DJ', 'Gisslén M', '</w:t>
            </w:r>
            <w:r>
              <w:rPr>
                <w:b/>
                <w:u w:val="single"/>
              </w:rPr>
              <w:t>Zetterberg H</w:t>
            </w:r>
            <w:r>
              <w:t>', 'Alagaratnam J', 'Wit FWNM', 'Kootstra NA', 'Winston A', 'Reiss P', 'Sabin CA', 'Vera JH'], Biomarkers of central and periphe</w:t>
            </w:r>
            <w:r>
              <w:t>ral inflammation mediate the association between HIV and depressive symptoms, 6-Jun-2023, 6-Jun-2023, Translational Psychiatry, 13(1):190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500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11">
              <w:r>
                <w:rPr>
                  <w:color w:val="0000FF" w:themeColor="hyperlink"/>
                  <w:u w:val="single"/>
                </w:rPr>
                <w:t>37277809</w:t>
              </w:r>
            </w:hyperlink>
            <w:r>
              <w:t xml:space="preserve"> ['Weiner S', 'Junkkari A', 'Sauer M', 'Luikk</w:t>
            </w:r>
            <w:r>
              <w:t>u A', 'Rauramaa T', 'Kokkola T', 'Herukka SK', 'Blennow K', '</w:t>
            </w:r>
            <w:r>
              <w:rPr>
                <w:b/>
                <w:u w:val="single"/>
              </w:rPr>
              <w:t>Zetterberg H</w:t>
            </w:r>
            <w:r>
              <w:t>', 'Leinonen V', 'Gobom J'], Novel cerebrospinal fluid biomarkers correlating with shunt responsiveness in patients with idiopathic normal pressure hydrocephalus, 5-Jun-2023, 5-Jun-20</w:t>
            </w:r>
            <w:r>
              <w:t>23, Fluids and Barriers of the Cns, 20(1):40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501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12">
              <w:r>
                <w:rPr>
                  <w:color w:val="0000FF" w:themeColor="hyperlink"/>
                  <w:u w:val="single"/>
                </w:rPr>
                <w:t>36709509</w:t>
              </w:r>
            </w:hyperlink>
            <w:r>
              <w:t xml:space="preserve"> ['Andreasson U', 'Gobom J', 'Delatour V', 'Auclair G', 'Noam Y', 'Lee S', 'Wen J', 'Jeromin A', 'Arslan B', 'Maceski A', 'Willemse E', '</w:t>
            </w:r>
            <w:r>
              <w:rPr>
                <w:b/>
                <w:u w:val="single"/>
              </w:rPr>
              <w:t>Z</w:t>
            </w:r>
            <w:r>
              <w:rPr>
                <w:b/>
                <w:u w:val="single"/>
              </w:rPr>
              <w:t>etterberg H</w:t>
            </w:r>
            <w:r>
              <w:t>', 'Kuhle J', 'Blennow K'], Assessing the commutability of candidate reference materials for the harmonization of neurofilament light measurements in blood, 27-Jun-2023, 31-Jan-2023, Clinical Chemistry and Laboratory Medicine, 61(7):1245-1254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w:t>
            </w:r>
            <w:r>
              <w:t>02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13">
              <w:r>
                <w:rPr>
                  <w:color w:val="0000FF" w:themeColor="hyperlink"/>
                  <w:u w:val="single"/>
                </w:rPr>
                <w:t>36880940</w:t>
              </w:r>
            </w:hyperlink>
            <w:r>
              <w:t xml:space="preserve"> ['Arslan B', '</w:t>
            </w:r>
            <w:r>
              <w:rPr>
                <w:b/>
                <w:u w:val="single"/>
              </w:rPr>
              <w:t>Zetterberg H</w:t>
            </w:r>
            <w:r>
              <w:t>'], Neurofilament light chain as neuronal injury marker - what is needed to facilitate implementation in clinical laboratory practice?, 27-Jun-2023, 7-Mar-202</w:t>
            </w:r>
            <w:r>
              <w:t>3, Clinical Chemistry and Laboratory Medicine, 61(7):1140-1149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503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14">
              <w:r>
                <w:rPr>
                  <w:color w:val="0000FF" w:themeColor="hyperlink"/>
                  <w:u w:val="single"/>
                </w:rPr>
                <w:t>37349744</w:t>
              </w:r>
            </w:hyperlink>
            <w:r>
              <w:t xml:space="preserve"> ['Torell A', 'Stockfelt M', 'Larsson G', 'Blennow K', '</w:t>
            </w:r>
            <w:r>
              <w:rPr>
                <w:b/>
                <w:u w:val="single"/>
              </w:rPr>
              <w:t>Zetterberg H</w:t>
            </w:r>
            <w:r>
              <w:t>', 'Leonard D', 'Rönnblom L', 'Saleh M', 'Sjöwall C'</w:t>
            </w:r>
            <w:r>
              <w:t>, 'Strevens H', 'Jönsen A', 'Bengtsson AA', 'Trysberg E', 'Sennström MM', 'Zickert A', 'Svenungsson E', 'Gunnarsson I', 'Christenson K', 'Bylund J', 'Jacobsson B', 'Rudin A', 'Lundell AC'], Low-density granulocytes are related to shorter pregnancy duration</w:t>
            </w:r>
            <w:r>
              <w:t xml:space="preserve"> but not to interferon alpha protein blood levels in systemic lupus erythematosus, 22-Jun-2023, 22-Jun-2023, Arthritis Research &amp; Therapy, 25(1):107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504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15">
              <w:r>
                <w:rPr>
                  <w:color w:val="0000FF" w:themeColor="hyperlink"/>
                  <w:u w:val="single"/>
                </w:rPr>
                <w:t>37398209</w:t>
              </w:r>
            </w:hyperlink>
            <w:r>
              <w:t xml:space="preserve"> ['Pesämaa I', 'Müller SA', 'Robin</w:t>
            </w:r>
            <w:r>
              <w:t>son S', 'Darcher A', 'Paquet D', '</w:t>
            </w:r>
            <w:r>
              <w:rPr>
                <w:b/>
                <w:u w:val="single"/>
              </w:rPr>
              <w:t>Zetterberg H</w:t>
            </w:r>
            <w:r>
              <w:t>', 'Lichtenthaler SF', 'Haass C'], A MICROGLIAL ACTIVITY STATE BIOMARKER PANEL DIFFERENTIATES FTD-GRANULIN AND ALZHEIMER'S DISEASE PATIENTS FROM CONTROLS, 16-Jun-2023, 16-Jun-2023, Biorxiv : the Preprint Server</w:t>
            </w:r>
            <w:r>
              <w:t xml:space="preserve"> for Biology, 2023.06.15.545187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505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16">
              <w:r>
                <w:rPr>
                  <w:color w:val="0000FF" w:themeColor="hyperlink"/>
                  <w:u w:val="single"/>
                </w:rPr>
                <w:t>36975162</w:t>
              </w:r>
            </w:hyperlink>
            <w:r>
              <w:t xml:space="preserve"> ['Mok TH', 'Nihat A', 'Majbour N', 'Sequeira D', 'Holm-Mercer L', 'Coysh T', 'Darwent L', 'Batchelor M', 'Groveman BR', 'Orr CD', 'Hughson AG', 'Hesle</w:t>
            </w:r>
            <w:r>
              <w:t>grave A', 'Laban R', 'Veleva E', 'Paterson RW', 'Keshavan A', 'Schott JM', 'Swift IJ', 'Heller C', 'Rohrer JD', 'Gerhard A', 'Butler C', 'Rowe JB', 'Masellis M', 'Chapman M', 'Lunn MP', 'Bieschke J', 'Jackson GS', '</w:t>
            </w:r>
            <w:r>
              <w:rPr>
                <w:b/>
                <w:u w:val="single"/>
              </w:rPr>
              <w:t>Zetterberg H</w:t>
            </w:r>
            <w:r>
              <w:t>', 'Caughey B', 'Rudge P', 'C</w:t>
            </w:r>
            <w:r>
              <w:t>ollinge J', 'Mead S'], Seed amplification and neurodegeneration marker trajectories in individuals at risk of prion disease, 1-Jun-2023, Brain : A Journal of Neurology, 146(6):2570-2583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506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17">
              <w:r>
                <w:rPr>
                  <w:color w:val="0000FF" w:themeColor="hyperlink"/>
                  <w:u w:val="single"/>
                </w:rPr>
                <w:t>37259128</w:t>
              </w:r>
            </w:hyperlink>
            <w:r>
              <w:t xml:space="preserve"> ['Schilling S', 'Pradhan A', 'Heesch A', 'Helbig A', 'Blennow K', 'Koch C', 'Bertgen L', 'Koo EH', 'Brinkmalm G', '</w:t>
            </w:r>
            <w:r>
              <w:rPr>
                <w:b/>
                <w:u w:val="single"/>
              </w:rPr>
              <w:t>Zetterberg H</w:t>
            </w:r>
            <w:r>
              <w:t>', 'Kins S', 'Eggert S'], Differential effects of familial Alzheimer's disease-causing mutations on amyloid precursor pr</w:t>
            </w:r>
            <w:r>
              <w:t>otein (APP) trafficking, proteolytic conversion, and synaptogenic activity, 1-Jun-2023, 1-Jun-2023, Acta Neuropathologica Communications, 11(1):87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507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18">
              <w:r>
                <w:rPr>
                  <w:color w:val="0000FF" w:themeColor="hyperlink"/>
                  <w:u w:val="single"/>
                </w:rPr>
                <w:t>36074939</w:t>
              </w:r>
            </w:hyperlink>
            <w:r>
              <w:t xml:space="preserve"> ['Koutarapu S', 'Ge J', 'Jha D', 'B</w:t>
            </w:r>
            <w:r>
              <w:t>lennow K', '</w:t>
            </w:r>
            <w:r>
              <w:rPr>
                <w:b/>
                <w:u w:val="single"/>
              </w:rPr>
              <w:t>Zetterberg H</w:t>
            </w:r>
            <w:r>
              <w:t xml:space="preserve">', 'Lashley T', 'Michno W', 'Hanrieder J'], Correlative Chemical Imaging Identifies Amyloid Peptide Signatures of Neuritic Plaques and Dystrophy in Human Sporadic Alzheimer's Disease, Jun-2023, 7-Oct-2022, Brain Connectivity, </w:t>
            </w:r>
            <w:r>
              <w:t>13(5):297-306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508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19">
              <w:r>
                <w:rPr>
                  <w:color w:val="0000FF" w:themeColor="hyperlink"/>
                  <w:u w:val="single"/>
                </w:rPr>
                <w:t>36464806</w:t>
              </w:r>
            </w:hyperlink>
            <w:r>
              <w:t xml:space="preserve"> ['Küçükali F', 'Neumann A', 'Van Dongen J', 'De Pooter T', 'Joris G', 'De Rijk P', 'Ohlei O', 'Dobricic V', 'Bos I', 'Vos SJB', 'Engelborghs S', 'De Roeck E', 'Vandenbe</w:t>
            </w:r>
            <w:r>
              <w:t>rghe R', 'Gabel S', 'Meersmans K', 'Tsolaki M', 'Verhey F', 'Martinez-Lage P', 'Tainta M', 'Frisoni G', 'Blin O', 'Richardson JC', 'Bordet R', 'Scheltens P', 'Popp J', 'Peyratout G', 'Johannsen P', 'Frölich L', 'Freund-Levi Y', 'Streffer J', 'Lovestone S',</w:t>
            </w:r>
            <w:r>
              <w:t xml:space="preserve"> 'Legido-Quigley C', 'Kate MT', 'Barkhof F', '</w:t>
            </w:r>
            <w:r>
              <w:rPr>
                <w:b/>
                <w:u w:val="single"/>
              </w:rPr>
              <w:t>Zetterberg H</w:t>
            </w:r>
            <w:r>
              <w:t>', 'Bertram L', 'Strazisar M', 'Visser PJ', 'Van Broeckhoven C', 'Sleegers K'], Whole-exome rare-variant analysis of Alzheimer's disease and related biomarker traits, Jun-2023, 4-Dec-2022, Alzheimer</w:t>
            </w:r>
            <w:r>
              <w:t>s &amp; Dementia : the Journal of the Alzheimers Association, 19(6):2317-2331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509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20">
              <w:r>
                <w:rPr>
                  <w:color w:val="0000FF" w:themeColor="hyperlink"/>
                  <w:u w:val="single"/>
                </w:rPr>
                <w:t>36516028</w:t>
              </w:r>
            </w:hyperlink>
            <w:r>
              <w:t xml:space="preserve"> ['Smith R', 'Cullen NC', 'Pichet Binette A', 'Leuzy A', 'Blennow K', '</w:t>
            </w:r>
            <w:r>
              <w:rPr>
                <w:b/>
                <w:u w:val="single"/>
              </w:rPr>
              <w:t>Zetterberg H</w:t>
            </w:r>
            <w:r>
              <w:t>', 'Klein G', 'Borroni E',</w:t>
            </w:r>
            <w:r>
              <w:t xml:space="preserve"> 'Ossenkoppele R', 'Janelidze S', 'Palmqvist S', 'Mattsson-Carlgren N', 'Stomrud E', 'Hansson O'], Tau-PET is superior to phospho-tau when predicting cognitive decline in symptomatic AD patients, Jun-2023, 14-Dec-2022, Alzheimers &amp; Dementia : the Journal o</w:t>
            </w:r>
            <w:r>
              <w:t>f the Alzheimers Association, 19(6):2497-2507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21">
              <w:r>
                <w:rPr>
                  <w:color w:val="0000FF" w:themeColor="hyperlink"/>
                  <w:u w:val="single"/>
                </w:rPr>
                <w:t>36571821</w:t>
              </w:r>
            </w:hyperlink>
            <w:r>
              <w:t xml:space="preserve"> ['Aguillon D', 'Langella S', 'Chen Y', 'Sanchez JS', 'Su Y', 'Vila-Castelar C', 'Vasquez D', '</w:t>
            </w:r>
            <w:r>
              <w:rPr>
                <w:b/>
                <w:u w:val="single"/>
              </w:rPr>
              <w:t>Zetterberg H</w:t>
            </w:r>
            <w:r>
              <w:t>', 'Hansson O', 'Dage JL', 'Ja</w:t>
            </w:r>
            <w:r>
              <w:t>nelidze S', 'Chen K', 'Fox-Fuller JT', 'Aduen P', 'Martinez JE', 'Garcia G', 'Baena A', 'Guzman C', 'Johnson KA', 'Sperling RA', 'Blennow K', 'Reiman EM', 'Lopera F', 'Quiroz YT'], Plasma p-tau217 predicts in vivo brain pathology and cognition in autosomal</w:t>
            </w:r>
            <w:r>
              <w:t xml:space="preserve"> dominant Alzheimer's disease, Jun-2023, 26-Dec-2022, Alzheimers &amp; Dementia : the Journal of the Alzheimers Association, 19(6):2585-2594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22">
              <w:r>
                <w:rPr>
                  <w:color w:val="0000FF" w:themeColor="hyperlink"/>
                  <w:u w:val="single"/>
                </w:rPr>
                <w:t>36975090</w:t>
              </w:r>
            </w:hyperlink>
            <w:r>
              <w:t xml:space="preserve"> ['Kloske CM', 'Barnum CJ', 'Batista AF', 'Bra</w:t>
            </w:r>
            <w:r>
              <w:t>dshaw EM', 'Brickman AM', 'Bu G', 'Dennison J', 'Gearon MD', 'Goate AM', 'Haass C', 'Heneka MT', 'Hu WT', 'Huggins LKL', 'Jones NS', 'Koldamova R', 'Lemere CA', 'Liddelow SA', 'Marcora E', 'Marsh SE', 'Nielsen HM', 'Petersen KK', 'Petersen M', 'Piña-Escude</w:t>
            </w:r>
            <w:r>
              <w:t>ro SD', 'Qiu WQ', 'Quiroz YT', 'Reiman E', 'Sexton C', 'Tansey MG', 'Tcw J', 'Teunissen CE', 'Tijms BM', 'van der Kant R', 'Wallings R', 'Weninger SC', 'Wharton W', 'Wilcock DM', 'Wishard TJ', 'Worley SL', '</w:t>
            </w:r>
            <w:r>
              <w:rPr>
                <w:b/>
                <w:u w:val="single"/>
              </w:rPr>
              <w:t>Zetterberg H</w:t>
            </w:r>
            <w:r>
              <w:t>', 'Carrillo MC'], APOE and immunity:</w:t>
            </w:r>
            <w:r>
              <w:t xml:space="preserve"> Research highlights, Jun-2023, 28-Mar-2023, Alzheimers &amp; Dementia : the Journal of the Alzheimers Association, 19(6):2677-2696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23">
              <w:r>
                <w:rPr>
                  <w:color w:val="0000FF" w:themeColor="hyperlink"/>
                  <w:u w:val="single"/>
                </w:rPr>
                <w:t>37012066</w:t>
              </w:r>
            </w:hyperlink>
            <w:r>
              <w:t xml:space="preserve"> ['Altomare D', 'Stampacchia S', 'Ribaldi F', 'Tomczyk </w:t>
            </w:r>
            <w:r>
              <w:t>S', 'Chevalier C', 'Poulain G', 'Asadi S', 'Bancila B', 'Marizzoni M', 'Martins M', 'Lathuiliere A', 'Scheffler M', 'Ashton NJ', '</w:t>
            </w:r>
            <w:r>
              <w:rPr>
                <w:b/>
                <w:u w:val="single"/>
              </w:rPr>
              <w:t>Zetterberg H</w:t>
            </w:r>
            <w:r>
              <w:t>', 'Blennow K', 'Kern I', 'Frias M', 'Garibotto V', 'Frisoni GB'], Plasma biomarkers for Alzheimer's disease: a fi</w:t>
            </w:r>
            <w:r>
              <w:t>eld-test in a memory clinic, Jun-2023, 3-Apr-2023, Journal of Neurology, Neurosurgery, and Psychiatry, 94(6):420-427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24">
              <w:r>
                <w:rPr>
                  <w:color w:val="0000FF" w:themeColor="hyperlink"/>
                  <w:u w:val="single"/>
                </w:rPr>
                <w:t>37020050</w:t>
              </w:r>
            </w:hyperlink>
            <w:r>
              <w:t xml:space="preserve"> ['Van Egroo M', 'Riphagen JM', 'Ashton NJ', 'Janelidze S', 'Sperl</w:t>
            </w:r>
            <w:r>
              <w:t>ing RA', 'Johnson KA', 'Yang HS', 'Bennett DA', 'Blennow K', 'Hansson O', '</w:t>
            </w:r>
            <w:r>
              <w:rPr>
                <w:b/>
                <w:u w:val="single"/>
              </w:rPr>
              <w:t>Zetterberg H</w:t>
            </w:r>
            <w:r>
              <w:t>', 'Jacobs HIL'], Ultra-high field imaging, plasma markers and autopsy data uncover a specific rostral locus coeruleus vulnerability to hyperphosphorylated tau, Jun-2023</w:t>
            </w:r>
            <w:r>
              <w:t>, 5-Apr-2023, Molecular Psychiatry, 28(6):2412-2422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514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25">
              <w:r>
                <w:rPr>
                  <w:color w:val="0000FF" w:themeColor="hyperlink"/>
                  <w:u w:val="single"/>
                </w:rPr>
                <w:t>37192842</w:t>
              </w:r>
            </w:hyperlink>
            <w:r>
              <w:t xml:space="preserve"> ['Sunde AL', 'Alsnes IV', 'Aarsland D', 'Ashton NJ', 'Tovar-Rios DA', 'De Santis G', 'Blennow K', '</w:t>
            </w:r>
            <w:r>
              <w:rPr>
                <w:b/>
                <w:u w:val="single"/>
              </w:rPr>
              <w:t>Zetterberg H</w:t>
            </w:r>
            <w:r>
              <w:t xml:space="preserve">', 'Kjosavik SR'], </w:t>
            </w:r>
            <w:r>
              <w:t>Preanalytical stability of plasma biomarkers for Alzheimer's disease pathology, Jun-2023, 12-May-2023, Alzheimers &amp; Dementia (Amsterdam, Netherlands), 15(2):e12439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515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26">
              <w:r>
                <w:rPr>
                  <w:color w:val="0000FF" w:themeColor="hyperlink"/>
                  <w:u w:val="single"/>
                </w:rPr>
                <w:t>37198279</w:t>
              </w:r>
            </w:hyperlink>
            <w:r>
              <w:t xml:space="preserve"> ['Montoliu-Gaya L'</w:t>
            </w:r>
            <w:r>
              <w:t>, 'Benedet AL', 'Tissot C', 'Vrillon A', 'Ashton NJ', 'Brum WS', 'Lantero-Rodriguez J', 'Stevenson J', 'Nilsson J', 'Sauer M', 'Rahmouni N', 'Brinkmalm G', 'Lussier FZ', 'Pascoal TA', 'Skoog I', 'Kern S', '</w:t>
            </w:r>
            <w:r>
              <w:rPr>
                <w:b/>
                <w:u w:val="single"/>
              </w:rPr>
              <w:t>Zetterberg H</w:t>
            </w:r>
            <w:r>
              <w:t>', 'Paquet C', 'Gobom J', 'Rosa-Neto P</w:t>
            </w:r>
            <w:r>
              <w:t>', 'Blennow K'], Mass spectrometric simultaneous quantification of tau species in plasma shows differential associations with amyloid and tau pathologies, Jun-2023, 27-Apr-2023, Nature Aging, 3(6):661-669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516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27">
              <w:r>
                <w:rPr>
                  <w:color w:val="0000FF" w:themeColor="hyperlink"/>
                  <w:u w:val="single"/>
                </w:rPr>
                <w:t>37316184</w:t>
              </w:r>
            </w:hyperlink>
            <w:r>
              <w:t xml:space="preserve"> ['Tabor JB', 'Brett BL', 'Nelson L', 'Meier T', 'Penner LC', 'Mayer AR', 'Echemendia RJ', 'McAllister T', 'Meehan WP 3rd', 'Patricios J', 'Makdissi M', 'Bressan S', 'Davis GA', 'Premji Z', 'Schneider KJ', '</w:t>
            </w:r>
            <w:r>
              <w:rPr>
                <w:b/>
                <w:u w:val="single"/>
              </w:rPr>
              <w:t>Zetterberg H</w:t>
            </w:r>
            <w:r>
              <w:t>', 'McCrea M'],</w:t>
            </w:r>
            <w:r>
              <w:t xml:space="preserve"> Role of biomarkers and emerging technologies in defining and assessing neurobiological recovery after sport-related concussion: a systematic review, Jun-2023, British Journal of Sports Medicine, 57(12):789-797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517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28">
              <w:r>
                <w:rPr>
                  <w:color w:val="0000FF" w:themeColor="hyperlink"/>
                  <w:u w:val="single"/>
                </w:rPr>
                <w:t>36912178</w:t>
              </w:r>
            </w:hyperlink>
            <w:r>
              <w:t xml:space="preserve"> ['Salvadó G', 'Ossenkoppele R', 'Ashton NJ', 'Beach TG', 'Serrano GE', 'Reiman EM', '</w:t>
            </w:r>
            <w:r>
              <w:rPr>
                <w:b/>
                <w:u w:val="single"/>
              </w:rPr>
              <w:t>Zetterberg H</w:t>
            </w:r>
            <w:r>
              <w:t>', 'Mattsson-Carlgren N', 'Janelidze S', 'Blennow K', 'Hansson O'], Specific associations be</w:t>
            </w:r>
            <w:r>
              <w:t>tween plasma biomarkers and postmortem amyloid plaque and tau tangle loads, 8-May-2023, 13-Mar-2023, Embo Molecular Medicine, 15(5):e17123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518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29">
              <w:r>
                <w:rPr>
                  <w:color w:val="0000FF" w:themeColor="hyperlink"/>
                  <w:u w:val="single"/>
                </w:rPr>
                <w:t>37221026</w:t>
              </w:r>
            </w:hyperlink>
            <w:r>
              <w:t xml:space="preserve"> ['Li LM', 'Heslegrave A', 'Soreq E', 'Natti</w:t>
            </w:r>
            <w:r>
              <w:t>no G', 'Rosnati M', 'Garbero E', 'Zimmerman KA', 'Graham NSN', 'Moro F', 'Novelli D', 'Gradisek P', 'Magnoni S', 'Glocker B', '</w:t>
            </w:r>
            <w:r>
              <w:rPr>
                <w:b/>
                <w:u w:val="single"/>
              </w:rPr>
              <w:t>Zetterberg H</w:t>
            </w:r>
            <w:r>
              <w:t>', 'Bertolini G', 'Sharp DJ'], Investigating the characteristics and correlates of systemic inflammation after trauma</w:t>
            </w:r>
            <w:r>
              <w:t>tic brain injury: the TBI-BraINFLAMM study, 23-</w:t>
            </w:r>
            <w:r>
              <w:lastRenderedPageBreak/>
              <w:t>May-2023, 23-May-2023, Bmj Open, 13(5):e069594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519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30">
              <w:r>
                <w:rPr>
                  <w:color w:val="0000FF" w:themeColor="hyperlink"/>
                  <w:u w:val="single"/>
                </w:rPr>
                <w:t>37298072</w:t>
              </w:r>
            </w:hyperlink>
            <w:r>
              <w:t xml:space="preserve"> ['Åberg D', 'Gadd G', 'Jood K', 'Redfors P', 'Stanne TM', 'Isgaard J', 'Blennow K', '</w:t>
            </w:r>
            <w:r>
              <w:rPr>
                <w:b/>
                <w:u w:val="single"/>
              </w:rPr>
              <w:t>Zet</w:t>
            </w:r>
            <w:r>
              <w:rPr>
                <w:b/>
                <w:u w:val="single"/>
              </w:rPr>
              <w:t>terberg H</w:t>
            </w:r>
            <w:r>
              <w:t>', 'Jern C', 'Åberg ND', 'Svensson J'], Serum IGFBP-1 Concentration as a Predictor of Outcome after Ischemic Stroke-A Prospective Observational Study, 23-May-2023, 23-May-2023, International Journal of Molecular Sciences, 24(11):9120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520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31">
              <w:r>
                <w:rPr>
                  <w:color w:val="0000FF" w:themeColor="hyperlink"/>
                  <w:u w:val="single"/>
                </w:rPr>
                <w:t>36703180</w:t>
              </w:r>
            </w:hyperlink>
            <w:r>
              <w:t xml:space="preserve"> ['Maruszak A', 'Silajdžić E', 'Lee H', 'Murphy T', 'Liu B', 'Shi L', 'de Lucia C', 'Douiri A', 'Salta E', 'Nevado AJ', 'Teunissen CE', 'Visser PJ', 'Price J', '</w:t>
            </w:r>
            <w:r>
              <w:rPr>
                <w:b/>
                <w:u w:val="single"/>
              </w:rPr>
              <w:t>Zetterberg H</w:t>
            </w:r>
            <w:r>
              <w:t>', 'Lovestone S', 'Thur</w:t>
            </w:r>
            <w:r>
              <w:t>et S'], Predicting progression to Alzheimer's disease with human hippocampal progenitors exposed to serum, 2-May-2023, Brain : A Journal of Neurology, 146(5):2045-2058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521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32">
              <w:r>
                <w:rPr>
                  <w:color w:val="0000FF" w:themeColor="hyperlink"/>
                  <w:u w:val="single"/>
                </w:rPr>
                <w:t>36239248</w:t>
              </w:r>
            </w:hyperlink>
            <w:r>
              <w:t xml:space="preserve"> ['Nilsson J', </w:t>
            </w:r>
            <w:r>
              <w:t>'Cousins KAQ', 'Gobom J', 'Portelius E', 'Chen-Plotkin A', 'Shaw LM', 'Grossman M', 'Irwin DJ', 'Trojanowski JQ', '</w:t>
            </w:r>
            <w:r>
              <w:rPr>
                <w:b/>
                <w:u w:val="single"/>
              </w:rPr>
              <w:t>Zetterberg H</w:t>
            </w:r>
            <w:r>
              <w:t>', 'Blennow K', 'Brinkmalm A'], Cerebrospinal fluid biomarker panel of synaptic dysfunction in Alzheimer's disease and other neur</w:t>
            </w:r>
            <w:r>
              <w:t>odegenerative disorders, May-2023, 14-Oct-2022, Alzheimers &amp; Dementia : the Journal of the Alzheimers Association, 19(5):1775-1784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522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33">
              <w:r>
                <w:rPr>
                  <w:color w:val="0000FF" w:themeColor="hyperlink"/>
                  <w:u w:val="single"/>
                </w:rPr>
                <w:t>36370462</w:t>
              </w:r>
            </w:hyperlink>
            <w:r>
              <w:t xml:space="preserve"> ['Ashton NJ', 'Puig-Pijoan A', 'Milà-Alomà M', 'Fernández-Lebrero A', 'García-Escobar G', 'González-Ortiz F', 'Kac PR', 'Brum WS', 'Benedet AL', 'Lantero-Rodriguez J', 'Day TA', 'Vanbrabant J', 'Stoops E', 'Vanmechelen E', 'Triana-Baltzer G', 'Moughadam S</w:t>
            </w:r>
            <w:r>
              <w:t>', 'Kolb H', 'Ortiz-Romero P', 'Karikari TK', 'Minguillon C', 'Hernández Sánchez JJ', 'Navalpotro-Gómez I', 'Grau-Rivera O', 'María Manero R', 'Puente-Periz V', 'de la Torre R', 'Roquer J', 'Dage JL', '</w:t>
            </w:r>
            <w:r>
              <w:rPr>
                <w:b/>
                <w:u w:val="single"/>
              </w:rPr>
              <w:t>Zetterberg H</w:t>
            </w:r>
            <w:r>
              <w:t>', 'Blennow K', 'Suárez-Calvet M'], Plasma</w:t>
            </w:r>
            <w:r>
              <w:t xml:space="preserve"> and CSF biomarkers in a memory clinic: Head-to-head comparison of phosphorylated tau immunoassays, May-2023, 12-Nov-2022, Alzheimers &amp; Dementia : the Journal of the Alzheimers Association, 19(5):1913-1924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523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34">
              <w:r>
                <w:rPr>
                  <w:color w:val="0000FF" w:themeColor="hyperlink"/>
                  <w:u w:val="single"/>
                </w:rPr>
                <w:t>36692938</w:t>
              </w:r>
            </w:hyperlink>
            <w:r>
              <w:t xml:space="preserve"> ['Mens H', 'Fjordside L', 'Gynthersen R', 'Ørbaek M', 'Andersen ÅB', 'Andreasson U', 'Blennow K', 'Sellebjerg F', '</w:t>
            </w:r>
            <w:r>
              <w:rPr>
                <w:b/>
                <w:u w:val="single"/>
              </w:rPr>
              <w:t>Zetterberg H</w:t>
            </w:r>
            <w:r>
              <w:t>', 'Lebech AM'], Plasma neurofilament light significantly decreases following treatment in Lyme neuroborr</w:t>
            </w:r>
            <w:r>
              <w:t>eliosis and is not associated with persistent symptoms, May-2023, 24-Feb-2023, European Journal of Neurology, 30(5):1371-1377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524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35">
              <w:r>
                <w:rPr>
                  <w:color w:val="0000FF" w:themeColor="hyperlink"/>
                  <w:u w:val="single"/>
                </w:rPr>
                <w:t>36842841</w:t>
              </w:r>
            </w:hyperlink>
            <w:r>
              <w:t xml:space="preserve"> ['Payne T', 'Taylor J', 'Casey C', 'Kunkel D', 'Parker M</w:t>
            </w:r>
            <w:r>
              <w:t>', 'Blennow K', '</w:t>
            </w:r>
            <w:r>
              <w:rPr>
                <w:b/>
                <w:u w:val="single"/>
              </w:rPr>
              <w:t>Zetterberg H</w:t>
            </w:r>
            <w:r>
              <w:t xml:space="preserve">', 'Pearce RA', 'Lennertz RC', 'Sanders RD'], Prospective analysis of plasma amyloid beta and postoperative delirium in the Interventions for Postoperative Delirium: Biomarker-3 study, May-2023, 25-Feb-2023, British Journal of </w:t>
            </w:r>
            <w:r>
              <w:t>Anaesthesia, 130(5):546-556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525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36">
              <w:r>
                <w:rPr>
                  <w:color w:val="0000FF" w:themeColor="hyperlink"/>
                  <w:u w:val="single"/>
                </w:rPr>
                <w:t>36863456</w:t>
              </w:r>
            </w:hyperlink>
            <w:r>
              <w:t xml:space="preserve"> ['Michaëlsson I', 'Skoglund T', 'Hallén T', 'Olsson R', 'Maltese G', 'Tarnow P', 'Bhatti-Søfteland M', '</w:t>
            </w:r>
            <w:r>
              <w:rPr>
                <w:b/>
                <w:u w:val="single"/>
              </w:rPr>
              <w:t>Zetterberg H</w:t>
            </w:r>
            <w:r>
              <w:t>', 'Blennow K', 'Kölby L'], Circulatin</w:t>
            </w:r>
            <w:r>
              <w:t>g Brain-Injury Markers After Surgery for Craniosynostosis, May-2023, 28-Feb-2023, World Neurosurgery, 173:e593-e599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526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37">
              <w:r>
                <w:rPr>
                  <w:color w:val="0000FF" w:themeColor="hyperlink"/>
                  <w:u w:val="single"/>
                </w:rPr>
                <w:t>36878332</w:t>
              </w:r>
            </w:hyperlink>
            <w:r>
              <w:t xml:space="preserve"> ['De Bastiani MA', 'Bellaver B', 'Brum WS', 'Souza DG', 'Ferreira PCL', 'Rocha AS', 'Povala G', 'Ferrari-Souza JP', 'Benedet AL', 'Ashton NJ', 'Karikari TK', '</w:t>
            </w:r>
            <w:r>
              <w:rPr>
                <w:b/>
                <w:u w:val="single"/>
              </w:rPr>
              <w:t>Zetterberg H</w:t>
            </w:r>
            <w:r>
              <w:t>', 'Blennow K', 'Rosa-Neto P', 'Pascoal TA', 'Zimmer ER'], Hippocampal GFAP-positive</w:t>
            </w:r>
            <w:r>
              <w:t xml:space="preserve"> astrocyte responses to amyloid and tau pathologies, May-2023, 4-Mar-2023, Brain, Behavior, and Immunity, 110:175-184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527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38">
              <w:r>
                <w:rPr>
                  <w:color w:val="0000FF" w:themeColor="hyperlink"/>
                  <w:u w:val="single"/>
                </w:rPr>
                <w:t>36964431</w:t>
              </w:r>
            </w:hyperlink>
            <w:r>
              <w:t xml:space="preserve"> ['Dong R', 'Denier-Fields DN', 'Van Hulle CA', 'Kollmorgen G', '</w:t>
            </w:r>
            <w:r>
              <w:t>Suridjan I', 'Wild N', 'Lu Q', 'Anderson RM', '</w:t>
            </w:r>
            <w:r>
              <w:rPr>
                <w:b/>
                <w:u w:val="single"/>
              </w:rPr>
              <w:t>Zetterberg H</w:t>
            </w:r>
            <w:r>
              <w:t>', 'Blennow K', 'Carlsson CM', 'Johnson SC', 'Engelman CD'], Identification of plasma metabolites associated with modifiable risk factors and endophenotypes reflecting Alzheimer's disease pathology</w:t>
            </w:r>
            <w:r>
              <w:t>, May-2023, 25-Mar-2023, European Journal of Epidemiology, 38(5):559-571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528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39">
              <w:r>
                <w:rPr>
                  <w:color w:val="0000FF" w:themeColor="hyperlink"/>
                  <w:u w:val="single"/>
                </w:rPr>
                <w:t>37086096</w:t>
              </w:r>
            </w:hyperlink>
            <w:r>
              <w:t xml:space="preserve"> ['Funkquist A', 'Wandt B', 'Blennow K', '</w:t>
            </w:r>
            <w:r>
              <w:rPr>
                <w:b/>
                <w:u w:val="single"/>
              </w:rPr>
              <w:t>Zetterberg H</w:t>
            </w:r>
            <w:r>
              <w:t>', 'Svensson J', 'Bjellerup P', 'Freund-Levi Y', 'Sjöber</w:t>
            </w:r>
            <w:r>
              <w:t>g S'], Higher CSF/serum free-T4 ratio is associated with improvement of quality of life during treatment with L-thyroxine, May-2023, 22-Apr-2023, Journal of Neuroendocrinology, 35(5):e13272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529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40">
              <w:r>
                <w:rPr>
                  <w:color w:val="0000FF" w:themeColor="hyperlink"/>
                  <w:u w:val="single"/>
                </w:rPr>
                <w:t>3</w:t>
              </w:r>
              <w:r>
                <w:rPr>
                  <w:color w:val="0000FF" w:themeColor="hyperlink"/>
                  <w:u w:val="single"/>
                </w:rPr>
                <w:t>7202517</w:t>
              </w:r>
            </w:hyperlink>
            <w:r>
              <w:t xml:space="preserve"> ['Hansson O', 'Blennow K', '</w:t>
            </w:r>
            <w:r>
              <w:rPr>
                <w:b/>
                <w:u w:val="single"/>
              </w:rPr>
              <w:t>Zetterberg H</w:t>
            </w:r>
            <w:r>
              <w:t>', 'Dage J'], Blood biomarkers for Alzheimer's disease in clinical practice and trials, May-2023, 18-May-2023, Nature Aging, 3(5):506-519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530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41">
              <w:r>
                <w:rPr>
                  <w:color w:val="0000FF" w:themeColor="hyperlink"/>
                  <w:u w:val="single"/>
                </w:rPr>
                <w:t>37018391</w:t>
              </w:r>
            </w:hyperlink>
            <w:r>
              <w:t xml:space="preserve"> ['Ferrari-Souza JP', 'Lussier FZ', 'Leffa DT', 'Therriault J', 'Tissot C', 'Bellaver B', 'Ferreira PCL', 'Malpetti M', 'Wang YT', 'Povala G', 'Benedet AL', 'Ashton NJ', 'Chamoun M', 'Servaes S', 'Bezgin G', 'Kang MS', 'Stevenson J', 'Rahmouni N', </w:t>
            </w:r>
            <w:r>
              <w:t>'Pallen V', 'Poltronetti NM', "O'Brien JT", 'Rowe JB', 'Cohen AD', 'Lopez OL', 'Tudorascu DL', 'Karikari TK', 'Klunk WE', 'Villemagne VL', 'Soucy JP', 'Gauthier S', 'Souza DO', '</w:t>
            </w:r>
            <w:r>
              <w:rPr>
                <w:b/>
                <w:u w:val="single"/>
              </w:rPr>
              <w:t>Zetterberg H</w:t>
            </w:r>
            <w:r>
              <w:t xml:space="preserve">', 'Blennow K', 'Zimmer ER', 'Rosa-Neto P', 'Pascoal TA'], APOEε4 </w:t>
            </w:r>
            <w:r>
              <w:t>associates with microglial activation independently of Aβ plaques and tau tangles, 5-Apr-2023, 5-Apr-2023, Science Advances, 9(14):eade1474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531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42">
              <w:r>
                <w:rPr>
                  <w:color w:val="0000FF" w:themeColor="hyperlink"/>
                  <w:u w:val="single"/>
                </w:rPr>
                <w:t>37016464</w:t>
              </w:r>
            </w:hyperlink>
            <w:r>
              <w:t xml:space="preserve"> ['Snellman A', 'Ekblad LL', 'Tuisku J', 'K</w:t>
            </w:r>
            <w:r>
              <w:t>oivumäki M', 'Ashton NJ', 'Lantero-Rodriguez J', 'Karikari TK', 'Helin S', 'Bucci M', 'Löyttyniemi E', 'Parkkola R', 'Karrasch M', 'Schöll M', '</w:t>
            </w:r>
            <w:r>
              <w:rPr>
                <w:b/>
                <w:u w:val="single"/>
              </w:rPr>
              <w:t>Zetterberg H</w:t>
            </w:r>
            <w:r>
              <w:t>', 'Blennow K', 'Rinne JO'], APOE ε4 gene dose effect on imaging and blood biomarkers of neuroinflam</w:t>
            </w:r>
            <w:r>
              <w:t>mation and beta-amyloid in cognitively unimpaired elderly, 4-Apr-2023, 4-Apr-2023, Alzheimers Research &amp; Therapy, 15(1):71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532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43">
              <w:r>
                <w:rPr>
                  <w:color w:val="0000FF" w:themeColor="hyperlink"/>
                  <w:u w:val="single"/>
                </w:rPr>
                <w:t>36946692</w:t>
              </w:r>
            </w:hyperlink>
            <w:r>
              <w:t xml:space="preserve"> ['Dreos A', 'Ge J', 'Najera F', 'Tebikachew BE', 'Perez-Ine</w:t>
            </w:r>
            <w:r>
              <w:t>strosa E', 'Moth-Poulsen K', 'Blennow K', '</w:t>
            </w:r>
            <w:r>
              <w:rPr>
                <w:b/>
                <w:u w:val="single"/>
              </w:rPr>
              <w:t>Zetterberg H</w:t>
            </w:r>
            <w:r>
              <w:t>', 'Hanrieder J'], Investigating New Applications of a Photoswitchable Fluorescent Norbornadiene as a Multifunctional Probe for Delineation of Amyloid Plaque Polymorphism, 28-Apr-2023, 22-Mar-2023, Acs</w:t>
            </w:r>
            <w:r>
              <w:t xml:space="preserve"> Sensors, 8(4):1500-1509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533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44">
              <w:r>
                <w:rPr>
                  <w:color w:val="0000FF" w:themeColor="hyperlink"/>
                  <w:u w:val="single"/>
                </w:rPr>
                <w:t>37095572</w:t>
              </w:r>
            </w:hyperlink>
            <w:r>
              <w:t xml:space="preserve"> ['Brown J', 'Camporesi E', 'Lantero-Rodriguez J', 'Olsson M', 'Wang A', 'Medem B', '</w:t>
            </w:r>
            <w:r>
              <w:rPr>
                <w:b/>
                <w:u w:val="single"/>
              </w:rPr>
              <w:t>Zetterberg H</w:t>
            </w:r>
            <w:r>
              <w:t>', 'Blennow K', 'Karikari TK', 'Wall M', 'Hill E'], Tau in ce</w:t>
            </w:r>
            <w:r>
              <w:t>rebrospinal fluid induces neuronal hyperexcitability and alters hippocampal theta oscillations, 24-Apr-2023, 24-Apr-2023, Acta Neuropathologica Communications, 11(1):67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534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45">
              <w:r>
                <w:rPr>
                  <w:color w:val="0000FF" w:themeColor="hyperlink"/>
                  <w:u w:val="single"/>
                </w:rPr>
                <w:t>36711545</w:t>
              </w:r>
            </w:hyperlink>
            <w:r>
              <w:t xml:space="preserve"> ['Bilgel M', </w:t>
            </w:r>
            <w:r>
              <w:t>'An Y', 'Walker KA', 'Moghekar AR', 'Ashton NJ', 'Kac PR', 'Karikari TK', 'Blennow K', '</w:t>
            </w:r>
            <w:r>
              <w:rPr>
                <w:b/>
                <w:u w:val="single"/>
              </w:rPr>
              <w:t>Zetterberg H</w:t>
            </w:r>
            <w:r>
              <w:t>', 'Jedynak BM', 'Thambisetty M', 'Ferrucci L', 'Resnick SM'], Longitudinal changes in Alzheimer's-related plasma biomarkers and brain amyloid, 21-Apr-2023,</w:t>
            </w:r>
            <w:r>
              <w:t xml:space="preserve"> 21-Apr-2023, Medrxiv : the Preprint Server for Health Sciences, 2023.01.12.23284439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535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46">
              <w:r>
                <w:rPr>
                  <w:color w:val="0000FF" w:themeColor="hyperlink"/>
                  <w:u w:val="single"/>
                </w:rPr>
                <w:t>36087307</w:t>
              </w:r>
            </w:hyperlink>
            <w:r>
              <w:t xml:space="preserve"> ['Janelidze S', 'Bali D', 'Ashton NJ', 'Barthélemy NR', 'Vanbrabant J', 'Stoops E', 'Vanmechelen </w:t>
            </w:r>
            <w:r>
              <w:t>E', 'He Y', 'Dolado AO', 'Triana-Baltzer G', 'Pontecorvo MJ', '</w:t>
            </w:r>
            <w:r>
              <w:rPr>
                <w:b/>
                <w:u w:val="single"/>
              </w:rPr>
              <w:t>Zetterberg H</w:t>
            </w:r>
            <w:r>
              <w:t xml:space="preserve">', 'Kolb H', 'Vandijck M', 'Blennow K', 'Bateman RJ', 'Hansson O'], Head-to-head comparison of 10 plasma phospho-tau assays in prodromal Alzheimer's disease, 19-Apr-2023, Brain : A </w:t>
            </w:r>
            <w:r>
              <w:t>Journal of Neurology, 146(4):1592-1601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536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47">
              <w:r>
                <w:rPr>
                  <w:color w:val="0000FF" w:themeColor="hyperlink"/>
                  <w:u w:val="single"/>
                </w:rPr>
                <w:t>37075703</w:t>
              </w:r>
            </w:hyperlink>
            <w:r>
              <w:t xml:space="preserve"> ['van Zalm PW', 'Ahmed S', 'Fatou B', 'Schreiber R', 'Barnaby O', 'Boxer A', '</w:t>
            </w:r>
            <w:r>
              <w:rPr>
                <w:b/>
                <w:u w:val="single"/>
              </w:rPr>
              <w:t>Zetterberg H</w:t>
            </w:r>
            <w:r>
              <w:t>', 'Steen JA', 'Steen H'], Meta-analysis of published</w:t>
            </w:r>
            <w:r>
              <w:t xml:space="preserve"> cerebrospinal fluid proteomics data identifies and validates metabolic enzyme panel as Alzheimer's disease biomarkers, 18-Apr-2023, Cell Reports. Medicine, 4(4):101005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537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48">
              <w:r>
                <w:rPr>
                  <w:color w:val="0000FF" w:themeColor="hyperlink"/>
                  <w:u w:val="single"/>
                </w:rPr>
                <w:t>37131622</w:t>
              </w:r>
            </w:hyperlink>
            <w:r>
              <w:t xml:space="preserve"> ['Miners J', </w:t>
            </w:r>
            <w:r>
              <w:t>'van Hulle C', 'Ince S', 'Jonaitis E', 'Okonkwo OC', 'Bendlin B', 'Johnson S', 'Carlsson C', 'Asthana S', 'Love S', 'Blennow K', '</w:t>
            </w:r>
            <w:r>
              <w:rPr>
                <w:b/>
                <w:u w:val="single"/>
              </w:rPr>
              <w:t>Zetterberg H</w:t>
            </w:r>
            <w:r>
              <w:t>'], Elevated CSF angiopoietin-2 correlates with blood-brain barrier leakiness and markers of neuronal injury in ea</w:t>
            </w:r>
            <w:r>
              <w:t>rly Alzheimer's disease, 18-Apr-2023, 18-Apr-2023, Research Square</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538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49">
              <w:r>
                <w:rPr>
                  <w:color w:val="0000FF" w:themeColor="hyperlink"/>
                  <w:u w:val="single"/>
                </w:rPr>
                <w:t>37067031</w:t>
              </w:r>
            </w:hyperlink>
            <w:r>
              <w:t xml:space="preserve"> ['Cumplido-Mayoral I', 'García-Prat M', 'Operto G', 'Falcon C', 'Shekari M', 'Cacciaglia R', 'Milà-Alomà M', 'Lorenzini L', 'Ingala S', 'Meije Wink A', 'Mutsaerts HJMM', 'Minguillón C', 'Fauria K', 'Molinuevo JL', 'Haller S', 'Chetelat G', 'Waldman A', 'S</w:t>
            </w:r>
            <w:r>
              <w:t>chwarz AJ', 'Barkhof F', 'Suridjan I', 'Kollmorgen G', 'Bayfield A', '</w:t>
            </w:r>
            <w:r>
              <w:rPr>
                <w:b/>
                <w:u w:val="single"/>
              </w:rPr>
              <w:t>Zetterberg H</w:t>
            </w:r>
            <w:r>
              <w:t>', 'Blennow K', 'Suárez-Calvet M', 'Vilaplana V', 'Gispert JD'], Biological brain age prediction using machine learning on structural neuroimaging data: Multi-cohort validati</w:t>
            </w:r>
            <w:r>
              <w:t>on against biomarkers of Alzheimer's disease and neurodegeneration stratified by sex, 17-Apr-2023, 17-Apr-2023, Elife, 12:e81067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539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50">
              <w:r>
                <w:rPr>
                  <w:color w:val="0000FF" w:themeColor="hyperlink"/>
                  <w:u w:val="single"/>
                </w:rPr>
                <w:t>37045847</w:t>
              </w:r>
            </w:hyperlink>
            <w:r>
              <w:t xml:space="preserve"> ['Eide PK', 'Lashkarivand A', 'Pripp A', 'Valnes LM',</w:t>
            </w:r>
            <w:r>
              <w:t xml:space="preserve"> 'Hovd MH', 'Ringstad G', 'Blennow K', '</w:t>
            </w:r>
            <w:r>
              <w:rPr>
                <w:b/>
                <w:u w:val="single"/>
              </w:rPr>
              <w:t>Zetterberg H</w:t>
            </w:r>
            <w:r>
              <w:t>'], Plasma neurodegeneration biomarker concentrations associate with glymphatic and meningeal lymphatic measures in neurological disorders, 12-Apr-2023, 12-Apr-2023, Nature Communications, 14(1):2084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540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51">
              <w:r>
                <w:rPr>
                  <w:color w:val="0000FF" w:themeColor="hyperlink"/>
                  <w:u w:val="single"/>
                </w:rPr>
                <w:t>37038190</w:t>
              </w:r>
            </w:hyperlink>
            <w:r>
              <w:t xml:space="preserve"> ['Malek-Ahmadi M', 'Su Y', 'Ghisays V', 'Luo J', 'Devadas V', 'Chen Y', 'Lee W', 'Protas H', 'Chen K', '</w:t>
            </w:r>
            <w:r>
              <w:rPr>
                <w:b/>
                <w:u w:val="single"/>
              </w:rPr>
              <w:t>Zetterberg H</w:t>
            </w:r>
            <w:r>
              <w:t>', 'Blennow K', 'Caselli RJ', 'Reiman EM'], Plasma NfL is associated w</w:t>
            </w:r>
            <w:r>
              <w:t>ith the APOE ε4 allele, brain imaging measurements of neurodegeneration, and lower recall memory scores in cognitively unimpaired late-middle-aged and older adults, 10-Apr-2023, 10-Apr-2023, Alzheimers Research &amp; Therapy, 15(1):74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541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52">
              <w:r>
                <w:rPr>
                  <w:color w:val="0000FF" w:themeColor="hyperlink"/>
                  <w:u w:val="single"/>
                </w:rPr>
                <w:t>36745413</w:t>
              </w:r>
            </w:hyperlink>
            <w:r>
              <w:t xml:space="preserve"> ['Mattsson-Carlgren N', 'Salvadó G', 'Ashton NJ', 'Tideman P', 'Stomrud E', '</w:t>
            </w:r>
            <w:r>
              <w:rPr>
                <w:b/>
                <w:u w:val="single"/>
              </w:rPr>
              <w:t>Zetterberg H</w:t>
            </w:r>
            <w:r>
              <w:t xml:space="preserve">', 'Ossenkoppele R', 'Betthauser TJ', 'Cody KA', 'Jonaitis EM', 'Langhough R', 'Palmqvist S', 'Blennow K', 'Janelidze </w:t>
            </w:r>
            <w:r>
              <w:t>S', 'Johnson SC', 'Hansson O'], Prediction of Longitudinal Cognitive Decline in Preclinical Alzheimer Disease Using Plasma Biomarkers, 1-Apr-2023, Jama Neurology, 80(4):360-369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542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53">
              <w:r>
                <w:rPr>
                  <w:color w:val="0000FF" w:themeColor="hyperlink"/>
                  <w:u w:val="single"/>
                </w:rPr>
                <w:t>35950735</w:t>
              </w:r>
            </w:hyperlink>
            <w:r>
              <w:t xml:space="preserve"> ['Pal</w:t>
            </w:r>
            <w:r>
              <w:t>mqvist S', 'Stomrud E', 'Cullen N', 'Janelidze S', 'Manuilova E', 'Jethwa A', 'Bittner T', 'Eichenlaub U', 'Suridjan I', 'Kollmorgen G', 'Riepe M', 'von Arnim CAF', 'Tumani H', 'Hager K', 'Heidenreich F', 'Mattsson-Carlgren N', '</w:t>
            </w:r>
            <w:r>
              <w:rPr>
                <w:b/>
                <w:u w:val="single"/>
              </w:rPr>
              <w:t>Zetterberg H</w:t>
            </w:r>
            <w:r>
              <w:t>', 'Blennow K',</w:t>
            </w:r>
            <w:r>
              <w:t xml:space="preserve"> 'Hansson O'], An accurate fully automated panel of plasma biomarkers for Alzheimer's disease, Apr-2023, 11-Aug-2022, Alzheimers &amp; Dementia : the Journal of the Alzheimers Association, 19(4):1204-1215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543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54">
              <w:r>
                <w:rPr>
                  <w:color w:val="0000FF" w:themeColor="hyperlink"/>
                  <w:u w:val="single"/>
                </w:rPr>
                <w:t>36134890</w:t>
              </w:r>
            </w:hyperlink>
            <w:r>
              <w:t xml:space="preserve"> ['Le LT', 'Price RW', 'Gisslén M', '</w:t>
            </w:r>
            <w:r>
              <w:rPr>
                <w:b/>
                <w:u w:val="single"/>
              </w:rPr>
              <w:t>Zetterberg H</w:t>
            </w:r>
            <w:r>
              <w:t>', 'Emu B', 'Fabre R', 'Christian P', 'Andersen S', 'Spudich S', 'Vassallo M'], Correlation between CD4/CD8 ratio and neurocognitive performance during early HIV infection, Apr-2023, 22-Sep</w:t>
            </w:r>
            <w:r>
              <w:t>-2022, Hiv Medicine, 24(4):442-452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544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55">
              <w:r>
                <w:rPr>
                  <w:color w:val="0000FF" w:themeColor="hyperlink"/>
                  <w:u w:val="single"/>
                </w:rPr>
                <w:t>36150024</w:t>
              </w:r>
            </w:hyperlink>
            <w:r>
              <w:t xml:space="preserve"> ['Rabe C', 'Bittner T', 'Jethwa A', 'Suridjan I', 'Manuilova E', 'Friesenhahn M', 'Stomrud E', '</w:t>
            </w:r>
            <w:r>
              <w:rPr>
                <w:b/>
                <w:u w:val="single"/>
              </w:rPr>
              <w:t>Zetterberg H</w:t>
            </w:r>
            <w:r>
              <w:t xml:space="preserve">', 'Blennow K', 'Hansson O'], Clinical </w:t>
            </w:r>
            <w:r>
              <w:t>performance and robustness evaluation of plasma amyloid-β(42/40) prescreening, Apr-2023, 23-Sep-2022, Alzheimers &amp; Dementia : the Journal of the Alzheimers Association, 19(4):1393-1402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545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56">
              <w:r>
                <w:rPr>
                  <w:color w:val="0000FF" w:themeColor="hyperlink"/>
                  <w:u w:val="single"/>
                </w:rPr>
                <w:t>36152307</w:t>
              </w:r>
            </w:hyperlink>
            <w:r>
              <w:t xml:space="preserve"> ['Pichet Binette A', 'Janelidze S', 'Cullen N', 'Dage JL', 'Bateman RJ', '</w:t>
            </w:r>
            <w:r>
              <w:rPr>
                <w:b/>
                <w:u w:val="single"/>
              </w:rPr>
              <w:t>Zetterberg H</w:t>
            </w:r>
            <w:r>
              <w:t>', 'Blennow K', 'Stomrud E', 'Mattsson-Carlgren N', 'Hansson O'], Confounding factors of Alzheimer's disease plasma biomarkers and their impact on clinical perfo</w:t>
            </w:r>
            <w:r>
              <w:t>rmance, Apr-2023, 24-Sep-2022, Alzheimers &amp; Dementia : the Journal of the Alzheimers Association, 19(4):1403-1414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546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57">
              <w:r>
                <w:rPr>
                  <w:color w:val="0000FF" w:themeColor="hyperlink"/>
                  <w:u w:val="single"/>
                </w:rPr>
                <w:t>36218064</w:t>
              </w:r>
            </w:hyperlink>
            <w:r>
              <w:t xml:space="preserve"> ['Depypere H', 'Vergallo A', 'Lemercier P', 'Lista S', 'Benedet A', 'Ashton N', 'Cavedo E', '</w:t>
            </w:r>
            <w:r>
              <w:rPr>
                <w:b/>
                <w:u w:val="single"/>
              </w:rPr>
              <w:t>Zetterberg H</w:t>
            </w:r>
            <w:r>
              <w:t>', 'Blennow K', 'Vanmechelen E', 'Hampel H'], Menopause hormone therapy significantly alters pathophysiological biomarkers of Alzheimer's disease, Apr</w:t>
            </w:r>
            <w:r>
              <w:t>-2023, 15-Sep-2022, Alzheimers &amp; Dementia : the Journal of the Alzheimers Association, 19(4):1320-1330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547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58">
              <w:r>
                <w:rPr>
                  <w:color w:val="0000FF" w:themeColor="hyperlink"/>
                  <w:u w:val="single"/>
                </w:rPr>
                <w:t>36443917</w:t>
              </w:r>
            </w:hyperlink>
            <w:r>
              <w:t xml:space="preserve"> ['Ripamonti E', 'Edén A', 'Nilsson S', 'Sönnerborg A', '</w:t>
            </w:r>
            <w:r>
              <w:rPr>
                <w:b/>
                <w:u w:val="single"/>
              </w:rPr>
              <w:t>Zetterberg H</w:t>
            </w:r>
            <w:r>
              <w:t>', 'Gisslén</w:t>
            </w:r>
            <w:r>
              <w:t xml:space="preserve"> M'], Longitudinal decline of plasma neurofilament light levels after antiretroviral initiation in people living with HIV, Apr-2023, 8-Dec-2022, Journal of Internal Medicine, 293(4):445-456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548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59">
              <w:r>
                <w:rPr>
                  <w:color w:val="0000FF" w:themeColor="hyperlink"/>
                  <w:u w:val="single"/>
                </w:rPr>
                <w:t>3</w:t>
              </w:r>
              <w:r>
                <w:rPr>
                  <w:color w:val="0000FF" w:themeColor="hyperlink"/>
                  <w:u w:val="single"/>
                </w:rPr>
                <w:t>6680854</w:t>
              </w:r>
            </w:hyperlink>
            <w:r>
              <w:t xml:space="preserve"> ['Libby JB', 'Seto M', 'Khan OA', 'Liu D', 'Petyuk V', 'Oliver NC', 'Choi MJ', 'Whitaker M', 'Patterson KL', 'Arul AB', 'Gifford KA', 'Blennow K', '</w:t>
            </w:r>
            <w:r>
              <w:rPr>
                <w:b/>
                <w:u w:val="single"/>
              </w:rPr>
              <w:t>Zetterberg H</w:t>
            </w:r>
            <w:r>
              <w:t>', 'Dumitrescu L', 'Robinson RA', 'Jefferson AL', 'Hohman TJ'], Whole blood transcript a</w:t>
            </w:r>
            <w:r>
              <w:t>nd protein abundance of the vascular endothelial growth factor family relate to cognitive performance, Apr-2023, 7-Jan-2023, Neurobiology of Aging, 124:11-17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549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60">
              <w:r>
                <w:rPr>
                  <w:color w:val="0000FF" w:themeColor="hyperlink"/>
                  <w:u w:val="single"/>
                </w:rPr>
                <w:t>37002988</w:t>
              </w:r>
            </w:hyperlink>
            <w:r>
              <w:t xml:space="preserve"> ['Montoliu-Gaya L', 'Alc</w:t>
            </w:r>
            <w:r>
              <w:t>olea D', 'Ashton NJ', 'Pegueroles J', 'Levin J', 'Bosch B', 'Lantero-Rodriguez J', 'Carmona-Iragui M', 'Wagemann O', 'Balasa M', 'Kac PR', 'Barroeta I', 'Lladó A', 'Brum WS', 'Videla L', 'Gonzalez-Ortiz F', 'Benejam B', 'Arranz Martínez JJ', 'Karikari TK',</w:t>
            </w:r>
            <w:r>
              <w:t xml:space="preserve"> 'Nübling G', 'Bejanin A', 'Benedet AL', 'Blesa R', 'Lleó A', 'Blennow K', 'Sánchez-Valle R', '</w:t>
            </w:r>
            <w:r>
              <w:rPr>
                <w:b/>
                <w:u w:val="single"/>
              </w:rPr>
              <w:t>Zetterberg H</w:t>
            </w:r>
            <w:r>
              <w:t>', 'Fortea J'], Plasma and cerebrospinal fluid glial fibrillary acidic protein levels in adults with Down syndrome: a longitudinal cohort study, Apr-</w:t>
            </w:r>
            <w:r>
              <w:t>2023, 30-Mar-2023, Ebiomedicine, 90:104547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550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61">
              <w:r>
                <w:rPr>
                  <w:color w:val="0000FF" w:themeColor="hyperlink"/>
                  <w:u w:val="single"/>
                </w:rPr>
                <w:t>36869347</w:t>
              </w:r>
            </w:hyperlink>
            <w:r>
              <w:t xml:space="preserve"> ['Arvidsson Rådestig M', 'Skoog I', 'Skillbäck T', '</w:t>
            </w:r>
            <w:r>
              <w:rPr>
                <w:b/>
                <w:u w:val="single"/>
              </w:rPr>
              <w:t>Zetterberg H</w:t>
            </w:r>
            <w:r>
              <w:t>', 'Kern J', 'Zettergren A', 'Andreasson U', 'Wetterberg H', 'Kern S', 'Ble</w:t>
            </w:r>
            <w:r>
              <w:t>nnow K'], Cerebrospinal fluid biomarkers of axonal and synaptic degeneration in a population-based sample, 3-Mar-2023, 3-Mar-2023, Alzheimers Research &amp; Therapy, 15(1):44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551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62">
              <w:r>
                <w:rPr>
                  <w:color w:val="0000FF" w:themeColor="hyperlink"/>
                  <w:u w:val="single"/>
                </w:rPr>
                <w:t>37006756</w:t>
              </w:r>
            </w:hyperlink>
            <w:r>
              <w:t xml:space="preserve"> ['Wehrli PM</w:t>
            </w:r>
            <w:r>
              <w:t>', 'Ge J', 'Michno W', 'Koutarapu S', 'Dreos A', 'Jha D', '</w:t>
            </w:r>
            <w:r>
              <w:rPr>
                <w:b/>
                <w:u w:val="single"/>
              </w:rPr>
              <w:t>Zetterberg H</w:t>
            </w:r>
            <w:r>
              <w:t xml:space="preserve">', 'Blennow K', 'Hanrieder J'], Correlative Chemical Imaging and Spatial Chemometrics Delineate Alzheimer Plaque Heterogeneity at High Spatial Resolution, 27-Mar-2023, 7-Mar-2023, Jacs </w:t>
            </w:r>
            <w:r>
              <w:t>Au, 3(3):762-774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552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63">
              <w:r>
                <w:rPr>
                  <w:color w:val="0000FF" w:themeColor="hyperlink"/>
                  <w:u w:val="single"/>
                </w:rPr>
                <w:t>36964585</w:t>
              </w:r>
            </w:hyperlink>
            <w:r>
              <w:t xml:space="preserve"> ['Andersson E', 'Schultz N', 'Saito T', 'Saido TC', 'Blennow K', 'Gouras GK', '</w:t>
            </w:r>
            <w:r>
              <w:rPr>
                <w:b/>
                <w:u w:val="single"/>
              </w:rPr>
              <w:t>Zetterberg H</w:t>
            </w:r>
            <w:r>
              <w:t>', 'Hansson O'], Cerebral Aβ deposition precedes reduced cerebrospinal flu</w:t>
            </w:r>
            <w:r>
              <w:t>id and serum Aβ42/Aβ40 ratios in the App(NL-F/NL-F) knock-in mouse model of Alzheimer's disease, 25-Mar-2023, 25-Mar-2023, Alzheimers Research &amp; Therapy, 15(1):64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553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64">
              <w:r>
                <w:rPr>
                  <w:color w:val="0000FF" w:themeColor="hyperlink"/>
                  <w:u w:val="single"/>
                </w:rPr>
                <w:t>36944467</w:t>
              </w:r>
            </w:hyperlink>
            <w:r>
              <w:t xml:space="preserve"> ['Graham NSN', 'Bli</w:t>
            </w:r>
            <w:r>
              <w:t>ssitt G', 'Zimmerman K', 'Friedland D', 'Dumas ME', 'Coady E', 'Heslegrave A', '</w:t>
            </w:r>
            <w:r>
              <w:rPr>
                <w:b/>
                <w:u w:val="single"/>
              </w:rPr>
              <w:t>Zetterberg H</w:t>
            </w:r>
            <w:r>
              <w:t>', 'Escott-Price V', 'Schofield S', 'Fear NT', 'Boos C', 'Bull AMJ', 'Cullinan P', 'Bennett A', 'Sharp DJ'], ADVANCE-TBI study protocol: traumatic brain injury outc</w:t>
            </w:r>
            <w:r>
              <w:t>omes in UK military personnel serving in Afghanistan between 2003 and 2014 - a longitudinal cohort study, 21-Mar-2023, 21-Mar-2023, Bmj Open, 13(3):e069243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554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65">
              <w:r>
                <w:rPr>
                  <w:color w:val="0000FF" w:themeColor="hyperlink"/>
                  <w:u w:val="single"/>
                </w:rPr>
                <w:t>36927491</w:t>
              </w:r>
            </w:hyperlink>
            <w:r>
              <w:t xml:space="preserve"> ['Gonzalez-Ortiz F', 'Kac PR', 'Brum WS', '</w:t>
            </w:r>
            <w:r>
              <w:rPr>
                <w:b/>
                <w:u w:val="single"/>
              </w:rPr>
              <w:t>Zetterberg H</w:t>
            </w:r>
            <w:r>
              <w:t>', 'Blennow K', 'Karikari TK'], Plasma phospho-tau in Alzheimer's disease: towards diagnostic and therapeutic trial applications, 16-Mar-2023, 16-Mar-2023, Molecular Neurodegeneration, 18(1):18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555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66">
              <w:r>
                <w:rPr>
                  <w:color w:val="0000FF" w:themeColor="hyperlink"/>
                  <w:u w:val="single"/>
                </w:rPr>
                <w:t>36856542</w:t>
              </w:r>
            </w:hyperlink>
            <w:r>
              <w:t xml:space="preserve"> ['Ge J', 'Koutarapu S', 'Jha D', 'Dulewicz M', '</w:t>
            </w:r>
            <w:r>
              <w:rPr>
                <w:b/>
                <w:u w:val="single"/>
              </w:rPr>
              <w:t>Zetterberg H</w:t>
            </w:r>
            <w:r>
              <w:t xml:space="preserve">', 'Blennow K', 'Hanrieder J'], Tetramodal Chemical Imaging Delineates the Lipid-Amyloid Peptide Interplay at Single Plaques in </w:t>
            </w:r>
            <w:r>
              <w:t>Transgenic Alzheimer's Disease Models, 14-Mar-2023, 1-Mar-2023, Analytical Chemistry, 95(10):4692-4702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556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67">
              <w:r>
                <w:rPr>
                  <w:color w:val="0000FF" w:themeColor="hyperlink"/>
                  <w:u w:val="single"/>
                </w:rPr>
                <w:t>36905253</w:t>
              </w:r>
            </w:hyperlink>
            <w:r>
              <w:t xml:space="preserve"> ['Maestre G', 'Carrillo M', 'Kalaria R', 'Acosta D', 'Adams L', 'Adoukonou T', </w:t>
            </w:r>
            <w:r>
              <w:t>'Akinwande K', 'Akinyemi J', 'Akinyemi R', 'Akpa O', 'Alladi S', 'Allegri R', 'Arizaga R', 'Arshad F', 'Arulogun O', 'Babalola D', 'Baiyewu O', 'Bak T', 'Bellaj T', 'Boshe J', 'Brayne C', 'Brodie-Mends D', 'Brown R', 'Cahn J', 'Cyrille N', 'Damasceno A', '</w:t>
            </w:r>
            <w:r>
              <w:t>de Silva R', 'de Silva R', 'Djibuti M', 'Dreyer AJ', 'Ellajosyula R', 'Farombi T', 'Fongang B', 'Forner S', 'Friedland R', 'Garza N', 'Gbessemehlan A', 'Georgiou EE', 'Gouider R', 'Govia I', 'Grinberg L', 'Guerchet M', 'Gugssa S', 'Gumikiriza-Onoria JL', '</w:t>
            </w:r>
            <w:r>
              <w:t>Gustafson D', 'Hogervorst E', 'Hornberger M', 'Ibanez A', 'Ihara M', 'Ismail O', 'Issac T', 'Jönsson L', 'Kaputu C', 'Karanja W', 'Karungi J', 'Tshala-Katumbay D', 'Kunkle B', 'Lee JH', 'Leroi I', 'Lewis R', 'Livingston G', 'Lopera F', 'Lwere K', 'Manes F'</w:t>
            </w:r>
            <w:r>
              <w:t xml:space="preserve">, 'Mbakile-Mahlanza L', 'Mena P', 'Miller B', 'Millogo A', 'Mohamed A', 'Musyimi C', 'Mutiso V', 'Nakasujja N', 'Ndetei D', 'Nightingale S', 'Njamnshi AK', 'Novotni G', 'Nyamayaro P', 'Nyame S', "Ogeng'o J", 'Ogunniyi A', 'Okada De Oliveira M', 'Okubadejo </w:t>
            </w:r>
            <w:r>
              <w:t>N', 'Orrell M', 'Orunmuyi A', 'Owolabi M', 'Paddick S', 'A Pericak-Vance M', 'Pirtosek Z', 'Potocnik F', 'Preston B', 'Raman R', 'Ranchod K', 'Rizig M', 'Rosselli M', 'Deepa R', 'Roy U', 'Salokhiddinov M', 'Sano M', 'Sarfo F', 'Satizabal CL', 'Sepulveda-Fa</w:t>
            </w:r>
            <w:r>
              <w:t>lla D', 'Seshadri S', 'Sexton C', 'Skoog I', 'St George-Hyslop P', 'Suemoto C', 'Tanner J', 'Thapa P', 'Toure K', 'Ucheagwu V', 'Udeh-Momoh C', 'Valcour V', 'Vance J', 'Varghese M', 'Vera J', 'Walker R', 'Weidner W', 'Sebastian W', 'Whitehead Gay P', '</w:t>
            </w:r>
            <w:r>
              <w:rPr>
                <w:b/>
                <w:u w:val="single"/>
              </w:rPr>
              <w:t>Zett</w:t>
            </w:r>
            <w:r>
              <w:rPr>
                <w:b/>
                <w:u w:val="single"/>
              </w:rPr>
              <w:t>erberg H</w:t>
            </w:r>
            <w:r>
              <w:t>', 'Zewde Y'], The Nairobi Declaration-Reducing the burden of dementia in low- and middle-income countries (LMICs): Declaration of the 2022 Symposium on Dementia and Brain Aging in LMICs, 11-Mar-2023, 11-Mar-2023, Alzheimers &amp; Dementia : the Journa</w:t>
            </w:r>
            <w:r>
              <w:t>l of the Alzheimers Association</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557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68">
              <w:r>
                <w:rPr>
                  <w:color w:val="0000FF" w:themeColor="hyperlink"/>
                  <w:u w:val="single"/>
                </w:rPr>
                <w:t>35753703</w:t>
              </w:r>
            </w:hyperlink>
            <w:r>
              <w:t xml:space="preserve"> ['Cacciaglia R', 'Operto G', 'Falcón C', 'de Echavarri-Gómez JMG', 'Sánchez-Benavides G', 'Brugulat-Serrat A', 'Milà-Alomà M', 'Blennow K', '</w:t>
            </w:r>
            <w:r>
              <w:rPr>
                <w:b/>
                <w:u w:val="single"/>
              </w:rPr>
              <w:t>Zetterber</w:t>
            </w:r>
            <w:r>
              <w:rPr>
                <w:b/>
                <w:u w:val="single"/>
              </w:rPr>
              <w:t>g H</w:t>
            </w:r>
            <w:r>
              <w:t>', 'Molinuevo JL', 'Suárez-Calvet M', 'Gispert JD'], Genotypic effects of APOE-ε4 on resting-state connectivity in cognitively intact individuals support functional brain compensation, 10-Mar-2023, Cerebral Cortex (New York, N.y. : ), 33(6):2748-2760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w:t>
            </w:r>
            <w:r>
              <w:t>58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69">
              <w:r>
                <w:rPr>
                  <w:color w:val="0000FF" w:themeColor="hyperlink"/>
                  <w:u w:val="single"/>
                </w:rPr>
                <w:t>36899441</w:t>
              </w:r>
            </w:hyperlink>
            <w:r>
              <w:t xml:space="preserve"> ['Lantero-Rodriguez J', 'Vrillon A', 'Fernández-Lebrero A', 'Ortiz-Romero P', 'Snellman A', 'Montoliu-Gaya L', 'Brum WS', 'Cognat E', 'Dumurgier J', 'Puig-Pijoan A', 'Navalpotro-Gómez </w:t>
            </w:r>
            <w:r>
              <w:t>I', 'García-Escobar G', 'Karikari TK', 'Vanmechelen E', 'Ashton NJ', '</w:t>
            </w:r>
            <w:r>
              <w:rPr>
                <w:b/>
                <w:u w:val="single"/>
              </w:rPr>
              <w:t>Zetterberg H</w:t>
            </w:r>
            <w:r>
              <w:t>', 'Suárez-Calvet M', 'Paquet C', 'Blennow K'], Clinical performance and head-to-head comparison of CSF p-tau235 with p-tau181, p-tau217 and p-tau231 in two memory clinic coh</w:t>
            </w:r>
            <w:r>
              <w:t>orts, 10-Mar-2023, 10-Mar-2023, Alzheimers Research &amp; Therapy, 15(1):48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559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70">
              <w:r>
                <w:rPr>
                  <w:color w:val="0000FF" w:themeColor="hyperlink"/>
                  <w:u w:val="single"/>
                </w:rPr>
                <w:t>36572122</w:t>
              </w:r>
            </w:hyperlink>
            <w:r>
              <w:t xml:space="preserve"> ['Gonzalez-Ortiz F', 'Turton M', 'Kac PR', 'Smirnov D', 'Premi E', 'Ghidoni R', 'Benussi L', 'Cantoni V', 'Sar</w:t>
            </w:r>
            <w:r>
              <w:t>aceno C', 'Rivolta J', 'Ashton NJ', 'Borroni B', 'Galasko D', 'Harrison P', '</w:t>
            </w:r>
            <w:r>
              <w:rPr>
                <w:b/>
                <w:u w:val="single"/>
              </w:rPr>
              <w:t>Zetterberg H</w:t>
            </w:r>
            <w:r>
              <w:t xml:space="preserve">', 'Blennow K', 'Karikari TK'], Brain-derived </w:t>
            </w:r>
            <w:r>
              <w:lastRenderedPageBreak/>
              <w:t>tau: a novel blood-based biomarker for Alzheimer's disease-type neurodegeneration, 1-Mar-2023, Brain : A Journal of Neuro</w:t>
            </w:r>
            <w:r>
              <w:t>logy, 146(3):1152-1165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560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71">
              <w:r>
                <w:rPr>
                  <w:color w:val="0000FF" w:themeColor="hyperlink"/>
                  <w:u w:val="single"/>
                </w:rPr>
                <w:t>36607770</w:t>
              </w:r>
            </w:hyperlink>
            <w:r>
              <w:t xml:space="preserve"> ['Balogun WG', '</w:t>
            </w:r>
            <w:r>
              <w:rPr>
                <w:b/>
                <w:u w:val="single"/>
              </w:rPr>
              <w:t>Zetterberg H</w:t>
            </w:r>
            <w:r>
              <w:t xml:space="preserve">', 'Blennow K', 'Karikari TK'], Plasma biomarkers for neurodegenerative disorders: ready for prime time?, 1-Mar-2023, 16-Jan-2023, </w:t>
            </w:r>
            <w:r>
              <w:t>Current Opinion in Psychiatry, 36(2):112-118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561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72">
              <w:r>
                <w:rPr>
                  <w:color w:val="0000FF" w:themeColor="hyperlink"/>
                  <w:u w:val="single"/>
                </w:rPr>
                <w:t>36626935</w:t>
              </w:r>
            </w:hyperlink>
            <w:r>
              <w:t xml:space="preserve"> ['Johansson C', 'Thordardottir S', 'Laffita-Mesa J', 'Rodriguez-Vieitez E', '</w:t>
            </w:r>
            <w:r>
              <w:rPr>
                <w:b/>
                <w:u w:val="single"/>
              </w:rPr>
              <w:t>Zetterberg H</w:t>
            </w:r>
            <w:r>
              <w:t>', 'Blennow K', 'Graff C'], Plasma biomarker pro</w:t>
            </w:r>
            <w:r>
              <w:t>files in autosomal dominant Alzheimer's disease, 1-Mar-2023, Brain : A Journal of Neurology, 146(3):1132-1140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562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73">
              <w:r>
                <w:rPr>
                  <w:color w:val="0000FF" w:themeColor="hyperlink"/>
                  <w:u w:val="single"/>
                </w:rPr>
                <w:t>36694943</w:t>
              </w:r>
            </w:hyperlink>
            <w:r>
              <w:t xml:space="preserve"> ['Meng Y', 'Goubran M', 'Rabin JS', 'McSweeney M', 'Ottoy J', 'Pople CB', 'Huang Y', 'Storace A', 'Ozzoude M', 'Bethune A', 'Lam B', 'Swardfager W', 'Heyn C', 'Abrahao A', 'Davidson B', 'Hamani C', 'Aubert I', '</w:t>
            </w:r>
            <w:r>
              <w:rPr>
                <w:b/>
                <w:u w:val="single"/>
              </w:rPr>
              <w:t>Zetterberg H</w:t>
            </w:r>
            <w:r>
              <w:t>', 'Ashton NJ', 'Karikari TK', '</w:t>
            </w:r>
            <w:r>
              <w:t>Blennow K', 'Black SE', 'Hynynen K', 'Lipsman N'], Blood-brain barrier opening of the default mode network in Alzheimer's disease with magnetic resonance-guided focused ultrasound, 1-Mar-2023, Brain : A Journal of Neurology, 146(3):865-872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563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74">
              <w:r>
                <w:rPr>
                  <w:color w:val="0000FF" w:themeColor="hyperlink"/>
                  <w:u w:val="single"/>
                </w:rPr>
                <w:t>36995712</w:t>
              </w:r>
            </w:hyperlink>
            <w:r>
              <w:t xml:space="preserve"> ['Selvakumar J', 'Havdal LB', 'Drevvatne M', 'Brodwall EM', 'Lund Berven L', 'Stiansen-Sonerud T', 'Einvik G', 'Leegaard TM', 'Tjade T', 'Michelsen AE', 'Mollnes TE', 'Lund-Johansen F', 'Holmøy T', '</w:t>
            </w:r>
            <w:r>
              <w:rPr>
                <w:b/>
                <w:u w:val="single"/>
              </w:rPr>
              <w:t>Zetterberg H</w:t>
            </w:r>
            <w:r>
              <w:t>', 'Blennow K', 'Sandler CX', 'Cvejic E', 'L</w:t>
            </w:r>
            <w:r>
              <w:t>loyd AR', 'Wyller VBB'], Prevalence and Characteristics Associated With Post-COVID-19 Condition Among Nonhospitalized Adolescents and Young Adults, 1-Mar-2023, 1-Mar-2023, Jama Network Open, 6(3):e235763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564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75">
              <w:r>
                <w:rPr>
                  <w:color w:val="0000FF" w:themeColor="hyperlink"/>
                  <w:u w:val="single"/>
                </w:rPr>
                <w:t>35698882</w:t>
              </w:r>
            </w:hyperlink>
            <w:r>
              <w:t xml:space="preserve"> ['Delvenne A', 'Gobom J', 'Tijms B', 'Bos I', 'Reus LM', 'Dobricic V', 'Kate MT', 'Verhey F', 'Ramakers I', 'Scheltens P', 'Teunissen CE', 'Vandenberghe R', 'Schaeverbeke J', 'Gabel S', 'Popp J', 'Peyratout G', 'Martinez-Lage P', 'Tai</w:t>
            </w:r>
            <w:r>
              <w:t>nta M', 'Tsolaki M', 'Freund-Levi Y', 'Lovestone S', 'Streffer J', 'Barkhof F', 'Bertram L', 'Blennow K', '</w:t>
            </w:r>
            <w:r>
              <w:rPr>
                <w:b/>
                <w:u w:val="single"/>
              </w:rPr>
              <w:t>Zetterberg H</w:t>
            </w:r>
            <w:r>
              <w:t>', 'Visser PJ', 'Vos SJB'], Cerebrospinal fluid proteomic profiling of individuals with mild cognitive impairment and suspected non-Alzhe</w:t>
            </w:r>
            <w:r>
              <w:t>imer's disease pathophysiology, Mar-2023, 14-Jun-2022, Alzheimers &amp; Dementia : the Journal of the Alzheimers Association, 19(3):807-820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565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76">
              <w:r>
                <w:rPr>
                  <w:color w:val="0000FF" w:themeColor="hyperlink"/>
                  <w:u w:val="single"/>
                </w:rPr>
                <w:t>35699240</w:t>
              </w:r>
            </w:hyperlink>
            <w:r>
              <w:t xml:space="preserve"> ['Cullen NC', 'Janelidze S', 'Mattsson-Carlgre</w:t>
            </w:r>
            <w:r>
              <w:t>n N', 'Palmqvist S', 'Bittner T', 'Suridjan I', 'Jethwa A', 'Kollmorgen G', 'Brum WS', '</w:t>
            </w:r>
            <w:r>
              <w:rPr>
                <w:b/>
                <w:u w:val="single"/>
              </w:rPr>
              <w:t>Zetterberg H</w:t>
            </w:r>
            <w:r>
              <w:t>', 'Blennow K', 'Stomrud E', 'Hansson O'], Test-retest variability of plasma biomarkers in Alzheimer's disease and its effects on clinical prediction models</w:t>
            </w:r>
            <w:r>
              <w:t>, Mar-2023, 14-Jun-2022, Alzheimers &amp; Dementia : the Journal of the Alzheimers Association, 19(3):797-806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566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77">
              <w:r>
                <w:rPr>
                  <w:color w:val="0000FF" w:themeColor="hyperlink"/>
                  <w:u w:val="single"/>
                </w:rPr>
                <w:t>35820077</w:t>
              </w:r>
            </w:hyperlink>
            <w:r>
              <w:t xml:space="preserve"> ['Zicha S', 'Bateman RJ', 'Shaw LM', '</w:t>
            </w:r>
            <w:r>
              <w:rPr>
                <w:b/>
                <w:u w:val="single"/>
              </w:rPr>
              <w:t>Zetterberg H</w:t>
            </w:r>
            <w:r>
              <w:t>', 'Bannon AW', 'Horton WA</w:t>
            </w:r>
            <w:r>
              <w:t xml:space="preserve">', 'Baratta M', 'Kolb HC', 'Dobler I', 'Mordashova Y', 'Saad ZS', 'Raunig DL', 'Spanakis EM', 'Li Y', 'Schindler SE', 'Ferber K', 'Rubel CE', 'Martone RL', 'Weber CJ', 'Edelmayer RM', 'Meyers EA', 'Bollinger JG', 'Rosenbaugh EG', 'Potter WZ'], Comparative </w:t>
            </w:r>
            <w:r>
              <w:t>analytical performance of multiple plasma Aβ42 and Aβ40 assays and their ability to predict positron emission tomography amyloid positivity, Mar-2023, 12-Jul-2022, Alzheimers &amp; Dementia : the Journal of the Alzheimers Association, 19(3):956-966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567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78">
              <w:r>
                <w:rPr>
                  <w:color w:val="0000FF" w:themeColor="hyperlink"/>
                  <w:u w:val="single"/>
                </w:rPr>
                <w:t>36193562</w:t>
              </w:r>
            </w:hyperlink>
            <w:r>
              <w:t xml:space="preserve"> ['Bernini A', 'Magnoni S', 'Miroz JP', 'Corredor-Jerez R', 'Bertolini G', '</w:t>
            </w:r>
            <w:r>
              <w:rPr>
                <w:b/>
                <w:u w:val="single"/>
              </w:rPr>
              <w:t>Zetterberg H</w:t>
            </w:r>
            <w:r>
              <w:t>', 'Graham N', 'Sharp D', 'Oddo M', 'Dunet V'], Cerebral Metabolic Dysfunction at the Acute Phase of Traum</w:t>
            </w:r>
            <w:r>
              <w:t>atic Brain Injury Correlates with Long-Term Tissue Loss, Mar-2023, 4-Nov-2022, Journal of Neurotrauma, 40(5-6):472-481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568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79">
              <w:r>
                <w:rPr>
                  <w:color w:val="0000FF" w:themeColor="hyperlink"/>
                  <w:u w:val="single"/>
                </w:rPr>
                <w:t>36549047</w:t>
              </w:r>
            </w:hyperlink>
            <w:r>
              <w:t xml:space="preserve"> ['Bokström-Rees E', '</w:t>
            </w:r>
            <w:r>
              <w:rPr>
                <w:b/>
                <w:u w:val="single"/>
              </w:rPr>
              <w:t>Zetterberg H</w:t>
            </w:r>
            <w:r>
              <w:t>', 'Blennow K', 'Hastie R', 'S</w:t>
            </w:r>
            <w:r>
              <w:t>chell S', 'Cluver C', 'Bergman L'], Correlation between cognitive assessment scores and circulating cerebral biomarkers in women with pre-eclampsia and eclampsia, Mar-2023, 10-Dec-2022, Pregnancy Hypertension, 31:38-45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569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80">
              <w:r>
                <w:rPr>
                  <w:color w:val="0000FF" w:themeColor="hyperlink"/>
                  <w:u w:val="single"/>
                </w:rPr>
                <w:t>36563954</w:t>
              </w:r>
            </w:hyperlink>
            <w:r>
              <w:t xml:space="preserve"> ['Lagebrant A', 'Lang M', 'Nielsen N', 'Blennow K', 'Dankiewicz J', 'Friberg H', 'Hassager C', 'Horn J', 'Kjaergaard J', 'Kuiper MA', 'Mattsson-Carlgren N', 'Pellis T', 'Rylander C', 'Sigmund R', 'Stammet P', 'Undén J',</w:t>
            </w:r>
            <w:r>
              <w:t xml:space="preserve"> '</w:t>
            </w:r>
            <w:r>
              <w:rPr>
                <w:b/>
                <w:u w:val="single"/>
              </w:rPr>
              <w:t>Zetterberg H</w:t>
            </w:r>
            <w:r>
              <w:t>', 'Wise MP', 'Cronberg T', 'Moseby-Knappe M'], Brain injury markers in blood predict signs of hypoxic ischaemic encephalopathy on head computed tomography after cardiac arrest, Mar-2023, 20-Dec-2022, Resuscitation, 184:109668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570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81">
              <w:r>
                <w:rPr>
                  <w:color w:val="0000FF" w:themeColor="hyperlink"/>
                  <w:u w:val="single"/>
                </w:rPr>
                <w:t>36745974</w:t>
              </w:r>
            </w:hyperlink>
            <w:r>
              <w:t xml:space="preserve"> ['Bernhardt AM', 'Tiedt S', 'Teupser D', 'Dichgans M', 'Meyer B', 'Gempt J', 'Kuhn PH', 'Simons M', 'Palleis C', 'Weidinger E', 'Nübling G', 'Holdt L', 'Hönikl L', 'Gasperi C', 'Giesbertz P</w:t>
            </w:r>
            <w:r>
              <w:t>', 'Müller SA', 'Breimann S', 'Lichtenthaler SF', 'Kuster B', 'Mann M', 'Imhof A', 'Barth T', 'Hauck SM', '</w:t>
            </w:r>
            <w:r>
              <w:rPr>
                <w:b/>
                <w:u w:val="single"/>
              </w:rPr>
              <w:t>Zetterberg H</w:t>
            </w:r>
            <w:r>
              <w:t>', 'Otto M', 'Weichert W', 'Hemmer B', 'Levin J'], A unified classification approach rating clinical utility of protein biomarkers across</w:t>
            </w:r>
            <w:r>
              <w:t xml:space="preserve"> neurologic diseases, Mar-2023, 4-Feb-2023, Ebiomedicine, 89:104456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571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82">
              <w:r>
                <w:rPr>
                  <w:color w:val="0000FF" w:themeColor="hyperlink"/>
                  <w:u w:val="single"/>
                </w:rPr>
                <w:t>36815874</w:t>
              </w:r>
            </w:hyperlink>
            <w:r>
              <w:t xml:space="preserve"> ['Toft A', 'Sjödin S', 'Simonsen AH', 'Ejlerskov P', 'Roos P', 'Musaeus CS', 'Henriksen EE', 'Nielsen TT', 'Brinkm</w:t>
            </w:r>
            <w:r>
              <w:t>alm A', 'Blennow K', '</w:t>
            </w:r>
            <w:r>
              <w:rPr>
                <w:b/>
                <w:u w:val="single"/>
              </w:rPr>
              <w:t>Zetterberg H</w:t>
            </w:r>
            <w:r>
              <w:t>', 'Nielsen JE'], Endo-lysosomal protein concentrations in CSF from patients with frontotemporal dementia caused by CHMP2B mutation, Mar-2023, 16-Feb-2023, Alzheimers &amp; Dementia (Amsterdam, Netherlands), 15(1):e12402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572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83">
              <w:r>
                <w:rPr>
                  <w:color w:val="0000FF" w:themeColor="hyperlink"/>
                  <w:u w:val="single"/>
                </w:rPr>
                <w:t>36852663</w:t>
              </w:r>
            </w:hyperlink>
            <w:r>
              <w:t xml:space="preserve"> ['Hazan J', 'Hall S', 'Pemberton A', 'Sherriffs I', 'Joels S', 'Heslegrave A', 'Veleva E', 'Ghauri M', 'Laban R', 'Abel E', '</w:t>
            </w:r>
            <w:r>
              <w:rPr>
                <w:b/>
                <w:u w:val="single"/>
              </w:rPr>
              <w:t>Zetterberg H</w:t>
            </w:r>
            <w:r>
              <w:t>', 'Fox NC', 'Howard R'], Acceptability and feasib</w:t>
            </w:r>
            <w:r>
              <w:t>ility of plasma phosphorylated-tau181 in two memory services, Mar-2023, International Journal of Geriatric Psychiatry, 38(3):e5897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573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84">
              <w:r>
                <w:rPr>
                  <w:color w:val="0000FF" w:themeColor="hyperlink"/>
                  <w:u w:val="single"/>
                </w:rPr>
                <w:t>36994314</w:t>
              </w:r>
            </w:hyperlink>
            <w:r>
              <w:t xml:space="preserve"> ['Chong JR', 'Hilal S', 'Ashton NJ', 'Karikari TK', 'Reilhac A', 'Vrooman H', 'Schöll M', '</w:t>
            </w:r>
            <w:r>
              <w:rPr>
                <w:b/>
                <w:u w:val="single"/>
              </w:rPr>
              <w:t>Zetterberg H</w:t>
            </w:r>
            <w:r>
              <w:t>', 'Blennow K', 'Chen CP', 'Lai MKP'], Brain atrophy and white matter hyperintensities are independently associated with plasma neurofilament light chai</w:t>
            </w:r>
            <w:r>
              <w:t>n in an Asian cohort of cognitively impaired patients with concomitant cerebral small vessel disease, Mar-2023, 26-Mar-2023, Alzheimers &amp; Dementia (Amsterdam, Netherlands), 15(1):e12396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574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85">
              <w:r>
                <w:rPr>
                  <w:color w:val="0000FF" w:themeColor="hyperlink"/>
                  <w:u w:val="single"/>
                </w:rPr>
                <w:t>36759</w:t>
              </w:r>
              <w:r>
                <w:rPr>
                  <w:color w:val="0000FF" w:themeColor="hyperlink"/>
                  <w:u w:val="single"/>
                </w:rPr>
                <w:t>603</w:t>
              </w:r>
            </w:hyperlink>
            <w:r>
              <w:t xml:space="preserve"> ['de Rojas I', 'Moreno-Grau S', 'Tesi N', 'Grenier-Boley B', 'Andrade V', 'Jansen IE', 'Pedersen NL', 'Stringa N', 'Zettergren A', 'Hernández I', 'Montrreal L', 'Antúnez C', 'Antonell A', 'Tankard RM', 'Bis JC', 'Sims R', 'Bellenguez C', 'Quintela I', </w:t>
            </w:r>
            <w:r>
              <w:t>'González-Perez A', 'Calero M', 'Franco-Macías E', 'Macías J', 'Blesa R', 'Cervera-Carles L', 'Menéndez-González M', 'Frank-García A', 'Royo JL', 'Moreno F', 'Huerto Vilas R', 'Baquero M', 'Diez-Fairen M', 'Lage C', 'García-Madrona S', 'García-González P',</w:t>
            </w:r>
            <w:r>
              <w:t xml:space="preserve"> 'Alarcón-Martín E', 'Valero S', 'Sotolongo-Grau O', 'Ullgren A', 'Naj AC', 'Lemstra AW', 'Benaque A', 'Pérez-Cordón A', 'Benussi A', 'Rábano A', 'Padovani A', 'Squassina A', 'de Mendonça A', 'Arias Pastor A', 'Kok AAL', 'Meggy A', 'Pastor AB', 'Espinosa A</w:t>
            </w:r>
            <w:r>
              <w:t xml:space="preserve">', 'Corma-Gómez A', 'Martín Montes A', 'Sanabria Á', 'DeStefano AL', 'Schneider A', 'Haapasalo A', 'Kinhult Ståhlbom A', 'Tybjærg-Hansen A', 'Hartmann AM', 'Spottke A', 'Corbatón-Anchuelo A', 'Rongve A', 'Borroni B', 'Arosio B', 'Nacmias B', 'Nordestgaard </w:t>
            </w:r>
            <w:r>
              <w:t>BG', 'Kunkle BW', 'Charbonnier C', 'Abdelnour C', 'Masullo C', 'Martínez Rodríguez C', 'Muñoz-Fernandez C', 'Dufouil C', 'Graff C', 'Ferreira CB', 'Chillotti C', 'Reynolds CA', 'Fenoglio C', 'Van Broeckhoven C', 'Clark C', 'Pisanu C', 'Satizabal CL', 'Holm</w:t>
            </w:r>
            <w:r>
              <w:t xml:space="preserve">es C', 'Buiza-Rueda D', 'Aarsland D', 'Rujescu D', 'Alcolea D', 'Galimberti D', 'Wallon D', 'Seripa D', 'Grünblatt E', 'Dardiotis E', 'Düzel E', 'Scarpini E', 'Conti E', 'Rubino E', 'Gelpi E', 'Rodriguez-Rodriguez E', 'Duron E', 'Boerwinkle E', 'Ferri E', </w:t>
            </w:r>
            <w:r>
              <w:t>'Tagliavini F', 'Küçükali F', 'Pasquier F', 'Sanchez-Garcia F', 'Mangialasche F', 'Jessen F', 'Nicolas G', 'Selbæk G', 'Ortega G', 'Chêne G', 'Hadjigeorgiou G', 'Rossi G', 'Spalletta G', 'Giaccone G', 'Grande G', 'Binetti G', 'Papenberg G', 'Hampel H', 'Ba</w:t>
            </w:r>
            <w:r>
              <w:t>illy H', '</w:t>
            </w:r>
            <w:r>
              <w:rPr>
                <w:b/>
                <w:u w:val="single"/>
              </w:rPr>
              <w:t>Zetterberg H</w:t>
            </w:r>
            <w:r>
              <w:t>', 'Soininen H', 'Karlsson IK', 'Alvarez I', 'Appollonio I', 'Giegling I', 'Skoog I', 'Saltvedt I', 'Rainero I', 'Rosas Allende I', 'Hort J', 'Diehl-Schmid J', 'Van Dongen J', 'Vidal JS', 'Lehtisalo J', 'Wiltfang J', 'Thomassen JQ', '</w:t>
            </w:r>
            <w:r>
              <w:t>Kornhuber J', 'Haines JL', 'Vogelgsang J', 'Pineda JA', 'Fortea J', 'Popp J', 'Deckert J', 'Buerger K', 'Morgan K', 'Fließbach K', 'Sleegers K', 'Molina-Porcel L', 'Kilander L', 'Weinhold L', 'Farrer LA', 'Wang LS', 'Kleineidam L', 'Farotti L', 'Parnetti L</w:t>
            </w:r>
            <w:r>
              <w:t>', 'Tremolizzo L', 'Hausner L', 'Benussi L', 'Froelich L', 'Ikram MA', 'Deniz-Naranjo MC', 'Tsolaki M', 'Rosende-Roca M', 'Löwenmark M', 'Hulsman M', 'Spallazzi M', 'Pericak-Vance MA', 'Esiri M', 'Bernal Sánchez-Arjona M', 'Dalmasso MC', 'Martínez-Larrad M</w:t>
            </w:r>
            <w:r>
              <w:t>T', 'Arcaro M', 'Nöthen MM', 'Fernández-Fuertes M', 'Dichgans M', 'Ingelsson M', 'Herrmann MJ', 'Scherer M', 'Vyhnalek M', 'Kosmidis MH', 'Yannakoulia M', 'Schmid M', 'Ewers M', 'Heneka MT', 'Wagner M', 'Scamosci M', 'Kivipelto M', 'Hiltunen M', 'Zulaica M</w:t>
            </w:r>
            <w:r>
              <w:t>', 'Alegret M', 'Fornage M', 'Roberto N', 'van Schoor NM', 'Seidu NM', 'Banaj N', 'Armstrong NJ', 'Scarmeas N', 'Scherbaum N', 'Goldhardt O', 'Hanon O', 'Peters O', 'Skrobot OA', 'Quenez O', 'Lerch O', 'Bossù P', 'Caffarra P', 'Dionigi Rossi P', 'Sakka P',</w:t>
            </w:r>
            <w:r>
              <w:t xml:space="preserve"> 'Mecocci P', 'Hoffmann P', 'Holmans PA', 'Fischer P', 'Riederer P', 'Yang Q', 'Marshall R', 'Kalaria RN', 'Mayeux R', 'Vandenberghe R', 'Cecchetti R', 'Ghidoni R', 'Frikke-Schmidt R', 'Sorbi S', 'Hägg S', 'Engelborghs S', 'Helisalmi S', 'Botne Sando S', '</w:t>
            </w:r>
            <w:r>
              <w:t xml:space="preserve">Kern S', 'Archetti S', 'Boschi S', 'Fostinelli S', 'Gil S', 'Mendoza S', 'Mead S', 'Ciccone S', 'Djurovic S', 'Heilmann-Heimbach S', 'Riedel-Heller S', 'Kuulasmaa T', 'Del Ser T', 'Lebouvier T', 'Polak T', 'Ngandu T', 'Grimmer T', 'Bessi V', 'Escott-Price </w:t>
            </w:r>
            <w:r>
              <w:t>V', 'Giedraitis V', 'Deramecourt V', 'Maier W', 'Jian X', 'Pijnenburg YAL', 'Kehoe PG', 'Garcia-Ribas G', 'Sánchez-Juan P', 'Pastor P', 'Pérez-Tur J', 'Piñol-Ripoll G', 'Lopez de Munain A', 'García-Alberca JM', 'Bullido MJ', 'Álvarez V', 'Lleó A', 'Real LM</w:t>
            </w:r>
            <w:r>
              <w:t>', 'Mir P', 'Medina M', 'Scheltens P', 'Holstege H', 'Marquié M', 'Sáez ME', 'Carracedo Á', 'Amouyel P', 'Schellenberg GD', 'Williams J', 'Seshadri S', 'van Duijn CM', 'Mather KA', 'Sánchez-Valle R', 'Serrano-Ríos M', 'Orellana A', 'Tárraga L', 'Blennow K'</w:t>
            </w:r>
            <w:r>
              <w:t>, 'Huisman M', 'Andreassen OA', 'Posthuma D', 'Clarimón J', 'Boada M', 'van der Flier WM', 'Ramirez A', 'Lambert JC', 'van der Lee SJ', 'Ruiz A'], Author Correction: Common variants in Alzheimer's disease and risk stratification by polygenic risk scores, 9</w:t>
            </w:r>
            <w:r>
              <w:t>-Feb-2023, 9-Feb-2023, Nature Communications, 14(1):716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575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86">
              <w:r>
                <w:rPr>
                  <w:color w:val="0000FF" w:themeColor="hyperlink"/>
                  <w:u w:val="single"/>
                </w:rPr>
                <w:t>36524456</w:t>
              </w:r>
            </w:hyperlink>
            <w:r>
              <w:t xml:space="preserve"> ['Oliveira DV', 'Coupland KG', 'Shao W', 'Jin S', 'Del Gaudio F', 'Wang S', 'Fox R', 'Rutten JW', 'Sandin J', '</w:t>
            </w:r>
            <w:r>
              <w:rPr>
                <w:b/>
                <w:u w:val="single"/>
              </w:rPr>
              <w:t>Zetterberg H</w:t>
            </w:r>
            <w:r>
              <w:t xml:space="preserve">', </w:t>
            </w:r>
            <w:r>
              <w:t>'Lundkvist J', 'Lesnik Oberstein SA', 'Lendahl U', 'Karlström H'], Active immunotherapy reduces NOTCH3 deposition in brain capillaries in a CADASIL mouse model, 8-Feb-2023, 16-Dec-2022, Embo Molecular Medicine, 15(2):e16556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576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87">
              <w:r>
                <w:rPr>
                  <w:color w:val="0000FF" w:themeColor="hyperlink"/>
                  <w:u w:val="single"/>
                </w:rPr>
                <w:t>36829239</w:t>
              </w:r>
            </w:hyperlink>
            <w:r>
              <w:t xml:space="preserve"> ['Levin H', 'Lybeck A', 'Frigyesi A', 'Arctaedius I', 'Thorgeirsdóttir B', 'Annborn M', 'Moseby-Knappe M', 'Nielsen N', 'Cronberg T', 'Ashton NJ', '</w:t>
            </w:r>
            <w:r>
              <w:rPr>
                <w:b/>
                <w:u w:val="single"/>
              </w:rPr>
              <w:t>Zetterberg H</w:t>
            </w:r>
            <w:r>
              <w:t>', 'Blennow K', 'Friberg H', 'Mattsson-Carlgren N'], P</w:t>
            </w:r>
            <w:r>
              <w:t>lasma neurofilament light is a predictor of neurological outcome 12 h after cardiac arrest, 24-Feb-2023, 24-Feb-2023, Critical Care (London, England), 27(1):74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577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88">
              <w:r>
                <w:rPr>
                  <w:color w:val="0000FF" w:themeColor="hyperlink"/>
                  <w:u w:val="single"/>
                </w:rPr>
                <w:t>36803602</w:t>
              </w:r>
            </w:hyperlink>
            <w:r>
              <w:t xml:space="preserve"> ['Wilson DM 3rd', 'Coo</w:t>
            </w:r>
            <w:r>
              <w:t>kson MR', 'Van Den Bosch L', '</w:t>
            </w:r>
            <w:r>
              <w:rPr>
                <w:b/>
                <w:u w:val="single"/>
              </w:rPr>
              <w:t>Zetterberg H</w:t>
            </w:r>
            <w:r>
              <w:t>', 'Holtzman DM', 'Dewachter I'], Hallmarks of neurodegenerative diseases, 16-Feb-2023, Cell, 186(4):693-714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578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89">
              <w:r>
                <w:rPr>
                  <w:color w:val="0000FF" w:themeColor="hyperlink"/>
                  <w:u w:val="single"/>
                </w:rPr>
                <w:t>36323521</w:t>
              </w:r>
            </w:hyperlink>
            <w:r>
              <w:t xml:space="preserve"> ['Ghahremani M', 'Wang M', 'Chen HY', '</w:t>
            </w:r>
            <w:r>
              <w:rPr>
                <w:b/>
                <w:u w:val="single"/>
              </w:rPr>
              <w:t>Zetterberg H</w:t>
            </w:r>
            <w:r>
              <w:t>', 'Smith E', 'Ismail Z'], Plasma Phosphorylated Tau at Threonine 181 and Neuropsychiatric Symptoms in Preclinical and Prodromal Alzheimer Disease, 14-Feb-2023, 2-Nov-2022, Neurology, 100(7):e683-e693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57</w:t>
            </w:r>
            <w:r>
              <w:t>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90">
              <w:r>
                <w:rPr>
                  <w:color w:val="0000FF" w:themeColor="hyperlink"/>
                  <w:u w:val="single"/>
                </w:rPr>
                <w:t>35383826</w:t>
              </w:r>
            </w:hyperlink>
            <w:r>
              <w:t xml:space="preserve"> ['Stevenson-Hoare J', 'Heslegrave A', 'Leonenko G', 'Fathalla D', 'Bellou E', 'Luckcuck L', 'Marshall R', 'Sims R', </w:t>
            </w:r>
            <w:r>
              <w:lastRenderedPageBreak/>
              <w:t>'Morgan BP', 'Hardy J', 'de Strooper B', 'Williams J', '</w:t>
            </w:r>
            <w:r>
              <w:rPr>
                <w:b/>
                <w:u w:val="single"/>
              </w:rPr>
              <w:t>Zetterberg H</w:t>
            </w:r>
            <w:r>
              <w:t>'</w:t>
            </w:r>
            <w:r>
              <w:t>, 'Escott-Price V'], Plasma biomarkers and genetics in the diagnosis and prediction of Alzheimer's disease, 13-Feb-2023, Brain : A Journal of Neurology, 146(2):690-699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580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91">
              <w:r>
                <w:rPr>
                  <w:color w:val="0000FF" w:themeColor="hyperlink"/>
                  <w:u w:val="single"/>
                </w:rPr>
                <w:t>36824709</w:t>
              </w:r>
            </w:hyperlink>
            <w:r>
              <w:t xml:space="preserve"> ['Ribaldi F', </w:t>
            </w:r>
            <w:r>
              <w:t>'Palomo R', 'Altomare D', 'Scheffler M', 'Assal F', 'Ashton NJ', '</w:t>
            </w:r>
            <w:r>
              <w:rPr>
                <w:b/>
                <w:u w:val="single"/>
              </w:rPr>
              <w:t>Zetterberg H</w:t>
            </w:r>
            <w:r>
              <w:t>', 'Blennow K', 'Abramowicz M', 'Garibotto V', 'Chicherio C', 'Frisoni GB'], The taxonomy of subjective cognitive decline: proposal and first clinical evidence from the Geneva me</w:t>
            </w:r>
            <w:r>
              <w:t>mory clinic cohort, 13-Feb-2023, 13-Feb-2023, Research Square</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581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92">
              <w:r>
                <w:rPr>
                  <w:color w:val="0000FF" w:themeColor="hyperlink"/>
                  <w:u w:val="single"/>
                </w:rPr>
                <w:t>36508198</w:t>
              </w:r>
            </w:hyperlink>
            <w:r>
              <w:t xml:space="preserve"> ['Therriault J', 'Vermeiren M', 'Servaes S', 'Tissot C', 'Ashton NJ', 'Benedet AL', 'Karikari TK', 'Lantero-Rodriguez J'</w:t>
            </w:r>
            <w:r>
              <w:t xml:space="preserve">, 'Brum WS', 'Lussier FZ', 'Bezgin G', 'Stevenson J', 'Rahmouni N', 'Kunach P', 'Wang YT', 'Fernandez-Arias J', 'Socualaya KQ', 'Macedo AC', 'Ferrari-Souza JP', 'Ferreira PCL', 'Bellaver B', 'Leffa DT', 'Zimmer ER', 'Vitali P', 'Soucy JP', 'Triana-Baltzer </w:t>
            </w:r>
            <w:r>
              <w:t>G', 'Kolb HC', 'Pascoal TA', 'Saha-Chaudhuri P', 'Gauthier S', '</w:t>
            </w:r>
            <w:r>
              <w:rPr>
                <w:b/>
                <w:u w:val="single"/>
              </w:rPr>
              <w:t>Zetterberg H</w:t>
            </w:r>
            <w:r>
              <w:t>', 'Blennow K', 'Rosa-Neto P'], Association of Phosphorylated Tau Biomarkers With Amyloid Positron Emission Tomography vs Tau Positron Emission Tomography, 1-Feb-2023, Jama Neurolo</w:t>
            </w:r>
            <w:r>
              <w:t>gy, 80(2):188-199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582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93">
              <w:r>
                <w:rPr>
                  <w:color w:val="0000FF" w:themeColor="hyperlink"/>
                  <w:u w:val="single"/>
                </w:rPr>
                <w:t>36769057</w:t>
              </w:r>
            </w:hyperlink>
            <w:r>
              <w:t xml:space="preserve"> ['Lennol MP', 'Ashton NJ', 'Moreno-Pérez O', 'García-Ayllón MS', 'Ramos-Rincon JM', 'Andrés M', 'León-Ramírez JM', 'Boix V', 'Gil J', 'Blennow K', 'Merino E', '</w:t>
            </w:r>
            <w:r>
              <w:rPr>
                <w:b/>
                <w:u w:val="single"/>
              </w:rPr>
              <w:t>Zetterberg H</w:t>
            </w:r>
            <w:r>
              <w:t>', 'Sáez-Valero J'], Transient Changes in the Plasma of Astrocytic and Neuronal Injury Biomarkers in COVID-19 Patients without Neurological Syndromes, 1-Feb-2023, 1-Feb-2023, International Journal of Molecular Sciences, 24(3):2715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583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94">
              <w:r>
                <w:rPr>
                  <w:color w:val="0000FF" w:themeColor="hyperlink"/>
                  <w:u w:val="single"/>
                </w:rPr>
                <w:t>36778243</w:t>
              </w:r>
            </w:hyperlink>
            <w:r>
              <w:t xml:space="preserve"> ['Pascoal T', 'Bellaver B', 'Povala G', 'Ferreira P', 'Ferrari-Souza JP', 'Leffa D', 'Lussier F', 'Benedet A', 'Ashton N', 'Triana-Baltzerz G', 'Kolbzh H', 'Tissot C', 'Therriault J', 'Servaes S'</w:t>
            </w:r>
            <w:r>
              <w:t>, 'Stevenson J', 'Rahmouni N', 'Lopez O', 'Tudorascu D', 'Villemagne V', 'Ikonomovic M', 'Gauthier S', 'Zimmer E', '</w:t>
            </w:r>
            <w:r>
              <w:rPr>
                <w:b/>
                <w:u w:val="single"/>
              </w:rPr>
              <w:t>Zetterberg H</w:t>
            </w:r>
            <w:r>
              <w:t>', 'Blennow K', 'Aizenstein H', 'Klunk W', 'Snitz B', 'Maki P', 'Thurston R', 'Cohen A', 'Ganguli M', 'Karikari T', 'Rosa-Neto P</w:t>
            </w:r>
            <w:r>
              <w:t>'], Astrocyte reactivity influences the association of amyloid-β and tau biomarkers in preclinical Alzheimer's disease, 1-Feb-2023, 1-Feb-2023, Research Square</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584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95">
              <w:r>
                <w:rPr>
                  <w:color w:val="0000FF" w:themeColor="hyperlink"/>
                  <w:u w:val="single"/>
                </w:rPr>
                <w:t>36778431</w:t>
              </w:r>
            </w:hyperlink>
            <w:r>
              <w:t xml:space="preserve"> ['Xu Y', 'Vasiljevic E</w:t>
            </w:r>
            <w:r>
              <w:t>', 'Deming YK', 'Jonaitis EM', 'Koscik RL', 'Van Hulle CA', 'Lu Q', 'Carboni M', 'Kollmorgen G', 'Wild N', 'Carlsson CM', 'Johnson SC', '</w:t>
            </w:r>
            <w:r>
              <w:rPr>
                <w:b/>
                <w:u w:val="single"/>
              </w:rPr>
              <w:t>Zetterberg H</w:t>
            </w:r>
            <w:r>
              <w:t>', 'Blennow K', 'Engelman CD'], Effect of Pathway-specific Polygenic Risk Scores for Alzheimer's Disease (A</w:t>
            </w:r>
            <w:r>
              <w:t>D) on Rate of Change in Cognitive Function and AD-related Biomarkers among Asymptomatic Individuals, 1-Feb-2023, 1-Feb-2023, Medrxiv : the Preprint Server for Health Sciences, 2023.01.30.23285142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585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96">
              <w:r>
                <w:rPr>
                  <w:color w:val="0000FF" w:themeColor="hyperlink"/>
                  <w:u w:val="single"/>
                </w:rPr>
                <w:t>35972662</w:t>
              </w:r>
            </w:hyperlink>
            <w:r>
              <w:t xml:space="preserve"> ['Revelas M', 'Thalamuthu A', 'Zettergren A', 'Oldmeadow C', 'Najar J', 'Seidu NM', 'Armstrong NJ', 'Riveros C', 'Kwok JB', 'Schofield PR', 'Trollor JN', 'Waern M', 'Wright MJ', '</w:t>
            </w:r>
            <w:r>
              <w:rPr>
                <w:b/>
                <w:u w:val="single"/>
              </w:rPr>
              <w:t>Zetterberg H</w:t>
            </w:r>
            <w:r>
              <w:t xml:space="preserve">', 'Ames D', 'Belnnow K', 'Brodaty H', 'Scott RJ', </w:t>
            </w:r>
            <w:r>
              <w:t>'Skoog I', 'Attia JR', 'Sachdev PS', 'Mather KA'], High polygenic risk score for exceptional longevity is associated with a healthy metabolic profile, Feb-2023, 16-Aug-2022, Geroscience, 45(1):399-413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586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97">
              <w:r>
                <w:rPr>
                  <w:color w:val="0000FF" w:themeColor="hyperlink"/>
                  <w:u w:val="single"/>
                </w:rPr>
                <w:t>36098676</w:t>
              </w:r>
            </w:hyperlink>
            <w:r>
              <w:t xml:space="preserve"> ['Parra MA', 'Orellana P', 'Leon T', 'Victoria CG', 'Henriquez F', 'Gomez R', 'Avalos C', 'Damian A', 'Slachevsky A', 'Ibañez A', '</w:t>
            </w:r>
            <w:r>
              <w:rPr>
                <w:b/>
                <w:u w:val="single"/>
              </w:rPr>
              <w:t>Zetterberg H</w:t>
            </w:r>
            <w:r>
              <w:t>', 'Tijms BM', 'Yokoyama JS', 'Piña-Escudero S</w:t>
            </w:r>
            <w:r>
              <w:t>D', 'Cochran JN', 'Matallana DL', 'Acosta D', 'Allegri R', 'Arias-Suárez BP', 'Barra B', 'Behrens MI', 'Brucki SMD', 'Busatto G', 'Caramelli P', 'Castro-Suarez S', 'Contreras V', 'Custodio N', 'Dansilio S', 'la Cruz-Puebla M', 'de Souza LC', 'Diaz MM', 'Du</w:t>
            </w:r>
            <w:r>
              <w:t>que L', 'Farías GA', 'Ferreira ST', 'Guimet NM', 'Kmaid A', 'Lira D', 'Lopera F', 'Meza BM', 'Miotto EC', 'Nitrini R', 'Nuñez A', "O'Neill S", 'Ochoa J', 'Pintado-Caipa M', 'Resende EPF', 'Risacher S', 'Rojas LA', 'Sabaj V', 'Schilling L', 'Sellek AF', 'So</w:t>
            </w:r>
            <w:r>
              <w:t>sa A', 'Takada LT', 'Teixeira AL', 'Unaucho-Pilalumbo M', 'Duran-Aniotz C'], Biomarkers for dementia in Latin American countries: Gaps and opportunities, Feb-2023, 13-Sep-2022, Alzheimers &amp; Dementia : the Journal of the Alzheimers Association, 19(2):721-73</w:t>
            </w:r>
            <w:r>
              <w:t>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587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598">
              <w:r>
                <w:rPr>
                  <w:color w:val="0000FF" w:themeColor="hyperlink"/>
                  <w:u w:val="single"/>
                </w:rPr>
                <w:t>36136224</w:t>
              </w:r>
            </w:hyperlink>
            <w:r>
              <w:t xml:space="preserve"> ['Sanfilippo C', 'Castrogiovanni P', 'Vinciguerra M', 'Imbesi R', 'Ulivieri M', 'Fazio F', 'Blennow K', '</w:t>
            </w:r>
            <w:r>
              <w:rPr>
                <w:b/>
                <w:u w:val="single"/>
              </w:rPr>
              <w:t>Zetterberg H</w:t>
            </w:r>
            <w:r>
              <w:t xml:space="preserve">', 'Di Rosa M'], A sex-stratified analysis of neuroimmune gene </w:t>
            </w:r>
            <w:r>
              <w:t>expression signatures in Alzheimer's disease brains, Feb-2023, 22-Sep-2022, Geroscience, 45(1):523-541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588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599">
              <w:r>
                <w:rPr>
                  <w:color w:val="0000FF" w:themeColor="hyperlink"/>
                  <w:u w:val="single"/>
                </w:rPr>
                <w:t>36192219</w:t>
              </w:r>
            </w:hyperlink>
            <w:r>
              <w:t xml:space="preserve"> ['Taylor J', 'Payne T', 'Casey C', 'Kunkel D', 'Parker M', 'Rivera C', '</w:t>
            </w:r>
            <w:r>
              <w:rPr>
                <w:b/>
                <w:u w:val="single"/>
              </w:rPr>
              <w:t>Zetterb</w:t>
            </w:r>
            <w:r>
              <w:rPr>
                <w:b/>
                <w:u w:val="single"/>
              </w:rPr>
              <w:t>erg H</w:t>
            </w:r>
            <w:r>
              <w:t>', 'Blennow K', 'Pearce RA', 'Lennertz RC', 'McCulloch T', 'Gaskell A', 'Sanders RD'], Sevoflurane dose and postoperative delirium: a prospective cohort analysis, Feb-2023, 1-Oct-2022, British Journal of Anaesthesia, 130(2):e289-e297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589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00">
              <w:r>
                <w:rPr>
                  <w:color w:val="0000FF" w:themeColor="hyperlink"/>
                  <w:u w:val="single"/>
                </w:rPr>
                <w:t>36437124</w:t>
              </w:r>
            </w:hyperlink>
            <w:r>
              <w:t xml:space="preserve"> ['Taylor J', 'Eisenmenger L', 'Lindroth H', 'Booth J', 'Mohanty R', 'Nair V', 'Parker M', 'Kunkel D', 'Rivera C', 'Casey C', '</w:t>
            </w:r>
            <w:r>
              <w:rPr>
                <w:b/>
                <w:u w:val="single"/>
              </w:rPr>
              <w:t>Zetterberg H</w:t>
            </w:r>
            <w:r>
              <w:t>', 'Blennow K', 'Mrkobrada M', 'Devereaux PJ', 'Pearce RA', '</w:t>
            </w:r>
            <w:r>
              <w:t>Lennertz R', 'Prabhakaran V', 'Sanders RD'], Perioperative ischaemic brain injury and plasma neurofilament light: a secondary analysis of two prospective cohort studies, Feb-2023, 24-Nov-2022, British Journal of Anaesthesia, 130(2):e361-e369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590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01">
              <w:r>
                <w:rPr>
                  <w:color w:val="0000FF" w:themeColor="hyperlink"/>
                  <w:u w:val="single"/>
                </w:rPr>
                <w:t>36453167</w:t>
              </w:r>
            </w:hyperlink>
            <w:r>
              <w:t xml:space="preserve"> ['Hegen H', 'Walde J', 'Berek K', 'Arrambide G', 'Gnanapavan S', 'Kaplan B', 'Khalil M', 'Saadeh R', 'Teunissen C', 'Tumani H', 'Villar LM', 'Willrich MAV', '</w:t>
            </w:r>
            <w:r>
              <w:rPr>
                <w:b/>
                <w:u w:val="single"/>
              </w:rPr>
              <w:t>Zetterberg H</w:t>
            </w:r>
            <w:r>
              <w:t>', 'Deisenhammer F'], Cere</w:t>
            </w:r>
            <w:r>
              <w:t>brospinal fluid kappa free light chains for the diagnosis of multiple sclerosis: A systematic review and meta-analysis, Feb-2023, 1-Dec-2022, Multiple Sclerosis (Houndmills, Basingstoke, England), 29(2):169-181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591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02">
              <w:r>
                <w:rPr>
                  <w:color w:val="0000FF" w:themeColor="hyperlink"/>
                  <w:u w:val="single"/>
                </w:rPr>
                <w:t>36504237</w:t>
              </w:r>
            </w:hyperlink>
            <w:r>
              <w:t xml:space="preserve"> ['Nilsson J', 'Constantinescu J', 'Nellgård B', 'Jakobsson P', 'Brum WS', 'Gobom J', 'Forsgren L', 'Dalla K', 'Constantinescu R', '</w:t>
            </w:r>
            <w:r>
              <w:rPr>
                <w:b/>
                <w:u w:val="single"/>
              </w:rPr>
              <w:t>Zetterberg H</w:t>
            </w:r>
            <w:r>
              <w:t xml:space="preserve">', 'Hansson O', 'Blennow K', 'Bäckström D', 'Brinkmalm A'], Cerebrospinal Fluid </w:t>
            </w:r>
            <w:r>
              <w:t xml:space="preserve">Biomarkers of Synaptic Dysfunction are Altered in Parkinson's Disease and Related Disorders, Feb-2023, 12-Dec-2022, </w:t>
            </w:r>
            <w:r>
              <w:lastRenderedPageBreak/>
              <w:t>Movement Disorders : Official Journal of the Movement Disorder Society, 38(2):267-277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592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03">
              <w:r>
                <w:rPr>
                  <w:color w:val="0000FF" w:themeColor="hyperlink"/>
                  <w:u w:val="single"/>
                </w:rPr>
                <w:t>36527368</w:t>
              </w:r>
            </w:hyperlink>
            <w:r>
              <w:t xml:space="preserve"> ['Hegen H', 'Arrambide G', 'Gnanapavan S', 'Kaplan B', 'Khalil M', 'Saadeh R', 'Teunissen C', 'Tumani H', 'Villar LM', 'Willrich MAV', '</w:t>
            </w:r>
            <w:r>
              <w:rPr>
                <w:b/>
                <w:u w:val="single"/>
              </w:rPr>
              <w:t>Zetterberg H</w:t>
            </w:r>
            <w:r>
              <w:t>', 'Deisenhammer F'], Cerebrospinal fluid kappa free light chains for the diagnosis of m</w:t>
            </w:r>
            <w:r>
              <w:t>ultiple sclerosis: A consensus statement, Feb-2023, 17-Dec-2022, Multiple Sclerosis (Houndmills, Basingstoke, England), 29(2):182-195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593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04">
              <w:r>
                <w:rPr>
                  <w:color w:val="0000FF" w:themeColor="hyperlink"/>
                  <w:u w:val="single"/>
                </w:rPr>
                <w:t>36623608</w:t>
              </w:r>
            </w:hyperlink>
            <w:r>
              <w:t xml:space="preserve"> ['Saunders T', 'Gunn C', 'Blennow K', 'Kvartsber</w:t>
            </w:r>
            <w:r>
              <w:t>g H', '</w:t>
            </w:r>
            <w:r>
              <w:rPr>
                <w:b/>
                <w:u w:val="single"/>
              </w:rPr>
              <w:t>Zetterberg H</w:t>
            </w:r>
            <w:r>
              <w:t>', 'Shenkin SD', 'Cox SR', 'Deary IJ', 'Smith C', 'King D', 'Spires-Jones T'], Neurogranin in Alzheimer's disease and ageing: A human post-mortem study, Feb-2023, 6-Jan-2023, Neurobiology of Disease, 177:105991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594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05">
              <w:r>
                <w:rPr>
                  <w:color w:val="0000FF" w:themeColor="hyperlink"/>
                  <w:u w:val="single"/>
                </w:rPr>
                <w:t>36630749</w:t>
              </w:r>
            </w:hyperlink>
            <w:r>
              <w:t xml:space="preserve"> ['Bruno D', 'Jauregi Zinkunegi A', 'Kollmorgen G', 'Suridjan I', 'Wild N', 'Carlsson C', 'Bendlin B', 'Okonkwo O', 'Chin N', 'Hermann BP', 'Asthana S', '</w:t>
            </w:r>
            <w:r>
              <w:rPr>
                <w:b/>
                <w:u w:val="single"/>
              </w:rPr>
              <w:t>Zetterberg H</w:t>
            </w:r>
            <w:r>
              <w:t>', 'Blennow K', 'Langhou</w:t>
            </w:r>
            <w:r>
              <w:t xml:space="preserve">gh R', 'Johnson SC', 'Mueller KD'], The recency ratio assessed by story recall is associated with cerebrospinal fluid levels of neurodegeneration biomarkers, Feb-2023, 23-Dec-2022, Cortex; A Journal Devoted to the Study of the Nervous System and Behavior, </w:t>
            </w:r>
            <w:r>
              <w:t>159:167-174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595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06">
              <w:r>
                <w:rPr>
                  <w:color w:val="0000FF" w:themeColor="hyperlink"/>
                  <w:u w:val="single"/>
                </w:rPr>
                <w:t>36717718</w:t>
              </w:r>
            </w:hyperlink>
            <w:r>
              <w:t xml:space="preserve"> ['Kincer LP', 'Joseph SB', 'Gilleece MM', 'Hauser BM', 'Sizemore S', 'Zhou S', 'Di Germanio C', '</w:t>
            </w:r>
            <w:r>
              <w:rPr>
                <w:b/>
                <w:u w:val="single"/>
              </w:rPr>
              <w:t>Zetterberg H</w:t>
            </w:r>
            <w:r>
              <w:t>', 'Fuchs D', 'Deeks SG', 'Spudich S', 'Gisslen M', 'Price RW</w:t>
            </w:r>
            <w:r>
              <w:t>', 'Swanstrom R'], Rebound HIV-1 in cerebrospinal fluid after antiviral therapy interruption is mainly clonally amplified R5 T cell-tropic virus, Feb-2023, 30-Jan-2023, Nature Microbiology, 8(2):260-271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596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07">
              <w:r>
                <w:rPr>
                  <w:color w:val="0000FF" w:themeColor="hyperlink"/>
                  <w:u w:val="single"/>
                </w:rPr>
                <w:t>36596993</w:t>
              </w:r>
            </w:hyperlink>
            <w:r>
              <w:t xml:space="preserve"> ['Verma N', 'Velmurugan GV', 'Winford E', 'Coburn H', 'Kotiya D', 'Leibold N', 'Radulescu L', 'Despa S', 'Chen KC', 'Van Eldik LJ', 'Nelson PT', 'Wilcock DM', 'Jicha GA', 'Stowe AM', 'Goldstein LB', 'Powel DK', 'Walton JH', 'Navedo MF'</w:t>
            </w:r>
            <w:r>
              <w:t>, 'Nystoriak MA', 'Murray AJ', 'Biessels GJ', 'Troakes C', '</w:t>
            </w:r>
            <w:r>
              <w:rPr>
                <w:b/>
                <w:u w:val="single"/>
              </w:rPr>
              <w:t>Zetterberg H</w:t>
            </w:r>
            <w:r>
              <w:t>', 'Hardy J', 'Lashley T', 'Despa F'], Aβ efflux impairment and inflammation linked to cerebrovascular accumulation of amyloid-forming amylin secreted from pancreas, 3-Jan-2023, 3-Jan-</w:t>
            </w:r>
            <w:r>
              <w:t>2023, Communications Biology, 6(1):2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597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08">
              <w:r>
                <w:rPr>
                  <w:color w:val="0000FF" w:themeColor="hyperlink"/>
                  <w:u w:val="single"/>
                </w:rPr>
                <w:t>36709293</w:t>
              </w:r>
            </w:hyperlink>
            <w:r>
              <w:t xml:space="preserve"> ['Johnson SC', 'Suárez-Calvet M', 'Suridjan I', 'Minguillón C', 'Gispert JD', 'Jonaitis E', 'Michna A', 'Carboni M', 'Bittner T', 'Rabe C', 'Koll</w:t>
            </w:r>
            <w:r>
              <w:t>morgen G', '</w:t>
            </w:r>
            <w:r>
              <w:rPr>
                <w:b/>
                <w:u w:val="single"/>
              </w:rPr>
              <w:t>Zetterberg H</w:t>
            </w:r>
            <w:r>
              <w:t>', 'Blennow K'], Identifying clinically useful biomarkers in neurodegenerative disease through a collaborative approach: the NeuroToolKit, 28-Jan-2023, 28-Jan-2023, Alzheimers Research &amp; Therapy, 15(1):25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598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09">
              <w:r>
                <w:rPr>
                  <w:color w:val="0000FF" w:themeColor="hyperlink"/>
                  <w:u w:val="single"/>
                </w:rPr>
                <w:t>36282960</w:t>
              </w:r>
            </w:hyperlink>
            <w:r>
              <w:t xml:space="preserve"> ['Blennow K', 'Stomrud E', '</w:t>
            </w:r>
            <w:r>
              <w:rPr>
                <w:b/>
                <w:u w:val="single"/>
              </w:rPr>
              <w:t>Zetterberg H</w:t>
            </w:r>
            <w:r>
              <w:t>', 'Borlinghaus N', 'Corradini V', 'Manuilova E', 'Müller-Hübner L', 'Quevenco FC', 'Rutz S', 'Hansson O'], Second-generation Elecsys cerebrospinal fluid immunoassays ai</w:t>
            </w:r>
            <w:r>
              <w:t>d diagnosis of early Alzheimer's disease, 27-Jan-2023, 24-Oct-2022, Clinical Chemistry and Laboratory Medicine, 61(2):234-244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599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10">
              <w:r>
                <w:rPr>
                  <w:color w:val="0000FF" w:themeColor="hyperlink"/>
                  <w:u w:val="single"/>
                </w:rPr>
                <w:t>36670437</w:t>
              </w:r>
            </w:hyperlink>
            <w:r>
              <w:t xml:space="preserve"> ['Rostgaard N', 'Olsen MH', 'Ottenheijm M', 'Drici L', '</w:t>
            </w:r>
            <w:r>
              <w:t>Simonsen AH', 'Plomgaard P', 'Gredal H', 'Poulsen HH', '</w:t>
            </w:r>
            <w:r>
              <w:rPr>
                <w:b/>
                <w:u w:val="single"/>
              </w:rPr>
              <w:t>Zetterberg H</w:t>
            </w:r>
            <w:r>
              <w:t xml:space="preserve">', 'Blennow K', 'Hasselbalch SG', 'MacAulay N', 'Juhler M'], Differential proteomic profile of lumbar and ventricular cerebrospinal fluid, 21-Jan-2023, 21-Jan-2023, Fluids and Barriers of </w:t>
            </w:r>
            <w:r>
              <w:t>the Cns, 20(1):6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600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11">
              <w:r>
                <w:rPr>
                  <w:color w:val="0000FF" w:themeColor="hyperlink"/>
                  <w:u w:val="single"/>
                </w:rPr>
                <w:t>36192174</w:t>
              </w:r>
            </w:hyperlink>
            <w:r>
              <w:t xml:space="preserve"> ['Öhrfelt A', 'Benedet AL', 'Ashton NJ', 'Kvartsberg H', 'Vandijck M', 'Weiner MW', 'Trojanowski JQ', 'Shaw LM', '</w:t>
            </w:r>
            <w:r>
              <w:rPr>
                <w:b/>
                <w:u w:val="single"/>
              </w:rPr>
              <w:t>Zetterberg H</w:t>
            </w:r>
            <w:r>
              <w:t xml:space="preserve">', 'Blennow K'], Association of CSF </w:t>
            </w:r>
            <w:r>
              <w:t>GAP-43 With the Rate of Cognitive Decline and Progression to Dementia in Amyloid-Positive Individuals, 17-Jan-2023, 3-Oct-2022, Neurology, 100(3):e275-e285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601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12">
              <w:r>
                <w:rPr>
                  <w:color w:val="0000FF" w:themeColor="hyperlink"/>
                  <w:u w:val="single"/>
                </w:rPr>
                <w:t>36409557</w:t>
              </w:r>
            </w:hyperlink>
            <w:r>
              <w:t xml:space="preserve"> ['Watne LO', 'Pollmann CT'</w:t>
            </w:r>
            <w:r>
              <w:t>, 'Neerland BE', 'Quist-Paulsen E', 'Halaas NB', 'Idland AV', 'Hassel B', 'Henjum K', 'Knapskog AB', 'Frihagen F', 'Raeder J', 'Godø A', 'Ueland PM', 'McCann A', 'Figved W', 'Selbæk G', '</w:t>
            </w:r>
            <w:r>
              <w:rPr>
                <w:b/>
                <w:u w:val="single"/>
              </w:rPr>
              <w:t>Zetterberg H</w:t>
            </w:r>
            <w:r>
              <w:t>', 'Fang EF', 'Myrstad M', 'Giil LM'], Cerebrospinal flui</w:t>
            </w:r>
            <w:r>
              <w:t>d quinolinic acid is strongly associated with delirium and mortality in hip-fracture patients, 17-Jan-2023, 17-Jan-2023, The Journal of Clinical Investigation, 133(2):e163472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602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13">
              <w:r>
                <w:rPr>
                  <w:color w:val="0000FF" w:themeColor="hyperlink"/>
                  <w:u w:val="single"/>
                </w:rPr>
                <w:t>36504281</w:t>
              </w:r>
            </w:hyperlink>
            <w:r>
              <w:t xml:space="preserve"> ['Hansson O', 'Kumar A', 'Janelidze S', 'Stomrud E', 'Insel PS', 'Blennow K', '</w:t>
            </w:r>
            <w:r>
              <w:rPr>
                <w:b/>
                <w:u w:val="single"/>
              </w:rPr>
              <w:t>Zetterberg H</w:t>
            </w:r>
            <w:r>
              <w:t>', 'Fauman E', 'Hedman ÅK', 'Nagle MW', 'Whelan CD', 'Baird D', 'Mälarstig A', 'Mattsson-Carlgren N'], The genetic regulation of protein expression in cerebrospinal</w:t>
            </w:r>
            <w:r>
              <w:t xml:space="preserve"> fluid, 11-Jan-2023, 12-Dec-2022, Embo Molecular Medicine, 15(1):e16359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603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14">
              <w:r>
                <w:rPr>
                  <w:color w:val="0000FF" w:themeColor="hyperlink"/>
                  <w:u w:val="single"/>
                </w:rPr>
                <w:t>36194828</w:t>
              </w:r>
            </w:hyperlink>
            <w:r>
              <w:t xml:space="preserve"> ['Marra CM', 'Sahi SK', 'Tantalo LC', '</w:t>
            </w:r>
            <w:r>
              <w:rPr>
                <w:b/>
                <w:u w:val="single"/>
              </w:rPr>
              <w:t>Zetterberg H</w:t>
            </w:r>
            <w:r>
              <w:t>'], Serum Neurofilament Light in Neurosyphilis: A Pilot Stu</w:t>
            </w:r>
            <w:r>
              <w:t>dy, 1-Jan-2023, 30-Sep-2022, Sexually Transmitted Diseases, 50(1):42-44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604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15">
              <w:r>
                <w:rPr>
                  <w:color w:val="0000FF" w:themeColor="hyperlink"/>
                  <w:u w:val="single"/>
                </w:rPr>
                <w:t>35948396</w:t>
              </w:r>
            </w:hyperlink>
            <w:r>
              <w:t xml:space="preserve"> ["O'Connor A", 'Abel E', 'Benedet AL', 'Poole T', 'Ashton N', 'Weston PSJ', 'Heslegrave AJ', 'Ryan N', 'Barker</w:t>
            </w:r>
            <w:r>
              <w:t xml:space="preserve"> S', 'Polke JM', 'Blennow K', '</w:t>
            </w:r>
            <w:r>
              <w:rPr>
                <w:b/>
                <w:u w:val="single"/>
              </w:rPr>
              <w:t>Zetterberg H</w:t>
            </w:r>
            <w:r>
              <w:t>', 'Fox NC'], Plasma GFAP in presymptomatic and symptomatic familial Alzheimer's disease: a longitudinal cohort study, Jan-2023, 10-Aug-2022, Journal of Neurology, Neurosurgery, and Psychiatry, 94(1):90-92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605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16">
              <w:r>
                <w:rPr>
                  <w:color w:val="0000FF" w:themeColor="hyperlink"/>
                  <w:u w:val="single"/>
                </w:rPr>
                <w:t>36053856</w:t>
              </w:r>
            </w:hyperlink>
            <w:r>
              <w:t xml:space="preserve"> ['Pekkarinen PT', 'Carbone F', 'Minetti S', 'Ramoni D', 'Ristagno G', 'Latini R', 'Wihersaari L', 'Blennow K', '</w:t>
            </w:r>
            <w:r>
              <w:rPr>
                <w:b/>
                <w:u w:val="single"/>
              </w:rPr>
              <w:t>Zetterberg H</w:t>
            </w:r>
            <w:r>
              <w:t>', 'Toppila J', 'Jakkula P', 'Reinikainen M', 'Montecucco F', 'Sk</w:t>
            </w:r>
            <w:r>
              <w:t>rifvars MB'], Markers of neutrophil mediated inflammation associate with disturbed continuous electroencephalogram after out of hospital cardiac arrest, Jan-2023, 12-Sep-2022, Acta Anaesthesiologica Scandinavica, 67(1):94-103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606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17">
              <w:r>
                <w:rPr>
                  <w:color w:val="0000FF" w:themeColor="hyperlink"/>
                  <w:u w:val="single"/>
                </w:rPr>
                <w:t>36350337</w:t>
              </w:r>
            </w:hyperlink>
            <w:r>
              <w:t xml:space="preserve"> ['</w:t>
            </w:r>
            <w:r>
              <w:rPr>
                <w:b/>
                <w:u w:val="single"/>
              </w:rPr>
              <w:t>Zetterberg H</w:t>
            </w:r>
            <w:r>
              <w:t>', 'Brody DL'], Combinatorial Diagnostics of Sports-Related Concussion, Jan-2023, 8-Nov-2022, Journal of Neurotrauma, 40(1-2):1-3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607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18">
              <w:r>
                <w:rPr>
                  <w:color w:val="0000FF" w:themeColor="hyperlink"/>
                  <w:u w:val="single"/>
                </w:rPr>
                <w:t>364</w:t>
              </w:r>
              <w:r>
                <w:rPr>
                  <w:color w:val="0000FF" w:themeColor="hyperlink"/>
                  <w:u w:val="single"/>
                </w:rPr>
                <w:t>62720</w:t>
              </w:r>
            </w:hyperlink>
            <w:r>
              <w:t xml:space="preserve"> ['Götze K', 'Vrillon A', 'Bouaziz-Amar E', 'Mouton-Liger F', 'Hugon J', 'Martinet M', 'Dumurgier J', 'Cognat E', '</w:t>
            </w:r>
            <w:r>
              <w:rPr>
                <w:b/>
                <w:u w:val="single"/>
              </w:rPr>
              <w:t>Zetterberg H</w:t>
            </w:r>
            <w:r>
              <w:t xml:space="preserve">', 'Blennow K', 'Hourrègue C', 'Paquet C', 'Lilamand M'], Plasma neurofilament light chain in memory clinic </w:t>
            </w:r>
            <w:r>
              <w:lastRenderedPageBreak/>
              <w:t>practice: Eviden</w:t>
            </w:r>
            <w:r>
              <w:t>ce from a real-life study, Jan-2023, 1-Dec-2022, Neurobiology of Disease, 176:105937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608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19">
              <w:r>
                <w:rPr>
                  <w:color w:val="0000FF" w:themeColor="hyperlink"/>
                  <w:u w:val="single"/>
                </w:rPr>
                <w:t>36513761</w:t>
              </w:r>
            </w:hyperlink>
            <w:r>
              <w:t xml:space="preserve"> ['Iram T', 'Kern F', 'Kaur A', 'Myneni S', 'Morningstar AR', 'Shin H', 'Garcia MA', 'Yerra L', 'P</w:t>
            </w:r>
            <w:r>
              <w:t>alovics R', 'Yang AC', 'Hahn O', 'Lu N', 'Shuken SR', 'Haney MS', 'Lehallier B', 'Iyer M', 'Luo J', '</w:t>
            </w:r>
            <w:r>
              <w:rPr>
                <w:b/>
                <w:u w:val="single"/>
              </w:rPr>
              <w:t>Zetterberg H</w:t>
            </w:r>
            <w:r>
              <w:t>', 'Keller A', 'Zuchero JB', 'Wyss-Coray T'], Author Correction: Young CSF restores oligodendrogenesis and memory in aged mice via Fgf17, Jan-2</w:t>
            </w:r>
            <w:r>
              <w:t>023, Nature, 613(7942):E1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609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20">
              <w:r>
                <w:rPr>
                  <w:color w:val="0000FF" w:themeColor="hyperlink"/>
                  <w:u w:val="single"/>
                </w:rPr>
                <w:t>36651180</w:t>
              </w:r>
            </w:hyperlink>
            <w:r>
              <w:t xml:space="preserve"> ['Davenport F', 'Gallacher J', 'Kourtzi Z', 'Koychev I', 'Matthews PM', 'Oxtoby NP', 'Parkes LM', 'Priesemann V', 'Rowe JB', 'Smye SW', '</w:t>
            </w:r>
            <w:r>
              <w:rPr>
                <w:b/>
                <w:u w:val="single"/>
              </w:rPr>
              <w:t>Zetterberg H</w:t>
            </w:r>
            <w:r>
              <w:t>'], Neu</w:t>
            </w:r>
            <w:r>
              <w:t>rodegenerative disease of the brain: a survey of interdisciplinary approaches, Jan-2023, 18-Jan-2023, Journal of the Royal Society, Interface, 20(198):20220406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21">
              <w:r>
                <w:rPr>
                  <w:color w:val="0000FF" w:themeColor="hyperlink"/>
                  <w:u w:val="single"/>
                </w:rPr>
                <w:t>36310202</w:t>
              </w:r>
            </w:hyperlink>
            <w:r>
              <w:t xml:space="preserve"> ['Hill E', 'Moffat KG', 'Wall MJ', '</w:t>
            </w:r>
            <w:r>
              <w:rPr>
                <w:b/>
                <w:u w:val="single"/>
              </w:rPr>
              <w:t>Zetterberg H</w:t>
            </w:r>
            <w:r>
              <w:t>', 'Blennow K', 'Karikari TK'], Functional Applications of Stable Tau Oligomers in Cell Biology and Electrophysiology Studies, 2023, Methods in Molecular Biology (Clifton, N.j.), 2551:147-161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22">
              <w:r>
                <w:rPr>
                  <w:color w:val="0000FF" w:themeColor="hyperlink"/>
                  <w:u w:val="single"/>
                </w:rPr>
                <w:t>36310205</w:t>
              </w:r>
            </w:hyperlink>
            <w:r>
              <w:t xml:space="preserve"> ['Hill E', 'Moffat KG', 'Wall MJ', '</w:t>
            </w:r>
            <w:r>
              <w:rPr>
                <w:b/>
                <w:u w:val="single"/>
              </w:rPr>
              <w:t>Zetterberg H</w:t>
            </w:r>
            <w:r>
              <w:t>', 'Blennow K', 'Karikari TK'], A Validated Method to Prepare Stable Tau Oligomers, 2023, Methods in Molecular Biology (Clifton, N.j.), 2551:203-224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23">
              <w:r>
                <w:rPr>
                  <w:color w:val="0000FF" w:themeColor="hyperlink"/>
                  <w:u w:val="single"/>
                </w:rPr>
                <w:t>36404546</w:t>
              </w:r>
            </w:hyperlink>
            <w:r>
              <w:t xml:space="preserve"> ['Lukkarinen H', 'Vanninen A', 'Tesseur I', 'Pemberton D', 'Van Der Ark P', 'Kokkola T', 'Herukka SK', 'Rauramaa T', 'Hiltunen M', 'Blennow K', '</w:t>
            </w:r>
            <w:r>
              <w:rPr>
                <w:b/>
                <w:u w:val="single"/>
              </w:rPr>
              <w:t>Zetterberg H</w:t>
            </w:r>
            <w:r>
              <w:t>', 'Leinonen V'], Concord</w:t>
            </w:r>
            <w:r>
              <w:t>ance of Alzheimer's Disease-Related Biomarkers Between Intraventricular and Lumbar Cerebrospinal Fluid in Idiopathic Normal Pressure Hydrocephalus, 2023, Journal of Alzheimers Disease : Jad, 91(1):305-319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24">
              <w:r>
                <w:rPr>
                  <w:color w:val="0000FF" w:themeColor="hyperlink"/>
                  <w:u w:val="single"/>
                </w:rPr>
                <w:t>36475335</w:t>
              </w:r>
            </w:hyperlink>
            <w:r>
              <w:t xml:space="preserve"> ['Sanfilippo C', 'Giuliano L', 'Castrogiovanni P', 'Imbesi R', 'Ulivieri M', 'Fazio F', 'Blennow K', '</w:t>
            </w:r>
            <w:r>
              <w:rPr>
                <w:b/>
                <w:u w:val="single"/>
              </w:rPr>
              <w:t>Zetterberg H</w:t>
            </w:r>
            <w:r>
              <w:t>', 'Di Rosa M'], Sex, Age, and Regional Differences in CHRM1 and CHRM3 Genes Expression Levels in the Human Brain Biops</w:t>
            </w:r>
            <w:r>
              <w:t>ies: Potential Targets for Alzheimer's Disease-related Sleep Disturbances, 2023, Current Neuropharmacology, 21(3):740-760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614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25">
              <w:r>
                <w:rPr>
                  <w:color w:val="0000FF" w:themeColor="hyperlink"/>
                  <w:u w:val="single"/>
                </w:rPr>
                <w:t>36617786</w:t>
              </w:r>
            </w:hyperlink>
            <w:r>
              <w:t xml:space="preserve"> ['Rådestig MA', 'Skoog J', '</w:t>
            </w:r>
            <w:r>
              <w:rPr>
                <w:b/>
                <w:u w:val="single"/>
              </w:rPr>
              <w:t>Zetterberg H</w:t>
            </w:r>
            <w:r>
              <w:t>', 'Skillbäck T', 'Z</w:t>
            </w:r>
            <w:r>
              <w:t>ettergren A', 'Sterner TR', 'Fässberg MM', 'Sacuiu S', 'Waern M', 'Wetterberg H', 'Blennow K', 'Skoog I', 'Kern S'], Subtle Differences in Cognition in 70-Year-Olds with Elevated Cerebrospinal Fluid Neurofilament Light and Neurogranin: A H70 Cross-Sectiona</w:t>
            </w:r>
            <w:r>
              <w:t>l Study, 2023, Journal of Alzheimers Disease : Jad, 91(1):291-303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615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26">
              <w:r>
                <w:rPr>
                  <w:color w:val="0000FF" w:themeColor="hyperlink"/>
                  <w:u w:val="single"/>
                </w:rPr>
                <w:t>36642485</w:t>
              </w:r>
            </w:hyperlink>
            <w:r>
              <w:t xml:space="preserve"> ['Simrén J', 'Elmgren A', 'Blennow K', '</w:t>
            </w:r>
            <w:r>
              <w:rPr>
                <w:b/>
                <w:u w:val="single"/>
              </w:rPr>
              <w:t>Zetterberg H</w:t>
            </w:r>
            <w:r>
              <w:t>'], Fluid biomarkers in Alzheimer's disease, 2023, 4-Nov-2022, A</w:t>
            </w:r>
            <w:r>
              <w:t>dvances in Clinical Chemistry, 112:249-281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616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27">
              <w:r>
                <w:rPr>
                  <w:color w:val="0000FF" w:themeColor="hyperlink"/>
                  <w:u w:val="single"/>
                </w:rPr>
                <w:t>36687397</w:t>
              </w:r>
            </w:hyperlink>
            <w:r>
              <w:t xml:space="preserve"> ['Willumsen N', 'Arber C', 'Lovejoy C', 'Toombs J', 'Alatza A', 'Weston PSJ', 'Chávez-Gutiérrez L', 'Hardy J', '</w:t>
            </w:r>
            <w:r>
              <w:rPr>
                <w:b/>
                <w:u w:val="single"/>
              </w:rPr>
              <w:t>Zetterberg H</w:t>
            </w:r>
            <w:r>
              <w:t>', 'Fox NC', 'R</w:t>
            </w:r>
            <w:r>
              <w:t>yan NS', 'Lashley T', 'Wray S'], The PSEN1 E280G mutation leads to increased amyloid-β43 production in induced pluripotent stem cell neurons and deposition in brain tissue, 2023, 7-Dec-2022, Brain Communications, 5(1):fcac321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617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28">
              <w:r>
                <w:rPr>
                  <w:color w:val="0000FF" w:themeColor="hyperlink"/>
                  <w:u w:val="single"/>
                </w:rPr>
                <w:t>36694576</w:t>
              </w:r>
            </w:hyperlink>
            <w:r>
              <w:t xml:space="preserve"> ['</w:t>
            </w:r>
            <w:r>
              <w:rPr>
                <w:b/>
                <w:u w:val="single"/>
              </w:rPr>
              <w:t>Zetterberg H</w:t>
            </w:r>
            <w:r>
              <w:t xml:space="preserve">', 'Teunissen C', 'van Swieten J', 'Kuhle J', 'Boxer A', 'Rohrer JD', 'Mitic L', 'Nicholson AM', 'Pearlman R', 'McCaughey SM', 'Tatton N'], The role of neurofilament light in genetic frontotemporal </w:t>
            </w:r>
            <w:r>
              <w:t>lobar degeneration, 2023, 26-Nov-2022, Brain Communications, 5(1):fcac310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618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29">
              <w:r>
                <w:rPr>
                  <w:color w:val="0000FF" w:themeColor="hyperlink"/>
                  <w:u w:val="single"/>
                </w:rPr>
                <w:t>36710627</w:t>
              </w:r>
            </w:hyperlink>
            <w:r>
              <w:t xml:space="preserve"> ['Gibson LL', 'Pollak TA', 'Hart M', 'Heslegrave A', 'Hye A', 'Church AJ', 'Lakdawala N', 'Nicholson TR', 'Batzu L', 'Rota S', 'Trivedi D', '</w:t>
            </w:r>
            <w:r>
              <w:rPr>
                <w:b/>
                <w:u w:val="single"/>
              </w:rPr>
              <w:t>Zetterberg H</w:t>
            </w:r>
            <w:r>
              <w:t>', 'Chaudhuri KR', 'Aarsland D'], NMDA Receptor Antibodies and Neuropsychiatric Symptoms in Parkinson'</w:t>
            </w:r>
            <w:r>
              <w:t>s Disease, 2023, 30-Jan-2023, The Journal of Neuropsychiatry and Clinical Neurosciences, 35(3):236-243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619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30">
              <w:r>
                <w:rPr>
                  <w:color w:val="0000FF" w:themeColor="hyperlink"/>
                  <w:u w:val="single"/>
                </w:rPr>
                <w:t>36742305</w:t>
              </w:r>
            </w:hyperlink>
            <w:r>
              <w:t xml:space="preserve"> ['Rosenstein I', 'Axelsson M', 'Novakova L', 'Rasch S', 'Blennow K', '</w:t>
            </w:r>
            <w:r>
              <w:rPr>
                <w:b/>
                <w:u w:val="single"/>
              </w:rPr>
              <w:t>Zetterberg H</w:t>
            </w:r>
            <w:r>
              <w:t>', 'Lycke J'], High levels of kappa free light chain synthesis predict cognitive decline in relapsing-remitting multiple sclerosis, 2023, 20-Jan-2023, Frontiers in Immunology, 14:1106028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620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31">
              <w:r>
                <w:rPr>
                  <w:color w:val="0000FF" w:themeColor="hyperlink"/>
                  <w:u w:val="single"/>
                </w:rPr>
                <w:t>36744333</w:t>
              </w:r>
            </w:hyperlink>
            <w:r>
              <w:t xml:space="preserve"> ['Panyard DJ', 'Deming YK', 'Darst BF', 'Van Hulle CA', '</w:t>
            </w:r>
            <w:r>
              <w:rPr>
                <w:b/>
                <w:u w:val="single"/>
              </w:rPr>
              <w:t>Zetterberg H</w:t>
            </w:r>
            <w:r>
              <w:t>', 'Blennow K', 'Kollmorgen G', 'Suridjan I', 'Carlsson CM', 'Johnson SC', 'Asthana S', 'Engelman CD', 'Lu Q'], Liver-Specific Polygenic Risk Score Is Associated with Alz</w:t>
            </w:r>
            <w:r>
              <w:t>heimer's Disease Diagnosis, 2023, Journal of Alzheimers Disease : Jad, 92(2):395-409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621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32">
              <w:r>
                <w:rPr>
                  <w:color w:val="0000FF" w:themeColor="hyperlink"/>
                  <w:u w:val="single"/>
                </w:rPr>
                <w:t>36776062</w:t>
              </w:r>
            </w:hyperlink>
            <w:r>
              <w:t xml:space="preserve"> ['van den Berg E', 'Nilsson J', 'Kersten I', 'Brinkmalm G', 'de Kort AM', 'Klijn CJM', 'Schreuder</w:t>
            </w:r>
            <w:r>
              <w:t xml:space="preserve"> FHBM', 'Jäkel L', 'Gobom J', 'Portelius E', '</w:t>
            </w:r>
            <w:r>
              <w:rPr>
                <w:b/>
                <w:u w:val="single"/>
              </w:rPr>
              <w:t>Zetterberg H</w:t>
            </w:r>
            <w:r>
              <w:t>', 'Brinkmalm A', 'Blennow K', 'Kuiperij HB', 'Verbeek MM'], Cerebrospinal Fluid Panel of Synaptic Proteins in Cerebral Amyloid Angiopathy and Alzheimer's Disease, 2023, Journal of Alzheimers Diseas</w:t>
            </w:r>
            <w:r>
              <w:t>e : Jad, 92(2):467-475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622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33">
              <w:r>
                <w:rPr>
                  <w:color w:val="0000FF" w:themeColor="hyperlink"/>
                  <w:u w:val="single"/>
                </w:rPr>
                <w:t>36865081</w:t>
              </w:r>
            </w:hyperlink>
            <w:r>
              <w:t xml:space="preserve"> ['Meda FJ', 'Knowles K', 'Swift IJ', 'Sogorb-Esteve A', 'Rohrer JD', 'Dittrich A', 'Skoog I', 'Kern S', 'Becker B', 'Blennow K', 'Andreasson U', 'Kvartsberg H'</w:t>
            </w:r>
            <w:r>
              <w:t>, '</w:t>
            </w:r>
            <w:r>
              <w:rPr>
                <w:b/>
                <w:u w:val="single"/>
              </w:rPr>
              <w:t>Zetterberg H</w:t>
            </w:r>
            <w:r>
              <w:t>'], Neurofilament light oligomers in neurodegenerative diseases: quantification by homogeneous immunoassay in cerebrospinal fluid, 2023, 27-Feb-2023, Bmj Neurology Open, 5(1):e000395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623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34">
              <w:r>
                <w:rPr>
                  <w:color w:val="0000FF" w:themeColor="hyperlink"/>
                  <w:u w:val="single"/>
                </w:rPr>
                <w:t>36896349</w:t>
              </w:r>
            </w:hyperlink>
            <w:r>
              <w:t xml:space="preserve"> ['Zettergren A', 'Jonson M', 'Mellqvist Fässberg M', 'Najar J', 'Rydberg Sterner T', 'Seidu NM', 'Kern S', 'Blennow K', '</w:t>
            </w:r>
            <w:r>
              <w:rPr>
                <w:b/>
                <w:u w:val="single"/>
              </w:rPr>
              <w:t>Zetterberg H</w:t>
            </w:r>
            <w:r>
              <w:t>', 'Skoog I', 'Waern M'], Passive and active suicidal ideation in a population-based sample of older adults</w:t>
            </w:r>
            <w:r>
              <w:t xml:space="preserve">: Associations with polygenic risk scores of relevance for suicidal behavior, 2023, 21-Feb-2023, Frontiers in </w:t>
            </w:r>
            <w:r>
              <w:lastRenderedPageBreak/>
              <w:t>Psychiatry, 14:1101956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624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35">
              <w:r>
                <w:rPr>
                  <w:color w:val="0000FF" w:themeColor="hyperlink"/>
                  <w:u w:val="single"/>
                </w:rPr>
                <w:t>37056479</w:t>
              </w:r>
            </w:hyperlink>
            <w:r>
              <w:t xml:space="preserve"> ['Iulita MF', 'Bejanin A', 'Vilaplana E', 'Carmon</w:t>
            </w:r>
            <w:r>
              <w:t>a-Iragui M', 'Benejam B', 'Videla L', 'Barroeta I', 'Fernández S', 'Altuna M', 'Pegueroles J', 'Montal V', 'Valldeneu S', 'Giménez S', 'González-Ortiz S', 'Torres S', 'El Bounasri El Bennadi S', 'Padilla C', 'Rozalem Aranha M', 'Estellés T', 'Illán-Gala I'</w:t>
            </w:r>
            <w:r>
              <w:t>, 'Belbin O', 'Valle-Tamayo N', 'Camacho V', 'Blessing E', 'Osorio RS', 'Videla S', 'Lehmann S', 'Holland AJ', '</w:t>
            </w:r>
            <w:r>
              <w:rPr>
                <w:b/>
                <w:u w:val="single"/>
              </w:rPr>
              <w:t>Zetterberg H</w:t>
            </w:r>
            <w:r>
              <w:t>', 'Blennow K', 'Alcolea D', 'Clarimón J', 'Zaman SH', 'Blesa R', 'Lleó A', 'Fortea J'], Association of biological sex with clinical</w:t>
            </w:r>
            <w:r>
              <w:t xml:space="preserve"> outcomes and biomarkers of Alzheimer's disease in adults with Down syndrome, 2023, 17-Mar-2023, Brain Communications, 5(2):fcad074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625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36">
              <w:r>
                <w:rPr>
                  <w:color w:val="0000FF" w:themeColor="hyperlink"/>
                  <w:u w:val="single"/>
                </w:rPr>
                <w:t>37151227</w:t>
              </w:r>
            </w:hyperlink>
            <w:r>
              <w:t xml:space="preserve"> ['Lancini E', 'Haag L', 'Bartl F', 'Rühling M', 'A</w:t>
            </w:r>
            <w:r>
              <w:t>shton NJ', '</w:t>
            </w:r>
            <w:r>
              <w:rPr>
                <w:b/>
                <w:u w:val="single"/>
              </w:rPr>
              <w:t>Zetterberg H</w:t>
            </w:r>
            <w:r>
              <w:t>', 'Düzel E', 'Hämmerer D', 'Betts MJ'], Cerebrospinal fluid and positron-emission tomography biomarkers for noradrenergic dysfunction in neurodegenerative diseases: a systematic review and meta-analysis, 2023, 29-Mar-2023, Brain Co</w:t>
            </w:r>
            <w:r>
              <w:t>mmunications, 5(3):fcad085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626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37">
              <w:r>
                <w:rPr>
                  <w:color w:val="0000FF" w:themeColor="hyperlink"/>
                  <w:u w:val="single"/>
                </w:rPr>
                <w:t>37180996</w:t>
              </w:r>
            </w:hyperlink>
            <w:r>
              <w:t xml:space="preserve"> ['Saunders TS', 'Pozzolo FE', 'Heslegrave A', 'King D', 'McGeachan RI', 'Spires-Jones MP', 'Harris SE', 'Ritchie C', 'Muniz-Terrera G', 'Deary IJ', 'Cox SR', '</w:t>
            </w:r>
            <w:r>
              <w:rPr>
                <w:b/>
                <w:u w:val="single"/>
              </w:rPr>
              <w:t>Zetterberg H</w:t>
            </w:r>
            <w:r>
              <w:t>', 'Spires-Jones TL'], Predictive blood biomarkers and brain changes associated with</w:t>
            </w:r>
            <w:r>
              <w:t xml:space="preserve"> age-related cognitive decline, 2023, 6-Apr-2023, Brain Communications, 5(3):fcad113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627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38">
              <w:r>
                <w:rPr>
                  <w:color w:val="0000FF" w:themeColor="hyperlink"/>
                  <w:u w:val="single"/>
                </w:rPr>
                <w:t>37188222</w:t>
              </w:r>
            </w:hyperlink>
            <w:r>
              <w:t xml:space="preserve"> ['Butler T', 'Zhou L', 'Ozsahin I', 'Wang XH', 'Garetti J', '</w:t>
            </w:r>
            <w:r>
              <w:rPr>
                <w:b/>
                <w:u w:val="single"/>
              </w:rPr>
              <w:t>Zetterberg H</w:t>
            </w:r>
            <w:r>
              <w:t>', 'Blennow K', 'Jamison</w:t>
            </w:r>
            <w:r>
              <w:t xml:space="preserve"> K', 'de Leon MJ', 'Li Y', 'Kuceyeski A', 'Shah SA'], Glymphatic clearance estimated using diffusion tensor imaging along perivascular spaces is reduced after traumatic brain injury and correlates with plasma neurofilament light, a biomarker of injury seve</w:t>
            </w:r>
            <w:r>
              <w:t>rity, 2023, 25-Apr-2023, Brain Communications, 5(3):fcad134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628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39">
              <w:r>
                <w:rPr>
                  <w:color w:val="0000FF" w:themeColor="hyperlink"/>
                  <w:u w:val="single"/>
                </w:rPr>
                <w:t>37215673</w:t>
              </w:r>
            </w:hyperlink>
            <w:r>
              <w:t xml:space="preserve"> ['Fernqvist A', 'Alexiou E', '</w:t>
            </w:r>
            <w:r>
              <w:rPr>
                <w:b/>
                <w:u w:val="single"/>
              </w:rPr>
              <w:t>Zetterberg H</w:t>
            </w:r>
            <w:r>
              <w:t xml:space="preserve">', 'Howner K', 'Nilsson T', 'Andiné P'], Plasma neurofilament light chain </w:t>
            </w:r>
            <w:r>
              <w:t>protein is not increased in forensic psychiatric populations: a pilot study, 2023, 4-May-2023, Frontiers in Psychiatry, 14:1176266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629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40">
              <w:r>
                <w:rPr>
                  <w:color w:val="0000FF" w:themeColor="hyperlink"/>
                  <w:u w:val="single"/>
                </w:rPr>
                <w:t>37334597</w:t>
              </w:r>
            </w:hyperlink>
            <w:r>
              <w:t xml:space="preserve"> ['Vanninen A', 'Lukkarinen H', 'Kokkola T', 'Koivis</w:t>
            </w:r>
            <w:r>
              <w:t>to AM', 'Kokki M', 'Musialowicz T', 'Hiltunen M', '</w:t>
            </w:r>
            <w:r>
              <w:rPr>
                <w:b/>
                <w:u w:val="single"/>
              </w:rPr>
              <w:t>Zetterberg H</w:t>
            </w:r>
            <w:r>
              <w:t>', 'Leinonen V', 'Herukka SK', 'Rauramaa T'], Cerebrospinal Fluid Diagnostics of Alzheimer's Disease in Patients with Idiopathic Normal Pressure Hydrocephalus, 2023, Journal of Alzheimers Disea</w:t>
            </w:r>
            <w:r>
              <w:t>se : Jad, 94(2):727-736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630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41">
              <w:r>
                <w:rPr>
                  <w:color w:val="0000FF" w:themeColor="hyperlink"/>
                  <w:u w:val="single"/>
                </w:rPr>
                <w:t>37377978</w:t>
              </w:r>
            </w:hyperlink>
            <w:r>
              <w:t xml:space="preserve"> ['Nair AK', 'Van Hulle CA', 'Bendlin BB', '</w:t>
            </w:r>
            <w:r>
              <w:rPr>
                <w:b/>
                <w:u w:val="single"/>
              </w:rPr>
              <w:t>Zetterberg H</w:t>
            </w:r>
            <w:r>
              <w:t>', 'Blennow K', 'Wild N', 'Kollmorgen G', 'Suridjan I', 'Busse WW', 'Dean DC 3rd', 'Rosenkranz MA'], Im</w:t>
            </w:r>
            <w:r>
              <w:t>pact of asthma on the brain: evidence from diffusion MRI, CSF biomarkers and cognitive decline, 2023, 13-Jun-2023, Brain Communications, 5(3):fcad180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631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42">
              <w:r>
                <w:rPr>
                  <w:color w:val="0000FF" w:themeColor="hyperlink"/>
                  <w:u w:val="single"/>
                </w:rPr>
                <w:t>37482996</w:t>
              </w:r>
            </w:hyperlink>
            <w:r>
              <w:t xml:space="preserve"> ['Xu Y', 'Vasiljevic E', 'Deming</w:t>
            </w:r>
            <w:r>
              <w:t xml:space="preserve"> YK', 'Jonaitis EM', 'Koscik RL', 'Van Hulle CA', 'Lu Q', 'Carboni M', 'Kollmorgen G', 'Wild N', 'Carlsson CM', 'Johnson SC', '</w:t>
            </w:r>
            <w:r>
              <w:rPr>
                <w:b/>
                <w:u w:val="single"/>
              </w:rPr>
              <w:t>Zetterberg H</w:t>
            </w:r>
            <w:r>
              <w:t>', 'Blennow K', 'Engelman CD'], Effect of Pathway-Specific Polygenic Risk Scores for Alzheimer's Disease (AD) on Rate</w:t>
            </w:r>
            <w:r>
              <w:t xml:space="preserve"> of Change in Cognitive Function and AD-Related Biomarkers Among Asymptomatic Individuals, 2023, Journal of Alzheimers Disease : Jad, 94(4):1587-1605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632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43">
              <w:r>
                <w:rPr>
                  <w:color w:val="0000FF" w:themeColor="hyperlink"/>
                  <w:u w:val="single"/>
                </w:rPr>
                <w:t>37483000</w:t>
              </w:r>
            </w:hyperlink>
            <w:r>
              <w:t xml:space="preserve"> ['López-Martos D', 'Brugulat-Ser</w:t>
            </w:r>
            <w:r>
              <w:t>rat A', 'Cañas-Martínez A', 'Canals-Gispert L', 'Marne P', 'Gramunt N', 'Suárez-Calvet M', 'Milà-Alomà M', 'Minguillon C', 'Fauria K', '</w:t>
            </w:r>
            <w:r>
              <w:rPr>
                <w:b/>
                <w:u w:val="single"/>
              </w:rPr>
              <w:t>Zetterberg H</w:t>
            </w:r>
            <w:r>
              <w:t>', 'Blennow K', 'Gispert JD', 'Molinuevo JL', 'Grau-Rivera O', 'Sánchez-Benavides G'], Reference Data for At</w:t>
            </w:r>
            <w:r>
              <w:t>tentional, Executive, Linguistic, and Visual Processing Tests Obtained from Cognitively Healthy Individuals with Normal Alzheimer's Disease Cerebrospinal Fluid Biomarker Levels, 2023, Journal of Alzheimers Disease : Jad, 95(1):237-249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633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44">
              <w:r>
                <w:rPr>
                  <w:color w:val="0000FF" w:themeColor="hyperlink"/>
                  <w:u w:val="single"/>
                </w:rPr>
                <w:t>37545260</w:t>
              </w:r>
            </w:hyperlink>
            <w:r>
              <w:t xml:space="preserve"> ['Gonzalez-Robles C', 'Weil RS', 'van Wamelen D', 'Bartlett M', 'Burnell M', 'Clarke CS', 'Hu MT', 'Huxford B', 'Jha A', 'Lambert C', 'Lawton M', 'Mills G', 'Noyce A', 'Piccini P', 'Pushparatnam K', 'Roc</w:t>
            </w:r>
            <w:r>
              <w:t>hester L', 'Siu C', 'Williams-Gray CH', 'Zeissler ML', '</w:t>
            </w:r>
            <w:r>
              <w:rPr>
                <w:b/>
                <w:u w:val="single"/>
              </w:rPr>
              <w:t>Zetterberg H</w:t>
            </w:r>
            <w:r>
              <w:t xml:space="preserve">', 'Carroll CB', 'Foltynie T', 'Schrag A'], Outcome Measures for Disease-Modifying Trials in Parkinson's Disease: Consensus Paper by the EJS ACT-PD Multi-Arm Multi-Stage Trial Initiative, </w:t>
            </w:r>
            <w:r>
              <w:t>2023, Journal of Parkinsons Disease, 13(6):1011-1033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634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45">
              <w:r>
                <w:rPr>
                  <w:color w:val="0000FF" w:themeColor="hyperlink"/>
                  <w:u w:val="single"/>
                </w:rPr>
                <w:t>37622081</w:t>
              </w:r>
            </w:hyperlink>
            <w:r>
              <w:t xml:space="preserve"> ['Jungner Å', 'Lennartsson F', 'Björkman-Burtscher I', 'Blennow K', '</w:t>
            </w:r>
            <w:r>
              <w:rPr>
                <w:b/>
                <w:u w:val="single"/>
              </w:rPr>
              <w:t>Zetterberg H</w:t>
            </w:r>
            <w:r>
              <w:t xml:space="preserve">', 'Ley D'], Perioperative brain injury marker </w:t>
            </w:r>
            <w:r>
              <w:t>concentrations in neonatal open-heart surgery: a prospective observational study, 2023, 9-Aug-2023, Frontiers in Pediatrics, 11:1186061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635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46">
              <w:r>
                <w:rPr>
                  <w:color w:val="0000FF" w:themeColor="hyperlink"/>
                  <w:u w:val="single"/>
                </w:rPr>
                <w:t>37680670</w:t>
              </w:r>
            </w:hyperlink>
            <w:r>
              <w:t xml:space="preserve"> ['Daniilidou M', 'Eroli F', 'Alanko V', 'Goiko</w:t>
            </w:r>
            <w:r>
              <w:t>lea J', 'Latorre-Leal M', 'Rodriguez-Rodriguez P', 'Griffiths WJ', 'Wang Y', 'Pacciarini M', 'Brinkmalm A', '</w:t>
            </w:r>
            <w:r>
              <w:rPr>
                <w:b/>
                <w:u w:val="single"/>
              </w:rPr>
              <w:t>Zetterberg H</w:t>
            </w:r>
            <w:r>
              <w:t>', 'Blennow K', 'Rosenberg A', 'Bogdanovic N', 'Winblad B', 'Kivipelto M', 'Ibghi D', 'Cedazo-Minguez A', 'Maioli S', 'Matton A'], Alzh</w:t>
            </w:r>
            <w:r>
              <w:t>eimer's disease biomarker profiling in a memory clinic cohort without common comorbidities, 2023, 25-Aug-2023, Brain Communications, 5(5):fcad228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636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47">
              <w:r>
                <w:rPr>
                  <w:color w:val="0000FF" w:themeColor="hyperlink"/>
                  <w:u w:val="single"/>
                </w:rPr>
                <w:t>37719875</w:t>
              </w:r>
            </w:hyperlink>
            <w:r>
              <w:t xml:space="preserve"> ['Dong R', 'Lu Q', 'Kang H', 'Suridj</w:t>
            </w:r>
            <w:r>
              <w:t>an I', 'Kollmorgen G', 'Wild N', 'Deming Y', 'Van Hulle CA', 'Anderson RM', '</w:t>
            </w:r>
            <w:r>
              <w:rPr>
                <w:b/>
                <w:u w:val="single"/>
              </w:rPr>
              <w:t>Zetterberg H</w:t>
            </w:r>
            <w:r>
              <w:t>', 'Blennow K', 'Carlsson CM', 'Asthana S', 'Johnson SC', 'Engelman CD'], CSF metabolites associated with biomarkers of Alzheimer's disease pathology, 2023, 30-Aug-202</w:t>
            </w:r>
            <w:r>
              <w:t>3, Frontiers in Aging Neuroscience, 15:1214932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637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48">
              <w:r>
                <w:rPr>
                  <w:color w:val="0000FF" w:themeColor="hyperlink"/>
                  <w:u w:val="single"/>
                </w:rPr>
                <w:t>37808497</w:t>
              </w:r>
            </w:hyperlink>
            <w:r>
              <w:t xml:space="preserve"> ['Sandgren S', 'Novakova L', 'Nordin A', 'Axelsson M', 'Malmeström C', '</w:t>
            </w:r>
            <w:r>
              <w:rPr>
                <w:b/>
                <w:u w:val="single"/>
              </w:rPr>
              <w:t>Zetterberg H</w:t>
            </w:r>
            <w:r>
              <w:t>', 'Lycke J'], A five-year observational prospectiv</w:t>
            </w:r>
            <w:r>
              <w:t>e mono-center study of the efficacy of alemtuzumab in a real-world cohort of patients with multiple sclerosis, 2023, 21-Sep-2023, Frontiers in Neurology, 14:1265354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638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49">
              <w:r>
                <w:rPr>
                  <w:color w:val="0000FF" w:themeColor="hyperlink"/>
                  <w:u w:val="single"/>
                </w:rPr>
                <w:t>37980667</w:t>
              </w:r>
            </w:hyperlink>
            <w:r>
              <w:t xml:space="preserve"> ['Axelsson Andrén E', 'Kettunen P', 'Bjerke M', 'Rolstad S', '</w:t>
            </w:r>
            <w:r>
              <w:rPr>
                <w:b/>
                <w:u w:val="single"/>
              </w:rPr>
              <w:t>Zetterberg H</w:t>
            </w:r>
            <w:r>
              <w:t xml:space="preserve">', 'Blennow K', 'Wallin A', 'Svensson J'], Diagnostic Performance of Cerebrospinal Fluid Neurofilament Light Chain and Soluble Amyloid-β Protein Precursor </w:t>
            </w:r>
            <w:r>
              <w:lastRenderedPageBreak/>
              <w:t>β in the Subcortical Small</w:t>
            </w:r>
            <w:r>
              <w:t xml:space="preserve"> Vessel Type of Dementia, 2023, Journal of Alzheimers Disease : Jad, 96(4):1515-1528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639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50">
              <w:r>
                <w:rPr>
                  <w:color w:val="0000FF" w:themeColor="hyperlink"/>
                  <w:u w:val="single"/>
                </w:rPr>
                <w:t>38025272</w:t>
              </w:r>
            </w:hyperlink>
            <w:r>
              <w:t xml:space="preserve"> ['Parker TD', 'Zimmerman KA', 'Laverse E', 'Bourke NJ', 'Graham NSN', 'Mallas EJ', 'Heslegrave A'</w:t>
            </w:r>
            <w:r>
              <w:t>, '</w:t>
            </w:r>
            <w:r>
              <w:rPr>
                <w:b/>
                <w:u w:val="single"/>
              </w:rPr>
              <w:t>Zetterberg H</w:t>
            </w:r>
            <w:r>
              <w:t>', 'Kemp S', 'Morris HR', 'Sharp DJ'], Active elite rugby participation is associated with altered precentral cortical thickness, 2023, 6-Oct-2023, Brain Communications, 5(6):fcad257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640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51">
              <w:r>
                <w:rPr>
                  <w:color w:val="0000FF" w:themeColor="hyperlink"/>
                  <w:u w:val="single"/>
                </w:rPr>
                <w:t>38130841</w:t>
              </w:r>
            </w:hyperlink>
            <w:r>
              <w:t xml:space="preserve"> ['Eide PK', 'Lashkarivand A', 'Pripp AH', 'Valnes LM', 'Hovd M', 'Ringstad G', 'Blennow K', '</w:t>
            </w:r>
            <w:r>
              <w:rPr>
                <w:b/>
                <w:u w:val="single"/>
              </w:rPr>
              <w:t>Zetterberg H</w:t>
            </w:r>
            <w:r>
              <w:t>'], Mechanisms behind changes of neurodegeneration biomarkers in plasma induced by sleep deprivation, 2023, 12-Dec-2023, Brain Communic</w:t>
            </w:r>
            <w:r>
              <w:t>ations, 5(6):fcad343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641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52">
              <w:r>
                <w:rPr>
                  <w:color w:val="0000FF" w:themeColor="hyperlink"/>
                  <w:u w:val="single"/>
                </w:rPr>
                <w:t>38156074</w:t>
              </w:r>
            </w:hyperlink>
            <w:r>
              <w:t xml:space="preserve"> ['Rueb M', 'Rauen K', 'Koerte IK', 'Gersing A', '</w:t>
            </w:r>
            <w:r>
              <w:rPr>
                <w:b/>
                <w:u w:val="single"/>
              </w:rPr>
              <w:t>Zetterberg H</w:t>
            </w:r>
            <w:r>
              <w:t>', 'Simrén J', 'Brendel M', 'Adorjan K'], Traumatic Encephalopathy Syndrome and Tauopathy in a 19-Ye</w:t>
            </w:r>
            <w:r>
              <w:t>ar-Old With Child Abuse, 2023, 26-Dec-2023, Neurotrauma Reports, 4(1):857-862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642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53">
              <w:r>
                <w:rPr>
                  <w:color w:val="0000FF" w:themeColor="hyperlink"/>
                  <w:u w:val="single"/>
                </w:rPr>
                <w:t>38239488</w:t>
              </w:r>
            </w:hyperlink>
            <w:r>
              <w:t xml:space="preserve"> ['Pan X', 'Donaghy PC', 'Roberts G', 'Chouliaras L', "O'Brien JT", 'Thomas AJ', 'Heslegrave AJ', '</w:t>
            </w:r>
            <w:r>
              <w:rPr>
                <w:b/>
                <w:u w:val="single"/>
              </w:rPr>
              <w:t>Zetterberg H</w:t>
            </w:r>
            <w:r>
              <w:t>', 'McGuinness B', 'Passmore AP', 'Green BD', 'Kane JPM'], Plasma metabolites distinguish dementia with Lewy bodies from Alzheimer's disease: a cross-sectional metabolomic analysis, 2023, 4-Jan-2024, Frontiers in Aging Neuroscience, 15:1326780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643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54">
              <w:r>
                <w:rPr>
                  <w:color w:val="0000FF" w:themeColor="hyperlink"/>
                  <w:u w:val="single"/>
                </w:rPr>
                <w:t>36575454</w:t>
              </w:r>
            </w:hyperlink>
            <w:r>
              <w:t xml:space="preserve"> ['Brand AL', 'Lawler PE', 'Bollinger JG', 'Li Y', 'Schindler SE', 'Li M', 'Lopez S', 'Ovod V', 'Nakamura A', 'Shaw LM', '</w:t>
            </w:r>
            <w:r>
              <w:rPr>
                <w:b/>
                <w:u w:val="single"/>
              </w:rPr>
              <w:t>Zetterberg H</w:t>
            </w:r>
            <w:r>
              <w:t>', 'Hansson O', 'Bateman RJ'], The performance of</w:t>
            </w:r>
            <w:r>
              <w:t xml:space="preserve"> plasma amyloid beta measurements in identifying amyloid plaques in Alzheimer's disease: a literature review, 27-Dec-2022, 27-Dec-2022, Alzheimers Research &amp; Therapy, 14(1):195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644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55">
              <w:r>
                <w:rPr>
                  <w:color w:val="0000FF" w:themeColor="hyperlink"/>
                  <w:u w:val="single"/>
                </w:rPr>
                <w:t>36544221</w:t>
              </w:r>
            </w:hyperlink>
            <w:r>
              <w:t xml:space="preserve"> ['Sim</w:t>
            </w:r>
            <w:r>
              <w:t>rén J', 'Brum WS', 'Ashton NJ', 'Benedet AL', 'Karikari TK', 'Kvartsberg H', 'Sjons E', 'Lussier FZ', 'Chamoun M', 'Stevenson J', 'Hopewell R', 'Pallen V', 'Ye K', 'Pascoal TA', '</w:t>
            </w:r>
            <w:r>
              <w:rPr>
                <w:b/>
                <w:u w:val="single"/>
              </w:rPr>
              <w:t>Zetterberg H</w:t>
            </w:r>
            <w:r>
              <w:t>', 'Rosa-Neto P', 'Blennow K'], CSF tau368/total-tau ratio reflec</w:t>
            </w:r>
            <w:r>
              <w:t>ts cognitive performance and neocortical tau better compared to p-tau181 and p-tau217 in cognitively impaired individuals, 22-Dec-2022, 22-Dec-2022, Alzheimers Research &amp; Therapy, 14(1):192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645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56">
              <w:r>
                <w:rPr>
                  <w:color w:val="0000FF" w:themeColor="hyperlink"/>
                  <w:u w:val="single"/>
                </w:rPr>
                <w:t>3</w:t>
              </w:r>
              <w:r>
                <w:rPr>
                  <w:color w:val="0000FF" w:themeColor="hyperlink"/>
                  <w:u w:val="single"/>
                </w:rPr>
                <w:t>5903017</w:t>
              </w:r>
            </w:hyperlink>
            <w:r>
              <w:t xml:space="preserve"> ['Chelban V', 'Nikram E', 'Perez-Soriano A', 'Wilke C', 'Foubert-Samier A', 'Vijiaratnam N', 'Guo T', 'Jabbari E', 'Olufodun S', 'Gonzalez M', 'Senkevich K', 'Laurens B', 'Péran P', 'Rascol O', 'Le Traon AP', 'Todd EG', 'Costantini AA', 'Alikhwan S</w:t>
            </w:r>
            <w:r>
              <w:t>', 'Tariq A', 'Ng BL', 'Muñoz E', 'Painous C', 'Compta Y', 'Junque C', 'Segura B', 'Zhelcheska K', 'Wellington H', 'Schöls L', 'Jaunmuktane Z', 'Kobylecki C', 'Church A', 'Hu MTM', 'Rowe JB', 'Leigh PN', 'Massey L', 'Burn DJ', 'Pavese N', 'Foltynie T', 'Pc</w:t>
            </w:r>
            <w:r>
              <w:t>helina S', 'Wood N', 'Heslegrave AJ', '</w:t>
            </w:r>
            <w:r>
              <w:rPr>
                <w:b/>
                <w:u w:val="single"/>
              </w:rPr>
              <w:t>Zetterberg H</w:t>
            </w:r>
            <w:r>
              <w:t>', 'Bocchetta M', 'Rohrer JD', 'Marti MJ', 'Synofzik M', 'Morris HR', 'Meissner WG', 'Houlden H'], Neurofilament light levels predict clinical progression and death in multiple system atrophy, 19-Dec-2022,</w:t>
            </w:r>
            <w:r>
              <w:t xml:space="preserve"> Brain : A Journal of Neurology, 145(12):4398-4408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646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57">
              <w:r>
                <w:rPr>
                  <w:color w:val="0000FF" w:themeColor="hyperlink"/>
                  <w:u w:val="single"/>
                </w:rPr>
                <w:t>36510321</w:t>
              </w:r>
            </w:hyperlink>
            <w:r>
              <w:t xml:space="preserve"> ['Gobom J', 'Benedet AL', 'Mattsson-Carlgren N', 'Montoliu-Gaya L', 'Schultz N', 'Ashton NJ', 'Janelidze S', 'Servaes S', 'Sauer M'</w:t>
            </w:r>
            <w:r>
              <w:t>, 'Pascoal TA', 'Karikari TK', 'Lantero-Rodriguez J', 'Brinkmalm G', '</w:t>
            </w:r>
            <w:r>
              <w:rPr>
                <w:b/>
                <w:u w:val="single"/>
              </w:rPr>
              <w:t>Zetterberg H</w:t>
            </w:r>
            <w:r>
              <w:t>', 'Hansson O', 'Rosa-Neto P', 'Blennow K'], Antibody-free measurement of cerebrospinal fluid tau phosphorylation across the Alzheimer's disease continuum, 12-Dec-2022, 12-De</w:t>
            </w:r>
            <w:r>
              <w:t>c-2022, Molecular Neurodegeneration, 17(1):81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647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58">
              <w:r>
                <w:rPr>
                  <w:color w:val="0000FF" w:themeColor="hyperlink"/>
                  <w:u w:val="single"/>
                </w:rPr>
                <w:t>35226405</w:t>
              </w:r>
            </w:hyperlink>
            <w:r>
              <w:t xml:space="preserve"> ['Moscoso A', 'Karikari TK', 'Grothe MJ', 'Ashton NJ', 'Lantero-Rodriguez J', 'Snellman A', '</w:t>
            </w:r>
            <w:r>
              <w:rPr>
                <w:b/>
                <w:u w:val="single"/>
              </w:rPr>
              <w:t>Zetterberg H</w:t>
            </w:r>
            <w:r>
              <w:t xml:space="preserve">', 'Blennow K', 'Schöll M'], </w:t>
            </w:r>
            <w:r>
              <w:t>CSF biomarkers and plasma p-tau181 as predictors of longitudinal tau accumulation: Implications for clinical trial design, Dec-2022, 28-Feb-2022, Alzheimers &amp; Dementia : the Journal of the Alzheimers Association, 18(12):2614-2626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648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59">
              <w:r>
                <w:rPr>
                  <w:color w:val="0000FF" w:themeColor="hyperlink"/>
                  <w:u w:val="single"/>
                </w:rPr>
                <w:t>35908019</w:t>
              </w:r>
            </w:hyperlink>
            <w:r>
              <w:t xml:space="preserve"> ['Harding D', 'Rosadas C', 'Tsoti SM', 'Heslegrave A', 'Stewart M', 'Kelleher P', '</w:t>
            </w:r>
            <w:r>
              <w:rPr>
                <w:b/>
                <w:u w:val="single"/>
              </w:rPr>
              <w:t>Zetterberg H</w:t>
            </w:r>
            <w:r>
              <w:t>', 'Taylor GP', 'Dhasmana D'], Refining the risk of HTLV-1-associated myelopathy in people living with HTLV-1: id</w:t>
            </w:r>
            <w:r>
              <w:t>entification of a HAM-like phenotype in a proportion of asymptomatic carriers, Dec-2022, 30-Jul-2022, Journal of Neurovirology, 28(4-6):473-482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649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60">
              <w:r>
                <w:rPr>
                  <w:color w:val="0000FF" w:themeColor="hyperlink"/>
                  <w:u w:val="single"/>
                </w:rPr>
                <w:t>35908251</w:t>
              </w:r>
            </w:hyperlink>
            <w:r>
              <w:t xml:space="preserve"> ['Hansson O', 'Edelmayer RM', 'Boxer A</w:t>
            </w:r>
            <w:r>
              <w:t>L', 'Carrillo MC', 'Mielke MM', 'Rabinovici GD', 'Salloway S', 'Sperling R', '</w:t>
            </w:r>
            <w:r>
              <w:rPr>
                <w:b/>
                <w:u w:val="single"/>
              </w:rPr>
              <w:t>Zetterberg H</w:t>
            </w:r>
            <w:r>
              <w:t>', 'Teunissen CE'], The Alzheimer's Association appropriate use recommendations for blood biomarkers in Alzheimer's disease, Dec-2022, 31-Jul-2022, Alzheimers &amp; Demen</w:t>
            </w:r>
            <w:r>
              <w:t>tia : the Journal of the Alzheimers Association, 18(12):2669-2686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650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61">
              <w:r>
                <w:rPr>
                  <w:color w:val="0000FF" w:themeColor="hyperlink"/>
                  <w:u w:val="single"/>
                </w:rPr>
                <w:t>36174450</w:t>
              </w:r>
            </w:hyperlink>
            <w:r>
              <w:t xml:space="preserve"> ['Hansson C', '</w:t>
            </w:r>
            <w:r>
              <w:rPr>
                <w:b/>
                <w:u w:val="single"/>
              </w:rPr>
              <w:t>Zetterberg H</w:t>
            </w:r>
            <w:r>
              <w:t xml:space="preserve">', 'Snellman A', 'Blennow K', 'Jonsdottir IH'], Biomarkers of brain injury in patients </w:t>
            </w:r>
            <w:r>
              <w:t>with stress-related exhaustion: A longitudinal study, Dec-2022, 17-Sep-2022, Psychoneuroendocrinology, 146:105929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651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62">
              <w:r>
                <w:rPr>
                  <w:color w:val="0000FF" w:themeColor="hyperlink"/>
                  <w:u w:val="single"/>
                </w:rPr>
                <w:t>36456833</w:t>
              </w:r>
            </w:hyperlink>
            <w:r>
              <w:t xml:space="preserve"> ['Ashton NJ', 'Janelidze S', 'Mattsson-Carlgren N', 'Binette AP', 'S</w:t>
            </w:r>
            <w:r>
              <w:t>trandberg O', 'Brum WS', 'Karikari TK', 'González-Ortiz F', 'Di Molfetta G', 'Meda FJ', 'Jonaitis EM', 'Koscik RL', 'Cody K', 'Betthauser TJ', 'Li Y', 'Vanmechelen E', 'Palmqvist S', 'Stomrud E', 'Bateman RJ', '</w:t>
            </w:r>
            <w:r>
              <w:rPr>
                <w:b/>
                <w:u w:val="single"/>
              </w:rPr>
              <w:t>Zetterberg H</w:t>
            </w:r>
            <w:r>
              <w:t>', 'Johnson SC', 'Blennow K', 'Ha</w:t>
            </w:r>
            <w:r>
              <w:t>nsson O'], Differential roles of Aβ42/40, p-tau231 and p-tau217 for Alzheimer's trial selection and disease monitoring, Dec-2022, 1-Dec-2022, Nature Medicine, 28(12):2555-2562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652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63">
              <w:r>
                <w:rPr>
                  <w:color w:val="0000FF" w:themeColor="hyperlink"/>
                  <w:u w:val="single"/>
                </w:rPr>
                <w:t>36457825</w:t>
              </w:r>
            </w:hyperlink>
            <w:r>
              <w:t xml:space="preserve"> ['Davi</w:t>
            </w:r>
            <w:r>
              <w:t>d-Bercholz J', 'Acker L', 'Caceres AI', 'Wu PY', 'Goenka S', 'Franklin NO', 'Rodriguiz RM', 'Wetsel WC', 'Devinney M', 'Wright MC', '</w:t>
            </w:r>
            <w:r>
              <w:rPr>
                <w:b/>
                <w:u w:val="single"/>
              </w:rPr>
              <w:t>Zetterberg H</w:t>
            </w:r>
            <w:r>
              <w:t>', 'Yang T', 'Berger M', 'Terrando N'], Conserved YKL-40 changes in mice and humans after postoperative deliriu</w:t>
            </w:r>
            <w:r>
              <w:t>m, Dec-2022, 17-Nov-2022, Brain, Behavior, &amp; Immunity Health, 26:100555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653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64">
              <w:r>
                <w:rPr>
                  <w:color w:val="0000FF" w:themeColor="hyperlink"/>
                  <w:u w:val="single"/>
                </w:rPr>
                <w:t>37118533</w:t>
              </w:r>
            </w:hyperlink>
            <w:r>
              <w:t xml:space="preserve"> ['Pereira JB', 'Janelidze S', 'Strandberg O', 'Whelan CD', '</w:t>
            </w:r>
            <w:r>
              <w:rPr>
                <w:b/>
                <w:u w:val="single"/>
              </w:rPr>
              <w:t>Zetterberg H</w:t>
            </w:r>
            <w:r>
              <w:t>', 'Blennow K', 'Palmqvist S', 'Stomru</w:t>
            </w:r>
            <w:r>
              <w:t>d E', 'Mattsson-Carlgren N', 'Hansson O'], Microglial activation protects against accumulation of tau aggregates in nondemented individuals with underlying Alzheimer's disease pathology, Dec-2022, 28-Nov-2022, Nature Aging, 2(12):1138-1144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654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65">
              <w:r>
                <w:rPr>
                  <w:color w:val="0000FF" w:themeColor="hyperlink"/>
                  <w:u w:val="single"/>
                </w:rPr>
                <w:t>36345036</w:t>
              </w:r>
            </w:hyperlink>
            <w:r>
              <w:t xml:space="preserve"> ['Rodríguez-Fernández B', 'Vilor-Tejedor N', 'Arenaza-Urquijo EM', 'Sánchez-Benavides G', 'Suárez-Calvet M', 'Operto G', 'Minguillón C', 'Fauria K', 'Kollmorgen G', 'Suridjan I', 'de Moura MC', 'Piñ</w:t>
            </w:r>
            <w:r>
              <w:t>eyro D', 'Esteller M', 'Blennow K', '</w:t>
            </w:r>
            <w:r>
              <w:rPr>
                <w:b/>
                <w:u w:val="single"/>
              </w:rPr>
              <w:t>Zetterberg H</w:t>
            </w:r>
            <w:r>
              <w:t>', 'De Vivo I', 'Molinuevo JL', 'Navarro A', 'Gispert JD', 'Sala-Vila A', 'Crous-Bou M'], Genetically predicted telomere length and Alzheimer's disease endophenotypes: a Mendelian randomization study, 7-Nov-</w:t>
            </w:r>
            <w:r>
              <w:t>2022, 7-Nov-2022, Alzheimers Research &amp; Therapy, 14(1):167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655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66">
              <w:r>
                <w:rPr>
                  <w:color w:val="0000FF" w:themeColor="hyperlink"/>
                  <w:u w:val="single"/>
                </w:rPr>
                <w:t>36329007</w:t>
              </w:r>
            </w:hyperlink>
            <w:r>
              <w:t xml:space="preserve"> ['Gracias J', 'Orhan F', 'Hörbeck E', 'Holmén-Larsson J', 'Khanlarkani N', 'Malwade S', 'Goparaju SK', 'Schwieler L', 'Demi</w:t>
            </w:r>
            <w:r>
              <w:t>rel İŞ', 'Fu T', 'Fatourus-Bergman H', 'Pelanis A', 'Goold CP', 'Goulding A', 'Annerbrink K', 'Isgren A', 'Sparding T', 'Schalling M', 'Yañez VAC', 'Göpfert JC', 'Nilsson J', 'Brinkmalm A', 'Blennow K', '</w:t>
            </w:r>
            <w:r>
              <w:rPr>
                <w:b/>
                <w:u w:val="single"/>
              </w:rPr>
              <w:t>Zetterberg H</w:t>
            </w:r>
            <w:r>
              <w:t>', 'Engberg G', 'Piehl F', 'Sheridan SD'</w:t>
            </w:r>
            <w:r>
              <w:t>, 'Perlis RH', 'Cervenka S', 'Erhardt S', 'Landen M', 'Sellgren CM'], Cerebrospinal fluid concentration of complement component 4A is increased in first episode schizophrenia, 3-Nov-2022, 3-Nov-2022, Nature Communications, 13(1):6427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656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67">
              <w:r>
                <w:rPr>
                  <w:color w:val="0000FF" w:themeColor="hyperlink"/>
                  <w:u w:val="single"/>
                </w:rPr>
                <w:t>36065116</w:t>
              </w:r>
            </w:hyperlink>
            <w:r>
              <w:t xml:space="preserve"> ['Needham EJ', 'Ren AL', 'Digby RJ', 'Norton EJ', 'Ebrahimi S', 'Outtrim JG', 'Chatfield DA', 'Manktelow AE', 'Leibowitz MM', 'Newcombe VFJ', 'Doffinger R', 'Barcenas-Morales G', 'Fonseca C', 'Taussig MJ', 'Burnstein RM', 'Samanta RJ', 'Dunai C', 'Sithole</w:t>
            </w:r>
            <w:r>
              <w:t xml:space="preserve"> N', 'Ashton NJ', '</w:t>
            </w:r>
            <w:r>
              <w:rPr>
                <w:b/>
                <w:u w:val="single"/>
              </w:rPr>
              <w:t>Zetterberg H</w:t>
            </w:r>
            <w:r>
              <w:t>', 'Gisslén M', 'Edén A', 'Marklund E', 'Openshaw PJM', 'Dunning J', 'Griffiths MJ', 'Cavanagh J', 'Breen G', 'Irani SR', 'Elmer A', 'Kingston N', 'Summers C', 'Bradley JR', 'Taams LS', 'Michael BD', 'Bullmore ET', 'Smith KGC</w:t>
            </w:r>
            <w:r>
              <w:t>', 'Lyons PA', 'Coles AJ', 'Menon DK'], Brain injury in COVID-19 is associated with dysregulated innate and adaptive immune responses, 21-Nov-2022, Brain : A Journal of Neurology, 145(11):4097-4107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657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68">
              <w:r>
                <w:rPr>
                  <w:color w:val="0000FF" w:themeColor="hyperlink"/>
                  <w:u w:val="single"/>
                </w:rPr>
                <w:t>36324176</w:t>
              </w:r>
            </w:hyperlink>
            <w:r>
              <w:t xml:space="preserve"> ['Lennol MP', 'Sánchez-Domínguez I', 'Cuchillo-Ibañez I', 'Camporesi E', 'Brinkmalm G', 'Alcolea D', 'Fortea J', 'Lleó A', 'Soria G', 'Aguado F', '</w:t>
            </w:r>
            <w:r>
              <w:rPr>
                <w:b/>
                <w:u w:val="single"/>
              </w:rPr>
              <w:t>Zetterberg H</w:t>
            </w:r>
            <w:r>
              <w:t>', 'Blennow K', 'Sáez-Valero J'], Apolipoprotein E imbalance in the cerebrospinal</w:t>
            </w:r>
            <w:r>
              <w:t xml:space="preserve"> fluid of Alzheimer's disease patients, 2-Nov-2022, 2-Nov-2022, Alzheimers Research &amp; Therapy, 14(1):161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658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69">
              <w:r>
                <w:rPr>
                  <w:color w:val="0000FF" w:themeColor="hyperlink"/>
                  <w:u w:val="single"/>
                </w:rPr>
                <w:t>34964596</w:t>
              </w:r>
            </w:hyperlink>
            <w:r>
              <w:t xml:space="preserve"> ['Chen Z', 'Wang D', 'Yu Q', 'Johnson J', 'Shipman R', 'Zhong X', 'Huang J', 'Yu Q', '</w:t>
            </w:r>
            <w:r>
              <w:rPr>
                <w:b/>
                <w:u w:val="single"/>
              </w:rPr>
              <w:t>Zetterberg H</w:t>
            </w:r>
            <w:r>
              <w:t>', 'Asthana S', 'Carlsson C', 'Okonkwo O', 'Li L'], In-Depth Site-Specific O-Glycosylation Analysis of Glycoproteins and Endogenous Peptides in Cerebrospinal</w:t>
            </w:r>
            <w:r>
              <w:t xml:space="preserve"> Fluid (CSF) from Healthy Individuals, Mild Cognitive Impairment (MCI), and Alzheimer's Disease (AD) Patients, 18-Nov-2022, 29-Dec-2021, Acs Chemical Biology, 17(11):3059-3068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659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70">
              <w:r>
                <w:rPr>
                  <w:color w:val="0000FF" w:themeColor="hyperlink"/>
                  <w:u w:val="single"/>
                </w:rPr>
                <w:t>36380380</w:t>
              </w:r>
            </w:hyperlink>
            <w:r>
              <w:t xml:space="preserve"> ['Waur</w:t>
            </w:r>
            <w:r>
              <w:t>y K', 'Willemse EAJ', 'Vanmechelen E', '</w:t>
            </w:r>
            <w:r>
              <w:rPr>
                <w:b/>
                <w:u w:val="single"/>
              </w:rPr>
              <w:t>Zetterberg H</w:t>
            </w:r>
            <w:r>
              <w:t>', 'Teunissen CE', 'Abeln S'], Bioinformatics tools and data resources for assay development of fluid protein biomarkers, 15-Nov-2022, 15-Nov-2022, Biomarker Research, 10(1):83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660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71">
              <w:r>
                <w:rPr>
                  <w:color w:val="0000FF" w:themeColor="hyperlink"/>
                  <w:u w:val="single"/>
                </w:rPr>
                <w:t>36041863</w:t>
              </w:r>
            </w:hyperlink>
            <w:r>
              <w:t xml:space="preserve"> ['Cousins KAQ', 'Arezoumandan S', 'Shellikeri S', 'Ohm D', 'Shaw LM', 'Grossman M', 'Wolk D', 'McMillan CT', 'Chen-Plotkin A', 'Lee E', 'Trojanowski JQ', '</w:t>
            </w:r>
            <w:r>
              <w:rPr>
                <w:b/>
                <w:u w:val="single"/>
              </w:rPr>
              <w:t>Zetterberg H</w:t>
            </w:r>
            <w:r>
              <w:t>', 'Blennow K', 'Irwin DJ'], CSF Biomarker</w:t>
            </w:r>
            <w:r>
              <w:t>s of Alzheimer Disease in Patients With Concomitant α-Synuclein Pathology, 14-Nov-2022, 14-Nov-2022, Neurology, 99(20):e2303-e2312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661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72">
              <w:r>
                <w:rPr>
                  <w:color w:val="0000FF" w:themeColor="hyperlink"/>
                  <w:u w:val="single"/>
                </w:rPr>
                <w:t>36041868</w:t>
              </w:r>
            </w:hyperlink>
            <w:r>
              <w:t xml:space="preserve"> ['Saloner R', 'Fonseca C', 'Paolillo EW', 'Asken BM</w:t>
            </w:r>
            <w:r>
              <w:t>', 'Djukic NA', 'Lee S', 'Nilsson J', 'Brinkmalm A', 'Blennow K', '</w:t>
            </w:r>
            <w:r>
              <w:rPr>
                <w:b/>
                <w:u w:val="single"/>
              </w:rPr>
              <w:t>Zetterberg H</w:t>
            </w:r>
            <w:r>
              <w:t>', 'Kramer JH', 'Casaletto KB'], Combined Effects of Synaptic and Axonal Integrity on Longitudinal Gray Matter Atrophy in Cognitively Unimpaired Adults, 14-Nov-2022, 14-Nov-2022</w:t>
            </w:r>
            <w:r>
              <w:t>, Neurology, 99(20):e2285-e2293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662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73">
              <w:r>
                <w:rPr>
                  <w:color w:val="0000FF" w:themeColor="hyperlink"/>
                  <w:u w:val="single"/>
                </w:rPr>
                <w:t>36371469</w:t>
              </w:r>
            </w:hyperlink>
            <w:r>
              <w:t xml:space="preserve"> ['Batzu L', 'Rota S', 'Hye A', 'Heslegrave A', 'Trivedi D', 'Gibson LL', 'Farrell C', 'Zinzalias P', 'Rizos A', '</w:t>
            </w:r>
            <w:r>
              <w:rPr>
                <w:b/>
                <w:u w:val="single"/>
              </w:rPr>
              <w:t>Zetterberg H</w:t>
            </w:r>
            <w:r>
              <w:t>', 'Chaudhuri KR', 'Aarsl</w:t>
            </w:r>
            <w:r>
              <w:t>and D'], Plasma p-tau181, neurofilament light chain and association with cognition in Parkinson's disease, 12-Nov-2022, 12-Nov-2022, Npj Parkinsons Disease, 8(1):154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663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74">
              <w:r>
                <w:rPr>
                  <w:color w:val="0000FF" w:themeColor="hyperlink"/>
                  <w:u w:val="single"/>
                </w:rPr>
                <w:t>34800562</w:t>
              </w:r>
            </w:hyperlink>
            <w:r>
              <w:t xml:space="preserve"> ['Fällmar D', 'R</w:t>
            </w:r>
            <w:r>
              <w:t>ostami E', 'Kumlien E', 'Ashton NJ', 'Jackmann S', 'Pavel R', 'Blennow K', 'Hultström M', 'Lipcsey M', 'Frithiof R', 'Westman G', '</w:t>
            </w:r>
            <w:r>
              <w:rPr>
                <w:b/>
                <w:u w:val="single"/>
              </w:rPr>
              <w:t>Zetterberg H</w:t>
            </w:r>
            <w:r>
              <w:t>', 'Wikström J', 'Virhammar J'], The extent of neuroradiological findings in COVID-19 shows correlation with bloo</w:t>
            </w:r>
            <w:r>
              <w:t>d biomarkers, Glasgow coma scale score and days in intensive care, Nov-2022, 18-Nov-2021, Journal of Neuroradiology = Journal De Neuroradiologie, 49(6):421-427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664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75">
              <w:r>
                <w:rPr>
                  <w:color w:val="0000FF" w:themeColor="hyperlink"/>
                  <w:u w:val="single"/>
                </w:rPr>
                <w:t>35084105</w:t>
              </w:r>
            </w:hyperlink>
            <w:r>
              <w:t xml:space="preserve"> ['Padovani A', 'Canale</w:t>
            </w:r>
            <w:r>
              <w:t xml:space="preserve"> A', 'Schiavon L', 'Masciocchi S', 'Imarisio A', 'Risi B', 'Bonzi G', 'De Giuli V', 'Di Luca M', 'Ashton NJ', 'Blennow K', '</w:t>
            </w:r>
            <w:r>
              <w:rPr>
                <w:b/>
                <w:u w:val="single"/>
              </w:rPr>
              <w:t>Zetterberg H</w:t>
            </w:r>
            <w:r>
              <w:t xml:space="preserve">', 'Pilotto A'], Is amyloid involved in acute neuroinflammation? A CSF analysis in encephalitis, Nov-2022, 27-Jan-2022, </w:t>
            </w:r>
            <w:r>
              <w:t>Alzheimers &amp; Dementia : the Journal of the Alzheimers Association, 18(11):2167-2175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665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76">
              <w:r>
                <w:rPr>
                  <w:color w:val="0000FF" w:themeColor="hyperlink"/>
                  <w:u w:val="single"/>
                </w:rPr>
                <w:t>35102694</w:t>
              </w:r>
            </w:hyperlink>
            <w:r>
              <w:t xml:space="preserve"> ['Eratne D', 'Loi SM', 'Li QX', 'Stehmann C', 'Malpas CB', 'Santillo A', 'Janelidze S', 'Cadwallad</w:t>
            </w:r>
            <w:r>
              <w:t xml:space="preserve">er C', 'Walia N', 'Ney B', 'Lewis V', 'Senesi M', 'Fowler C', 'McGlade A', 'Varghese S', 'Ravanfar P', 'Kelso W', 'Farrand S', 'Keem M', 'Kang M', 'Goh AMY', 'Dhiman K', 'Gupta V', 'Watson R', 'Yassi N', 'Kaylor-Hughes C', 'Kanaan R', 'Perucca P', 'Dobson </w:t>
            </w:r>
            <w:r>
              <w:t>H', 'Vivash L', 'Ali R', "O'Brien TJ", 'Hansson O', '</w:t>
            </w:r>
            <w:r>
              <w:rPr>
                <w:b/>
                <w:u w:val="single"/>
              </w:rPr>
              <w:t>Zetterberg H</w:t>
            </w:r>
            <w:r>
              <w:t xml:space="preserve">', 'Blennow K', 'Walterfang M', 'Masters CL', 'Berkovic SF', 'Collins S', 'Velakoulis D'], Cerebrospinal fluid neurofilament light chain differentiates primary psychiatric disorders </w:t>
            </w:r>
            <w:r>
              <w:lastRenderedPageBreak/>
              <w:t>from rapi</w:t>
            </w:r>
            <w:r>
              <w:t>dly progressive, Alzheimer's disease and frontotemporal disorders in clinical settings, Nov-2022, 1-Feb-2022, Alzheimers &amp; Dementia : the Journal of the Alzheimers Association, 18(11):2218-2233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666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77">
              <w:r>
                <w:rPr>
                  <w:color w:val="0000FF" w:themeColor="hyperlink"/>
                  <w:u w:val="single"/>
                </w:rPr>
                <w:t>35235699</w:t>
              </w:r>
            </w:hyperlink>
            <w:r>
              <w:t xml:space="preserve"> ['Del Campo M', '</w:t>
            </w:r>
            <w:r>
              <w:rPr>
                <w:b/>
                <w:u w:val="single"/>
              </w:rPr>
              <w:t>Zetterberg H</w:t>
            </w:r>
            <w:r>
              <w:t>', 'Gandy S', 'Onyike CU', 'Oliveira F', 'Udeh-Momoh C', 'Lleó A', 'Teunissen CE', 'Pijnenburg Y'], New developments of biofluid-based biomarkers for routine di</w:t>
            </w:r>
            <w:r>
              <w:t>agnosis and disease trajectories in frontotemporal dementia, Nov-2022, 2-Mar-2022, Alzheimers &amp; Dementia : the Journal of the Alzheimers Association, 18(11):2292-2307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667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78">
              <w:r>
                <w:rPr>
                  <w:color w:val="0000FF" w:themeColor="hyperlink"/>
                  <w:u w:val="single"/>
                </w:rPr>
                <w:t>35837802</w:t>
              </w:r>
            </w:hyperlink>
            <w:r>
              <w:t xml:space="preserve"> ['Kapoor M', 'C</w:t>
            </w:r>
            <w:r>
              <w:t>arr A', 'Foiani M', 'Heslegrave A', '</w:t>
            </w:r>
            <w:r>
              <w:rPr>
                <w:b/>
                <w:u w:val="single"/>
              </w:rPr>
              <w:t>Zetterberg H</w:t>
            </w:r>
            <w:r>
              <w:t>', 'Malaspina A', 'Compton L', 'Hutton E', 'Rossor A', 'Reilly MM', 'Lunn MP'], Association of plasma neurofilament light chain with disease activity in chronic inflammatory demyelinating polyradiculoneuropa</w:t>
            </w:r>
            <w:r>
              <w:t>thy, Nov-2022, 25-Jul-2022, European Journal of Neurology, 29(11):3347-3357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668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79">
              <w:r>
                <w:rPr>
                  <w:color w:val="0000FF" w:themeColor="hyperlink"/>
                  <w:u w:val="single"/>
                </w:rPr>
                <w:t>35849149</w:t>
              </w:r>
            </w:hyperlink>
            <w:r>
              <w:t xml:space="preserve"> ['Salvadó G', 'Milà-Alomà M', 'Shekari M', 'Ashton NJ', 'Operto G', 'Falcon C', 'Cacciaglia R', 'Minguillo</w:t>
            </w:r>
            <w:r>
              <w:t>n C', 'Fauria K', 'Niñerola-Baizán A', 'Perissinotti A', 'Benedet AL', 'Kollmorgen G', 'Suridjan I', 'Wild N', 'Molinuevo JL', '</w:t>
            </w:r>
            <w:r>
              <w:rPr>
                <w:b/>
                <w:u w:val="single"/>
              </w:rPr>
              <w:t>Zetterberg H</w:t>
            </w:r>
            <w:r>
              <w:t>', 'Blennow K', 'Suárez-Calvet M', 'Gispert JD'], Reactive astrogliosis is associated with higher cerebral glucose c</w:t>
            </w:r>
            <w:r>
              <w:t>onsumption in the early Alzheimer's continuum, Nov-2022, 18-Jul-2022, European Journal of Nuclear Medicine and Molecular Imaging, 49(13):4567-4579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669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80">
              <w:r>
                <w:rPr>
                  <w:color w:val="0000FF" w:themeColor="hyperlink"/>
                  <w:u w:val="single"/>
                </w:rPr>
                <w:t>35856574</w:t>
              </w:r>
            </w:hyperlink>
            <w:r>
              <w:t xml:space="preserve"> ['Johnsson M', 'Farman HH', 'Blenno</w:t>
            </w:r>
            <w:r>
              <w:t>w K', '</w:t>
            </w:r>
            <w:r>
              <w:rPr>
                <w:b/>
                <w:u w:val="single"/>
              </w:rPr>
              <w:t>Zetterberg H</w:t>
            </w:r>
            <w:r>
              <w:t xml:space="preserve">', 'Malmeström C', 'Axelsson M', 'Lycke J'], No increase of serum neurofilament light in relapsing-remitting multiple sclerosis patients switching from standard to extended-interval dosing of natalizumab, Nov-2022, 20-Jul-2022, Multiple </w:t>
            </w:r>
            <w:r>
              <w:t>Sclerosis (Houndmills, Basingstoke, England), 28(13):2070-2080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670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81">
              <w:r>
                <w:rPr>
                  <w:color w:val="0000FF" w:themeColor="hyperlink"/>
                  <w:u w:val="single"/>
                </w:rPr>
                <w:t>35948658</w:t>
              </w:r>
            </w:hyperlink>
            <w:r>
              <w:t xml:space="preserve"> ['Ferrari-Souza JP', 'Ferreira PCL', 'Bellaver B', 'Tissot C', 'Wang YT', 'Leffa DT', 'Brum WS', 'Benedet AL', 'Ashton </w:t>
            </w:r>
            <w:r>
              <w:t xml:space="preserve">NJ', 'De Bastiani MA', 'Rocha A', 'Therriault J', 'Lussier FZ', 'Chamoun M', 'Servaes S', 'Bezgin G', 'Kang MS', 'Stevenson J', 'Rahmouni N', 'Pallen V', 'Poltronetti NM', 'Klunk WE', 'Tudorascu DL', 'Cohen AD', 'Villemagne VL', 'Gauthier S', 'Blennow K', </w:t>
            </w:r>
            <w:r>
              <w:t>'</w:t>
            </w:r>
            <w:r>
              <w:rPr>
                <w:b/>
                <w:u w:val="single"/>
              </w:rPr>
              <w:t>Zetterberg H</w:t>
            </w:r>
            <w:r>
              <w:t>', 'Souza DO', 'Karikari TK', 'Zimmer ER', 'Rosa-Neto P', 'Pascoal TA'], Astrocyte biomarker signatures of amyloid-β and tau pathologies in Alzheimer's disease, Nov-2022, 10-Aug-2022, Molecular Psychiatry, 27(11):4781-4789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671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82">
              <w:r>
                <w:rPr>
                  <w:color w:val="0000FF" w:themeColor="hyperlink"/>
                  <w:u w:val="single"/>
                </w:rPr>
                <w:t>35986174</w:t>
              </w:r>
            </w:hyperlink>
            <w:r>
              <w:t xml:space="preserve"> ['Isgren A', 'Göteson A', 'Holmén-Larsson J', 'Pelanis A', 'Sellgren C', 'Joas E', 'Sparding T', '</w:t>
            </w:r>
            <w:r>
              <w:rPr>
                <w:b/>
                <w:u w:val="single"/>
              </w:rPr>
              <w:t>Zetterberg H</w:t>
            </w:r>
            <w:r>
              <w:t>', 'Smedler E', 'Jakobsson J', 'Landén M'], Cerebrospinal fluid proteomic study of two bipol</w:t>
            </w:r>
            <w:r>
              <w:t>ar disorder cohorts, Nov-2022, 19-Aug-2022, Molecular Psychiatry, 27(11):4568-4574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672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83">
              <w:r>
                <w:rPr>
                  <w:color w:val="0000FF" w:themeColor="hyperlink"/>
                  <w:u w:val="single"/>
                </w:rPr>
                <w:t>36066633</w:t>
              </w:r>
            </w:hyperlink>
            <w:r>
              <w:t xml:space="preserve"> ['Jansen IE', 'van der Lee SJ', 'Gomez-Fonseca D', 'de Rojas I', 'Dalmasso MC', 'Grenier-Boley B', </w:t>
            </w:r>
            <w:r>
              <w:t xml:space="preserve">'Zettergren A', 'Mishra A', 'Ali M', 'Andrade V', 'Bellenguez C', 'Kleineidam L', 'Küçükali F', 'Sung YJ', 'Tesí N', 'Vromen EM', 'Wightman DP', 'Alcolea D', 'Alegret M', 'Alvarez I', 'Amouyel P', 'Athanasiu L', 'Bahrami S', 'Bailly H', 'Belbin O', 'Bergh </w:t>
            </w:r>
            <w:r>
              <w:t>S', 'Bertram L', 'Biessels GJ', 'Blennow K', 'Blesa R', 'Boada M', 'Boland A', 'Buerger K', 'Carracedo Á', 'Cervera-Carles L', 'Chene G', 'Claassen JAHR', 'Debette S', 'Deleuze JF', 'de Deyn PP', 'Diehl-Schmid J', 'Djurovic S', 'Dols-Icardo O', 'Dufouil C'</w:t>
            </w:r>
            <w:r>
              <w:t>, 'Duron E', 'Düzel E', 'Fladby T', 'Fortea J', 'Frölich L', 'García-González P', 'Garcia-Martinez M', 'Giegling I', 'Goldhardt O', 'Gobom J', 'Grimmer T', 'Haapasalo A', 'Hampel H', 'Hanon O', 'Hausner L', 'Heilmann-Heimbach S', 'Helisalmi S', 'Heneka MT'</w:t>
            </w:r>
            <w:r>
              <w:t>, 'Hernández I', 'Herukka SK', 'Holstege H', 'Jarholm J', 'Kern S', 'Knapskog AB', 'Koivisto AM', 'Kornhuber J', 'Kuulasmaa T', 'Lage C', 'Laske C', 'Leinonen V', 'Lewczuk P', 'Lleó A', 'de Munain AL', 'Lopez-Garcia S', 'Maier W', 'Marquié M', 'Mol MO', 'M</w:t>
            </w:r>
            <w:r>
              <w:t>ontrreal L', 'Moreno F', 'Moreno-Grau S', 'Nicolas G', 'Nöthen MM', 'Orellana A', 'Pålhaugen L', 'Papma JM', 'Pasquier F', 'Perneczky R', 'Peters O', 'Pijnenburg YAL', 'Popp J', 'Posthuma D', 'Pozueta A', 'Priller J', 'Puerta R', 'Quintela I', 'Ramakers I'</w:t>
            </w:r>
            <w:r>
              <w:t>, 'Rodriguez-Rodriguez E', 'Rujescu D', 'Saltvedt I', 'Sanchez-Juan P', 'Scheltens P', 'Scherbaum N', 'Schmid M', 'Schneider A', 'Selbæk G', 'Selnes P', 'Shadrin A', 'Skoog I', 'Soininen H', 'Tárraga L', 'Teipel S', 'Tijms B', 'Tsolaki M', 'Van Broeckhoven</w:t>
            </w:r>
            <w:r>
              <w:t xml:space="preserve"> C', 'Van Dongen J', 'van Swieten JC', 'Vandenberghe R', 'Vidal JS', 'Visser PJ', 'Vogelgsang J', 'Waern M', 'Wagner M', 'Wiltfang J', 'Wittens MMJ', '</w:t>
            </w:r>
            <w:r>
              <w:rPr>
                <w:b/>
                <w:u w:val="single"/>
              </w:rPr>
              <w:t>Zetterberg H</w:t>
            </w:r>
            <w:r>
              <w:t>', 'Zulaica M', 'van Duijn CM', 'Bjerke M', 'Engelborghs S', 'Jessen F', 'Teunissen CE', 'Pas</w:t>
            </w:r>
            <w:r>
              <w:t>tor P', 'Hiltunen M', 'Ingelsson M', 'Andreassen OA', 'Clarimón J', 'Sleegers K', 'Ruiz A', 'Ramirez A', 'Cruchaga C', 'Lambert JC', 'van der Flier W'], Genome-wide meta-analysis for Alzheimer's disease cerebrospinal fluid biomarkers, Nov-2022, 6-Sep-2022,</w:t>
            </w:r>
            <w:r>
              <w:t xml:space="preserve"> Acta Neuropathologica, 144(5):821-842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673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84">
              <w:r>
                <w:rPr>
                  <w:color w:val="0000FF" w:themeColor="hyperlink"/>
                  <w:u w:val="single"/>
                </w:rPr>
                <w:t>36076005</w:t>
              </w:r>
            </w:hyperlink>
            <w:r>
              <w:t xml:space="preserve"> ['Hanbouch L', 'Schaack B', 'Kasri A', 'Fontaine G', 'Gkanatsiou E', 'Brinkmalm G', 'Camporesi E', 'Portelius E', 'Blennow K', 'Mourier G', 'Gi</w:t>
            </w:r>
            <w:r>
              <w:t>lles N', 'Millan MJ', 'Marquer C', '</w:t>
            </w:r>
            <w:r>
              <w:rPr>
                <w:b/>
                <w:u w:val="single"/>
              </w:rPr>
              <w:t>Zetterberg H</w:t>
            </w:r>
            <w:r>
              <w:t>', 'Boussicault L', 'Potier MC'], Specific Mutations in the Cholesterol-Binding Site of APP Alter Its Processing and Favor the Production of Shorter, Less Toxic Aβ Peptides, Nov-2022, 9-Sep-2022, Molecular Ne</w:t>
            </w:r>
            <w:r>
              <w:t>urobiology, 59(11):7056-7073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674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85">
              <w:r>
                <w:rPr>
                  <w:color w:val="0000FF" w:themeColor="hyperlink"/>
                  <w:u w:val="single"/>
                </w:rPr>
                <w:t>36102248</w:t>
              </w:r>
            </w:hyperlink>
            <w:r>
              <w:t xml:space="preserve"> ['Michno W', 'Koutarapu S', 'Camacho R', 'Toomey C', 'Stringer K', 'Minta K', 'Ge J', 'Jha D', 'Fernandez-Rodriguez J', 'Brinkmalm G', '</w:t>
            </w:r>
            <w:r>
              <w:rPr>
                <w:b/>
                <w:u w:val="single"/>
              </w:rPr>
              <w:t>Zetterberg H</w:t>
            </w:r>
            <w:r>
              <w:t xml:space="preserve">', </w:t>
            </w:r>
            <w:r>
              <w:t>'Blennow K', 'Ryan NS', 'Lashley T', 'Hanrieder J'], Chemical traits of cerebral amyloid angiopathy in familial British-, Danish-, and non-Alzheimer's dementias, Nov-2022, 25-Sep-2022, Journal of Neurochemistry, 163(3):233-246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675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86">
              <w:r>
                <w:rPr>
                  <w:color w:val="0000FF" w:themeColor="hyperlink"/>
                  <w:u w:val="single"/>
                </w:rPr>
                <w:t>36187744</w:t>
              </w:r>
            </w:hyperlink>
            <w:r>
              <w:t xml:space="preserve"> ['Hansson K', 'Dahlén R', 'Hansson O', 'Pernevik E', 'Paterson R', 'Schott JM', 'Magdalinou N', '</w:t>
            </w:r>
            <w:r>
              <w:rPr>
                <w:b/>
                <w:u w:val="single"/>
              </w:rPr>
              <w:t>Zetterberg H</w:t>
            </w:r>
            <w:r>
              <w:t xml:space="preserve">', </w:t>
            </w:r>
            <w:r>
              <w:lastRenderedPageBreak/>
              <w:t>'Blennow K', 'Gobom J'], Corrigendum to "Use of the tau protein-to-peptide ra</w:t>
            </w:r>
            <w:r>
              <w:t>tio in CSF to improve diagnostic classification of Alzheimer's disease" Clin. Mass Spectrom. 14 (Part B) (2019) 74-82, Nov-2022, 28-Sep-2022, Journal of Mass Spectrometry and Advances in the Clinical Lab, 26:35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676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87">
              <w:r>
                <w:rPr>
                  <w:color w:val="0000FF" w:themeColor="hyperlink"/>
                  <w:u w:val="single"/>
                </w:rPr>
                <w:t>36245297</w:t>
              </w:r>
            </w:hyperlink>
            <w:r>
              <w:t xml:space="preserve"> ['Woollacott IOC', 'Swift IJ', 'Sogorb-Esteve A', 'Heller C', 'Knowles K', 'Bouzigues A', 'Russell LL', 'Peakman G', 'Greaves CV', 'Convery R', 'Heslegrave A', 'Rowe JB', 'Borroni B', 'Galimberti D', 'Tiraboschi P', 'Masellis M</w:t>
            </w:r>
            <w:r>
              <w:t>', 'Tartaglia MC', 'Finger E', 'van Swieten JC', 'Seelaar H', 'Jiskoot L', 'Sorbi S', 'Butler CR', 'Graff C', 'Gerhard A', 'Laforce R', 'Sanchez-Valle R', 'de Mendonça A', 'Moreno F', 'Synofzik M', 'Vandenberghe R', 'Ducharme S', 'Ber IL', 'Levin J', 'Otto</w:t>
            </w:r>
            <w:r>
              <w:t xml:space="preserve"> M', 'Pasquier F', 'Santana I', '</w:t>
            </w:r>
            <w:r>
              <w:rPr>
                <w:b/>
                <w:u w:val="single"/>
              </w:rPr>
              <w:t>Zetterberg H</w:t>
            </w:r>
            <w:r>
              <w:t>', 'Rohrer JD'], CSF glial markers are elevated in a subset of patients with genetic frontotemporal dementia, Nov-2022, 17-Oct-2022, Annals of Clinical and Translational Neurology, 9(11):1764-1777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677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88">
              <w:r>
                <w:rPr>
                  <w:color w:val="0000FF" w:themeColor="hyperlink"/>
                  <w:u w:val="single"/>
                </w:rPr>
                <w:t>36687115</w:t>
              </w:r>
            </w:hyperlink>
            <w:r>
              <w:t xml:space="preserve"> ['Hossain I', 'Blennow K', 'Posti JP', '</w:t>
            </w:r>
            <w:r>
              <w:rPr>
                <w:b/>
                <w:u w:val="single"/>
              </w:rPr>
              <w:t>Zetterberg H</w:t>
            </w:r>
            <w:r>
              <w:t>'], Tau as a fluid biomarker of concussion and neurodegeneration, Nov-2022, 6-Dec-2022, Concussion (London, England), 7(2):CNC98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678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89">
              <w:r>
                <w:rPr>
                  <w:color w:val="0000FF" w:themeColor="hyperlink"/>
                  <w:u w:val="single"/>
                </w:rPr>
                <w:t>35918160</w:t>
              </w:r>
            </w:hyperlink>
            <w:r>
              <w:t xml:space="preserve"> ['Akinci M', 'Peña-Gómez C', 'Operto G', 'Fuentes-Julian S', 'Deulofeu C', 'Sánchez-Benavides G', 'Milà-Alomà M', 'Grau-Rivera O', 'Gramunt N', 'Navarro A', 'Minguillón C', 'Fauria K', 'Suridjan I'</w:t>
            </w:r>
            <w:r>
              <w:t>, 'Kollmorgen G', 'Bayfield A', 'Blennow K', '</w:t>
            </w:r>
            <w:r>
              <w:rPr>
                <w:b/>
                <w:u w:val="single"/>
              </w:rPr>
              <w:t>Zetterberg H</w:t>
            </w:r>
            <w:r>
              <w:t>', 'Molinuevo JL', 'Suárez-Calvet M', 'Gispert JD', 'Arenaza-Urquijo EM'], Prepandemic Alzheimer Disease Biomarkers and Anxious-Depressive Symptoms During the COVID-19 Confinement in Cognitively Uni</w:t>
            </w:r>
            <w:r>
              <w:t>mpaired Adults, 4-Oct-2022, 2-Aug-2022, Neurology, 99(14):e1486-e1498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679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90">
              <w:r>
                <w:rPr>
                  <w:color w:val="0000FF" w:themeColor="hyperlink"/>
                  <w:u w:val="single"/>
                </w:rPr>
                <w:t>36240103</w:t>
              </w:r>
            </w:hyperlink>
            <w:r>
              <w:t xml:space="preserve"> ['</w:t>
            </w:r>
            <w:r>
              <w:rPr>
                <w:b/>
                <w:u w:val="single"/>
              </w:rPr>
              <w:t>Zetterberg H</w:t>
            </w:r>
            <w:r>
              <w:t>', 'Schott JM'], Objectifying Subjective Cognitive Decline: The Prognostic Role of Alzheimer Bioma</w:t>
            </w:r>
            <w:r>
              <w:t>rkers, 24-Oct-2022, 24-Oct-2022, Neurology, 99(17):735-736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680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91">
              <w:r>
                <w:rPr>
                  <w:color w:val="0000FF" w:themeColor="hyperlink"/>
                  <w:u w:val="single"/>
                </w:rPr>
                <w:t>35554506</w:t>
              </w:r>
            </w:hyperlink>
            <w:r>
              <w:t xml:space="preserve"> ['Morrison MS', 'Aparicio HJ', 'Blennow K', '</w:t>
            </w:r>
            <w:r>
              <w:rPr>
                <w:b/>
                <w:u w:val="single"/>
              </w:rPr>
              <w:t>Zetterberg H</w:t>
            </w:r>
            <w:r>
              <w:t>', 'Ashton NJ', 'Karikari TK', 'Tripodis Y', 'Martin B', 'Palmisan</w:t>
            </w:r>
            <w:r>
              <w:t xml:space="preserve">o JN', 'Sugarman MA', 'Frank B', 'Steinberg EG', 'Turk KW', 'Budson AE', 'Au R', 'Goldstein LE', 'Jun GR', 'Kowall NW', 'Killiany R', 'Qiu WQ', 'Stern RA', 'Mez J', 'McKee AC', 'Stein TD', 'Alosco ML'], Ante-mortem plasma phosphorylated tau (181) predicts </w:t>
            </w:r>
            <w:r>
              <w:t>Alzheimer's disease neuropathology and regional tau at autopsy, 21-Oct-2022, Brain : A Journal of Neurology, 145(10):3546-3557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681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92">
              <w:r>
                <w:rPr>
                  <w:color w:val="0000FF" w:themeColor="hyperlink"/>
                  <w:u w:val="single"/>
                </w:rPr>
                <w:t>36229847</w:t>
              </w:r>
            </w:hyperlink>
            <w:r>
              <w:t xml:space="preserve"> ['Benussi A', 'Cantoni V', 'Rivolta J', 'Archetti S', '</w:t>
            </w:r>
            <w:r>
              <w:t>Micheli A', 'Ashton N', '</w:t>
            </w:r>
            <w:r>
              <w:rPr>
                <w:b/>
                <w:u w:val="single"/>
              </w:rPr>
              <w:t>Zetterberg H</w:t>
            </w:r>
            <w:r>
              <w:t>', 'Blennow K', 'Borroni B'], Classification accuracy of blood-based and neurophysiological markers in the differential diagnosis of Alzheimer's disease and frontotemporal lobar degeneration, 13-Oct-2022, 13-Oct-2022, A</w:t>
            </w:r>
            <w:r>
              <w:t>lzheimers Research &amp; Therapy, 14(1):155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682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93">
              <w:r>
                <w:rPr>
                  <w:color w:val="0000FF" w:themeColor="hyperlink"/>
                  <w:u w:val="single"/>
                </w:rPr>
                <w:t>35918153</w:t>
              </w:r>
            </w:hyperlink>
            <w:r>
              <w:t xml:space="preserve"> ['Cedres N', 'Ferreira D', 'Nemy M', 'Machado A', 'Pereira JB', 'Shams S', 'Wahlund LO', 'Zettergren A', 'Stepankova O', 'Vyslouzilova L', 'Eriksdotter M', 'Teipel S', 'Grothe MJ', 'Blennow K', '</w:t>
            </w:r>
            <w:r>
              <w:rPr>
                <w:b/>
                <w:u w:val="single"/>
              </w:rPr>
              <w:t>Zetterberg H</w:t>
            </w:r>
            <w:r>
              <w:t>', 'Schöll M', 'Kern S', 'Skoog I', 'Westman E']</w:t>
            </w:r>
            <w:r>
              <w:t>, Association of Cerebrovascular and Alzheimer Disease Biomarkers With Cholinergic White Matter Degeneration in Cognitively Unimpaired Individuals, 11-Oct-2022, 2-Aug-2022, Neurology, 99(15):e1619-e1629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683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94">
              <w:r>
                <w:rPr>
                  <w:color w:val="0000FF" w:themeColor="hyperlink"/>
                  <w:u w:val="single"/>
                </w:rPr>
                <w:t>34936194</w:t>
              </w:r>
            </w:hyperlink>
            <w:r>
              <w:t xml:space="preserve"> ['Delaby C', 'Teunissen CE', 'Blennow K', 'Alcolea D', 'Arisi I', 'Amar EB', 'Beaume A', 'Bedel A', 'Bellomo G', 'Bigot-Corbel E', 'Bjerke M', 'Blanc-Quintin MC', 'Boada M', 'Bousiges O', 'Chapman MD', 'DeMarco ML', "D'Onofrio M", 'Dum</w:t>
            </w:r>
            <w:r>
              <w:t>urgier J', 'Dufour-Rainfray D', 'Engelborghs S', 'Esselmann H', 'Fogli A', 'Gabelle A', 'Galloni E', 'Gondolf C', 'Grandhomme F', 'Grau-Rivera O', 'Hart M', 'Ikeuchi T', 'Jeromin A', 'Kasuga K', 'Keshavan A', 'Khalil M', 'Körtvelyessy P', 'Kulczynska-Przyb</w:t>
            </w:r>
            <w:r>
              <w:t>ik A', 'Laplanche JL', 'Lewczuk P', 'Li QX', 'Lleó A', 'Malaplate C', 'Marquié M', 'Masters CL', 'Mroczko B', 'Nogueira L', 'Orellana A', 'Otto M', 'Oudart JB', 'Paquet C', 'Paoletti FP', 'Parnetti L', 'Perret-Liaudet A', "Peoc'h K", 'Poesen K', 'Puig-Pijo</w:t>
            </w:r>
            <w:r>
              <w:t>an A', 'Quadrio I', 'Quillard-Muraine M', 'Rucheton B', 'Schraen S', 'Schott JM', 'Shaw LM', 'Suárez-Calvet M', 'Tsolaki M', 'Tumani H', 'Udeh-Momoh CT', 'Vaudran L', 'Verbeek MM', 'Verde F', 'Vermunt L', 'Vogelgsang J', 'Wiltfang J', '</w:t>
            </w:r>
            <w:r>
              <w:rPr>
                <w:b/>
                <w:u w:val="single"/>
              </w:rPr>
              <w:t>Zetterberg H</w:t>
            </w:r>
            <w:r>
              <w:t>', 'Lehm</w:t>
            </w:r>
            <w:r>
              <w:t>ann S'], Clinical reporting following the quantification of cerebrospinal fluid biomarkers in Alzheimer's disease: An international overview, Oct-2022, 22-Dec-2021, Alzheimers &amp; Dementia : the Journal of the Alzheimers Association, 18(10):1868-1879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684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95">
              <w:r>
                <w:rPr>
                  <w:color w:val="0000FF" w:themeColor="hyperlink"/>
                  <w:u w:val="single"/>
                </w:rPr>
                <w:t>35179048</w:t>
              </w:r>
            </w:hyperlink>
            <w:r>
              <w:t xml:space="preserve"> ['Eratne D', 'Janelidze S', 'Malpas CB', 'Loi S', 'Walterfang M', 'Merritt A', 'Diouf I', 'Blennow K', '</w:t>
            </w:r>
            <w:r>
              <w:rPr>
                <w:b/>
                <w:u w:val="single"/>
              </w:rPr>
              <w:t>Zetterberg H</w:t>
            </w:r>
            <w:r>
              <w:t>', 'Cilia B', 'Wannan C', 'Bousman C', 'Everall I', 'Zalesky A', 'Jayaram</w:t>
            </w:r>
            <w:r>
              <w:t xml:space="preserve"> M', 'Thomas N', 'Berkovic SF', 'Hansson O', 'Velakoulis D', 'Pantelis C', 'Santillo A'], Plasma neurofilament light chain protein is not increased in treatment-resistant schizophrenia and first-degree relatives, Oct-2022, 17-Nov-2021, The Australian and N</w:t>
            </w:r>
            <w:r>
              <w:t>ew Zealand Journal of Psychiatry, 56(10):1295-1305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685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96">
              <w:r>
                <w:rPr>
                  <w:color w:val="0000FF" w:themeColor="hyperlink"/>
                  <w:u w:val="single"/>
                </w:rPr>
                <w:t>35658739</w:t>
              </w:r>
            </w:hyperlink>
            <w:r>
              <w:t xml:space="preserve"> ['Brune S', 'Høgestøl EA', 'de Rodez Benavent SA', 'Berg-Hansen P', 'Beyer MK', 'Leikfoss IS', 'Bos SD', 'Sowa P', 'Brunborg C', 'A</w:t>
            </w:r>
            <w:r>
              <w:t>ndorra M', 'Pulido Valdeolivas I', 'Asseyer S', 'Brandt A', 'Chien C', 'Scheel M', 'Blennow K', '</w:t>
            </w:r>
            <w:r>
              <w:rPr>
                <w:b/>
                <w:u w:val="single"/>
              </w:rPr>
              <w:t>Zetterberg H</w:t>
            </w:r>
            <w:r>
              <w:t>', 'Kerlero de Rosbo N', 'Paul F', 'Uccelli A', 'Villoslada P', 'Berge T', 'Harbo HF'], Serum neurofilament light chain concentration predicts dise</w:t>
            </w:r>
            <w:r>
              <w:t>ase worsening in multiple sclerosis, Oct-2022, 4-Jun-2022, Multiple Sclerosis (Houndmills, Basingstoke, England), 28(12):1859-1870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686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97">
              <w:r>
                <w:rPr>
                  <w:color w:val="0000FF" w:themeColor="hyperlink"/>
                  <w:u w:val="single"/>
                </w:rPr>
                <w:t>35751688</w:t>
              </w:r>
            </w:hyperlink>
            <w:r>
              <w:t xml:space="preserve"> ['Vasilevskaya A', 'Taghdiri F', 'Multani N', 'Ozzo</w:t>
            </w:r>
            <w:r>
              <w:t>ude M', 'Tarazi A', 'Khodadadi M', 'Wennberg R', 'Rusjan P', 'Houle S', 'Green R', 'Colella B', 'Blennow K', '</w:t>
            </w:r>
            <w:r>
              <w:rPr>
                <w:b/>
                <w:u w:val="single"/>
              </w:rPr>
              <w:t>Zetterberg H</w:t>
            </w:r>
            <w:r>
              <w:t>', 'Karikari T', 'Mikulis D', 'Hazrati LN', 'Kovacs GG', 'Davis KD', 'Tator C', 'Tartaglia MC'], Investigating the use of plasma pTau1</w:t>
            </w:r>
            <w:r>
              <w:t>81 in retired contact sports athletes, Oct-2022, 25-Jun-2022, Journal of Neurology, 269(10):5582-5595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687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698">
              <w:r>
                <w:rPr>
                  <w:color w:val="0000FF" w:themeColor="hyperlink"/>
                  <w:u w:val="single"/>
                </w:rPr>
                <w:t>35789288</w:t>
              </w:r>
            </w:hyperlink>
            <w:r>
              <w:t xml:space="preserve"> ['Rosén A', 'Gennser M', 'Oscarsson N', 'Kvarnström A', 'Sandström G', 'Seeman-L</w:t>
            </w:r>
            <w:r>
              <w:t>odding H', 'Simrén J', '</w:t>
            </w:r>
            <w:r>
              <w:rPr>
                <w:b/>
                <w:u w:val="single"/>
              </w:rPr>
              <w:t>Zetterberg H</w:t>
            </w:r>
            <w:r>
              <w:t>'], Reply to Dr. Arieli regarding our article protein tau concentration in blood increases after SCUBA diving: an observational study published in European journal of applied physiology 2022;122:993-1005, Oct-2022, 5-Jul</w:t>
            </w:r>
            <w:r>
              <w:t>-2022, European Journal of Applied Physiology, 122(10):2317-2318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688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699">
              <w:r>
                <w:rPr>
                  <w:color w:val="0000FF" w:themeColor="hyperlink"/>
                  <w:u w:val="single"/>
                </w:rPr>
                <w:t>35858992</w:t>
              </w:r>
            </w:hyperlink>
            <w:r>
              <w:t xml:space="preserve"> ['Michalowska MM', 'Herholz K', 'Hinz R', 'Amadi C', 'McInnes L', 'Anton-Rodriguez JM', 'Karikari TK', 'Blennow K', '</w:t>
            </w:r>
            <w:r>
              <w:rPr>
                <w:b/>
                <w:u w:val="single"/>
              </w:rPr>
              <w:t>Zetterberg H</w:t>
            </w:r>
            <w:r>
              <w:t>', 'Ashton NJ', 'Pendleton N', 'Carter SF'], Evaluation of in vivo staging of amyloid deposition in cognitively unimpaired elderly aged 78-94, Oct-2022, 20-Jul-2022, Molecular Psychiatry, 27(10):4335-4342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689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00">
              <w:r>
                <w:rPr>
                  <w:color w:val="0000FF" w:themeColor="hyperlink"/>
                  <w:u w:val="single"/>
                </w:rPr>
                <w:t>35908327</w:t>
              </w:r>
            </w:hyperlink>
            <w:r>
              <w:t xml:space="preserve"> ['Winfree RL', 'Dumitrescu L', 'Blennow K', '</w:t>
            </w:r>
            <w:r>
              <w:rPr>
                <w:b/>
                <w:u w:val="single"/>
              </w:rPr>
              <w:t>Zetterberg H</w:t>
            </w:r>
            <w:r>
              <w:t>', 'Gifford KA', 'Pechman KR', 'Jefferson AL', 'Hohman TJ'], Biological correlates of elevated soluble TREM2 in cerebrospinal fluid, Oct-2022, 5-Jul-2022, Neurobiol</w:t>
            </w:r>
            <w:r>
              <w:t>ogy of Aging, 118:88-98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690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01">
              <w:r>
                <w:rPr>
                  <w:color w:val="0000FF" w:themeColor="hyperlink"/>
                  <w:u w:val="single"/>
                </w:rPr>
                <w:t>36102852</w:t>
              </w:r>
            </w:hyperlink>
            <w:r>
              <w:t xml:space="preserve"> ['Simrén J', 'Weninger H', 'Brum WS', 'Khalil S', 'Benedet AL', 'Blennow K', '</w:t>
            </w:r>
            <w:r>
              <w:rPr>
                <w:b/>
                <w:u w:val="single"/>
              </w:rPr>
              <w:t>Zetterberg H</w:t>
            </w:r>
            <w:r>
              <w:t xml:space="preserve">', 'Ashton NJ'], Differences between blood and cerebrospinal fluid </w:t>
            </w:r>
            <w:r>
              <w:t>glial fibrillary Acidic protein levels: The effect of sample stability, Oct-2022, 14-Sep-2022, Alzheimers &amp; Dementia : the Journal of the Alzheimers Association, 18(10):1988-1992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691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02">
              <w:r>
                <w:rPr>
                  <w:color w:val="0000FF" w:themeColor="hyperlink"/>
                  <w:u w:val="single"/>
                </w:rPr>
                <w:t>36156205</w:t>
              </w:r>
            </w:hyperlink>
            <w:r>
              <w:t xml:space="preserve"> ['Z</w:t>
            </w:r>
            <w:r>
              <w:t>elano J', '</w:t>
            </w:r>
            <w:r>
              <w:rPr>
                <w:b/>
                <w:u w:val="single"/>
              </w:rPr>
              <w:t>Zetterberg H</w:t>
            </w:r>
            <w:r>
              <w:t>'], Special issue on blood biomarkers in neurology: Editorial for Special issue Blood biomarkers in Neurology, Oct-2022, Acta Neurologica Scandinavica, 146(4):323-324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692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03">
              <w:r>
                <w:rPr>
                  <w:color w:val="0000FF" w:themeColor="hyperlink"/>
                  <w:u w:val="single"/>
                </w:rPr>
                <w:t>3</w:t>
              </w:r>
              <w:r>
                <w:rPr>
                  <w:color w:val="0000FF" w:themeColor="hyperlink"/>
                  <w:u w:val="single"/>
                </w:rPr>
                <w:t>5707934</w:t>
              </w:r>
            </w:hyperlink>
            <w:r>
              <w:t xml:space="preserve"> ['Bowman EML', 'Cardwell C', 'McAuley DF', 'McGuinness B', 'Passmore AP', 'Beverland D', '</w:t>
            </w:r>
            <w:r>
              <w:rPr>
                <w:b/>
                <w:u w:val="single"/>
              </w:rPr>
              <w:t>Zetterberg H</w:t>
            </w:r>
            <w:r>
              <w:t>', 'Schott JM', 'Cunningham EL'], Factors influencing resilience to postoperative delirium in adults undergoing elective orthopaedic surgery, 9-Se</w:t>
            </w:r>
            <w:r>
              <w:t>p-2022, The British Journal of Surgery, 109(10):908-911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693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04">
              <w:r>
                <w:rPr>
                  <w:color w:val="0000FF" w:themeColor="hyperlink"/>
                  <w:u w:val="single"/>
                </w:rPr>
                <w:t>35670275</w:t>
              </w:r>
            </w:hyperlink>
            <w:r>
              <w:t xml:space="preserve"> ['Mander BA', 'Dave A', 'Lui KK', 'Sprecher KE', 'Berisha D', 'Chappel-Farley MG', 'Chen IY', 'Riedner BA', 'Heston M', 'Surid</w:t>
            </w:r>
            <w:r>
              <w:t>jan I', 'Kollmorgen G', '</w:t>
            </w:r>
            <w:r>
              <w:rPr>
                <w:b/>
                <w:u w:val="single"/>
              </w:rPr>
              <w:t>Zetterberg H</w:t>
            </w:r>
            <w:r>
              <w:t xml:space="preserve">', 'Blennow K', 'Carlsson CM', 'Okonkwo OC', 'Asthana S', 'Johnson SC', 'Bendlin BB', 'Benca RM'], Inflammation, tau pathology, and synaptic integrity associated with sleep spindles and memory prior to β-amyloid </w:t>
            </w:r>
            <w:r>
              <w:t>positivity, 8-Sep-2022, Sleep, 45(9):zsac135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694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05">
              <w:r>
                <w:rPr>
                  <w:color w:val="0000FF" w:themeColor="hyperlink"/>
                  <w:u w:val="single"/>
                </w:rPr>
                <w:t>36064709</w:t>
              </w:r>
            </w:hyperlink>
            <w:r>
              <w:t xml:space="preserve"> ['van der Ende EL', 'Heller C', 'Sogorb-Esteve A', 'Swift IJ', 'McFall D', 'Peakman G', 'Bouzigues A', 'Poos JM', 'Jiskoot LC', 'Panman J</w:t>
            </w:r>
            <w:r>
              <w:t xml:space="preserve">L', 'Papma JM', 'Meeter LH', 'Dopper EGP', 'Bocchetta M', 'Todd E', 'Cash D', 'Graff C', 'Synofzik M', 'Moreno F', 'Finger E', 'Sanchez-Valle R', 'Vandenberghe R', 'Laforce R Jr', 'Masellis M', 'Tartaglia MC', 'Rowe JB', 'Butler C', 'Ducharme S', 'Gerhard </w:t>
            </w:r>
            <w:r>
              <w:t>A', 'Danek A', 'Levin J', 'Pijnenburg YAL', 'Otto M', 'Borroni B', 'Tagliavini F', 'de Mendonça A', 'Santana I', 'Galimberti D', 'Sorbi S', '</w:t>
            </w:r>
            <w:r>
              <w:rPr>
                <w:b/>
                <w:u w:val="single"/>
              </w:rPr>
              <w:t>Zetterberg H</w:t>
            </w:r>
            <w:r>
              <w:t xml:space="preserve">', 'Huang E', 'van Swieten JC', 'Rohrer JD', 'Seelaar H'], Elevated CSF and plasma complement proteins </w:t>
            </w:r>
            <w:r>
              <w:t>in genetic frontotemporal dementia: results from the GENFI study, 5-Sep-2022, 5-Sep-2022, Journal of Neuroinflammation, 19(1):217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695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06">
              <w:r>
                <w:rPr>
                  <w:color w:val="0000FF" w:themeColor="hyperlink"/>
                  <w:u w:val="single"/>
                </w:rPr>
                <w:t>36088460</w:t>
              </w:r>
            </w:hyperlink>
            <w:r>
              <w:t xml:space="preserve"> ['van Egmond LT', 'Bukhari S', 'Benedet AL', 'Ashton</w:t>
            </w:r>
            <w:r>
              <w:t xml:space="preserve"> NJ', 'Meth EMS', 'Boukas A', 'Engström J', 'Ilemosoglou M', 'Blennow K', '</w:t>
            </w:r>
            <w:r>
              <w:rPr>
                <w:b/>
                <w:u w:val="single"/>
              </w:rPr>
              <w:t>Zetterberg H</w:t>
            </w:r>
            <w:r>
              <w:t>', 'Benedict C'], Acute sleep loss increases CNS health biomarkers and compromises the ability to stay awake in a sex-and weight-specific manner, 10-Sep-2022, 10-Sep-202</w:t>
            </w:r>
            <w:r>
              <w:t>2, Translational Psychiatry, 12(1):379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696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07">
              <w:r>
                <w:rPr>
                  <w:color w:val="0000FF" w:themeColor="hyperlink"/>
                  <w:u w:val="single"/>
                </w:rPr>
                <w:t>35142034</w:t>
              </w:r>
            </w:hyperlink>
            <w:r>
              <w:t xml:space="preserve"> ['Skillbäck T', 'Blennow K', '</w:t>
            </w:r>
            <w:r>
              <w:rPr>
                <w:b/>
                <w:u w:val="single"/>
              </w:rPr>
              <w:t>Zetterberg H</w:t>
            </w:r>
            <w:r>
              <w:t>', 'Skoog J', 'Rydén L', 'Wetterberg H', 'Guo X', 'Sacuiu S', 'Mielke MM', 'Zettergren A', 'Skoog I',</w:t>
            </w:r>
            <w:r>
              <w:t xml:space="preserve"> 'Kern S'], Slowing gait speed precedes cognitive decline by several years, Sep-2022, 9-Feb-2022, Alzheimers &amp; Dementia : the Journal of the Alzheimers Association, 18(9):1667-1676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697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08">
              <w:r>
                <w:rPr>
                  <w:color w:val="0000FF" w:themeColor="hyperlink"/>
                  <w:u w:val="single"/>
                </w:rPr>
                <w:t>35213777</w:t>
              </w:r>
            </w:hyperlink>
            <w:r>
              <w:t xml:space="preserve"> [</w:t>
            </w:r>
            <w:r>
              <w:t>'</w:t>
            </w:r>
            <w:r>
              <w:rPr>
                <w:b/>
                <w:u w:val="single"/>
              </w:rPr>
              <w:t>Zetterberg H</w:t>
            </w:r>
            <w:r>
              <w:t>'], Biofluid-based biomarkers for Alzheimer's disease-related pathologies: An update and synthesis of the literature, Sep-2022, 25-Feb-2022, Alzheimers &amp; Dementia : the Journal of the Alzheimers Association, 18(9):1687-1693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698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09">
              <w:r>
                <w:rPr>
                  <w:color w:val="0000FF" w:themeColor="hyperlink"/>
                  <w:u w:val="single"/>
                </w:rPr>
                <w:t>35638376</w:t>
              </w:r>
            </w:hyperlink>
            <w:r>
              <w:t xml:space="preserve"> ['Kmezic I', 'Samuelsson K', 'Finn A', 'Upate Z', 'Blennow K', '</w:t>
            </w:r>
            <w:r>
              <w:rPr>
                <w:b/>
                <w:u w:val="single"/>
              </w:rPr>
              <w:t>Zetterberg H</w:t>
            </w:r>
            <w:r>
              <w:t>', 'Press R'], Neurofilament light chain and total tau in the differential diagnosis and prognostic evaluation of</w:t>
            </w:r>
            <w:r>
              <w:t xml:space="preserve"> acute and chronic inflammatory polyneuropathies, Sep-2022, 20-Jun-2022, European Journal of Neurology, 29(9):2810-2822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699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10">
              <w:r>
                <w:rPr>
                  <w:color w:val="0000FF" w:themeColor="hyperlink"/>
                  <w:u w:val="single"/>
                </w:rPr>
                <w:t>35640460</w:t>
              </w:r>
            </w:hyperlink>
            <w:r>
              <w:t xml:space="preserve"> ['Dong R', 'Denier-Fields DN', 'Lu Q', 'Suridjan I', 'Kollmorg</w:t>
            </w:r>
            <w:r>
              <w:t>en G', 'Wild N', 'Betthauser TJ', 'Carlsson CM', 'Asthana S', 'Johnson SC', '</w:t>
            </w:r>
            <w:r>
              <w:rPr>
                <w:b/>
                <w:u w:val="single"/>
              </w:rPr>
              <w:t>Zetterberg H</w:t>
            </w:r>
            <w:r>
              <w:t>', 'Blennow K', 'Engelman CD'], Principal components from untargeted cerebrospinal fluid metabolomics associated with Alzheimer's disease biomarkers, Sep-2022, 3-May-2</w:t>
            </w:r>
            <w:r>
              <w:t>022, Neurobiology of Aging, 117:12-23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700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11">
              <w:r>
                <w:rPr>
                  <w:color w:val="0000FF" w:themeColor="hyperlink"/>
                  <w:u w:val="single"/>
                </w:rPr>
                <w:t>35672480</w:t>
              </w:r>
            </w:hyperlink>
            <w:r>
              <w:t xml:space="preserve"> ['Pengo M', 'Alberici A', 'Libri I', 'Benussi A', 'Gadola Y', 'Ashton NJ', '</w:t>
            </w:r>
            <w:r>
              <w:rPr>
                <w:b/>
                <w:u w:val="single"/>
              </w:rPr>
              <w:t>Zetterberg H</w:t>
            </w:r>
            <w:r>
              <w:t>', 'Blennow K', 'Borroni B'], Sex influences clinical ph</w:t>
            </w:r>
            <w:r>
              <w:t>enotype in frontotemporal dementia, Sep-2022, 8-Jun-2022, Neurological Sciences : Official Journal of the Italian Neurological Society and of the Italian Society of Clinical Neurophysiology, 43(9):5281-5287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701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12">
              <w:r>
                <w:rPr>
                  <w:color w:val="0000FF" w:themeColor="hyperlink"/>
                  <w:u w:val="single"/>
                </w:rPr>
                <w:t>35925940</w:t>
              </w:r>
            </w:hyperlink>
            <w:r>
              <w:t xml:space="preserve"> ['Williams T', 'Heslegrave A', '</w:t>
            </w:r>
            <w:r>
              <w:rPr>
                <w:b/>
                <w:u w:val="single"/>
              </w:rPr>
              <w:t>Zetterberg H</w:t>
            </w:r>
            <w:r>
              <w:t>', 'Miszkiel KA', 'Barkhof F', 'Ciccarelli O', 'Brownlee WJ', 'Chataway J'], The prognostic significance of early blood neurofilament light chain concentration and magnetic resonance imag</w:t>
            </w:r>
            <w:r>
              <w:t>ing variables in relapse-onset multiple sclerosis, Sep-2022, 4-Aug-2022, Brain and Behavior, 12(9):e2700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702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13">
              <w:r>
                <w:rPr>
                  <w:color w:val="0000FF" w:themeColor="hyperlink"/>
                  <w:u w:val="single"/>
                </w:rPr>
                <w:t>35953717</w:t>
              </w:r>
            </w:hyperlink>
            <w:r>
              <w:t xml:space="preserve"> ['Milà-Alomà M', 'Ashton NJ', 'Shekari M', 'Salvadó G', 'Ortiz-Romero P', 'Mo</w:t>
            </w:r>
            <w:r>
              <w:t>ntoliu-Gaya L', 'Benedet AL', 'Karikari TK', 'Lantero-Rodriguez J', 'Vanmechelen E', 'Day TA', 'González-Escalante A', 'Sánchez-Benavides G', 'Minguillon C', 'Fauria K', 'Molinuevo JL', 'Dage JL', '</w:t>
            </w:r>
            <w:r>
              <w:rPr>
                <w:b/>
                <w:u w:val="single"/>
              </w:rPr>
              <w:t>Zetterberg H</w:t>
            </w:r>
            <w:r>
              <w:t>', 'Gispert JD', 'Suárez-Calvet M', 'Blennow K</w:t>
            </w:r>
            <w:r>
              <w:t xml:space="preserve">'], Plasma </w:t>
            </w:r>
            <w:r>
              <w:lastRenderedPageBreak/>
              <w:t>p-tau231 and p-tau217 as state markers of amyloid-β pathology in preclinical Alzheimer's disease, Sep-2022, 11-Aug-2022, Nature Medicine, 28(9):1797-1801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703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14">
              <w:r>
                <w:rPr>
                  <w:color w:val="0000FF" w:themeColor="hyperlink"/>
                  <w:u w:val="single"/>
                </w:rPr>
                <w:t>36005812</w:t>
              </w:r>
            </w:hyperlink>
            <w:r>
              <w:t xml:space="preserve"> ['Lutz MW', 'Khachaturian AS', '</w:t>
            </w:r>
            <w:r>
              <w:rPr>
                <w:b/>
                <w:u w:val="single"/>
              </w:rPr>
              <w:t>Zetterberg H</w:t>
            </w:r>
            <w:r>
              <w:t>', 'Blennow K', 'Willette AA', 'Mielke MM', 'Hayden KM', 'Dodge HH', 'Tang Y', 'Greenberg BD', 'Kukull WA', 'Khachaturian ZS'], Biomarkers of Alzheimer syndrome and related dementias: A&amp;D author's guide, Sep-202</w:t>
            </w:r>
            <w:r>
              <w:t>2, 25-Aug-2022, Alzheimers &amp; Dementia : the Journal of the Alzheimers Association, 18(9):1595-1601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704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15">
              <w:r>
                <w:rPr>
                  <w:color w:val="0000FF" w:themeColor="hyperlink"/>
                  <w:u w:val="single"/>
                </w:rPr>
                <w:t>36100683</w:t>
              </w:r>
            </w:hyperlink>
            <w:r>
              <w:t xml:space="preserve"> ['Milà-Alomà M', 'Ashton NJ', 'Shekari M', 'Salvadó G', 'Ortiz-Romero P', 'Montoliu</w:t>
            </w:r>
            <w:r>
              <w:t>-Gaya L', 'Benedet AL', 'Karikari TK', 'Lantero-Rodriguez J', 'Vanmechelen E', 'Day TA', 'González-Escalante A', 'Sánchez-Benavides G', 'Minguillon C', 'Fauria K', 'Molinuevo JL', 'Dage JL', '</w:t>
            </w:r>
            <w:r>
              <w:rPr>
                <w:b/>
                <w:u w:val="single"/>
              </w:rPr>
              <w:t>Zetterberg H</w:t>
            </w:r>
            <w:r>
              <w:t>', 'Gispert JD', 'Suárez-Calvet M', 'Blennow K'], Pu</w:t>
            </w:r>
            <w:r>
              <w:t>blisher Correction: Plasma p-tau231 and p-tau217 as state markers of amyloid-β pathology in preclinical Alzheimer's disease, Sep-2022, Nature Medicine, 28(9):1965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705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16">
              <w:r>
                <w:rPr>
                  <w:color w:val="0000FF" w:themeColor="hyperlink"/>
                  <w:u w:val="single"/>
                </w:rPr>
                <w:t>36102775</w:t>
              </w:r>
            </w:hyperlink>
            <w:r>
              <w:t xml:space="preserve"> ['Wagen AZ', 'Coath</w:t>
            </w:r>
            <w:r>
              <w:t xml:space="preserve"> W', 'Keshavan A', 'James SN', 'Parker TD', 'Lane CA', 'Buchanan SM', 'Keuss SE', 'Storey M', 'Lu K', 'Macdougall A', 'Murray-Smith H', 'Freiberger T', 'Cash DM', 'Malone IB', 'Barnes J', 'Sudre CH', 'Wong A', 'Pavisic IM', 'Street R', 'Crutch SJ', 'Escott</w:t>
            </w:r>
            <w:r>
              <w:t>-Price V', 'Leonenko G', '</w:t>
            </w:r>
            <w:r>
              <w:rPr>
                <w:b/>
                <w:u w:val="single"/>
              </w:rPr>
              <w:t>Zetterberg H</w:t>
            </w:r>
            <w:r>
              <w:t>', 'Wellington H', 'Heslegrave A', 'Barkhof F', 'Richards M', 'Fox NC', 'Cole JH', 'Schott JM'], Life course, genetic, and neuropathological associations with brain age in the 1946 British Birth Cohort: a population-ba</w:t>
            </w:r>
            <w:r>
              <w:t>sed study, Sep-2022, 22-Aug-2022, The Lancet. Healthy Longevity, 3(9):e607-e616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706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17">
              <w:r>
                <w:rPr>
                  <w:color w:val="0000FF" w:themeColor="hyperlink"/>
                  <w:u w:val="single"/>
                </w:rPr>
                <w:t>36045450</w:t>
              </w:r>
            </w:hyperlink>
            <w:r>
              <w:t xml:space="preserve"> ['Sogorb-Esteve A', 'Nilsson J', 'Swift IJ', 'Heller C', 'Bocchetta M', 'Russell LL', 'Peakman G', 'Convery RS', 'van Swieten JC', 'Seelaar H', 'Borroni B', 'Galimberti D', 'Sanchez-Valle R', 'Laforce R Jr', 'Moreno F', 'Synofzik M', 'Graff C', 'Masellis </w:t>
            </w:r>
            <w:r>
              <w:t>M', 'Tartaglia MC', 'Rowe JB', 'Vandenberghe R', 'Finger E', 'Tagliavini F', 'Santana I', 'Butler CR', 'Ducharme S', 'Gerhard A', 'Danek A', 'Levin J', 'Otto M', 'Sorbi S', 'Le Ber I', 'Pasquier F', 'Gobom J', 'Brinkmalm A', 'Blennow K', '</w:t>
            </w:r>
            <w:r>
              <w:rPr>
                <w:b/>
                <w:u w:val="single"/>
              </w:rPr>
              <w:t>Zetterberg H</w:t>
            </w:r>
            <w:r>
              <w:t>', 'R</w:t>
            </w:r>
            <w:r>
              <w:t>ohrer JD'], Differential impairment of cerebrospinal fluid synaptic biomarkers in the genetic forms of frontotemporal dementia, 31-Aug-2022, 31-Aug-2022, Alzheimers Research &amp; Therapy, 14(1):118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707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18">
              <w:r>
                <w:rPr>
                  <w:color w:val="0000FF" w:themeColor="hyperlink"/>
                  <w:u w:val="single"/>
                </w:rPr>
                <w:t>35960654</w:t>
              </w:r>
            </w:hyperlink>
            <w:r>
              <w:t xml:space="preserve"> ['Wang D', 'Ma M', 'Huang J', 'Gu TJ', 'Cui Y', 'Li M', 'Wang Z', '</w:t>
            </w:r>
            <w:r>
              <w:rPr>
                <w:b/>
                <w:u w:val="single"/>
              </w:rPr>
              <w:t>Zetterberg H</w:t>
            </w:r>
            <w:r>
              <w:t>', 'Li L'], Boost-DiLeu: Enhanced Isobaric N,N-Dimethyl Leucine Tagging Strategy for a Comprehensive Quantitative Glycoproteomic Analysis, 30-Aug-2022, 12-Aug-2022,</w:t>
            </w:r>
            <w:r>
              <w:t xml:space="preserve"> Analytical Chemistry, 94(34):11773-11782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708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19">
              <w:r>
                <w:rPr>
                  <w:color w:val="0000FF" w:themeColor="hyperlink"/>
                  <w:u w:val="single"/>
                </w:rPr>
                <w:t>35311972</w:t>
              </w:r>
            </w:hyperlink>
            <w:r>
              <w:t xml:space="preserve"> ['Snellman A', 'Lantero-Rodriguez J', 'Emeršič A', 'Vrillon A', 'Karikari TK', 'Ashton NJ', 'Gregorič Kramberger M', 'Čučnik S', 'Paquet C',</w:t>
            </w:r>
            <w:r>
              <w:t xml:space="preserve"> 'Rot U', '</w:t>
            </w:r>
            <w:r>
              <w:rPr>
                <w:b/>
                <w:u w:val="single"/>
              </w:rPr>
              <w:t>Zetterberg H</w:t>
            </w:r>
            <w:r>
              <w:t>', 'Blennow K'], N-terminal and mid-region tau fragments as fluid biomarkers in neurological diseases, 27-Aug-2022, Brain : A Journal of Neurology, 145(8):2834-2848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709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20">
              <w:r>
                <w:rPr>
                  <w:color w:val="0000FF" w:themeColor="hyperlink"/>
                  <w:u w:val="single"/>
                </w:rPr>
                <w:t>358</w:t>
              </w:r>
              <w:r>
                <w:rPr>
                  <w:color w:val="0000FF" w:themeColor="hyperlink"/>
                  <w:u w:val="single"/>
                </w:rPr>
                <w:t>35549</w:t>
              </w:r>
            </w:hyperlink>
            <w:r>
              <w:t xml:space="preserve"> ['Mumford P', 'Tosh J', 'Anderle S', 'Gkanatsiou Wikberg E', 'Lau G', 'Noy S', 'Cleverley K', 'Saito T', 'Saido TC', 'Yu E', 'Brinkmalm G', 'Portelius E', 'Blennow K', '</w:t>
            </w:r>
            <w:r>
              <w:rPr>
                <w:b/>
                <w:u w:val="single"/>
              </w:rPr>
              <w:t>Zetterberg H</w:t>
            </w:r>
            <w:r>
              <w:t>', 'Tybulewicz V', 'Fisher EMC', 'Wiseman FK'], Genetic Mapping of AP</w:t>
            </w:r>
            <w:r>
              <w:t>P and Amyloid-β Biology Modulation by Trisomy 21, 17-Aug-2022, 14-Jul-2022, The Journal of Neuroscience : the Official Journal of the Society for Neuroscience, 42(33):6453-6468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21">
              <w:r>
                <w:rPr>
                  <w:color w:val="0000FF" w:themeColor="hyperlink"/>
                  <w:u w:val="single"/>
                </w:rPr>
                <w:t>35970577</w:t>
              </w:r>
            </w:hyperlink>
            <w:r>
              <w:t xml:space="preserve"> ['Dum</w:t>
            </w:r>
            <w:r>
              <w:t>urgier J', 'Sabia S', '</w:t>
            </w:r>
            <w:r>
              <w:rPr>
                <w:b/>
                <w:u w:val="single"/>
              </w:rPr>
              <w:t>Zetterberg H</w:t>
            </w:r>
            <w:r>
              <w:t>', 'Teunissen CE', 'Hanseeuw B', 'Orellana A', 'Schraen S', 'Gabelle A', 'Boada M', 'Lebouvier T', 'Willemse EAJ', 'Cognat E', 'Ruiz A', 'Hourregue C', 'Lilamand M', 'Bouaziz-Amar E', 'Laplanche JL', 'Lehmann S', 'Pasquie</w:t>
            </w:r>
            <w:r>
              <w:t>r F', 'Scheltens P', 'Blennow K', 'Singh-Manoux A', 'Paquet C'], A Pragmatic, Data-Driven Method to Determine Cutoffs for CSF Biomarkers of Alzheimer Disease Based on Validation Against PET Imaging, 16-Aug-2022, 26-May-2022, Neurology, 99(7):e669-e678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22">
              <w:r>
                <w:rPr>
                  <w:color w:val="0000FF" w:themeColor="hyperlink"/>
                  <w:u w:val="single"/>
                </w:rPr>
                <w:t>34845818</w:t>
              </w:r>
            </w:hyperlink>
            <w:r>
              <w:t xml:space="preserve"> ['Verberk IMW', 'Misdorp EO', 'Koelewijn J', 'Ball AJ', 'Blennow K', 'Dage JL', 'Fandos N', 'Hansson O', 'Hirtz C', 'Janelidze S', 'Kang S', 'Kirmess K', 'Kindermans J', 'Lee R', 'Meyer </w:t>
            </w:r>
            <w:r>
              <w:t>MR', 'Shan D', 'Shaw LM', 'Waligorska T', 'West T', '</w:t>
            </w:r>
            <w:r>
              <w:rPr>
                <w:b/>
                <w:u w:val="single"/>
              </w:rPr>
              <w:t>Zetterberg H</w:t>
            </w:r>
            <w:r>
              <w:t>', 'Edelmayer RM', 'Teunissen CE'], Characterization of pre-analytical sample handling effects on a panel of Alzheimer's disease-related blood-based biomarkers: Results from the Standardizati</w:t>
            </w:r>
            <w:r>
              <w:t>on of Alzheimer's Blood Biomarkers (SABB) working group, Aug-2022, 29-Nov-2021, Alzheimers &amp; Dementia : the Journal of the Alzheimers Association, 18(8):1484-1497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23">
              <w:r>
                <w:rPr>
                  <w:color w:val="0000FF" w:themeColor="hyperlink"/>
                  <w:u w:val="single"/>
                </w:rPr>
                <w:t>34854549</w:t>
              </w:r>
            </w:hyperlink>
            <w:r>
              <w:t xml:space="preserve"> ['Frank B', 'Ally M', 'Brekke B', '</w:t>
            </w:r>
            <w:r>
              <w:rPr>
                <w:b/>
                <w:u w:val="single"/>
              </w:rPr>
              <w:t>Zetterberg H</w:t>
            </w:r>
            <w:r>
              <w:t>', 'Blennow K', 'Sugarman MA', 'Ashton NJ', 'Karikari TK', 'Tripodis Y', 'Martin B', 'Palmisano JN', 'Steinberg EG', 'Simkina I', 'Turk KW', 'Budson AE', "O'Connor MK", 'Au R', 'Goldstein LE', 'Jun GR', 'Kowa</w:t>
            </w:r>
            <w:r>
              <w:t>ll NW', 'Stein TD', 'McKee AC', 'Killiany R', 'Qiu WQ', 'Stern RA', 'Mez J', 'Alosco ML'], Plasma p-tau(181) shows stronger network association to Alzheimer's disease dementia than neurofilament light and total tau, Aug-2022, 2-Dec-2021, Alzheimers &amp; Demen</w:t>
            </w:r>
            <w:r>
              <w:t>tia : the Journal of the Alzheimers Association, 18(8):1523-1536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24">
              <w:r>
                <w:rPr>
                  <w:color w:val="0000FF" w:themeColor="hyperlink"/>
                  <w:u w:val="single"/>
                </w:rPr>
                <w:t>34870885</w:t>
              </w:r>
            </w:hyperlink>
            <w:r>
              <w:t xml:space="preserve"> ['Gleason CE', 'Zuelsdorff M', 'Gooding DC', 'Kind AJH', 'Johnson AL', 'James TT', 'Lambrou NH', 'Wyman MF', 'Ketchum</w:t>
            </w:r>
            <w:r>
              <w:t xml:space="preserve"> FB', 'Gee A', 'Johnson SC', 'Bendlin BB', '</w:t>
            </w:r>
            <w:r>
              <w:rPr>
                <w:b/>
                <w:u w:val="single"/>
              </w:rPr>
              <w:t>Zetterberg H</w:t>
            </w:r>
            <w:r>
              <w:t>'], Alzheimer's disease biomarkers in Black and non-Hispanic White cohorts: A contextualized review of the evidence, Aug-2022, 6-Dec-2021, Alzheimers &amp; Dementia : the Journal of the Alzheimers Associa</w:t>
            </w:r>
            <w:r>
              <w:t>tion, 18(8):1545-1564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714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25">
              <w:r>
                <w:rPr>
                  <w:color w:val="0000FF" w:themeColor="hyperlink"/>
                  <w:u w:val="single"/>
                </w:rPr>
                <w:t>35144802</w:t>
              </w:r>
            </w:hyperlink>
            <w:r>
              <w:t xml:space="preserve"> ['Taylor J', 'Parker M', 'Casey CP', 'Tanabe S', 'Kunkel D', 'Rivera C', '</w:t>
            </w:r>
            <w:r>
              <w:rPr>
                <w:b/>
                <w:u w:val="single"/>
              </w:rPr>
              <w:t>Zetterberg H</w:t>
            </w:r>
            <w:r>
              <w:t xml:space="preserve">', 'Blennow K', 'Pearce RA', 'Lennertz RC', 'Sanders RD'], Postoperative </w:t>
            </w:r>
            <w:r>
              <w:t xml:space="preserve">delirium and changes in the blood-brain barrier, neuroinflammation, and </w:t>
            </w:r>
            <w:r>
              <w:lastRenderedPageBreak/>
              <w:t>cerebrospinal fluid lactate: a prospective cohort study, Aug-2022, 8-Feb-2022, British Journal of Anaesthesia, 129(2):219-230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715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26">
              <w:r>
                <w:rPr>
                  <w:color w:val="0000FF" w:themeColor="hyperlink"/>
                  <w:u w:val="single"/>
                </w:rPr>
                <w:t>35257666</w:t>
              </w:r>
            </w:hyperlink>
            <w:r>
              <w:t xml:space="preserve"> ['Bergman L', 'Hastie R', 'Bokström-Rees E', '</w:t>
            </w:r>
            <w:r>
              <w:rPr>
                <w:b/>
                <w:u w:val="single"/>
              </w:rPr>
              <w:t>Zetterberg H</w:t>
            </w:r>
            <w:r>
              <w:t>', 'Blennow K', 'Schell S', 'Imberg H', 'Langenegger E', 'Moodley A', 'Walker S', 'Tong S', 'Cluver C'], Cerebral biomarkers in neurologic complications of preeclampsia, Aug-2022, 5-</w:t>
            </w:r>
            <w:r>
              <w:t>Mar-2022, American Journal of Obstetrics and Gynecology, 227(2):298.e1-298.e10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716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27">
              <w:r>
                <w:rPr>
                  <w:color w:val="0000FF" w:themeColor="hyperlink"/>
                  <w:u w:val="single"/>
                </w:rPr>
                <w:t>35301255</w:t>
              </w:r>
            </w:hyperlink>
            <w:r>
              <w:t xml:space="preserve"> ['Keshavan A', "O'Shea F", 'Chapman MD', 'Hart MS', 'Lunn MP', 'Paterson RW', 'Rohrer JD', 'Mummery CJ'</w:t>
            </w:r>
            <w:r>
              <w:t>, 'Fox NC', '</w:t>
            </w:r>
            <w:r>
              <w:rPr>
                <w:b/>
                <w:u w:val="single"/>
              </w:rPr>
              <w:t>Zetterberg H</w:t>
            </w:r>
            <w:r>
              <w:t>', 'Schott JM'], CSF biomarkers for dementia, Aug-2022, 17-Mar-2022, Practical Neurology, 22(4):285-294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717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28">
              <w:r>
                <w:rPr>
                  <w:color w:val="0000FF" w:themeColor="hyperlink"/>
                  <w:u w:val="single"/>
                </w:rPr>
                <w:t>35478426</w:t>
              </w:r>
            </w:hyperlink>
            <w:r>
              <w:t xml:space="preserve"> ['Garcia-Moreno H', 'Prudencio M', 'Thomas-Black G', </w:t>
            </w:r>
            <w:r>
              <w:t>'Solanky N', 'Jansen-West KR', 'Hanna Al-Shaikh R', 'Heslegrave A', '</w:t>
            </w:r>
            <w:r>
              <w:rPr>
                <w:b/>
                <w:u w:val="single"/>
              </w:rPr>
              <w:t>Zetterberg H</w:t>
            </w:r>
            <w:r>
              <w:t>', 'Santana MM', 'Pereira de Almeida L', 'Vasconcelos-Ferreira A', 'Januário C', 'Infante J', 'Faber J', 'Klockgether T', 'Reetz K', 'Raposo M', 'Ferreira AF', 'Lima M', 'Schö</w:t>
            </w:r>
            <w:r>
              <w:t>ls L', 'Synofzik M', 'Hübener-Schmid J', 'Puschmann A', 'Gorcenco S', 'Wszolek ZK', 'Petrucelli L', 'Giunti P'], Tau and neurofilament light-chain as fluid biomarkers in spinocerebellar ataxia type 3, Aug-2022, 26-May-2022, European Journal of Neurology, 2</w:t>
            </w:r>
            <w:r>
              <w:t>9(8):2439-2452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718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29">
              <w:r>
                <w:rPr>
                  <w:color w:val="0000FF" w:themeColor="hyperlink"/>
                  <w:u w:val="single"/>
                </w:rPr>
                <w:t>35582775</w:t>
              </w:r>
            </w:hyperlink>
            <w:r>
              <w:t xml:space="preserve"> ['Sveijer M', 'von Bahr Greenwood T', 'Jädersten M', 'Kvedaraite E', '</w:t>
            </w:r>
            <w:r>
              <w:rPr>
                <w:b/>
                <w:u w:val="single"/>
              </w:rPr>
              <w:t>Zetterberg H</w:t>
            </w:r>
            <w:r>
              <w:t>', 'Blennow K', 'Lourda M', 'Gavhed D', 'Henter JI'], Screening for neurodegeneration</w:t>
            </w:r>
            <w:r>
              <w:t xml:space="preserve"> in Langerhans cell histiocytosis with neurofilament light in plasma, Aug-2022, 17-May-2022, British Journal of Haematology, 198(4):721-728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719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30">
              <w:r>
                <w:rPr>
                  <w:color w:val="0000FF" w:themeColor="hyperlink"/>
                  <w:u w:val="single"/>
                </w:rPr>
                <w:t>35584575</w:t>
              </w:r>
            </w:hyperlink>
            <w:r>
              <w:t xml:space="preserve"> ['Vidal-Piñeiro D', 'Sørensen Ø', 'Blennow</w:t>
            </w:r>
            <w:r>
              <w:t xml:space="preserve"> K', 'Capogna E', 'Halaas NB', 'Idland AV', 'Mowinckel AM', 'Pereira JB', 'Watne LO', '</w:t>
            </w:r>
            <w:r>
              <w:rPr>
                <w:b/>
                <w:u w:val="single"/>
              </w:rPr>
              <w:t>Zetterberg H</w:t>
            </w:r>
            <w:r>
              <w:t>', 'Walhovd KB', 'Fjell AM'], Relationship between cerebrospinal fluid neurodegeneration biomarkers and temporal brain atrophy in cognitively healthy older a</w:t>
            </w:r>
            <w:r>
              <w:t>dults, Aug-2022, 22-Apr-2022, Neurobiology of Aging, 116:80-91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720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31">
              <w:r>
                <w:rPr>
                  <w:color w:val="0000FF" w:themeColor="hyperlink"/>
                  <w:u w:val="single"/>
                </w:rPr>
                <w:t>35872565</w:t>
              </w:r>
            </w:hyperlink>
            <w:r>
              <w:t xml:space="preserve"> ['Donaghy PC', 'Firbank M', 'Petrides G', 'Lloyd J', 'Barnett N', 'Olsen K', 'Heslegrave A', '</w:t>
            </w:r>
            <w:r>
              <w:rPr>
                <w:b/>
                <w:u w:val="single"/>
              </w:rPr>
              <w:t>Zetterberg H</w:t>
            </w:r>
            <w:r>
              <w:t>', 'Thomas AJ</w:t>
            </w:r>
            <w:r>
              <w:t>', "O'Brien JT"], The relationship between plasma biomarkers and amyloid PET in dementia with Lewy bodies, Aug-2022, 19-Jul-2022, Parkinsonism &amp; Related Disorders, 101:111-116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721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32">
              <w:r>
                <w:rPr>
                  <w:color w:val="0000FF" w:themeColor="hyperlink"/>
                  <w:u w:val="single"/>
                </w:rPr>
                <w:t>35886870</w:t>
              </w:r>
            </w:hyperlink>
            <w:r>
              <w:t xml:space="preserve"> ['Lope</w:t>
            </w:r>
            <w:r>
              <w:t>z-Font I', 'Lennol MP', 'Iborra-Lazaro G', '</w:t>
            </w:r>
            <w:r>
              <w:rPr>
                <w:b/>
                <w:u w:val="single"/>
              </w:rPr>
              <w:t>Zetterberg H</w:t>
            </w:r>
            <w:r>
              <w:t>', 'Blennow K', 'Sáez-Valero J'], Altered Balance of Reelin Proteolytic Fragments in the Cerebrospinal Fluid of Alzheimer's Disease Patients, 7-Jul-2022, 7-Jul-2022, International Journal of Molecular</w:t>
            </w:r>
            <w:r>
              <w:t xml:space="preserve"> Sciences, 23(14):7522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722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33">
              <w:r>
                <w:rPr>
                  <w:color w:val="0000FF" w:themeColor="hyperlink"/>
                  <w:u w:val="single"/>
                </w:rPr>
                <w:t>35787306</w:t>
              </w:r>
            </w:hyperlink>
            <w:r>
              <w:t xml:space="preserve"> ['Jiang R', 'Smailovic U', 'Haytural H', 'Tijms BM', 'Li H', 'Haret RM', 'Shevchenko G', 'Chen G', 'Abelein A', 'Gobom J', 'Frykman S', 'Sekiguchi M', 'Fujioka R', 'Watamura N', 'Sasaguri H', 'Nyström S', 'Hammarström P', 'Saido TC', 'Jelic V', 'Syvänen S</w:t>
            </w:r>
            <w:r>
              <w:t>', '</w:t>
            </w:r>
            <w:r>
              <w:rPr>
                <w:b/>
                <w:u w:val="single"/>
              </w:rPr>
              <w:t>Zetterberg H</w:t>
            </w:r>
            <w:r>
              <w:t>', 'Winblad B', 'Bergquist J', 'Visser PJ', 'Nilsson P'], Increased CSF-decorin predicts brain pathological changes driven by Alzheimer's Aβ amyloidosis, 4-Jul-2022, 4-Jul-2022, Acta Neuropathologica Communications, 10(1):96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723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34">
              <w:r>
                <w:rPr>
                  <w:color w:val="0000FF" w:themeColor="hyperlink"/>
                  <w:u w:val="single"/>
                </w:rPr>
                <w:t>35902554</w:t>
              </w:r>
            </w:hyperlink>
            <w:r>
              <w:t xml:space="preserve"> ['Pomara N', 'Bruno D', 'Plaska CR', 'Ramos-Cejudo J', 'Osorio RS', 'Pillai A', 'Imbimbo BP', '</w:t>
            </w:r>
            <w:r>
              <w:rPr>
                <w:b/>
                <w:u w:val="single"/>
              </w:rPr>
              <w:t>Zetterberg H</w:t>
            </w:r>
            <w:r>
              <w:t>', 'Blennow K'], Plasma Amyloid-β dynamics in late-life major depression: a longitudinal s</w:t>
            </w:r>
            <w:r>
              <w:t>tudy, 28-Jul-2022, 28-Jul-2022, Translational Psychiatry, 12(1):301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724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35">
              <w:r>
                <w:rPr>
                  <w:color w:val="0000FF" w:themeColor="hyperlink"/>
                  <w:u w:val="single"/>
                </w:rPr>
                <w:t>35654597</w:t>
              </w:r>
            </w:hyperlink>
            <w:r>
              <w:t xml:space="preserve"> ['Shahim P', '</w:t>
            </w:r>
            <w:r>
              <w:rPr>
                <w:b/>
                <w:u w:val="single"/>
              </w:rPr>
              <w:t>Zetterberg H</w:t>
            </w:r>
            <w:r>
              <w:t>', 'Simrén J', 'Ashton NJ', 'Norato G', 'Schöll M', 'Tegner Y', 'Diaz-Arrastia R', 'Blen</w:t>
            </w:r>
            <w:r>
              <w:t>now K'], Association of Plasma Biomarker Levels With Their CSF Concentration and the Number and Severity of Concussions in Professional Athletes, 26-Jul-2022, 2-Jun-2022, Neurology, 99(4):e347-e354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725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36">
              <w:r>
                <w:rPr>
                  <w:color w:val="0000FF" w:themeColor="hyperlink"/>
                  <w:u w:val="single"/>
                </w:rPr>
                <w:t>35450967</w:t>
              </w:r>
            </w:hyperlink>
            <w:r>
              <w:t xml:space="preserve"> ['Schindler SE', 'Karikari TK', 'Ashton NJ', 'Henson RL', 'Yarasheski KE', 'West T', 'Meyer MR', 'Kirmess KM', 'Li Y', 'Saef B', 'Moulder KL', 'Bradford D', 'Fagan AM', 'Gordon BA', 'Benzinger TLS', 'Balls-Berry J', 'Bateman RJ', 'Xiong C',</w:t>
            </w:r>
            <w:r>
              <w:t xml:space="preserve"> '</w:t>
            </w:r>
            <w:r>
              <w:rPr>
                <w:b/>
                <w:u w:val="single"/>
              </w:rPr>
              <w:t>Zetterberg H</w:t>
            </w:r>
            <w:r>
              <w:t>', 'Blennow K', 'Morris JC'], Effect of Race on Prediction of Brain Amyloidosis by Plasma Aβ42/Aβ40, Phosphorylated Tau, and Neurofilament Light, 19-Jul-2022, 21-Apr-2022, Neurology, 99(3):e245-e257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726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37">
              <w:r>
                <w:rPr>
                  <w:color w:val="0000FF" w:themeColor="hyperlink"/>
                  <w:u w:val="single"/>
                </w:rPr>
                <w:t>35579942</w:t>
              </w:r>
            </w:hyperlink>
            <w:r>
              <w:t xml:space="preserve"> ['Stavrou M', 'Kagiava A', 'Choudury SG', 'Jennings MJ', 'Wallace LM', 'Fowler AM', 'Heslegrave A', 'Richter J', 'Tryfonos C', 'Christodoulou C', '</w:t>
            </w:r>
            <w:r>
              <w:rPr>
                <w:b/>
                <w:u w:val="single"/>
              </w:rPr>
              <w:t>Zetterberg H</w:t>
            </w:r>
            <w:r>
              <w:t>', 'Horvath R', 'Harper SQ', 'Kleopa KA'], A translatable RNAi-dri</w:t>
            </w:r>
            <w:r>
              <w:t>ven gene therapy silences PMP22/Pmp22 genes and improves neuropathy in CMT1A mice, 1-Jul-2022, The Journal of Clinical Investigation, 132(13):e159814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727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38">
              <w:r>
                <w:rPr>
                  <w:color w:val="0000FF" w:themeColor="hyperlink"/>
                  <w:u w:val="single"/>
                </w:rPr>
                <w:t>35888740</w:t>
              </w:r>
            </w:hyperlink>
            <w:r>
              <w:t xml:space="preserve"> ['Jung M', 'Pan X', 'Cunningham </w:t>
            </w:r>
            <w:r>
              <w:t>EL', 'Passmore AP', 'McGuinness B', 'McAuley DF', 'Beverland D', "O'Brien S", 'Mawhinney T', 'Schott JM', '</w:t>
            </w:r>
            <w:r>
              <w:rPr>
                <w:b/>
                <w:u w:val="single"/>
              </w:rPr>
              <w:t>Zetterberg H</w:t>
            </w:r>
            <w:r>
              <w:t>', 'Green BD'], The Influence of Orthopedic Surgery on Circulating Metabolite Levels, and their Associations with the Incidence of Postop</w:t>
            </w:r>
            <w:r>
              <w:t>erative Delirium, 1-Jul-2022, 1-Jul-2022, Metabolites, 12(7):616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728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39">
              <w:r>
                <w:rPr>
                  <w:color w:val="0000FF" w:themeColor="hyperlink"/>
                  <w:u w:val="single"/>
                </w:rPr>
                <w:t>35318733</w:t>
              </w:r>
            </w:hyperlink>
            <w:r>
              <w:t xml:space="preserve"> ['Thomas AJ', 'Hamilton CA', 'Heslegrave A', 'Barker S', 'Durcan R', 'Lawley S', 'Barnett N', 'Lett D', 'Firbank M', </w:t>
            </w:r>
            <w:r>
              <w:t>'Roberts G', 'Taylor JP', 'Donaghy PC', '</w:t>
            </w:r>
            <w:r>
              <w:rPr>
                <w:b/>
                <w:u w:val="single"/>
              </w:rPr>
              <w:t>Zetterberg H</w:t>
            </w:r>
            <w:r>
              <w:t>', "O'Brien J"], A Longitudinal Study of Plasma pTau181 in Mild Cognitive Impairment with Lewy Bodies and Alzheimer's Disease, Jul-2022, 23-Mar-2022, Movement Disorders : Official Journal of the Movement</w:t>
            </w:r>
            <w:r>
              <w:t xml:space="preserve"> Disorder Society, 37(7):1495-1504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729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40">
              <w:r>
                <w:rPr>
                  <w:color w:val="0000FF" w:themeColor="hyperlink"/>
                  <w:u w:val="single"/>
                </w:rPr>
                <w:t>35332517</w:t>
              </w:r>
            </w:hyperlink>
            <w:r>
              <w:t xml:space="preserve"> ['Nelson DW', 'Granberg T', 'Andersen P', 'Jokhadar E', 'Kåhlin J', 'Granström A', 'Hallinder H', 'Schening A', 'Thunborg C', 'Walles H', 'Hagman G</w:t>
            </w:r>
            <w:r>
              <w:t xml:space="preserve">', 'Shams-Latifi R', 'Yu J', 'Petersson S', 'Tzortzakakis A', 'Levak N', 'Aspö M', 'Piehl F', </w:t>
            </w:r>
            <w:r>
              <w:lastRenderedPageBreak/>
              <w:t>'</w:t>
            </w:r>
            <w:r>
              <w:rPr>
                <w:b/>
                <w:u w:val="single"/>
              </w:rPr>
              <w:t>Zetterberg H</w:t>
            </w:r>
            <w:r>
              <w:t>', 'Kivipelto M', 'Eriksson LI'], The Karolinska NeuroCOVID study protocol: Neurocognitive impairment, biomarkers and advanced imaging in critical ca</w:t>
            </w:r>
            <w:r>
              <w:t>re survivors, Jul-2022, 2-Apr-2022, Acta Anaesthesiologica Scandinavica, 66(6):759-766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730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41">
              <w:r>
                <w:rPr>
                  <w:color w:val="0000FF" w:themeColor="hyperlink"/>
                  <w:u w:val="single"/>
                </w:rPr>
                <w:t>35379698</w:t>
              </w:r>
            </w:hyperlink>
            <w:r>
              <w:t xml:space="preserve"> ['Wilson KM', 'Katona E', 'Glaria I', 'Carcolé M', 'Swift IJ', 'Sogorb-Esteve A', 'Heller C', 'Bouzigues A', 'Heslegrave AJ', 'Keshavan A', 'Knowles K', 'Patil S', 'Mohapatra S', 'Liu Y', 'Goyal J', 'Sanchez-Valle R', 'Laforce RJ', 'Synofzik M', 'Rowe JB'</w:t>
            </w:r>
            <w:r>
              <w:t>, 'Finger E', 'Vandenberghe R', 'Butler CR', 'Gerhard A', 'Van Swieten JC', 'Seelaar H', 'Borroni B', 'Galimberti D', 'de Mendonça A', 'Masellis M', 'Tartaglia MC', 'Otto M', 'Graff C', 'Ducharme S', 'Schott JM', 'Malaspina A', '</w:t>
            </w:r>
            <w:r>
              <w:rPr>
                <w:b/>
                <w:u w:val="single"/>
              </w:rPr>
              <w:t>Zetterberg H</w:t>
            </w:r>
            <w:r>
              <w:t>', 'Boyanapalli</w:t>
            </w:r>
            <w:r>
              <w:t xml:space="preserve"> R', 'Rohrer JD', 'Isaacs AM'], Development of a sensitive trial-ready poly(GP) CSF biomarker assay for C9orf72-associated frontotemporal dementia and amyotrophic lateral sclerosis, Jul-2022, 4-Apr-2022, Journal of Neurology, Neurosurgery, and Psychiatry, </w:t>
            </w:r>
            <w:r>
              <w:t>93(7):761-771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731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42">
              <w:r>
                <w:rPr>
                  <w:color w:val="0000FF" w:themeColor="hyperlink"/>
                  <w:u w:val="single"/>
                </w:rPr>
                <w:t>35470421</w:t>
              </w:r>
            </w:hyperlink>
            <w:r>
              <w:t xml:space="preserve"> ['</w:t>
            </w:r>
            <w:r>
              <w:rPr>
                <w:b/>
                <w:u w:val="single"/>
              </w:rPr>
              <w:t>Zetterberg H</w:t>
            </w:r>
            <w:r>
              <w:t>', 'Schott JM'], Blood biomarkers for Alzheimer's disease and related disorders, Jul-2022, 25-Apr-2022, Acta Neurologica Scandinavica, 146(1):51-55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732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43">
              <w:r>
                <w:rPr>
                  <w:color w:val="0000FF" w:themeColor="hyperlink"/>
                  <w:u w:val="single"/>
                </w:rPr>
                <w:t>35470863</w:t>
              </w:r>
            </w:hyperlink>
            <w:r>
              <w:t xml:space="preserve"> ['Hagberg L', 'Edén A', '</w:t>
            </w:r>
            <w:r>
              <w:rPr>
                <w:b/>
                <w:u w:val="single"/>
              </w:rPr>
              <w:t>Zetterberg H</w:t>
            </w:r>
            <w:r>
              <w:t>', 'Price RW', 'Gisslén M'], Blood biomarkers for HIV infection with focus on neurologic complications-A review, Jul-2022, 26-Apr-2022, Acta Neurologic</w:t>
            </w:r>
            <w:r>
              <w:t>a Scandinavica, 146(1):56-60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733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44">
              <w:r>
                <w:rPr>
                  <w:color w:val="0000FF" w:themeColor="hyperlink"/>
                  <w:u w:val="single"/>
                </w:rPr>
                <w:t>35550479</w:t>
              </w:r>
            </w:hyperlink>
            <w:r>
              <w:t xml:space="preserve"> ['Johansson K', 'Wasling P', 'Novakova L', 'Sjödin S', 'Brinkmalm A', 'Brinkmalm G', 'Blennow K', '</w:t>
            </w:r>
            <w:r>
              <w:rPr>
                <w:b/>
                <w:u w:val="single"/>
              </w:rPr>
              <w:t>Zetterberg H</w:t>
            </w:r>
            <w:r>
              <w:t>', 'Axelsson M'], Cerebrospinal fluid amyl</w:t>
            </w:r>
            <w:r>
              <w:t>oid precursor protein as a potential biomarker of fatigue in multiple sclerosis: A pilot study, Jul-2022, 6-May-2022, Multiple Sclerosis and Related Disorders, 63:103846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734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45">
              <w:r>
                <w:rPr>
                  <w:color w:val="0000FF" w:themeColor="hyperlink"/>
                  <w:u w:val="single"/>
                </w:rPr>
                <w:t>35585226</w:t>
              </w:r>
            </w:hyperlink>
            <w:r>
              <w:t xml:space="preserve"> ['Karikari T</w:t>
            </w:r>
            <w:r>
              <w:t>K', 'Ashton NJ', 'Brinkmalm G', 'Brum WS', 'Benedet AL', 'Montoliu-Gaya L', 'Lantero-Rodriguez J', 'Pascoal TA', 'Suárez-Calvet M', 'Rosa-Neto P', 'Blennow K', '</w:t>
            </w:r>
            <w:r>
              <w:rPr>
                <w:b/>
                <w:u w:val="single"/>
              </w:rPr>
              <w:t>Zetterberg H</w:t>
            </w:r>
            <w:r>
              <w:t xml:space="preserve">'], Blood phospho-tau in Alzheimer disease: analysis, interpretation, and clinical </w:t>
            </w:r>
            <w:r>
              <w:t>utility, Jul-2022, 18-May-2022, Nature Reviews. Neurology, 18(7):400-418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735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46">
              <w:r>
                <w:rPr>
                  <w:color w:val="0000FF" w:themeColor="hyperlink"/>
                  <w:u w:val="single"/>
                </w:rPr>
                <w:t>35599543</w:t>
              </w:r>
            </w:hyperlink>
            <w:r>
              <w:t xml:space="preserve"> ['Head E', '</w:t>
            </w:r>
            <w:r>
              <w:rPr>
                <w:b/>
                <w:u w:val="single"/>
              </w:rPr>
              <w:t>Zetterberg H</w:t>
            </w:r>
            <w:r>
              <w:t xml:space="preserve">'], Commentary on Oeckl et al., "Serum Beta-Synuclein Is Higher in Down Syndrome and </w:t>
            </w:r>
            <w:r>
              <w:t>Precedes Rise of pTau181", Jul-2022, 2-Jun-2022, Annals of Neurology, 92(1):3-5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736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47">
              <w:r>
                <w:rPr>
                  <w:color w:val="0000FF" w:themeColor="hyperlink"/>
                  <w:u w:val="single"/>
                </w:rPr>
                <w:t>35726068</w:t>
              </w:r>
            </w:hyperlink>
            <w:r>
              <w:t xml:space="preserve"> ['Wightman DP', 'Jansen IE', 'Savage JE', 'Shadrin AA', 'Bahrami S', 'Holland D', 'Rongve A', 'Børte S</w:t>
            </w:r>
            <w:r>
              <w:t>', 'Winsvold BS', 'Drange OK', 'Martinsen AE', 'Skogholt AH', 'Willer C', 'Bråthen G', 'Bosnes I', 'Nielsen JB', 'Fritsche LG', 'Thomas LF', 'Pedersen LM', 'Gabrielsen ME', 'Johnsen MB', 'Meisingset TW', 'Zhou W', 'Proitsi P', 'Hodges A', 'Dobson R', 'Vela</w:t>
            </w:r>
            <w:r>
              <w:t>yudhan L', 'Heilbron K', 'Auton A', 'Sealock JM', 'Davis LK', 'Pedersen NL', 'Reynolds CA', 'Karlsson IK', 'Magnusson S', 'Stefansson H', 'Thordardottir S', 'Jonsson PV', 'Snaedal J', 'Zettergren A', 'Skoog I', 'Kern S', 'Waern M', '</w:t>
            </w:r>
            <w:r>
              <w:rPr>
                <w:b/>
                <w:u w:val="single"/>
              </w:rPr>
              <w:t>Zetterberg H</w:t>
            </w:r>
            <w:r>
              <w:t>', 'Blennow</w:t>
            </w:r>
            <w:r>
              <w:t xml:space="preserve"> K', 'Stordal E', 'Hveem K', 'Zwart JA', 'Athanasiu L', 'Selnes P', 'Saltvedt I', 'Sando SB', 'Ulstein I', 'Djurovic S', 'Fladby T', 'Aarsland D', 'Selbæk G', 'Ripke S', 'Stefansson K', 'Andreassen OA', 'Posthuma D'], Author Correction: A genome-wide assoc</w:t>
            </w:r>
            <w:r>
              <w:t>iation study with 1,126,563 individuals identifies new risk loci for Alzheimer's disease, Jul-2022, Nature Genetics, 54(7):1062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737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48">
              <w:r>
                <w:rPr>
                  <w:color w:val="0000FF" w:themeColor="hyperlink"/>
                  <w:u w:val="single"/>
                </w:rPr>
                <w:t>35856732</w:t>
              </w:r>
            </w:hyperlink>
            <w:r>
              <w:t xml:space="preserve"> ['Vijiaratnam N', 'Lawton M', 'Real R', 'Heslegrave AJ</w:t>
            </w:r>
            <w:r>
              <w:t>', 'Guo T', 'Athauda D', 'Gandhi S', 'Girges C', 'Ben-Shlomo Y', '</w:t>
            </w:r>
            <w:r>
              <w:rPr>
                <w:b/>
                <w:u w:val="single"/>
              </w:rPr>
              <w:t>Zetterberg H</w:t>
            </w:r>
            <w:r>
              <w:t>', 'Grosset DG', 'Morris HR', 'Foltynie T'], Diabetes and Neuroaxonal Damage in Parkinson's Disease, Jul-2022, Movement Disorders : Official Journal of the Movement Disorder Soci</w:t>
            </w:r>
            <w:r>
              <w:t>ety, 37(7):1568-1569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738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49">
              <w:r>
                <w:rPr>
                  <w:color w:val="0000FF" w:themeColor="hyperlink"/>
                  <w:u w:val="single"/>
                </w:rPr>
                <w:t>35659284</w:t>
              </w:r>
            </w:hyperlink>
            <w:r>
              <w:t xml:space="preserve"> ['Nilsson J', 'Ashton NJ', 'Benedet AL', 'Montoliu-Gaya L', 'Gobom J', 'Pascoal TA', 'Chamoun M', 'Portelius E', 'Jeromin A', 'Mendes M', '</w:t>
            </w:r>
            <w:r>
              <w:rPr>
                <w:b/>
                <w:u w:val="single"/>
              </w:rPr>
              <w:t>Zetterberg H</w:t>
            </w:r>
            <w:r>
              <w:t xml:space="preserve">', </w:t>
            </w:r>
            <w:r>
              <w:t>'Rosa-Neto P', 'Brinkmalm A', 'Blennow K'], Quantification of SNAP-25 with mass spectrometry and Simoa: a method comparison in Alzheimer's disease, 4-Jun-2022, 4-Jun-2022, Alzheimers Research &amp; Therapy, 14(1):78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739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50">
              <w:r>
                <w:rPr>
                  <w:color w:val="0000FF" w:themeColor="hyperlink"/>
                  <w:u w:val="single"/>
                </w:rPr>
                <w:t>35377407</w:t>
              </w:r>
            </w:hyperlink>
            <w:r>
              <w:t xml:space="preserve"> ['Newcombe VFJ', 'Ashton NJ', 'Posti JP', 'Glocker B', 'Manktelow A', 'Chatfield DA', 'Winzeck S', 'Needham E', 'Correia MM', 'Williams GB', 'Simrén J', 'Takala RSK', 'Katila AJ', 'Maanpää HR', 'Tallus J', 'Frantzén J', 'Blenn</w:t>
            </w:r>
            <w:r>
              <w:t>ow K', 'Tenovuo O', '</w:t>
            </w:r>
            <w:r>
              <w:rPr>
                <w:b/>
                <w:u w:val="single"/>
              </w:rPr>
              <w:t>Zetterberg H</w:t>
            </w:r>
            <w:r>
              <w:t>', 'Menon DK'], Post-acute blood biomarkers and disease progression in traumatic brain injury, 30-Jun-2022, Brain : A Journal of Neurology, 145(6):2064-2076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740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51">
              <w:r>
                <w:rPr>
                  <w:color w:val="0000FF" w:themeColor="hyperlink"/>
                  <w:u w:val="single"/>
                </w:rPr>
                <w:t>35411392</w:t>
              </w:r>
            </w:hyperlink>
            <w:r>
              <w:t xml:space="preserve"> ['Shahid SS', 'Wen Q', 'Risacher SL', 'Farlow MR', 'Unverzagt FW', 'Apostolova LG', 'Foroud TM', '</w:t>
            </w:r>
            <w:r>
              <w:rPr>
                <w:b/>
                <w:u w:val="single"/>
              </w:rPr>
              <w:t>Zetterberg H</w:t>
            </w:r>
            <w:r>
              <w:t>', 'Blennow K', 'Saykin AJ', 'Wu YC'], Hippocampal-subfield microstructures and their relation to plasma biomarkers in Alzheimer's diseas</w:t>
            </w:r>
            <w:r>
              <w:t>e, 30-Jun-2022, Brain : A Journal of Neurology, 145(6):2149-2160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741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52">
              <w:r>
                <w:rPr>
                  <w:color w:val="0000FF" w:themeColor="hyperlink"/>
                  <w:u w:val="single"/>
                </w:rPr>
                <w:t>34633446</w:t>
              </w:r>
            </w:hyperlink>
            <w:r>
              <w:t xml:space="preserve"> ['van der Ende EL', 'Bron EE', 'Poos JM', 'Jiskoot LC', 'Panman JL', 'Papma JM', 'Meeter LH', 'Dopper EGP', 'Wilke C'</w:t>
            </w:r>
            <w:r>
              <w:t>, 'Synofzik M', 'Heller C', 'Swift IJ', 'Sogorb-Esteve A', 'Bouzigues A', 'Borroni B', 'Sanchez-Valle R', 'Moreno F', 'Graff C', 'Laforce R', 'Galimberti D', 'Masellis M', 'Tartaglia MC', 'Finger E', 'Vandenberghe R', 'Rowe JB', 'de Mendonça A', 'Tagliavin</w:t>
            </w:r>
            <w:r>
              <w:t>i F', 'Santana I', 'Ducharme S', 'Butler CR', 'Gerhard A', 'Levin J', 'Danek A', 'Otto M', 'Pijnenburg YAL', 'Sorbi S', '</w:t>
            </w:r>
            <w:r>
              <w:rPr>
                <w:b/>
                <w:u w:val="single"/>
              </w:rPr>
              <w:t>Zetterberg H</w:t>
            </w:r>
            <w:r>
              <w:t>', 'Niessen WJ', 'Rohrer JD', 'Klein S', 'van Swieten JC', 'Venkatraghavan V', 'Seelaar H'], A data-driven disease progress</w:t>
            </w:r>
            <w:r>
              <w:t>ion model of fluid biomarkers in genetic frontotemporal dementia, 3-Jun-2022, Brain : A Journal of Neurology, 145(5):1805-1817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742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53">
              <w:r>
                <w:rPr>
                  <w:color w:val="0000FF" w:themeColor="hyperlink"/>
                  <w:u w:val="single"/>
                </w:rPr>
                <w:t>35806183</w:t>
              </w:r>
            </w:hyperlink>
            <w:r>
              <w:t xml:space="preserve"> ['Betancor M', 'Pérez-Lázaro S', 'Otero A', 'Marín B', </w:t>
            </w:r>
            <w:r>
              <w:t>'Martín-Burriel I', 'Blennow K', 'Badiola JJ', '</w:t>
            </w:r>
            <w:r>
              <w:rPr>
                <w:b/>
                <w:u w:val="single"/>
              </w:rPr>
              <w:t>Zetterberg H</w:t>
            </w:r>
            <w:r>
              <w:t>', 'Bolea R'], Neurogranin and Neurofilament Light Chain as Preclinical Biomarkers in Scrapie, 28-Jun-2022, 28-Jun-2022, International Journal of Molecular Sciences, 23(13):7182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743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54">
              <w:r>
                <w:rPr>
                  <w:color w:val="0000FF" w:themeColor="hyperlink"/>
                  <w:u w:val="single"/>
                </w:rPr>
                <w:t>35420000</w:t>
              </w:r>
            </w:hyperlink>
            <w:r>
              <w:t xml:space="preserve"> ['Clarin M', 'Petersson A', '</w:t>
            </w:r>
            <w:r>
              <w:rPr>
                <w:b/>
                <w:u w:val="single"/>
              </w:rPr>
              <w:t>Zetterberg H</w:t>
            </w:r>
            <w:r>
              <w:t>', 'Ekblom K'], Detection of subarachnoid haemorrhage with spectrophotometry of cerebrospinal fluid - a comparison of two methods, 27-Jun-2022, 15-Apr-2022, Cl</w:t>
            </w:r>
            <w:r>
              <w:t>inical Chemistry and Laboratory Medicine, 60(7):1053-1057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744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55">
              <w:r>
                <w:rPr>
                  <w:color w:val="0000FF" w:themeColor="hyperlink"/>
                  <w:u w:val="single"/>
                </w:rPr>
                <w:t>35499913</w:t>
              </w:r>
            </w:hyperlink>
            <w:r>
              <w:t xml:space="preserve"> ['Tjernberg I', 'Gyllemark P', '</w:t>
            </w:r>
            <w:r>
              <w:rPr>
                <w:b/>
                <w:u w:val="single"/>
              </w:rPr>
              <w:t>Zetterberg H</w:t>
            </w:r>
            <w:r>
              <w:t>', 'Blennow K', 'Ernerudh J', 'Forsberg P', 'Sjöwall J', 'Henningsson AJ'], Cere</w:t>
            </w:r>
            <w:r>
              <w:t>brospinal fluid markers of inflammation and brain injury in Lyme neuroborreliosis - a prospective follow-up study, 27-Jun-2022, 2-May-2022, Clinical Chemistry and Laboratory Medicine, 60(7):1124-1132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745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56">
              <w:r>
                <w:rPr>
                  <w:color w:val="0000FF" w:themeColor="hyperlink"/>
                  <w:u w:val="single"/>
                </w:rPr>
                <w:t>35751102</w:t>
              </w:r>
            </w:hyperlink>
            <w:r>
              <w:t xml:space="preserve"> ['Noveir SD', 'Kerman BE', 'Xian H', 'Meuret C', 'Smadi S', 'Martinez AE', 'Johansson J', '</w:t>
            </w:r>
            <w:r>
              <w:rPr>
                <w:b/>
                <w:u w:val="single"/>
              </w:rPr>
              <w:t>Zetterberg H</w:t>
            </w:r>
            <w:r>
              <w:t>', 'Parks BA', 'Kuklenyik Z', 'Mack WJ', 'Johansson JO', 'Yassine HN'], Effect of the ABCA1 agonist CS-6253 on amyloid-β and lipoprotei</w:t>
            </w:r>
            <w:r>
              <w:t>n metabolism in cynomolgus monkeys, 24-Jun-2022, 24-Jun-2022, Alzheimers Research &amp; Therapy, 14(1):87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746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57">
              <w:r>
                <w:rPr>
                  <w:color w:val="0000FF" w:themeColor="hyperlink"/>
                  <w:u w:val="single"/>
                </w:rPr>
                <w:t>35470143</w:t>
              </w:r>
            </w:hyperlink>
            <w:r>
              <w:t xml:space="preserve"> ['Grindegård L', 'Cronberg T', 'Backman S', 'Blennow K', 'Dankiewicz J', 'Friberg H', 'Hassager C', 'Horn J', 'Kjaer TW', 'Kjaergaard J', 'Kuiper M', 'Mattsson-Carlgren N', 'Nielsen N', 'van Rootselaar AF', 'Rossetti AO', 'Stammet P', 'Ullén S', '</w:t>
            </w:r>
            <w:r>
              <w:rPr>
                <w:b/>
                <w:u w:val="single"/>
              </w:rPr>
              <w:t>Zetterbe</w:t>
            </w:r>
            <w:r>
              <w:rPr>
                <w:b/>
                <w:u w:val="single"/>
              </w:rPr>
              <w:t>rg H</w:t>
            </w:r>
            <w:r>
              <w:t>', 'Westhall E', 'Moseby-Knappe M'], Association Between EEG Patterns and Serum Neurofilament Light After Cardiac Arrest: A Post Hoc Analysis of the TTM Trial, 14-Jun-2022, 25-Apr-2022, Neurology, 98(24):e2487-e2498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747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58">
              <w:r>
                <w:rPr>
                  <w:color w:val="0000FF" w:themeColor="hyperlink"/>
                  <w:u w:val="single"/>
                </w:rPr>
                <w:t>34494715</w:t>
              </w:r>
            </w:hyperlink>
            <w:r>
              <w:t xml:space="preserve"> ['Chatterjee P', 'Pedrini S', 'Ashton NJ', 'Tegg M', 'Goozee K', 'Singh AK', 'Karikari TK', 'Simrén J', 'Vanmechelen E', 'Armstrong NJ', 'Hone E', 'Asih PR', 'Taddei K', 'Doré V', 'Villemagne VL', 'Sohrabi HR', '</w:t>
            </w:r>
            <w:r>
              <w:rPr>
                <w:b/>
                <w:u w:val="single"/>
              </w:rPr>
              <w:t>Zetter</w:t>
            </w:r>
            <w:r>
              <w:rPr>
                <w:b/>
                <w:u w:val="single"/>
              </w:rPr>
              <w:t>berg H</w:t>
            </w:r>
            <w:r>
              <w:t>', 'Masters CL', 'Blennow K', 'Martins RN'], Diagnostic and prognostic plasma biomarkers for preclinical Alzheimer's disease, Jun-2022, 8-Sep-2021, Alzheimers &amp; Dementia : the Journal of the Alzheimers Association, 18(6):1141-1154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748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59">
              <w:r>
                <w:rPr>
                  <w:color w:val="0000FF" w:themeColor="hyperlink"/>
                  <w:u w:val="single"/>
                </w:rPr>
                <w:t>34668650</w:t>
              </w:r>
            </w:hyperlink>
            <w:r>
              <w:t xml:space="preserve"> ['Gallo V', 'McElvenny DM', 'Seghezzo G', 'Kemp S', 'Williamson E', 'Lu K', 'Mian S', 'James L', 'Hobbs C', 'Davoren D', 'Arden N', 'Davies M', 'Malaspina A', 'Loosemore M', 'Stokes K', 'Cross M', 'Cru</w:t>
            </w:r>
            <w:r>
              <w:t>tch S', '</w:t>
            </w:r>
            <w:r>
              <w:rPr>
                <w:b/>
                <w:u w:val="single"/>
              </w:rPr>
              <w:t>Zetterberg H</w:t>
            </w:r>
            <w:r>
              <w:t>', 'Pearce N'], Concussion and long-term cognitive function among rugby players-The BRAIN Study, Jun-2022, 20-Oct-2021, Alzheimers &amp; Dementia : the Journal of the Alzheimers Association, 18(6):1164-1176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749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60">
              <w:r>
                <w:rPr>
                  <w:color w:val="0000FF" w:themeColor="hyperlink"/>
                  <w:u w:val="single"/>
                </w:rPr>
                <w:t>34787340</w:t>
              </w:r>
            </w:hyperlink>
            <w:r>
              <w:t xml:space="preserve"> ['Forsberg M', 'Olsson M', 'Seth H', 'Wasling P', '</w:t>
            </w:r>
            <w:r>
              <w:rPr>
                <w:b/>
                <w:u w:val="single"/>
              </w:rPr>
              <w:t>Zetterberg H</w:t>
            </w:r>
            <w:r>
              <w:t xml:space="preserve">', 'Hedner J', 'Hanse E'], Ion concentrations in cerebrospinal fluid in wakefulness, sleep and sleep deprivation in healthy humans, Jun-2022, </w:t>
            </w:r>
            <w:r>
              <w:t>17-Nov-2021, Journal of Sleep Research, 31(3):e13522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750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61">
              <w:r>
                <w:rPr>
                  <w:color w:val="0000FF" w:themeColor="hyperlink"/>
                  <w:u w:val="single"/>
                </w:rPr>
                <w:t>34800169</w:t>
              </w:r>
            </w:hyperlink>
            <w:r>
              <w:t xml:space="preserve"> ['Lauvsnes MB', '</w:t>
            </w:r>
            <w:r>
              <w:rPr>
                <w:b/>
                <w:u w:val="single"/>
              </w:rPr>
              <w:t>Zetterberg H</w:t>
            </w:r>
            <w:r>
              <w:t xml:space="preserve">', 'Blennow K', 'Kvaløy JT', 'Tjensvoll AB', 'Maroni S', 'Beyer MK', 'Greve OJ', 'Kvivik I', 'Alves </w:t>
            </w:r>
            <w:r>
              <w:t>G', 'Gøransson LG', 'Harboe E', 'Hirohata S', 'Omdal R'], Neurofilament light in plasma is a potential biomarker of central nervous system involvement in systemic lupus erythematosus, Jun-2022, 20-Nov-2021, Journal of Neurology, 269(6):3064-3074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751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62">
              <w:r>
                <w:rPr>
                  <w:color w:val="0000FF" w:themeColor="hyperlink"/>
                  <w:u w:val="single"/>
                </w:rPr>
                <w:t>35078917</w:t>
              </w:r>
            </w:hyperlink>
            <w:r>
              <w:t xml:space="preserve"> ['Chouliaras L', 'Thomas A', 'Malpetti M', 'Donaghy P', 'Kane J', 'Mak E', 'Savulich G', 'Prats-Sedano MA', 'Heslegrave AJ', '</w:t>
            </w:r>
            <w:r>
              <w:rPr>
                <w:b/>
                <w:u w:val="single"/>
              </w:rPr>
              <w:t>Zetterberg H</w:t>
            </w:r>
            <w:r>
              <w:t>', 'Su L', 'Rowe JB', "O'Brien JT"], Differential leve</w:t>
            </w:r>
            <w:r>
              <w:t>ls of plasma biomarkers of neurodegeneration in Lewy body dementia, Alzheimer's disease, frontotemporal dementia and progressive supranuclear palsy, Jun-2022, 25-Jan-2022, Journal of Neurology, Neurosurgery, and Psychiatry, 93(6):651-658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752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63">
              <w:r>
                <w:rPr>
                  <w:color w:val="0000FF" w:themeColor="hyperlink"/>
                  <w:u w:val="single"/>
                </w:rPr>
                <w:t>35124870</w:t>
              </w:r>
            </w:hyperlink>
            <w:r>
              <w:t xml:space="preserve"> ['Correia M', 'Silva I', 'Gabriel D', 'Simrén J', 'Carneiro A', 'Ribeiro S', 'Dória HM', 'Varela R', 'Aires A', 'Minta K', 'Antunes R', 'Felgueiras R', 'Castro P', 'Blenow K', 'Magalhães R', '</w:t>
            </w:r>
            <w:r>
              <w:rPr>
                <w:b/>
                <w:u w:val="single"/>
              </w:rPr>
              <w:t>Zetterbe</w:t>
            </w:r>
            <w:r>
              <w:rPr>
                <w:b/>
                <w:u w:val="single"/>
              </w:rPr>
              <w:t>rg H</w:t>
            </w:r>
            <w:r>
              <w:t>', 'Maia LF'], Early plasma biomarker dynamic profiles are associated with acute ischemic stroke outcomes, Jun-2022, 20-Feb-2022, European Journal of Neurology, 29(6):1630-1642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753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64">
              <w:r>
                <w:rPr>
                  <w:color w:val="0000FF" w:themeColor="hyperlink"/>
                  <w:u w:val="single"/>
                </w:rPr>
                <w:t>35502756</w:t>
              </w:r>
            </w:hyperlink>
            <w:r>
              <w:t xml:space="preserve"> [</w:t>
            </w:r>
            <w:r>
              <w:t>'Jons D', '</w:t>
            </w:r>
            <w:r>
              <w:rPr>
                <w:b/>
                <w:u w:val="single"/>
              </w:rPr>
              <w:t>Zetterberg H</w:t>
            </w:r>
            <w:r>
              <w:t xml:space="preserve">', 'Biström M', 'Alonso-Magdalena L', 'Gunnarsson M', 'Vrethem M', 'Blennow K', 'Nilsson S', 'Sundström P', 'Andersen O'], Axonal injury in asymptomatic individuals preceding onset of multiple sclerosis, Jun-2022, 3-May-2022, Annals </w:t>
            </w:r>
            <w:r>
              <w:t>of Clinical and Translational Neurology, 9(6):882-887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754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65">
              <w:r>
                <w:rPr>
                  <w:color w:val="0000FF" w:themeColor="hyperlink"/>
                  <w:u w:val="single"/>
                </w:rPr>
                <w:t>35533500</w:t>
              </w:r>
            </w:hyperlink>
            <w:r>
              <w:t xml:space="preserve"> ['Page VJ', 'Watne LO', 'Heslegrave A', 'Clark A', 'McAuley DF', 'Sanders RD', '</w:t>
            </w:r>
            <w:r>
              <w:rPr>
                <w:b/>
                <w:u w:val="single"/>
              </w:rPr>
              <w:t>Zetterberg H</w:t>
            </w:r>
            <w:r>
              <w:t>'], Plasma neurofilament light chain</w:t>
            </w:r>
            <w:r>
              <w:t xml:space="preserve"> protein as a predictor of days in delirium and deep sedation, mortality and length of stay in critically ill patients, Jun-2022, 6-May-2022, Ebiomedicine, 80:104043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755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66">
              <w:r>
                <w:rPr>
                  <w:color w:val="0000FF" w:themeColor="hyperlink"/>
                  <w:u w:val="single"/>
                </w:rPr>
                <w:t>35677835</w:t>
              </w:r>
            </w:hyperlink>
            <w:r>
              <w:t xml:space="preserve"> ['Moseby-Knappe </w:t>
            </w:r>
            <w:r>
              <w:t>M', 'Levin H', 'Blennow K', 'Ullén S', '</w:t>
            </w:r>
            <w:r>
              <w:rPr>
                <w:b/>
                <w:u w:val="single"/>
              </w:rPr>
              <w:t>Zetterberg H</w:t>
            </w:r>
            <w:r>
              <w:t>', 'Lilja G', 'Dankiewicz J', 'Jakobsen JC', 'Lagebrant A', 'Friberg H', 'Nichol A', 'Ainschough K', 'Eastwood GM', 'Wise MP', 'Thomas M', 'Keeble T', 'Cariou A', 'Leithner C', 'Rylander C', 'Düring J', '</w:t>
            </w:r>
            <w:r>
              <w:t>Bělohlávek J', 'Grejs A', 'Borgquist O', 'Undén J', 'Simon M', 'Rolny V', 'Piehler A', 'Cronberg T', 'Nielsen N'], Biomarkers of brain injury after cardiac arrest; a statistical analysis plan from the TTM2 trial biobank investigators, Jun-2022, 2-Jun-2022,</w:t>
            </w:r>
            <w:r>
              <w:t xml:space="preserve"> Resuscitation Plus, 10:100258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756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67">
              <w:r>
                <w:rPr>
                  <w:color w:val="0000FF" w:themeColor="hyperlink"/>
                  <w:u w:val="single"/>
                </w:rPr>
                <w:t>37118445</w:t>
              </w:r>
            </w:hyperlink>
            <w:r>
              <w:t xml:space="preserve"> ['Therriault J', 'Pascoal TA', 'Lussier FZ', 'Tissot C', 'Chamoun M', 'Bezgin G', 'Servaes S', 'Benedet AL', 'Ashton NJ', 'Karikari TK', 'Lantero-Rodri</w:t>
            </w:r>
            <w:r>
              <w:t>guez J', 'Kunach P', 'Wang YT', 'Fernandez-Arias J', 'Massarweh G', 'Vitali P', 'Soucy JP', 'Saha-Chaudhuri P', 'Blennow K', '</w:t>
            </w:r>
            <w:r>
              <w:rPr>
                <w:b/>
                <w:u w:val="single"/>
              </w:rPr>
              <w:t>Zetterberg H</w:t>
            </w:r>
            <w:r>
              <w:t>', 'Gauthier S', 'Rosa-Neto P'], Biomarker modeling of Alzheimer's disease using PET-based Braak staging, Jun-2022, 25</w:t>
            </w:r>
            <w:r>
              <w:t>-Apr-2022, Nature Aging, 2(6):526-535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757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68">
              <w:r>
                <w:rPr>
                  <w:color w:val="0000FF" w:themeColor="hyperlink"/>
                  <w:u w:val="single"/>
                </w:rPr>
                <w:t>35624414</w:t>
              </w:r>
            </w:hyperlink>
            <w:r>
              <w:t xml:space="preserve"> ['Anesten B', '</w:t>
            </w:r>
            <w:r>
              <w:rPr>
                <w:b/>
                <w:u w:val="single"/>
              </w:rPr>
              <w:t>Zetterberg H</w:t>
            </w:r>
            <w:r>
              <w:t>', 'Nilsson S', 'Brew BJ', 'Fuchs D', 'Price RW', 'Gisslen M', 'Yilmaz A'], Correction: Effect of antiretroviral trea</w:t>
            </w:r>
            <w:r>
              <w:t>tment on blood-brain barrier integrity in HIV-1 infection, 27-May-2022, 27-May-2022, Bmc Neurology, 22(1):197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758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69">
              <w:r>
                <w:rPr>
                  <w:color w:val="0000FF" w:themeColor="hyperlink"/>
                  <w:u w:val="single"/>
                </w:rPr>
                <w:t>35606871</w:t>
              </w:r>
            </w:hyperlink>
            <w:r>
              <w:t xml:space="preserve"> ['Vrillon A', 'Mouton-Liger F', 'Martinet M', 'Cognat E', 'Hourregue C',</w:t>
            </w:r>
            <w:r>
              <w:t xml:space="preserve"> 'Dumurgier J', 'Bouaziz-Amar E', 'Brinkmalm A', 'Blennow K', '</w:t>
            </w:r>
            <w:r>
              <w:rPr>
                <w:b/>
                <w:u w:val="single"/>
              </w:rPr>
              <w:t>Zetterberg H</w:t>
            </w:r>
            <w:r>
              <w:t>', 'Hugon J', 'Paquet C'], Plasma neuregulin 1 as a synaptic biomarker in Alzheimer's disease: a discovery cohort study, 23-May-2022, 23-May-2022, Alzheimers Research &amp; Therapy, 14(</w:t>
            </w:r>
            <w:r>
              <w:t>1):71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759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70">
              <w:r>
                <w:rPr>
                  <w:color w:val="0000FF" w:themeColor="hyperlink"/>
                  <w:u w:val="single"/>
                </w:rPr>
                <w:t>35604688</w:t>
              </w:r>
            </w:hyperlink>
            <w:r>
              <w:t xml:space="preserve"> ['Edén A', 'Grahn A', 'Bremell D', 'Aghvanyan A', 'Bathala P', 'Fuchs D', 'Gostner J', 'Hagberg L', 'Kanberg N', 'Kanjananimmanont S', 'Lindh M', 'Misaghian S', 'Nilsson S', 'Schöll M', 'Sigal G', 'Stentoft E', 'Studahl M', 'Yilmaz A', 'Wang M', 'Stengeli</w:t>
            </w:r>
            <w:r>
              <w:t>n M', '</w:t>
            </w:r>
            <w:r>
              <w:rPr>
                <w:b/>
                <w:u w:val="single"/>
              </w:rPr>
              <w:t>Zetterberg H</w:t>
            </w:r>
            <w:r>
              <w:t>', 'Gisslén M'], Viral Antigen and Inflammatory Biomarkers in Cerebrospinal Fluid in Patients With COVID-19 Infection and Neurologic Symptoms Compared With Control Participants Without Infection or Neurologic Symptoms, 2-May-2022, 2-May-</w:t>
            </w:r>
            <w:r>
              <w:t>2022, Jama Network Open, 5(5):e2213253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760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71">
              <w:r>
                <w:rPr>
                  <w:color w:val="0000FF" w:themeColor="hyperlink"/>
                  <w:u w:val="single"/>
                </w:rPr>
                <w:t>35577512</w:t>
              </w:r>
            </w:hyperlink>
            <w:r>
              <w:t xml:space="preserve"> ['Vijiaratnam N', 'Lawton M', 'Heslegrave AJ', 'Guo T', 'Tan M', 'Jabbari E', 'Real R', 'Woodside J', 'Grosset K', 'Chelban V', 'Athauda D', 'G</w:t>
            </w:r>
            <w:r>
              <w:t>irges C', 'Barker RA', 'Hardy J', 'Wood N', 'Houlden H', 'Williams N', 'Ben-Shlomo Y', '</w:t>
            </w:r>
            <w:r>
              <w:rPr>
                <w:b/>
                <w:u w:val="single"/>
              </w:rPr>
              <w:t>Zetterberg H</w:t>
            </w:r>
            <w:r>
              <w:t>', 'Grosset DG', 'Foltynie T', 'Morris HR'], Combining biomarkers for prognostic modelling of Parkinson's disease, 16-May-2022, 16-May-2022, Journal of Neur</w:t>
            </w:r>
            <w:r>
              <w:t>ology, Neurosurgery, and Psychiatry, 93(7):707-15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761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72">
              <w:r>
                <w:rPr>
                  <w:color w:val="0000FF" w:themeColor="hyperlink"/>
                  <w:u w:val="single"/>
                </w:rPr>
                <w:t>35568819</w:t>
              </w:r>
            </w:hyperlink>
            <w:r>
              <w:t xml:space="preserve"> ['Weiner S', 'Sauer M', 'Visser PJ', 'Tijms BM', 'Vorontsov E', 'Blennow K', '</w:t>
            </w:r>
            <w:r>
              <w:rPr>
                <w:b/>
                <w:u w:val="single"/>
              </w:rPr>
              <w:t>Zetterberg H</w:t>
            </w:r>
            <w:r>
              <w:t>', 'Gobom J'], Optimized sample preparatio</w:t>
            </w:r>
            <w:r>
              <w:t>n and data analysis for TMT proteomic analysis of cerebrospinal fluid applied to the identification of Alzheimer's disease biomarkers, 14-May-2022, 14-May-2022, Clinical Proteomics, 19(1):13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762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73">
              <w:r>
                <w:rPr>
                  <w:color w:val="0000FF" w:themeColor="hyperlink"/>
                  <w:u w:val="single"/>
                </w:rPr>
                <w:t>35550177</w:t>
              </w:r>
            </w:hyperlink>
            <w:r>
              <w:t xml:space="preserve"> ['Visser PJ', 'Reus LM', 'Gobom J', 'Jansen I', 'Dicks E', 'van der Lee SJ', 'Tsolaki M', 'Verhey FRJ', 'Popp J', 'Martinez-Lage P', 'Vandenberghe R', 'Lleó A', 'Molinuevo JL', 'Engelborghs S', 'Freund-Levi Y', 'Froelich L', 'Sleegers K', 'Dobrici</w:t>
            </w:r>
            <w:r>
              <w:t>c V', 'Lovestone S', 'Streffer J', 'Vos SJB', 'Bos I', 'Smit AB', 'Blennow K', 'Scheltens P', 'Teunissen CE', 'Bertram L', '</w:t>
            </w:r>
            <w:r>
              <w:rPr>
                <w:b/>
                <w:u w:val="single"/>
              </w:rPr>
              <w:t>Zetterberg H</w:t>
            </w:r>
            <w:r>
              <w:t>', 'Tijms BM'], Correction: Cerebrospinal fluid tau levels are associated with abnormal neuronal plasticity markers in A</w:t>
            </w:r>
            <w:r>
              <w:t>lzheimer's disease, 13-May-2022, 13-May-2022, Molecular Neurodegeneration, 17(1):37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763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74">
              <w:r>
                <w:rPr>
                  <w:color w:val="0000FF" w:themeColor="hyperlink"/>
                  <w:u w:val="single"/>
                </w:rPr>
                <w:t>35253570</w:t>
              </w:r>
            </w:hyperlink>
            <w:r>
              <w:t xml:space="preserve"> ['Blennow Nordström E', 'Lilja G', 'Ullén S', 'Blennow K', 'Friberg H', 'Hassager C', 'Kjærgaard J</w:t>
            </w:r>
            <w:r>
              <w:t>', 'Mattsson-Carlgren N', 'Moseby-Knappe M', 'Nielsen N', 'Vestberg S', '</w:t>
            </w:r>
            <w:r>
              <w:rPr>
                <w:b/>
                <w:u w:val="single"/>
              </w:rPr>
              <w:t>Zetterberg H</w:t>
            </w:r>
            <w:r>
              <w:t>', 'Cronberg T'], Serum neurofilament light levels are correlated to long-term neurocognitive outcome measures after cardiac arrest, 12-May-2022, 5-Mar-2022, Brain Injury,</w:t>
            </w:r>
            <w:r>
              <w:t xml:space="preserve"> 36(6):800-809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764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75">
              <w:r>
                <w:rPr>
                  <w:color w:val="0000FF" w:themeColor="hyperlink"/>
                  <w:u w:val="single"/>
                </w:rPr>
                <w:t>35545792</w:t>
              </w:r>
            </w:hyperlink>
            <w:r>
              <w:t xml:space="preserve"> ['Kac PR', 'Gonzalez-Ortiz F', 'Simrén J', 'Dewit N', 'Vanmechelen E', '</w:t>
            </w:r>
            <w:r>
              <w:rPr>
                <w:b/>
                <w:u w:val="single"/>
              </w:rPr>
              <w:t>Zetterberg H</w:t>
            </w:r>
            <w:r>
              <w:t>', 'Blennow K', 'Ashton NJ', 'Karikari TK'], Diagnostic value of serum versus plasm</w:t>
            </w:r>
            <w:r>
              <w:t>a phospho-tau for Alzheimer's disease, 11-May-2022, 11-May-2022, Alzheimers Research &amp; Therapy, 14(1):65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765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76">
              <w:r>
                <w:rPr>
                  <w:color w:val="0000FF" w:themeColor="hyperlink"/>
                  <w:u w:val="single"/>
                </w:rPr>
                <w:t>34378436</w:t>
              </w:r>
            </w:hyperlink>
            <w:r>
              <w:t xml:space="preserve"> ['Kang MS', 'Shin M', 'Ottoy J', 'Aliaga AA', 'Mathotaarachchi S', 'Quispiala</w:t>
            </w:r>
            <w:r>
              <w:t>ya K', 'Pascoal TA', 'Collins DL', 'Chakravarty MM', 'Mathieu A', 'Sandelius Å', 'Blennow K', '</w:t>
            </w:r>
            <w:r>
              <w:rPr>
                <w:b/>
                <w:u w:val="single"/>
              </w:rPr>
              <w:t>Zetterberg H</w:t>
            </w:r>
            <w:r>
              <w:t>', 'Massarweh G', 'Soucy JP', 'Cuello AC', 'Gauthier S', 'Waterston M', 'Yoganathan N', 'Lessard E', 'Haqqani A', 'Rennie K', 'Stanimirovic D', 'Chak</w:t>
            </w:r>
            <w:r>
              <w:t>ravarthy B', 'Rosa-Neto P'], Preclinical in vivo longitudinal assessment of KG207-M as a disease-modifying Alzheimer's disease therapeutic, May-2022, 11-Aug-2021, Journal of Cerebral Blood Flow and Metabolism : Official Journal of the International Society</w:t>
            </w:r>
            <w:r>
              <w:t xml:space="preserve"> of Cerebral Blood Flow and Metabolism, 42(5):788-801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766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77">
              <w:r>
                <w:rPr>
                  <w:color w:val="0000FF" w:themeColor="hyperlink"/>
                  <w:u w:val="single"/>
                </w:rPr>
                <w:t>34392718</w:t>
              </w:r>
            </w:hyperlink>
            <w:r>
              <w:t xml:space="preserve"> ['Rosenstein I', 'Axelsson M', 'Novakova L', 'Blennow K', '</w:t>
            </w:r>
            <w:r>
              <w:rPr>
                <w:b/>
                <w:u w:val="single"/>
              </w:rPr>
              <w:t>Zetterberg H</w:t>
            </w:r>
            <w:r>
              <w:t>', 'Lycke J'], Exploring CSF neurofilament light as a bio</w:t>
            </w:r>
            <w:r>
              <w:t>marker for MS in clinical practice; a retrospective registry-based study, May-2022, 16-Aug-2021, Multiple Sclerosis (Houndmills, Basingstoke, England), 28(6):872-884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767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78">
              <w:r>
                <w:rPr>
                  <w:color w:val="0000FF" w:themeColor="hyperlink"/>
                  <w:u w:val="single"/>
                </w:rPr>
                <w:t>34590423</w:t>
              </w:r>
            </w:hyperlink>
            <w:r>
              <w:t xml:space="preserve"> ['Picard C', 'Ni</w:t>
            </w:r>
            <w:r>
              <w:t>lsson N', 'Labonté A', 'Auld D', 'Rosa-Neto P', 'Ashton NJ', '</w:t>
            </w:r>
            <w:r>
              <w:rPr>
                <w:b/>
                <w:u w:val="single"/>
              </w:rPr>
              <w:t>Zetterberg H</w:t>
            </w:r>
            <w:r>
              <w:t>', 'Blennow K', 'Breitner JCB', 'Villeneuve S', 'Poirier J'], Apolipoprotein B is a novel marker for early tau pathology in Alzheimer's disease, May-2022, 29-Sep-2021, Alzheimers &amp; D</w:t>
            </w:r>
            <w:r>
              <w:t>ementia : the Journal of the Alzheimers Association, 18(5):875-887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768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79">
              <w:r>
                <w:rPr>
                  <w:color w:val="0000FF" w:themeColor="hyperlink"/>
                  <w:u w:val="single"/>
                </w:rPr>
                <w:t>35545674</w:t>
              </w:r>
            </w:hyperlink>
            <w:r>
              <w:t xml:space="preserve"> ['Iram T', 'Kern F', 'Kaur A', 'Myneni S', 'Morningstar AR', 'Shin H', 'Garcia MA', 'Yerra L', 'Palovics R', 'Yang AC', 'Hahn O', 'Lu N', 'Shuken SR', 'Haney MS', 'Lehallier B', 'Iyer M', 'Luo J', '</w:t>
            </w:r>
            <w:r>
              <w:rPr>
                <w:b/>
                <w:u w:val="single"/>
              </w:rPr>
              <w:t>Zetterberg H</w:t>
            </w:r>
            <w:r>
              <w:t>', 'Keller A', 'Zuchero JB', 'Wyss-Coray T'],</w:t>
            </w:r>
            <w:r>
              <w:t xml:space="preserve"> Young CSF restores oligodendrogenesis and memory in aged mice via Fgf17, May-2022, 11-May-2022, Nature, 605(7910):509-515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769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80">
              <w:r>
                <w:rPr>
                  <w:color w:val="0000FF" w:themeColor="hyperlink"/>
                  <w:u w:val="single"/>
                </w:rPr>
                <w:t>35397615</w:t>
              </w:r>
            </w:hyperlink>
            <w:r>
              <w:t xml:space="preserve"> ['Henjum K', 'Watne LO', 'Godang K', 'Halaas NB', 'Eldholm </w:t>
            </w:r>
            <w:r>
              <w:t>RS', 'Blennow K', '</w:t>
            </w:r>
            <w:r>
              <w:rPr>
                <w:b/>
                <w:u w:val="single"/>
              </w:rPr>
              <w:t>Zetterberg H</w:t>
            </w:r>
            <w:r>
              <w:t>', 'Saltvedt I', 'Bollerslev J', 'Knapskog AB'], Cerebrospinal fluid catecholamines in Alzheimer's disease patients with and without biological disease, 9-Apr-2022, 9-Apr-2022, Translational Psychiatry, 12(1):151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770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81">
              <w:r>
                <w:rPr>
                  <w:color w:val="0000FF" w:themeColor="hyperlink"/>
                  <w:u w:val="single"/>
                </w:rPr>
                <w:t>35625782</w:t>
              </w:r>
            </w:hyperlink>
            <w:r>
              <w:t xml:space="preserve"> ['Dhiman K', 'Villemagne VL', 'Fowler C', 'Bourgeat P', 'Li QX', 'Collins S', 'Bush AI', 'Rowe CC', 'Masters CL', 'Ames D', 'Blennow K', '</w:t>
            </w:r>
            <w:r>
              <w:rPr>
                <w:b/>
                <w:u w:val="single"/>
              </w:rPr>
              <w:t>Zetterberg H</w:t>
            </w:r>
            <w:r>
              <w:t>', 'Martins RN', 'Gupta V'], Cerebrospi</w:t>
            </w:r>
            <w:r>
              <w:t>nal Fluid Neurofilament Light Predicts Risk of Dementia Onset in Cognitively Healthy Individuals and Rate of Cognitive Decline in Mild Cognitive Impairment: A Prospective Longitudinal Study, 30-Apr-2022, 30-Apr-2022, Biomedicines, 10(5):1045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771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82">
              <w:r>
                <w:rPr>
                  <w:color w:val="0000FF" w:themeColor="hyperlink"/>
                  <w:u w:val="single"/>
                </w:rPr>
                <w:t>35444204</w:t>
              </w:r>
            </w:hyperlink>
            <w:r>
              <w:t xml:space="preserve"> ['Altmann P', 'Ponleitner M', 'Rommer PS', 'Haslacher H', 'Mucher P', 'Leutmezer F', 'Petzold A', 'Wotawa C', 'Lanzenberger R', 'Berger T', '</w:t>
            </w:r>
            <w:r>
              <w:rPr>
                <w:b/>
                <w:u w:val="single"/>
              </w:rPr>
              <w:t>Zetterberg H</w:t>
            </w:r>
            <w:r>
              <w:t>', 'Bsteh G'], Author Correction: Seven day</w:t>
            </w:r>
            <w:r>
              <w:t xml:space="preserve"> pre-analytical stability of serum and plasma neurofilament light chain, 20-Apr-2022, 20-Apr-2022, Scientific Reports, 12(1):6514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772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83">
              <w:r>
                <w:rPr>
                  <w:color w:val="0000FF" w:themeColor="hyperlink"/>
                  <w:u w:val="single"/>
                </w:rPr>
                <w:t>35124278</w:t>
              </w:r>
            </w:hyperlink>
            <w:r>
              <w:t xml:space="preserve"> ['Liu Y', 'Zhang H', 'Zhong X', 'Li Z', '</w:t>
            </w:r>
            <w:r>
              <w:rPr>
                <w:b/>
                <w:u w:val="single"/>
              </w:rPr>
              <w:t xml:space="preserve">Zetterberg </w:t>
            </w:r>
            <w:r>
              <w:rPr>
                <w:b/>
                <w:u w:val="single"/>
              </w:rPr>
              <w:t>H</w:t>
            </w:r>
            <w:r>
              <w:t xml:space="preserve">', 'Li L'], Isotopic N,N-dimethyl leucine tags for absolute quantification of clusterin and apolipoprotein E in Alzheimer's disease, 15-Apr-2022, 3-Feb-2022, Journal of </w:t>
            </w:r>
            <w:r>
              <w:lastRenderedPageBreak/>
              <w:t>Proteomics, 257:104507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773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84">
              <w:r>
                <w:rPr>
                  <w:color w:val="0000FF" w:themeColor="hyperlink"/>
                  <w:u w:val="single"/>
                </w:rPr>
                <w:t>35360896</w:t>
              </w:r>
            </w:hyperlink>
            <w:r>
              <w:t xml:space="preserve"> ['Climaco Pinto R', 'Karaman I', 'Lewis MR', 'Hällqvist J', 'Kaluarachchi M', 'Graça G', 'Chekmeneva E', 'Durainayagam B', 'Ghanbari M', 'Ikram MA', '</w:t>
            </w:r>
            <w:r>
              <w:rPr>
                <w:b/>
                <w:u w:val="single"/>
              </w:rPr>
              <w:t>Zetterberg H</w:t>
            </w:r>
            <w:r>
              <w:t>', 'Griffin J', 'Elliott P', 'Tzoulaki I', 'Dehghan A', 'Herrington D', 'Ebbels T']</w:t>
            </w:r>
            <w:r>
              <w:t>, Finding Correspondence between Metabolomic Features in Untargeted Liquid Chromatography-Mass Spectrometry Metabolomics Datasets, 12-Apr-2022, 31-Mar-2022, Analytical Chemistry, 94(14):5493-5503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774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85">
              <w:r>
                <w:rPr>
                  <w:color w:val="0000FF" w:themeColor="hyperlink"/>
                  <w:u w:val="single"/>
                </w:rPr>
                <w:t>34338426</w:t>
              </w:r>
            </w:hyperlink>
            <w:r>
              <w:t xml:space="preserve"> ['Lindbohm JV', 'Mars N', 'Walker KA', 'Singh-Manoux A', 'Livingston G', 'Brunner EJ', 'Sipilä PN', 'Saksela K', 'Ferrie JE', 'Lovering RC', 'Williams SA', 'Hingorani AD', 'Gottesman RF', '</w:t>
            </w:r>
            <w:r>
              <w:rPr>
                <w:b/>
                <w:u w:val="single"/>
              </w:rPr>
              <w:t>Zetterberg H</w:t>
            </w:r>
            <w:r>
              <w:t>', 'Kivimäki M'], Plasma proteins, cognit</w:t>
            </w:r>
            <w:r>
              <w:t>ive decline, and 20-year risk of dementia in the Whitehall II and Atherosclerosis Risk in Communities studies, Apr-2022, 2-Aug-2021, Alzheimers &amp; Dementia : the Journal of the Alzheimers Association, 18(4):612-624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775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86">
              <w:r>
                <w:rPr>
                  <w:color w:val="0000FF" w:themeColor="hyperlink"/>
                  <w:u w:val="single"/>
                </w:rPr>
                <w:t>35084051</w:t>
              </w:r>
            </w:hyperlink>
            <w:r>
              <w:t xml:space="preserve"> ['Meyer PF', 'Ashton NJ', 'Karikari TK', 'Strikwerda-Brown C', 'Köbe T', 'Gonneaud J', 'Pichet Binette A', 'Ozlen H', 'Yakoub Y', 'Simrén J', 'Pannee J', 'Lantero-Rodriguez J', 'Labonté A', 'Baker SL', 'Schöll M', 'Vanmechel</w:t>
            </w:r>
            <w:r>
              <w:t>en E', 'Breitner JCS', '</w:t>
            </w:r>
            <w:r>
              <w:rPr>
                <w:b/>
                <w:u w:val="single"/>
              </w:rPr>
              <w:t>Zetterberg H</w:t>
            </w:r>
            <w:r>
              <w:t>', 'Blennow K', 'Poirier J', 'Villeneuve S'], Plasma p-tau231, p-tau181, PET Biomarkers, and Cognitive Change in Older Adults, Apr-2022, 18-Feb-2022, Annals of Neurology, 91(4):548-560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776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87">
              <w:r>
                <w:rPr>
                  <w:color w:val="0000FF" w:themeColor="hyperlink"/>
                  <w:u w:val="single"/>
                </w:rPr>
                <w:t>35137414</w:t>
              </w:r>
            </w:hyperlink>
            <w:r>
              <w:t xml:space="preserve"> ['Ziff OJ', 'Ashton NJ', 'Mehta PR', 'Brown R', 'Athauda D', 'Heaney J', 'Heslegrave AJ', 'Benedet AL', 'Blennow K', 'Checkley AM', 'Houlihan CF', 'Gauthier S', 'Rosa-Neto P', 'Fox NC', 'Schott JM', '</w:t>
            </w:r>
            <w:r>
              <w:rPr>
                <w:b/>
                <w:u w:val="single"/>
              </w:rPr>
              <w:t>Zetterberg H</w:t>
            </w:r>
            <w:r>
              <w:t>', 'B</w:t>
            </w:r>
            <w:r>
              <w:t>enjamin LA', 'Paterson RW'], Amyloid processing in COVID-19-associated neurological syndromes, Apr-2022, 2-Mar-2022, Journal of Neurochemistry, 161(2):146-157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777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88">
              <w:r>
                <w:rPr>
                  <w:color w:val="0000FF" w:themeColor="hyperlink"/>
                  <w:u w:val="single"/>
                </w:rPr>
                <w:t>35142945</w:t>
              </w:r>
            </w:hyperlink>
            <w:r>
              <w:t xml:space="preserve"> ['Rosén A', 'Gennser M', 'Oscarsson N', 'Kvarnström A', 'Sandström G', 'Seeman-Lodding H', 'Simrén J', '</w:t>
            </w:r>
            <w:r>
              <w:rPr>
                <w:b/>
                <w:u w:val="single"/>
              </w:rPr>
              <w:t>Zetterberg H</w:t>
            </w:r>
            <w:r>
              <w:t>'], Protein tau concentration in blood increases after SCUBA diving: an observational study, Apr-2022, 10-Feb-2022, European Journal of App</w:t>
            </w:r>
            <w:r>
              <w:t>lied Physiology, 122(4):993-1005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778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89">
              <w:r>
                <w:rPr>
                  <w:color w:val="0000FF" w:themeColor="hyperlink"/>
                  <w:u w:val="single"/>
                </w:rPr>
                <w:t>35173266</w:t>
              </w:r>
            </w:hyperlink>
            <w:r>
              <w:t xml:space="preserve"> ['Neumann A', 'Küçükali F', 'Bos I', 'Vos SJB', 'Engelborghs S', 'De Pooter T', 'Joris G', 'De Rijk P', 'De Roeck E', 'Tsolaki M', 'Verhey F', 'Martinez-Lage P', 'Tainta M', 'Frisoni G', 'Blin O', 'Richardson J', 'Bordet R', 'Scheltens P', 'Popp J', 'Peyr</w:t>
            </w:r>
            <w:r>
              <w:t>atout G', 'Johannsen P', 'Frölich L', 'Vandenberghe R', 'Freund-Levi Y', 'Streffer J', 'Lovestone S', 'Legido-Quigley C', 'Ten Kate M', 'Barkhof F', 'Strazisar M', '</w:t>
            </w:r>
            <w:r>
              <w:rPr>
                <w:b/>
                <w:u w:val="single"/>
              </w:rPr>
              <w:t>Zetterberg H</w:t>
            </w:r>
            <w:r>
              <w:t xml:space="preserve">', 'Bertram L', 'Visser PJ', 'van Broeckhoven C', 'Sleegers K'], Rare variants </w:t>
            </w:r>
            <w:r>
              <w:t>in IFFO1, DTNB, NLRC3 and SLC22A10 associate with Alzheimer's disease CSF profile of neuronal injury and inflammation, Apr-2022, 16-Feb-2022, Molecular Psychiatry, 27(4):1990-1999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779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90">
              <w:r>
                <w:rPr>
                  <w:color w:val="0000FF" w:themeColor="hyperlink"/>
                  <w:u w:val="single"/>
                </w:rPr>
                <w:t>35195758</w:t>
              </w:r>
            </w:hyperlink>
            <w:r>
              <w:t xml:space="preserve"> ['</w:t>
            </w:r>
            <w:r>
              <w:t>Smirnov DS', 'Ashton NJ', 'Blennow K', '</w:t>
            </w:r>
            <w:r>
              <w:rPr>
                <w:b/>
                <w:u w:val="single"/>
              </w:rPr>
              <w:t>Zetterberg H</w:t>
            </w:r>
            <w:r>
              <w:t>', 'Simrén J', 'Lantero-Rodriguez J', 'Karikari TK', 'Hiniker A', 'Rissman RA', 'Salmon DP', 'Galasko D'], Plasma biomarkers for Alzheimer's Disease in relation to neuropathology and cognitive change, Apr</w:t>
            </w:r>
            <w:r>
              <w:t>-2022, 23-Feb-2022, Acta Neuropathologica, 143(4):487-503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780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91">
              <w:r>
                <w:rPr>
                  <w:color w:val="0000FF" w:themeColor="hyperlink"/>
                  <w:u w:val="single"/>
                </w:rPr>
                <w:t>35236958</w:t>
              </w:r>
            </w:hyperlink>
            <w:r>
              <w:t xml:space="preserve"> ['Cacciaglia R', 'Salvadó G', 'Molinuevo JL', 'Shekari M', 'Falcon C', 'Operto G', 'Suárez-Calvet M', 'Milà-Alomà M', 'Sala </w:t>
            </w:r>
            <w:r>
              <w:t>A', 'Rodriguez-Vieitez E', 'Kollmorgen G', 'Suridjan I', 'Blennow K', '</w:t>
            </w:r>
            <w:r>
              <w:rPr>
                <w:b/>
                <w:u w:val="single"/>
              </w:rPr>
              <w:t>Zetterberg H</w:t>
            </w:r>
            <w:r>
              <w:t xml:space="preserve">', 'Gispert JD'], Age, sex and APOE-ε4 modify the balance between soluble and fibrillar β-amyloid in non-demented individuals: topographical patterns across two independent </w:t>
            </w:r>
            <w:r>
              <w:t>cohorts, Apr-2022, 2-Mar-2022, Molecular Psychiatry, 27(4):2010-2018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781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92">
              <w:r>
                <w:rPr>
                  <w:color w:val="0000FF" w:themeColor="hyperlink"/>
                  <w:u w:val="single"/>
                </w:rPr>
                <w:t>35305339</w:t>
              </w:r>
            </w:hyperlink>
            <w:r>
              <w:t xml:space="preserve"> ['Morenas-Rodríguez E', 'Li Y', 'Nuscher B', 'Franzmeier N', 'Xiong C', 'Suárez-Calvet M', 'Fagan AM', 'Schultz S</w:t>
            </w:r>
            <w:r>
              <w:t>', 'Gordon BA', 'Benzinger TLS', 'Hassenstab J', 'McDade E', 'Feederle R', 'Karch CM', 'Schlepckow K', 'Morris JC', 'Kleinberger G', 'Nellgard B', 'Vöglein J', 'Blennow K', '</w:t>
            </w:r>
            <w:r>
              <w:rPr>
                <w:b/>
                <w:u w:val="single"/>
              </w:rPr>
              <w:t>Zetterberg H</w:t>
            </w:r>
            <w:r>
              <w:t>', 'Ewers M', 'Jucker M', 'Levin J', 'Bateman RJ', 'Haass C'], Soluble</w:t>
            </w:r>
            <w:r>
              <w:t xml:space="preserve"> TREM2 in CSF and its association with other biomarkers and cognition in autosomal-dominant Alzheimer's disease: a longitudinal observational study, Apr-2022, The Lancet. Neurology, 21(4):329-341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782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93">
              <w:r>
                <w:rPr>
                  <w:color w:val="0000FF" w:themeColor="hyperlink"/>
                  <w:u w:val="single"/>
                </w:rPr>
                <w:t>34260706</w:t>
              </w:r>
            </w:hyperlink>
            <w:r>
              <w:t xml:space="preserve"> ['Parker M', 'White M', 'Casey C', 'Kunkel D', 'Bo A', 'Blennow K', '</w:t>
            </w:r>
            <w:r>
              <w:rPr>
                <w:b/>
                <w:u w:val="single"/>
              </w:rPr>
              <w:t>Zetterberg H</w:t>
            </w:r>
            <w:r>
              <w:t>', 'Pearce RA', 'Lennertz R', 'Sanders RD'], Cohort Analysis of the Association of Delirium Severity With Cerebrospinal Fluid Amyloid-Tau-Neurodegeneration Patho</w:t>
            </w:r>
            <w:r>
              <w:t>logies, 3-Mar-2022, The Journals of Gerontology. Series A, Biological Sciences and Medical Sciences, 77(3):494-501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783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94">
              <w:r>
                <w:rPr>
                  <w:color w:val="0000FF" w:themeColor="hyperlink"/>
                  <w:u w:val="single"/>
                </w:rPr>
                <w:t>35351181</w:t>
              </w:r>
            </w:hyperlink>
            <w:r>
              <w:t xml:space="preserve"> ['Pichet Binette A', 'Palmqvist S', 'Bali D', 'Farrar G', 'Buckley </w:t>
            </w:r>
            <w:r>
              <w:t>CJ', 'Wolk DA', '</w:t>
            </w:r>
            <w:r>
              <w:rPr>
                <w:b/>
                <w:u w:val="single"/>
              </w:rPr>
              <w:t>Zetterberg H</w:t>
            </w:r>
            <w:r>
              <w:t>', 'Blennow K', 'Janelidze S', 'Hansson O'], Combining plasma phospho-tau and accessible measures to evaluate progression to Alzheimer's dementia in mild cognitive impairment patients, 29-Mar-2022, 29-Mar-2022, Alzheimers Resea</w:t>
            </w:r>
            <w:r>
              <w:t>rch &amp; Therapy, 14(1):46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784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95">
              <w:r>
                <w:rPr>
                  <w:color w:val="0000FF" w:themeColor="hyperlink"/>
                  <w:u w:val="single"/>
                </w:rPr>
                <w:t>35346299</w:t>
              </w:r>
            </w:hyperlink>
            <w:r>
              <w:t xml:space="preserve"> ['Visser PJ', 'Reus LM', 'Gobom J', 'Jansen I', 'Dicks E', 'van der Lee SJ', 'Tsolaki M', 'Verhey FRJ', 'Popp J', 'Martinez-Lage P', 'Vandenberghe R', 'Lleó A</w:t>
            </w:r>
            <w:r>
              <w:t>', 'Molinuevo JL', 'Engelborghs S', 'Freund-Levi Y', 'Froelich L', 'Sleegers K', 'Dobricic V', 'Lovestone S', 'Streffer J', 'Vos SJB', 'Bos I', 'Smit AB', 'Blennow K', 'Scheltens P', 'Teunissen CE', 'Bertram L', '</w:t>
            </w:r>
            <w:r>
              <w:rPr>
                <w:b/>
                <w:u w:val="single"/>
              </w:rPr>
              <w:t>Zetterberg H</w:t>
            </w:r>
            <w:r>
              <w:t>', 'Tijms BM'], Cerebrospinal f</w:t>
            </w:r>
            <w:r>
              <w:t>luid tau levels are associated with abnormal neuronal plasticity markers in Alzheimer's disease, 28-Mar-2022, 28-Mar-2022, Molecular Neurodegeneration, 17(1):27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785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96">
              <w:r>
                <w:rPr>
                  <w:color w:val="0000FF" w:themeColor="hyperlink"/>
                  <w:u w:val="single"/>
                </w:rPr>
                <w:t>33744954</w:t>
              </w:r>
            </w:hyperlink>
            <w:r>
              <w:t xml:space="preserve"> ['Cunningham JL', 'Vi</w:t>
            </w:r>
            <w:r>
              <w:t>rhammar J', 'Rönnberg B', 'Dopico XC', 'Kolstad L', 'Albinsson B', 'Kumlien E', 'Nääs A', 'Klang A', 'Westman G', '</w:t>
            </w:r>
            <w:r>
              <w:rPr>
                <w:b/>
                <w:u w:val="single"/>
              </w:rPr>
              <w:t>Zetterberg H</w:t>
            </w:r>
            <w:r>
              <w:t>', 'Frithiof R', 'Lundkvist Å', 'Karlsson Hedestam GB', 'Rostami E'], Antibody Responses to Severe Acute Respiratory Syndrome Cor</w:t>
            </w:r>
            <w:r>
              <w:t>onavirus 2 in the Serum and Cerebrospinal Fluid of Patients With Coronavirus Disease 2019 and Neurological Symptoms, 15-Mar-2022, The Journal of Infectious Diseases, 225(6):965-</w:t>
            </w:r>
            <w:r>
              <w:lastRenderedPageBreak/>
              <w:t>970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786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97">
              <w:r>
                <w:rPr>
                  <w:color w:val="0000FF" w:themeColor="hyperlink"/>
                  <w:u w:val="single"/>
                </w:rPr>
                <w:t>34857362</w:t>
              </w:r>
            </w:hyperlink>
            <w:r>
              <w:t xml:space="preserve"> ['Shahim P', '</w:t>
            </w:r>
            <w:r>
              <w:rPr>
                <w:b/>
                <w:u w:val="single"/>
              </w:rPr>
              <w:t>Zetterberg H</w:t>
            </w:r>
            <w:r>
              <w:t>'], Neurochemical Markers of Traumatic Brain Injury: Relevance to Acute Diagnostics, Disease Monitoring, and Neuropsychiatric Outcome Prediction, 1-Mar-2022, 20-Oct-2021, Biological Psychiatry, 91(5):405-412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787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798">
              <w:r>
                <w:rPr>
                  <w:color w:val="0000FF" w:themeColor="hyperlink"/>
                  <w:u w:val="single"/>
                </w:rPr>
                <w:t>35099509</w:t>
              </w:r>
            </w:hyperlink>
            <w:r>
              <w:t xml:space="preserve"> ['Jansen WJ', 'Janssen O', 'Tijms BM', 'Vos SJB', 'Ossenkoppele R', 'Visser PJ', 'Aarsland D', 'Alcolea D', 'Altomare D', 'von Arnim C', 'Baiardi S', 'Baldeiras I', 'Barthel H', 'Bateman RJ</w:t>
            </w:r>
            <w:r>
              <w:t>', 'Van Berckel B', 'Binette AP', 'Blennow K', 'Boada M', 'Boecker H', 'Bottlaender M', 'den Braber A', 'Brooks DJ', 'Van Buchem MA', 'Camus V', 'Carill JM', 'Cerman J', 'Chen K', 'Chételat G', 'Chipi E', 'Cohen AD', 'Daniels A', 'Delarue M', 'Didic M', 'D</w:t>
            </w:r>
            <w:r>
              <w:t>rzezga A', 'Dubois B', 'Eckerström M', 'Ekblad LL', 'Engelborghs S', 'Epelbaum S', 'Fagan AM', 'Fan Y', 'Fladby T', 'Fleisher AS', 'Van der Flier WM', 'Förster S', 'Fortea J', 'Frederiksen KS', 'Freund-Levi Y', 'Frings L', 'Frisoni GB', 'Fröhlich L', 'Gabr</w:t>
            </w:r>
            <w:r>
              <w:t>yelewicz T', 'Gertz HJ', 'Gill KD', 'Gkatzima O', 'Gómez-Tortosa E', 'Grimmer T', 'Guedj E', 'Habeck CG', 'Hampel H', 'Handels R', 'Hansson O', 'Hausner L', 'Hellwig S', 'Heneka MT', 'Herukka SK', 'Hildebrandt H', 'Hodges J', 'Hort J', 'Huang CC', 'Iriondo</w:t>
            </w:r>
            <w:r>
              <w:t xml:space="preserve"> AJ', 'Itoh Y', 'Ivanoiu A', 'Jagust WJ', 'Jessen F', 'Johannsen P', 'Johnson KA', 'Kandimalla R', 'Kapaki EN', 'Kern S', 'Kilander L', 'Klimkowicz-Mrowiec A', 'Klunk WE', 'Koglin N', 'Kornhuber J', 'Kramberger MG', 'Kuo HC', 'Van Laere K', 'Landau SM', 'L</w:t>
            </w:r>
            <w:r>
              <w:t xml:space="preserve">andeau B', 'Lee DY', 'de Leon M', 'Leyton CE', 'Lin KJ', 'Lleó A', 'Löwenmark M', 'Madsen K', 'Maier W', 'Marcusson J', 'Marquié M', 'Martinez-Lage P', 'Maserejian N', 'Mattsson N', 'de Mendonça A', 'Meyer PT', 'Miller BL', 'Minatani S', 'Mintun MA', 'Mok </w:t>
            </w:r>
            <w:r>
              <w:t>VCT', 'Molinuevo JL', 'Morbelli SD', 'Morris JC', 'Mroczko B', 'Na DL', 'Newberg A', 'Nobili F', 'Nordberg A', 'Olde Rikkert MGM', 'de Oliveira CR', 'Olivieri P', 'Orellana A', 'Paraskevas G', 'Parchi P', 'Pardini M', 'Parnetti L', 'Peters O', 'Poirier J',</w:t>
            </w:r>
            <w:r>
              <w:t xml:space="preserve"> 'Popp J', 'Prabhakar S', 'Rabinovici GD', 'Ramakers IH', 'Rami L', 'Reiman EM', 'Rinne JO', 'Rodrigue KM', 'Rodríguez-Rodriguez E', 'Roe CM', 'Rosa-Neto P', 'Rosen HJ', 'Rot U', 'Rowe CC', 'Rüther E', 'Ruiz A', 'Sabri O', 'Sakhardande J', 'Sánchez-Juan P'</w:t>
            </w:r>
            <w:r>
              <w:t>, 'Sando SB', 'Santana I', 'Sarazin M', 'Scheltens P', 'Schröder J', 'Selnes P', 'Seo SW', 'Silva D', 'Skoog I', 'Snyder PJ', 'Soininen H', 'Sollberger M', 'Sperling RA', 'Spiru L', 'Stern Y', 'Stomrud E', 'Takeda A', 'Teichmann M', 'Teunissen CE', 'Thomps</w:t>
            </w:r>
            <w:r>
              <w:t>on LI', 'Tomassen J', 'Tsolaki M', 'Vandenberghe R', 'Verbeek MM', 'Verhey FRJ', 'Villemagne V', 'Villeneuve S', 'Vogelgsang J', 'Waldemar G', 'Wallin A', 'Wallin ÅK', 'Wiltfang J', 'Wolk DA', 'Yen TC', 'Zboch M', '</w:t>
            </w:r>
            <w:r>
              <w:rPr>
                <w:b/>
                <w:u w:val="single"/>
              </w:rPr>
              <w:t>Zetterberg H</w:t>
            </w:r>
            <w:r>
              <w:t>'], Prevalence Estimates of A</w:t>
            </w:r>
            <w:r>
              <w:t>myloid Abnormality Across the Alzheimer Disease Clinical Spectrum, 1-Mar-2022, Jama Neurology, 79(3):228-243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788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799">
              <w:r>
                <w:rPr>
                  <w:color w:val="0000FF" w:themeColor="hyperlink"/>
                  <w:u w:val="single"/>
                </w:rPr>
                <w:t>34292397</w:t>
              </w:r>
            </w:hyperlink>
            <w:r>
              <w:t xml:space="preserve"> ['Banerjee G', 'Forsgard N', 'Ambler G', 'Keshavan A', 'Paterson RW', 'Fo</w:t>
            </w:r>
            <w:r>
              <w:t>iani MS', 'Toombs J', 'Heslegrave A', 'Thompson EJ', 'Lunn MP', 'Fox NC', '</w:t>
            </w:r>
            <w:r>
              <w:rPr>
                <w:b/>
                <w:u w:val="single"/>
              </w:rPr>
              <w:t>Zetterberg H</w:t>
            </w:r>
            <w:r>
              <w:t>', 'Schott JM', 'Werring DJ'], Cerebrospinal fluid metallomics in cerebral amyloid angiopathy: an exploratory analysis, Mar-2022, 22-Jul-2021, Journal of Neurology, 269(</w:t>
            </w:r>
            <w:r>
              <w:t>3):1470-1475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789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00">
              <w:r>
                <w:rPr>
                  <w:color w:val="0000FF" w:themeColor="hyperlink"/>
                  <w:u w:val="single"/>
                </w:rPr>
                <w:t>34632537</w:t>
              </w:r>
            </w:hyperlink>
            <w:r>
              <w:t xml:space="preserve"> ['Samuelsson J', 'Najar J', 'Wallengren O', 'Kern S', 'Wetterberg H', 'Mellqvist Fässberg M', '</w:t>
            </w:r>
            <w:r>
              <w:rPr>
                <w:b/>
                <w:u w:val="single"/>
              </w:rPr>
              <w:t>Zetterberg H</w:t>
            </w:r>
            <w:r>
              <w:t>', 'Blennow K', 'Lissner L', 'Rothenberg E', 'Skoog I', 'Zette</w:t>
            </w:r>
            <w:r>
              <w:t>rgren A'], Interactions between dietary patterns and genetic factors in relation to incident dementia among 70-year-olds, Mar-2022, 10-Oct-2021, European Journal of Nutrition, 61(2):871-884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790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01">
              <w:r>
                <w:rPr>
                  <w:color w:val="0000FF" w:themeColor="hyperlink"/>
                  <w:u w:val="single"/>
                </w:rPr>
                <w:t>3</w:t>
              </w:r>
              <w:r>
                <w:rPr>
                  <w:color w:val="0000FF" w:themeColor="hyperlink"/>
                  <w:u w:val="single"/>
                </w:rPr>
                <w:t>4851050</w:t>
              </w:r>
            </w:hyperlink>
            <w:r>
              <w:t xml:space="preserve"> ['Rossor AM', 'Kapoor M', 'Wellington H', 'Spaulding E', 'Sleigh JN', 'Burgess RW', 'Laura M', '</w:t>
            </w:r>
            <w:r>
              <w:rPr>
                <w:b/>
                <w:u w:val="single"/>
              </w:rPr>
              <w:t>Zetterberg H</w:t>
            </w:r>
            <w:r>
              <w:t>', 'Bacha A', 'Wu X', 'Heslegrave A', 'Shy ME', 'Reilly MM'], A longitudinal and cross-sectional study of plasma neurofilament light chain c</w:t>
            </w:r>
            <w:r>
              <w:t>oncentration in Charcot-Marie-Tooth disease, Mar-2022, 9-Dec-2021, Journal of the Peripheral Nervous System : Jpns, 27(1):50-57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791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02">
              <w:r>
                <w:rPr>
                  <w:color w:val="0000FF" w:themeColor="hyperlink"/>
                  <w:u w:val="single"/>
                </w:rPr>
                <w:t>34916280</w:t>
              </w:r>
            </w:hyperlink>
            <w:r>
              <w:t xml:space="preserve"> ['Koivikko P', 'Posti JP', 'Mohammadian M', 'Lagersted</w:t>
            </w:r>
            <w:r>
              <w:t>t L', 'Azurmendi L', 'Hossain I', 'Katila AJ', 'Menon D', 'Newcombe VFJ', 'Hutchinson PJ', 'Maanpää HR', 'Tallus J', '</w:t>
            </w:r>
            <w:r>
              <w:rPr>
                <w:b/>
                <w:u w:val="single"/>
              </w:rPr>
              <w:t>Zetterberg H</w:t>
            </w:r>
            <w:r>
              <w:t xml:space="preserve">', 'Blennow K', 'Tenovuo O', 'Sanchez JC', 'Takala RSK'], Potential of heart fatty-acid binding protein, neurofilament light, </w:t>
            </w:r>
            <w:r>
              <w:t>interleukin-10 and S100 calcium-binding protein B in the acute diagnostics and severity assessment of traumatic brain injury, Mar-2022, 16-Dec-2021, Emergency Medicine Journal : Emj, 39(3):206-212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792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03">
              <w:r>
                <w:rPr>
                  <w:color w:val="0000FF" w:themeColor="hyperlink"/>
                  <w:u w:val="single"/>
                </w:rPr>
                <w:t>35182510</w:t>
              </w:r>
            </w:hyperlink>
            <w:r>
              <w:t xml:space="preserve"> ['Benkert P', 'Meier S', 'Schaedelin S', 'Manouchehrinia A', 'Yaldizli Ö', 'Maceski A', 'Oechtering J', 'Achtnichts L', 'Conen D', 'Derfuss T', 'Lalive PH', 'Mueller C', 'Müller S', 'Naegelin Y', 'Oksenberg JR', 'Pot C', 'Salmen A', 'Willems</w:t>
            </w:r>
            <w:r>
              <w:t>e E', 'Kockum I', 'Blennow K', '</w:t>
            </w:r>
            <w:r>
              <w:rPr>
                <w:b/>
                <w:u w:val="single"/>
              </w:rPr>
              <w:t>Zetterberg H</w:t>
            </w:r>
            <w:r>
              <w:t>', 'Gobbi C', 'Kappos L', 'Wiendl H', 'Berger K', 'Sormani MP', 'Granziera C', 'Piehl F', 'Leppert D', 'Kuhle J'], Serum neurofilament light chain for individual prognostication of disease activity in people with</w:t>
            </w:r>
            <w:r>
              <w:t xml:space="preserve"> multiple sclerosis: a retrospective modelling and validation study, Mar-2022, The Lancet. Neurology, 21(3):246-257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793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04">
              <w:r>
                <w:rPr>
                  <w:color w:val="0000FF" w:themeColor="hyperlink"/>
                  <w:u w:val="single"/>
                </w:rPr>
                <w:t>35130933</w:t>
              </w:r>
            </w:hyperlink>
            <w:r>
              <w:t xml:space="preserve"> ['Benedet AL', 'Brum WS', 'Hansson O', 'Karikari TK', 'Zimmer ER',</w:t>
            </w:r>
            <w:r>
              <w:t xml:space="preserve"> '</w:t>
            </w:r>
            <w:r>
              <w:rPr>
                <w:b/>
                <w:u w:val="single"/>
              </w:rPr>
              <w:t>Zetterberg H</w:t>
            </w:r>
            <w:r>
              <w:t>', 'Blennow K', 'Ashton NJ'], The accuracy and robustness of plasma biomarker models for amyloid PET positivity, 7-Feb-2022, 7-Feb-2022, Alzheimers Research &amp; Therapy, 14(1):26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794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05">
              <w:r>
                <w:rPr>
                  <w:color w:val="0000FF" w:themeColor="hyperlink"/>
                  <w:u w:val="single"/>
                </w:rPr>
                <w:t>35123528</w:t>
              </w:r>
            </w:hyperlink>
            <w:r>
              <w:t xml:space="preserve"> ['Lukkarinen H', 'Jeppsson A', 'Wikkelsö C', 'Blennow K', '</w:t>
            </w:r>
            <w:r>
              <w:rPr>
                <w:b/>
                <w:u w:val="single"/>
              </w:rPr>
              <w:t>Zetterberg H</w:t>
            </w:r>
            <w:r>
              <w:t>', 'Constantinescu R', 'Remes AM', 'Herukka SK', 'Hiltunen M', 'Rauramaa T', 'Nägga K', 'Leinonen V', 'Tullberg M'], Cerebrospinal fluid biomarkers that reflect clinical sympto</w:t>
            </w:r>
            <w:r>
              <w:t>ms in idiopathic normal pressure hydrocephalus patients, 5-Feb-2022, 5-Feb-2022, Fluids and Barriers of the Cns, 19(1):11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795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06">
              <w:r>
                <w:rPr>
                  <w:color w:val="0000FF" w:themeColor="hyperlink"/>
                  <w:u w:val="single"/>
                </w:rPr>
                <w:t>35269411</w:t>
              </w:r>
            </w:hyperlink>
            <w:r>
              <w:t xml:space="preserve"> ['Friis T', 'Wikström AK', 'Acurio J', 'León J', '</w:t>
            </w:r>
            <w:r>
              <w:rPr>
                <w:b/>
                <w:u w:val="single"/>
              </w:rPr>
              <w:t>Zetterberg</w:t>
            </w:r>
            <w:r>
              <w:rPr>
                <w:b/>
                <w:u w:val="single"/>
              </w:rPr>
              <w:t xml:space="preserve"> H</w:t>
            </w:r>
            <w:r>
              <w:t>', 'Blennow K', 'Nelander M', 'Åkerud H', 'Kaihola H', 'Cluver C', 'Troncoso F', 'Torres-Vergara P', 'Escudero C', 'Bergman L'], Cerebral Biomarkers and Blood-Brain Barrier Integrity in Preeclampsia, 24-Feb-2022, 24-Feb-2022, Cells, 11(5):789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796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07">
              <w:r>
                <w:rPr>
                  <w:color w:val="0000FF" w:themeColor="hyperlink"/>
                  <w:u w:val="single"/>
                </w:rPr>
                <w:t>34985329</w:t>
              </w:r>
            </w:hyperlink>
            <w:r>
              <w:t xml:space="preserve"> ['Cheng D', 'Luo Z', 'Fu X', 'Stephenson S', 'Di Germanio C', 'Norris PJ', 'Fuchs D', 'Ndhlovu LC', 'Li QZ', '</w:t>
            </w:r>
            <w:r>
              <w:rPr>
                <w:b/>
                <w:u w:val="single"/>
              </w:rPr>
              <w:t>Zetterberg H</w:t>
            </w:r>
            <w:r>
              <w:t>', 'Gisslen M', 'Price RW', 'Peng S', 'Jiang W'], Elevated Cerebros</w:t>
            </w:r>
            <w:r>
              <w:t>pinal Fluid Anti-CD4 Autoantibody Levels in HIV Associate with Neuroinflammation, 23-Feb-2022, 5-Jan-2022, Microbiology Spectrum, 10(1):e0197521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797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08">
              <w:r>
                <w:rPr>
                  <w:color w:val="0000FF" w:themeColor="hyperlink"/>
                  <w:u w:val="single"/>
                </w:rPr>
                <w:t>35310497</w:t>
              </w:r>
            </w:hyperlink>
            <w:r>
              <w:t xml:space="preserve"> ['Braun GA', 'Dear AJ', 'Sanagavarapu</w:t>
            </w:r>
            <w:r>
              <w:t xml:space="preserve"> K', '</w:t>
            </w:r>
            <w:r>
              <w:rPr>
                <w:b/>
                <w:u w:val="single"/>
              </w:rPr>
              <w:t>Zetterberg H</w:t>
            </w:r>
            <w:r>
              <w:t>', 'Linse S'], Amyloid-β peptide 37, 38 and 40 individually and cooperatively inhibit amyloid-β 42 aggregation, 23-Feb-2022, 7-Feb-2022, Chemical Science, 13(8):2423-2439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798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09">
              <w:r>
                <w:rPr>
                  <w:color w:val="0000FF" w:themeColor="hyperlink"/>
                  <w:u w:val="single"/>
                </w:rPr>
                <w:t>35</w:t>
              </w:r>
              <w:r>
                <w:rPr>
                  <w:color w:val="0000FF" w:themeColor="hyperlink"/>
                  <w:u w:val="single"/>
                </w:rPr>
                <w:t>164790</w:t>
              </w:r>
            </w:hyperlink>
            <w:r>
              <w:t xml:space="preserve"> ['Braun M', 'Bjurnemark C', 'Seo W', 'Freyhult E', 'Nyholm D', 'Niemelä V', 'Blennow K', '</w:t>
            </w:r>
            <w:r>
              <w:rPr>
                <w:b/>
                <w:u w:val="single"/>
              </w:rPr>
              <w:t>Zetterberg H</w:t>
            </w:r>
            <w:r>
              <w:t>', 'Fällmar D', 'Kultima K', 'Virhammar J'], Higher levels of neurofilament light chain and total tau in CSF are associated with negative outcome a</w:t>
            </w:r>
            <w:r>
              <w:t>fter shunt surgery in patients with normal pressure hydrocephalus, 14-Feb-2022, 14-Feb-2022, Fluids and Barriers of the Cns, 19(1):15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799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10">
              <w:r>
                <w:rPr>
                  <w:color w:val="0000FF" w:themeColor="hyperlink"/>
                  <w:u w:val="single"/>
                </w:rPr>
                <w:t>35133438</w:t>
              </w:r>
            </w:hyperlink>
            <w:r>
              <w:t xml:space="preserve"> ['Gafson AR', 'Jiang X', 'Shen C', 'Kapoor R', '</w:t>
            </w:r>
            <w:r>
              <w:rPr>
                <w:b/>
                <w:u w:val="single"/>
              </w:rPr>
              <w:t>Zetterberg H</w:t>
            </w:r>
            <w:r>
              <w:t>', 'Fox RJ', 'Belachew S'], Serum Neurofilament Light and Multiple Sclerosis Progression Independent of Acute Inflammation, 1-Feb-2022, 1-Feb-2022, Jama Network Open, 5(2):e2147588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800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11">
              <w:r>
                <w:rPr>
                  <w:color w:val="0000FF" w:themeColor="hyperlink"/>
                  <w:u w:val="single"/>
                </w:rPr>
                <w:t>33723754</w:t>
              </w:r>
            </w:hyperlink>
            <w:r>
              <w:t xml:space="preserve"> ['Pujol-Calderón F', '</w:t>
            </w:r>
            <w:r>
              <w:rPr>
                <w:b/>
                <w:u w:val="single"/>
              </w:rPr>
              <w:t>Zetterberg H</w:t>
            </w:r>
            <w:r>
              <w:t>', 'Portelius E', 'Löwhagen Hendén P', 'Rentzos A', 'Karlsson JE', 'Höglund K', 'Blennow K', 'Rosengren LE'], Prediction of Outcome After Endovascular Embolectomy in Anterior Circulation Stroke Using Biomarkers,</w:t>
            </w:r>
            <w:r>
              <w:t xml:space="preserve"> Feb-2022, 15-Mar-2021, Translational Stroke Research, 13(1):65-76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801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12">
              <w:r>
                <w:rPr>
                  <w:color w:val="0000FF" w:themeColor="hyperlink"/>
                  <w:u w:val="single"/>
                </w:rPr>
                <w:t>34151519</w:t>
              </w:r>
            </w:hyperlink>
            <w:r>
              <w:t xml:space="preserve"> ['Janelidze S', 'Palmqvist S', 'Leuzy A', 'Stomrud E', 'Verberk IMW', '</w:t>
            </w:r>
            <w:r>
              <w:rPr>
                <w:b/>
                <w:u w:val="single"/>
              </w:rPr>
              <w:t>Zetterberg H</w:t>
            </w:r>
            <w:r>
              <w:t>', 'Ashton NJ', 'Pesini P', 'Sar</w:t>
            </w:r>
            <w:r>
              <w:t xml:space="preserve">asa L', 'Allué JA', 'Teunissen CE', 'Dage JL', 'Blennow K', 'Mattsson-Carlgren N', 'Hansson O'], Detecting amyloid positivity in early Alzheimer's disease using combinations of plasma Aβ42/Aβ40 and p-tau, Feb-2022, 20-Jun-2021, Alzheimers &amp; Dementia : the </w:t>
            </w:r>
            <w:r>
              <w:t>Journal of the Alzheimers Association, 18(2):283-293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802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13">
              <w:r>
                <w:rPr>
                  <w:color w:val="0000FF" w:themeColor="hyperlink"/>
                  <w:u w:val="single"/>
                </w:rPr>
                <w:t>34151677</w:t>
              </w:r>
            </w:hyperlink>
            <w:r>
              <w:t xml:space="preserve"> ['Kläppe U', 'Chamoun S', 'Shen Q', 'Finn A', 'Evertsson B', '</w:t>
            </w:r>
            <w:r>
              <w:rPr>
                <w:b/>
                <w:u w:val="single"/>
              </w:rPr>
              <w:t>Zetterberg H</w:t>
            </w:r>
            <w:r>
              <w:t>', 'Blennow K', 'Press R', 'Samuelsson K', 'Månberg A',</w:t>
            </w:r>
            <w:r>
              <w:t xml:space="preserve"> 'Fang F', 'Ingre C'], Cardiac troponin T is elevated and increases longitudinally in ALS patients, Feb-2022, 21-Jun-2021, Amyotrophic Lateral Sclerosis &amp; Frontotemporal Degeneration, 23(1-2):58-65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803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14">
              <w:r>
                <w:rPr>
                  <w:color w:val="0000FF" w:themeColor="hyperlink"/>
                  <w:u w:val="single"/>
                </w:rPr>
                <w:t>34536414</w:t>
              </w:r>
            </w:hyperlink>
            <w:r>
              <w:t xml:space="preserve"> ['Rosenkranz MA', 'Dean DC 3rd', 'Bendlin BB', 'Jarjour NN', 'Esnault S', '</w:t>
            </w:r>
            <w:r>
              <w:rPr>
                <w:b/>
                <w:u w:val="single"/>
              </w:rPr>
              <w:t>Zetterberg H</w:t>
            </w:r>
            <w:r>
              <w:t>', 'Heslegrave A', 'Evans MD', 'Davidson RJ', 'Busse WW'], Neuroimaging and biomarker evidence of neurodegeneration in asthma, Feb-2022, 15-Sep-2021, The</w:t>
            </w:r>
            <w:r>
              <w:t xml:space="preserve"> Journal of Allergy and Clinical Immunology, 149(2):589-598.e6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804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15">
              <w:r>
                <w:rPr>
                  <w:color w:val="0000FF" w:themeColor="hyperlink"/>
                  <w:u w:val="single"/>
                </w:rPr>
                <w:t>34874540</w:t>
              </w:r>
            </w:hyperlink>
            <w:r>
              <w:t xml:space="preserve"> ['Alagaratnam J', 'De Francesco D', '</w:t>
            </w:r>
            <w:r>
              <w:rPr>
                <w:b/>
                <w:u w:val="single"/>
              </w:rPr>
              <w:t>Zetterberg H</w:t>
            </w:r>
            <w:r>
              <w:t xml:space="preserve">', 'Heslegrave A', 'Toombs J', 'Kootstra NA', 'Underwood J', 'Gisslen </w:t>
            </w:r>
            <w:r>
              <w:t>M', 'Reiss P', 'Fidler S', 'Sabin CA', 'Winston A'], Correlation between cerebrospinal fluid and plasma neurofilament light protein in treated HIV infection: results from the COBRA study, Feb-2022, 7-Dec-2021, Journal of Neurovirology, 28(1):54-63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805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16">
              <w:r>
                <w:rPr>
                  <w:color w:val="0000FF" w:themeColor="hyperlink"/>
                  <w:u w:val="single"/>
                </w:rPr>
                <w:t>34882796</w:t>
              </w:r>
            </w:hyperlink>
            <w:r>
              <w:t xml:space="preserve"> ['Michno W', 'Wehrli PM', 'Koutarapu S', 'Marsching C', 'Minta K', 'Ge J', 'Meyer SW', '</w:t>
            </w:r>
            <w:r>
              <w:rPr>
                <w:b/>
                <w:u w:val="single"/>
              </w:rPr>
              <w:t>Zetterberg H</w:t>
            </w:r>
            <w:r>
              <w:t xml:space="preserve">', 'Blennow K', 'Henkel C', 'Oetjen J', 'Hopf C', 'Hanrieder J'], Structural amyloid </w:t>
            </w:r>
            <w:r>
              <w:t>plaque polymorphism is associated with distinct lipid accumulations revealed by trapped ion mobility mass spectrometry imaging, Feb-2022, 26-Dec-2021, Journal of Neurochemistry, 160(4):482-498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806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17">
              <w:r>
                <w:rPr>
                  <w:color w:val="0000FF" w:themeColor="hyperlink"/>
                  <w:u w:val="single"/>
                </w:rPr>
                <w:t>34931449</w:t>
              </w:r>
            </w:hyperlink>
            <w:r>
              <w:t xml:space="preserve"> ['Weber TA', 'Lundkvist J', 'Wanngren J', 'Kvartsberg H', 'Jin S', 'Larssen P', 'Wu D', 'Oliveira DV', 'Minta K', 'Brinkmalm G', '</w:t>
            </w:r>
            <w:r>
              <w:rPr>
                <w:b/>
                <w:u w:val="single"/>
              </w:rPr>
              <w:t>Zetterberg H</w:t>
            </w:r>
            <w:r>
              <w:t>', 'Blennow K', 'Nordvall G', 'Winblad B', 'Portelius E', 'Karlström H'], γ-Secretase modulators show s</w:t>
            </w:r>
            <w:r>
              <w:t>electivity for γ-secretase-mediated amyloid precursor protein intramembrane processing, Feb-2022, 20-Dec-2021, Journal of Cellular and Molecular Medicine, 26(3):880-892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807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18">
              <w:r>
                <w:rPr>
                  <w:color w:val="0000FF" w:themeColor="hyperlink"/>
                  <w:u w:val="single"/>
                </w:rPr>
                <w:t>35097309</w:t>
              </w:r>
            </w:hyperlink>
            <w:r>
              <w:t xml:space="preserve"> ['Bjurström M</w:t>
            </w:r>
            <w:r>
              <w:t>F', 'Blennow K', '</w:t>
            </w:r>
            <w:r>
              <w:rPr>
                <w:b/>
                <w:u w:val="single"/>
              </w:rPr>
              <w:t>Zetterberg H</w:t>
            </w:r>
            <w:r>
              <w:t>', 'Bodelsson M', 'Waldén M', 'Dietz N', 'Hall S', 'Hansson O', 'Irwin MR', 'Mattsson-Carlgren N'], Central nervous system monoaminergic activity in hip osteoarthritis patients with disabling pain: associations with pain sever</w:t>
            </w:r>
            <w:r>
              <w:t>ity and central sensitization, Feb-2022, 24-Jan-2022, Pain Reports, 7(1):e988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808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19">
              <w:r>
                <w:rPr>
                  <w:color w:val="0000FF" w:themeColor="hyperlink"/>
                  <w:u w:val="single"/>
                </w:rPr>
                <w:t>35134647</w:t>
              </w:r>
            </w:hyperlink>
            <w:r>
              <w:t xml:space="preserve"> ['Tissot C', 'Therriault J', 'Kunach P', 'L Benedet A', 'Pascoal TA', 'Ashton NJ', 'Karikari TK', 'Serva</w:t>
            </w:r>
            <w:r>
              <w:t>es S', 'Lussier FZ', 'Chamoun M', 'Tudorascu DL', 'Stevenson J', 'Rahmouni N', 'Poltronetti NM', 'Pallen V', 'Bezgin G', 'Kang MS', 'Mathotaarachchi SS', 'Wang YT', 'Fernandez Arias J', 'Ferreira PCL', 'Ferrari-Souza JP', 'Vanmechelen E', 'Blennow K', '</w:t>
            </w:r>
            <w:r>
              <w:rPr>
                <w:b/>
                <w:u w:val="single"/>
              </w:rPr>
              <w:t>Zet</w:t>
            </w:r>
            <w:r>
              <w:rPr>
                <w:b/>
                <w:u w:val="single"/>
              </w:rPr>
              <w:t>terberg H</w:t>
            </w:r>
            <w:r>
              <w:t>', 'Gauthier S', 'Rosa-Neto P'], Comparing tau status determined via plasma pTau181, pTau231 and (18)FMK6240 tau-PET, Feb-2022, 6-Feb-2022, Ebiomedicine, 76:103837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809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20">
              <w:r>
                <w:rPr>
                  <w:color w:val="0000FF" w:themeColor="hyperlink"/>
                  <w:u w:val="single"/>
                </w:rPr>
                <w:t>35158308</w:t>
              </w:r>
            </w:hyperlink>
            <w:r>
              <w:t xml:space="preserve"> ['Ashton </w:t>
            </w:r>
            <w:r>
              <w:t>NJ', 'Benedet AL', 'Pascoal TA', 'Karikari TK', 'Lantero-Rodriguez J', 'Brum WS', 'Mathotaarachchi S', 'Therriault J', 'Savard M', 'Chamoun M', 'Stoops E', 'Francois C', 'Vanmechelen E', 'Gauthier S', 'Zimmer ER', '</w:t>
            </w:r>
            <w:r>
              <w:rPr>
                <w:b/>
                <w:u w:val="single"/>
              </w:rPr>
              <w:t>Zetterberg H</w:t>
            </w:r>
            <w:r>
              <w:t>', 'Blennow K', 'Rosa-Neto P'</w:t>
            </w:r>
            <w:r>
              <w:t>], Cerebrospinal fluid p-tau231 as an early indicator of emerging pathology in Alzheimer's disease, Feb-2022, 12-Feb-2022, Ebiomedicine, 76:103836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21">
              <w:r>
                <w:rPr>
                  <w:color w:val="0000FF" w:themeColor="hyperlink"/>
                  <w:u w:val="single"/>
                </w:rPr>
                <w:t>35169889</w:t>
              </w:r>
            </w:hyperlink>
            <w:r>
              <w:t xml:space="preserve"> ['Delaby C', 'Alcolea D', 'Hirtz C', 'Vialaret J', 'Kindermans J', 'Morichon L', 'Fortea J', 'Belbin O', 'Gabelle A', 'Blennow K', '</w:t>
            </w:r>
            <w:r>
              <w:rPr>
                <w:b/>
                <w:u w:val="single"/>
              </w:rPr>
              <w:t>Zetterberg H</w:t>
            </w:r>
            <w:r>
              <w:t xml:space="preserve">', 'Lleó A', 'Lehmann S'], Blood amyloid and tau biomarkers as predictors of cerebrospinal </w:t>
            </w:r>
            <w:r>
              <w:lastRenderedPageBreak/>
              <w:t>fluid profiles, Feb-</w:t>
            </w:r>
            <w:r>
              <w:t>2022, 15-Feb-2022, Journal of Neural Transmission (Vienna, Austria : ), 129(2):231-237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811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22">
              <w:r>
                <w:rPr>
                  <w:color w:val="0000FF" w:themeColor="hyperlink"/>
                  <w:u w:val="single"/>
                </w:rPr>
                <w:t>34908400</w:t>
              </w:r>
            </w:hyperlink>
            <w:r>
              <w:t xml:space="preserve"> ['Xu L', 'Ramadan S', 'Akingbade OE', 'Zhang Y', 'Alodan S', 'Graham N', 'Zimmerman KA', 'Torre</w:t>
            </w:r>
            <w:r>
              <w:t>s E', 'Heslegrave A', 'Petrov PK', '</w:t>
            </w:r>
            <w:r>
              <w:rPr>
                <w:b/>
                <w:u w:val="single"/>
              </w:rPr>
              <w:t>Zetterberg H</w:t>
            </w:r>
            <w:r>
              <w:t>', 'Sharp DJ', 'Klein N', 'Li B'], Detection of Glial Fibrillary Acidic Protein in Patient Plasma Using On-Chip Graphene Field-Effect Biosensors, in Comparison with ELISA and Single-Molecule Array, 28-Jan-202</w:t>
            </w:r>
            <w:r>
              <w:t>2, 15-Dec-2021, Acs Sensors, 7(1):253-262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23">
              <w:r>
                <w:rPr>
                  <w:color w:val="0000FF" w:themeColor="hyperlink"/>
                  <w:u w:val="single"/>
                </w:rPr>
                <w:t>34773730</w:t>
              </w:r>
            </w:hyperlink>
            <w:r>
              <w:t xml:space="preserve"> ['Gobom J', 'Parnetti L', 'Rosa-Neto P', 'Vyhnalek M', 'Gauthier S', 'Cataldi S', 'Lerch O', 'Laczo J', 'Cechova K', 'Clarin M', 'Benet AL',</w:t>
            </w:r>
            <w:r>
              <w:t xml:space="preserve"> 'Pascoal TA', 'Rahmouni N', 'Vandijck M', 'Huyck E', 'Le Bastard N', 'Stevenson J', 'Chamoun M', 'Alcolea D', 'Lleó A', 'Andreasson U', 'Verbeek MM', 'Bellomo G', 'Rinaldi R', 'Ashton NJ', '</w:t>
            </w:r>
            <w:r>
              <w:rPr>
                <w:b/>
                <w:u w:val="single"/>
              </w:rPr>
              <w:t>Zetterberg H</w:t>
            </w:r>
            <w:r>
              <w:t xml:space="preserve">', 'Sheardova K', 'Hort J', 'Blennow K'], Validation </w:t>
            </w:r>
            <w:r>
              <w:t>of the LUMIPULSE automated immunoassay for the measurement of core AD biomarkers in cerebrospinal fluid, 27-Jan-2022, 15-Nov-2021, Clinical Chemistry and Laboratory Medicine, 60(2):207-219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24">
              <w:r>
                <w:rPr>
                  <w:color w:val="0000FF" w:themeColor="hyperlink"/>
                  <w:u w:val="single"/>
                </w:rPr>
                <w:t>34</w:t>
              </w:r>
              <w:r>
                <w:rPr>
                  <w:color w:val="0000FF" w:themeColor="hyperlink"/>
                  <w:u w:val="single"/>
                </w:rPr>
                <w:t>525273</w:t>
              </w:r>
            </w:hyperlink>
            <w:r>
              <w:t xml:space="preserve"> ['Aveneau C', 'Hourregue C', 'Cognat E', 'Dumurgier J', 'Vanderstichele H', 'Vanmechelen E', '</w:t>
            </w:r>
            <w:r>
              <w:rPr>
                <w:b/>
                <w:u w:val="single"/>
              </w:rPr>
              <w:t>Zetterberg H</w:t>
            </w:r>
            <w:r>
              <w:t>', 'Hugon J', 'Blennow K', 'Paquet C', 'Bouaziz-Amar E'], Cerebrospinal fluid neurogranin in Alzheimer's disease studies: are immunoassay resul</w:t>
            </w:r>
            <w:r>
              <w:t>ts interchangeable?, 26-Jan-2022, 15-Sep-2021, Clinical Chemistry and Laboratory Medicine, 60(1):e13-e17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814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25">
              <w:r>
                <w:rPr>
                  <w:color w:val="0000FF" w:themeColor="hyperlink"/>
                  <w:u w:val="single"/>
                </w:rPr>
                <w:t>34728295</w:t>
              </w:r>
            </w:hyperlink>
            <w:r>
              <w:t xml:space="preserve"> ['Knorr U', 'Simonsen AH', 'Jensen CS', '</w:t>
            </w:r>
            <w:r>
              <w:rPr>
                <w:b/>
                <w:u w:val="single"/>
              </w:rPr>
              <w:t>Zetterberg H</w:t>
            </w:r>
            <w:r>
              <w:t xml:space="preserve">', 'Blennow K', 'Akhøj </w:t>
            </w:r>
            <w:r>
              <w:t>M', 'Forman J', 'Hasselbalch SG', 'Kessing LV'], Alzheimer's disease related biomarkers in bipolar disorder - A longitudinal one-year case-control study, 15-Jan-2022, 31-Oct-2021, Journal of Affective Disorders, 297:623-633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815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26">
              <w:r>
                <w:rPr>
                  <w:color w:val="0000FF" w:themeColor="hyperlink"/>
                  <w:u w:val="single"/>
                </w:rPr>
                <w:t>34807233</w:t>
              </w:r>
            </w:hyperlink>
            <w:r>
              <w:t xml:space="preserve"> ['Gonzalez MC', 'Ashton NJ', 'Gomes BF', 'Tovar-Rios DA', 'Blanc F', 'Karikari TK', 'Mollenhauer B', 'Pilotto A', 'Lemstra A', 'Paquet C', 'Abdelnour C', 'Kramberger MG', 'Bonanni L', 'Vandenberghe R', 'Hye A', 'Bl</w:t>
            </w:r>
            <w:r>
              <w:t>ennow K', '</w:t>
            </w:r>
            <w:r>
              <w:rPr>
                <w:b/>
                <w:u w:val="single"/>
              </w:rPr>
              <w:t>Zetterberg H</w:t>
            </w:r>
            <w:r>
              <w:t>', 'Aarsland D'], Association of Plasma p-tau181 and p-tau231 Concentrations With Cognitive Decline in Patients With Probable Dementia With Lewy Bodies, 1-Jan-2022, Jama Neurology, 79(1):32-37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816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27">
              <w:r>
                <w:rPr>
                  <w:color w:val="0000FF" w:themeColor="hyperlink"/>
                  <w:u w:val="single"/>
                </w:rPr>
                <w:t>33984184</w:t>
              </w:r>
            </w:hyperlink>
            <w:r>
              <w:t xml:space="preserve"> ['Vogt NM', 'Hunt JFV', 'Adluru N', 'Ma Y', 'Van Hulle CA', 'Iii DCD', 'Kecskemeti SR', 'Chin NA', 'Carlsson CM', 'Asthana S', 'Johnson SC', 'Kollmorgen G', 'Batrla R', 'Wild N', 'Buck K', '</w:t>
            </w:r>
            <w:r>
              <w:rPr>
                <w:b/>
                <w:u w:val="single"/>
              </w:rPr>
              <w:t>Zetterberg H</w:t>
            </w:r>
            <w:r>
              <w:t>', 'Alexander AL', '</w:t>
            </w:r>
            <w:r>
              <w:t>Blennow K', 'Bendlin BB'], Interaction of amyloid and tau on cortical microstructure in cognitively unimpaired adults, Jan-2022, 13-May-2021, Alzheimers &amp; Dementia : the Journal of the Alzheimers Association, 18(1):65-76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817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28">
              <w:r>
                <w:rPr>
                  <w:color w:val="0000FF" w:themeColor="hyperlink"/>
                  <w:u w:val="single"/>
                </w:rPr>
                <w:t>34032364</w:t>
              </w:r>
            </w:hyperlink>
            <w:r>
              <w:t xml:space="preserve"> ['Jiang Y', 'Zhou X', 'Ip FC', 'Chan P', 'Chen Y', 'Lai NCH', 'Cheung K', 'Lo RMN', 'Tong EPS', 'Wong BWY', 'Chan ALT', 'Mok VCT', 'Kwok TCY', 'Mok KY', 'Hardy J', '</w:t>
            </w:r>
            <w:r>
              <w:rPr>
                <w:b/>
                <w:u w:val="single"/>
              </w:rPr>
              <w:t>Zetterberg H</w:t>
            </w:r>
            <w:r>
              <w:t>', 'Fu AKY', 'Ip NY'], Large-scale plasm</w:t>
            </w:r>
            <w:r>
              <w:t>a proteomic profiling identifies a high-performance biomarker panel for Alzheimer's disease screening and staging, Jan-2022, 25-May-2021, Alzheimers &amp; Dementia : the Journal of the Alzheimers Association, 18(1):88-102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818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29">
              <w:r>
                <w:rPr>
                  <w:color w:val="0000FF" w:themeColor="hyperlink"/>
                  <w:u w:val="single"/>
                </w:rPr>
                <w:t>34175417</w:t>
              </w:r>
            </w:hyperlink>
            <w:r>
              <w:t xml:space="preserve"> ['Jónsson GG', 'Marklund N', 'Blennow K', '</w:t>
            </w:r>
            <w:r>
              <w:rPr>
                <w:b/>
                <w:u w:val="single"/>
              </w:rPr>
              <w:t>Zetterberg H</w:t>
            </w:r>
            <w:r>
              <w:t>', 'Wanhainen A', 'Lindström D', 'Eriksson J', 'Mani K'], Dynamics of Selected Biomarkers in Cerebrospinal Fluid During Complex Endova</w:t>
            </w:r>
            <w:r>
              <w:t>scular Aortic Repair - A Pilot Study, Jan-2022, 24-Jun-2021, Annals of Vascular Surgery, 78:141-151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819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30">
              <w:r>
                <w:rPr>
                  <w:color w:val="0000FF" w:themeColor="hyperlink"/>
                  <w:u w:val="single"/>
                </w:rPr>
                <w:t>34435355</w:t>
              </w:r>
            </w:hyperlink>
            <w:r>
              <w:t xml:space="preserve"> ['Henter JI', 'Kvedaraite E', 'Martín Muñoz D', 'Cheng Munthe-Kaas M', 'Zeller B',</w:t>
            </w:r>
            <w:r>
              <w:t xml:space="preserve"> 'Nystad TA', 'Björklund C', 'Donnér I', 'Lourda M', '</w:t>
            </w:r>
            <w:r>
              <w:rPr>
                <w:b/>
                <w:u w:val="single"/>
              </w:rPr>
              <w:t>Zetterberg H</w:t>
            </w:r>
            <w:r>
              <w:t>', 'Blennow K', 'Herold N', 'Gavhed D', 'von Bahr Greenwood T'], Response to mitogen-activated protein kinase inhibition of neurodegeneration in Langerhans cell histiocytosis monitored by ce</w:t>
            </w:r>
            <w:r>
              <w:t>rebrospinal fluid neurofilament light as a biomarker: a pilot study, Jan-2022, 25-Aug-2021, British Journal of Haematology, 196(1):248-254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820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31">
              <w:r>
                <w:rPr>
                  <w:color w:val="0000FF" w:themeColor="hyperlink"/>
                  <w:u w:val="single"/>
                </w:rPr>
                <w:t>34838239</w:t>
              </w:r>
            </w:hyperlink>
            <w:r>
              <w:t xml:space="preserve"> ['Teunissen CE', 'Verberk IMW', 'Thijssen E</w:t>
            </w:r>
            <w:r>
              <w:t>H', 'Vermunt L', 'Hansson O', '</w:t>
            </w:r>
            <w:r>
              <w:rPr>
                <w:b/>
                <w:u w:val="single"/>
              </w:rPr>
              <w:t>Zetterberg H</w:t>
            </w:r>
            <w:r>
              <w:t>', 'van der Flier WM', 'Mielke MM', 'Del Campo M'], Blood-based biomarkers for Alzheimer's disease: towards clinical implementation, Jan-2022, 24-Nov-2021, The Lancet. Neurology, 21(1):66-77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821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32">
              <w:r>
                <w:rPr>
                  <w:color w:val="0000FF" w:themeColor="hyperlink"/>
                  <w:u w:val="single"/>
                </w:rPr>
                <w:t>34863908</w:t>
              </w:r>
            </w:hyperlink>
            <w:r>
              <w:t xml:space="preserve"> ['Humaloja J', 'Lähde M', 'Ashton NJ', 'Reinikainen M', 'Hästbacka J', 'Jakkula P', 'Friberg H', 'Cronberg T', 'Pettilä V', 'Blennow K', '</w:t>
            </w:r>
            <w:r>
              <w:rPr>
                <w:b/>
                <w:u w:val="single"/>
              </w:rPr>
              <w:t>Zetterberg H</w:t>
            </w:r>
            <w:r>
              <w:t>', 'Skrifvars MB'], GFAp and tau protein as predictors</w:t>
            </w:r>
            <w:r>
              <w:t xml:space="preserve"> of neurological outcome after out-of-hospital cardiac arrest: A post hoc analysis of the COMACARE trial, Jan-2022, 1-Dec-2021, Resuscitation, 170:141-149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822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33">
              <w:r>
                <w:rPr>
                  <w:color w:val="0000FF" w:themeColor="hyperlink"/>
                  <w:u w:val="single"/>
                </w:rPr>
                <w:t>34990894</w:t>
              </w:r>
            </w:hyperlink>
            <w:r>
              <w:t xml:space="preserve"> ['Camporesi E', 'Nilsson J'</w:t>
            </w:r>
            <w:r>
              <w:t>, 'Vrillon A', 'Cognat E', 'Hourregue C', '</w:t>
            </w:r>
            <w:r>
              <w:rPr>
                <w:b/>
                <w:u w:val="single"/>
              </w:rPr>
              <w:t>Zetterberg H</w:t>
            </w:r>
            <w:r>
              <w:t>', 'Blennow K', 'Becker B', 'Brinkmalm A', 'Paquet C', 'Brinkmalm G'], Quantification of the trans-synaptic partners neurexin-neuroligin in CSF of neurodegenerative diseases by parallel reaction monito</w:t>
            </w:r>
            <w:r>
              <w:t>ring mass spectrometry, Jan-2022, 3-Jan-2022, Ebiomedicine, 75:103793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823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34">
              <w:r>
                <w:rPr>
                  <w:color w:val="0000FF" w:themeColor="hyperlink"/>
                  <w:u w:val="single"/>
                </w:rPr>
                <w:t>34924376</w:t>
              </w:r>
            </w:hyperlink>
            <w:r>
              <w:t xml:space="preserve"> ['Salami A', 'Adolfsson R', 'Andersson M', 'Blennow K', 'Lundquist A', 'Adolfsson AN', 'Schöll M', '</w:t>
            </w:r>
            <w:r>
              <w:rPr>
                <w:b/>
                <w:u w:val="single"/>
              </w:rPr>
              <w:t>Zetterberg H</w:t>
            </w:r>
            <w:r>
              <w:t xml:space="preserve">', 'Nyberg L'], Association of APOE </w:t>
            </w:r>
            <w:r>
              <w:t>ɛ</w:t>
            </w:r>
            <w:r>
              <w:t>4 and Plasma p-tau181 with Preclinical Alzheimer's Disease and Longitudinal Change in Hippocampus Function, 2022, Journal of Alzheimers Disease : Jad, 85(3):1309-1320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824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35">
              <w:r>
                <w:rPr>
                  <w:color w:val="0000FF" w:themeColor="hyperlink"/>
                  <w:u w:val="single"/>
                </w:rPr>
                <w:t>34958041</w:t>
              </w:r>
            </w:hyperlink>
            <w:r>
              <w:t xml:space="preserve"> ['Black SAG', 'Stepanchuk AA', 'Templeton GW', 'Hernandez Y', 'Ota T', 'Roychoudhury S', 'Smith EE', 'Barber PA', 'Ismail Z', 'Fischer K', 'Zwiers A', 'Poulin MJ', 'Blennow K', '</w:t>
            </w:r>
            <w:r>
              <w:rPr>
                <w:b/>
                <w:u w:val="single"/>
              </w:rPr>
              <w:t xml:space="preserve">Zetterberg </w:t>
            </w:r>
            <w:r>
              <w:rPr>
                <w:b/>
                <w:u w:val="single"/>
              </w:rPr>
              <w:t>H</w:t>
            </w:r>
            <w:r>
              <w:t xml:space="preserve">', 'Stys PK', 'Tsutsui S'], Diagnosing Alzheimer's Disease from Circulating Blood Leukocytes Using a Fluorescent Amyloid Probe, 2022, Journal of Alzheimers </w:t>
            </w:r>
            <w:r>
              <w:lastRenderedPageBreak/>
              <w:t>Disease : Jad, 85(4):1721-1734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825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36">
              <w:r>
                <w:rPr>
                  <w:color w:val="0000FF" w:themeColor="hyperlink"/>
                  <w:u w:val="single"/>
                </w:rPr>
                <w:t>351</w:t>
              </w:r>
              <w:r>
                <w:rPr>
                  <w:color w:val="0000FF" w:themeColor="hyperlink"/>
                  <w:u w:val="single"/>
                </w:rPr>
                <w:t>24638</w:t>
              </w:r>
            </w:hyperlink>
            <w:r>
              <w:t xml:space="preserve"> ['Jutten RJ', 'Thompson L', 'Sikkes SAM', 'Maruff P', 'Molinuevo JL', '</w:t>
            </w:r>
            <w:r>
              <w:rPr>
                <w:b/>
                <w:u w:val="single"/>
              </w:rPr>
              <w:t>Zetterberg H</w:t>
            </w:r>
            <w:r>
              <w:t>', 'Alber J', 'Faust D', 'Gauthier S', 'Gold M', 'Harrison J', 'Lee AKW', 'Snyder PJ'], A Neuropsychological Perspective on Defining Cognitive Impairment in the Clinic</w:t>
            </w:r>
            <w:r>
              <w:t>al Study of Alzheimer's Disease: Towards a More Continuous Approach, 2022, Journal of Alzheimers Disease : Jad, 86(2):511-524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826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37">
              <w:r>
                <w:rPr>
                  <w:color w:val="0000FF" w:themeColor="hyperlink"/>
                  <w:u w:val="single"/>
                </w:rPr>
                <w:t>35155728</w:t>
              </w:r>
            </w:hyperlink>
            <w:r>
              <w:t xml:space="preserve"> ['Jonaitis EM', '</w:t>
            </w:r>
            <w:r>
              <w:rPr>
                <w:b/>
                <w:u w:val="single"/>
              </w:rPr>
              <w:t>Zetterberg H</w:t>
            </w:r>
            <w:r>
              <w:t>', 'Koscik RL', 'Betthauser</w:t>
            </w:r>
            <w:r>
              <w:t xml:space="preserve"> TJ', 'Van Hulle CA', 'Hogan K', 'Hegge L', 'Kollmorgen G', 'Suridjan I', 'Gleason CE', 'Engelman CD', 'Okonkwo OC', 'Asthana S', 'Bendlin BB', 'Carlsson CM', 'Johnson SC', 'Blennow K'], Crosswalk study on blood collection-tube types for Alzheimer's diseas</w:t>
            </w:r>
            <w:r>
              <w:t>e biomarkers, 2022, 9-Feb-2022, Alzheimers &amp; Dementia (Amsterdam, Netherlands), 14(1):e12266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827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38">
              <w:r>
                <w:rPr>
                  <w:color w:val="0000FF" w:themeColor="hyperlink"/>
                  <w:u w:val="single"/>
                </w:rPr>
                <w:t>35222201</w:t>
              </w:r>
            </w:hyperlink>
            <w:r>
              <w:t xml:space="preserve"> ['Redondo-Camós M', 'Cattaneo G', 'Perellón-Alfonso R', 'Alviarez-Schulze V', 'Morris TP'</w:t>
            </w:r>
            <w:r>
              <w:t>, 'Solana-Sanchez J', 'España-Irla G', 'Delgado-Gallén S', 'Pachón-García C', 'Albu S', '</w:t>
            </w:r>
            <w:r>
              <w:rPr>
                <w:b/>
                <w:u w:val="single"/>
              </w:rPr>
              <w:t>Zetterberg H</w:t>
            </w:r>
            <w:r>
              <w:t>', 'Tormos JM', 'Pascual-Leone A', 'Bartres-Faz D'], Local Prefrontal Cortex TMS-Induced Reactivity Is Related to Working Memory and Reasoning in Middle-Ag</w:t>
            </w:r>
            <w:r>
              <w:t>ed Adults, 2022, 10-Feb-2022, Frontiers in Psychology, 13:813444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828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39">
              <w:r>
                <w:rPr>
                  <w:color w:val="0000FF" w:themeColor="hyperlink"/>
                  <w:u w:val="single"/>
                </w:rPr>
                <w:t>35222254</w:t>
              </w:r>
            </w:hyperlink>
            <w:r>
              <w:t xml:space="preserve"> ['Snellman A', 'Ekblad LL', 'Koivumäki M', 'Lindgrén N', 'Tuisku J', 'Perälä M', 'Kallio L', 'Lehtonen R', 'Saunavaar</w:t>
            </w:r>
            <w:r>
              <w:t>a V', 'Saunavaara J', 'Oikonen V', 'Aarnio R', 'Löyttyniemi E', 'Parkkola R', 'Karrasch M', '</w:t>
            </w:r>
            <w:r>
              <w:rPr>
                <w:b/>
                <w:u w:val="single"/>
              </w:rPr>
              <w:t>Zetterberg H</w:t>
            </w:r>
            <w:r>
              <w:t>', 'Blennow K', 'Rinne JO'], ASIC-E4: Interplay of Beta-Amyloid, Synaptic Density and Neuroinflammation in Cognitively Normal Volunteers With Three Lev</w:t>
            </w:r>
            <w:r>
              <w:t>els of Genetic Risk for Late-Onset Alzheimer's Disease - Study Protocol and Baseline Characteristics, 2022, 9-Feb-2022, Frontiers in Neurology, 13:826423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829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40">
              <w:r>
                <w:rPr>
                  <w:color w:val="0000FF" w:themeColor="hyperlink"/>
                  <w:u w:val="single"/>
                </w:rPr>
                <w:t>35250809</w:t>
              </w:r>
            </w:hyperlink>
            <w:r>
              <w:t xml:space="preserve"> ['Järvilehto J', 'Harjuhaaht</w:t>
            </w:r>
            <w:r>
              <w:t>o S', 'Palu E', 'Auranen M', 'Kvist J', '</w:t>
            </w:r>
            <w:r>
              <w:rPr>
                <w:b/>
                <w:u w:val="single"/>
              </w:rPr>
              <w:t>Zetterberg H</w:t>
            </w:r>
            <w:r>
              <w:t>', 'Koskivuori J', 'Lehtonen M', 'Saukkonen AM', 'Jokela M', 'Ylikallio E', 'Tyynismaa H'], Serum Creatine, Not Neurofilament Light, Is Elevated in CHCHD10-Linked Spinal Muscular Atrophy, 2022, 17-Feb-20</w:t>
            </w:r>
            <w:r>
              <w:t>22, Frontiers in Neurology, 13:793937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830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41">
              <w:r>
                <w:rPr>
                  <w:color w:val="0000FF" w:themeColor="hyperlink"/>
                  <w:u w:val="single"/>
                </w:rPr>
                <w:t>35280965</w:t>
              </w:r>
            </w:hyperlink>
            <w:r>
              <w:t xml:space="preserve"> ['Dittrich A', 'Ashton NJ', '</w:t>
            </w:r>
            <w:r>
              <w:rPr>
                <w:b/>
                <w:u w:val="single"/>
              </w:rPr>
              <w:t>Zetterberg H</w:t>
            </w:r>
            <w:r>
              <w:t>', 'Blennow K', 'Simrén J', 'Geiger F', 'Zettergren A', 'Shams S', 'Machado A', 'Westman E', 'Schöll M'</w:t>
            </w:r>
            <w:r>
              <w:t>, 'Skoog I', 'Kern S'], Plasma and CSF NfL are differentially associated with biomarker evidence of neurodegeneration in a community-based sample of 70-year-olds, 2022, 5-Mar-2022, Alzheimers &amp; Dementia (Amsterdam, Netherlands), 14(1):e12295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831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42">
              <w:r>
                <w:rPr>
                  <w:color w:val="0000FF" w:themeColor="hyperlink"/>
                  <w:u w:val="single"/>
                </w:rPr>
                <w:t>35309577</w:t>
              </w:r>
            </w:hyperlink>
            <w:r>
              <w:t xml:space="preserve"> ['Jeppsson A', 'Bjerke M', 'Hellström P', 'Blennow K', '</w:t>
            </w:r>
            <w:r>
              <w:rPr>
                <w:b/>
                <w:u w:val="single"/>
              </w:rPr>
              <w:t>Zetterberg H</w:t>
            </w:r>
            <w:r>
              <w:t>', 'Kettunen P', 'Wikkelsø C', 'Wallin A', 'Tullberg M'], Shared CSF Biomarker Profile in Idiopathic Normal Pressure Hydrocephal</w:t>
            </w:r>
            <w:r>
              <w:t>us and Subcortical Small Vessel Disease, 2022, 3-Mar-2022, Frontiers in Neurology, 13:839307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832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43">
              <w:r>
                <w:rPr>
                  <w:color w:val="0000FF" w:themeColor="hyperlink"/>
                  <w:u w:val="single"/>
                </w:rPr>
                <w:t>35310522</w:t>
              </w:r>
            </w:hyperlink>
            <w:r>
              <w:t xml:space="preserve"> ['Weidung B', 'Hemmingsson ES', 'Olsson J', 'Sundström T', 'Blennow K', '</w:t>
            </w:r>
            <w:r>
              <w:rPr>
                <w:b/>
                <w:u w:val="single"/>
              </w:rPr>
              <w:t>Zetterberg H</w:t>
            </w:r>
            <w:r>
              <w:t>', '</w:t>
            </w:r>
            <w:r>
              <w:t>Ingelsson M', 'Elgh F', 'Lövheim H'], VALZ-Pilot: High-dose valacyclovir treatment in patients with early-stage Alzheimer's disease, 2022, 14-Mar-2022, Alzheimers &amp; Dementia (New York, N. Y.), 8(1):e12264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833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44">
              <w:r>
                <w:rPr>
                  <w:color w:val="0000FF" w:themeColor="hyperlink"/>
                  <w:u w:val="single"/>
                </w:rPr>
                <w:t>35310530</w:t>
              </w:r>
            </w:hyperlink>
            <w:r>
              <w:t xml:space="preserve"> ['Brum WS', 'de Bastiani MA', 'Bieger A', 'Therriault J', 'Ferrari-Souza JP', 'Benedet AL', 'Saha-Chaudhuri P', 'Souza DO', 'Ashton NJ', '</w:t>
            </w:r>
            <w:r>
              <w:rPr>
                <w:b/>
                <w:u w:val="single"/>
              </w:rPr>
              <w:t>Zetterberg H</w:t>
            </w:r>
            <w:r>
              <w:t>', 'Pascoal TA', 'Karikari T', 'Blennow</w:t>
            </w:r>
            <w:r>
              <w:t xml:space="preserve"> K', 'Rosa-Neto P', 'Zimmer ER'], A three-range approach enhances the prognostic utility of CSF biomarkers in Alzheimer's disease, 2022, 13-Mar-2022, Alzheimers &amp; Dementia (New York, N. Y.), 8(1):e12270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834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45">
              <w:r>
                <w:rPr>
                  <w:color w:val="0000FF" w:themeColor="hyperlink"/>
                  <w:u w:val="single"/>
                </w:rPr>
                <w:t>35350553</w:t>
              </w:r>
            </w:hyperlink>
            <w:r>
              <w:t xml:space="preserve"> ['Bäckström D', 'Granåsen G', 'Mo SJ', 'Riklund K', 'Trupp M', '</w:t>
            </w:r>
            <w:r>
              <w:rPr>
                <w:b/>
                <w:u w:val="single"/>
              </w:rPr>
              <w:t>Zetterberg H</w:t>
            </w:r>
            <w:r>
              <w:t>', 'Blennow K', 'Forsgren L', 'Domellöf ME'], Prediction and early biomarkers of cognitive decline in Parkinson d</w:t>
            </w:r>
            <w:r>
              <w:t>isease and atypical parkinsonism: a population-based study, 2022, 15-Mar-2022, Brain Communications, 4(2):fcac040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835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46">
              <w:r>
                <w:rPr>
                  <w:color w:val="0000FF" w:themeColor="hyperlink"/>
                  <w:u w:val="single"/>
                </w:rPr>
                <w:t>35356486</w:t>
              </w:r>
            </w:hyperlink>
            <w:r>
              <w:t xml:space="preserve"> ['Kettunen P', 'Bjerke M', 'Eckerström C', 'Jonsson M', '</w:t>
            </w:r>
            <w:r>
              <w:rPr>
                <w:b/>
                <w:u w:val="single"/>
              </w:rPr>
              <w:t xml:space="preserve">Zetterberg </w:t>
            </w:r>
            <w:r>
              <w:rPr>
                <w:b/>
                <w:u w:val="single"/>
              </w:rPr>
              <w:t>H</w:t>
            </w:r>
            <w:r>
              <w:t>', 'Blennow K', 'Svensson J', 'Wallin A'], Blood-brain barrier dysfunction and reduced cerebrospinal fluid levels of soluble amyloid precursor protein-β in patients with subcortical small-vessel disease, 2022, 25-Mar-2022, Alzheimers &amp; Dementia (Amsterdam</w:t>
            </w:r>
            <w:r>
              <w:t>, Netherlands), 14(1):e12296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836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47">
              <w:r>
                <w:rPr>
                  <w:color w:val="0000FF" w:themeColor="hyperlink"/>
                  <w:u w:val="single"/>
                </w:rPr>
                <w:t>35386118</w:t>
              </w:r>
            </w:hyperlink>
            <w:r>
              <w:t xml:space="preserve"> ['Homann J', 'Osburg T', 'Ohlei O', 'Dobricic V', 'Deecke L', 'Bos I', 'Vandenberghe R', 'Gabel S', 'Scheltens P', 'Teunissen CE', 'Engelborghs S', 'Fris</w:t>
            </w:r>
            <w:r>
              <w:t>oni G', 'Blin O', 'Richardson JC', 'Bordet R', 'Lleó A', 'Alcolea D', 'Popp J', 'Clark C', 'Peyratout G', 'Martinez-Lage P', 'Tainta M', 'Dobson RJB', 'Legido-Quigley C', 'Sleegers K', 'Van Broeckhoven C', 'Wittig M', 'Franke A', 'Lill CM', 'Blennow K', '</w:t>
            </w:r>
            <w:r>
              <w:rPr>
                <w:b/>
                <w:u w:val="single"/>
              </w:rPr>
              <w:t>Z</w:t>
            </w:r>
            <w:r>
              <w:rPr>
                <w:b/>
                <w:u w:val="single"/>
              </w:rPr>
              <w:t>etterberg H</w:t>
            </w:r>
            <w:r>
              <w:t xml:space="preserve">', 'Lovestone S', 'Streffer J', 'Ten Kate M', 'Vos SJB', 'Barkhof F', 'Visser PJ', 'Bertram L'], Genome-Wide Association Study of Alzheimer's Disease Brain Imaging Biomarkers and Neuropsychological Phenotypes in the European Medical Information </w:t>
            </w:r>
            <w:r>
              <w:t>Framework for Alzheimer's Disease Multimodal Biomarker Discovery Dataset, 2022, 21-Mar-2022, Frontiers in Aging Neuroscience, 14:840651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837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48">
              <w:r>
                <w:rPr>
                  <w:color w:val="0000FF" w:themeColor="hyperlink"/>
                  <w:u w:val="single"/>
                </w:rPr>
                <w:t>35404280</w:t>
              </w:r>
            </w:hyperlink>
            <w:r>
              <w:t xml:space="preserve"> ['Pilotto A', 'Parigi M', 'Bonzi G', 'Battagli</w:t>
            </w:r>
            <w:r>
              <w:t>o B', 'Ferrari E', 'Mensi L', 'Benussi A', 'Caratozzolo S', 'Cosseddu M', 'Turrone R', 'Archetti S', 'Ashton NJ', '</w:t>
            </w:r>
            <w:r>
              <w:rPr>
                <w:b/>
                <w:u w:val="single"/>
              </w:rPr>
              <w:t>Zetterberg H</w:t>
            </w:r>
            <w:r>
              <w:t>', 'Giliani S', 'Padovani A'], Differences Between Plasma and Cerebrospinal Fluid p-tau181 and p-tau231 in Early Alzheimer's Dise</w:t>
            </w:r>
            <w:r>
              <w:t>ase, 2022, Journal of Alzheimers Disease : Jad, 87(3):991-997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838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49">
              <w:r>
                <w:rPr>
                  <w:color w:val="0000FF" w:themeColor="hyperlink"/>
                  <w:u w:val="single"/>
                </w:rPr>
                <w:t>35415606</w:t>
              </w:r>
            </w:hyperlink>
            <w:r>
              <w:t xml:space="preserve"> ['Leckey CA', '</w:t>
            </w:r>
            <w:r>
              <w:rPr>
                <w:b/>
                <w:u w:val="single"/>
              </w:rPr>
              <w:t>Zetterberg H</w:t>
            </w:r>
            <w:r>
              <w:t>'], Neurofilament light chain: defining the analyte, 2022, 21-Mar-2022, Brain Communications,</w:t>
            </w:r>
            <w:r>
              <w:t xml:space="preserve"> 4(2):fcac070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839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50">
              <w:r>
                <w:rPr>
                  <w:color w:val="0000FF" w:themeColor="hyperlink"/>
                  <w:u w:val="single"/>
                </w:rPr>
                <w:t>35425899</w:t>
              </w:r>
            </w:hyperlink>
            <w:r>
              <w:t xml:space="preserve"> ['Seto M', 'Mahoney ER', 'Dumitrescu L', 'Ramanan VK', 'Engelman CD', 'Deming Y', 'Albert M', 'Johnson SC', '</w:t>
            </w:r>
            <w:r>
              <w:rPr>
                <w:b/>
                <w:u w:val="single"/>
              </w:rPr>
              <w:t>Zetterberg H</w:t>
            </w:r>
            <w:r>
              <w:t>', 'Blennow K', 'Vemuri P', 'Jefferson AL', 'Ho</w:t>
            </w:r>
            <w:r>
              <w:t>hman TJ'], Exploring common genetic contributors to neuroprotection from amyloid pathology, 2022, 17-Mar-2022, Brain Communications, 4(2):fcac066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840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51">
              <w:r>
                <w:rPr>
                  <w:color w:val="0000FF" w:themeColor="hyperlink"/>
                  <w:u w:val="single"/>
                </w:rPr>
                <w:t>35462693</w:t>
              </w:r>
            </w:hyperlink>
            <w:r>
              <w:t xml:space="preserve"> ['Smailovic U', 'Ferreira D', 'Ausén</w:t>
            </w:r>
            <w:r>
              <w:t xml:space="preserve"> B', 'Ashton NJ', 'Koenig T', '</w:t>
            </w:r>
            <w:r>
              <w:rPr>
                <w:b/>
                <w:u w:val="single"/>
              </w:rPr>
              <w:t>Zetterberg H</w:t>
            </w:r>
            <w:r>
              <w:t>', 'Blennow K', 'Jelic V'], Decreased Electroencephalography Global Field Synchronization in Slow-Frequency Bands Characterizes Synaptic Dysfunction in Amnestic Subtypes of Mild Cognitive Impairment, 2022, 8-Apr-2</w:t>
            </w:r>
            <w:r>
              <w:t>022, Frontiers in Aging Neuroscience, 14:755454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841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52">
              <w:r>
                <w:rPr>
                  <w:color w:val="0000FF" w:themeColor="hyperlink"/>
                  <w:u w:val="single"/>
                </w:rPr>
                <w:t>35466933</w:t>
              </w:r>
            </w:hyperlink>
            <w:r>
              <w:t xml:space="preserve"> ['Rippon B', 'Palta P', 'Tahmi M', 'Sherwood G', 'Soto L', 'Cespedes S', 'Mesen Y', 'He H', 'Laing K', 'Moreno H', 'Teresi J', 'Razlig</w:t>
            </w:r>
            <w:r>
              <w:t>hi Q', 'Brickman AM', '</w:t>
            </w:r>
            <w:r>
              <w:rPr>
                <w:b/>
                <w:u w:val="single"/>
              </w:rPr>
              <w:t>Zetterberg H</w:t>
            </w:r>
            <w:r>
              <w:t>', 'Luchsinger JA'], Plasma Amyloid and in vivo Brain Amyloid in Late Middle-Aged Hispanics, 2022, Journal of Alzheimers Disease : Jad, 87(3):1229-1238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842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53">
              <w:r>
                <w:rPr>
                  <w:color w:val="0000FF" w:themeColor="hyperlink"/>
                  <w:u w:val="single"/>
                </w:rPr>
                <w:t>35466956</w:t>
              </w:r>
            </w:hyperlink>
            <w:r>
              <w:t xml:space="preserve"> ['Gibson LL', 'Pollak TA', 'Heslegrave A', 'Hye A', 'Batzu L', 'Rota S', 'Trivedi D', 'Nicholson TR', 'Ffytche D', '</w:t>
            </w:r>
            <w:r>
              <w:rPr>
                <w:b/>
                <w:u w:val="single"/>
              </w:rPr>
              <w:t>Zetterberg H</w:t>
            </w:r>
            <w:r>
              <w:t>', 'Chaudhuri KR', 'Aarsland D'], Plasma Neurofilament Light and p-tau181 and Risk of Psychosis in Parkinson's Disease,</w:t>
            </w:r>
            <w:r>
              <w:t xml:space="preserve"> 2022, Journal of Parkinsons Disease, 12(5):1527-1538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843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54">
              <w:r>
                <w:rPr>
                  <w:color w:val="0000FF" w:themeColor="hyperlink"/>
                  <w:u w:val="single"/>
                </w:rPr>
                <w:t>35504263</w:t>
              </w:r>
            </w:hyperlink>
            <w:r>
              <w:t xml:space="preserve"> ['Gerards M', 'Schild AK', 'Meiberth D', 'Rostamzadeh A', 'Vehreschild JJ', 'Wingen-Heimann S', 'Johannis W', 'Martino Adami P',</w:t>
            </w:r>
            <w:r>
              <w:t xml:space="preserve"> 'Onur OA', 'Ramirez A', 'Karikari TK', 'Ashton NJ', '</w:t>
            </w:r>
            <w:r>
              <w:rPr>
                <w:b/>
                <w:u w:val="single"/>
              </w:rPr>
              <w:t>Zetterberg H</w:t>
            </w:r>
            <w:r>
              <w:t>', 'Blennow K', 'Maier F', 'Jessen F'], Alzheimer's Disease Plasma Biomarkers Distinguish Clinical Diagnostic Groups in Memory Clinic Patients, 2022, 3-May-2022, Dementia and Geriatric Cogni</w:t>
            </w:r>
            <w:r>
              <w:t>tive Disorders, 51(2):182-192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844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55">
              <w:r>
                <w:rPr>
                  <w:color w:val="0000FF" w:themeColor="hyperlink"/>
                  <w:u w:val="single"/>
                </w:rPr>
                <w:t>35571963</w:t>
              </w:r>
            </w:hyperlink>
            <w:r>
              <w:t xml:space="preserve"> ['Wesenhagen KEJ', 'Gobom J', 'Bos I', 'Vos SJB', 'Martinez-Lage P', 'Popp J', 'Tsolaki M', 'Vandenberghe R', 'Freund-Levi Y', 'Verhey F', 'Lovestone S'</w:t>
            </w:r>
            <w:r>
              <w:t>, 'Streffer J', 'Dobricic V', 'Bertram L', 'Blennow K', 'Pikkarainen M', 'Hallikainen M', 'Kuusisto J', 'Laakso M', 'Soininen H', 'Scheltens P', '</w:t>
            </w:r>
            <w:r>
              <w:rPr>
                <w:b/>
                <w:u w:val="single"/>
              </w:rPr>
              <w:t>Zetterberg H</w:t>
            </w:r>
            <w:r>
              <w:t xml:space="preserve">', 'Teunissen CE', 'Visser PJ', 'Tijms BM'], Effects of age, amyloid, sex, and APOE ε4 on the CSF </w:t>
            </w:r>
            <w:r>
              <w:t>proteome in normal cognition, 2022, 6-May-2022, Alzheimers &amp; Dementia (Amsterdam, Netherlands), 14(1):e12286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845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56">
              <w:r>
                <w:rPr>
                  <w:color w:val="0000FF" w:themeColor="hyperlink"/>
                  <w:u w:val="single"/>
                </w:rPr>
                <w:t>35573283</w:t>
              </w:r>
            </w:hyperlink>
            <w:r>
              <w:t xml:space="preserve"> ['Alawode DOT', 'Fox NC', '</w:t>
            </w:r>
            <w:r>
              <w:rPr>
                <w:b/>
                <w:u w:val="single"/>
              </w:rPr>
              <w:t>Zetterberg H</w:t>
            </w:r>
            <w:r>
              <w:t>', 'Heslegrave AJ'], Alzheimer's D</w:t>
            </w:r>
            <w:r>
              <w:t>isease Biomarkers Revisited From the Amyloid Cascade Hypothesis Standpoint, 2022, 27-Apr-2022, Frontiers in Neuroscience, 16:837390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846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57">
              <w:r>
                <w:rPr>
                  <w:color w:val="0000FF" w:themeColor="hyperlink"/>
                  <w:u w:val="single"/>
                </w:rPr>
                <w:t>35603281</w:t>
              </w:r>
            </w:hyperlink>
            <w:r>
              <w:t xml:space="preserve"> ['Sihag S', 'Naze S', 'Taghdiri F', 'Gumus M', 'Ta</w:t>
            </w:r>
            <w:r>
              <w:t>tor C', 'Green R', 'Colella B', 'Blennow K', '</w:t>
            </w:r>
            <w:r>
              <w:rPr>
                <w:b/>
                <w:u w:val="single"/>
              </w:rPr>
              <w:t>Zetterberg H</w:t>
            </w:r>
            <w:r>
              <w:t>', 'Dominguez LG', 'Wennberg R', 'Mikulis DJ', 'Tartaglia MC', 'Kozloski JR'], Functional brain activity constrained by structural connectivity reveals cohort-specific features for serum neurofilame</w:t>
            </w:r>
            <w:r>
              <w:t>nt light chain, 2022, 17-Jan-2022, Communications Medicine, 2:8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847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58">
              <w:r>
                <w:rPr>
                  <w:color w:val="0000FF" w:themeColor="hyperlink"/>
                  <w:u w:val="single"/>
                </w:rPr>
                <w:t>35617280</w:t>
              </w:r>
            </w:hyperlink>
            <w:r>
              <w:t xml:space="preserve"> ['Ali M', 'Sung YJ', 'Wang F', 'Fernández MV', 'Morris JC', 'Fagan AM', 'Blennow K', '</w:t>
            </w:r>
            <w:r>
              <w:rPr>
                <w:b/>
                <w:u w:val="single"/>
              </w:rPr>
              <w:t>Zetterberg H</w:t>
            </w:r>
            <w:r>
              <w:t>', 'Heslegrave A', '</w:t>
            </w:r>
            <w:r>
              <w:t xml:space="preserve">Johansson PM', 'Svensson J', 'Nellgård B', 'Lleó A', 'Alcolea D', 'Clarimon J', 'Rami L', 'Molinuevo JL', 'Suárez-Calvet M', 'Morenas-Rodríguez E', 'Kleinberger G', 'Haass C', 'Ewers M', 'Levin J', 'Farlow MR', 'Perrin RJ', 'Cruchaga C'], Leveraging large </w:t>
            </w:r>
            <w:r>
              <w:t>multi-center cohorts of Alzheimer disease endophenotypes to understand the role of Klotho heterozygosity on disease risk, 2022, 26-May-2022, Plos One, 17(5):e0267298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848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59">
              <w:r>
                <w:rPr>
                  <w:color w:val="0000FF" w:themeColor="hyperlink"/>
                  <w:u w:val="single"/>
                </w:rPr>
                <w:t>35702732</w:t>
              </w:r>
            </w:hyperlink>
            <w:r>
              <w:t xml:space="preserve"> ['Salvadó G', 'S</w:t>
            </w:r>
            <w:r>
              <w:t>hekari M', 'Falcon C', 'Operto G', 'Milà-Alomà M', 'Sánchez-Benavides G', 'Cacciaglia R', 'Arenaza-Urquijo E', 'Niñerola-Baizán A', 'Perissinotti A', 'Minguillon C', 'Fauria K', 'Kollmorgen G', 'Suridjan I', 'Molinuevo JL', '</w:t>
            </w:r>
            <w:r>
              <w:rPr>
                <w:b/>
                <w:u w:val="single"/>
              </w:rPr>
              <w:t>Zetterberg H</w:t>
            </w:r>
            <w:r>
              <w:t>', 'Blennow K', 'Su</w:t>
            </w:r>
            <w:r>
              <w:t>árez-Calvet M', 'Gispert JD'], Brain alterations in the early Alzheimer's continuum with amyloid-β, tau, glial and neurodegeneration CSF markers, 2022, 24-May-2022, Brain Communications, 4(3):fcac134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849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60">
              <w:r>
                <w:rPr>
                  <w:color w:val="0000FF" w:themeColor="hyperlink"/>
                  <w:u w:val="single"/>
                </w:rPr>
                <w:t>35720727</w:t>
              </w:r>
            </w:hyperlink>
            <w:r>
              <w:t xml:space="preserve"> ['Brinkley TE', 'Leng I', 'Register TC', 'Neth BJ', '</w:t>
            </w:r>
            <w:r>
              <w:rPr>
                <w:b/>
                <w:u w:val="single"/>
              </w:rPr>
              <w:t>Zetterberg H</w:t>
            </w:r>
            <w:r>
              <w:t>', 'Blennow K', 'Craft S'], Changes in Adiposity and Cerebrospinal Fluid Biomarkers Following a Modified Mediterranean Ketogenic Diet in Older Adults at Risk for Alzheimer's</w:t>
            </w:r>
            <w:r>
              <w:t xml:space="preserve"> Disease, 2022, 2-Jun-2022, Frontiers in Neuroscience, 16:906539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850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61">
              <w:r>
                <w:rPr>
                  <w:color w:val="0000FF" w:themeColor="hyperlink"/>
                  <w:u w:val="single"/>
                </w:rPr>
                <w:t>35769872</w:t>
              </w:r>
            </w:hyperlink>
            <w:r>
              <w:t xml:space="preserve"> ['Dehlin M', 'Fatima T', 'Jacobsson LTH', 'Kern S', 'Zettergren A', 'Blennow K', '</w:t>
            </w:r>
            <w:r>
              <w:rPr>
                <w:b/>
                <w:u w:val="single"/>
              </w:rPr>
              <w:t>Zetterberg H</w:t>
            </w:r>
            <w:r>
              <w:t xml:space="preserve">', 'Johansson L', </w:t>
            </w:r>
            <w:r>
              <w:t>'Skoog I'], Reply to "Pathway for ascertaining the role of uric acid in neurodegenerative diseases," Roman Youssef, 2022, 21-Jun-2022, Alzheimers &amp; Dementia (Amsterdam, Netherlands), 14(1):e12328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851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62">
              <w:r>
                <w:rPr>
                  <w:color w:val="0000FF" w:themeColor="hyperlink"/>
                  <w:u w:val="single"/>
                </w:rPr>
                <w:t>35772194</w:t>
              </w:r>
            </w:hyperlink>
            <w:r>
              <w:t xml:space="preserve"> ['Rise HH', 'Brune S', 'Chien C', 'Berge T', 'Bos SD', 'Andorrà M', 'Valdeolivas IP', 'Beyer MK', 'Sowa P', 'Scheel M', 'Brandt AU', 'Asseyer S', 'Blennow K', 'Pedersen ML', '</w:t>
            </w:r>
            <w:r>
              <w:rPr>
                <w:b/>
                <w:u w:val="single"/>
              </w:rPr>
              <w:t>Zetterberg H</w:t>
            </w:r>
            <w:r>
              <w:t xml:space="preserve">', 'de Schotten MT', 'Cellerino M', 'Uccelli A', 'Paul </w:t>
            </w:r>
            <w:r>
              <w:t>F', 'Villoslada P', 'Harbo HF', 'Westlye LT', 'Høgestøl EA'], Brain disconnectome mapping derived from white matter lesions and serum neurofilament light levels in multiple sclerosis: A longitudinal multicenter study, 2022, 25-Jun-2022, Neuroimage. Clinica</w:t>
            </w:r>
            <w:r>
              <w:t>l, 35:103099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852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63">
              <w:r>
                <w:rPr>
                  <w:color w:val="0000FF" w:themeColor="hyperlink"/>
                  <w:u w:val="single"/>
                </w:rPr>
                <w:t>35812102</w:t>
              </w:r>
            </w:hyperlink>
            <w:r>
              <w:t xml:space="preserve"> ['Havdal LB', 'Berven LL', 'Selvakumar J', 'Stiansen-Sonerud T', 'Leegaard TM', 'Tjade T', '</w:t>
            </w:r>
            <w:r>
              <w:rPr>
                <w:b/>
                <w:u w:val="single"/>
              </w:rPr>
              <w:t>Zetterberg H</w:t>
            </w:r>
            <w:r>
              <w:t xml:space="preserve">', 'Blennow K', 'Wyller VBB'], Neurological Involvement in </w:t>
            </w:r>
            <w:r>
              <w:t>COVID-19 Among Non-Hospitalized Adolescents and Young Adults, 2022, 22-Jun-2022, Frontiers in Neurology, 13:915712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853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64">
              <w:r>
                <w:rPr>
                  <w:color w:val="0000FF" w:themeColor="hyperlink"/>
                  <w:u w:val="single"/>
                </w:rPr>
                <w:t>35832609</w:t>
              </w:r>
            </w:hyperlink>
            <w:r>
              <w:t xml:space="preserve"> ['Mens H', 'Fjordside L', 'Gynthersen RMM', 'Ørbæk MT', 'Andersen Å</w:t>
            </w:r>
            <w:r>
              <w:t>B', 'Andreasson U', 'Blennow K', 'Sellebjerg F', '</w:t>
            </w:r>
            <w:r>
              <w:rPr>
                <w:b/>
                <w:u w:val="single"/>
              </w:rPr>
              <w:t>Zetterberg H</w:t>
            </w:r>
            <w:r>
              <w:t>', 'Lebech AM'], Neurofilament Light in Cerebrospinal Fluid is Associated With Disease Staging in European Lyme Neuroborreliosis, 2022, 7-Jul-2022, Journal of Central Nervous System Disease, 14:</w:t>
            </w:r>
            <w:r>
              <w:t>11795735221098126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854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65">
              <w:r>
                <w:rPr>
                  <w:color w:val="0000FF" w:themeColor="hyperlink"/>
                  <w:u w:val="single"/>
                </w:rPr>
                <w:t>35845265</w:t>
              </w:r>
            </w:hyperlink>
            <w:r>
              <w:t xml:space="preserve"> ['Bendlin BB', '</w:t>
            </w:r>
            <w:r>
              <w:rPr>
                <w:b/>
                <w:u w:val="single"/>
              </w:rPr>
              <w:t>Zetterberg H</w:t>
            </w:r>
            <w:r>
              <w:t>'], The iterative process of fluid biomarker development and validation in Alzheimer's disease, 2022, 12-Jul-2022, Alzheimers &amp; Dementia</w:t>
            </w:r>
            <w:r>
              <w:t xml:space="preserve"> (Amsterdam, Netherlands), 14(1):e12341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855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66">
              <w:r>
                <w:rPr>
                  <w:color w:val="0000FF" w:themeColor="hyperlink"/>
                  <w:u w:val="single"/>
                </w:rPr>
                <w:t>35845608</w:t>
              </w:r>
            </w:hyperlink>
            <w:r>
              <w:t xml:space="preserve"> ['Karikari TK', 'Ashton NJ', '</w:t>
            </w:r>
            <w:r>
              <w:rPr>
                <w:b/>
                <w:u w:val="single"/>
              </w:rPr>
              <w:t>Zetterberg H</w:t>
            </w:r>
            <w:r>
              <w:t>', 'Blennow K'], Editorial: Blood Biomarkers of Neurodegenerative Diseases, 2022, 30-Jun-2022, Front</w:t>
            </w:r>
            <w:r>
              <w:t>iers in Molecular Neuroscience, 15:966139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856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67">
              <w:r>
                <w:rPr>
                  <w:color w:val="0000FF" w:themeColor="hyperlink"/>
                  <w:u w:val="single"/>
                </w:rPr>
                <w:t>35846157</w:t>
              </w:r>
            </w:hyperlink>
            <w:r>
              <w:t xml:space="preserve"> ['Nair AK', 'Van Hulle CA', 'Bendlin BB', '</w:t>
            </w:r>
            <w:r>
              <w:rPr>
                <w:b/>
                <w:u w:val="single"/>
              </w:rPr>
              <w:t>Zetterberg H</w:t>
            </w:r>
            <w:r>
              <w:t>', 'Blennow K', 'Wild N', 'Kollmorgen G', 'Suridjan I', 'Busse WW', 'Rosenkranz MA'],</w:t>
            </w:r>
            <w:r>
              <w:t xml:space="preserve"> Asthma amplifies dementia risk: Evidence from CSF biomarkers and cognitive decline, 2022, 8-Jul-2022, Alzheimers &amp; Dementia (New York, N. Y.), 8(1):e12315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857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68">
              <w:r>
                <w:rPr>
                  <w:color w:val="0000FF" w:themeColor="hyperlink"/>
                  <w:u w:val="single"/>
                </w:rPr>
                <w:t>35865350</w:t>
              </w:r>
            </w:hyperlink>
            <w:r>
              <w:t xml:space="preserve"> ['Simrén J', 'Andreasson U</w:t>
            </w:r>
            <w:r>
              <w:t>', 'Gobom J', 'Suarez Calvet M', 'Borroni B', 'Gillberg C', 'Nyberg L', 'Ghidoni R', 'Fernell E', 'Johnson M', 'Depypere H', 'Hansson C', 'Jonsdottir IH', '</w:t>
            </w:r>
            <w:r>
              <w:rPr>
                <w:b/>
                <w:u w:val="single"/>
              </w:rPr>
              <w:t>Zetterberg H</w:t>
            </w:r>
            <w:r>
              <w:t xml:space="preserve">', 'Blennow K'], Establishment of reference values for plasma neurofilament light based </w:t>
            </w:r>
            <w:r>
              <w:t>on healthy individuals aged 5-90 years, 2022, 4-Jul-2022, Brain Communications, 4(4):fcac174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858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69">
              <w:r>
                <w:rPr>
                  <w:color w:val="0000FF" w:themeColor="hyperlink"/>
                  <w:u w:val="single"/>
                </w:rPr>
                <w:t>35874666</w:t>
              </w:r>
            </w:hyperlink>
            <w:r>
              <w:t xml:space="preserve"> ['Hildenborg M', 'Kåhlin J', 'Granath F', 'Schening A', 'Granström A', 'Ebberyd A', 'Klevenvall L', '</w:t>
            </w:r>
            <w:r>
              <w:rPr>
                <w:b/>
                <w:u w:val="single"/>
              </w:rPr>
              <w:t>Zetterberg H</w:t>
            </w:r>
            <w:r>
              <w:t>', 'Han J', 'Schlegel TT', 'Harris R', 'Harris HE', 'Eriksson LI'], The Neuroimmune Response to Surgery - An Exploratory Study of Trauma-Induc</w:t>
            </w:r>
            <w:r>
              <w:t>ed Changes in Innate Immunity and Heart Rate Variability, 2022, 7-Jul-2022, Frontiers in Immunology, 13:911744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859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70">
              <w:r>
                <w:rPr>
                  <w:color w:val="0000FF" w:themeColor="hyperlink"/>
                  <w:u w:val="single"/>
                </w:rPr>
                <w:t>35898519</w:t>
              </w:r>
            </w:hyperlink>
            <w:r>
              <w:t xml:space="preserve"> ['Kerwin D', 'Abdelnour C', 'Caramelli P', 'Ogunniyi A', 'Shi J', '</w:t>
            </w:r>
            <w:r>
              <w:rPr>
                <w:b/>
                <w:u w:val="single"/>
              </w:rPr>
              <w:t>Zett</w:t>
            </w:r>
            <w:r>
              <w:rPr>
                <w:b/>
                <w:u w:val="single"/>
              </w:rPr>
              <w:t>erberg H</w:t>
            </w:r>
            <w:r>
              <w:t>', 'Traber M'], Alzheimer's disease diagnosis and management: Perspectives from around the world, 2022, 24-Jul-2022, Alzheimers &amp; Dementia (Amsterdam, Netherlands), 14(1):e12334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860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71">
              <w:r>
                <w:rPr>
                  <w:color w:val="0000FF" w:themeColor="hyperlink"/>
                  <w:u w:val="single"/>
                </w:rPr>
                <w:t>35898</w:t>
              </w:r>
              <w:r>
                <w:rPr>
                  <w:color w:val="0000FF" w:themeColor="hyperlink"/>
                  <w:u w:val="single"/>
                </w:rPr>
                <w:t>667</w:t>
              </w:r>
            </w:hyperlink>
            <w:r>
              <w:t xml:space="preserve"> ['Benussi A', 'Libri I', 'Premi E', 'Alberici A', 'Cantoni V', 'Gadola Y', 'Rivolta J', 'Pengo M', 'Gazzina S', 'Calhoun VD', 'Gasparotti R', '</w:t>
            </w:r>
            <w:r>
              <w:rPr>
                <w:b/>
                <w:u w:val="single"/>
              </w:rPr>
              <w:t>Zetterberg H</w:t>
            </w:r>
            <w:r>
              <w:t>', 'Ashton NJ', 'Blennow K', 'Padovani A', 'Borroni B'], Differences and similarities between fam</w:t>
            </w:r>
            <w:r>
              <w:t>ilial and sporadic frontotemporal dementia: An Italian single-center cohort study, 2022, 25-Jul-2022, Alzheimers &amp; Dementia (New York, N. Y.), 8(1):e12326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861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72">
              <w:r>
                <w:rPr>
                  <w:color w:val="0000FF" w:themeColor="hyperlink"/>
                  <w:u w:val="single"/>
                </w:rPr>
                <w:t>36032114</w:t>
              </w:r>
            </w:hyperlink>
            <w:r>
              <w:t xml:space="preserve"> ['Rosenstein I', 'Rasch S', 'Axelsson M', 'Novakova L', 'Blennow K', '</w:t>
            </w:r>
            <w:r>
              <w:rPr>
                <w:b/>
                <w:u w:val="single"/>
              </w:rPr>
              <w:t>Zetterberg H</w:t>
            </w:r>
            <w:r>
              <w:t>', 'Lycke J'], Increased intrathecal neurofilament light and immunoglobulin M predict severe disability in relapsing-remitting multiple sclerosis, 2022, 10-Aug-2022, Frontie</w:t>
            </w:r>
            <w:r>
              <w:t>rs in Immunology, 13:967953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862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73">
              <w:r>
                <w:rPr>
                  <w:color w:val="0000FF" w:themeColor="hyperlink"/>
                  <w:u w:val="single"/>
                </w:rPr>
                <w:t>36043137</w:t>
              </w:r>
            </w:hyperlink>
            <w:r>
              <w:t xml:space="preserve"> ['Banote RK', 'Håkansson S', '</w:t>
            </w:r>
            <w:r>
              <w:rPr>
                <w:b/>
                <w:u w:val="single"/>
              </w:rPr>
              <w:t>Zetterberg H</w:t>
            </w:r>
            <w:r>
              <w:t>', 'Zelano J'], CSF biomarkers in patients with epilepsy in Alzheimer's disease: a nation-wide study, 2022, 17-A</w:t>
            </w:r>
            <w:r>
              <w:t>ug-2022, Brain Communications, 4(4):fcac210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863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74">
              <w:r>
                <w:rPr>
                  <w:color w:val="0000FF" w:themeColor="hyperlink"/>
                  <w:u w:val="single"/>
                </w:rPr>
                <w:t>36111130</w:t>
              </w:r>
            </w:hyperlink>
            <w:r>
              <w:t xml:space="preserve"> ['Swann OJ', 'Turner M', 'Heslegrave A', '</w:t>
            </w:r>
            <w:r>
              <w:rPr>
                <w:b/>
                <w:u w:val="single"/>
              </w:rPr>
              <w:t>Zetterberg H</w:t>
            </w:r>
            <w:r>
              <w:t xml:space="preserve">'], Fluid biomarkers and risk of neurodegenerative disease in retired athletes with </w:t>
            </w:r>
            <w:r>
              <w:t>multiple concussions: results from the International Concussion and Head Injury Research Foundation Brain health in Retired athletes Study of Ageing and Impact-Related Neurodegenerative Disease (ICHIRF-BRAIN study), 2022, 1-Sep-2022, Bmj Open Sport &amp; Exerc</w:t>
            </w:r>
            <w:r>
              <w:t>ise Medicine, 8(3):e001327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864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75">
              <w:r>
                <w:rPr>
                  <w:color w:val="0000FF" w:themeColor="hyperlink"/>
                  <w:u w:val="single"/>
                </w:rPr>
                <w:t>36155504</w:t>
              </w:r>
            </w:hyperlink>
            <w:r>
              <w:t xml:space="preserve"> ['Morrow A', 'Panyard DJ', 'Deming YK', 'Jonaitis E', 'Dong R', 'Vasiljevic E', 'Betthauser TJ', 'Kollmorgen G', 'Suridjan I', 'Bayfield A', 'Van Hulle CA'</w:t>
            </w:r>
            <w:r>
              <w:t>, '</w:t>
            </w:r>
            <w:r>
              <w:rPr>
                <w:b/>
                <w:u w:val="single"/>
              </w:rPr>
              <w:t>Zetterberg H</w:t>
            </w:r>
            <w:r>
              <w:t>', 'Blennow K', 'Carlsson CM', 'Asthana S', 'Johnson SC', 'Engelman CD'], Cerebrospinal Fluid Sphingomyelins in Alzheimer's Disease, Neurodegeneration, and Neuroinflammation, 2022, Journal of Alzheimers Disease : Jad, 90(2):667-680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865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76">
              <w:r>
                <w:rPr>
                  <w:color w:val="0000FF" w:themeColor="hyperlink"/>
                  <w:u w:val="single"/>
                </w:rPr>
                <w:t>36337342</w:t>
              </w:r>
            </w:hyperlink>
            <w:r>
              <w:t xml:space="preserve"> ['Kumar A', 'Sharma M', 'Su Y', 'Singh S', 'Hsu FC', 'Neth BJ', 'Register TC', 'Blennow K', '</w:t>
            </w:r>
            <w:r>
              <w:rPr>
                <w:b/>
                <w:u w:val="single"/>
              </w:rPr>
              <w:t>Zetterberg H</w:t>
            </w:r>
            <w:r>
              <w:t>', 'Craft S', 'Deep G'], Small extracellular vesicles in plasma reveal molecular effec</w:t>
            </w:r>
            <w:r>
              <w:t>ts of modified Mediterranean-ketogenic diet in participants with mild cognitive impairment, 2022, 19-Oct-2022, Brain Communications, 4(6):fcac262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866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77">
              <w:r>
                <w:rPr>
                  <w:color w:val="0000FF" w:themeColor="hyperlink"/>
                  <w:u w:val="single"/>
                </w:rPr>
                <w:t>36337345</w:t>
              </w:r>
            </w:hyperlink>
            <w:r>
              <w:t xml:space="preserve"> ['Tyrberg E', 'Hagberg L', 'Andersson LM', 'Nilsson S', 'Yilmaz A', 'Mellgren Å', 'Blennow K', '</w:t>
            </w:r>
            <w:r>
              <w:rPr>
                <w:b/>
                <w:u w:val="single"/>
              </w:rPr>
              <w:t>Zetterberg H</w:t>
            </w:r>
            <w:r>
              <w:t>', 'Gisslén M'], The effect of vitamin B supplementation on neuronal injury in people living with HIV: a randomized controlled trial, 2022, 15-Oct-</w:t>
            </w:r>
            <w:r>
              <w:t>2022, Brain Communications, 4(6):fcac259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867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78">
              <w:r>
                <w:rPr>
                  <w:color w:val="0000FF" w:themeColor="hyperlink"/>
                  <w:u w:val="single"/>
                </w:rPr>
                <w:t>36382217</w:t>
              </w:r>
            </w:hyperlink>
            <w:r>
              <w:t xml:space="preserve"> ['Lowe AJ', 'Rodrigues FB', 'Arridge M', 'De Vita E', 'Johnson EB', 'Scahill RI', 'Byrne LM', 'Tortelli R', 'Heslegrave A', '</w:t>
            </w:r>
            <w:r>
              <w:rPr>
                <w:b/>
                <w:u w:val="single"/>
              </w:rPr>
              <w:t>Zetterberg H</w:t>
            </w:r>
            <w:r>
              <w:t>', '</w:t>
            </w:r>
            <w:r>
              <w:t>Wild EJ'], Longitudinal evaluation of proton magnetic resonance spectroscopy metabolites as biomarkers in Huntington's disease, 2022, 12-Oct-2022, Brain Communications, 4(6):fcac258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868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79">
              <w:r>
                <w:rPr>
                  <w:color w:val="0000FF" w:themeColor="hyperlink"/>
                  <w:u w:val="single"/>
                </w:rPr>
                <w:t>36479018</w:t>
              </w:r>
            </w:hyperlink>
            <w:r>
              <w:t xml:space="preserve"> </w:t>
            </w:r>
            <w:r>
              <w:t>['Moody JF', 'Dean DC 3rd', 'Kecskemeti SR', 'Blennow K', '</w:t>
            </w:r>
            <w:r>
              <w:rPr>
                <w:b/>
                <w:u w:val="single"/>
              </w:rPr>
              <w:t>Zetterberg H</w:t>
            </w:r>
            <w:r>
              <w:t xml:space="preserve">', 'Kollmorgen G', 'Suridjan I', 'Wild N', 'Carlsson CM', 'Johnson SC', 'Alexander AL', 'Bendlin BB'], Associations between diffusion MRI microstructure and cerebrospinal fluid markers </w:t>
            </w:r>
            <w:r>
              <w:t>of Alzheimer's disease pathology and neurodegeneration along the Alzheimer's disease continuum, 2022, 4-Dec-2022, Alzheimers &amp; Dementia (Amsterdam, Netherlands), 14(1):e12381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869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80">
              <w:r>
                <w:rPr>
                  <w:color w:val="0000FF" w:themeColor="hyperlink"/>
                  <w:u w:val="single"/>
                </w:rPr>
                <w:t>36479019</w:t>
              </w:r>
            </w:hyperlink>
            <w:r>
              <w:t xml:space="preserve"> ['Dhima</w:t>
            </w:r>
            <w:r>
              <w:t>n K', 'Villemagne VL', 'Fowler C', 'Bourgeat P', 'Li QX', 'Collins S', 'Rowe CC', 'Masters CL', 'Ames D', 'Blennow K', '</w:t>
            </w:r>
            <w:r>
              <w:rPr>
                <w:b/>
                <w:u w:val="single"/>
              </w:rPr>
              <w:t>Zetterberg H</w:t>
            </w:r>
            <w:r>
              <w:t>', 'Martins RN', 'Gupta V'], Cerebrospinal fluid levels of fatty acid-binding protein 3 are associated with likelihood of am</w:t>
            </w:r>
            <w:r>
              <w:t>yloidopathy in cognitively healthy individuals, 2022, 4-Dec-2022, Alzheimers &amp; Dementia (Amsterdam, Netherlands), 14(1):e12377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870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81">
              <w:r>
                <w:rPr>
                  <w:color w:val="0000FF" w:themeColor="hyperlink"/>
                  <w:u w:val="single"/>
                </w:rPr>
                <w:t>36484020</w:t>
              </w:r>
            </w:hyperlink>
            <w:r>
              <w:t xml:space="preserve"> ['Iverson GL', 'Minkkinen M', 'Karr JE', 'Berghem K', '</w:t>
            </w:r>
            <w:r>
              <w:rPr>
                <w:b/>
                <w:u w:val="single"/>
              </w:rPr>
              <w:t>Zetterberg H</w:t>
            </w:r>
            <w:r>
              <w:t>', 'Blennow K', 'Posti JP', 'Luoto TM'], Examining four blood biomarkers for the detection of acute intracranial abnormalities following mild traumatic brain injury in older adults, 2022, 22-Nov-2022, Frontiers in Neurology, 13:960741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871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82">
              <w:r>
                <w:rPr>
                  <w:color w:val="0000FF" w:themeColor="hyperlink"/>
                  <w:u w:val="single"/>
                </w:rPr>
                <w:t>36505396</w:t>
              </w:r>
            </w:hyperlink>
            <w:r>
              <w:t xml:space="preserve"> ['Driscoll I', 'Ma Y', 'Lose SR', 'Gallagher CL', 'Johnson SC', 'Asthana S', 'Hermann BP', 'Sager MA', 'Blennow K', '</w:t>
            </w:r>
            <w:r>
              <w:rPr>
                <w:b/>
                <w:u w:val="single"/>
              </w:rPr>
              <w:t>Zetterberg H</w:t>
            </w:r>
            <w:r>
              <w:t>', 'Carlsson CM', 'Engelman CD', 'Dubal DB', 'Okonkwo OC'], AD</w:t>
            </w:r>
            <w:r>
              <w:t>-associated CSF biomolecular changes are attenuated in KL-VS heterozygotes, 2022, 7-Dec-2022, Alzheimers &amp; Dementia (Amsterdam, Netherlands), 14(1):e12383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872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83">
              <w:r>
                <w:rPr>
                  <w:color w:val="0000FF" w:themeColor="hyperlink"/>
                  <w:u w:val="single"/>
                </w:rPr>
                <w:t>36523958</w:t>
              </w:r>
            </w:hyperlink>
            <w:r>
              <w:t xml:space="preserve"> ['Zhang Y', 'Ghose U', 'Buc</w:t>
            </w:r>
            <w:r>
              <w:t>kley NJ', 'Engelborghs S', 'Sleegers K', 'Frisoni GB', 'Wallin A', 'Lleó A', 'Popp J', 'Martinez-Lage P', 'Legido-Quigley C', 'Barkhof F', '</w:t>
            </w:r>
            <w:r>
              <w:rPr>
                <w:b/>
                <w:u w:val="single"/>
              </w:rPr>
              <w:t>Zetterberg H</w:t>
            </w:r>
            <w:r>
              <w:t xml:space="preserve">', 'Visser PJ', 'Bertram L', 'Lovestone S', 'Nevado-Holgado AJ', 'Shi L'], Predicting AT(N) pathologies </w:t>
            </w:r>
            <w:r>
              <w:t>in Alzheimer's disease from blood-based proteomic data using neural networks, 2022, 29-Nov-2022, Frontiers in Aging Neuroscience, 14:1040001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873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84">
              <w:r>
                <w:rPr>
                  <w:color w:val="0000FF" w:themeColor="hyperlink"/>
                  <w:u w:val="single"/>
                </w:rPr>
                <w:t>36569121</w:t>
              </w:r>
            </w:hyperlink>
            <w:r>
              <w:t xml:space="preserve"> ['Robertson J', 'Nellgård B', 'Hultén LM'</w:t>
            </w:r>
            <w:r>
              <w:t>, 'Nilsson S', 'Dalla K', 'Börjesson M', '</w:t>
            </w:r>
            <w:r>
              <w:rPr>
                <w:b/>
                <w:u w:val="single"/>
              </w:rPr>
              <w:t>Zetterberg H</w:t>
            </w:r>
            <w:r>
              <w:t>', 'Svanvik J', 'Gisslén M'], Sex difference in circulating soluble form of ACE2 protein in moderate and severe COVID-19 and healthy controls, 2022, 8-Dec-2022, Frontiers in Medicine, 9:1058120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874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85">
              <w:r>
                <w:rPr>
                  <w:color w:val="0000FF" w:themeColor="hyperlink"/>
                  <w:u w:val="single"/>
                </w:rPr>
                <w:t>34725927</w:t>
              </w:r>
            </w:hyperlink>
            <w:r>
              <w:t xml:space="preserve"> ['Lantero-Rodriguez J', 'Snellman A', 'Benedet AL', 'Milà-Alomà M', 'Camporesi E', 'Montoliu-Gaya L', 'Ashton NJ', 'Vrillon A', 'Karikari TK', 'Gispert JD', 'Salvadó G', 'Shekari M', 'Toome</w:t>
            </w:r>
            <w:r>
              <w:t>y CE', 'Lashley TL', '</w:t>
            </w:r>
            <w:r>
              <w:rPr>
                <w:b/>
                <w:u w:val="single"/>
              </w:rPr>
              <w:t>Zetterberg H</w:t>
            </w:r>
            <w:r>
              <w:t>', 'Suárez-Calvet M', 'Brinkmalm G', 'Rosa Neto P', 'Blennow K'], P-tau235: a novel biomarker for staging preclinical Alzheimer's disease, 7-Dec-2021, 2-Nov-2021, Embo Molecular Medicine, 13(12):e15098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875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86">
              <w:r>
                <w:rPr>
                  <w:color w:val="0000FF" w:themeColor="hyperlink"/>
                  <w:u w:val="single"/>
                </w:rPr>
                <w:t>34863295</w:t>
              </w:r>
            </w:hyperlink>
            <w:r>
              <w:t xml:space="preserve"> ['Bayoumy S', 'Verberk IMW', 'den Dulk B', 'Hussainali Z', 'Zwan M', 'van der Flier WM', 'Ashton NJ', '</w:t>
            </w:r>
            <w:r>
              <w:rPr>
                <w:b/>
                <w:u w:val="single"/>
              </w:rPr>
              <w:t>Zetterberg H</w:t>
            </w:r>
            <w:r>
              <w:t>', 'Blennow K', 'Vanbrabant J', 'Stoops E', 'Vanmechelen E', 'Dage JL', 'Teunissen CE']</w:t>
            </w:r>
            <w:r>
              <w:t>, Clinical and analytical comparison of six Simoa assays for plasma P-tau isoforms P-tau181, P-tau217, and P-tau231, 4-Dec-2021, 4-Dec-2021, Alzheimers Research &amp; Therapy, 13(1):198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876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87">
              <w:r>
                <w:rPr>
                  <w:color w:val="0000FF" w:themeColor="hyperlink"/>
                  <w:u w:val="single"/>
                </w:rPr>
                <w:t>34937542</w:t>
              </w:r>
            </w:hyperlink>
            <w:r>
              <w:t xml:space="preserve"> </w:t>
            </w:r>
            <w:r>
              <w:t>['Anesten B', '</w:t>
            </w:r>
            <w:r>
              <w:rPr>
                <w:b/>
                <w:u w:val="single"/>
              </w:rPr>
              <w:t>Zetterberg H</w:t>
            </w:r>
            <w:r>
              <w:t>', 'Nilsson S', 'Brew BJ', 'Fuchs D', 'Price RW', 'Gisslén M', 'Yilmaz A'], Effect of antiretroviral treatment on blood-brain barrier integrity in HIV-1 infection, 22-Dec-2021, 22-Dec-2021, Bmc Neurology, 21(1):494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877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88">
              <w:r>
                <w:rPr>
                  <w:color w:val="0000FF" w:themeColor="hyperlink"/>
                  <w:u w:val="single"/>
                </w:rPr>
                <w:t>34259835</w:t>
              </w:r>
            </w:hyperlink>
            <w:r>
              <w:t xml:space="preserve"> ['Pereira JB', 'Janelidze S', 'Smith R', 'Mattsson-Carlgren N', 'Palmqvist S', 'Teunissen CE', '</w:t>
            </w:r>
            <w:r>
              <w:rPr>
                <w:b/>
                <w:u w:val="single"/>
              </w:rPr>
              <w:t>Zetterberg H</w:t>
            </w:r>
            <w:r>
              <w:t>', 'Stomrud E', 'Ashton NJ', 'Blennow K', 'Hansson O'], Plasma GFAP is an early marker o</w:t>
            </w:r>
            <w:r>
              <w:t>f amyloid-β but not tau pathology in Alzheimer's disease, 16-Dec-2021, Brain : A Journal of Neurology, 144(11):3505-3516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878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89">
              <w:r>
                <w:rPr>
                  <w:color w:val="0000FF" w:themeColor="hyperlink"/>
                  <w:u w:val="single"/>
                </w:rPr>
                <w:t>34944022</w:t>
              </w:r>
            </w:hyperlink>
            <w:r>
              <w:t xml:space="preserve"> ['Mengel D', 'Mok TH', 'Nihat A', 'Liu W', 'Rissman RA', 'Gal</w:t>
            </w:r>
            <w:r>
              <w:t>asko D', '</w:t>
            </w:r>
            <w:r>
              <w:rPr>
                <w:b/>
                <w:u w:val="single"/>
              </w:rPr>
              <w:t>Zetterberg H</w:t>
            </w:r>
            <w:r>
              <w:t>', 'Mead S', 'Collinge J', 'Walsh DM'], NT1-Tau Is Increased in CSF and Plasma of CJD Patients, and Correlates with Disease Progression, 13-Dec-2021, 13-Dec-2021, Cells, 10(12):3514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879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90">
              <w:r>
                <w:rPr>
                  <w:color w:val="0000FF" w:themeColor="hyperlink"/>
                  <w:u w:val="single"/>
                </w:rPr>
                <w:t>34633430</w:t>
              </w:r>
            </w:hyperlink>
            <w:r>
              <w:t xml:space="preserve"> ['Zu Eulenburg P', 'Buchheim JI', 'Ashton NJ', 'Vassilieva G', 'Blennow K', '</w:t>
            </w:r>
            <w:r>
              <w:rPr>
                <w:b/>
                <w:u w:val="single"/>
              </w:rPr>
              <w:t>Zetterberg H</w:t>
            </w:r>
            <w:r>
              <w:t xml:space="preserve">', 'Choukér A'], Changes in Blood Biomarkers of Brain Injury and Degeneration Following Long-Duration Spaceflight, 1-Dec-2021, Jama Neurology, </w:t>
            </w:r>
            <w:r>
              <w:t>78(12):1525-1527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880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91">
              <w:r>
                <w:rPr>
                  <w:color w:val="0000FF" w:themeColor="hyperlink"/>
                  <w:u w:val="single"/>
                </w:rPr>
                <w:t>34661615</w:t>
              </w:r>
            </w:hyperlink>
            <w:r>
              <w:t xml:space="preserve"> ['Benedet AL', 'Milà-Alomà M', 'Vrillon A', 'Ashton NJ', 'Pascoal TA', 'Lussier F', 'Karikari TK', 'Hourregue C', 'Cognat E', 'Dumurgier J', 'Stevenson J', 'Rahmouni</w:t>
            </w:r>
            <w:r>
              <w:t xml:space="preserve"> N', 'Pallen V', 'Poltronetti NM', 'Salvadó G', 'Shekari M', 'Operto G', 'Gispert JD', 'Minguillon C', 'Fauria K', 'Kollmorgen G', 'Suridjan I', 'Zimmer ER', '</w:t>
            </w:r>
            <w:r>
              <w:rPr>
                <w:b/>
                <w:u w:val="single"/>
              </w:rPr>
              <w:t>Zetterberg H</w:t>
            </w:r>
            <w:r>
              <w:t>', 'Molinuevo JL', 'Paquet C', 'Rosa-Neto P', 'Blennow K', 'Suárez-Calvet M'], Differ</w:t>
            </w:r>
            <w:r>
              <w:t>ences Between Plasma and Cerebrospinal Fluid Glial Fibrillary Acidic Protein Levels Across the Alzheimer Disease Continuum, 1-Dec-2021, Jama Neurology, 78(12):1471-1483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881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92">
              <w:r>
                <w:rPr>
                  <w:color w:val="0000FF" w:themeColor="hyperlink"/>
                  <w:u w:val="single"/>
                </w:rPr>
                <w:t>33040187</w:t>
              </w:r>
            </w:hyperlink>
            <w:r>
              <w:t xml:space="preserve"> ['Wentz E', '</w:t>
            </w:r>
            <w:r>
              <w:t>Dobrescu SR', 'Dinkler L', 'Gillberg C', 'Gillberg C', 'Blennow K', 'Råstam M', '</w:t>
            </w:r>
            <w:r>
              <w:rPr>
                <w:b/>
                <w:u w:val="single"/>
              </w:rPr>
              <w:t>Zetterberg H</w:t>
            </w:r>
            <w:r>
              <w:t>'], Thirty years after anorexia nervosa onset, serum neurofilament light chain protein concentration indicates neuronal injury, Dec-2021, 11-Oct-2020, European Chi</w:t>
            </w:r>
            <w:r>
              <w:t>ld &amp; Adolescent Psychiatry, 30(12):1907-1915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882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93">
              <w:r>
                <w:rPr>
                  <w:color w:val="0000FF" w:themeColor="hyperlink"/>
                  <w:u w:val="single"/>
                </w:rPr>
                <w:t>33640268</w:t>
              </w:r>
            </w:hyperlink>
            <w:r>
              <w:t xml:space="preserve"> ['Chan CK', 'Sieber FE', 'Blennow K', 'Inouye SK', 'Kahn G', 'Leoutsakos JS', 'Marcantonio ER', 'Neufeld KJ', 'Rosenberg PB', 'Wang NY', '</w:t>
            </w:r>
            <w:r>
              <w:rPr>
                <w:b/>
                <w:u w:val="single"/>
              </w:rPr>
              <w:t>Zetterberg H</w:t>
            </w:r>
            <w:r>
              <w:t>', 'Lyketsos CG', 'Oh ES'], Association of Depressive Symptoms With Postoperative Delirium and CSF Biomar</w:t>
            </w:r>
            <w:r>
              <w:t>kers for Alzheimer's Disease Among Hip Fracture Patients, Dec-2021, 4-Feb-2021, The American Journal of Geriatric Psychiatry : Official Journal of the American Association for Geriatric Psychiatry, 29(12):1212-1221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883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94">
              <w:r>
                <w:rPr>
                  <w:color w:val="0000FF" w:themeColor="hyperlink"/>
                  <w:u w:val="single"/>
                </w:rPr>
                <w:t>33792486</w:t>
              </w:r>
            </w:hyperlink>
            <w:r>
              <w:t xml:space="preserve"> ['Johnson M', 'Fernell E', 'Gillberg C', 'Fasth A', 'Dinkler L', 'Blennow K', '</w:t>
            </w:r>
            <w:r>
              <w:rPr>
                <w:b/>
                <w:u w:val="single"/>
              </w:rPr>
              <w:t>Zetterberg H</w:t>
            </w:r>
            <w:r>
              <w:t>'], No neurochemical evidence of neuronal injury or glial activation in children with Paediatric Acute-onset Neuropsychiatric Syndro</w:t>
            </w:r>
            <w:r>
              <w:t>me. An explorative pilot study, Dec-2021, 16-Apr-2021, The World Journal of Biological Psychiatry : the Official Journal of the World Federation of Societies of Biological Psychiatry, 22(10):800-804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884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95">
              <w:r>
                <w:rPr>
                  <w:color w:val="0000FF" w:themeColor="hyperlink"/>
                  <w:u w:val="single"/>
                </w:rPr>
                <w:t>34253146</w:t>
              </w:r>
            </w:hyperlink>
            <w:r>
              <w:t xml:space="preserve"> ['Wall A', 'Anger O', 'Jood K', 'Blomstrand C', 'Andreasson U', 'Blennow K', '</w:t>
            </w:r>
            <w:r>
              <w:rPr>
                <w:b/>
                <w:u w:val="single"/>
              </w:rPr>
              <w:t>Zetterberg H</w:t>
            </w:r>
            <w:r>
              <w:t xml:space="preserve">', 'Isgaard J', 'Jern C', 'Åberg ND', 'Svensson J'], Circulating granulocyte colony-stimulating factor and functional outcome after ischemic stroke: </w:t>
            </w:r>
            <w:r>
              <w:t>an observational study, Dec-2021, 13-Jul-2021, Neurological Research, 43(12):1013-1022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885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96">
              <w:r>
                <w:rPr>
                  <w:color w:val="0000FF" w:themeColor="hyperlink"/>
                  <w:u w:val="single"/>
                </w:rPr>
                <w:t>34349225</w:t>
              </w:r>
            </w:hyperlink>
            <w:r>
              <w:t xml:space="preserve"> ['Göteson A', 'Isgren A', 'Jonsson L', 'Sparding T', 'Smedler E', 'Pelanis A', '</w:t>
            </w:r>
            <w:r>
              <w:rPr>
                <w:b/>
                <w:u w:val="single"/>
              </w:rPr>
              <w:t>Zetterberg H</w:t>
            </w:r>
            <w:r>
              <w:t xml:space="preserve">', </w:t>
            </w:r>
            <w:r>
              <w:t>'Jakobsson J', 'Pålsson E', 'Holmén-Larsson J', 'Landén M'], Cerebrospinal fluid proteomics targeted for central nervous system processes in bipolar disorder, Dec-2021, 4-Aug-2021, Molecular Psychiatry, 26(12):7446-7453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886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97">
              <w:r>
                <w:rPr>
                  <w:color w:val="0000FF" w:themeColor="hyperlink"/>
                  <w:u w:val="single"/>
                </w:rPr>
                <w:t>34479952</w:t>
              </w:r>
            </w:hyperlink>
            <w:r>
              <w:t xml:space="preserve"> ['</w:t>
            </w:r>
            <w:r>
              <w:rPr>
                <w:b/>
                <w:u w:val="single"/>
              </w:rPr>
              <w:t>Zetterberg H</w:t>
            </w:r>
            <w:r>
              <w:t xml:space="preserve">'], Glial fibrillary acidic protein: a blood biomarker to differentiate neurodegenerative from </w:t>
            </w:r>
            <w:r>
              <w:lastRenderedPageBreak/>
              <w:t>psychiatric diseases, Dec-2021, 3-Sep-2021, Journal of Neurology, Neurosurgery, and Psychiatry, 92(12):1253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887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898">
              <w:r>
                <w:rPr>
                  <w:color w:val="0000FF" w:themeColor="hyperlink"/>
                  <w:u w:val="single"/>
                </w:rPr>
                <w:t>34520257</w:t>
              </w:r>
            </w:hyperlink>
            <w:r>
              <w:t xml:space="preserve"> ['Umek T', 'Olsson T', 'Gissberg O', 'Saher O', 'Zaghloul EM', 'Lundin KE', 'Wengel J', 'Hanse E', '</w:t>
            </w:r>
            <w:r>
              <w:rPr>
                <w:b/>
                <w:u w:val="single"/>
              </w:rPr>
              <w:t>Zetterberg H</w:t>
            </w:r>
            <w:r>
              <w:t>', 'Vizlin-Hodzic D', 'Smith CIE', 'Zain R'], Oligonucleotides Targetin</w:t>
            </w:r>
            <w:r>
              <w:t>g DNA Repeats Downregulate Huntingtin Gene Expression in Huntington's Patient-Derived Neural Model System, Dec-2021, 13-Sep-2021, Nucleic Acid Therapeutics, 31(6):443-456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888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899">
              <w:r>
                <w:rPr>
                  <w:color w:val="0000FF" w:themeColor="hyperlink"/>
                  <w:u w:val="single"/>
                </w:rPr>
                <w:t>34537521</w:t>
              </w:r>
            </w:hyperlink>
            <w:r>
              <w:t xml:space="preserve"> ['Alemany S</w:t>
            </w:r>
            <w:r>
              <w:t xml:space="preserve">', 'Crous-Bou M', 'Vilor-Tejedor N', 'Milà-Alomà M', 'Suárez-Calvet M', 'Salvadó G', 'Cirach M', 'Arenaza-Urquijo EM', 'Sanchez-Benavides G', 'Grau-Rivera O', 'Minguillon C', 'Fauria K', 'Kollmorgen G', 'Domingo Gispert J', 'Gascón M', 'Nieuwenhuijsen M', </w:t>
            </w:r>
            <w:r>
              <w:t>'</w:t>
            </w:r>
            <w:r>
              <w:rPr>
                <w:b/>
                <w:u w:val="single"/>
              </w:rPr>
              <w:t>Zetterberg H</w:t>
            </w:r>
            <w:r>
              <w:t>', 'Blennow K', 'Sunyer J', 'Luis Molinuevo J'], Associations between air pollution and biomarkers of Alzheimer's disease in cognitively unimpaired individuals, Dec-2021, 16-Sep-2021, Environment International, 157:106864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889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00">
              <w:r>
                <w:rPr>
                  <w:color w:val="0000FF" w:themeColor="hyperlink"/>
                  <w:u w:val="single"/>
                </w:rPr>
                <w:t>34700214</w:t>
              </w:r>
            </w:hyperlink>
            <w:r>
              <w:t xml:space="preserve"> ['Andreou D', 'Jørgensen KN', 'Nerland S', 'Smelror RE', 'Wedervang-Resell K', 'Johannessen CH', 'Myhre AM', 'Andreassen OA', 'Blennow K', '</w:t>
            </w:r>
            <w:r>
              <w:rPr>
                <w:b/>
                <w:u w:val="single"/>
              </w:rPr>
              <w:t>Zetterberg H</w:t>
            </w:r>
            <w:r>
              <w:t>', 'Agartz I'], Lower plasma total ta</w:t>
            </w:r>
            <w:r>
              <w:t>u in adolescent psychosis: Involvement of the orbitofrontal cortex, Dec-2021, 20-Oct-2021, Journal of Psychiatric Research, 144:255-261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890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01">
              <w:r>
                <w:rPr>
                  <w:color w:val="0000FF" w:themeColor="hyperlink"/>
                  <w:u w:val="single"/>
                </w:rPr>
                <w:t>34714152</w:t>
              </w:r>
            </w:hyperlink>
            <w:r>
              <w:t xml:space="preserve"> ["Dams-O'Connor K", 'Bellgowan PSF', 'Corriveau R', 'Pugh MJ', 'Smith DH', 'Schneider JA', 'Whitaker K', '</w:t>
            </w:r>
            <w:r>
              <w:rPr>
                <w:b/>
                <w:u w:val="single"/>
              </w:rPr>
              <w:t>Zetterberg H</w:t>
            </w:r>
            <w:r>
              <w:t xml:space="preserve">'], Alzheimer's Disease-Related Dementias Summit 2019: National Research Priorities for the Investigation of Traumatic Brain Injury as a </w:t>
            </w:r>
            <w:r>
              <w:t>Risk Factor for Alzheimer's Disease and Related Dementias, Dec-2021, Journal of Neurotrauma, 38(23):3186-3194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891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02">
              <w:r>
                <w:rPr>
                  <w:color w:val="0000FF" w:themeColor="hyperlink"/>
                  <w:u w:val="single"/>
                </w:rPr>
                <w:t>34773122</w:t>
              </w:r>
            </w:hyperlink>
            <w:r>
              <w:t xml:space="preserve"> ['Wightman DP', 'Jansen IE', 'Savage JE', 'Shadrin AA', 'Bahrami S', 'Ho</w:t>
            </w:r>
            <w:r>
              <w:t>lland D', 'Rongve A', 'Børte S', 'Winsvold BS', 'Drange OK', 'Martinsen AE', 'Skogholt AH', 'Willer C', 'Bråthen G', 'Bosnes I', 'Nielsen JB', 'Fritsche LG', 'Thomas LF', 'Pedersen LM', 'Gabrielsen ME', 'Johnsen MB', 'Meisingset TW', 'Zhou W', 'Proitsi P',</w:t>
            </w:r>
            <w:r>
              <w:t xml:space="preserve"> 'Hodges A', 'Dobson R', 'Velayudhan L', 'Heilbron K', 'Auton A', 'Sealock JM', 'Davis LK', 'Pedersen NL', 'Reynolds CA', 'Karlsson IK', 'Magnusson S', 'Stefansson H', 'Thordardottir S', 'Jonsson PV', 'Snaedal J', 'Zettergren A', 'Skoog I', 'Kern S', 'Waer</w:t>
            </w:r>
            <w:r>
              <w:t>n M', '</w:t>
            </w:r>
            <w:r>
              <w:rPr>
                <w:b/>
                <w:u w:val="single"/>
              </w:rPr>
              <w:t>Zetterberg H</w:t>
            </w:r>
            <w:r>
              <w:t>', 'Blennow K', 'Stordal E', 'Hveem K', 'Zwart JA', 'Athanasiu L', 'Selnes P', 'Saltvedt I', 'Sando SB', 'Ulstein I', 'Djurovic S', 'Fladby T', 'Aarsland D', 'Selbæk G', 'Ripke S', 'Stefansson K', 'Andreassen OA', 'Posthuma D'], Author C</w:t>
            </w:r>
            <w:r>
              <w:t>orrection: A genome-wide association study with 1,126,563 individuals identifies new risk loci for Alzheimer's disease, Dec-2021, Nature Genetics, 53(12):1722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892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03">
              <w:r>
                <w:rPr>
                  <w:color w:val="0000FF" w:themeColor="hyperlink"/>
                  <w:u w:val="single"/>
                </w:rPr>
                <w:t>34831266</w:t>
              </w:r>
            </w:hyperlink>
            <w:r>
              <w:t xml:space="preserve"> ['Bergman L', 'Hastie R</w:t>
            </w:r>
            <w:r>
              <w:t>', '</w:t>
            </w:r>
            <w:r>
              <w:rPr>
                <w:b/>
                <w:u w:val="single"/>
              </w:rPr>
              <w:t>Zetterberg H</w:t>
            </w:r>
            <w:r>
              <w:t>', 'Blennow K', 'Schell S', 'Langenegger E', 'Moodley A', 'Walker S', 'Tong S', 'Cluver C'], Evidence of Neuroinflammation and Blood-Brain Barrier Disruption in Women with Preeclampsia and Eclampsia, 5-Nov-2021, 5-Nov-2021, Cells, 10(11):30</w:t>
            </w:r>
            <w:r>
              <w:t>45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893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04">
              <w:r>
                <w:rPr>
                  <w:color w:val="0000FF" w:themeColor="hyperlink"/>
                  <w:u w:val="single"/>
                </w:rPr>
                <w:t>34737403</w:t>
              </w:r>
            </w:hyperlink>
            <w:r>
              <w:t xml:space="preserve"> ['Hill E', 'Karikari TK', 'Lantero-Rodriguez J', '</w:t>
            </w:r>
            <w:r>
              <w:rPr>
                <w:b/>
                <w:u w:val="single"/>
              </w:rPr>
              <w:t>Zetterberg H</w:t>
            </w:r>
            <w:r>
              <w:t>', 'Blennow K', 'Richardson MJ', 'Wall MJ'], Truncating tau reveals different pathophysiological actions of oligomers</w:t>
            </w:r>
            <w:r>
              <w:t xml:space="preserve"> in single neurons, 4-Nov-2021, 4-Nov-2021, Communications Biology, 4(1):1265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894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05">
              <w:r>
                <w:rPr>
                  <w:color w:val="0000FF" w:themeColor="hyperlink"/>
                  <w:u w:val="single"/>
                </w:rPr>
                <w:t>34829839</w:t>
              </w:r>
            </w:hyperlink>
            <w:r>
              <w:t xml:space="preserve"> ['Xu J', 'Green R', 'Kim M', 'Lord J', 'Ebshiana A', 'Westwood S', 'Baird AL', 'Nevado-Holgado AJ', 'Shi</w:t>
            </w:r>
            <w:r>
              <w:t xml:space="preserve"> L', 'Hye A', 'Snowden SG', 'Bos I', 'Vos SJB', 'Vandenberghe R', 'Teunissen CE', 'Kate MT', 'Scheltens P', 'Gabel S', 'Meersmans K', 'Blin O', 'Richardson J', 'De Roeck EE', 'Engelborghs S', 'Sleegers K', 'Bordet R', 'Rami L', 'Kettunen P', 'Tsolaki M', '</w:t>
            </w:r>
            <w:r>
              <w:t>Verhey FRJ', 'Alcolea D', 'Lleó A', 'Peyratout G', 'Tainta M', 'Johannsen P', 'Freund-Levi Y', 'Frölich L', 'Dobricic V', 'Frisoni GB', 'Molinuevo JL', 'Wallin A', 'Popp J', 'Martinez-Lage P', 'Bertram L', 'Blennow K', '</w:t>
            </w:r>
            <w:r>
              <w:rPr>
                <w:b/>
                <w:u w:val="single"/>
              </w:rPr>
              <w:t>Zetterberg H</w:t>
            </w:r>
            <w:r>
              <w:t>', 'Streffer J', 'Visser</w:t>
            </w:r>
            <w:r>
              <w:t xml:space="preserve"> PJ', 'Lovestone S', 'Proitsi P', 'Legido-Quigley C', 'On Behalf Of The European Medical Information Framework Consortium'], Sex-Specific Metabolic Pathways Were Associated with Alzheimer's Disease (AD) Endophenotypes in the European Medical Information Fr</w:t>
            </w:r>
            <w:r>
              <w:t>amework for AD Multimodal Biomarker Discovery Cohort, 3-Nov-2021, 3-Nov-2021, Biomedicines, 9(11):1610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895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06">
              <w:r>
                <w:rPr>
                  <w:color w:val="0000FF" w:themeColor="hyperlink"/>
                  <w:u w:val="single"/>
                </w:rPr>
                <w:t>33892504</w:t>
              </w:r>
            </w:hyperlink>
            <w:r>
              <w:t xml:space="preserve"> ["O'Connor A", 'Pannee J', 'Poole T', 'Arber C', 'Portelius E', 'Swift IJ', 'He</w:t>
            </w:r>
            <w:r>
              <w:t>slegrave AJ', 'Abel E', 'Willumsen N', 'Rice H', 'Weston PSJ', 'Ryan NS', 'Polke JM', 'Nicholas JM', 'Mead S', 'Wray S', 'Chávez-Gutiérrez L', 'Frost C', 'Blennow K', '</w:t>
            </w:r>
            <w:r>
              <w:rPr>
                <w:b/>
                <w:u w:val="single"/>
              </w:rPr>
              <w:t>Zetterberg H</w:t>
            </w:r>
            <w:r>
              <w:t>', 'Fox NC'], Plasma amyloid-β ratios in autosomal dominant Alzheimer's dise</w:t>
            </w:r>
            <w:r>
              <w:t>ase: the influence of genotype, 29-Nov-2021, Brain : A Journal of Neurology, 144(10):2964-2970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896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07">
              <w:r>
                <w:rPr>
                  <w:color w:val="0000FF" w:themeColor="hyperlink"/>
                  <w:u w:val="single"/>
                </w:rPr>
                <w:t>34556565</w:t>
              </w:r>
            </w:hyperlink>
            <w:r>
              <w:t xml:space="preserve"> ['Milà-Alomà M', 'Brinkmalm A', 'Ashton NJ', 'Kvartsberg H', 'Shekari M', 'Operto G', '</w:t>
            </w:r>
            <w:r>
              <w:t>Salvadó G', 'Falcon C', 'Gispert JD', 'Vilor-Tejedor N', 'Arenaza-Urquijo EM', 'Grau-Rivera O', 'Sala-Vila A', 'Sanchez-Benavides G', 'González-de-Echávarri JM', 'Minguillon C', 'Fauria K', 'Niñerola-Baizán A', 'Perissinotti A', 'Kollmorgen G', 'Suridjan I</w:t>
            </w:r>
            <w:r>
              <w:t>', '</w:t>
            </w:r>
            <w:r>
              <w:rPr>
                <w:b/>
                <w:u w:val="single"/>
              </w:rPr>
              <w:t>Zetterberg H</w:t>
            </w:r>
            <w:r>
              <w:t>', 'Molinuevo JL', 'Blennow K', 'Suárez-Calvet M'], CSF Synaptic Biomarkers in the Preclinical Stage of Alzheimer Disease and Their Association With MRI and PET: A Cross-sectional Study, 23-Nov-2021, 23-Sep-2021, Neurology, 97(21):e2065-e20</w:t>
            </w:r>
            <w:r>
              <w:t>78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897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08">
              <w:r>
                <w:rPr>
                  <w:color w:val="0000FF" w:themeColor="hyperlink"/>
                  <w:u w:val="single"/>
                </w:rPr>
                <w:t>33395482</w:t>
              </w:r>
            </w:hyperlink>
            <w:r>
              <w:t xml:space="preserve"> ['Pilotto A', 'Masciocchi S', 'Volonghi I', 'De Giuli V', 'Caprioli F', 'Mariotto S', 'Ferrari S', 'Bozzetti S', 'Imarisio A', 'Risi B', 'Premi E', 'Benussi A', 'Focà E', 'Castell</w:t>
            </w:r>
            <w:r>
              <w:t>i F', 'Zanusso G', 'Monaco S', 'Stefanelli P', 'Gasparotti R', 'Zekeridou A', 'McKeon A', 'Ashton NJ', 'BlennoW K', '</w:t>
            </w:r>
            <w:r>
              <w:rPr>
                <w:b/>
                <w:u w:val="single"/>
              </w:rPr>
              <w:t>Zetterberg H</w:t>
            </w:r>
            <w:r>
              <w:t>', 'Padovani A'], Severe Acute Respiratory Syndrome Coronavirus 2 (SARS-CoV-2) Encephalitis Is a Cytokine Release Syndrome: Evi</w:t>
            </w:r>
            <w:r>
              <w:t xml:space="preserve">dences From Cerebrospinal Fluid Analyses, 2-Nov-2021, </w:t>
            </w:r>
            <w:r>
              <w:lastRenderedPageBreak/>
              <w:t>Clinical Infectious Diseases : an Official Publication of the Infectious Diseases Society of America, 73(9):e3019-e3026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898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09">
              <w:r>
                <w:rPr>
                  <w:color w:val="0000FF" w:themeColor="hyperlink"/>
                  <w:u w:val="single"/>
                </w:rPr>
                <w:t>34782010</w:t>
              </w:r>
            </w:hyperlink>
            <w:r>
              <w:t xml:space="preserve"> ['Benussi A', 'Ashton NJ', 'Karikari TK', 'Alberici A', 'Saraceno C', 'Ghidoni R', 'Benussi L', '</w:t>
            </w:r>
            <w:r>
              <w:rPr>
                <w:b/>
                <w:u w:val="single"/>
              </w:rPr>
              <w:t>Zetterberg H</w:t>
            </w:r>
            <w:r>
              <w:t>', 'Blennow K', 'Borroni B'], Prodromal frontotemporal dementia: clinical features and predictors of progression, 15-Nov-2021, 15-Nov-2021, Alzhei</w:t>
            </w:r>
            <w:r>
              <w:t>mers Research &amp; Therapy, 13(1):188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899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10">
              <w:r>
                <w:rPr>
                  <w:color w:val="0000FF" w:themeColor="hyperlink"/>
                  <w:u w:val="single"/>
                </w:rPr>
                <w:t>34764380</w:t>
              </w:r>
            </w:hyperlink>
            <w:r>
              <w:t xml:space="preserve"> ['Behzadi A', 'Pujol-Calderón F', 'Tjust AE', 'Wuolikainen A', 'Höglund K', 'Forsberg K', 'Portelius E', 'Blennow K', '</w:t>
            </w:r>
            <w:r>
              <w:rPr>
                <w:b/>
                <w:u w:val="single"/>
              </w:rPr>
              <w:t>Zetterberg H</w:t>
            </w:r>
            <w:r>
              <w:t>', 'Andersen PM'</w:t>
            </w:r>
            <w:r>
              <w:t>], Neurofilaments can differentiate ALS subgroups and ALS from common diagnostic mimics, 11-Nov-2021, 11-Nov-2021, Scientific Reports, 11(1):22128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900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11">
              <w:r>
                <w:rPr>
                  <w:color w:val="0000FF" w:themeColor="hyperlink"/>
                  <w:u w:val="single"/>
                </w:rPr>
                <w:t>34115648</w:t>
              </w:r>
            </w:hyperlink>
            <w:r>
              <w:t xml:space="preserve"> ['Robertson J', 'Edén A', 'Nyström </w:t>
            </w:r>
            <w:r>
              <w:t>K', 'Hagberg L', 'Yilmaz A', 'Gostner JM', 'Fuchs D', 'Nilsson S', 'Blennow K', '</w:t>
            </w:r>
            <w:r>
              <w:rPr>
                <w:b/>
                <w:u w:val="single"/>
              </w:rPr>
              <w:t>Zetterberg H</w:t>
            </w:r>
            <w:r>
              <w:t>', 'Gisslén M'], Increased immune activation and signs of neuronal injury in HIV-negative people on preexposure prophylaxis, 1-Nov-2021, Aids (London, England), 35</w:t>
            </w:r>
            <w:r>
              <w:t>(13):2129-2136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901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12">
              <w:r>
                <w:rPr>
                  <w:color w:val="0000FF" w:themeColor="hyperlink"/>
                  <w:u w:val="single"/>
                </w:rPr>
                <w:t>34542571</w:t>
              </w:r>
            </w:hyperlink>
            <w:r>
              <w:t xml:space="preserve"> ['Janelidze S', 'Teunissen CE', '</w:t>
            </w:r>
            <w:r>
              <w:rPr>
                <w:b/>
                <w:u w:val="single"/>
              </w:rPr>
              <w:t>Zetterberg H</w:t>
            </w:r>
            <w:r>
              <w:t>', 'Allué JA', 'Sarasa L', 'Eichenlaub U', 'Bittner T', 'Ovod V', 'Verberk IMW', 'Toba K', 'Nakamura A', 'Bateman RJ', 'Bl</w:t>
            </w:r>
            <w:r>
              <w:t>ennow K', 'Hansson O'], Head-to-Head Comparison of 8 Plasma Amyloid-β 42/40 Assays in Alzheimer Disease, 1-Nov-2021, Jama Neurology, 78(11):1375-1382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902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13">
              <w:r>
                <w:rPr>
                  <w:color w:val="0000FF" w:themeColor="hyperlink"/>
                  <w:u w:val="single"/>
                </w:rPr>
                <w:t>33692503</w:t>
              </w:r>
            </w:hyperlink>
            <w:r>
              <w:t xml:space="preserve"> ['Kagiava A', 'Karaiskos C', 'Ri</w:t>
            </w:r>
            <w:r>
              <w:t>chter J', 'Tryfonos C', 'Jennings MJ', 'Heslegrave AJ', 'Sargiannidou I', 'Stavrou M', '</w:t>
            </w:r>
            <w:r>
              <w:rPr>
                <w:b/>
                <w:u w:val="single"/>
              </w:rPr>
              <w:t>Zetterberg H</w:t>
            </w:r>
            <w:r>
              <w:t xml:space="preserve">', 'Reilly MM', 'Christodoulou C', 'Horvath R', 'Kleopa KA'], AAV9-mediated Schwann cell-targeted gene therapy rescues a model of demyelinating neuropathy, </w:t>
            </w:r>
            <w:r>
              <w:t>Nov-2021, 10-Mar-2021, Gene Therapy, 28(10-11):659-675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903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14">
              <w:r>
                <w:rPr>
                  <w:color w:val="0000FF" w:themeColor="hyperlink"/>
                  <w:u w:val="single"/>
                </w:rPr>
                <w:t>34103344</w:t>
              </w:r>
            </w:hyperlink>
            <w:r>
              <w:t xml:space="preserve"> ['Alcolea D', 'Delaby C', 'Muñoz L', 'Torres S', 'Estellés T', 'Zhu N', 'Barroeta I', 'Carmona-Iragui M', 'Illán-Gala I', 'Sant</w:t>
            </w:r>
            <w:r>
              <w:t>os-Santos MÁ', 'Altuna M', 'Sala I', 'Sánchez-Saudinós MB', 'Videla L', 'Valldeneu S', 'Subirana A', 'Pegueroles J', 'Hirtz C', 'Vialaret J', 'Lehmann S', 'Karikari TK', 'Ashton NJ', 'Blennow K', '</w:t>
            </w:r>
            <w:r>
              <w:rPr>
                <w:b/>
                <w:u w:val="single"/>
              </w:rPr>
              <w:t>Zetterberg H</w:t>
            </w:r>
            <w:r>
              <w:t>', 'Belbin O', 'Blesa R', 'Clarimón J', 'Fortea</w:t>
            </w:r>
            <w:r>
              <w:t xml:space="preserve"> J', 'Lleó A'], Use of plasma biomarkers for AT(N) classification of neurodegenerative dementias, Nov-2021, 8-Jun-2021, Journal of Neurology, Neurosurgery, and Psychiatry, 92(11):1206-1214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904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15">
              <w:r>
                <w:rPr>
                  <w:color w:val="0000FF" w:themeColor="hyperlink"/>
                  <w:u w:val="single"/>
                </w:rPr>
                <w:t>34</w:t>
              </w:r>
              <w:r>
                <w:rPr>
                  <w:color w:val="0000FF" w:themeColor="hyperlink"/>
                  <w:u w:val="single"/>
                </w:rPr>
                <w:t>180557</w:t>
              </w:r>
            </w:hyperlink>
            <w:r>
              <w:t xml:space="preserve"> ['Lerche S', 'Sjödin S', 'Brinkmalm A', 'Blennow K', 'Wurster I', 'Roeben B', 'Zimmermann M', 'Hauser AK', 'Liepelt-Scarfone I', 'Waniek K', 'Lachmann I', 'Gasser T', '</w:t>
            </w:r>
            <w:r>
              <w:rPr>
                <w:b/>
                <w:u w:val="single"/>
              </w:rPr>
              <w:t>Zetterberg H</w:t>
            </w:r>
            <w:r>
              <w:t>', 'Brockmann K'], CSF Protein Level of Neurotransmitter Secretion, S</w:t>
            </w:r>
            <w:r>
              <w:t>ynaptic Plasticity, and Autophagy in PD and DLB, Nov-2021, 28-Jun-2021, Movement Disorders : Official Journal of the Movement Disorder Society, 36(11):2595-2604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905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16">
              <w:r>
                <w:rPr>
                  <w:color w:val="0000FF" w:themeColor="hyperlink"/>
                  <w:u w:val="single"/>
                </w:rPr>
                <w:t>34388400</w:t>
              </w:r>
            </w:hyperlink>
            <w:r>
              <w:t xml:space="preserve"> ['Lemercier P', 'Verg</w:t>
            </w:r>
            <w:r>
              <w:t>allo A', 'Lista S', '</w:t>
            </w:r>
            <w:r>
              <w:rPr>
                <w:b/>
                <w:u w:val="single"/>
              </w:rPr>
              <w:t>Zetterberg H</w:t>
            </w:r>
            <w:r>
              <w:t xml:space="preserve">', 'Blennow K', 'Potier MC', 'Habert MO', 'Lejeune FX', 'Dubois B', 'Teipel S', 'Hampel H'], Association of plasma Aβ40/Aβ42 ratio and brain Aβ accumulation: testing a whole-brain PLS-VIP approach in individuals at risk of </w:t>
            </w:r>
            <w:r>
              <w:t>Alzheimer's disease, Nov-2021, 14-Jul-2021, Neurobiology of Aging, 107:57-69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906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17">
              <w:r>
                <w:rPr>
                  <w:color w:val="0000FF" w:themeColor="hyperlink"/>
                  <w:u w:val="single"/>
                </w:rPr>
                <w:t>34455195</w:t>
              </w:r>
            </w:hyperlink>
            <w:r>
              <w:t xml:space="preserve"> ['Eriksson H', 'Banote RK', 'Larsson D', 'Blennow K', '</w:t>
            </w:r>
            <w:r>
              <w:rPr>
                <w:b/>
                <w:u w:val="single"/>
              </w:rPr>
              <w:t>Zetterberg H</w:t>
            </w:r>
            <w:r>
              <w:t xml:space="preserve">', 'Zelano J'], Brain injury markers </w:t>
            </w:r>
            <w:r>
              <w:t>in new-onset seizures in adults: A pilot study, Nov-2021, 22-Aug-2021, Seizure, 92:62-67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907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18">
              <w:r>
                <w:rPr>
                  <w:color w:val="0000FF" w:themeColor="hyperlink"/>
                  <w:u w:val="single"/>
                </w:rPr>
                <w:t>34478561</w:t>
              </w:r>
            </w:hyperlink>
            <w:r>
              <w:t xml:space="preserve"> ['Rosenstein I', 'Rasch S', 'Axelsson M', 'Novakova L', 'Blennow K', '</w:t>
            </w:r>
            <w:r>
              <w:rPr>
                <w:b/>
                <w:u w:val="single"/>
              </w:rPr>
              <w:t>Zetterberg H</w:t>
            </w:r>
            <w:r>
              <w:t xml:space="preserve">', 'Lycke </w:t>
            </w:r>
            <w:r>
              <w:t>J'], Kappa free light chain index as a diagnostic biomarker in multiple sclerosis: A real-world investigation, Nov-2021, 15-Sep-2021, Journal of Neurochemistry, 159(3):618-628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908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19">
              <w:r>
                <w:rPr>
                  <w:color w:val="0000FF" w:themeColor="hyperlink"/>
                  <w:u w:val="single"/>
                </w:rPr>
                <w:t>34510001</w:t>
              </w:r>
            </w:hyperlink>
            <w:r>
              <w:t xml:space="preserve"> ['Chon</w:t>
            </w:r>
            <w:r>
              <w:t>g JR', 'Ashton NJ', 'Karikari TK', 'Tanaka T', 'Schöll M', '</w:t>
            </w:r>
            <w:r>
              <w:rPr>
                <w:b/>
                <w:u w:val="single"/>
              </w:rPr>
              <w:t>Zetterberg H</w:t>
            </w:r>
            <w:r>
              <w:t>', 'Blennow K', 'Chen CP', 'Lai MKP'], Blood-based high sensitivity measurements of beta-amyloid and phosphorylated tau as biomarkers of Alzheimer's disease: a focused review on recent</w:t>
            </w:r>
            <w:r>
              <w:t xml:space="preserve"> advances, Nov-2021, 11-Sep-2021, Journal of Neurology, Neurosurgery, and Psychiatry, 92(11):1231-1241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909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20">
              <w:r>
                <w:rPr>
                  <w:color w:val="0000FF" w:themeColor="hyperlink"/>
                  <w:u w:val="single"/>
                </w:rPr>
                <w:t>34611039</w:t>
              </w:r>
            </w:hyperlink>
            <w:r>
              <w:t xml:space="preserve"> ['Rosadas C', '</w:t>
            </w:r>
            <w:r>
              <w:rPr>
                <w:b/>
                <w:u w:val="single"/>
              </w:rPr>
              <w:t>Zetterberg H</w:t>
            </w:r>
            <w:r>
              <w:t>', 'Heslegrave A', 'Haddow J', 'Borisova M', 'Taylor</w:t>
            </w:r>
            <w:r>
              <w:t xml:space="preserve"> GP'], Neurofilament Light in CSF and Plasma Is a Marker of Neuronal Damage in HTLV-1-Associated Myelopathy and Correlates With Neuroinflammation, Nov-2021, 5-Oct-2021, Neurology(R) Neuroimmunology &amp; Neuroinflammation, 8(6):e1090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21">
              <w:r>
                <w:rPr>
                  <w:color w:val="0000FF" w:themeColor="hyperlink"/>
                  <w:u w:val="single"/>
                </w:rPr>
                <w:t>34654920</w:t>
              </w:r>
            </w:hyperlink>
            <w:r>
              <w:t xml:space="preserve"> ['Pascoal TA', 'Benedet AL', 'Ashton NJ', 'Kang MS', 'Therriault J', 'Chamoun M', 'Savard M', 'Lussier FZ', 'Tissot C', 'Karikari TK', 'Ottoy J', 'Mathotaarachchi S', 'Stevenson J', 'Massarweh G', 'Schöll M',</w:t>
            </w:r>
            <w:r>
              <w:t xml:space="preserve"> 'de Leon MJ', 'Soucy JP', 'Edison P', 'Blennow K', '</w:t>
            </w:r>
            <w:r>
              <w:rPr>
                <w:b/>
                <w:u w:val="single"/>
              </w:rPr>
              <w:t>Zetterberg H</w:t>
            </w:r>
            <w:r>
              <w:t>', 'Gauthier S', 'Rosa-Neto P'], Publisher Correction: Microglial activation and tau propagate jointly across Braak stages, Nov-2021, Nature Medicine, 27(11):2048-2049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22">
              <w:r>
                <w:rPr>
                  <w:color w:val="0000FF" w:themeColor="hyperlink"/>
                  <w:u w:val="single"/>
                </w:rPr>
                <w:t>34033742</w:t>
              </w:r>
            </w:hyperlink>
            <w:r>
              <w:t xml:space="preserve"> ['Walgrave H', 'Balusu S', 'Snoeck S', 'Vanden Eynden E', 'Craessaerts K', 'Thrupp N', 'Wolfs L', 'Horré K', 'Fourne Y', 'Ronisz A', 'Silajdžić E', 'Penning A', 'Tosoni G', 'Callaerts-Vegh Z', "D'Hooge R",</w:t>
            </w:r>
            <w:r>
              <w:t xml:space="preserve"> 'Thal DR', '</w:t>
            </w:r>
            <w:r>
              <w:rPr>
                <w:b/>
                <w:u w:val="single"/>
              </w:rPr>
              <w:t>Zetterberg H</w:t>
            </w:r>
            <w:r>
              <w:t>', 'Thuret S', 'Fiers M', 'Frigerio CS', 'De Strooper B', 'Salta E'], Restoring miR-132 expression rescues adult hippocampal neurogenesis and memory deficits in Alzheimer's disease, 7-Oct-2021, 24-May-2021, Cell Stem Cell, 28(10):1</w:t>
            </w:r>
            <w:r>
              <w:t>805-1821.e8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23">
              <w:r>
                <w:rPr>
                  <w:color w:val="0000FF" w:themeColor="hyperlink"/>
                  <w:u w:val="single"/>
                </w:rPr>
                <w:t>34717775</w:t>
              </w:r>
            </w:hyperlink>
            <w:r>
              <w:t xml:space="preserve"> ['Brockmann K', 'Quadalti C', 'Lerche S', 'Rossi M', 'Wurster I', 'Baiardi S', 'Roeben B', 'Mammana A', 'Zimmermann M', 'Hauser AK', 'Deuschle C', 'Schulte C', 'Waniek K'</w:t>
            </w:r>
            <w:r>
              <w:t>, 'Lachmann I', 'Sjödin S', 'Brinkmalm A', 'Blennow K', '</w:t>
            </w:r>
            <w:r>
              <w:rPr>
                <w:b/>
                <w:u w:val="single"/>
              </w:rPr>
              <w:t>Zetterberg H</w:t>
            </w:r>
            <w:r>
              <w:t>', 'Gasser T', 'Parchi P'], Association between CSF alpha-synuclein seeding activity and genetic status in Parkinson's disease and dementia with Lewy bodies, 30-Oct-2021, 30-Oct-2021, Act</w:t>
            </w:r>
            <w:r>
              <w:t>a Neuropathologica Communications, 9(1):175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913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24">
              <w:r>
                <w:rPr>
                  <w:color w:val="0000FF" w:themeColor="hyperlink"/>
                  <w:u w:val="single"/>
                </w:rPr>
                <w:t>34602080</w:t>
              </w:r>
            </w:hyperlink>
            <w:r>
              <w:t xml:space="preserve"> ['Sogorb-Esteve A', 'Swift IJ', 'Woollacott IOC', 'Warren JD', '</w:t>
            </w:r>
            <w:r>
              <w:rPr>
                <w:b/>
                <w:u w:val="single"/>
              </w:rPr>
              <w:t>Zetterberg H</w:t>
            </w:r>
            <w:r>
              <w:t>', 'Rohrer JD'], Differential chemokine alteration in the vari</w:t>
            </w:r>
            <w:r>
              <w:t>ants of primary progressive aphasia-a role for neuroinflammation, 3-Oct-2021, 3-Oct-2021, Journal of Neuroinflammation, 18(1):224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914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25">
              <w:r>
                <w:rPr>
                  <w:color w:val="0000FF" w:themeColor="hyperlink"/>
                  <w:u w:val="single"/>
                </w:rPr>
                <w:t>34769052</w:t>
              </w:r>
            </w:hyperlink>
            <w:r>
              <w:t xml:space="preserve"> ['Bocci M', 'Oudenaarden C', 'Sàenz-Sardà X', 'Simrén J', 'Edén A', 'Sjölund J', 'Möller C', 'Gisslén M', '</w:t>
            </w:r>
            <w:r>
              <w:rPr>
                <w:b/>
                <w:u w:val="single"/>
              </w:rPr>
              <w:t>Zetterberg H</w:t>
            </w:r>
            <w:r>
              <w:t>', 'Englund E', 'Pietras K'], Infection of Brain Pericytes Underlying Neuropathology of COVID-19 Patients, 27-Oct-2021, 27-Oct-2021, Int</w:t>
            </w:r>
            <w:r>
              <w:t>ernational Journal of Molecular Sciences, 22(21):11622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915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26">
              <w:r>
                <w:rPr>
                  <w:color w:val="0000FF" w:themeColor="hyperlink"/>
                  <w:u w:val="single"/>
                </w:rPr>
                <w:t>34831089</w:t>
              </w:r>
            </w:hyperlink>
            <w:r>
              <w:t xml:space="preserve"> ['Mallach A', 'Gobom J', 'Arber C', 'Piers TM', 'Hardy J', 'Wray S', '</w:t>
            </w:r>
            <w:r>
              <w:rPr>
                <w:b/>
                <w:u w:val="single"/>
              </w:rPr>
              <w:t>Zetterberg H</w:t>
            </w:r>
            <w:r>
              <w:t>', 'Pocock J'], Differential Stimulation of P</w:t>
            </w:r>
            <w:r>
              <w:t>luripotent Stem Cell-Derived Human Microglia Leads to Exosomal Proteomic Changes Affecting Neurons, 24-Oct-2021, 24-Oct-2021, Cells, 10(11):2866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916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27">
              <w:r>
                <w:rPr>
                  <w:color w:val="0000FF" w:themeColor="hyperlink"/>
                  <w:u w:val="single"/>
                </w:rPr>
                <w:t>34696502</w:t>
              </w:r>
            </w:hyperlink>
            <w:r>
              <w:t xml:space="preserve"> ['Bergström P', 'Trybala E', 'Eriksso</w:t>
            </w:r>
            <w:r>
              <w:t>n CE', 'Johansson M', 'Satir TM', 'Widéhn S', 'Fruhwürth S', 'Michno W', 'Nazir FH', 'Hanrieder J', 'Paludan SR', 'Agholme L', '</w:t>
            </w:r>
            <w:r>
              <w:rPr>
                <w:b/>
                <w:u w:val="single"/>
              </w:rPr>
              <w:t>Zetterberg H</w:t>
            </w:r>
            <w:r>
              <w:t>', 'Bergström T'], Herpes Simplex Virus 1 and 2 Infections during Differentiation of Human Cortical Neurons, 14-Oct-</w:t>
            </w:r>
            <w:r>
              <w:t>2021, 14-Oct-2021, Viruses, 13(10):2072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917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28">
              <w:r>
                <w:rPr>
                  <w:color w:val="0000FF" w:themeColor="hyperlink"/>
                  <w:u w:val="single"/>
                </w:rPr>
                <w:t>34246952</w:t>
              </w:r>
            </w:hyperlink>
            <w:r>
              <w:t xml:space="preserve"> ['Teipel S', 'Bruno D', 'Plaska CR', 'Heslegrave A', 'Ramos-Cejudo J', 'Osorio RS', '</w:t>
            </w:r>
            <w:r>
              <w:rPr>
                <w:b/>
                <w:u w:val="single"/>
              </w:rPr>
              <w:t>Zetterberg H</w:t>
            </w:r>
            <w:r>
              <w:t xml:space="preserve">', 'Blennow K', 'Pomara N'], Association of </w:t>
            </w:r>
            <w:r>
              <w:t>CSF sTREM2, a marker of microglia activation, with cholinergic basal forebrain volume in major depressive disorder, 1-Oct-2021, 24-Jun-2021, Journal of Affective Disorders, 293:429-434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918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29">
              <w:r>
                <w:rPr>
                  <w:color w:val="0000FF" w:themeColor="hyperlink"/>
                  <w:u w:val="single"/>
                </w:rPr>
                <w:t>343839</w:t>
              </w:r>
              <w:r>
                <w:rPr>
                  <w:color w:val="0000FF" w:themeColor="hyperlink"/>
                  <w:u w:val="single"/>
                </w:rPr>
                <w:t>05</w:t>
              </w:r>
            </w:hyperlink>
            <w:r>
              <w:t xml:space="preserve"> ['Mattila OS', 'Ashton NJ', 'Blennow K', '</w:t>
            </w:r>
            <w:r>
              <w:rPr>
                <w:b/>
                <w:u w:val="single"/>
              </w:rPr>
              <w:t>Zetterberg H</w:t>
            </w:r>
            <w:r>
              <w:t xml:space="preserve">', 'Harve-Rytsälä H', 'Pihlasviita S', 'Ritvonen J', 'Sibolt G', 'Nukarinen T', 'Curtze S', 'Strbian D', 'Pystynen M', 'Tatlisumak T', 'Kuisma M', 'Lindsberg PJ'], Ultra-Early Differential Diagnosis </w:t>
            </w:r>
            <w:r>
              <w:t>of Acute Cerebral Ischemia and Hemorrhagic Stroke by Measuring the Prehospital Release Rate of GFAP, 1-Oct-2021, Clinical Chemistry, 67(10):1361-1372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919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30">
              <w:r>
                <w:rPr>
                  <w:color w:val="0000FF" w:themeColor="hyperlink"/>
                  <w:u w:val="single"/>
                </w:rPr>
                <w:t>32094584</w:t>
              </w:r>
            </w:hyperlink>
            <w:r>
              <w:t xml:space="preserve"> ['Dickstein DL', 'De Gasperi R',</w:t>
            </w:r>
            <w:r>
              <w:t xml:space="preserve"> 'Gama Sosa MA', 'Perez-Garcia G', 'Short JA', 'Sosa H', 'Perez GM', 'Tschiffely AE', "Dams-O'Connor K", 'Pullman MY', 'Knesaurek K', 'Knutsen A', 'Pham DL', 'Soleimani L', 'Jordan BD', 'Gordon WA', 'Delman BN', 'Shumyatsky G', 'Shahim PP', 'DeKosky ST', '</w:t>
            </w:r>
            <w:r>
              <w:t>Stone JR', 'Peskind E', 'Blennow K', '</w:t>
            </w:r>
            <w:r>
              <w:rPr>
                <w:b/>
                <w:u w:val="single"/>
              </w:rPr>
              <w:t>Zetterberg H</w:t>
            </w:r>
            <w:r>
              <w:t>', 'Chance SA', 'Torso M', 'Kostakoglu L', 'Sano M', 'Hof PR', 'Ahlers ST', 'Gandy S', 'Elder GA'], Brain and blood biomarkers of tauopathy and neuronal injury in humans and rats with neurobehavioral syndro</w:t>
            </w:r>
            <w:r>
              <w:t>mes following blast exposure, Oct-2021, 25-Feb-2020, Molecular Psychiatry, 26(10):5940-5954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920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31">
              <w:r>
                <w:rPr>
                  <w:color w:val="0000FF" w:themeColor="hyperlink"/>
                  <w:u w:val="single"/>
                </w:rPr>
                <w:t>32591633</w:t>
              </w:r>
            </w:hyperlink>
            <w:r>
              <w:t xml:space="preserve"> ['Kang MS', 'Aliaga AA', 'Shin M', 'Mathotaarachchi S', 'Benedet AL', 'Pascoal TA', 'Therr</w:t>
            </w:r>
            <w:r>
              <w:t>iault J', 'Chamoun M', 'Savard M', 'Devenyi GA', 'Mathieu A', 'Chakravarty MM', 'Sandelius Å', 'Blennow K', '</w:t>
            </w:r>
            <w:r>
              <w:rPr>
                <w:b/>
                <w:u w:val="single"/>
              </w:rPr>
              <w:t>Zetterberg H</w:t>
            </w:r>
            <w:r>
              <w:t>', 'Soucy JP', 'Cuello AC', 'Massarweh G', 'Gauthier S', 'Rosa-Neto P'], Amyloid-beta modulates the association between neurofilament l</w:t>
            </w:r>
            <w:r>
              <w:t>ight chain and brain atrophy in Alzheimer's disease, Oct-2021, 26-Jun-2020, Molecular Psychiatry, 26(10):5989-6001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921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32">
              <w:r>
                <w:rPr>
                  <w:color w:val="0000FF" w:themeColor="hyperlink"/>
                  <w:u w:val="single"/>
                </w:rPr>
                <w:t>32647257</w:t>
              </w:r>
            </w:hyperlink>
            <w:r>
              <w:t xml:space="preserve"> ['Alić I', 'Goh PA', 'Murray A', 'Portelius E', 'Gkanatsiou E', 'Go</w:t>
            </w:r>
            <w:r>
              <w:t>ugh G', 'Mok KY', 'Koschut D', 'Brunmeir R', 'Yeap YJ', "O'Brien NL", 'Groet J', 'Shao X', 'Havlicek S', 'Dunn NR', 'Kvartsberg H', 'Brinkmalm G', 'Hithersay R', 'Startin C', 'Hamburg S', 'Phillips M', 'Pervushin K', 'Turmaine M', 'Wallon D', 'Rovelet-Lecr</w:t>
            </w:r>
            <w:r>
              <w:t>ux A', 'Soininen H', 'Volpi E', 'Martin JE', 'Foo JN', 'Becker DL', 'Rostagno A', 'Ghiso J', 'Krsnik Ž', 'Šimić G', 'Kostović I', 'Mitrečić D', 'Francis PT', 'Blennow K', 'Strydom A', 'Hardy J', '</w:t>
            </w:r>
            <w:r>
              <w:rPr>
                <w:b/>
                <w:u w:val="single"/>
              </w:rPr>
              <w:t>Zetterberg H</w:t>
            </w:r>
            <w:r>
              <w:t>', 'Nižetić D'], Patient-specific Alzheimer-like</w:t>
            </w:r>
            <w:r>
              <w:t xml:space="preserve"> pathology in trisomy 21 cerebral organoids reveals BACE2 as a gene dose-sensitive AD suppressor in human brain, Oct-2021, 10-Jul-2020, Molecular Psychiatry, 26(10):5766-5788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922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33">
              <w:r>
                <w:rPr>
                  <w:color w:val="0000FF" w:themeColor="hyperlink"/>
                  <w:u w:val="single"/>
                </w:rPr>
                <w:t>32665603</w:t>
              </w:r>
            </w:hyperlink>
            <w:r>
              <w:t xml:space="preserve"> ["O'Connor A", 'Karikari TK', 'Poole T', 'Ashton NJ', 'Lantero Rodriguez J', 'Khatun A', 'Swift I', 'Heslegrave AJ', 'Abel E', 'Chung E', 'Weston PSJ', 'Pavisic IM', 'Ryan NS', 'Barker S', 'Rossor MN', 'Polke JM', 'Frost C', 'Mead S', 'Blennow K', '</w:t>
            </w:r>
            <w:r>
              <w:rPr>
                <w:b/>
                <w:u w:val="single"/>
              </w:rPr>
              <w:t>Zetter</w:t>
            </w:r>
            <w:r>
              <w:rPr>
                <w:b/>
                <w:u w:val="single"/>
              </w:rPr>
              <w:t>berg H</w:t>
            </w:r>
            <w:r>
              <w:t>', 'Fox NC'], Plasma phospho-tau181 in presymptomatic and symptomatic familial Alzheimer's disease: a longitudinal cohort study, Oct-2021, 14-Jul-2020, Molecular Psychiatry, 26(10):5967-5976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923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34">
              <w:r>
                <w:rPr>
                  <w:color w:val="0000FF" w:themeColor="hyperlink"/>
                  <w:u w:val="single"/>
                </w:rPr>
                <w:t>32679614</w:t>
              </w:r>
            </w:hyperlink>
            <w:r>
              <w:t xml:space="preserve"> ['Chatterjee P', 'Cheong YJ', 'Bhatnagar A', 'Goozee K', 'Wu Y', 'McKay M', 'Martins IJ', 'Lim WLF', 'Pedrini S', 'Tegg M', 'Villemagne VL', 'Asih PR', 'Dave P', 'Shah TM', 'Dias CB', 'Fuller SJ', 'Hillebrandt H', 'Gupta S', 'Hone E', 'Tadde</w:t>
            </w:r>
            <w:r>
              <w:t>i K', '</w:t>
            </w:r>
            <w:r>
              <w:rPr>
                <w:b/>
                <w:u w:val="single"/>
              </w:rPr>
              <w:t>Zetterberg H</w:t>
            </w:r>
            <w:r>
              <w:t>', 'Blennow K', 'Sohrabi HR', 'Martins RN'], Plasma metabolites associated with biomarker evidence of neurodegeneration in cognitively normal older adults, Oct-2021, 1-Aug-2020, Journal of Neurochemistry, 159(2):389-402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924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35">
              <w:r>
                <w:rPr>
                  <w:color w:val="0000FF" w:themeColor="hyperlink"/>
                  <w:u w:val="single"/>
                </w:rPr>
                <w:t>33369818</w:t>
              </w:r>
            </w:hyperlink>
            <w:r>
              <w:t xml:space="preserve"> ['Virhammar J', 'Nääs A', 'Fällmar D', 'Cunningham JL', 'Klang A', 'Ashton NJ', 'Jackmann S', 'Westman G', 'Frithiof R', 'Blennow K', '</w:t>
            </w:r>
            <w:r>
              <w:rPr>
                <w:b/>
                <w:u w:val="single"/>
              </w:rPr>
              <w:t>Zetterberg H</w:t>
            </w:r>
            <w:r>
              <w:t>', 'Kumlien E', 'Rostami E'], Biomarkers for central</w:t>
            </w:r>
            <w:r>
              <w:t xml:space="preserve"> nervous system injury in cerebrospinal fluid are elevated in COVID-19 and associated with neurological symptoms and disease severity, Oct-2021, 19-Jan-2021, European Journal of Neurology, 28(10):3324-3331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925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36">
              <w:r>
                <w:rPr>
                  <w:color w:val="0000FF" w:themeColor="hyperlink"/>
                  <w:u w:val="single"/>
                </w:rPr>
                <w:t>33539581</w:t>
              </w:r>
            </w:hyperlink>
            <w:r>
              <w:t xml:space="preserve"> ['Arber C', 'Alatza A', 'Leckey CA', 'Paterson RW', '</w:t>
            </w:r>
            <w:r>
              <w:rPr>
                <w:b/>
                <w:u w:val="single"/>
              </w:rPr>
              <w:t>Zetterberg H</w:t>
            </w:r>
            <w:r>
              <w:t>', 'Wray S'], Mass spectrometry analysis of tau and amyloid-beta in iPSC-derived models of Alzheimer's disease and dementia, Oct-2021, 2-Mar-2021, Journal of Neurochem</w:t>
            </w:r>
            <w:r>
              <w:t>istry, 159(2):305-317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926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37">
              <w:r>
                <w:rPr>
                  <w:color w:val="0000FF" w:themeColor="hyperlink"/>
                  <w:u w:val="single"/>
                </w:rPr>
                <w:t>33674752</w:t>
              </w:r>
            </w:hyperlink>
            <w:r>
              <w:t xml:space="preserve"> ['Thompson AGB', 'Anastasiadis P', 'Druyeh R', 'Whitworth I', 'Nayak A', 'Nihat A', 'Mok TH', 'Rudge P', 'Wadsworth JDF', 'Rohrer J', 'Schott JM', 'Heslegrave A', '</w:t>
            </w:r>
            <w:r>
              <w:rPr>
                <w:b/>
                <w:u w:val="single"/>
              </w:rPr>
              <w:t>Zetterberg H</w:t>
            </w:r>
            <w:r>
              <w:t>', 'Collinge J', 'Jackson GS', 'Mead S'], Evaluation of plasma tau and neurofil</w:t>
            </w:r>
            <w:r>
              <w:t xml:space="preserve">ament light chain biomarkers in a 12-year clinical cohort of human prion diseases, Oct-2021, </w:t>
            </w:r>
            <w:r>
              <w:lastRenderedPageBreak/>
              <w:t>5-Mar-2021, Molecular Psychiatry, 26(10):5955-5966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927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38">
              <w:r>
                <w:rPr>
                  <w:color w:val="0000FF" w:themeColor="hyperlink"/>
                  <w:u w:val="single"/>
                </w:rPr>
                <w:t>33743046</w:t>
              </w:r>
            </w:hyperlink>
            <w:r>
              <w:t xml:space="preserve"> ['Aamodt AH', 'Høgestøl EA', 'Popperud</w:t>
            </w:r>
            <w:r>
              <w:t xml:space="preserve"> TH', 'Holter JC', 'Dyrhol-Riise AM', 'Tonby K', 'Stiksrud B', 'Quist-Paulsen E', 'Berge T', 'Barratt-Due A', 'Aukrust P', 'Heggelund L', 'Blennow K', '</w:t>
            </w:r>
            <w:r>
              <w:rPr>
                <w:b/>
                <w:u w:val="single"/>
              </w:rPr>
              <w:t>Zetterberg H</w:t>
            </w:r>
            <w:r>
              <w:t>', 'Harbo HF'], Blood neurofilament light concentration at admittance: a potential prognosti</w:t>
            </w:r>
            <w:r>
              <w:t>c marker in COVID-19, Oct-2021, 20-Mar-2021, Journal of Neurology, 268(10):3574-3583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928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39">
              <w:r>
                <w:rPr>
                  <w:color w:val="0000FF" w:themeColor="hyperlink"/>
                  <w:u w:val="single"/>
                </w:rPr>
                <w:t>33792168</w:t>
              </w:r>
            </w:hyperlink>
            <w:r>
              <w:t xml:space="preserve"> ['Chong JR', 'Ashton NJ', 'Karikari TK', 'Tanaka T', 'Saridin FN', 'Reilhac A', 'Robins EG', 'Nai</w:t>
            </w:r>
            <w:r>
              <w:t xml:space="preserve"> YH', 'Vrooman H', 'Hilal S', '</w:t>
            </w:r>
            <w:r>
              <w:rPr>
                <w:b/>
                <w:u w:val="single"/>
              </w:rPr>
              <w:t>Zetterberg H</w:t>
            </w:r>
            <w:r>
              <w:t>', 'Blennow K', 'Lai MKP', 'Chen CP'], Plasma P-tau181 to Aβ42 ratio is associated with brain amyloid burden and hippocampal atrophy in an Asian cohort of Alzheimer's disease patients with concomitant cerebrovascu</w:t>
            </w:r>
            <w:r>
              <w:t>lar disease, Oct-2021, 31-Mar-2021, Alzheimers &amp; Dementia : the Journal of the Alzheimers Association, 17(10):1649-1662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929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40">
              <w:r>
                <w:rPr>
                  <w:color w:val="0000FF" w:themeColor="hyperlink"/>
                  <w:u w:val="single"/>
                </w:rPr>
                <w:t>33991015</w:t>
              </w:r>
            </w:hyperlink>
            <w:r>
              <w:t xml:space="preserve"> ['Hong S', 'Dobricic V', 'Ohlei O', 'Bos I', 'Vos SJB', 'Proko</w:t>
            </w:r>
            <w:r>
              <w:t>penko D', 'Tijms BM', 'Andreasson U', 'Blennow K', 'Vandenberghe R', 'Gabel S', 'Scheltens P', 'Teunissen CE', 'Engelborghs S', 'Frisoni G', 'Blin O', 'Richardson JC', 'Bordet R', 'Lleó A', 'Alcolea D', 'Popp J', 'Clark C', 'Peyratout G', 'Martinez-Lage P'</w:t>
            </w:r>
            <w:r>
              <w:t>, 'Tainta M', 'Dobson RJB', 'Legido-Quigley C', 'Sleegers K', 'Van Broeckhoven C', 'Tanzi RE', 'Ten Kate M', 'Wittig M', 'Franke A', 'Lill CM', 'Barkhof F', 'Lovestone S', 'Streffer J', '</w:t>
            </w:r>
            <w:r>
              <w:rPr>
                <w:b/>
                <w:u w:val="single"/>
              </w:rPr>
              <w:t>Zetterberg H</w:t>
            </w:r>
            <w:r>
              <w:t>', 'Visser PJ', 'Bertram L'], TMEM106B and CPOX are genet</w:t>
            </w:r>
            <w:r>
              <w:t>ic determinants of cerebrospinal fluid Alzheimer's disease biomarker levels, Oct-2021, 14-May-2021, Alzheimers &amp; Dementia : the Journal of the Alzheimers Association, 17(10):1628-1640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930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41">
              <w:r>
                <w:rPr>
                  <w:color w:val="0000FF" w:themeColor="hyperlink"/>
                  <w:u w:val="single"/>
                </w:rPr>
                <w:t>34119372</w:t>
              </w:r>
            </w:hyperlink>
            <w:r>
              <w:t xml:space="preserve"> ['Lord J', 'Zettergren A', 'Ashton NJ', 'Karikari TK', 'Benedet AL', 'Simrén J', 'Hye A', 'Aarsland D', 'Blennow K', '</w:t>
            </w:r>
            <w:r>
              <w:rPr>
                <w:b/>
                <w:u w:val="single"/>
              </w:rPr>
              <w:t>Zetterberg H</w:t>
            </w:r>
            <w:r>
              <w:t xml:space="preserve">', 'Proitsi P'], A genome-wide association study of plasma phosphorylated tau181, Oct-2021, 4-May-2021, Neurobiology </w:t>
            </w:r>
            <w:r>
              <w:t>of Aging, 106:304.e1-304.e3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931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42">
              <w:r>
                <w:rPr>
                  <w:color w:val="0000FF" w:themeColor="hyperlink"/>
                  <w:u w:val="single"/>
                </w:rPr>
                <w:t>34170549</w:t>
              </w:r>
            </w:hyperlink>
            <w:r>
              <w:t xml:space="preserve"> ['Edén A', 'Simrén J', 'Price RW', '</w:t>
            </w:r>
            <w:r>
              <w:rPr>
                <w:b/>
                <w:u w:val="single"/>
              </w:rPr>
              <w:t>Zetterberg H</w:t>
            </w:r>
            <w:r>
              <w:t>', 'Gisslén M'], Neurochemical biomarkers to study CNS effects of COVID-19: A narrative review and synthes</w:t>
            </w:r>
            <w:r>
              <w:t>is, Oct-2021, 20-Aug-2021, Journal of Neurochemistry, 159(1):61-77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932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43">
              <w:r>
                <w:rPr>
                  <w:color w:val="0000FF" w:themeColor="hyperlink"/>
                  <w:u w:val="single"/>
                </w:rPr>
                <w:t>34245565</w:t>
              </w:r>
            </w:hyperlink>
            <w:r>
              <w:t xml:space="preserve"> ['Michno W', 'Blennow K', '</w:t>
            </w:r>
            <w:r>
              <w:rPr>
                <w:b/>
                <w:u w:val="single"/>
              </w:rPr>
              <w:t>Zetterberg H</w:t>
            </w:r>
            <w:r>
              <w:t>', 'Brinkmalm G'], Refining the amyloid β peptide and oligomer fingerprint a</w:t>
            </w:r>
            <w:r>
              <w:t>mbiguities in Alzheimer's disease: Mass spectrometric molecular characterization in brain, cerebrospinal fluid, blood, and plasma, Oct-2021, 27-Jul-2021, Journal of Neurochemistry, 159(2):234-257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933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44">
              <w:r>
                <w:rPr>
                  <w:color w:val="0000FF" w:themeColor="hyperlink"/>
                  <w:u w:val="single"/>
                </w:rPr>
                <w:t>34272490</w:t>
              </w:r>
            </w:hyperlink>
            <w:r>
              <w:t xml:space="preserve"> ['Alić I', 'Goh PA', 'Murray A', 'Portelius E', 'Gkanatsiou E', 'Gough G', 'Mok KY', 'Koschut D', 'Brunmeir R', 'Yeap YJ', "O'Brien NL", 'Groet J', 'Shao X', 'Havlicek S', 'Dunn NR', 'Kvartsberg H', 'Brinkmalm G', 'Hithersay R', 'Startin C', </w:t>
            </w:r>
            <w:r>
              <w:t>'Hamburg S', 'Phillips M', 'Pervushin K', 'Turmaine M', 'Wallon D', 'Rovelet-Lecrux A', 'Soininen H', 'Volpi E', 'Martin JE', 'Foo JN', 'Becker DL', 'Rostagno A', 'Ghiso J', 'Krsnik Ž', 'Šimić G', 'Kostović I', 'Mitrečić D', 'Francis PT', 'Blennow K', 'Str</w:t>
            </w:r>
            <w:r>
              <w:t>ydom A', 'Hardy J', '</w:t>
            </w:r>
            <w:r>
              <w:rPr>
                <w:b/>
                <w:u w:val="single"/>
              </w:rPr>
              <w:t>Zetterberg H</w:t>
            </w:r>
            <w:r>
              <w:t>', 'Nižetić D'], Correction: Patient-specific Alzheimer-like pathology in trisomy 21 cerebral organoids reveals BACE2 as a gene dose-sensitive AD suppressor in human brain, Oct-2021, Molecular Psychiatry, 26(10):5789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934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45">
              <w:r>
                <w:rPr>
                  <w:color w:val="0000FF" w:themeColor="hyperlink"/>
                  <w:u w:val="single"/>
                </w:rPr>
                <w:t>34473357</w:t>
              </w:r>
            </w:hyperlink>
            <w:r>
              <w:t xml:space="preserve"> ['Gkanatsiou E', 'Nilsson J', 'Toomey CE', 'Vrillon A', 'Kvartsberg H', 'Portelius E', '</w:t>
            </w:r>
            <w:r>
              <w:rPr>
                <w:b/>
                <w:u w:val="single"/>
              </w:rPr>
              <w:t>Zetterberg H</w:t>
            </w:r>
            <w:r>
              <w:t>', 'Blennow K', 'Brinkmalm A', 'Lashley T', 'Brinkmalm G'], Amyloid pathology and synapt</w:t>
            </w:r>
            <w:r>
              <w:t>ic loss in pathological aging, Oct-2021, 2-Sep-2021, Journal of Neurochemistry, 159(2):258-272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935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46">
              <w:r>
                <w:rPr>
                  <w:color w:val="0000FF" w:themeColor="hyperlink"/>
                  <w:u w:val="single"/>
                </w:rPr>
                <w:t>34562592</w:t>
              </w:r>
            </w:hyperlink>
            <w:r>
              <w:t xml:space="preserve"> ['Blomqvist M', '</w:t>
            </w:r>
            <w:r>
              <w:rPr>
                <w:b/>
                <w:u w:val="single"/>
              </w:rPr>
              <w:t>Zetterberg H</w:t>
            </w:r>
            <w:r>
              <w:t xml:space="preserve">', 'Blennow K', 'Månsson JE'], Sulfatide in health and </w:t>
            </w:r>
            <w:r>
              <w:t>disease. The evaluation of sulfatide in cerebrospinal fluid as a possible biomarker for neurodegeneration, Oct-2021, 23-Sep-2021, Molecular and Cellular Neurosciences, 116:103670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936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47">
              <w:r>
                <w:rPr>
                  <w:color w:val="0000FF" w:themeColor="hyperlink"/>
                  <w:u w:val="single"/>
                </w:rPr>
                <w:t>34708189</w:t>
              </w:r>
            </w:hyperlink>
            <w:r>
              <w:t xml:space="preserve"> ['H</w:t>
            </w:r>
            <w:r>
              <w:t>ay M', 'Ryan L', 'Huentelman M', 'Konhilas J', 'Hoyer-Kimura C', 'Beach TG', 'Serrano GE', 'Reiman EM', 'Blennow K', '</w:t>
            </w:r>
            <w:r>
              <w:rPr>
                <w:b/>
                <w:u w:val="single"/>
              </w:rPr>
              <w:t>Zetterberg H</w:t>
            </w:r>
            <w:r>
              <w:t>', 'Parthasarathy S'], Serum Neurofilament Light is elevated in COVID-19 Positive Adults in the ICU and is associated with Co-</w:t>
            </w:r>
            <w:r>
              <w:t>Morbid Cardiovascular Disease, Neurological Complications, and Acuity of Illness, Oct-2021, 13-Oct-2021, Cardiology and Cardiovascular Medicine, 5(5):551-565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937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48">
              <w:r>
                <w:rPr>
                  <w:color w:val="0000FF" w:themeColor="hyperlink"/>
                  <w:u w:val="single"/>
                </w:rPr>
                <w:t>34488882</w:t>
              </w:r>
            </w:hyperlink>
            <w:r>
              <w:t xml:space="preserve"> ['Dansson HV', 'Stempfle</w:t>
            </w:r>
            <w:r>
              <w:t xml:space="preserve"> L', 'Egilsdóttir H', 'Schliep A', 'Portelius E', 'Blennow K', '</w:t>
            </w:r>
            <w:r>
              <w:rPr>
                <w:b/>
                <w:u w:val="single"/>
              </w:rPr>
              <w:t>Zetterberg H</w:t>
            </w:r>
            <w:r>
              <w:t>', 'Johansson FD'], Predicting progression and cognitive decline in amyloid-positive patients with Alzheimer's disease, 6-Sep-2021, 6-Sep-2021, Alzheimers Research &amp; Therapy, 13(1)</w:t>
            </w:r>
            <w:r>
              <w:t>:151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938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49">
              <w:r>
                <w:rPr>
                  <w:color w:val="0000FF" w:themeColor="hyperlink"/>
                  <w:u w:val="single"/>
                </w:rPr>
                <w:t>34586833</w:t>
              </w:r>
            </w:hyperlink>
            <w:r>
              <w:t xml:space="preserve"> ['Graham NSN', 'Zimmerman KA', 'Moro F', 'Heslegrave A', 'Maillard SA', 'Bernini A', 'Miroz JP', 'Donat CK', 'Lopez MY', 'Bourke N', 'Jolly AE', 'Mallas EJ', 'Soreq E', 'Wilson MH', 'Fatania G', 'Roi D', 'Patel MC', 'Garbero E', 'Nattino G', 'Baciu C', 'F</w:t>
            </w:r>
            <w:r>
              <w:t>ainardi E', 'Chieregato A', 'Gradisek P', 'Magnoni S', 'Oddo M', '</w:t>
            </w:r>
            <w:r>
              <w:rPr>
                <w:b/>
                <w:u w:val="single"/>
              </w:rPr>
              <w:t>Zetterberg H</w:t>
            </w:r>
            <w:r>
              <w:t>', 'Bertolini G', 'Sharp DJ'], Axonal marker neurofilament light predicts long-term outcomes and progressive neurodegeneration after traumatic brain injury, 29-Sep-2021, 29-Sep-2</w:t>
            </w:r>
            <w:r>
              <w:t>021, Science Translational Medicine, 13(613):eabg9922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939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50">
              <w:r>
                <w:rPr>
                  <w:color w:val="0000FF" w:themeColor="hyperlink"/>
                  <w:u w:val="single"/>
                </w:rPr>
                <w:t>34580355</w:t>
              </w:r>
            </w:hyperlink>
            <w:r>
              <w:t xml:space="preserve"> ['Chebli J', 'Rahmati M', 'Lashley T', 'Edeman B', 'Oldfors A', '</w:t>
            </w:r>
            <w:r>
              <w:rPr>
                <w:b/>
                <w:u w:val="single"/>
              </w:rPr>
              <w:t>Zetterberg H</w:t>
            </w:r>
            <w:r>
              <w:t>', 'Abramsson A'], The localization of amyloid prec</w:t>
            </w:r>
            <w:r>
              <w:t>ursor protein to ependymal cilia in vertebrates and its role in ciliogenesis and brain development in zebrafish, 27-Sep-2021, 27-Sep-2021, Scientific Reports, 11(1):19115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940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51">
              <w:r>
                <w:rPr>
                  <w:color w:val="0000FF" w:themeColor="hyperlink"/>
                  <w:u w:val="single"/>
                </w:rPr>
                <w:t>34563258</w:t>
              </w:r>
            </w:hyperlink>
            <w:r>
              <w:t xml:space="preserve"> ['Targa ADS</w:t>
            </w:r>
            <w:r>
              <w:t>', 'Benítez ID', 'Dakterzada F', 'Fontenele-Araujo J', 'Minguez O', '</w:t>
            </w:r>
            <w:r>
              <w:rPr>
                <w:b/>
                <w:u w:val="single"/>
              </w:rPr>
              <w:t>Zetterberg H</w:t>
            </w:r>
            <w:r>
              <w:t xml:space="preserve">', 'Blennow K', 'Barbé F', 'Piñol-Ripoll G'], The circadian rest-activity pattern predicts cognitive decline among mild-moderate </w:t>
            </w:r>
            <w:r>
              <w:lastRenderedPageBreak/>
              <w:t>Alzheimer's disease patients, 25-Sep-2021, 25-</w:t>
            </w:r>
            <w:r>
              <w:t>Sep-2021, Alzheimers Research &amp; Therapy, 13(1):161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941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52">
              <w:r>
                <w:rPr>
                  <w:color w:val="0000FF" w:themeColor="hyperlink"/>
                  <w:u w:val="single"/>
                </w:rPr>
                <w:t>34266917</w:t>
              </w:r>
            </w:hyperlink>
            <w:r>
              <w:t xml:space="preserve"> ['Grothe MJ', 'Moscoso A', 'Ashton NJ', 'Karikari TK', 'Lantero-Rodriguez J', 'Snellman A', '</w:t>
            </w:r>
            <w:r>
              <w:rPr>
                <w:b/>
                <w:u w:val="single"/>
              </w:rPr>
              <w:t>Zetterberg H</w:t>
            </w:r>
            <w:r>
              <w:t>', 'Blennow K', 'Schöll M'</w:t>
            </w:r>
            <w:r>
              <w:t>], Associations of Fully Automated CSF and Novel Plasma Biomarkers With Alzheimer Disease Neuropathology at Autopsy, 20-Sep-2021, 20-Sep-2021, Neurology, 97(12):e1229-e1242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942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53">
              <w:r>
                <w:rPr>
                  <w:color w:val="0000FF" w:themeColor="hyperlink"/>
                  <w:u w:val="single"/>
                </w:rPr>
                <w:t>34237384</w:t>
              </w:r>
            </w:hyperlink>
            <w:r>
              <w:t xml:space="preserve"> ['Barro C</w:t>
            </w:r>
            <w:r>
              <w:t>', '</w:t>
            </w:r>
            <w:r>
              <w:rPr>
                <w:b/>
                <w:u w:val="single"/>
              </w:rPr>
              <w:t>Zetterberg H</w:t>
            </w:r>
            <w:r>
              <w:t>'], The blood biomarkers puzzle - A review of protein biomarkers in neurodegenerative diseases, 1-Sep-2021, 6-Jul-2021, Journal of Neuroscience Methods, 361:109281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943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54">
              <w:r>
                <w:rPr>
                  <w:color w:val="0000FF" w:themeColor="hyperlink"/>
                  <w:u w:val="single"/>
                </w:rPr>
                <w:t>34309632</w:t>
              </w:r>
            </w:hyperlink>
            <w:r>
              <w:t xml:space="preserve"> ['</w:t>
            </w:r>
            <w:r>
              <w:t>Mielke MM', 'Frank RD', 'Dage JL', 'Jeromin A', 'Ashton NJ', 'Blennow K', 'Karikari TK', 'Vanmechelen E', '</w:t>
            </w:r>
            <w:r>
              <w:rPr>
                <w:b/>
                <w:u w:val="single"/>
              </w:rPr>
              <w:t>Zetterberg H</w:t>
            </w:r>
            <w:r>
              <w:t>', 'Algeciras-Schimnich A', 'Knopman DS', 'Lowe V', 'Bu G', 'Vemuri P', 'Graff-Radford J', 'Jack CR Jr', 'Petersen RC'], Comparison of Pl</w:t>
            </w:r>
            <w:r>
              <w:t>asma Phosphorylated Tau Species With Amyloid and Tau Positron Emission Tomography, Neurodegeneration, Vascular Pathology, and Cognitive Outcomes, 1-Sep-2021, Jama Neurology, 78(9):1108-1117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944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55">
              <w:r>
                <w:rPr>
                  <w:color w:val="0000FF" w:themeColor="hyperlink"/>
                  <w:u w:val="single"/>
                </w:rPr>
                <w:t>3</w:t>
              </w:r>
              <w:r>
                <w:rPr>
                  <w:color w:val="0000FF" w:themeColor="hyperlink"/>
                  <w:u w:val="single"/>
                </w:rPr>
                <w:t>2447549</w:t>
              </w:r>
            </w:hyperlink>
            <w:r>
              <w:t xml:space="preserve"> ['Williams T', '</w:t>
            </w:r>
            <w:r>
              <w:rPr>
                <w:b/>
                <w:u w:val="single"/>
              </w:rPr>
              <w:t>Zetterberg H</w:t>
            </w:r>
            <w:r>
              <w:t>', 'Chataway J'], Neurofilaments in progressive multiple sclerosis: a systematic review, Sep-2021, 23-May-2020, Journal of Neurology, 268(9):3212-3222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945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56">
              <w:r>
                <w:rPr>
                  <w:color w:val="0000FF" w:themeColor="hyperlink"/>
                  <w:u w:val="single"/>
                </w:rPr>
                <w:t>33788410</w:t>
              </w:r>
            </w:hyperlink>
            <w:r>
              <w:t xml:space="preserve"> ['Hansson O', 'Batrla R', 'Brix B', 'Carrillo MC', 'Corradini V', 'Edelmayer RM', 'Esquivel RN', 'Hall C', 'Lawson J', 'Bastard NL', 'Molinuevo JL', 'Nisenbaum LK', 'Rutz S', 'Salamone SJ', 'Teunissen CE', 'Traynham C', 'Umek RM', 'Vanderstichele </w:t>
            </w:r>
            <w:r>
              <w:t>H', 'Vandijck M', 'Wahl S', 'Weber CJ', '</w:t>
            </w:r>
            <w:r>
              <w:rPr>
                <w:b/>
                <w:u w:val="single"/>
              </w:rPr>
              <w:t>Zetterberg H</w:t>
            </w:r>
            <w:r>
              <w:t>', 'Blennow K'], The Alzheimer's Association international guidelines for handling of cerebrospinal fluid for routine clinical measurements of amyloid β and tau, Sep-2021, 31-Mar-2021, Alzheimers &amp; Demen</w:t>
            </w:r>
            <w:r>
              <w:t>tia : the Journal of the Alzheimers Association, 17(9):1575-1582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946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57">
              <w:r>
                <w:rPr>
                  <w:color w:val="0000FF" w:themeColor="hyperlink"/>
                  <w:u w:val="single"/>
                </w:rPr>
                <w:t>33792144</w:t>
              </w:r>
            </w:hyperlink>
            <w:r>
              <w:t xml:space="preserve"> ['Shi L', 'Winchester LM', 'Westwood S', 'Baird AL', 'Anand SN', 'Buckley NJ', 'Hye A', 'Ashton NJ', 'Bos I', 'Vos SJB', 'Kate MT', 'Scheltens P', 'Teunissen CE', 'Vandenberghe R', 'Gabel S', 'Meersmans K', 'Engelborghs S', 'De Roeck EE', 'Sleegers K', 'F</w:t>
            </w:r>
            <w:r>
              <w:t>risoni GB', 'Blin O', 'Richardson JC', 'Bordet R', 'Molinuevo JL', 'Rami L', 'Wallin A', 'Kettunen P', 'Tsolaki M', 'Verhey F', 'Lléo A', 'Sala I', 'Popp J', 'Peyratout G', 'Martinez-Lage P', 'Tainta M', 'Johannsen P', 'Freund-Levi Y', 'Frölich L', 'Dobric</w:t>
            </w:r>
            <w:r>
              <w:t>ic V', 'Legido-Quigley C', 'Barkhof F', 'Andreasson U', 'Blennow K', '</w:t>
            </w:r>
            <w:r>
              <w:rPr>
                <w:b/>
                <w:u w:val="single"/>
              </w:rPr>
              <w:t>Zetterberg H</w:t>
            </w:r>
            <w:r>
              <w:t>', 'Streffer J', 'Lill CM', 'Bertram L', 'Visser PJ', 'Kolb HC', 'Narayan VA', 'Lovestone S', 'Nevado-Holgado AJ'], Replication study of plasma proteins relating to Alzheimer</w:t>
            </w:r>
            <w:r>
              <w:t>'s pathology, Sep-2021, 31-Mar-2021, Alzheimers &amp; Dementia : the Journal of the Alzheimers Association, 17(9):1452-1464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947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58">
              <w:r>
                <w:rPr>
                  <w:color w:val="0000FF" w:themeColor="hyperlink"/>
                  <w:u w:val="single"/>
                </w:rPr>
                <w:t>34401683</w:t>
              </w:r>
            </w:hyperlink>
            <w:r>
              <w:t xml:space="preserve"> ['Benjamin LA', 'Paterson RW', 'Moll R', 'Pericleous C', 'Brow</w:t>
            </w:r>
            <w:r>
              <w:t xml:space="preserve">n R', 'Mehta PR', 'Athauda D', 'Ziff OJ', 'Heaney J', 'Checkley AM', 'Houlihan CF', 'Chou M', 'Heslegrave AJ', 'Chandratheva A', 'Michael BD', 'Blennow K', 'Vivekanandam V', 'Foulkes A', 'Mummery CJ', 'Lunn MP', 'Keddie S', 'Spyer MJ', 'Mckinnon T', 'Hart </w:t>
            </w:r>
            <w:r>
              <w:t>M', 'Carletti F', 'Jäger HR', 'Manji H', 'Zandi MS', 'Werring DJ', 'Nastouli E', 'Simister R', 'Solomon T', '</w:t>
            </w:r>
            <w:r>
              <w:rPr>
                <w:b/>
                <w:u w:val="single"/>
              </w:rPr>
              <w:t>Zetterberg H</w:t>
            </w:r>
            <w:r>
              <w:t>', 'Schott JM', 'Cohen H', 'Efthymiou M'], Antiphospholipid antibodies and neurological manifestations in acute COVID-19: A single-cent</w:t>
            </w:r>
            <w:r>
              <w:t>re cross-sectional study, Sep-2021, 12-Aug-2021, Eclinicalmedicine, 39:101070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948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59">
              <w:r>
                <w:rPr>
                  <w:color w:val="0000FF" w:themeColor="hyperlink"/>
                  <w:u w:val="single"/>
                </w:rPr>
                <w:t>34417831</w:t>
              </w:r>
            </w:hyperlink>
            <w:r>
              <w:t xml:space="preserve"> ['Moseby-Knappe M', 'Mattsson-Carlgren N', 'Stammet P', 'Backman S', 'Blennow K', 'Dankiewicz J', 'Fribe</w:t>
            </w:r>
            <w:r>
              <w:t>rg H', 'Hassager C', 'Horn J', 'Kjaergaard J', 'Lilja G', 'Rylander C', 'Ullén S', 'Undén J', 'Westhall E', 'Wise MP', '</w:t>
            </w:r>
            <w:r>
              <w:rPr>
                <w:b/>
                <w:u w:val="single"/>
              </w:rPr>
              <w:t>Zetterberg H</w:t>
            </w:r>
            <w:r>
              <w:t>', 'Nielsen N', 'Cronberg T'], Serum markers of brain injury can predict good neurological outcome after out-of-hospital car</w:t>
            </w:r>
            <w:r>
              <w:t>diac arrest, Sep-2021, 21-Aug-2021, Intensive Care Medicine, 47(9):984-994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949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60">
              <w:r>
                <w:rPr>
                  <w:color w:val="0000FF" w:themeColor="hyperlink"/>
                  <w:u w:val="single"/>
                </w:rPr>
                <w:t>34418401</w:t>
              </w:r>
            </w:hyperlink>
            <w:r>
              <w:t xml:space="preserve"> ['Thijssen EH', 'La Joie R', 'Strom A', 'Fonseca C', 'Iaccarino L', 'Wolf A', 'Spina S', 'Allen IE', 'Cobig</w:t>
            </w:r>
            <w:r>
              <w:t>o Y', 'Heuer H', 'VandeVrede L', 'Proctor NK', 'Lago AL', 'Baker S', 'Sivasankaran R', 'Kieloch A', 'Kinhikar A', 'Yu L', 'Valentin MA', 'Jeromin A', '</w:t>
            </w:r>
            <w:r>
              <w:rPr>
                <w:b/>
                <w:u w:val="single"/>
              </w:rPr>
              <w:t>Zetterberg H</w:t>
            </w:r>
            <w:r>
              <w:t>', 'Hansson O', 'Mattsson-Carlgren N', 'Graham D', 'Blennow K', 'Kramer JH', 'Grinberg LT', '</w:t>
            </w:r>
            <w:r>
              <w:t>Seeley WW', 'Rosen H', 'Boeve BF', 'Miller BL', 'Teunissen CE', 'Rabinovici GD', 'Rojas JC', 'Dage JL', 'Boxer AL'], Plasma phosphorylated tau 217 and phosphorylated tau 181 as biomarkers in Alzheimer's disease and frontotemporal lobar degeneration: a retr</w:t>
            </w:r>
            <w:r>
              <w:t>ospective diagnostic performance study, Sep-2021, The Lancet. Neurology, 20(9):739-752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950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61">
              <w:r>
                <w:rPr>
                  <w:color w:val="0000FF" w:themeColor="hyperlink"/>
                  <w:u w:val="single"/>
                </w:rPr>
                <w:t>34446931</w:t>
              </w:r>
            </w:hyperlink>
            <w:r>
              <w:t xml:space="preserve"> ['Pascoal TA', 'Benedet AL', 'Ashton NJ', 'Kang MS', 'Therriault J', 'Chamoun M', 'Savard M', '</w:t>
            </w:r>
            <w:r>
              <w:t>Lussier FZ', 'Tissot C', 'Karikari TK', 'Ottoy J', 'Mathotaarachchi S', 'Stevenson J', 'Massarweh G', 'Schöll M', 'de Leon MJ', 'Soucy JP', 'Edison P', 'Blennow K', '</w:t>
            </w:r>
            <w:r>
              <w:rPr>
                <w:b/>
                <w:u w:val="single"/>
              </w:rPr>
              <w:t>Zetterberg H</w:t>
            </w:r>
            <w:r>
              <w:t>', 'Gauthier S', 'Rosa-Neto P'], Microglial activation and tau propagate joint</w:t>
            </w:r>
            <w:r>
              <w:t>ly across Braak stages, Sep-2021, 26-Aug-2021, Nature Medicine, 27(9):1592-1599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951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62">
              <w:r>
                <w:rPr>
                  <w:color w:val="0000FF" w:themeColor="hyperlink"/>
                  <w:u w:val="single"/>
                </w:rPr>
                <w:t>34493870</w:t>
              </w:r>
            </w:hyperlink>
            <w:r>
              <w:t xml:space="preserve"> ['Wightman DP', 'Jansen IE', 'Savage JE', 'Shadrin AA', 'Bahrami S', 'Holland D', 'Rongve A', 'Børte S</w:t>
            </w:r>
            <w:r>
              <w:t>', 'Winsvold BS', 'Drange OK', 'Martinsen AE', 'Skogholt AH', 'Willer C', 'Bråthen G', 'Bosnes I', 'Nielsen JB', 'Fritsche LG', 'Thomas LF', 'Pedersen LM', 'Gabrielsen ME', 'Johnsen MB', 'Meisingset TW', 'Zhou W', 'Proitsi P', 'Hodges A', 'Dobson R', 'Vela</w:t>
            </w:r>
            <w:r>
              <w:t>yudhan L', 'Heilbron K', 'Auton A', 'Sealock JM', 'Davis LK', 'Pedersen NL', 'Reynolds CA', 'Karlsson IK', 'Magnusson S', 'Stefansson H', 'Thordardottir S', 'Jonsson PV', 'Snaedal J', 'Zettergren A', 'Skoog I', 'Kern S', 'Waern M', '</w:t>
            </w:r>
            <w:r>
              <w:rPr>
                <w:b/>
                <w:u w:val="single"/>
              </w:rPr>
              <w:t>Zetterberg H</w:t>
            </w:r>
            <w:r>
              <w:t>', 'Blennow</w:t>
            </w:r>
            <w:r>
              <w:t xml:space="preserve"> K', 'Stordal E', 'Hveem K', 'Zwart JA', 'Athanasiu L', 'Selnes P', 'Saltvedt I', 'Sando SB', 'Ulstein I', 'Djurovic S', 'Fladby T', 'Aarsland D', 'Selbæk G', 'Ripke S', 'Stefansson K', 'Andreassen OA', 'Posthuma D'], A genome-wide association study with 1</w:t>
            </w:r>
            <w:r>
              <w:t>,126,563 individuals identifies new risk loci for Alzheimer's disease, Sep-2021, 7-Sep-2021, Nature Genetics, 53(9):1276-1282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952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63">
              <w:r>
                <w:rPr>
                  <w:color w:val="0000FF" w:themeColor="hyperlink"/>
                  <w:u w:val="single"/>
                </w:rPr>
                <w:t>34611495</w:t>
              </w:r>
            </w:hyperlink>
            <w:r>
              <w:t xml:space="preserve"> ['Alagaratnam J', 'Stöhr W', 'Toombs J', 'Heslegrave A',</w:t>
            </w:r>
            <w:r>
              <w:t xml:space="preserve"> '</w:t>
            </w:r>
            <w:r>
              <w:rPr>
                <w:b/>
                <w:u w:val="single"/>
              </w:rPr>
              <w:t>Zetterberg H</w:t>
            </w:r>
            <w:r>
              <w:t>', 'Gisslén M', 'Pett S', 'Nelson M', 'Clarke A', 'Nwokolo N', 'Johnson MA', 'Khan M', 'Hanke T', 'Kopycinski J', 'Dorrell L', 'Fox J', 'Kinloch S', 'Underwood J', 'Pace M', 'Frater J', 'Winston A', 'Fidler S'], No evidence of neuronal damage</w:t>
            </w:r>
            <w:r>
              <w:t xml:space="preserve"> as measured by neurofilament light chain in a HIV cure study utilising a kick-and-kill approach, Sep-2021, 14-Sep-2021, Journal of Virus Eradication, 7(3):100056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953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64">
              <w:r>
                <w:rPr>
                  <w:color w:val="0000FF" w:themeColor="hyperlink"/>
                  <w:u w:val="single"/>
                </w:rPr>
                <w:t>34254442</w:t>
              </w:r>
            </w:hyperlink>
            <w:r>
              <w:t xml:space="preserve"> ['Ossenkoppele R', </w:t>
            </w:r>
            <w:r>
              <w:t>'Reimand J', 'Smith R', 'Leuzy A', 'Strandberg O', 'Palmqvist S', 'Stomrud E', '</w:t>
            </w:r>
            <w:r>
              <w:rPr>
                <w:b/>
                <w:u w:val="single"/>
              </w:rPr>
              <w:t>Zetterberg H</w:t>
            </w:r>
            <w:r>
              <w:t>', 'Scheltens P', 'Dage JL', 'Bouwman F', 'Blennow K', 'Mattsson-Carlgren N', 'Janelidze S', 'Hansson O'], Tau PET correlates with different Alzheimer's disease-rel</w:t>
            </w:r>
            <w:r>
              <w:t>ated features compared to CSF and plasma p-tau biomarkers, 9-Aug-2021, 13-Jul-2021, Embo Molecular Medicine, 13(8):e14398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954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65">
              <w:r>
                <w:rPr>
                  <w:color w:val="0000FF" w:themeColor="hyperlink"/>
                  <w:u w:val="single"/>
                </w:rPr>
                <w:t>34353353</w:t>
              </w:r>
            </w:hyperlink>
            <w:r>
              <w:t xml:space="preserve"> ['Vilor-Tejedor N', 'Ciampa I', 'Operto G', 'Falcón C', 'Suárez-Calvet M', 'Crous-Bou M', 'Shekari M', 'Arenaza-Urquijo EM', 'Milà-Alomà M', 'Grau-Rivera O', 'Minguillon C', 'Kollmorgen G', '</w:t>
            </w:r>
            <w:r>
              <w:rPr>
                <w:b/>
                <w:u w:val="single"/>
              </w:rPr>
              <w:t>Zetterberg H</w:t>
            </w:r>
            <w:r>
              <w:t xml:space="preserve">', 'Blennow K', 'Guigo R', 'Molinuevo JL', 'Gispert </w:t>
            </w:r>
            <w:r>
              <w:t>JD'], Perivascular spaces are associated with tau pathophysiology and synaptic dysfunction in early Alzheimer's continuum, 5-Aug-2021, 5-Aug-2021, Alzheimers Research &amp; Therapy, 13(1):135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955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66">
              <w:r>
                <w:rPr>
                  <w:color w:val="0000FF" w:themeColor="hyperlink"/>
                  <w:u w:val="single"/>
                </w:rPr>
                <w:t>344</w:t>
              </w:r>
              <w:r>
                <w:rPr>
                  <w:color w:val="0000FF" w:themeColor="hyperlink"/>
                  <w:u w:val="single"/>
                </w:rPr>
                <w:t>17515</w:t>
              </w:r>
            </w:hyperlink>
            <w:r>
              <w:t xml:space="preserve"> ['Tobieson L', '</w:t>
            </w:r>
            <w:r>
              <w:rPr>
                <w:b/>
                <w:u w:val="single"/>
              </w:rPr>
              <w:t>Zetterberg H</w:t>
            </w:r>
            <w:r>
              <w:t>', 'Blennow K', 'Marklund N'], Extracellular fluid, cerebrospinal fluid and plasma biomarkers of axonal and neuronal injury following intracerebral hemorrhage, 20-Aug-2021, 20-Aug-2021, Scientific Reports, 11(1):16950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956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67">
              <w:r>
                <w:rPr>
                  <w:color w:val="0000FF" w:themeColor="hyperlink"/>
                  <w:u w:val="single"/>
                </w:rPr>
                <w:t>34449748</w:t>
              </w:r>
            </w:hyperlink>
            <w:r>
              <w:t xml:space="preserve"> ['Tijms BM', 'Gobom J', 'Teunissen C', 'Dobricic V', 'Tsolaki M', 'Verhey F', 'Popp J', 'Martinez-Lage P', 'Vandenberghe R', 'Lleó A', 'Molinuévo JL', 'Engelborghs S', 'Freund-Levi Y', '</w:t>
            </w:r>
            <w:r>
              <w:t>Froelich L', 'Bertram L', 'Lovestone S', 'Streffer J', 'Vos S', 'Adni', 'Blennow K', 'Scheltens P', '</w:t>
            </w:r>
            <w:r>
              <w:rPr>
                <w:b/>
                <w:u w:val="single"/>
              </w:rPr>
              <w:t>Zetterberg H</w:t>
            </w:r>
            <w:r>
              <w:t>', 'Visser PJ'], CSF Proteomic Alzheimer's Disease-Predictive Subtypes in Cognitively Intact Amyloid Negative Individuals, 2-Aug-2021, 2-Aug-20</w:t>
            </w:r>
            <w:r>
              <w:t>21, Proteomes, 9(3):36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957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68">
              <w:r>
                <w:rPr>
                  <w:color w:val="0000FF" w:themeColor="hyperlink"/>
                  <w:u w:val="single"/>
                </w:rPr>
                <w:t>34407988</w:t>
              </w:r>
            </w:hyperlink>
            <w:r>
              <w:t xml:space="preserve"> ['Kivimäki M', 'Walker KA', 'Pentti J', 'Nyberg ST', 'Mars N', 'Vahtera J', 'Suominen SB', 'Lallukka T', 'Rahkonen O', 'Pietiläinen O', 'Koskinen A', 'Väänänen</w:t>
            </w:r>
            <w:r>
              <w:t xml:space="preserve"> A', 'Kalsi JK', 'Goldberg M', 'Zins M', 'Alfredsson L', 'Westerholm PJM', 'Knutsson A', 'Theorell T', 'Ervasti J', 'Oksanen T', 'Sipilä PN', 'Tabak AG', 'Ferrie JE', 'Williams SA', 'Livingston G', 'Gottesman RF', 'Singh-Manoux A', '</w:t>
            </w:r>
            <w:r>
              <w:rPr>
                <w:b/>
                <w:u w:val="single"/>
              </w:rPr>
              <w:t>Zetterberg H</w:t>
            </w:r>
            <w:r>
              <w:t>', 'Lindboh</w:t>
            </w:r>
            <w:r>
              <w:t>m JV'], Cognitive stimulation in the workplace, plasma proteins, and risk of dementia: three analyses of population cohort studies, 18-Aug-2021, 18-Aug-2021, Bmj (Clinical Research Ed.), 374:n1804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958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69">
              <w:r>
                <w:rPr>
                  <w:color w:val="0000FF" w:themeColor="hyperlink"/>
                  <w:u w:val="single"/>
                </w:rPr>
                <w:t>34441934</w:t>
              </w:r>
            </w:hyperlink>
            <w:r>
              <w:t xml:space="preserve"> ['Montoliu-Gaya L', 'Strydom A', 'Blennow K', '</w:t>
            </w:r>
            <w:r>
              <w:rPr>
                <w:b/>
                <w:u w:val="single"/>
              </w:rPr>
              <w:t>Zetterberg H</w:t>
            </w:r>
            <w:r>
              <w:t>', 'Ashton NJ'], Blood Biomarkers for Alzheimer's Disease in Down Syndrome, 17-Aug-2021, 17-Aug-2021, Journal of Clinical Medicine, 10(16):3639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959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70">
              <w:r>
                <w:rPr>
                  <w:color w:val="0000FF" w:themeColor="hyperlink"/>
                  <w:u w:val="single"/>
                </w:rPr>
                <w:t>34228042</w:t>
              </w:r>
            </w:hyperlink>
            <w:r>
              <w:t xml:space="preserve"> ['Bejanin A', 'Iulita MF', 'Vilaplana E', 'Carmona-Iragui M', 'Benejam B', 'Videla L', 'Barroeta I', 'Fernandez S', 'Altuna M', 'Pegueroles J', 'Montal V', 'Valldeneu S', 'Giménez S', 'González-Ortiz S', 'Muñoz L', 'Padi</w:t>
            </w:r>
            <w:r>
              <w:t>lla C', 'Aranha MR', 'Estellés T', 'Illán-Gala I', 'Belbin O', 'Camacho V', 'Wilson LR', 'Annus T', 'Osorio RS', 'Videla S', 'Lehmann S', 'Holland AJ', '</w:t>
            </w:r>
            <w:r>
              <w:rPr>
                <w:b/>
                <w:u w:val="single"/>
              </w:rPr>
              <w:t>Zetterberg H</w:t>
            </w:r>
            <w:r>
              <w:t>', 'Blennow K', 'Alcolea D', 'Clarimon J', 'Zaman SH', 'Blesa R', 'Lleó A', 'Fortea J'], As</w:t>
            </w:r>
            <w:r>
              <w:t xml:space="preserve">sociation of Apolipoprotein E </w:t>
            </w:r>
            <w:r>
              <w:t>ɛ</w:t>
            </w:r>
            <w:r>
              <w:t>4 Allele With Clinical and Multimodal Biomarker Changes of Alzheimer Disease in Adults With Down Syndrome, 1-Aug-2021, Jama Neurology, 78(8):937-947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960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71">
              <w:r>
                <w:rPr>
                  <w:color w:val="0000FF" w:themeColor="hyperlink"/>
                  <w:u w:val="single"/>
                </w:rPr>
                <w:t>33547829</w:t>
              </w:r>
            </w:hyperlink>
            <w:r>
              <w:t xml:space="preserve"> ['</w:t>
            </w:r>
            <w:r>
              <w:rPr>
                <w:b/>
                <w:u w:val="single"/>
              </w:rPr>
              <w:t>Zetterberg H</w:t>
            </w:r>
            <w:r>
              <w:t>', 'Stomrud E'], Alzheimer's disease in primary care: new tools for improved and simplified diagnostics, Aug-2021, 6-Feb-2021, Journal of Internal Medicine, 290(2):477-479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961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72">
              <w:r>
                <w:rPr>
                  <w:color w:val="0000FF" w:themeColor="hyperlink"/>
                  <w:u w:val="single"/>
                </w:rPr>
                <w:t>3396233</w:t>
              </w:r>
              <w:r>
                <w:rPr>
                  <w:color w:val="0000FF" w:themeColor="hyperlink"/>
                  <w:u w:val="single"/>
                </w:rPr>
                <w:t>1</w:t>
              </w:r>
            </w:hyperlink>
            <w:r>
              <w:t xml:space="preserve"> ['Sánchez-Benavides G', 'Suárez-Calvet M', 'Milà-Alomà M', 'Arenaza-Urquijo EM', 'Grau-Rivera O', 'Operto G', 'Gispert JD', 'Vilor-Tejedor N', 'Sala-Vila A', 'Crous-Bou M', 'González-de-Echávarri JM', 'Minguillon C', 'Fauria K', 'Simon M', 'Kollmorgen G'</w:t>
            </w:r>
            <w:r>
              <w:t>, '</w:t>
            </w:r>
            <w:r>
              <w:rPr>
                <w:b/>
                <w:u w:val="single"/>
              </w:rPr>
              <w:t>Zetterberg H</w:t>
            </w:r>
            <w:r>
              <w:t>', 'Blennow K', 'Molinuevo JL'], Amyloid-β positive individuals with subjective cognitive decline present increased CSF neurofilament light levels that relate to lower hippocampal volume, Aug-2021, 6-Mar-2021, Neurobiology of Aging, 104:24-3</w:t>
            </w:r>
            <w:r>
              <w:t>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962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73">
              <w:r>
                <w:rPr>
                  <w:color w:val="0000FF" w:themeColor="hyperlink"/>
                  <w:u w:val="single"/>
                </w:rPr>
                <w:t>34191346</w:t>
              </w:r>
            </w:hyperlink>
            <w:r>
              <w:t xml:space="preserve"> ['García-Ayllón MS', 'Moreno-Pérez O', 'García-Arriaza J', 'Ramos-Rincón JM', 'Cortés-Gómez MÁ', 'Brinkmalm G', 'Andrés M', 'León-Ramírez JM', 'Boix V', 'Gil J', '</w:t>
            </w:r>
            <w:r>
              <w:rPr>
                <w:b/>
                <w:u w:val="single"/>
              </w:rPr>
              <w:t>Zetterberg H</w:t>
            </w:r>
            <w:r>
              <w:t xml:space="preserve">', </w:t>
            </w:r>
            <w:r>
              <w:t>'Esteban M', 'Merino E', 'Sáez-Valero J'], Plasma ACE2 species are differentially altered in COVID-19 patients, Aug-2021, Faseb Journal : Official Publication of the Federation of American Societies for Experimental Biology, 35(8):e21745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963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74">
              <w:r>
                <w:rPr>
                  <w:color w:val="0000FF" w:themeColor="hyperlink"/>
                  <w:u w:val="single"/>
                </w:rPr>
                <w:t>34333238</w:t>
              </w:r>
            </w:hyperlink>
            <w:r>
              <w:t xml:space="preserve"> ['Kanberg N', 'Simrén J', 'Edén A', 'Andersson LM', 'Nilsson S', 'Ashton NJ', 'Sundvall PD', 'Nellgård B', 'Blennow K', '</w:t>
            </w:r>
            <w:r>
              <w:rPr>
                <w:b/>
                <w:u w:val="single"/>
              </w:rPr>
              <w:t>Zetterberg H</w:t>
            </w:r>
            <w:r>
              <w:t xml:space="preserve">', 'Gisslén M'], Neurochemical signs of astrocytic and neuronal </w:t>
            </w:r>
            <w:r>
              <w:t>injury in acute COVID-19 normalizes during long-term follow-up, Aug-2021, 29-Jul-2021, Ebiomedicine, 70:103512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964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75">
              <w:r>
                <w:rPr>
                  <w:color w:val="0000FF" w:themeColor="hyperlink"/>
                  <w:u w:val="single"/>
                </w:rPr>
                <w:t>34440700</w:t>
              </w:r>
            </w:hyperlink>
            <w:r>
              <w:t xml:space="preserve"> ['Gaetani L', 'Bellomo G', 'Parnetti L', 'Blennow K', '</w:t>
            </w:r>
            <w:r>
              <w:rPr>
                <w:b/>
                <w:u w:val="single"/>
              </w:rPr>
              <w:t>Zetterberg H</w:t>
            </w:r>
            <w:r>
              <w:t>', '</w:t>
            </w:r>
            <w:r>
              <w:t>Di Filippo M'], Neuroinflammation and Alzheimer's Disease: A Machine Learning Approach to CSF Proteomics, 29-Jul-2021, 29-Jul-2021, Cells, 10(8):1930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965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76">
              <w:r>
                <w:rPr>
                  <w:color w:val="0000FF" w:themeColor="hyperlink"/>
                  <w:u w:val="single"/>
                </w:rPr>
                <w:t>34031194</w:t>
              </w:r>
            </w:hyperlink>
            <w:r>
              <w:t xml:space="preserve"> ['Moore EE', 'Liu D', 'Li J', 'S</w:t>
            </w:r>
            <w:r>
              <w:t>chimmel SJ', 'Cambronero FE', 'Terry JG', 'Nair S', 'Pechman KR', 'Moore ME', 'Bell SP', 'Beckman JA', 'Gifford KA', 'Hohman TJ', 'Blennow K', '</w:t>
            </w:r>
            <w:r>
              <w:rPr>
                <w:b/>
                <w:u w:val="single"/>
              </w:rPr>
              <w:t>Zetterberg H</w:t>
            </w:r>
            <w:r>
              <w:t>', 'Carr JJ', 'Jefferson AL'], Association of Aortic Stiffness With Biomarkers of Neuroinflammation,</w:t>
            </w:r>
            <w:r>
              <w:t xml:space="preserve"> Synaptic Dysfunction, and Neurodegeneration, 27-Jul-2021, 24-May-2021, Neurology, 97(4):e329-e340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966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77">
              <w:r>
                <w:rPr>
                  <w:color w:val="0000FF" w:themeColor="hyperlink"/>
                  <w:u w:val="single"/>
                </w:rPr>
                <w:t>34282017</w:t>
              </w:r>
            </w:hyperlink>
            <w:r>
              <w:t xml:space="preserve"> ['Wang H', 'Robinson JL', 'Kocabas P', 'Gustafsson J', 'Anton M', 'Cholley PE', 'Hu</w:t>
            </w:r>
            <w:r>
              <w:t>ang S', 'Gobom J', 'Svensson T', 'Uhlen M', '</w:t>
            </w:r>
            <w:r>
              <w:rPr>
                <w:b/>
                <w:u w:val="single"/>
              </w:rPr>
              <w:t>Zetterberg H</w:t>
            </w:r>
            <w:r>
              <w:t xml:space="preserve">', 'Nielsen J'], Genome-scale metabolic network reconstruction of model animals as a </w:t>
            </w:r>
            <w:r>
              <w:lastRenderedPageBreak/>
              <w:t>platform for translational research, 27-Jul-2021, Proceedings of the National Academy of Sciences of the United St</w:t>
            </w:r>
            <w:r>
              <w:t>ates of America, 118(30):e2102344118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967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78">
              <w:r>
                <w:rPr>
                  <w:color w:val="0000FF" w:themeColor="hyperlink"/>
                  <w:u w:val="single"/>
                </w:rPr>
                <w:t>34225325</w:t>
              </w:r>
            </w:hyperlink>
            <w:r>
              <w:t xml:space="preserve"> ['Najar J', 'Hällström T', 'Zettergren A', 'Johansson L', 'Joas E', 'Fässberg MM', '</w:t>
            </w:r>
            <w:r>
              <w:rPr>
                <w:b/>
                <w:u w:val="single"/>
              </w:rPr>
              <w:t>Zetterberg H</w:t>
            </w:r>
            <w:r>
              <w:t>', 'Blennow K', 'Kern S', 'Skoog I'], Reproductiv</w:t>
            </w:r>
            <w:r>
              <w:t>e period and preclinical cerebrospinal fluid markers for Alzheimer disease: a 25-year study, 2-Jul-2021, 2-Jul-2021, Menopause (New York, N.y.), 28(10):1099-1107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968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79">
              <w:r>
                <w:rPr>
                  <w:color w:val="0000FF" w:themeColor="hyperlink"/>
                  <w:u w:val="single"/>
                </w:rPr>
                <w:t>33947778</w:t>
              </w:r>
            </w:hyperlink>
            <w:r>
              <w:t xml:space="preserve"> ['Casaletto KB', '</w:t>
            </w:r>
            <w:r>
              <w:rPr>
                <w:b/>
                <w:u w:val="single"/>
              </w:rPr>
              <w:t>Ze</w:t>
            </w:r>
            <w:r>
              <w:rPr>
                <w:b/>
                <w:u w:val="single"/>
              </w:rPr>
              <w:t>tterberg H</w:t>
            </w:r>
            <w:r>
              <w:t>', 'Blennow K', 'Brinkmalm A', 'Honer W', 'Schneider JA', 'Bennett DA', 'Djukic N', 'You M', 'Weiner-Light S', 'Fonseca C', 'Miller BL', 'Kramer J'], Tripartite Relationship Among Synaptic, Amyloid, and Tau Proteins: An In Vivo and Postmortem Stu</w:t>
            </w:r>
            <w:r>
              <w:t>dy, 19-Jul-2021, 19-Jul-2021, Neurology, 97(3):e284-e297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969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80">
              <w:r>
                <w:rPr>
                  <w:color w:val="0000FF" w:themeColor="hyperlink"/>
                  <w:u w:val="single"/>
                </w:rPr>
                <w:t>34262030</w:t>
              </w:r>
            </w:hyperlink>
            <w:r>
              <w:t xml:space="preserve"> ['Lleó A', '</w:t>
            </w:r>
            <w:r>
              <w:rPr>
                <w:b/>
                <w:u w:val="single"/>
              </w:rPr>
              <w:t>Zetterberg H</w:t>
            </w:r>
            <w:r>
              <w:t>', 'Pegueroles J', 'Karikari TK', 'Carmona-Iragui M', 'Ashton NJ', 'Montal V', 'Barroeta I', 'Lantero</w:t>
            </w:r>
            <w:r>
              <w:t>-Rodríguez J', 'Videla L', 'Altuna M', 'Benejam B', 'Fernandez S', 'Valldeneu S', 'Garzón D', 'Bejanin A', 'Iulita MF', 'Camacho V', 'Medrano-Martorell S', 'Belbin O', 'Clarimon J', 'Lehmann S', 'Alcolea D', 'Blesa R', 'Blennow K', 'Fortea J'], Phosphoryla</w:t>
            </w:r>
            <w:r>
              <w:t>ted tau181 in plasma as a potential biomarker for Alzheimer's disease in adults with Down syndrome, 14-Jul-2021, 14-Jul-2021, Nature Communications, 12(1):4304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970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81">
              <w:r>
                <w:rPr>
                  <w:color w:val="0000FF" w:themeColor="hyperlink"/>
                  <w:u w:val="single"/>
                </w:rPr>
                <w:t>34145056</w:t>
              </w:r>
            </w:hyperlink>
            <w:r>
              <w:t xml:space="preserve"> ['Needham EJ', 'Stoevesandt O', 'Thelin EP', '</w:t>
            </w:r>
            <w:r>
              <w:rPr>
                <w:b/>
                <w:u w:val="single"/>
              </w:rPr>
              <w:t>Zetterberg H</w:t>
            </w:r>
            <w:r>
              <w:t>', 'Zanier ER', 'Al Nimer F', 'Ashton NJ', 'Outtrim JG', 'Newcombe VFJ', 'Mousa HS', 'Simrén J', 'Blennow K', 'Yang Z', 'Hutchinson PJ', 'Piehl F', 'Helmy AE', 'Taussig MJ', 'Wang KKW', 'Jones JL',</w:t>
            </w:r>
            <w:r>
              <w:t xml:space="preserve"> 'Menon DK', 'Coles AJ'], Complex Autoantibody Responses Occur following Moderate to Severe Traumatic Brain Injury, 1-Jul-2021, 18-Jun-2021, Journal of Immunology (Baltimore, Md. : ) R, 207(1):90-100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971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82">
              <w:r>
                <w:rPr>
                  <w:color w:val="0000FF" w:themeColor="hyperlink"/>
                  <w:u w:val="single"/>
                </w:rPr>
                <w:t>33491853</w:t>
              </w:r>
            </w:hyperlink>
            <w:r>
              <w:t xml:space="preserve"> ['Simrén J', 'Leuzy A', 'Karikari TK', 'Hye A', 'Benedet AL', 'Lantero-Rodriguez J', 'Mattsson-Carlgren N', 'Schöll M', 'Mecocci P', 'Vellas B', 'Tsolaki M', 'Kloszewska I', 'Soininen H', 'Lovestone S', 'Aarsland D', 'Hansson O', 'Rosa-Ne</w:t>
            </w:r>
            <w:r>
              <w:t>to P', 'Westman E', 'Blennow K', '</w:t>
            </w:r>
            <w:r>
              <w:rPr>
                <w:b/>
                <w:u w:val="single"/>
              </w:rPr>
              <w:t>Zetterberg H</w:t>
            </w:r>
            <w:r>
              <w:t>', 'Ashton NJ'], The diagnostic and prognostic capabilities of plasma biomarkers in Alzheimer's disease, Jul-2021, 25-Jan-2021, Alzheimers &amp; Dementia : the Journal of the Alzheimers Association, 17(7):1145-1156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972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83">
              <w:r>
                <w:rPr>
                  <w:color w:val="0000FF" w:themeColor="hyperlink"/>
                  <w:u w:val="single"/>
                </w:rPr>
                <w:t>33734429</w:t>
              </w:r>
            </w:hyperlink>
            <w:r>
              <w:t xml:space="preserve"> ['Barro C', '</w:t>
            </w:r>
            <w:r>
              <w:rPr>
                <w:b/>
                <w:u w:val="single"/>
              </w:rPr>
              <w:t>Zetterberg H</w:t>
            </w:r>
            <w:r>
              <w:t>'], Neurological symptoms and blood neurofilament light levels, Jul-2021, 18-Mar-2021, Acta Neurologica Scandinavica, 144(1):13-20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973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84">
              <w:r>
                <w:rPr>
                  <w:color w:val="0000FF" w:themeColor="hyperlink"/>
                  <w:u w:val="single"/>
                </w:rPr>
                <w:t>33811783</w:t>
              </w:r>
            </w:hyperlink>
            <w:r>
              <w:t xml:space="preserve"> ['Stokowska A', 'Bunketorp Käll L', 'Blomstrand C', 'Simrén J', 'Nilsson M', '</w:t>
            </w:r>
            <w:r>
              <w:rPr>
                <w:b/>
                <w:u w:val="single"/>
              </w:rPr>
              <w:t>Zetterberg H</w:t>
            </w:r>
            <w:r>
              <w:t xml:space="preserve">', 'Blennow K', 'Pekny M', 'Pekna M'], Plasma neurofilament light chain levels predict improvement </w:t>
            </w:r>
            <w:r>
              <w:t>in late phase after stroke, Jul-2021, 4-May-2021, European Journal of Neurology, 28(7):2218-2228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974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85">
              <w:r>
                <w:rPr>
                  <w:color w:val="0000FF" w:themeColor="hyperlink"/>
                  <w:u w:val="single"/>
                </w:rPr>
                <w:t>33875374</w:t>
              </w:r>
            </w:hyperlink>
            <w:r>
              <w:t xml:space="preserve"> ['Frithiof R', 'Rostami E', 'Kumlien E', 'Virhammar J', 'Fällmar D', 'Hultström M', '</w:t>
            </w:r>
            <w:r>
              <w:t>Lipcsey M', 'Ashton N', 'Blennow K', '</w:t>
            </w:r>
            <w:r>
              <w:rPr>
                <w:b/>
                <w:u w:val="single"/>
              </w:rPr>
              <w:t>Zetterberg H</w:t>
            </w:r>
            <w:r>
              <w:t>', 'Punga AR'], Critical illness polyneuropathy, myopathy and neuronal biomarkers in COVID-19 patients: A prospective study, Jul-2021, 1-Apr-2021, Clinical Neurophysiology : Official Journal of the Internat</w:t>
            </w:r>
            <w:r>
              <w:t>ional Federation of Clinical Neurophysiology, 132(7):1733-1740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975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86">
              <w:r>
                <w:rPr>
                  <w:color w:val="0000FF" w:themeColor="hyperlink"/>
                  <w:u w:val="single"/>
                </w:rPr>
                <w:t>33892926</w:t>
              </w:r>
            </w:hyperlink>
            <w:r>
              <w:t xml:space="preserve"> ['Lemarquis A', 'Campbell T', 'Aranda-Guillén M', 'Hennings V', 'Brodin P', 'Kämpe O', 'Blennow K', '</w:t>
            </w:r>
            <w:r>
              <w:rPr>
                <w:b/>
                <w:u w:val="single"/>
              </w:rPr>
              <w:t>Zetterberg H</w:t>
            </w:r>
            <w:r>
              <w:t>', 'We</w:t>
            </w:r>
            <w:r>
              <w:t>nnerås C', 'Eriksson K', 'Landegren N', 'Bryceson Y', 'Berg S', 'Ekwall O'], Severe COVID-19 in an APS1 patient with interferon autoantibodies treated with plasmapheresis, Jul-2021, 16-Apr-2021, The Journal of Allergy and Clinical Immunology, 148(1):96-98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976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87">
              <w:r>
                <w:rPr>
                  <w:color w:val="0000FF" w:themeColor="hyperlink"/>
                  <w:u w:val="single"/>
                </w:rPr>
                <w:t>34119253</w:t>
              </w:r>
            </w:hyperlink>
            <w:r>
              <w:t xml:space="preserve"> ['Hallén T', 'Olsson DS', 'Hammarstrand C', 'Farahmand D', 'Olofsson AC', 'Jakobsson Ung E', 'Jakobsson S', 'Bergquist H', 'Blennow K', '</w:t>
            </w:r>
            <w:r>
              <w:rPr>
                <w:b/>
                <w:u w:val="single"/>
              </w:rPr>
              <w:t>Zetterberg H</w:t>
            </w:r>
            <w:r>
              <w:t>', 'Johannsson G', 'Skoglund T'],</w:t>
            </w:r>
            <w:r>
              <w:t xml:space="preserve"> Circulating brain injury biomarkers increase after endoscopic surgery for pituitary tumors, Jul-2021, 12-May-2021, Journal of Clinical Neuroscience : Official Journal of the Neurosurgical Society of Australasia, 89:113-121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977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88">
              <w:r>
                <w:rPr>
                  <w:color w:val="0000FF" w:themeColor="hyperlink"/>
                  <w:u w:val="single"/>
                </w:rPr>
                <w:t>34129723</w:t>
              </w:r>
            </w:hyperlink>
            <w:r>
              <w:t xml:space="preserve"> ['Bergström S', 'Remnestål J', 'Yousef J', 'Olofsson J', 'Markaki I', 'Carvalho S', 'Corvol JC', 'Kultima K', 'Kilander L', 'Löwenmark M', 'Ingelsson M', 'Blennow K', '</w:t>
            </w:r>
            <w:r>
              <w:rPr>
                <w:b/>
                <w:u w:val="single"/>
              </w:rPr>
              <w:t>Zetterberg H</w:t>
            </w:r>
            <w:r>
              <w:t>', 'Nellgård B', 'Brosseron F', 'H</w:t>
            </w:r>
            <w:r>
              <w:t>eneka MT', 'Bosch B', 'Sanchez-Valle R', 'Månberg A', 'Svenningsson P', 'Nilsson P'], Multi-cohort profiling reveals elevated CSF levels of brain-enriched proteins in Alzheimer's disease, Jul-2021, 15-Jun-2021, Annals of Clinical and Translational Neurolog</w:t>
            </w:r>
            <w:r>
              <w:t>y, 8(7):1456-1470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978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89">
              <w:r>
                <w:rPr>
                  <w:color w:val="0000FF" w:themeColor="hyperlink"/>
                  <w:u w:val="single"/>
                </w:rPr>
                <w:t>34215689</w:t>
              </w:r>
            </w:hyperlink>
            <w:r>
              <w:t xml:space="preserve"> ['Bjursten S', 'Pandita A', 'Zhao Z', 'Fröjd C', 'Ny L', 'Jensen C', 'Ullerstam T', 'Jespersen H', 'Borén J', 'Levin M', '</w:t>
            </w:r>
            <w:r>
              <w:rPr>
                <w:b/>
                <w:u w:val="single"/>
              </w:rPr>
              <w:t>Zetterberg H</w:t>
            </w:r>
            <w:r>
              <w:t xml:space="preserve">', 'Rudin A', 'Levin M'], </w:t>
            </w:r>
            <w:r>
              <w:t>Early rise in brain damage markers and high ICOS expression in CD4+ and CD8+ T cells during checkpoint inhibitor-induced encephalomyelitis, Jul-2021, Journal for Immunotherapy of Cancer, 9(7):e002732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979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90">
              <w:r>
                <w:rPr>
                  <w:color w:val="0000FF" w:themeColor="hyperlink"/>
                  <w:u w:val="single"/>
                </w:rPr>
                <w:t>34222875</w:t>
              </w:r>
            </w:hyperlink>
            <w:r>
              <w:t xml:space="preserve"> ['Therriault J', 'Benedet AL', 'Pascoal TA', 'Lussier FZ', 'Tissot C', 'Karikari TK', 'Ashton NJ', 'Chamoun M', 'Bezgin G', 'Mathotaarachchi S', 'Gauthier S', 'Saha-Chaudhuri P', '</w:t>
            </w:r>
            <w:r>
              <w:rPr>
                <w:b/>
                <w:u w:val="single"/>
              </w:rPr>
              <w:t>Zetterberg H</w:t>
            </w:r>
            <w:r>
              <w:t>', 'Blennow K', 'Rosa-Neto P'], Association of</w:t>
            </w:r>
            <w:r>
              <w:t xml:space="preserve"> plasma P-tau181 with memory decline in non-demented adults, Jul-2021, 14-Jun-2021, Brain Communications, 3(3):fcab136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980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91">
              <w:r>
                <w:rPr>
                  <w:color w:val="0000FF" w:themeColor="hyperlink"/>
                  <w:u w:val="single"/>
                </w:rPr>
                <w:t>36097986</w:t>
              </w:r>
            </w:hyperlink>
            <w:r>
              <w:t xml:space="preserve"> ['Alawode DOT', 'Heslegrave AJ', 'Fox NC', '</w:t>
            </w:r>
            <w:r>
              <w:rPr>
                <w:b/>
                <w:u w:val="single"/>
              </w:rPr>
              <w:t>Zetterberg H</w:t>
            </w:r>
            <w:r>
              <w:t>'], Don</w:t>
            </w:r>
            <w:r>
              <w:t>anemab removes Alzheimer's plaques: what is special about its target?, Jul-2021, 30-Jun-2021, The Lancet. Healthy Longevity, 2(7):e395-e396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981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92">
              <w:r>
                <w:rPr>
                  <w:color w:val="0000FF" w:themeColor="hyperlink"/>
                  <w:u w:val="single"/>
                </w:rPr>
                <w:t>34099642</w:t>
              </w:r>
            </w:hyperlink>
            <w:r>
              <w:t xml:space="preserve"> ['de Rojas I', 'Moreno-Grau S', 'Tesi N', </w:t>
            </w:r>
            <w:r>
              <w:t xml:space="preserve">'Grenier-Boley B', 'Andrade V', 'Jansen IE', 'Pedersen NL', 'Stringa N', </w:t>
            </w:r>
            <w:r>
              <w:lastRenderedPageBreak/>
              <w:t>'Zettergren A', 'Hernández I', 'Montrreal L', 'Antúnez C', 'Antonell A', 'Tankard RM', 'Bis JC', 'Sims R', 'Bellenguez C', 'Quintela I', 'González-Perez A', 'Calero M', 'Franco-Macías</w:t>
            </w:r>
            <w:r>
              <w:t xml:space="preserve"> E', 'Macías J', 'Blesa R', 'Cervera-Carles L', 'Menéndez-González M', 'Frank-García A', 'Royo JL', 'Moreno F', 'Huerto Vilas R', 'Baquero M', 'Diez-Fairen M', 'Lage C', 'García-Madrona S', 'García-González P', 'Alarcón-Martín E', 'Valero S', 'Sotolongo-Gr</w:t>
            </w:r>
            <w:r>
              <w:t>au O', 'Ullgren A', 'Naj AC', 'Lemstra AW', 'Benaque A', 'Pérez-Cordón A', 'Benussi A', 'Rábano A', 'Padovani A', 'Squassina A', 'de Mendonça A', 'Arias Pastor A', 'Kok AAL', 'Meggy A', 'Pastor AB', 'Espinosa A', 'Corma-Gómez A', 'Martín Montes A', 'Sanabr</w:t>
            </w:r>
            <w:r>
              <w:t xml:space="preserve">ia Á', 'DeStefano AL', 'Schneider A', 'Haapasalo A', 'Kinhult Ståhlbom A', 'Tybjærg-Hansen A', 'Hartmann AM', 'Spottke A', 'Corbatón-Anchuelo A', 'Rongve A', 'Borroni B', 'Arosio B', 'Nacmias B', 'Nordestgaard BG', 'Kunkle BW', 'Charbonnier C', 'Abdelnour </w:t>
            </w:r>
            <w:r>
              <w:t>C', 'Masullo C', 'Martínez Rodríguez C', 'Muñoz-Fernandez C', 'Dufouil C', 'Graff C', 'Ferreira CB', 'Chillotti C', 'Reynolds CA', 'Fenoglio C', 'Van Broeckhoven C', 'Clark C', 'Pisanu C', 'Satizabal CL', 'Holmes C', 'Buiza-Rueda D', 'Aarsland D', 'Rujescu</w:t>
            </w:r>
            <w:r>
              <w:t xml:space="preserve"> D', 'Alcolea D', 'Galimberti D', 'Wallon D', 'Seripa D', 'Grünblatt E', 'Dardiotis E', 'Düzel E', 'Scarpini E', 'Conti E', 'Rubino E', 'Gelpi E', 'Rodriguez-Rodriguez E', 'Duron E', 'Boerwinkle E', 'Ferri E', 'Tagliavini F', 'Küçükali F', 'Pasquier F', 'S</w:t>
            </w:r>
            <w:r>
              <w:t>anchez-Garcia F', 'Mangialasche F', 'Jessen F', 'Nicolas G', 'Selbæk G', 'Ortega G', 'Chêne G', 'Hadjigeorgiou G', 'Rossi G', 'Spalletta G', 'Giaccone G', 'Grande G', 'Binetti G', 'Papenberg G', 'Hampel H', 'Bailly H', '</w:t>
            </w:r>
            <w:r>
              <w:rPr>
                <w:b/>
                <w:u w:val="single"/>
              </w:rPr>
              <w:t>Zetterberg H</w:t>
            </w:r>
            <w:r>
              <w:t>', 'Soininen H', 'Karlss</w:t>
            </w:r>
            <w:r>
              <w:t>on IK', 'Alvarez I', 'Appollonio I', 'Giegling I', 'Skoog I', 'Saltvedt I', 'Rainero I', 'Rosas Allende I', 'Hort J', 'Diehl-Schmid J', 'Van Dongen J', 'Vidal JS', 'Lehtisalo J', 'Wiltfang J', 'Thomassen JQ', 'Kornhuber J', 'Haines JL', 'Vogelgsang J', 'Pi</w:t>
            </w:r>
            <w:r>
              <w:t>neda JA', 'Fortea J', 'Popp J', 'Deckert J', 'Buerger K', 'Morgan K', 'Fließbach K', 'Sleegers K', 'Molina-Porcel L', 'Kilander L', 'Weinhold L', 'Farrer LA', 'Wang LS', 'Kleineidam L', 'Farotti L', 'Parnetti L', 'Tremolizzo L', 'Hausner L', 'Benussi L', '</w:t>
            </w:r>
            <w:r>
              <w:t>Froelich L', 'Ikram MA', 'Deniz-Naranjo MC', 'Tsolaki M', 'Rosende-Roca M', 'Löwenmark M', 'Hulsman M', 'Spallazzi M', 'Pericak-Vance MA', 'Esiri M', 'Bernal Sánchez-Arjona M', 'Dalmasso MC', 'Martínez-Larrad MT', 'Arcaro M', 'Nöthen MM', 'Fernández-Fuerte</w:t>
            </w:r>
            <w:r>
              <w:t>s M', 'Dichgans M', 'Ingelsson M', 'Herrmann MJ', 'Scherer M', 'Vyhnalek M', 'Kosmidis MH', 'Yannakoulia M', 'Schmid M', 'Ewers M', 'Heneka MT', 'Wagner M', 'Scamosci M', 'Kivipelto M', 'Hiltunen M', 'Zulaica M', 'Alegret M', 'Fornage M', 'Roberto N', 'van</w:t>
            </w:r>
            <w:r>
              <w:t xml:space="preserve"> Schoor NM', 'Seidu NM', 'Banaj N', 'Armstrong NJ', 'Scarmeas N', 'Scherbaum N', 'Goldhardt O', 'Hanon O', 'Peters O', 'Skrobot OA', 'Quenez O', 'Lerch O', 'Bossù P', 'Caffarra P', 'Dionigi Rossi P', 'Sakka P', 'Mecocci P', 'Hoffmann P', 'Holmans PA', 'Fis</w:t>
            </w:r>
            <w:r>
              <w:t>cher P', 'Riederer P', 'Yang Q', 'Marshall R', 'Kalaria RN', 'Mayeux R', 'Vandenberghe R', 'Cecchetti R', 'Ghidoni R', 'Frikke-Schmidt R', 'Sorbi S', 'Hägg S', 'Engelborghs S', 'Helisalmi S', 'Botne Sando S', 'Kern S', 'Archetti S', 'Boschi S', 'Fostinelli</w:t>
            </w:r>
            <w:r>
              <w:t xml:space="preserve"> S', 'Gil S', 'Mendoza S', 'Mead S', 'Ciccone S', 'Djurovic S', 'Heilmann-Heimbach S', 'Riedel-Heller S', 'Kuulasmaa T', 'Del Ser T', 'Lebouvier T', 'Polak T', 'Ngandu T', 'Grimmer T', 'Bessi V', 'Escott-Price V', 'Giedraitis V', 'Deramecourt V', 'Maier W'</w:t>
            </w:r>
            <w:r>
              <w:t>, 'Jian X', 'Pijnenburg YAL', 'Kehoe PG', 'Garcia-Ribas G', 'Sánchez-Juan P', 'Pastor P', 'Pérez-Tur J', 'Piñol-Ripoll G', 'Lopez de Munain A', 'García-Alberca JM', 'Bullido MJ', 'Álvarez V', 'Lleó A', 'Real LM', 'Mir P', 'Medina M', 'Scheltens P', 'Holste</w:t>
            </w:r>
            <w:r>
              <w:t xml:space="preserve">ge H', 'Marquié M', 'Sáez ME', 'Carracedo Á', 'Amouyel P', 'Schellenberg GD', 'Williams J', 'Seshadri S', 'van Duijn CM', 'Mather KA', 'Sánchez-Valle R', 'Serrano-Ríos M', 'Orellana A', 'Tárraga L', 'Blennow K', 'Huisman M', 'Andreassen OA', 'Posthuma D', </w:t>
            </w:r>
            <w:r>
              <w:t>'Clarimón J', 'Boada M', 'van der Flier WM', 'Ramirez A', 'Lambert JC', 'van der Lee SJ', 'Ruiz A'], Common variants in Alzheimer's disease and risk stratification by polygenic risk scores, 7-Jun-2021, 7-Jun-2021, Nature Communications, 12(1):3417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982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93">
              <w:r>
                <w:rPr>
                  <w:color w:val="0000FF" w:themeColor="hyperlink"/>
                  <w:u w:val="single"/>
                </w:rPr>
                <w:t>34099648</w:t>
              </w:r>
            </w:hyperlink>
            <w:r>
              <w:t xml:space="preserve"> ['Ashton NJ', 'Janelidze S', 'Al Khleifat A', 'Leuzy A', 'van der Ende EL', 'Karikari TK', 'Benedet AL', 'Pascoal TA', 'Lleó A', 'Parnetti L', 'Galimberti D', 'Bonanni L', 'Pilotto A', 'Pad</w:t>
            </w:r>
            <w:r>
              <w:t>ovani A', 'Lycke J', 'Novakova L', 'Axelsson M', 'Velayudhan L', 'Rabinovici GD', 'Miller B', 'Pariante C', 'Nikkheslat N', 'Resnick SM', 'Thambisetty M', 'Schöll M', 'Fernández-Eulate G', 'Gil-Bea FJ', 'López de Munain A', 'Al-Chalabi A', 'Rosa-Neto P', '</w:t>
            </w:r>
            <w:r>
              <w:t>Strydom A', 'Svenningsson P', 'Stomrud E', 'Santillo A', 'Aarsland D', 'van Swieten JC', 'Palmqvist S', '</w:t>
            </w:r>
            <w:r>
              <w:rPr>
                <w:b/>
                <w:u w:val="single"/>
              </w:rPr>
              <w:t>Zetterberg H</w:t>
            </w:r>
            <w:r>
              <w:t>', 'Blennow K', 'Hye A', 'Hansson O'], A multicentre validation study of the diagnostic value of plasma neurofilament light, 7-Jun-2021, 7-</w:t>
            </w:r>
            <w:r>
              <w:t>Jun-2021, Nature Communications, 12(1):3400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983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94">
              <w:r>
                <w:rPr>
                  <w:color w:val="0000FF" w:themeColor="hyperlink"/>
                  <w:u w:val="single"/>
                </w:rPr>
                <w:t>33049035</w:t>
              </w:r>
            </w:hyperlink>
            <w:r>
              <w:t xml:space="preserve"> ['Tiraboschi JM', 'Rojas J', '</w:t>
            </w:r>
            <w:r>
              <w:rPr>
                <w:b/>
                <w:u w:val="single"/>
              </w:rPr>
              <w:t>Zetterberg H</w:t>
            </w:r>
            <w:r>
              <w:t>', 'Blennow K', 'Niubo J', 'Gostner J', 'Navarro-Alcaraz A', 'Piatti C', 'Fuchs D', 'Gisslén M',</w:t>
            </w:r>
            <w:r>
              <w:t xml:space="preserve"> 'Rigo-Bonnin R', 'Martinez E', 'Podzamczer D'], No Changes in Human Immunodeficiency Virus (HIV) Suppression and Inflammatory Markers in Cerebrospinal Fluid in Patients Randomly Switched to Dolutegravir Plus Lamivudine (Spanish HIV/AIDS Research Network, </w:t>
            </w:r>
            <w:r>
              <w:t>PreEC/RIS 62), 4-Jun-2021, The Journal of Infectious Diseases, 223(11):1928-1933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984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95">
              <w:r>
                <w:rPr>
                  <w:color w:val="0000FF" w:themeColor="hyperlink"/>
                  <w:u w:val="single"/>
                </w:rPr>
                <w:t>33587503</w:t>
              </w:r>
            </w:hyperlink>
            <w:r>
              <w:t xml:space="preserve"> ['Vera JH', 'Eftychiou N', 'Schuerer M', 'Rullmann M', 'Barthel H', 'Sabri O', 'Gisslen M', '</w:t>
            </w:r>
            <w:r>
              <w:rPr>
                <w:b/>
                <w:u w:val="single"/>
              </w:rPr>
              <w:t>Zetterbe</w:t>
            </w:r>
            <w:r>
              <w:rPr>
                <w:b/>
                <w:u w:val="single"/>
              </w:rPr>
              <w:t>rg H</w:t>
            </w:r>
            <w:r>
              <w:t>', 'Blennow K', "O'Brien C", 'Banerjee S', 'Dizdarevic S'], Clinical Utility of β-Amyloid PET Imaging in People Living With HIV With Cognitive Symptoms, 1-Jun-2021, Journal of Acquired Immune Deficiency Syndromes, 87(2):826-833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985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96">
              <w:r>
                <w:rPr>
                  <w:color w:val="0000FF" w:themeColor="hyperlink"/>
                  <w:u w:val="single"/>
                </w:rPr>
                <w:t>33765428</w:t>
              </w:r>
            </w:hyperlink>
            <w:r>
              <w:t xml:space="preserve"> ['Allison SL', 'Jonaitis EM', 'Koscik RL', 'Hermann BP', 'Mueller KD', 'Cary RP', 'Ma Y', 'Rowley HA', 'Carlsson CM', 'Asthana S', '</w:t>
            </w:r>
            <w:r>
              <w:rPr>
                <w:b/>
                <w:u w:val="single"/>
              </w:rPr>
              <w:t>Zetterberg H</w:t>
            </w:r>
            <w:r>
              <w:t>', 'Blennow K', 'Bendlin BB', 'Johnson SC'], Neurodegeneration</w:t>
            </w:r>
            <w:r>
              <w:t>, Alzheimer's disease biomarkers, and longitudinal verbal learning and memory performance in late middle age, Jun-2021, 4-Feb-2021, Neurobiology of Aging, 102:151-160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986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97">
              <w:r>
                <w:rPr>
                  <w:color w:val="0000FF" w:themeColor="hyperlink"/>
                  <w:u w:val="single"/>
                </w:rPr>
                <w:t>33881612</w:t>
              </w:r>
            </w:hyperlink>
            <w:r>
              <w:t xml:space="preserve"> ['Diaz-Lucena D', 'Kruse N', 'Thüne K', 'Schmitz M', 'Villar-Piqué A', 'da Cunha JEG', 'Hermann P', 'López-Pérez Ó', 'Andrés-Benito P', 'Ladogana A', 'Calero M', 'Vidal E', 'Riggert J', 'Pineau H', 'Sim V', '</w:t>
            </w:r>
            <w:r>
              <w:rPr>
                <w:b/>
                <w:u w:val="single"/>
              </w:rPr>
              <w:t>Zetterberg H</w:t>
            </w:r>
            <w:r>
              <w:t>', 'Blennow K', 'Del Río JA', 'Marí</w:t>
            </w:r>
            <w:r>
              <w:t>n-Moreno A', 'Espinosa JC', 'Torres JM', 'Sánchez-Valle R', 'Mollenhauer B', 'Ferrer I', 'Zerr I', 'Llorens F'], TREM2 expression in the brain and biological fluids in prion diseases, Jun-2021, 21-Apr-2021, Acta Neuropathologica, 141(6):841-859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987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998">
              <w:r>
                <w:rPr>
                  <w:color w:val="0000FF" w:themeColor="hyperlink"/>
                  <w:u w:val="single"/>
                </w:rPr>
                <w:t>33964785</w:t>
              </w:r>
            </w:hyperlink>
            <w:r>
              <w:t xml:space="preserve"> ['Pilotto A', 'Imarisio A', 'Conforti F', 'Scalvini A', 'Masciocchi S', 'Nocivelli S', 'Turrone R', 'Gipponi S', 'Cottini E', 'Borroni B', 'Rizzetti MC', 'Pizzi M', 'Bonanni L', 'Sturchio A', '</w:t>
            </w:r>
            <w:r>
              <w:t>Espay AJ', '</w:t>
            </w:r>
            <w:r>
              <w:rPr>
                <w:b/>
                <w:u w:val="single"/>
              </w:rPr>
              <w:t>Zetterberg H</w:t>
            </w:r>
            <w:r>
              <w:t>', 'Ashton NJ', 'Hye A', 'Padovani A'], Plasma NfL, clinical subtypes and motor progression in Parkinson's disease, Jun-2021, 27-Apr-2021, Parkinsonism &amp; Related Disorders, 87:41-47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988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999">
              <w:r>
                <w:rPr>
                  <w:color w:val="0000FF" w:themeColor="hyperlink"/>
                  <w:u w:val="single"/>
                </w:rPr>
                <w:t>34031605</w:t>
              </w:r>
            </w:hyperlink>
            <w:r>
              <w:t xml:space="preserve"> ['Palmqvist S', 'Tideman P', 'Cullen N', '</w:t>
            </w:r>
            <w:r>
              <w:rPr>
                <w:b/>
                <w:u w:val="single"/>
              </w:rPr>
              <w:t>Zetterberg H</w:t>
            </w:r>
            <w:r>
              <w:t>', 'Blennow K', 'Dage JL', 'Stomrud E', 'Janelidze S', 'Mattsson-Carlgren N', 'Hansson O'], Prediction of future Alzheimer's disease dementia using plasma phospho-tau combined wi</w:t>
            </w:r>
            <w:r>
              <w:t>th other accessible measures, Jun-2021, 24-May-2021, Nature Medicine, 27(6):1034-1042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989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00">
              <w:r>
                <w:rPr>
                  <w:color w:val="0000FF" w:themeColor="hyperlink"/>
                  <w:u w:val="single"/>
                </w:rPr>
                <w:t>34134088</w:t>
              </w:r>
            </w:hyperlink>
            <w:r>
              <w:t xml:space="preserve"> ['Ashton NJ', 'Blennow K', '</w:t>
            </w:r>
            <w:r>
              <w:rPr>
                <w:b/>
                <w:u w:val="single"/>
              </w:rPr>
              <w:t>Zetterberg H</w:t>
            </w:r>
            <w:r>
              <w:t>'], Spitting image: can saliva biomarkers reflect Alzhei</w:t>
            </w:r>
            <w:r>
              <w:t>mer's disease?, Jun-2021, 13-Jun-2021, Ebiomedicine, 68:103437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990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01">
              <w:r>
                <w:rPr>
                  <w:color w:val="0000FF" w:themeColor="hyperlink"/>
                  <w:u w:val="single"/>
                </w:rPr>
                <w:t>34134980</w:t>
              </w:r>
            </w:hyperlink>
            <w:r>
              <w:t xml:space="preserve"> ['Michno W', 'Stringer KM', 'Enzlein T', 'Passarelli MK', 'Escrig S', 'Vitanova K', 'Wood J', 'Blennow K', '</w:t>
            </w:r>
            <w:r>
              <w:rPr>
                <w:b/>
                <w:u w:val="single"/>
              </w:rPr>
              <w:t xml:space="preserve">Zetterberg </w:t>
            </w:r>
            <w:r>
              <w:rPr>
                <w:b/>
                <w:u w:val="single"/>
              </w:rPr>
              <w:t>H</w:t>
            </w:r>
            <w:r>
              <w:t>', 'Meibom A', 'Hopf C', 'Edwards FA', 'Hanrieder J'], Following spatial Aβ aggregation dynamics in evolving Alzheimer's disease pathology by imaging stable isotope labeling kinetics, Jun-2021, 16-Jun-2021, Science Advances, 7(25):eabg4855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991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02">
              <w:r>
                <w:rPr>
                  <w:color w:val="0000FF" w:themeColor="hyperlink"/>
                  <w:u w:val="single"/>
                </w:rPr>
                <w:t>37117830</w:t>
              </w:r>
            </w:hyperlink>
            <w:r>
              <w:t xml:space="preserve"> ['Brinkmalm G', '</w:t>
            </w:r>
            <w:r>
              <w:rPr>
                <w:b/>
                <w:u w:val="single"/>
              </w:rPr>
              <w:t>Zetterberg H</w:t>
            </w:r>
            <w:r>
              <w:t>'], The phosphorylation cascade hypothesis of Alzheimer's disease, Jun-2021, Nature Aging, 1(6):498-499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992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03">
              <w:r>
                <w:rPr>
                  <w:color w:val="0000FF" w:themeColor="hyperlink"/>
                  <w:u w:val="single"/>
                </w:rPr>
                <w:t>33848613</w:t>
              </w:r>
            </w:hyperlink>
            <w:r>
              <w:t xml:space="preserve"> ['Gkanatsiou E', 'Sahlin C', 'Portelius E', 'Johannesson M', 'Söderberg L', 'Fälting J', 'Basun H', 'Möller C', 'Odergren T', '</w:t>
            </w:r>
            <w:r>
              <w:rPr>
                <w:b/>
                <w:u w:val="single"/>
              </w:rPr>
              <w:t>Zetterberg H</w:t>
            </w:r>
            <w:r>
              <w:t>', 'Blennow K', 'Lannfelt L', 'Brinkmalm G'], Characterization of monomeric and soluble aggregated Aβ in Do</w:t>
            </w:r>
            <w:r>
              <w:t>wn's syndrome and Alzheimer's disease brains, 29-May-2021, 10-Apr-2021, Neuroscience Letters, 754:135894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993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04">
              <w:r>
                <w:rPr>
                  <w:color w:val="0000FF" w:themeColor="hyperlink"/>
                  <w:u w:val="single"/>
                </w:rPr>
                <w:t>34040118</w:t>
              </w:r>
            </w:hyperlink>
            <w:r>
              <w:t xml:space="preserve"> ['Altmann P', 'Ponleitner M', 'Rommer PS', 'Haslacher H', 'Mucher P', 'Leutme</w:t>
            </w:r>
            <w:r>
              <w:t>zer F', 'Petzold A', 'Wotawa C', 'Lanzenberger R', 'Berger T', '</w:t>
            </w:r>
            <w:r>
              <w:rPr>
                <w:b/>
                <w:u w:val="single"/>
              </w:rPr>
              <w:t>Zetterberg H</w:t>
            </w:r>
            <w:r>
              <w:t>', 'Bsteh G'], Seven day pre-analytical stability of serum and plasma neurofilament light chain, 26-May-2021, 26-May-2021, Scientific Reports, 11(1):11034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994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05">
              <w:r>
                <w:rPr>
                  <w:color w:val="0000FF" w:themeColor="hyperlink"/>
                  <w:u w:val="single"/>
                </w:rPr>
                <w:t>33512503</w:t>
              </w:r>
            </w:hyperlink>
            <w:r>
              <w:t xml:space="preserve"> ['Skoog I', 'Kern S', 'Najar J', 'Guerreiro R', 'Bras J', 'Waern M', '</w:t>
            </w:r>
            <w:r>
              <w:rPr>
                <w:b/>
                <w:u w:val="single"/>
              </w:rPr>
              <w:t>Zetterberg H</w:t>
            </w:r>
            <w:r>
              <w:t>', 'Blennow K', 'Zettergren A'], A Non-APOE Polygenic Risk Score for Alzheimer's Disease Is Associated With</w:t>
            </w:r>
            <w:r>
              <w:t xml:space="preserve"> Cerebrospinal Fluid Neurofilament Light in a Representative Sample of Cognitively Unimpaired 70-Year Olds, 22-May-2021, The Journals of Gerontology. Series A, Biological Sciences and Medical Sciences, 76(6):983-990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995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06">
              <w:r>
                <w:rPr>
                  <w:color w:val="0000FF" w:themeColor="hyperlink"/>
                  <w:u w:val="single"/>
                </w:rPr>
                <w:t>33320240</w:t>
              </w:r>
            </w:hyperlink>
            <w:r>
              <w:t xml:space="preserve"> ['Jiang W', 'Luo Z', 'Stephenson S', 'Li H', 'Di Germanio C', 'Norris PJ', 'Fuchs D', '</w:t>
            </w:r>
            <w:r>
              <w:rPr>
                <w:b/>
                <w:u w:val="single"/>
              </w:rPr>
              <w:t>Zetterberg H</w:t>
            </w:r>
            <w:r>
              <w:t xml:space="preserve">', 'Gisslen M', 'Price RW'], Cerebrospinal Fluid and Plasma Lipopolysaccharide Levels in Human Immunodeficiency Virus Type </w:t>
            </w:r>
            <w:r>
              <w:t>1 Infection and Associations With Inflammation, Blood-Brain Barrier Permeability, and Neuronal Injury, 20-May-2021, The Journal of Infectious Diseases, 223(9):1612-1620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996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07">
              <w:r>
                <w:rPr>
                  <w:color w:val="0000FF" w:themeColor="hyperlink"/>
                  <w:u w:val="single"/>
                </w:rPr>
                <w:t>33985551</w:t>
              </w:r>
            </w:hyperlink>
            <w:r>
              <w:t xml:space="preserve"> ['Minta K', '</w:t>
            </w:r>
            <w:r>
              <w:t>Jeppsson A', 'Brinkmalm G', 'Portelius E', '</w:t>
            </w:r>
            <w:r>
              <w:rPr>
                <w:b/>
                <w:u w:val="single"/>
              </w:rPr>
              <w:t>Zetterberg H</w:t>
            </w:r>
            <w:r>
              <w:t>', 'Blennow K', 'Tullberg M', 'Andreasson U'], Lumbar and ventricular CSF concentrations of extracellular matrix proteins before and after shunt surgery in idiopathic normal pressure hydrocephalus, 13</w:t>
            </w:r>
            <w:r>
              <w:t>-May-2021, 13-May-2021, Fluids and Barriers of the Cns, 18(1):23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997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08">
              <w:r>
                <w:rPr>
                  <w:color w:val="0000FF" w:themeColor="hyperlink"/>
                  <w:u w:val="single"/>
                </w:rPr>
                <w:t>33756305</w:t>
              </w:r>
            </w:hyperlink>
            <w:r>
              <w:t xml:space="preserve"> ['Pomara N', 'Bruno D', 'Plaska CR', 'Pillai A', 'Ramos-Cejudo J', 'Osorio R', 'Imbimbo BP', 'Heslegrave A', '</w:t>
            </w:r>
            <w:r>
              <w:rPr>
                <w:b/>
                <w:u w:val="single"/>
              </w:rPr>
              <w:t>Zetterb</w:t>
            </w:r>
            <w:r>
              <w:rPr>
                <w:b/>
                <w:u w:val="single"/>
              </w:rPr>
              <w:t>erg H</w:t>
            </w:r>
            <w:r>
              <w:t>', 'Blennow K'], Evidence of upregulation of the cholinergic anti-inflammatory pathway in late-life depression, 1-May-2021, 9-Mar-2021, Journal of Affective Disorders, 286:275-281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998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09">
              <w:r>
                <w:rPr>
                  <w:color w:val="0000FF" w:themeColor="hyperlink"/>
                  <w:u w:val="single"/>
                </w:rPr>
                <w:t>332267</w:t>
              </w:r>
              <w:r>
                <w:rPr>
                  <w:color w:val="0000FF" w:themeColor="hyperlink"/>
                  <w:u w:val="single"/>
                </w:rPr>
                <w:t>35</w:t>
              </w:r>
            </w:hyperlink>
            <w:r>
              <w:t xml:space="preserve"> ['Cousins KAQ', 'Phillips JS', 'Irwin DJ', 'Lee EB', 'Wolk DA', 'Shaw LM', '</w:t>
            </w:r>
            <w:r>
              <w:rPr>
                <w:b/>
                <w:u w:val="single"/>
              </w:rPr>
              <w:t>Zetterberg H</w:t>
            </w:r>
            <w:r>
              <w:t>', 'Blennow K', 'Burke SE', 'Kinney NG', 'Gibbons GS', 'McMillan CT', 'Trojanowski JQ', 'Grossman M'], ATN incorporating cerebrospinal fluid neurofilament light chai</w:t>
            </w:r>
            <w:r>
              <w:t>n detects frontotemporal lobar degeneration, May-2021, 23-Nov-2020, Alzheimers &amp; Dementia : the Journal of the Alzheimers Association, 17(5):822-830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999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10">
              <w:r>
                <w:rPr>
                  <w:color w:val="0000FF" w:themeColor="hyperlink"/>
                  <w:u w:val="single"/>
                </w:rPr>
                <w:t>33249594</w:t>
              </w:r>
            </w:hyperlink>
            <w:r>
              <w:t xml:space="preserve"> ['Nazir FH', 'Camporesi E', 'Brin</w:t>
            </w:r>
            <w:r>
              <w:t>kmalm G', 'Lashley T', 'Toomey CE', 'Kvartsberg H', '</w:t>
            </w:r>
            <w:r>
              <w:rPr>
                <w:b/>
                <w:u w:val="single"/>
              </w:rPr>
              <w:t>Zetterberg H</w:t>
            </w:r>
            <w:r>
              <w:t>', 'Blennow K', 'Becker B'], Molecular forms of neurogranin in cerebrospinal fluid, May-2021, 17-Dec-2020, Journal of Neurochemistry, 157(3):816-833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1000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11">
              <w:r>
                <w:rPr>
                  <w:color w:val="0000FF" w:themeColor="hyperlink"/>
                  <w:u w:val="single"/>
                </w:rPr>
                <w:t>33252199</w:t>
              </w:r>
            </w:hyperlink>
            <w:r>
              <w:t xml:space="preserve"> ['Karikari TK', 'Emeršič A', 'Vrillon A', 'Lantero-Rodriguez J', 'Ashton NJ', 'Kramberger MG', 'Dumurgier J', 'Hourregue C', 'Čučnik S', 'Brinkmalm G', 'Rot U', '</w:t>
            </w:r>
            <w:r>
              <w:rPr>
                <w:b/>
                <w:u w:val="single"/>
              </w:rPr>
              <w:t>Zetterberg H</w:t>
            </w:r>
            <w:r>
              <w:t xml:space="preserve">', 'Paquet C', 'Blennow K'], Head-to-head </w:t>
            </w:r>
            <w:r>
              <w:t>comparison of clinical performance of CSF phospho-tau T181 and T217 biomarkers for Alzheimer's disease diagnosis, May-2021, 30-Nov-2020, Alzheimers &amp; Dementia : the Journal of the Alzheimers Association, 17(5):755-767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1001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12">
              <w:r>
                <w:rPr>
                  <w:color w:val="0000FF" w:themeColor="hyperlink"/>
                  <w:u w:val="single"/>
                </w:rPr>
                <w:t>33278524</w:t>
              </w:r>
            </w:hyperlink>
            <w:r>
              <w:t xml:space="preserve"> ['Kalafateli AL', 'Satir TM', 'Vallöf D', '</w:t>
            </w:r>
            <w:r>
              <w:rPr>
                <w:b/>
                <w:u w:val="single"/>
              </w:rPr>
              <w:t>Zetterberg H</w:t>
            </w:r>
            <w:r>
              <w:t>', 'Jerlhag E'], An amylin and calcitonin receptor agonist modulates alcohol behaviors by acting on reward-related areas in the brain, May-2021, 2-Dec-2020, Progres</w:t>
            </w:r>
            <w:r>
              <w:t>s in Neurobiology, 200:101969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1002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13">
              <w:r>
                <w:rPr>
                  <w:color w:val="0000FF" w:themeColor="hyperlink"/>
                  <w:u w:val="single"/>
                </w:rPr>
                <w:t>33370497</w:t>
              </w:r>
            </w:hyperlink>
            <w:r>
              <w:t xml:space="preserve"> ['Tanaka T', 'Ruifen JC', 'Nai YH', 'Tan CH', 'Lim CZJ', 'Zhang Y', 'Stephenson MC', 'Hilal S', 'Saridin FN', 'Gyanwali B', 'Villaraza S', 'Robins EG', 'Ihara M', 'Schöll M', '</w:t>
            </w:r>
            <w:r>
              <w:rPr>
                <w:b/>
                <w:u w:val="single"/>
              </w:rPr>
              <w:t>Zetterberg H</w:t>
            </w:r>
            <w:r>
              <w:t>', 'Blennow K', 'Ashton NJ', 'Shao H', 'Reilhac A', 'Chen C'], Head</w:t>
            </w:r>
            <w:r>
              <w:t>-to-head comparison of amplified plasmonic exosome Aβ42 platform and single-molecule array immunoassay in a memory clinic cohort, May-2021, 23-Jan-2021, European Journal of Neurology, 28(5):1479-1489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1003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14">
              <w:r>
                <w:rPr>
                  <w:color w:val="0000FF" w:themeColor="hyperlink"/>
                  <w:u w:val="single"/>
                </w:rPr>
                <w:t>33527648</w:t>
              </w:r>
            </w:hyperlink>
            <w:r>
              <w:t xml:space="preserve"> ['Guzmán-Vélez E', '</w:t>
            </w:r>
            <w:r>
              <w:rPr>
                <w:b/>
                <w:u w:val="single"/>
              </w:rPr>
              <w:t>Zetterberg H</w:t>
            </w:r>
            <w:r>
              <w:t>', 'Fox-Fuller JT', 'Vila-Castelar C', 'Sanchez JS', 'Baena A', 'Garcia-Ospina G', 'Aguillon D', 'Pardilla-Delgado E', 'Gatchel JR', 'Sperling RA', 'Johnson K', 'Reiman EM', 'Blennow K', 'Lopera F', 'Quiro</w:t>
            </w:r>
            <w:r>
              <w:t>z YT'], Associations between plasma neurofilament light, in vivo brain pathology, and cognition in non-demented individuals with autosomal-dominant Alzheimer's disease, May-2021, 1-Feb-2021, Alzheimers &amp; Dementia : the Journal of the Alzheimers Association</w:t>
            </w:r>
            <w:r>
              <w:t>, 17(5):813-821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1004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15">
              <w:r>
                <w:rPr>
                  <w:color w:val="0000FF" w:themeColor="hyperlink"/>
                  <w:u w:val="single"/>
                </w:rPr>
                <w:t>33548794</w:t>
              </w:r>
            </w:hyperlink>
            <w:r>
              <w:t xml:space="preserve"> ['Lindberg O', 'Kern S', 'Skoog J', 'Machado A', 'Pereira JB', 'Sacuiu SF', 'Wahlund LO', 'Blennow K', '</w:t>
            </w:r>
            <w:r>
              <w:rPr>
                <w:b/>
                <w:u w:val="single"/>
              </w:rPr>
              <w:t>Zetterberg H</w:t>
            </w:r>
            <w:r>
              <w:t>', 'Zettergren A', 'Westman E', 'Skoog I'], Effec</w:t>
            </w:r>
            <w:r>
              <w:t>ts of amyloid pathology and the APOE ε4 allele on the association between cerebrospinal fluid Aβ38 and Aβ40 and brain morphology in cognitively normal 70-years-olds, May-2021, 12-Jan-2021, Neurobiology of Aging, 101:1-12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1005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16">
              <w:r>
                <w:rPr>
                  <w:color w:val="0000FF" w:themeColor="hyperlink"/>
                  <w:u w:val="single"/>
                </w:rPr>
                <w:t>33585983</w:t>
              </w:r>
            </w:hyperlink>
            <w:r>
              <w:t xml:space="preserve"> ['Ashton NJ', 'Pascoal TA', 'Karikari TK', 'Benedet AL', 'Lantero-Rodriguez J', 'Brinkmalm G', 'Snellman A', 'Schöll M', 'Troakes C', 'Hye A', 'Gauthier S', 'Vanmechelen E', '</w:t>
            </w:r>
            <w:r>
              <w:rPr>
                <w:b/>
                <w:u w:val="single"/>
              </w:rPr>
              <w:t>Zetterberg H</w:t>
            </w:r>
            <w:r>
              <w:t>', 'Rosa-Neto P', 'Blennow K'</w:t>
            </w:r>
            <w:r>
              <w:t>], Plasma p-tau231: a new biomarker for incipient Alzheimer's disease pathology, May-2021, 14-Feb-2021, Acta Neuropathologica, 141(5):709-724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1006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17">
              <w:r>
                <w:rPr>
                  <w:color w:val="0000FF" w:themeColor="hyperlink"/>
                  <w:u w:val="single"/>
                </w:rPr>
                <w:t>33663013</w:t>
              </w:r>
            </w:hyperlink>
            <w:r>
              <w:t xml:space="preserve"> ['Salvadó G', 'Milà-Alomà M', 'Shekari </w:t>
            </w:r>
            <w:r>
              <w:t>M', 'Minguillon C', 'Fauria K', 'Niñerola-Baizán A', 'Perissinotti A', 'Kollmorgen G', 'Buckley C', 'Farrar G', '</w:t>
            </w:r>
            <w:r>
              <w:rPr>
                <w:b/>
                <w:u w:val="single"/>
              </w:rPr>
              <w:t>Zetterberg H</w:t>
            </w:r>
            <w:r>
              <w:t xml:space="preserve">', 'Blennow K', 'Suárez-Calvet M', 'Molinuevo JL', 'Gispert JD'], Cerebral amyloid-β load is associated with neurodegeneration and </w:t>
            </w:r>
            <w:r>
              <w:t>gliosis: Mediation by p-tau and interactions with risk factors early in the Alzheimer's continuum, May-2021, 4-Mar-2021, Alzheimers &amp; Dementia : the Journal of the Alzheimers Association, 17(5):788-800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1007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18">
              <w:r>
                <w:rPr>
                  <w:color w:val="0000FF" w:themeColor="hyperlink"/>
                  <w:u w:val="single"/>
                </w:rPr>
                <w:t>33663022</w:t>
              </w:r>
            </w:hyperlink>
            <w:r>
              <w:t xml:space="preserve"> ['Mielke MM', 'Przybelski SA', 'Lesnick TG', 'Kern S', '</w:t>
            </w:r>
            <w:r>
              <w:rPr>
                <w:b/>
                <w:u w:val="single"/>
              </w:rPr>
              <w:t>Zetterberg H</w:t>
            </w:r>
            <w:r>
              <w:t>', 'Blennow K', 'Knopman DS', 'Graff-Radford J', 'Petersen RC', 'Jack CR Jr', 'Vemuri P'], Comparison of CSF neurofilament light chain, neurogranin, and tau to MRI mar</w:t>
            </w:r>
            <w:r>
              <w:t>kers, May-2021, 4-Mar-2021, Alzheimers &amp; Dementia : the Journal of the Alzheimers Association, 17(5):801-812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1008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19">
              <w:r>
                <w:rPr>
                  <w:color w:val="0000FF" w:themeColor="hyperlink"/>
                  <w:u w:val="single"/>
                </w:rPr>
                <w:t>33825443</w:t>
              </w:r>
            </w:hyperlink>
            <w:r>
              <w:t xml:space="preserve"> ['Chiu MJ', 'Yang SY', 'Chen TF', 'Lin CH', 'Yang FC', 'Chen WP', '</w:t>
            </w:r>
            <w:r>
              <w:rPr>
                <w:b/>
                <w:u w:val="single"/>
              </w:rPr>
              <w:t>Zette</w:t>
            </w:r>
            <w:r>
              <w:rPr>
                <w:b/>
                <w:u w:val="single"/>
              </w:rPr>
              <w:t>rberg H</w:t>
            </w:r>
            <w:r>
              <w:t>', 'Blennow K'], Synergistic Association between Plasma Aβ(1-42) and p-tau in Alzheimer's Disease but Not in Parkinson's Disease or Frontotemporal Dementia, 21-Apr-2021, 7-Apr-2021, Acs Chemical Neuroscience, 12(8):1376-1383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1009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20">
              <w:r>
                <w:rPr>
                  <w:color w:val="0000FF" w:themeColor="hyperlink"/>
                  <w:u w:val="single"/>
                </w:rPr>
                <w:t>33883011</w:t>
              </w:r>
            </w:hyperlink>
            <w:r>
              <w:t xml:space="preserve"> ['Zerr I', 'Villar-Piqué A', 'Hermann P', 'Schmitz M', 'Varges D', 'Ferrer I', 'Riggert J', '</w:t>
            </w:r>
            <w:r>
              <w:rPr>
                <w:b/>
                <w:u w:val="single"/>
              </w:rPr>
              <w:t>Zetterberg H</w:t>
            </w:r>
            <w:r>
              <w:t>', 'Blennow K', 'Llorens F'], Diagnostic and prognostic value of plasma neurofilament light and tota</w:t>
            </w:r>
            <w:r>
              <w:t>l-tau in sporadic Creutzfeldt-Jakob disease, 21-Apr-2021, 21-Apr-2021, Alzheimers Research &amp; Therapy, 13(1):86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21">
              <w:r>
                <w:rPr>
                  <w:color w:val="0000FF" w:themeColor="hyperlink"/>
                  <w:u w:val="single"/>
                </w:rPr>
                <w:t>33571816</w:t>
              </w:r>
            </w:hyperlink>
            <w:r>
              <w:t xml:space="preserve"> ['Anderson AM', 'Kundu S', 'Tang B', 'Vaida F', 'Okwuegbuna O', 'McClernon D', 'Cherner M', 'Deutsch R', 'Cookson D', 'Crescini M', 'Grant I', '</w:t>
            </w:r>
            <w:r>
              <w:rPr>
                <w:b/>
                <w:u w:val="single"/>
              </w:rPr>
              <w:t>Zetterberg H</w:t>
            </w:r>
            <w:r>
              <w:t>', 'Blennow K', 'Gisslen M', 'Ellis RJ', 'Letendre SL'], Cerebrospinal fluid CXCL10 is associated w</w:t>
            </w:r>
            <w:r>
              <w:t>ith the presence of low level CSF HIV during suppressive antiretroviral therapy, 15-Apr-2021, 21-Jan-2021, Journal of Neuroimmunology, 353:577493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22">
              <w:r>
                <w:rPr>
                  <w:color w:val="0000FF" w:themeColor="hyperlink"/>
                  <w:u w:val="single"/>
                </w:rPr>
                <w:t>33517369</w:t>
              </w:r>
            </w:hyperlink>
            <w:r>
              <w:t xml:space="preserve"> ['Garland P', 'Morton M', 'Zolnouri</w:t>
            </w:r>
            <w:r>
              <w:t>an A', 'Durnford A', 'Gaastra B', 'Toombs J', 'Heslegrave AJ', 'More J', '</w:t>
            </w:r>
            <w:r>
              <w:rPr>
                <w:b/>
                <w:u w:val="single"/>
              </w:rPr>
              <w:t>Zetterberg H</w:t>
            </w:r>
            <w:r>
              <w:t>', 'Bulters DO', 'Galea I'], Neurofilament light predicts neurological outcome after subarachnoid haemorrhage, 12-Apr-2021, Brain : A Journal of Neurology, 144(3):761-768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23">
              <w:r>
                <w:rPr>
                  <w:color w:val="0000FF" w:themeColor="hyperlink"/>
                  <w:u w:val="single"/>
                </w:rPr>
                <w:t>33427873</w:t>
              </w:r>
            </w:hyperlink>
            <w:r>
              <w:t xml:space="preserve"> ['Moscoso A', 'Grothe MJ', 'Ashton NJ', 'Karikari TK', 'Lantero Rodríguez J', 'Snellman A', 'Suárez-Calvet M', 'Blennow K', '</w:t>
            </w:r>
            <w:r>
              <w:rPr>
                <w:b/>
                <w:u w:val="single"/>
              </w:rPr>
              <w:t>Zetterberg H</w:t>
            </w:r>
            <w:r>
              <w:t>', 'Schöll M'], Longitudinal Associations o</w:t>
            </w:r>
            <w:r>
              <w:t>f Blood Phosphorylated Tau181 and Neurofilament Light Chain With Neurodegeneration in Alzheimer Disease, 1-Apr-2021, Jama Neurology, 78(4):396-406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24">
              <w:r>
                <w:rPr>
                  <w:color w:val="0000FF" w:themeColor="hyperlink"/>
                  <w:u w:val="single"/>
                </w:rPr>
                <w:t>33513577</w:t>
              </w:r>
            </w:hyperlink>
            <w:r>
              <w:t xml:space="preserve"> ['Tsitsopoulos PP', 'Holmström U',</w:t>
            </w:r>
            <w:r>
              <w:t xml:space="preserve"> 'Blennow K', '</w:t>
            </w:r>
            <w:r>
              <w:rPr>
                <w:b/>
                <w:u w:val="single"/>
              </w:rPr>
              <w:t>Zetterberg H</w:t>
            </w:r>
            <w:r>
              <w:t>', 'Marklund N'], Cerebrospinal fluid biomarkers of glial and axonal injury in cervical spondylotic myelopathy, 1-Apr-2021, 29-Jan-2021, Journal of Neurosurgery. Spine, 34(4):632-641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1014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25">
              <w:r>
                <w:rPr>
                  <w:color w:val="0000FF" w:themeColor="hyperlink"/>
                  <w:u w:val="single"/>
                </w:rPr>
                <w:t>33797551</w:t>
              </w:r>
            </w:hyperlink>
            <w:r>
              <w:t xml:space="preserve"> ['Sjöbom U', 'Hellström W', 'Löfqvist C', 'Nilsson AK', 'Holmström G', 'Pupp IH', 'Ley D', 'Blennow K', '</w:t>
            </w:r>
            <w:r>
              <w:rPr>
                <w:b/>
                <w:u w:val="single"/>
              </w:rPr>
              <w:t>Zetterberg H</w:t>
            </w:r>
            <w:r>
              <w:t>', 'Sävman K', 'Hellström A'], Analysis of Brain Injury Biomarker Neurofilament Light and Neurodevelopmental O</w:t>
            </w:r>
            <w:r>
              <w:t>utcomes and Retinopathy of Prematurity Among Preterm Infants, 1-Apr-2021, 1-Apr-2021, Jama Network Open, 4(4):e214138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1015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26">
              <w:r>
                <w:rPr>
                  <w:color w:val="0000FF" w:themeColor="hyperlink"/>
                  <w:u w:val="single"/>
                </w:rPr>
                <w:t>32228205</w:t>
              </w:r>
            </w:hyperlink>
            <w:r>
              <w:t xml:space="preserve"> ['Bruno D', 'Reichert Plaska C', 'Clark DPA', '</w:t>
            </w:r>
            <w:r>
              <w:rPr>
                <w:b/>
                <w:u w:val="single"/>
              </w:rPr>
              <w:t>Zetterberg H</w:t>
            </w:r>
            <w:r>
              <w:t>', '</w:t>
            </w:r>
            <w:r>
              <w:t>Blennow K', 'Verbeek MM', 'Pomara N'], CSF α-synuclein correlates with CSF neurogranin in late-life depression, Apr-2021, 31-Mar-2020, The International Journal of Neuroscience, 131(4):357-361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1016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27">
              <w:r>
                <w:rPr>
                  <w:color w:val="0000FF" w:themeColor="hyperlink"/>
                  <w:u w:val="single"/>
                </w:rPr>
                <w:t>33128084</w:t>
              </w:r>
            </w:hyperlink>
            <w:r>
              <w:t xml:space="preserve"> ['Tjensvoll AB', 'Lauvsnes MB', '</w:t>
            </w:r>
            <w:r>
              <w:rPr>
                <w:b/>
                <w:u w:val="single"/>
              </w:rPr>
              <w:t>Zetterberg H</w:t>
            </w:r>
            <w:r>
              <w:t>', 'Kvaløy JT', 'Kvivik I', 'Maroni SS', 'Greve OJ', 'Beyer MK', 'Hirohata S', 'Putterman C', 'Alves G', 'Harboe E', 'Blennow K', 'Gøransson LG', 'Omdal R'], Neurofilament light is a biomarker of bra</w:t>
            </w:r>
            <w:r>
              <w:t xml:space="preserve">in involvement in lupus and primary Sjögren's syndrome, Apr-2021, 30-Oct-2020, Journal of </w:t>
            </w:r>
            <w:r>
              <w:lastRenderedPageBreak/>
              <w:t>Neurology, 268(4):1385-1394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1017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28">
              <w:r>
                <w:rPr>
                  <w:color w:val="0000FF" w:themeColor="hyperlink"/>
                  <w:u w:val="single"/>
                </w:rPr>
                <w:t>33527718</w:t>
              </w:r>
            </w:hyperlink>
            <w:r>
              <w:t xml:space="preserve"> ['Vergallo A', 'Lemercier P', 'Cavedo E', 'Lista S', 'Vanmechel</w:t>
            </w:r>
            <w:r>
              <w:t>en E', 'De Vos A', '</w:t>
            </w:r>
            <w:r>
              <w:rPr>
                <w:b/>
                <w:u w:val="single"/>
              </w:rPr>
              <w:t>Zetterberg H</w:t>
            </w:r>
            <w:r>
              <w:t>', 'Blennow K', 'Habert MO', 'Potier MC', 'Dubois B', 'Teipel S', 'Hampel H'], Plasma β-secretase1 concentrations correlate with basal forebrain atrophy and neurodegeneration in cognitively healthy individuals at risk for AD</w:t>
            </w:r>
            <w:r>
              <w:t>, Apr-2021, 1-Feb-2021, Alzheimers &amp; Dementia : the Journal of the Alzheimers Association, 17(4):629-640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1018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29">
              <w:r>
                <w:rPr>
                  <w:color w:val="0000FF" w:themeColor="hyperlink"/>
                  <w:u w:val="single"/>
                </w:rPr>
                <w:t>33694298</w:t>
              </w:r>
            </w:hyperlink>
            <w:r>
              <w:t xml:space="preserve"> ['James SN', 'Nicholas JM', 'Lane CA', 'Parker TD', 'Lu K', 'Keshavan A', 'Buchanan SM', 'Keuss SE', 'Murray-Smith H', 'Wong A', 'Cash DM', 'Malone IB', 'Barnes J', 'Sudre CH', 'Coath W', 'Prosser L', 'Ourselin S', 'Modat M', 'Thomas DL', 'Cardoso J', 'He</w:t>
            </w:r>
            <w:r>
              <w:t>slegrave A', '</w:t>
            </w:r>
            <w:r>
              <w:rPr>
                <w:b/>
                <w:u w:val="single"/>
              </w:rPr>
              <w:t>Zetterberg H</w:t>
            </w:r>
            <w:r>
              <w:t>', 'Crutch SJ', 'Schott JM', 'Richards M', 'Fox NC'], A population-based study of head injury, cognitive function and pathological markers, Apr-2021, 11-Mar-2021, Annals of Clinical and Translational Neurology, 8(4):842-856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1019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30">
              <w:r>
                <w:rPr>
                  <w:color w:val="0000FF" w:themeColor="hyperlink"/>
                  <w:u w:val="single"/>
                </w:rPr>
                <w:t>33842063</w:t>
              </w:r>
            </w:hyperlink>
            <w:r>
              <w:t xml:space="preserve"> ['Zhang JV', 'Irwin DJ', 'Blennow K', '</w:t>
            </w:r>
            <w:r>
              <w:rPr>
                <w:b/>
                <w:u w:val="single"/>
              </w:rPr>
              <w:t>Zetterberg H</w:t>
            </w:r>
            <w:r>
              <w:t xml:space="preserve">', 'Lee EB', 'Shaw LM', 'Rascovsky K', 'Massimo L', 'McMillan CT', 'Chen-Plotkin A', 'Elman L', 'Lee VM', 'McCluskey L', 'Toledo JB', </w:t>
            </w:r>
            <w:r>
              <w:t>'Weintraub D', 'Wolk D', 'Trojanowski JQ', 'Grossman M'], Neurofilament Light Chain Related to Longitudinal Decline in Frontotemporal Lobar Degeneration, Apr-2021, Neurology. Clinical Practice, 11(2):105-116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1020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31">
              <w:r>
                <w:rPr>
                  <w:color w:val="0000FF" w:themeColor="hyperlink"/>
                  <w:u w:val="single"/>
                </w:rPr>
                <w:t>33479777</w:t>
              </w:r>
            </w:hyperlink>
            <w:r>
              <w:t xml:space="preserve"> ['Keshavan A', 'Pannee J', 'Karikari TK', 'Rodriguez JL', 'Ashton NJ', 'Nicholas JM', 'Cash DM', 'Coath W', 'Lane CA', 'Parker TD', 'Lu K', 'Buchanan SM', 'Keuss SE', 'James SN', 'Murray-Smith H', 'Wong A', 'Barnes A', 'Dickson J</w:t>
            </w:r>
            <w:r>
              <w:t>C', 'Heslegrave A', 'Portelius E', 'Richards M', 'Fox NC', '</w:t>
            </w:r>
            <w:r>
              <w:rPr>
                <w:b/>
                <w:u w:val="single"/>
              </w:rPr>
              <w:t>Zetterberg H</w:t>
            </w:r>
            <w:r>
              <w:t>', 'Blennow K', 'Schott JM'], Population-based blood screening for preclinical Alzheimer's disease in a British birth cohort at age 70, 3-Mar-2021, Brain : A Journal of Neurology, 144(</w:t>
            </w:r>
            <w:r>
              <w:t>2):434-449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1021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32">
              <w:r>
                <w:rPr>
                  <w:color w:val="0000FF" w:themeColor="hyperlink"/>
                  <w:u w:val="single"/>
                </w:rPr>
                <w:t>34182574</w:t>
              </w:r>
            </w:hyperlink>
            <w:r>
              <w:t xml:space="preserve"> ['Toombs J', '</w:t>
            </w:r>
            <w:r>
              <w:rPr>
                <w:b/>
                <w:u w:val="single"/>
              </w:rPr>
              <w:t>Zetterberg H</w:t>
            </w:r>
            <w:r>
              <w:t>'], Untangling the tau microtubule-binding region, 3-Mar-2021, Brain : A Journal of Neurology, 144(2):359-362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1022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33">
              <w:r>
                <w:rPr>
                  <w:color w:val="0000FF" w:themeColor="hyperlink"/>
                  <w:u w:val="single"/>
                </w:rPr>
                <w:t>33781319</w:t>
              </w:r>
            </w:hyperlink>
            <w:r>
              <w:t xml:space="preserve"> ['Tissot C', 'L Benedet A', 'Therriault J', 'Pascoal TA', 'Lussier FZ', 'Saha-Chaudhuri P', 'Chamoun M', 'Savard M', 'Mathotaarachchi SS', 'Bezgin G', 'Wang YT', 'Fernandez Arias J', 'Rodriguez JL', 'Snellman A', 'A</w:t>
            </w:r>
            <w:r>
              <w:t>shton NJ', 'Karikari TK', 'Blennow K', '</w:t>
            </w:r>
            <w:r>
              <w:rPr>
                <w:b/>
                <w:u w:val="single"/>
              </w:rPr>
              <w:t>Zetterberg H</w:t>
            </w:r>
            <w:r>
              <w:t xml:space="preserve">', 'De Villers-Sidani E', 'Huot P', 'Gauthier S', 'Rosa-Neto P'], Plasma pTau181 predicts cortical brain atrophy in aging and Alzheimer's disease, 29-Mar-2021, 29-Mar-2021, Alzheimers Research &amp; Therapy, </w:t>
            </w:r>
            <w:r>
              <w:t>13(1):69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1023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34">
              <w:r>
                <w:rPr>
                  <w:color w:val="0000FF" w:themeColor="hyperlink"/>
                  <w:u w:val="single"/>
                </w:rPr>
                <w:t>33773595</w:t>
              </w:r>
            </w:hyperlink>
            <w:r>
              <w:t xml:space="preserve"> ['Cicognola C', 'Janelidze S', 'Hertze J', '</w:t>
            </w:r>
            <w:r>
              <w:rPr>
                <w:b/>
                <w:u w:val="single"/>
              </w:rPr>
              <w:t>Zetterberg H</w:t>
            </w:r>
            <w:r>
              <w:t>', 'Blennow K', 'Mattsson-Carlgren N', 'Hansson O'], Plasma glial fibrillary acidic protein detects Alzheimer pathol</w:t>
            </w:r>
            <w:r>
              <w:t>ogy and predicts future conversion to Alzheimer dementia in patients with mild cognitive impairment, 27-Mar-2021, 27-Mar-2021, Alzheimers Research &amp; Therapy, 13(1):68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1024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35">
              <w:r>
                <w:rPr>
                  <w:color w:val="0000FF" w:themeColor="hyperlink"/>
                  <w:u w:val="single"/>
                </w:rPr>
                <w:t>33766131</w:t>
              </w:r>
            </w:hyperlink>
            <w:r>
              <w:t xml:space="preserve"> ['Clark C', 'L</w:t>
            </w:r>
            <w:r>
              <w:t>ewczuk P', 'Kornhuber J', 'Richiardi J', 'Maréchal B', 'Karikari TK', 'Blennow K', '</w:t>
            </w:r>
            <w:r>
              <w:rPr>
                <w:b/>
                <w:u w:val="single"/>
              </w:rPr>
              <w:t>Zetterberg H</w:t>
            </w:r>
            <w:r>
              <w:t>', 'Popp J'], Plasma neurofilament light and phosphorylated tau 181 as biomarkers of Alzheimer's disease pathology and clinical disease progression, 25-Mar-2021</w:t>
            </w:r>
            <w:r>
              <w:t>, 25-Mar-2021, Alzheimers Research &amp; Therapy, 13(1):65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1025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36">
              <w:r>
                <w:rPr>
                  <w:color w:val="0000FF" w:themeColor="hyperlink"/>
                  <w:u w:val="single"/>
                </w:rPr>
                <w:t>33514647</w:t>
              </w:r>
            </w:hyperlink>
            <w:r>
              <w:t xml:space="preserve"> ['Toppala S', 'Ekblad LL', 'Tuisku J', 'Helin S', 'Johansson JJ', 'Laine H', 'Löyttyniemi E', 'Marjamäki P', 'Blennow K', '</w:t>
            </w:r>
            <w:r>
              <w:rPr>
                <w:b/>
                <w:u w:val="single"/>
              </w:rPr>
              <w:t>Zet</w:t>
            </w:r>
            <w:r>
              <w:rPr>
                <w:b/>
                <w:u w:val="single"/>
              </w:rPr>
              <w:t>terberg H</w:t>
            </w:r>
            <w:r>
              <w:t>', 'Jula A', 'Viitanen M', 'Rinne JO'], Association of Early β-Amyloid Accumulation and Neuroinflammation Measured With (11)CPBR28 in Elderly Individuals Without Dementia, 23-Mar-2021, 29-Jan-2021, Neurology, 96(12):e1608-e1619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1026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37">
              <w:r>
                <w:rPr>
                  <w:color w:val="0000FF" w:themeColor="hyperlink"/>
                  <w:u w:val="single"/>
                </w:rPr>
                <w:t>33753741</w:t>
              </w:r>
            </w:hyperlink>
            <w:r>
              <w:t xml:space="preserve"> ['Weinhofer I', 'Rommer P', 'Zierfuss B', 'Altmann P', 'Foiani M', 'Heslegrave A', '</w:t>
            </w:r>
            <w:r>
              <w:rPr>
                <w:b/>
                <w:u w:val="single"/>
              </w:rPr>
              <w:t>Zetterberg H</w:t>
            </w:r>
            <w:r>
              <w:t>', 'Gleiss A', 'Musolino PL', 'Gong Y', 'Forss-Petter S', 'Berger T', 'Eichler F', 'Aubourg P</w:t>
            </w:r>
            <w:r>
              <w:t>', 'Köhler W', 'Berger J'], Neurofilament light chain as a potential biomarker for monitoring neurodegeneration in X-linked adrenoleukodystrophy, 22-Mar-2021, 22-Mar-2021, Nature Communications, 12(1):1816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1027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38">
              <w:r>
                <w:rPr>
                  <w:color w:val="0000FF" w:themeColor="hyperlink"/>
                  <w:u w:val="single"/>
                </w:rPr>
                <w:t>33653397</w:t>
              </w:r>
            </w:hyperlink>
            <w:r>
              <w:t xml:space="preserve"> ['Remnestål J', 'Bergström S', 'Olofsson J', 'Sjöstedt E', 'Uhlén M', 'Blennow K', '</w:t>
            </w:r>
            <w:r>
              <w:rPr>
                <w:b/>
                <w:u w:val="single"/>
              </w:rPr>
              <w:t>Zetterberg H</w:t>
            </w:r>
            <w:r>
              <w:t>', 'Zettergren A', 'Kern S', 'Skoog I', 'Nilsson P', 'Månberg A'], Association of CSF proteins with tau and amyloid β levels in asympto</w:t>
            </w:r>
            <w:r>
              <w:t>matic 70-year-olds, 2-Mar-2021, 2-Mar-2021, Alzheimers Research &amp; Therapy, 13(1):54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1028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39">
              <w:r>
                <w:rPr>
                  <w:color w:val="0000FF" w:themeColor="hyperlink"/>
                  <w:u w:val="single"/>
                </w:rPr>
                <w:t>33737684</w:t>
              </w:r>
            </w:hyperlink>
            <w:r>
              <w:t xml:space="preserve"> ['Patel H', 'Ashton NJ', 'Dobson RJB', 'Andersson LM', 'Yilmaz A', 'Blennow K', 'Gisslen M', '</w:t>
            </w:r>
            <w:r>
              <w:rPr>
                <w:b/>
                <w:u w:val="single"/>
              </w:rPr>
              <w:t>Zetterberg H</w:t>
            </w:r>
            <w:r>
              <w:t>'], Proteomic blood profiling in mild, severe and critical COVID-19 patients, 18-Mar-2021, 18-Mar-2021, Scientific Reports, 11(1):6357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1029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40">
              <w:r>
                <w:rPr>
                  <w:color w:val="0000FF" w:themeColor="hyperlink"/>
                  <w:u w:val="single"/>
                </w:rPr>
                <w:t>33444119</w:t>
              </w:r>
            </w:hyperlink>
            <w:r>
              <w:t xml:space="preserve"> ['Shepley BR', 'Ainslie PN', 'Hoil</w:t>
            </w:r>
            <w:r>
              <w:t>and RL', 'Donnelly J', 'Sekhon MS', '</w:t>
            </w:r>
            <w:r>
              <w:rPr>
                <w:b/>
                <w:u w:val="single"/>
              </w:rPr>
              <w:t>Zetterberg H</w:t>
            </w:r>
            <w:r>
              <w:t xml:space="preserve">', 'Blennow K', 'Bain AR'], Negligible influence of moderate to severe hyperthermia on blood-brain barrier permeability and neuronal parenchymal integrity in healthy men, 1-Mar-2021, 14-Jan-2021, Journal of </w:t>
            </w:r>
            <w:r>
              <w:t>Applied Physiology (Bethesda, Md. : ), 130(3):792-800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1030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41">
              <w:r>
                <w:rPr>
                  <w:color w:val="0000FF" w:themeColor="hyperlink"/>
                  <w:u w:val="single"/>
                </w:rPr>
                <w:t>33107019</w:t>
              </w:r>
            </w:hyperlink>
            <w:r>
              <w:t xml:space="preserve"> ['Holmegaard L', 'Stanne TM', 'Andreasson U', '</w:t>
            </w:r>
            <w:r>
              <w:rPr>
                <w:b/>
                <w:u w:val="single"/>
              </w:rPr>
              <w:t>Zetterberg H</w:t>
            </w:r>
            <w:r>
              <w:t>', 'Blennow K', 'Blomstrand C', 'Jood K', 'Jern C'], Proinflammatory</w:t>
            </w:r>
            <w:r>
              <w:t xml:space="preserve"> protein signatures in cryptogenic and large artery atherosclerosis stroke, Mar-2021, 4-Dec-2020, Acta Neurologica Scandinavica, 143(3):303-312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1031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42">
              <w:r>
                <w:rPr>
                  <w:color w:val="0000FF" w:themeColor="hyperlink"/>
                  <w:u w:val="single"/>
                </w:rPr>
                <w:t>33336877</w:t>
              </w:r>
            </w:hyperlink>
            <w:r>
              <w:t xml:space="preserve"> ['Van Hulle C', 'Jonaitis EM', 'Betth</w:t>
            </w:r>
            <w:r>
              <w:t>auser TJ', 'Batrla R', 'Wild N', 'Kollmorgen G', 'Andreasson U', 'Okonkwo O', 'Bendlin BB', 'Asthana S', 'Carlsson CM', 'Johnson SC', '</w:t>
            </w:r>
            <w:r>
              <w:rPr>
                <w:b/>
                <w:u w:val="single"/>
              </w:rPr>
              <w:t>Zetterberg H</w:t>
            </w:r>
            <w:r>
              <w:t xml:space="preserve">', 'Blennow K'], An examination of a novel </w:t>
            </w:r>
            <w:r>
              <w:lastRenderedPageBreak/>
              <w:t>multipanel of CSF biomarkers in the Alzheimer's disease clinical a</w:t>
            </w:r>
            <w:r>
              <w:t>nd pathological continuum, Mar-2021, 18-Dec-2020, Alzheimers &amp; Dementia : the Journal of the Alzheimers Association, 17(3):431-445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1032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43">
              <w:r>
                <w:rPr>
                  <w:color w:val="0000FF" w:themeColor="hyperlink"/>
                  <w:u w:val="single"/>
                </w:rPr>
                <w:t>33340200</w:t>
              </w:r>
            </w:hyperlink>
            <w:r>
              <w:t xml:space="preserve"> ['Millere E', 'Rots D', 'Simrén J', 'Ashton NJ', '</w:t>
            </w:r>
            <w:r>
              <w:t>Kupats E', 'Micule I', 'Priedite V', 'Kurjane N', 'Blennow K', 'Gailite L', '</w:t>
            </w:r>
            <w:r>
              <w:rPr>
                <w:b/>
                <w:u w:val="single"/>
              </w:rPr>
              <w:t>Zetterberg H</w:t>
            </w:r>
            <w:r>
              <w:t>', 'Kenina V'], Plasma neurofilament light chain as a potential biomarker in Charcot-Marie-Tooth disease, Mar-2021, 6-Jan-2021, European Journal of Neurology, 28(3):97</w:t>
            </w:r>
            <w:r>
              <w:t>4-981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1033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44">
              <w:r>
                <w:rPr>
                  <w:color w:val="0000FF" w:themeColor="hyperlink"/>
                  <w:u w:val="single"/>
                </w:rPr>
                <w:t>33476461</w:t>
              </w:r>
            </w:hyperlink>
            <w:r>
              <w:t xml:space="preserve"> ['Natarajan K', 'Ullgren A', 'Khoshnood B', 'Johansson C', 'Laffita-Mesa JM', 'Pannee J', '</w:t>
            </w:r>
            <w:r>
              <w:rPr>
                <w:b/>
                <w:u w:val="single"/>
              </w:rPr>
              <w:t>Zetterberg H</w:t>
            </w:r>
            <w:r>
              <w:t>', 'Blennow K', 'Graff C'], Plasma metabolomics of presymptomatic PSEN1-</w:t>
            </w:r>
            <w:r>
              <w:t>H163Y mutation carriers: a pilot study, Mar-2021, 21-Jan-2021, Annals of Clinical and Translational Neurology, 8(3):579-591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1034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45">
              <w:r>
                <w:rPr>
                  <w:color w:val="0000FF" w:themeColor="hyperlink"/>
                  <w:u w:val="single"/>
                </w:rPr>
                <w:t>33685997</w:t>
              </w:r>
            </w:hyperlink>
            <w:r>
              <w:t xml:space="preserve"> ['Stockfelt M', 'Larsson G', 'Engström H', 'Puttonen H', '</w:t>
            </w:r>
            <w:r>
              <w:rPr>
                <w:b/>
                <w:u w:val="single"/>
              </w:rPr>
              <w:t>Zetterberg H</w:t>
            </w:r>
            <w:r>
              <w:t>', 'Blennow K', 'Sjöwall C', 'Strevens H', 'Jönsen A', 'Bengtsson AA', 'Majczuk Sennström M', 'Zickert A', 'Svenungsson E', 'Gunnarsson I', 'Trysberg E', 'Jacobsson B', 'Hultgård Ekwall</w:t>
            </w:r>
            <w:r>
              <w:t xml:space="preserve"> AK', 'Christenson K', 'Bylund J', 'Svensson MND', 'Lundell AC'], Activated low-density granulocytes in peripheral and intervillous blood and neutrophil inflammation in placentas from SLE pregnancies, Mar-2021, Lupus Science &amp; Medicine, 8(1):e000463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1035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46">
              <w:r>
                <w:rPr>
                  <w:color w:val="0000FF" w:themeColor="hyperlink"/>
                  <w:u w:val="single"/>
                </w:rPr>
                <w:t>33557920</w:t>
              </w:r>
            </w:hyperlink>
            <w:r>
              <w:t xml:space="preserve"> ['Cicognola C', 'Hansson O', 'Scheltens P', 'Kvartsberg H', '</w:t>
            </w:r>
            <w:r>
              <w:rPr>
                <w:b/>
                <w:u w:val="single"/>
              </w:rPr>
              <w:t>Zetterberg H</w:t>
            </w:r>
            <w:r>
              <w:t>', 'Teunissen CE', 'Blennow K'], Cerebrospinal fluid N-224 tau helps discriminate Alzheimer's disease from subject</w:t>
            </w:r>
            <w:r>
              <w:t>ive cognitive decline and other dementias, 8-Feb-2021, 8-Feb-2021, Alzheimers Research &amp; Therapy, 13(1):38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1036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47">
              <w:r>
                <w:rPr>
                  <w:color w:val="0000FF" w:themeColor="hyperlink"/>
                  <w:u w:val="single"/>
                </w:rPr>
                <w:t>33632280</w:t>
              </w:r>
            </w:hyperlink>
            <w:r>
              <w:t xml:space="preserve"> ['Andersson P', 'Johnsson J', 'Björnsson O', 'Cronberg T', 'Hassager C', '</w:t>
            </w:r>
            <w:r>
              <w:rPr>
                <w:b/>
                <w:u w:val="single"/>
              </w:rPr>
              <w:t>Zetterberg H</w:t>
            </w:r>
            <w:r>
              <w:t>', 'Stammet P', 'Undén J', 'Kjaergaard J', 'Friberg H', 'Blennow K', 'Lilja G', 'Wise MP', 'Dankiewicz J', 'Nielsen N', 'Frigyesi A'], Predicting neurological outcome after out-of-hospital cardiac arrest with cumulative information; development</w:t>
            </w:r>
            <w:r>
              <w:t xml:space="preserve"> and internal validation of an artificial neural network algorithm, 25-Feb-2021, 25-Feb-2021, Critical Care (London, England), 25(1):83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1037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48">
              <w:r>
                <w:rPr>
                  <w:color w:val="0000FF" w:themeColor="hyperlink"/>
                  <w:u w:val="single"/>
                </w:rPr>
                <w:t>33199433</w:t>
              </w:r>
            </w:hyperlink>
            <w:r>
              <w:t xml:space="preserve"> ['Illán-Gala I', 'Lleo A', 'Karydas A', 'Staf</w:t>
            </w:r>
            <w:r>
              <w:t>faroni AM', '</w:t>
            </w:r>
            <w:r>
              <w:rPr>
                <w:b/>
                <w:u w:val="single"/>
              </w:rPr>
              <w:t>Zetterberg H</w:t>
            </w:r>
            <w:r>
              <w:t>', 'Sivasankaran R', 'Grinberg LT', 'Spina S', 'Kramer JH', 'Ramos EM', 'Coppola G', 'La Joie R', 'Rabinovici GD', 'Perry DC', 'Gorno-Tempini ML', 'Seeley WW', 'Miller BL', 'Rosen HJ', 'Blennow K', 'Boxer AL', 'Rojas JC'], Plasma T</w:t>
            </w:r>
            <w:r>
              <w:t>au and Neurofilament Light in Frontotemporal Lobar Degeneration and Alzheimer Disease, 2-Feb-2021, 16-Nov-2020, Neurology, 96(5):e671-e683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1038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49">
              <w:r>
                <w:rPr>
                  <w:color w:val="0000FF" w:themeColor="hyperlink"/>
                  <w:u w:val="single"/>
                </w:rPr>
                <w:t>33608044</w:t>
              </w:r>
            </w:hyperlink>
            <w:r>
              <w:t xml:space="preserve"> ['</w:t>
            </w:r>
            <w:r>
              <w:rPr>
                <w:b/>
                <w:u w:val="single"/>
              </w:rPr>
              <w:t>Zetterberg H</w:t>
            </w:r>
            <w:r>
              <w:t xml:space="preserve">', 'Blennow K'], Moving </w:t>
            </w:r>
            <w:r>
              <w:t>fluid biomarkers for Alzheimer's disease from research tools to routine clinical diagnostics, 19-Feb-2021, 19-Feb-2021, Molecular Neurodegeneration, 16(1):10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1039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50">
              <w:r>
                <w:rPr>
                  <w:color w:val="0000FF" w:themeColor="hyperlink"/>
                  <w:u w:val="single"/>
                </w:rPr>
                <w:t>33597012</w:t>
              </w:r>
            </w:hyperlink>
            <w:r>
              <w:t xml:space="preserve"> ['Grau-Rivera O', 'Nava</w:t>
            </w:r>
            <w:r>
              <w:t>lpotro-Gomez I', 'Sánchez-Benavides G', 'Suárez-Calvet M', 'Milà-Alomà M', 'Arenaza-Urquijo EM', 'Salvadó G', 'Sala-Vila A', 'Shekari M', 'González-de-Echávarri JM', 'Minguillón C', 'Niñerola-Baizán A', 'Perissinotti A', 'Simon M', 'Kollmorgen G', '</w:t>
            </w:r>
            <w:r>
              <w:rPr>
                <w:b/>
                <w:u w:val="single"/>
              </w:rPr>
              <w:t>Zetterb</w:t>
            </w:r>
            <w:r>
              <w:rPr>
                <w:b/>
                <w:u w:val="single"/>
              </w:rPr>
              <w:t>erg H</w:t>
            </w:r>
            <w:r>
              <w:t>', 'Blennow K', 'Gispert JD', 'Molinuevo JL'], Association of weight change with cerebrospinal fluid biomarkers and amyloid positron emission tomography in preclinical Alzheimer's disease, 17-Feb-2021, 17-Feb-2021, Alzheimers Research &amp; Therapy, 13(1)</w:t>
            </w:r>
            <w:r>
              <w:t>:46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1040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51">
              <w:r>
                <w:rPr>
                  <w:color w:val="0000FF" w:themeColor="hyperlink"/>
                  <w:u w:val="single"/>
                </w:rPr>
                <w:t>32766837</w:t>
              </w:r>
            </w:hyperlink>
            <w:r>
              <w:t xml:space="preserve"> ['Targa A', 'Dakterzada F', 'Benítez I', 'López R', 'Pujol M', 'Dalmases M', 'Arias A', 'Sánchez-de-la-Torre M', '</w:t>
            </w:r>
            <w:r>
              <w:rPr>
                <w:b/>
                <w:u w:val="single"/>
              </w:rPr>
              <w:t>Zetterberg H</w:t>
            </w:r>
            <w:r>
              <w:t xml:space="preserve">', 'Blennow K', 'Pamplona R', 'Jové M', 'Barbé F', </w:t>
            </w:r>
            <w:r>
              <w:t>'Piñol-Ripoll G'], Decrease in sleep depth is associated with higher cerebrospinal fluid neurofilament light levels in patients with Alzheimer's disease, 12-Feb-2021, Sleep, 44(2):zsaa147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1041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52">
              <w:r>
                <w:rPr>
                  <w:color w:val="0000FF" w:themeColor="hyperlink"/>
                  <w:u w:val="single"/>
                </w:rPr>
                <w:t>33</w:t>
              </w:r>
              <w:r>
                <w:rPr>
                  <w:color w:val="0000FF" w:themeColor="hyperlink"/>
                  <w:u w:val="single"/>
                </w:rPr>
                <w:t>257949</w:t>
              </w:r>
            </w:hyperlink>
            <w:r>
              <w:t xml:space="preserve"> ['Moscoso A', 'Grothe MJ', 'Ashton NJ', 'Karikari TK', 'Rodriguez JL', 'Snellman A', 'Suárez-Calvet M', '</w:t>
            </w:r>
            <w:r>
              <w:rPr>
                <w:b/>
                <w:u w:val="single"/>
              </w:rPr>
              <w:t>Zetterberg H</w:t>
            </w:r>
            <w:r>
              <w:t>', 'Blennow K', 'Schöll M'], Time course of phosphorylated-tau181 in blood across the Alzheimer's disease spectrum, 12-Feb-2021, Bra</w:t>
            </w:r>
            <w:r>
              <w:t>in : A Journal of Neurology, 144(1):325-339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1042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53">
              <w:r>
                <w:rPr>
                  <w:color w:val="0000FF" w:themeColor="hyperlink"/>
                  <w:u w:val="single"/>
                </w:rPr>
                <w:t>33279949</w:t>
              </w:r>
            </w:hyperlink>
            <w:r>
              <w:t xml:space="preserve"> ['Pereira JB', 'Janelidze S', 'Ossenkoppele R', 'Kvartsberg H', 'Brinkmalm A', 'Mattsson-Carlgren N', 'Stomrud E', 'Smith R', '</w:t>
            </w:r>
            <w:r>
              <w:rPr>
                <w:b/>
                <w:u w:val="single"/>
              </w:rPr>
              <w:t>Zetterberg</w:t>
            </w:r>
            <w:r>
              <w:rPr>
                <w:b/>
                <w:u w:val="single"/>
              </w:rPr>
              <w:t xml:space="preserve"> H</w:t>
            </w:r>
            <w:r>
              <w:t>', 'Blennow K', 'Hansson O'], Untangling the association of amyloid-β and tau with synaptic and axonal loss in Alzheimer's disease, 12-Feb-2021, Brain : A Journal of Neurology, 144(1):310-324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1043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54">
              <w:r>
                <w:rPr>
                  <w:color w:val="0000FF" w:themeColor="hyperlink"/>
                  <w:u w:val="single"/>
                </w:rPr>
                <w:t>33568689</w:t>
              </w:r>
            </w:hyperlink>
            <w:r>
              <w:t xml:space="preserve"> ['Ou ZA', 'Byrne LM', 'Rodrigues FB', 'Tortelli R', 'Johnson EB', 'Foiani MS', 'Arridge M', 'De Vita E', 'Scahill RI', 'Heslegrave A', '</w:t>
            </w:r>
            <w:r>
              <w:rPr>
                <w:b/>
                <w:u w:val="single"/>
              </w:rPr>
              <w:t>Zetterberg H</w:t>
            </w:r>
            <w:r>
              <w:t>', 'Wild EJ'], Brain-derived neurotrophic factor in cerebrospinal fluid and plasma is not a bio</w:t>
            </w:r>
            <w:r>
              <w:t>marker for Huntington's disease, 10-Feb-2021, 10-Feb-2021, Scientific Reports, 11(1):3481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1044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55">
              <w:r>
                <w:rPr>
                  <w:color w:val="0000FF" w:themeColor="hyperlink"/>
                  <w:u w:val="single"/>
                </w:rPr>
                <w:t>33522967</w:t>
              </w:r>
            </w:hyperlink>
            <w:r>
              <w:t xml:space="preserve"> ['Camporesi E', 'Lashley T', 'Gobom J', 'Lantero-Rodriguez J', 'Hansson O', '</w:t>
            </w:r>
            <w:r>
              <w:rPr>
                <w:b/>
                <w:u w:val="single"/>
              </w:rPr>
              <w:t>Zetterberg H</w:t>
            </w:r>
            <w:r>
              <w:t>',</w:t>
            </w:r>
            <w:r>
              <w:t xml:space="preserve"> 'Blennow K', 'Becker B'], Neuroligin-1 in brain and CSF of neurodegenerative disorders: investigation for synaptic biomarkers, 1-Feb-2021, 1-Feb-2021, Acta Neuropathologica Communications, 9(1):19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1045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56">
              <w:r>
                <w:rPr>
                  <w:color w:val="0000FF" w:themeColor="hyperlink"/>
                  <w:u w:val="single"/>
                </w:rPr>
                <w:t>32737243</w:t>
              </w:r>
            </w:hyperlink>
            <w:r>
              <w:t xml:space="preserve"> ['Therriault J', 'Benedet AL', 'Pascoal TA', 'Savard M', 'Ashton NJ', 'Chamoun M', 'Tissot C', 'Lussier F', 'Kang MS', 'Bezgin G', 'Wang T', 'Fernandes-Arias J', 'Massarweh G', 'Vitali P', '</w:t>
            </w:r>
            <w:r>
              <w:rPr>
                <w:b/>
                <w:u w:val="single"/>
              </w:rPr>
              <w:t>Zetterberg H</w:t>
            </w:r>
            <w:r>
              <w:t>', 'Blennow K', 'Saha-Chaudhuri P', '</w:t>
            </w:r>
            <w:r>
              <w:t>Soucy JP', 'Gauthier S', 'Rosa-Neto P'], Determining Amyloid-β Positivity Using (18)F-AZD4694 PET Imaging, Feb-2021, 31-Jul-2020, Journal of Nuclear Medicine : Official Publication, Society of Nuclear Medicine, 62(2):247-252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1046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57">
              <w:r>
                <w:rPr>
                  <w:color w:val="0000FF" w:themeColor="hyperlink"/>
                  <w:u w:val="single"/>
                </w:rPr>
                <w:t>33078859</w:t>
              </w:r>
            </w:hyperlink>
            <w:r>
              <w:t xml:space="preserve"> ['Shribman S', 'Heller C', 'Burrows M', 'Heslegrave A', 'Swift I', 'Foiani MS', 'Gillett GT', 'Tsochatzis EA', 'Rowe JB', 'Gerhard A', 'Butler CR', 'Masellis M', 'Bremner F', 'Martin A', 'Jung L', 'Cook P', '</w:t>
            </w:r>
            <w:r>
              <w:rPr>
                <w:b/>
                <w:u w:val="single"/>
              </w:rPr>
              <w:t>Zett</w:t>
            </w:r>
            <w:r>
              <w:rPr>
                <w:b/>
                <w:u w:val="single"/>
              </w:rPr>
              <w:t>erberg H</w:t>
            </w:r>
            <w:r>
              <w:t xml:space="preserve">', 'Bandmann O', 'Rohrer JD', 'Warner TT'], Plasma Neurofilament Light as a Biomarker of Neurological Involvement in Wilson's Disease, </w:t>
            </w:r>
            <w:r>
              <w:lastRenderedPageBreak/>
              <w:t>Feb-2021, 20-Oct-2020, Movement Disorders : Official Journal of the Movement Disorder Society, 36(2):503-508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104</w:t>
            </w:r>
            <w:r>
              <w:t>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58">
              <w:r>
                <w:rPr>
                  <w:color w:val="0000FF" w:themeColor="hyperlink"/>
                  <w:u w:val="single"/>
                </w:rPr>
                <w:t>33106600</w:t>
              </w:r>
            </w:hyperlink>
            <w:r>
              <w:t xml:space="preserve"> ['Karikari TK', 'Benedet AL', 'Ashton NJ', 'Lantero Rodriguez J', 'Snellman A', 'Suárez-Calvet M', 'Saha-Chaudhuri P', 'Lussier F', 'Kvartsberg H', 'Rial AM', 'Pascoal TA', 'Andreasson U', 'Schöll M', 'Weiner MW', 'Rosa-Neto P', 'Trojanowski JQ', 'Shaw LM</w:t>
            </w:r>
            <w:r>
              <w:t>', 'Blennow K', '</w:t>
            </w:r>
            <w:r>
              <w:rPr>
                <w:b/>
                <w:u w:val="single"/>
              </w:rPr>
              <w:t>Zetterberg H</w:t>
            </w:r>
            <w:r>
              <w:t>'], Diagnostic performance and prediction of clinical progression of plasma phospho-tau181 in the Alzheimer's Disease Neuroimaging Initiative, Feb-2021, 26-Oct-2020, Molecular Psychiatry, 26(2):429-442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1048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59">
              <w:r>
                <w:rPr>
                  <w:color w:val="0000FF" w:themeColor="hyperlink"/>
                  <w:u w:val="single"/>
                </w:rPr>
                <w:t>33183737</w:t>
              </w:r>
            </w:hyperlink>
            <w:r>
              <w:t xml:space="preserve"> ['Danielson M', 'Wiklund A', 'Granath F', 'Blennow K', 'Mkrtchian S', 'Nellgård B', 'Oras J', 'Fagerlund MJ', 'Granström A', 'Schening A', 'Rasmussen LS', 'Harris HE', '</w:t>
            </w:r>
            <w:r>
              <w:rPr>
                <w:b/>
                <w:u w:val="single"/>
              </w:rPr>
              <w:t>Zetterberg H</w:t>
            </w:r>
            <w:r>
              <w:t>', 'Ricksten SE', 'Erikss</w:t>
            </w:r>
            <w:r>
              <w:t>on LI'], Association between cerebrospinal fluid biomarkers of neuronal injury or amyloidosis and cognitive decline after major surgery, Feb-2021, 9-Nov-2020, British Journal of Anaesthesia, 126(2):467-476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1049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60">
              <w:r>
                <w:rPr>
                  <w:color w:val="0000FF" w:themeColor="hyperlink"/>
                  <w:u w:val="single"/>
                </w:rPr>
                <w:t>33188134</w:t>
              </w:r>
            </w:hyperlink>
            <w:r>
              <w:t xml:space="preserve"> ['Swift IJ', 'Sogorb-Esteve A', 'Heller C', 'Synofzik M', 'Otto M', 'Graff C', 'Galimberti D', 'Todd E', 'Heslegrave AJ', 'van der Ende EL', 'Van Swieten JC', '</w:t>
            </w:r>
            <w:r>
              <w:rPr>
                <w:b/>
                <w:u w:val="single"/>
              </w:rPr>
              <w:t>Zetterberg H</w:t>
            </w:r>
            <w:r>
              <w:t>', 'Rohrer JD'], Fluid biomarkers in frontotemporal dementi</w:t>
            </w:r>
            <w:r>
              <w:t>a: past, present and future, Feb-2021, 13-Nov-2020, Journal of Neurology, Neurosurgery, and Psychiatry, 92(2):204-215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1050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61">
              <w:r>
                <w:rPr>
                  <w:color w:val="0000FF" w:themeColor="hyperlink"/>
                  <w:u w:val="single"/>
                </w:rPr>
                <w:t>33228978</w:t>
              </w:r>
            </w:hyperlink>
            <w:r>
              <w:t xml:space="preserve"> ['Ballweg T', 'White M', 'Parker M', 'Casey C', 'Bo A', 'Farahbakhsh Z', 'Kayser A', 'Blair A', 'Lindroth H', 'Pearce RA', 'Blennow K', '</w:t>
            </w:r>
            <w:r>
              <w:rPr>
                <w:b/>
                <w:u w:val="single"/>
              </w:rPr>
              <w:t>Zetterberg H</w:t>
            </w:r>
            <w:r>
              <w:t>', 'Lennertz R', 'Sanders RD'], Association between plasma tau and postoperative delirium incidence and se</w:t>
            </w:r>
            <w:r>
              <w:t>verity: a prospective observational study, Feb-2021, 20-Nov-2020, British Journal of Anaesthesia, 126(2):458-466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1051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62">
              <w:r>
                <w:rPr>
                  <w:color w:val="0000FF" w:themeColor="hyperlink"/>
                  <w:u w:val="single"/>
                </w:rPr>
                <w:t>36098154</w:t>
              </w:r>
            </w:hyperlink>
            <w:r>
              <w:t xml:space="preserve"> ['</w:t>
            </w:r>
            <w:r>
              <w:rPr>
                <w:b/>
                <w:u w:val="single"/>
              </w:rPr>
              <w:t>Zetterberg H</w:t>
            </w:r>
            <w:r>
              <w:t>', 'Bendlin BB'], Neurodegenerative dementias: screeni</w:t>
            </w:r>
            <w:r>
              <w:t>ng for major threats to healthy longevity with blood biomarkers, Feb-2021, 3-Feb-2021, The Lancet. Healthy Longevity, 2(2):e58-e59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1052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63">
              <w:r>
                <w:rPr>
                  <w:color w:val="0000FF" w:themeColor="hyperlink"/>
                  <w:u w:val="single"/>
                </w:rPr>
                <w:t>33419453</w:t>
              </w:r>
            </w:hyperlink>
            <w:r>
              <w:t xml:space="preserve"> ['Zettergren A', 'Lord J', 'Ashton NJ', 'Benedet A</w:t>
            </w:r>
            <w:r>
              <w:t>L', 'Karikari TK', 'Lantero Rodriguez J', 'Snellman A', 'Suárez-Calvet M', 'Proitsi P', '</w:t>
            </w:r>
            <w:r>
              <w:rPr>
                <w:b/>
                <w:u w:val="single"/>
              </w:rPr>
              <w:t>Zetterberg H</w:t>
            </w:r>
            <w:r>
              <w:t xml:space="preserve">', 'Blennow K'], Association between polygenic risk score of Alzheimer's disease and plasma phosphorylated tau in individuals from the Alzheimer's Disease </w:t>
            </w:r>
            <w:r>
              <w:t>Neuroimaging Initiative, 8-Jan-2021, 8-Jan-2021, Alzheimers Research &amp; Therapy, 13(1):17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1053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64">
              <w:r>
                <w:rPr>
                  <w:color w:val="0000FF" w:themeColor="hyperlink"/>
                  <w:u w:val="single"/>
                </w:rPr>
                <w:t>33402694</w:t>
              </w:r>
            </w:hyperlink>
            <w:r>
              <w:t xml:space="preserve"> ['Andréasson M', 'Lagali N', 'Badian RA', 'Utheim TP', 'Scarpa F', 'Colonna A', 'Allgeier S'</w:t>
            </w:r>
            <w:r>
              <w:t>, 'Bartschat A', 'Köhler B', 'Mikut R', 'Reichert KM', 'Solders G', 'Samuelsson K', '</w:t>
            </w:r>
            <w:r>
              <w:rPr>
                <w:b/>
                <w:u w:val="single"/>
              </w:rPr>
              <w:t>Zetterberg H</w:t>
            </w:r>
            <w:r>
              <w:t>', 'Blennow K', 'Svenningsson P'], Parkinson's disease with restless legs syndrome-an in vivo corneal confocal microscopy study, 5-Jan-2021, 5-Jan-2021, Npj Pa</w:t>
            </w:r>
            <w:r>
              <w:t>rkinsons Disease, 7(1):4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1054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65">
              <w:r>
                <w:rPr>
                  <w:color w:val="0000FF" w:themeColor="hyperlink"/>
                  <w:u w:val="single"/>
                </w:rPr>
                <w:t>32990676</w:t>
              </w:r>
            </w:hyperlink>
            <w:r>
              <w:t xml:space="preserve"> ['Reinert LS', 'Rashidi AS', 'Tran DN', 'Katzilieris-Petras G', 'Hvidt AK', 'Gohr M', 'Fruhwürth S', 'Bodda C', 'Thomsen MK', 'Vendelbo MH', 'Khan AR', 'Han</w:t>
            </w:r>
            <w:r>
              <w:t>sen B', 'Bergström P', 'Agholme L', 'Mogensen TH', 'Christensen MH', 'Nyengaard JR', 'Sen GC', '</w:t>
            </w:r>
            <w:r>
              <w:rPr>
                <w:b/>
                <w:u w:val="single"/>
              </w:rPr>
              <w:t>Zetterberg H</w:t>
            </w:r>
            <w:r>
              <w:t>', 'Verjans GM', 'Paludan SR'], Brain immune cells undergo cGAS/STING-dependent apoptosis during herpes simplex virus type 1 infection to limit type</w:t>
            </w:r>
            <w:r>
              <w:t xml:space="preserve"> I IFN production, 4-Jan-2021, The Journal of Clinical Investigation, 131(1):e136824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1055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66">
              <w:r>
                <w:rPr>
                  <w:color w:val="0000FF" w:themeColor="hyperlink"/>
                  <w:u w:val="single"/>
                </w:rPr>
                <w:t>33359734</w:t>
              </w:r>
            </w:hyperlink>
            <w:r>
              <w:t xml:space="preserve"> ['Perino J', 'Patterson M', 'Momen M', 'Borisova M', 'Heslegrave A', '</w:t>
            </w:r>
            <w:r>
              <w:rPr>
                <w:b/>
                <w:u w:val="single"/>
              </w:rPr>
              <w:t>Zetterberg H</w:t>
            </w:r>
            <w:r>
              <w:t xml:space="preserve">', 'Gruel J', </w:t>
            </w:r>
            <w:r>
              <w:t>'Binversie E', 'Baker L', 'Svaren J', 'Sample SJ'], Neurofilament light plasma concentration positively associates with age and negatively associates with weight and height in the dog, 23-Jan-2021, 24-Dec-2020, Neuroscience Letters, 744:135593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1056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67">
              <w:r>
                <w:rPr>
                  <w:color w:val="0000FF" w:themeColor="hyperlink"/>
                  <w:u w:val="single"/>
                </w:rPr>
                <w:t>33004602</w:t>
              </w:r>
            </w:hyperlink>
            <w:r>
              <w:t xml:space="preserve"> ['Edén A', 'Kanberg N', 'Gostner J', 'Fuchs D', 'Hagberg L', 'Andersson LM', 'Lindh M', 'Price RW', '</w:t>
            </w:r>
            <w:r>
              <w:rPr>
                <w:b/>
                <w:u w:val="single"/>
              </w:rPr>
              <w:t>Zetterberg H</w:t>
            </w:r>
            <w:r>
              <w:t xml:space="preserve">', 'Gisslén M'], CSF Biomarkers in Patients With COVID-19 and Neurologic </w:t>
            </w:r>
            <w:r>
              <w:t>Symptoms: A Case Series, 12-Jan-2021, 1-Oct-2020, Neurology, 96(2):e294-e300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1057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68">
              <w:r>
                <w:rPr>
                  <w:color w:val="0000FF" w:themeColor="hyperlink"/>
                  <w:u w:val="single"/>
                </w:rPr>
                <w:t>33440141</w:t>
              </w:r>
            </w:hyperlink>
            <w:r>
              <w:t xml:space="preserve"> ['Arber C', 'Lovejoy C', 'Harris L', 'Willumsen N', 'Alatza A', 'Casey JM', 'Lines G', 'Kerins C', 'Muel</w:t>
            </w:r>
            <w:r>
              <w:t>ler AK', '</w:t>
            </w:r>
            <w:r>
              <w:rPr>
                <w:b/>
                <w:u w:val="single"/>
              </w:rPr>
              <w:t>Zetterberg H</w:t>
            </w:r>
            <w:r>
              <w:t>', 'Hardy J', 'Ryan NS', 'Fox NC', 'Lashley T', 'Wray S'], Familial Alzheimer's Disease Mutations in PSEN1 Lead to Premature Human Stem Cell Neurogenesis, 12-Jan-2021, Cell Reports, 34(2):108615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1058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69">
              <w:r>
                <w:rPr>
                  <w:color w:val="0000FF" w:themeColor="hyperlink"/>
                  <w:u w:val="single"/>
                </w:rPr>
                <w:t>33431793</w:t>
              </w:r>
            </w:hyperlink>
            <w:r>
              <w:t xml:space="preserve"> ['Chatterjee P', 'Pedrini S', 'Stoops E', 'Goozee K', 'Villemagne VL', 'Asih PR', 'Verberk IMW', 'Dave P', 'Taddei K', 'Sohrabi HR', '</w:t>
            </w:r>
            <w:r>
              <w:rPr>
                <w:b/>
                <w:u w:val="single"/>
              </w:rPr>
              <w:t>Zetterberg H</w:t>
            </w:r>
            <w:r>
              <w:t>', 'Blennow K', 'Teunissen CE', 'Vanderstic</w:t>
            </w:r>
            <w:r>
              <w:t>hele HM', 'Martins RN'], Plasma glial fibrillary acidic protein is elevated in cognitively normal older adults at risk of Alzheimer's disease, 11-Jan-2021, 11-Jan-2021, Translational Psychiatry, 11(1):27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1059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70">
              <w:r>
                <w:rPr>
                  <w:color w:val="0000FF" w:themeColor="hyperlink"/>
                  <w:u w:val="single"/>
                </w:rPr>
                <w:t>32251378</w:t>
              </w:r>
            </w:hyperlink>
            <w:r>
              <w:t xml:space="preserve"> ['</w:t>
            </w:r>
            <w:r>
              <w:rPr>
                <w:b/>
                <w:u w:val="single"/>
              </w:rPr>
              <w:t>Zetterberg H</w:t>
            </w:r>
            <w:r>
              <w:t>', 'Bendlin BB'], Biomarkers for Alzheimer's disease-preparing for a new era of disease-modifying therapies, Jan-2021, 6-Apr-2020, Molecular Psychiatry, 26(1):296-308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1060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71">
              <w:r>
                <w:rPr>
                  <w:color w:val="0000FF" w:themeColor="hyperlink"/>
                  <w:u w:val="single"/>
                </w:rPr>
                <w:t>32812646</w:t>
              </w:r>
            </w:hyperlink>
            <w:r>
              <w:t xml:space="preserve"> ['Larsen JR', 'Kobborg T', 'Shahim P', 'Blennow K', 'Rasmussen LS', '</w:t>
            </w:r>
            <w:r>
              <w:rPr>
                <w:b/>
                <w:u w:val="single"/>
              </w:rPr>
              <w:t>Zetterberg H</w:t>
            </w:r>
            <w:r>
              <w:t>'], Serum-neuroproteins, near-infrared spectroscopy, and cognitive outcome after beach-chair shoulder surgery: Observational cohort study analyses, Jan-</w:t>
            </w:r>
            <w:r>
              <w:t>2021, 19-Sep-2020, Acta Anaesthesiologica Scandinavica, 65(1):26-33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1061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72">
              <w:r>
                <w:rPr>
                  <w:color w:val="0000FF" w:themeColor="hyperlink"/>
                  <w:u w:val="single"/>
                </w:rPr>
                <w:t>32852582</w:t>
              </w:r>
            </w:hyperlink>
            <w:r>
              <w:t xml:space="preserve"> ['Wihersaari L', 'Ashton NJ', 'Reinikainen M', 'Jakkula P', 'Pettilä V', 'Hästbacka J', 'Tiainen M', 'Loisa P', '</w:t>
            </w:r>
            <w:r>
              <w:t>Friberg H', 'Cronberg T', 'Blennow K', '</w:t>
            </w:r>
            <w:r>
              <w:rPr>
                <w:b/>
                <w:u w:val="single"/>
              </w:rPr>
              <w:t>Zetterberg H</w:t>
            </w:r>
            <w:r>
              <w:t>', 'Skrifvars MB'], Neurofilament light as an outcome predictor after cardiac arrest: a post hoc analysis of the COMACARE trial, Jan-2021, 27-Aug-2020, Intensive Care Medicine, 47(1):39-48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1062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73">
              <w:r>
                <w:rPr>
                  <w:color w:val="0000FF" w:themeColor="hyperlink"/>
                  <w:u w:val="single"/>
                </w:rPr>
                <w:t>33127439</w:t>
              </w:r>
            </w:hyperlink>
            <w:r>
              <w:t xml:space="preserve"> ['Lybeck A', 'Friberg H', 'Nielsen N', 'Rundgren M', 'Ullén S', '</w:t>
            </w:r>
            <w:r>
              <w:rPr>
                <w:b/>
                <w:u w:val="single"/>
              </w:rPr>
              <w:t>Zetterberg H</w:t>
            </w:r>
            <w:r>
              <w:t>', 'Blennow K', 'Cronberg T', 'Westhall E'], Postanoxic electrographic status epilepticus and serum biomarkers of brain</w:t>
            </w:r>
            <w:r>
              <w:t xml:space="preserve"> injury, Jan-2021, 28-Oct-</w:t>
            </w:r>
            <w:r>
              <w:lastRenderedPageBreak/>
              <w:t>2020, Resuscitation, 158:253-257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1063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74">
              <w:r>
                <w:rPr>
                  <w:color w:val="0000FF" w:themeColor="hyperlink"/>
                  <w:u w:val="single"/>
                </w:rPr>
                <w:t>33249783</w:t>
              </w:r>
            </w:hyperlink>
            <w:r>
              <w:t xml:space="preserve"> ['Hansson O', 'Cullen N', '</w:t>
            </w:r>
            <w:r>
              <w:rPr>
                <w:b/>
                <w:u w:val="single"/>
              </w:rPr>
              <w:t>Zetterberg H</w:t>
            </w:r>
            <w:r>
              <w:t>', 'Blennow K', 'Mattsson-Carlgren N'], Plasma phosphorylated tau181 and neurodegen</w:t>
            </w:r>
            <w:r>
              <w:t>eration in Alzheimer's disease, Jan-2021, 29-Nov-2020, Annals of Clinical and Translational Neurology, 8(1):259-265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1064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75">
              <w:r>
                <w:rPr>
                  <w:color w:val="0000FF" w:themeColor="hyperlink"/>
                  <w:u w:val="single"/>
                </w:rPr>
                <w:t>33275942</w:t>
              </w:r>
            </w:hyperlink>
            <w:r>
              <w:t xml:space="preserve"> ['Minta K', 'Brinkmalm G', 'Thelin EP', 'Al Nimer F', 'Piehl F', </w:t>
            </w:r>
            <w:r>
              <w:t>'Tullberg M', 'Jeppsson A', 'Portelius E', '</w:t>
            </w:r>
            <w:r>
              <w:rPr>
                <w:b/>
                <w:u w:val="single"/>
              </w:rPr>
              <w:t>Zetterberg H</w:t>
            </w:r>
            <w:r>
              <w:t>', 'Blennow K', 'Andreasson U'], Cerebrospinal fluid brevican and neurocan fragment patterns in human traumatic brain injury, Jan-2021, 2-Dec-2020, Clinica Chimica Acta; International Journal of Clini</w:t>
            </w:r>
            <w:r>
              <w:t>cal Chemistry, 512:74-83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1065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76">
              <w:r>
                <w:rPr>
                  <w:color w:val="0000FF" w:themeColor="hyperlink"/>
                  <w:u w:val="single"/>
                </w:rPr>
                <w:t>37117993</w:t>
              </w:r>
            </w:hyperlink>
            <w:r>
              <w:t xml:space="preserve"> ['Cullen NC', 'Leuzy A', 'Palmqvist S', 'Janelidze S', 'Stomrud E', 'Pesini P', 'Sarasa L', 'Allué JA', 'Proctor NK', '</w:t>
            </w:r>
            <w:r>
              <w:rPr>
                <w:b/>
                <w:u w:val="single"/>
              </w:rPr>
              <w:t>Zetterberg H</w:t>
            </w:r>
            <w:r>
              <w:t xml:space="preserve">', 'Dage JL', 'Blennow </w:t>
            </w:r>
            <w:r>
              <w:t>K', 'Mattsson-Carlgren N', 'Hansson O'], Individualized prognosis of cognitive decline and dementia in mild cognitive impairment based on plasma biomarker combinations, Jan-2021, 30-Nov-2020, Nature Aging, 1(1):114-123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1066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77">
              <w:r>
                <w:rPr>
                  <w:color w:val="0000FF" w:themeColor="hyperlink"/>
                  <w:u w:val="single"/>
                </w:rPr>
                <w:t>33216028</w:t>
              </w:r>
            </w:hyperlink>
            <w:r>
              <w:t xml:space="preserve"> ['Rådestig MA', 'Skoog J', '</w:t>
            </w:r>
            <w:r>
              <w:rPr>
                <w:b/>
                <w:u w:val="single"/>
              </w:rPr>
              <w:t>Zetterberg H</w:t>
            </w:r>
            <w:r>
              <w:t xml:space="preserve">', 'Kern J', 'Zettergren A', 'Sacuiu S', 'Waern M', 'Wetterberg H', 'Blennow K', 'Skoog I', 'Kern S'], Cognitive Performance and Cerebrospinal Fluid </w:t>
            </w:r>
            <w:r>
              <w:t>Markers in Preclinical Alzheimer's Disease: Results from the Gothenburg H70 Birth Cohort Studies, 2021, Journal of Alzheimers Disease : Jad, 79(1):225-235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1067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78">
              <w:r>
                <w:rPr>
                  <w:color w:val="0000FF" w:themeColor="hyperlink"/>
                  <w:u w:val="single"/>
                </w:rPr>
                <w:t>33337373</w:t>
              </w:r>
            </w:hyperlink>
            <w:r>
              <w:t xml:space="preserve"> ['Minta K', 'Brinkmalm G',</w:t>
            </w:r>
            <w:r>
              <w:t xml:space="preserve"> 'Portelius E', 'Johansson P', 'Svensson J', 'Kettunen P', 'Wallin A', '</w:t>
            </w:r>
            <w:r>
              <w:rPr>
                <w:b/>
                <w:u w:val="single"/>
              </w:rPr>
              <w:t>Zetterberg H</w:t>
            </w:r>
            <w:r>
              <w:t>', 'Blennow K', 'Andreasson U'], Brevican and Neurocan Peptides as Potential Cerebrospinal Fluid Biomarkers for Differentiation Between Vascular Dementia and Alzheimer's Di</w:t>
            </w:r>
            <w:r>
              <w:t>sease, 2021, Journal of Alzheimers Disease : Jad, 79(2):729-741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1068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79">
              <w:r>
                <w:rPr>
                  <w:color w:val="0000FF" w:themeColor="hyperlink"/>
                  <w:u w:val="single"/>
                </w:rPr>
                <w:t>33427737</w:t>
              </w:r>
            </w:hyperlink>
            <w:r>
              <w:t xml:space="preserve"> ['Driscoll I', 'Ma Y', 'Gallagher CL', 'Johnson SC', 'Asthana S', 'Hermann BP', 'Sager MA', 'Blennow K', '</w:t>
            </w:r>
            <w:r>
              <w:rPr>
                <w:b/>
                <w:u w:val="single"/>
              </w:rPr>
              <w:t xml:space="preserve">Zetterberg </w:t>
            </w:r>
            <w:r>
              <w:rPr>
                <w:b/>
                <w:u w:val="single"/>
              </w:rPr>
              <w:t>H</w:t>
            </w:r>
            <w:r>
              <w:t>', 'Carlsson CM', 'Engelman CD', 'Dubal DB', 'Okonkwo OC'], Age-Related Tau Burden and Cognitive Deficits Are Attenuated in KLOTHO KL-VS Heterozygotes, 2021, Journal of Alzheimers Disease : Jad, 79(3):1297-1305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1069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80">
              <w:r>
                <w:rPr>
                  <w:color w:val="0000FF" w:themeColor="hyperlink"/>
                  <w:u w:val="single"/>
                </w:rPr>
                <w:t>33521236</w:t>
              </w:r>
            </w:hyperlink>
            <w:r>
              <w:t xml:space="preserve"> ['Ly H', 'Verma N', 'Sharma S', 'Kotiya D', 'Despa S', 'Abner EL', 'Nelson PT', 'Jicha GA', 'Wilcock DM', 'Goldstein LB', 'Guerreiro R', 'Brás J', 'Hanson AJ', 'Craft S', 'Murray AJ', 'Biessels GJ', 'Troakes C', '</w:t>
            </w:r>
            <w:r>
              <w:rPr>
                <w:b/>
                <w:u w:val="single"/>
              </w:rPr>
              <w:t>Zetterberg H</w:t>
            </w:r>
            <w:r>
              <w:t>', 'Hardy J', 'Lashley T', 'Aesg', 'Despa F'], The association of circulating amylin with β-amyloid in familial Alzheimer's disease, 2021, 20-Jan-2021, Alzheimers &amp; Dementia (New York, N. Y.), 7(1):e12130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1070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81">
              <w:r>
                <w:rPr>
                  <w:color w:val="0000FF" w:themeColor="hyperlink"/>
                  <w:u w:val="single"/>
                </w:rPr>
                <w:t>33532541</w:t>
              </w:r>
            </w:hyperlink>
            <w:r>
              <w:t xml:space="preserve"> ['Najar J', 'van der Lee SJ', 'Joas E', 'Wetterberg H', 'Hardy J', 'Guerreiro R', 'Bras J', 'Waern M', 'Kern S', '</w:t>
            </w:r>
            <w:r>
              <w:rPr>
                <w:b/>
                <w:u w:val="single"/>
              </w:rPr>
              <w:t>Zetterberg H</w:t>
            </w:r>
            <w:r>
              <w:t>', 'Blennow K', 'Skoog I', 'Zettergren A'], Polygenic risk scores for Alzheimer's disease are related to d</w:t>
            </w:r>
            <w:r>
              <w:t xml:space="preserve">ementia risk in APOE </w:t>
            </w:r>
            <w:r>
              <w:t>ɛ</w:t>
            </w:r>
            <w:r>
              <w:t>4 negatives, 2021, 22-Jan-2021, Alzheimers &amp; Dementia (Amsterdam, Netherlands), 13(1):e12142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1071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82">
              <w:r>
                <w:rPr>
                  <w:color w:val="0000FF" w:themeColor="hyperlink"/>
                  <w:u w:val="single"/>
                </w:rPr>
                <w:t>33598527</w:t>
              </w:r>
            </w:hyperlink>
            <w:r>
              <w:t xml:space="preserve"> ['Keshavan A', 'Wellington H', 'Chen Z', 'Khatun A', 'Chapman M', </w:t>
            </w:r>
            <w:r>
              <w:t>'Hart M', 'Cash DM', 'Coath W', 'Parker TD', 'Buchanan SM', 'Keuss SE', 'Harris MJ', 'Murray-Smith H', 'Heslegrave A', 'Fox NC', '</w:t>
            </w:r>
            <w:r>
              <w:rPr>
                <w:b/>
                <w:u w:val="single"/>
              </w:rPr>
              <w:t>Zetterberg H</w:t>
            </w:r>
            <w:r>
              <w:t>', 'Schott JM'], Concordance of CSF measures of Alzheimer's pathology with amyloid PET status in a preclinical coh</w:t>
            </w:r>
            <w:r>
              <w:t>ort: A comparison of Lumipulse and established immunoassays, 2021, 6-Feb-2021, Alzheimers &amp; Dementia (Amsterdam, Netherlands), 13(1):e12131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1072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83">
              <w:r>
                <w:rPr>
                  <w:color w:val="0000FF" w:themeColor="hyperlink"/>
                  <w:u w:val="single"/>
                </w:rPr>
                <w:t>33665338</w:t>
              </w:r>
            </w:hyperlink>
            <w:r>
              <w:t xml:space="preserve"> ['Simrén J', 'Ashton NJ', 'Blennow K', '</w:t>
            </w:r>
            <w:r>
              <w:rPr>
                <w:b/>
                <w:u w:val="single"/>
              </w:rPr>
              <w:t>Z</w:t>
            </w:r>
            <w:r>
              <w:rPr>
                <w:b/>
                <w:u w:val="single"/>
              </w:rPr>
              <w:t>etterberg H</w:t>
            </w:r>
            <w:r>
              <w:t>'], Blood neurofilament light in remote settings: Alternative protocols to support sample collection in challenging pre-analytical conditions, 2021, 20-Feb-2021, Alzheimers &amp; Dementia (Amsterdam, Netherlands), 13(1):e12145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1073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84">
              <w:r>
                <w:rPr>
                  <w:color w:val="0000FF" w:themeColor="hyperlink"/>
                  <w:u w:val="single"/>
                </w:rPr>
                <w:t>33720890</w:t>
              </w:r>
            </w:hyperlink>
            <w:r>
              <w:t xml:space="preserve"> ['Lukkarinen H', 'Tesseur I', 'Pemberton D', 'Van Der Ark P', 'Timmers M', 'Slemmon R', 'Janssens L', 'Streffer J', 'Van Nueten L', 'Bottelbergs A', 'Rauramaa T', 'Koivisto AM', 'Herukka SK', 'Korhonen V</w:t>
            </w:r>
            <w:r>
              <w:t>E', 'Junkkari A', 'Hiltunen M', 'Engelborghs S', 'Blennow K', '</w:t>
            </w:r>
            <w:r>
              <w:rPr>
                <w:b/>
                <w:u w:val="single"/>
              </w:rPr>
              <w:t>Zetterberg H</w:t>
            </w:r>
            <w:r>
              <w:t>', 'Kolb HC', 'Leinonen V'], Time Trends of Cerebrospinal Fluid Biomarkers of Neurodegeneration in Idiopathic Normal Pressure Hydrocephalus, 2021, Journal of Alzheimers Disease : Ja</w:t>
            </w:r>
            <w:r>
              <w:t>d, 80(4):1629-1642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1074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85">
              <w:r>
                <w:rPr>
                  <w:color w:val="0000FF" w:themeColor="hyperlink"/>
                  <w:u w:val="single"/>
                </w:rPr>
                <w:t>33748393</w:t>
              </w:r>
            </w:hyperlink>
            <w:r>
              <w:t xml:space="preserve"> ['Skillbäck T', 'Blennow K', '</w:t>
            </w:r>
            <w:r>
              <w:rPr>
                <w:b/>
                <w:u w:val="single"/>
              </w:rPr>
              <w:t>Zetterberg H</w:t>
            </w:r>
            <w:r>
              <w:t>', 'Shams S', 'Machado A', 'Pereira J', 'Lindberg O', 'Mielke MM', 'Zettergren A', 'Ryden L', 'Westman E', 'Wahlund LO',</w:t>
            </w:r>
            <w:r>
              <w:t xml:space="preserve"> 'Skoog I', 'Kern S'], Sex differences in CSF biomarkers for neurodegeneration and blood-brain barrier integrity, 2021, 17-Mar-2021, Alzheimers &amp; Dementia (Amsterdam, Netherlands), 13(1):e12141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1075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86">
              <w:r>
                <w:rPr>
                  <w:color w:val="0000FF" w:themeColor="hyperlink"/>
                  <w:u w:val="single"/>
                </w:rPr>
                <w:t>33814433</w:t>
              </w:r>
            </w:hyperlink>
            <w:r>
              <w:t xml:space="preserve"> ['Halaas NB', '</w:t>
            </w:r>
            <w:r>
              <w:rPr>
                <w:b/>
                <w:u w:val="single"/>
              </w:rPr>
              <w:t>Zetterberg H</w:t>
            </w:r>
            <w:r>
              <w:t>', 'Idland AV', 'Knapskog AB', 'Watne LO', 'Blennow K'], Cerebrospinal Fluid Concentration of Neurogranin in Hip Fracture Patients with Delirium, 2021, Journal of</w:t>
            </w:r>
            <w:r>
              <w:t xml:space="preserve"> Alzheimers Disease : Jad, 81(2):667-677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1076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87">
              <w:r>
                <w:rPr>
                  <w:color w:val="0000FF" w:themeColor="hyperlink"/>
                  <w:u w:val="single"/>
                </w:rPr>
                <w:t>33842885</w:t>
              </w:r>
            </w:hyperlink>
            <w:r>
              <w:t xml:space="preserve"> ['Tosun D', 'Veitch D', 'Aisen P', 'Jack CR Jr', 'Jagust WJ', 'Petersen RC', 'Saykin AJ', 'Bollinger J', 'Ovod V', 'Mawuenyega KG', 'Bateman</w:t>
            </w:r>
            <w:r>
              <w:t xml:space="preserve"> RJ', 'Shaw LM', 'Trojanowski JQ', 'Blennow K', '</w:t>
            </w:r>
            <w:r>
              <w:rPr>
                <w:b/>
                <w:u w:val="single"/>
              </w:rPr>
              <w:t>Zetterberg H</w:t>
            </w:r>
            <w:r>
              <w:t>', 'Weiner MW'], Detection of β-amyloid positivity in Alzheimer's Disease Neuroimaging Initiative participants with demographics, cognition, MRI and plasma biomarkers, 2021, 2-Feb-2021, Brain Com</w:t>
            </w:r>
            <w:r>
              <w:t>munications, 3(2):fcab008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1077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88">
              <w:r>
                <w:rPr>
                  <w:color w:val="0000FF" w:themeColor="hyperlink"/>
                  <w:u w:val="single"/>
                </w:rPr>
                <w:t>33860070</w:t>
              </w:r>
            </w:hyperlink>
            <w:r>
              <w:t xml:space="preserve"> ['Sun X', 'Wang Q', 'Blennow K', '</w:t>
            </w:r>
            <w:r>
              <w:rPr>
                <w:b/>
                <w:u w:val="single"/>
              </w:rPr>
              <w:t>Zetterberg H</w:t>
            </w:r>
            <w:r>
              <w:t>', 'McCarthy M', 'Loewenstein DA', 'Vontell R', 'Yue Z', 'Zhang B'], Association of neurogranin gene expressi</w:t>
            </w:r>
            <w:r>
              <w:t>on with Alzheimer's disease pathology in the perirhinal cortex, 2021, 9-Apr-2021, Alzheimers &amp; Dementia (New York, N. Y.), 7(1):e12162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1078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89">
              <w:r>
                <w:rPr>
                  <w:color w:val="0000FF" w:themeColor="hyperlink"/>
                  <w:u w:val="single"/>
                </w:rPr>
                <w:t>33869725</w:t>
              </w:r>
            </w:hyperlink>
            <w:r>
              <w:t xml:space="preserve"> ['Kamer AR', 'Pushalkar S', 'Gulivindala D', '</w:t>
            </w:r>
            <w:r>
              <w:t>Butler T', 'Li Y', 'Annam KRC', 'Glodzik L', 'Ballman KV', 'Corby PM', 'Blennow K', '</w:t>
            </w:r>
            <w:r>
              <w:rPr>
                <w:b/>
                <w:u w:val="single"/>
              </w:rPr>
              <w:t>Zetterberg H</w:t>
            </w:r>
            <w:r>
              <w:t>', 'Saxena D', 'de Leon MJ'], Periodontal dysbiosis associates with reduced CSF Aβ42 in cognitively normal elderly, 2021, 12-Apr-2021, Alzheimers &amp; Dementia (A</w:t>
            </w:r>
            <w:r>
              <w:t>msterdam, Netherlands), 13(1):e12172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1079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90">
              <w:r>
                <w:rPr>
                  <w:color w:val="0000FF" w:themeColor="hyperlink"/>
                  <w:u w:val="single"/>
                </w:rPr>
                <w:t>33894460</w:t>
              </w:r>
            </w:hyperlink>
            <w:r>
              <w:t xml:space="preserve"> ['Marklund N', 'Vedung F', 'Lubberink M', 'Tegner Y', 'Johansson J', 'Blennow K', '</w:t>
            </w:r>
            <w:r>
              <w:rPr>
                <w:b/>
                <w:u w:val="single"/>
              </w:rPr>
              <w:t>Zetterberg H</w:t>
            </w:r>
            <w:r>
              <w:t>', 'Fahlström M', 'Haller S', 'Stenson S', 'Larss</w:t>
            </w:r>
            <w:r>
              <w:t>on EM', 'Wall A', 'Antoni G'], Tau aggregation and increased neuroinflammation in athletes after sports-related concussions and in traumatic brain injury patients - A PET/MR study, 2021, 7-Apr-2021, Neuroimage. Clinical, 30:102665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1080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91">
              <w:r>
                <w:rPr>
                  <w:color w:val="0000FF" w:themeColor="hyperlink"/>
                  <w:u w:val="single"/>
                </w:rPr>
                <w:t>33959711</w:t>
              </w:r>
            </w:hyperlink>
            <w:r>
              <w:t xml:space="preserve"> ['Lussier FZ', 'Benedet AL', 'Therriault J', 'Pascoal TA', 'Tissot C', 'Chamoun M', 'Mathotaarachchi S', 'Savard M', 'Ashton NJ', 'Karikari TK', 'Rodriguez JL', 'Snellman A', 'Bezgin G', 'Kang MS', 'Fernand</w:t>
            </w:r>
            <w:r>
              <w:t>ez Arias J', 'Wang YT', 'Gauthier S', '</w:t>
            </w:r>
            <w:r>
              <w:rPr>
                <w:b/>
                <w:u w:val="single"/>
              </w:rPr>
              <w:t>Zetterberg H</w:t>
            </w:r>
            <w:r>
              <w:t>', 'Blennow K', 'Rosa-Neto P'], Plasma levels of phosphorylated tau 181 are associated with cerebral metabolic dysfunction in cognitively impaired and amyloid-positive individuals, 2021, 15-Apr-2021, Brain</w:t>
            </w:r>
            <w:r>
              <w:t xml:space="preserve"> Communications, 3(2):fcab073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1081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92">
              <w:r>
                <w:rPr>
                  <w:color w:val="0000FF" w:themeColor="hyperlink"/>
                  <w:u w:val="single"/>
                </w:rPr>
                <w:t>33967940</w:t>
              </w:r>
            </w:hyperlink>
            <w:r>
              <w:t xml:space="preserve"> ['Clarke GJB', 'Skandsen T', '</w:t>
            </w:r>
            <w:r>
              <w:rPr>
                <w:b/>
                <w:u w:val="single"/>
              </w:rPr>
              <w:t>Zetterberg H</w:t>
            </w:r>
            <w:r>
              <w:t xml:space="preserve">', 'Einarsen CE', 'Feyling C', 'Follestad T', 'Vik A', 'Blennow K', 'Håberg AK'], One-Year Prospective Study </w:t>
            </w:r>
            <w:r>
              <w:t>of Plasma Biomarkers From CNS in Patients With Mild Traumatic Brain Injury, 2021, 21-Apr-2021, Frontiers in Neurology, 12:643743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1082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93">
              <w:r>
                <w:rPr>
                  <w:color w:val="0000FF" w:themeColor="hyperlink"/>
                  <w:u w:val="single"/>
                </w:rPr>
                <w:t>33969169</w:t>
              </w:r>
            </w:hyperlink>
            <w:r>
              <w:t xml:space="preserve"> ['Dong R', 'Darst BF', 'Deming Y', 'Ma Y', 'Lu Q', '</w:t>
            </w:r>
            <w:r>
              <w:rPr>
                <w:b/>
                <w:u w:val="single"/>
              </w:rPr>
              <w:t>Zetterberg H</w:t>
            </w:r>
            <w:r>
              <w:t>', 'Blennow K', 'Carlsson CM', 'Johnson SC', 'Asthana S', 'Engelman CD'], CSF metabolites associate with CSF tau and improve prediction of Alzheimer's disease status, 2021, 1-May-2021, Alzheimers &amp; Dementia (Amsterdam, Netherlands), 13(1):e1216</w:t>
            </w:r>
            <w:r>
              <w:t>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1083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94">
              <w:r>
                <w:rPr>
                  <w:color w:val="0000FF" w:themeColor="hyperlink"/>
                  <w:u w:val="single"/>
                </w:rPr>
                <w:t>33969172</w:t>
              </w:r>
            </w:hyperlink>
            <w:r>
              <w:t xml:space="preserve"> ['Nilsson J', 'Gobom J', 'Sjödin S', 'Brinkmalm G', 'Ashton NJ', 'Svensson J', 'Johansson P', 'Portelius E', '</w:t>
            </w:r>
            <w:r>
              <w:rPr>
                <w:b/>
                <w:u w:val="single"/>
              </w:rPr>
              <w:t>Zetterberg H</w:t>
            </w:r>
            <w:r>
              <w:t>', 'Blennow K', 'Brinkmalm A'], Cerebrospinal fluid bioma</w:t>
            </w:r>
            <w:r>
              <w:t>rker panel for synaptic dysfunction in Alzheimer's disease, 2021, 1-May-2021, Alzheimers &amp; Dementia (Amsterdam, Netherlands), 13(1):e12179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1084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95">
              <w:r>
                <w:rPr>
                  <w:color w:val="0000FF" w:themeColor="hyperlink"/>
                  <w:u w:val="single"/>
                </w:rPr>
                <w:t>33983973</w:t>
              </w:r>
            </w:hyperlink>
            <w:r>
              <w:t xml:space="preserve"> ['Gisslen M', 'Keating SM', 'Spudich S', 'Arechiga V', 'Stephenson S', '</w:t>
            </w:r>
            <w:r>
              <w:rPr>
                <w:b/>
                <w:u w:val="single"/>
              </w:rPr>
              <w:t>Zetterberg H</w:t>
            </w:r>
            <w:r>
              <w:t>', 'Di Germanio C', 'Blennow K', 'Fuchs D', 'Hagberg L', 'Norris PJ', 'Peterson J', 'Shacklett BL', 'Yiannoutsos CT', 'Price RW'], Compartmentalization of cerebrospinal fl</w:t>
            </w:r>
            <w:r>
              <w:t>uid inflammation across the spectrum of untreated HIV-1 infection, central nervous system injury and viral suppression, 2021, 13-May-2021, Plos One, 16(5):e0250987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1085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96">
              <w:r>
                <w:rPr>
                  <w:color w:val="0000FF" w:themeColor="hyperlink"/>
                  <w:u w:val="single"/>
                </w:rPr>
                <w:t>34027029</w:t>
              </w:r>
            </w:hyperlink>
            <w:r>
              <w:t xml:space="preserve"> ['Samuelsson J', </w:t>
            </w:r>
            <w:r>
              <w:t>'Kern S', '</w:t>
            </w:r>
            <w:r>
              <w:rPr>
                <w:b/>
                <w:u w:val="single"/>
              </w:rPr>
              <w:t>Zetterberg H</w:t>
            </w:r>
            <w:r>
              <w:t>', 'Blennow K', 'Rothenberg E', 'Wallengren O', 'Skoog I', 'Zettergren A'], A Western-style dietary pattern is associated with cerebrospinal fluid biomarker levels for preclinical Alzheimer's disease-A population-based cross-sectiona</w:t>
            </w:r>
            <w:r>
              <w:t>l study among 70-year-olds, 2021, 18-May-2021, Alzheimers &amp; Dementia (New York, N. Y.), 7(1):e12183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1086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97">
              <w:r>
                <w:rPr>
                  <w:color w:val="0000FF" w:themeColor="hyperlink"/>
                  <w:u w:val="single"/>
                </w:rPr>
                <w:t>34040512</w:t>
              </w:r>
            </w:hyperlink>
            <w:r>
              <w:t xml:space="preserve"> ['Gleerup HS', 'Sanna F', 'Høgh P', 'Simrén J', 'Blennow K', '</w:t>
            </w:r>
            <w:r>
              <w:rPr>
                <w:b/>
                <w:u w:val="single"/>
              </w:rPr>
              <w:t>Zetterberg H</w:t>
            </w:r>
            <w:r>
              <w:t>', 'Has</w:t>
            </w:r>
            <w:r>
              <w:t>selbalch SG', 'Ashton NJ', 'Simonsen AH'], Saliva Neurofilament Light Chain Is Not a Diagnostic Biomarker for Neurodegeneration in a Mixed Memory Clinic Population, 2021, 10-May-2021, Frontiers in Aging Neuroscience, 13:659898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1087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098">
              <w:r>
                <w:rPr>
                  <w:color w:val="0000FF" w:themeColor="hyperlink"/>
                  <w:u w:val="single"/>
                </w:rPr>
                <w:t>34043633</w:t>
              </w:r>
            </w:hyperlink>
            <w:r>
              <w:t xml:space="preserve"> ['Andersson-Hall U', 'Svedin P', 'Mallard C', 'Blennow K', '</w:t>
            </w:r>
            <w:r>
              <w:rPr>
                <w:b/>
                <w:u w:val="single"/>
              </w:rPr>
              <w:t>Zetterberg H</w:t>
            </w:r>
            <w:r>
              <w:t>', 'Holmäng A'], Growth differentiation factor 15 increases in both cerebrospinal fluid and serum during pregnancy, 2021, 27-May-2021, Plo</w:t>
            </w:r>
            <w:r>
              <w:t>s One, 16(5):e0248980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1088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099">
              <w:r>
                <w:rPr>
                  <w:color w:val="0000FF" w:themeColor="hyperlink"/>
                  <w:u w:val="single"/>
                </w:rPr>
                <w:t>34084888</w:t>
              </w:r>
            </w:hyperlink>
            <w:r>
              <w:t xml:space="preserve"> ['Ma Y', 'Norton DL', 'Van Hulle CA', 'Chappell RJ', 'Lazar KK', 'Jonaitis EM', 'Koscik RL', 'Clark LR', 'Krause R', 'Andreasson U', 'Chin NA', 'Bendlin BB', '</w:t>
            </w:r>
            <w:r>
              <w:t>Asthana S', 'Okonkwo OC', 'Gleason CE', 'Johnson SC', '</w:t>
            </w:r>
            <w:r>
              <w:rPr>
                <w:b/>
                <w:u w:val="single"/>
              </w:rPr>
              <w:t>Zetterberg H</w:t>
            </w:r>
            <w:r>
              <w:t>', 'Blennow K', 'Carlsson CM'], Measurement batch differences and between-batch conversion of Alzheimer's disease cerebrospinal fluid biomarker values, 2021, 25-May-2021, Alzheimers &amp; Demen</w:t>
            </w:r>
            <w:r>
              <w:t>tia (Amsterdam, Netherlands), 13(1):e12194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1089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00">
              <w:r>
                <w:rPr>
                  <w:color w:val="0000FF" w:themeColor="hyperlink"/>
                  <w:u w:val="single"/>
                </w:rPr>
                <w:t>34124336</w:t>
              </w:r>
            </w:hyperlink>
            <w:r>
              <w:t xml:space="preserve"> ['Ashton NJ', 'Suárez-Calvet M', 'Karikari TK', 'Lantero-Rodriguez J', 'Snellman A', 'Sauer M', 'Simrén J', 'Minguillon C', 'Fauria K', 'B</w:t>
            </w:r>
            <w:r>
              <w:t>lennow K', '</w:t>
            </w:r>
            <w:r>
              <w:rPr>
                <w:b/>
                <w:u w:val="single"/>
              </w:rPr>
              <w:t>Zetterberg H</w:t>
            </w:r>
            <w:r>
              <w:t>'], Effects of pre-analytical procedures on blood biomarkers for Alzheimer's pathophysiology, glial activation, and neurodegeneration, 2021, 2-Jun-2021, Alzheimers &amp; Dementia (Amsterdam, Netherlands), 13(1):e12168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1090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01">
              <w:r>
                <w:rPr>
                  <w:color w:val="0000FF" w:themeColor="hyperlink"/>
                  <w:u w:val="single"/>
                </w:rPr>
                <w:t>34151807</w:t>
              </w:r>
            </w:hyperlink>
            <w:r>
              <w:t xml:space="preserve"> ['Pilotto A', 'Imarisio A', 'Carrarini C', 'Russo M', 'Masciocchi S', 'Gipponi S', 'Cottini E', 'Aarsland D', '</w:t>
            </w:r>
            <w:r>
              <w:rPr>
                <w:b/>
                <w:u w:val="single"/>
              </w:rPr>
              <w:t>Zetterberg H</w:t>
            </w:r>
            <w:r>
              <w:t>', 'Ashton NJ', 'Hye A', 'Bonanni L', 'Padovani A'], Plasma Neurof</w:t>
            </w:r>
            <w:r>
              <w:t>ilament Light Chain Predicts Cognitive Progression in Prodromal and Clinical Dementia with Lewy Bodies, 2021, Journal of Alzheimers Disease : Jad, 82(3):913-919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1091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02">
              <w:r>
                <w:rPr>
                  <w:color w:val="0000FF" w:themeColor="hyperlink"/>
                  <w:u w:val="single"/>
                </w:rPr>
                <w:t>34223154</w:t>
              </w:r>
            </w:hyperlink>
            <w:r>
              <w:t xml:space="preserve"> ['Alagaratnam J', 'v</w:t>
            </w:r>
            <w:r>
              <w:t>on Widekind S', 'De Francesco D', 'Underwood J', 'Edison P', 'Winston A', '</w:t>
            </w:r>
            <w:r>
              <w:rPr>
                <w:b/>
                <w:u w:val="single"/>
              </w:rPr>
              <w:t>Zetterberg H</w:t>
            </w:r>
            <w:r>
              <w:t>', 'Fidler S'], Correlation between CSF and blood neurofilament light chain protein: a systematic review and meta-analysis, 2021, 16-Jun-2021, Bmj Neurology Open, 3(1):e</w:t>
            </w:r>
            <w:r>
              <w:t>000143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1092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03">
              <w:r>
                <w:rPr>
                  <w:color w:val="0000FF" w:themeColor="hyperlink"/>
                  <w:u w:val="single"/>
                </w:rPr>
                <w:t>34250957</w:t>
              </w:r>
            </w:hyperlink>
            <w:r>
              <w:t xml:space="preserve"> ['Driscoll I', 'Ma Y', 'Gallagher CL', 'Johnson SC', 'Asthana S', 'Hermann BP', 'Sager MA', 'Blennow K', '</w:t>
            </w:r>
            <w:r>
              <w:rPr>
                <w:b/>
                <w:u w:val="single"/>
              </w:rPr>
              <w:t>Zetterberg H</w:t>
            </w:r>
            <w:r>
              <w:t>', 'Carlsson CM', 'Engelman CD', 'Dubal DB', 'Okonkwo OC</w:t>
            </w:r>
            <w:r>
              <w:t xml:space="preserve">'], Age-Related Tau Burden and Cognitive </w:t>
            </w:r>
            <w:r>
              <w:lastRenderedPageBreak/>
              <w:t>Deficits Are Attenuated in KLOTHO KL-VS Heterozygotes, 2021, Journal of Alzheimers Disease : Jad, 82(3):1369-1370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1093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04">
              <w:r>
                <w:rPr>
                  <w:color w:val="0000FF" w:themeColor="hyperlink"/>
                  <w:u w:val="single"/>
                </w:rPr>
                <w:t>34334389</w:t>
              </w:r>
            </w:hyperlink>
            <w:r>
              <w:t xml:space="preserve"> ['Smailovic U', 'Kåreholt </w:t>
            </w:r>
            <w:r>
              <w:t>I', 'Koenig T', 'Ashton NJ', 'Winblad B', 'Höglund K', 'Nilsson P', '</w:t>
            </w:r>
            <w:r>
              <w:rPr>
                <w:b/>
                <w:u w:val="single"/>
              </w:rPr>
              <w:t>Zetterberg H</w:t>
            </w:r>
            <w:r>
              <w:t xml:space="preserve">', 'Blennow K', 'Jelic V'], Synaptic Molecular and Neurophysiological Markers Are Independent Predictors of Progression in Alzheimer's Disease, 2021, Journal of Alzheimers </w:t>
            </w:r>
            <w:r>
              <w:t>Disease : Jad, 83(1):355-366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1094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05">
              <w:r>
                <w:rPr>
                  <w:color w:val="0000FF" w:themeColor="hyperlink"/>
                  <w:u w:val="single"/>
                </w:rPr>
                <w:t>34337133</w:t>
              </w:r>
            </w:hyperlink>
            <w:r>
              <w:t xml:space="preserve"> ['Ennis GE', 'Koscik RL', 'Ma Y', 'Jonaitis EM', 'Van Hulle CA', 'Betthauser TJ', 'Randall AM', 'Chin N', 'Engelman CD', 'Anderson R', 'Suridjan I', 'Ko</w:t>
            </w:r>
            <w:r>
              <w:t>llmorgen G', 'Christian BT', 'Carlsson CM', 'Asthana S', 'Johnson SC', '</w:t>
            </w:r>
            <w:r>
              <w:rPr>
                <w:b/>
                <w:u w:val="single"/>
              </w:rPr>
              <w:t>Zetterberg H</w:t>
            </w:r>
            <w:r>
              <w:t>', 'Blennow K', 'Bendlin BB'], Insulin resistance is related to cognitive decline but not change in CSF biomarkers of Alzheimer's disease in non-demented adults, 2021, 28-J</w:t>
            </w:r>
            <w:r>
              <w:t>ul-2021, Alzheimers &amp; Dementia (Amsterdam, Netherlands), 13(1):e12220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1095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06">
              <w:r>
                <w:rPr>
                  <w:color w:val="0000FF" w:themeColor="hyperlink"/>
                  <w:u w:val="single"/>
                </w:rPr>
                <w:t>34366831</w:t>
              </w:r>
            </w:hyperlink>
            <w:r>
              <w:t xml:space="preserve"> ['Shi L', 'Buckley NJ', 'Bos I', 'Engelborghs S', 'Sleegers K', 'Frisoni GB', 'Wallin A', 'Lléo A', 'Popp J', '</w:t>
            </w:r>
            <w:r>
              <w:t>Martinez-Lage P', 'Legido-Quigley C', 'Barkhof F', '</w:t>
            </w:r>
            <w:r>
              <w:rPr>
                <w:b/>
                <w:u w:val="single"/>
              </w:rPr>
              <w:t>Zetterberg H</w:t>
            </w:r>
            <w:r>
              <w:t>', 'Visser PJ', 'Bertram L', 'Lovestone S', 'Nevado-Holgado AJ'], Plasma Proteomic Biomarkers Relating to Alzheimer's Disease: A Meta-Analysis Based on Our Own Studies, 2021, 21-Jul-2021, Fron</w:t>
            </w:r>
            <w:r>
              <w:t>tiers in Aging Neuroscience, 13:712545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1096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07">
              <w:r>
                <w:rPr>
                  <w:color w:val="0000FF" w:themeColor="hyperlink"/>
                  <w:u w:val="single"/>
                </w:rPr>
                <w:t>34396099</w:t>
              </w:r>
            </w:hyperlink>
            <w:r>
              <w:t xml:space="preserve"> ['Paterson RW', 'Benjamin LA', 'Mehta PR', 'Brown RL', 'Athauda D', 'Ashton NJ', 'Leckey CA', 'Ziff OJ', 'Heaney J', 'Heslegrave AJ', 'Benedet</w:t>
            </w:r>
            <w:r>
              <w:t xml:space="preserve"> AL', 'Blennow K', 'Checkley AM', 'Houlihan CF', 'Mummery CJ', 'Lunn MP', 'Manji H', 'Zandi MS', 'Keddie S', 'Chou M', 'Vinayan Changaradil D', 'Solomon T', 'Keshavan A', 'Barker S', 'Jäger HR', 'Carletti F', 'Simister R', 'Werring DJ', 'Spyer MJ', 'Nastou</w:t>
            </w:r>
            <w:r>
              <w:t>li E', 'Gauthier S', 'Rosa-Neto P', '</w:t>
            </w:r>
            <w:r>
              <w:rPr>
                <w:b/>
                <w:u w:val="single"/>
              </w:rPr>
              <w:t>Zetterberg H</w:t>
            </w:r>
            <w:r>
              <w:t>', 'Schott JM'], Serum and cerebrospinal fluid biomarker profiles in acute SARS-CoV-2-associated neurological syndromes, 2021, 12-May-2021, Brain Communications, 3(3):fcab099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1097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08">
              <w:r>
                <w:rPr>
                  <w:color w:val="0000FF" w:themeColor="hyperlink"/>
                  <w:u w:val="single"/>
                </w:rPr>
                <w:t>34409288</w:t>
              </w:r>
            </w:hyperlink>
            <w:r>
              <w:t xml:space="preserve"> ['Giovannelli I', 'Bayatti N', 'Brown A', 'Wang D', 'Mickunas M', 'Camu W', 'Veyrune JL', 'Payan C', 'Garlanda C', 'Locati M', 'Juntas-Morales R', 'Pageot N', 'Malaspina A', 'Andreasson U', 'Suehs C', 'Saker S', '</w:t>
            </w:r>
            <w:r>
              <w:t>Masseguin C', 'de Vos J', '</w:t>
            </w:r>
            <w:r>
              <w:rPr>
                <w:b/>
                <w:u w:val="single"/>
              </w:rPr>
              <w:t>Zetterberg H</w:t>
            </w:r>
            <w:r>
              <w:t>', 'Al-Chalabi A', 'Leigh PN', 'Tree T', 'Bensimon G', 'Heath PR', 'Shaw PJ', 'Kirby J'], Amyotrophic lateral sclerosis transcriptomics reveals immunological effects of low-dose interleukin-2, 2021, 29-Jun-2021, Brain</w:t>
            </w:r>
            <w:r>
              <w:t xml:space="preserve"> Communications, 3(3):fcab141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1098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09">
              <w:r>
                <w:rPr>
                  <w:color w:val="0000FF" w:themeColor="hyperlink"/>
                  <w:u w:val="single"/>
                </w:rPr>
                <w:t>34479171</w:t>
              </w:r>
            </w:hyperlink>
            <w:r>
              <w:t xml:space="preserve"> ['Archer DB', 'Moore EE', 'Pamidimukkala U', 'Shashikumar N', 'Pechman KR', 'Blennow K', '</w:t>
            </w:r>
            <w:r>
              <w:rPr>
                <w:b/>
                <w:u w:val="single"/>
              </w:rPr>
              <w:t>Zetterberg H</w:t>
            </w:r>
            <w:r>
              <w:t xml:space="preserve">', 'Landman BA', 'Hohman TJ', 'Jefferson AL', </w:t>
            </w:r>
            <w:r>
              <w:t>'Gifford KA'], The relationship between white matter microstructure and self-perceived cognitive decline, 2021, 28-Aug-2021, Neuroimage. Clinical, 32:102794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1099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10">
              <w:r>
                <w:rPr>
                  <w:color w:val="0000FF" w:themeColor="hyperlink"/>
                  <w:u w:val="single"/>
                </w:rPr>
                <w:t>34569957</w:t>
              </w:r>
            </w:hyperlink>
            <w:r>
              <w:t xml:space="preserve"> ['Brugulat-Serrat A', 'C</w:t>
            </w:r>
            <w:r>
              <w:t>añas-Martínez A', 'Canals-Gispert L', 'Marne P', 'Gramunt N', 'Milà-Alomà M', 'Suárez-Calvet M', 'Arenaza-Urquijo EM', 'Grau-Rivera O', 'González-de-Echávarri JM', 'Minguillon C', 'Fauria K', 'Kollmorgen G', 'Suridjan I', '</w:t>
            </w:r>
            <w:r>
              <w:rPr>
                <w:b/>
                <w:u w:val="single"/>
              </w:rPr>
              <w:t>Zetterberg H</w:t>
            </w:r>
            <w:r>
              <w:t>', 'Blennow K', 'Gisp</w:t>
            </w:r>
            <w:r>
              <w:t>ert JD', 'Molinuevo JL', 'Sánchez-Benavides G'], Enhancing the Sensitivity of Memory Tests: Reference Data for the Free and Cued Selective Reminding Test and the Logical Memory Task from Cognitively Healthy Subjects with Normal Alzheimer's Disease Cerebros</w:t>
            </w:r>
            <w:r>
              <w:t>pinal Fluid Biomarker Levels, 2021, Journal of Alzheimers Disease : Jad, 84(1):119-128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1100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11">
              <w:r>
                <w:rPr>
                  <w:color w:val="0000FF" w:themeColor="hyperlink"/>
                  <w:u w:val="single"/>
                </w:rPr>
                <w:t>34692980</w:t>
              </w:r>
            </w:hyperlink>
            <w:r>
              <w:t xml:space="preserve"> ['Pannee J', 'Shaw LM', 'Korecka M', 'Waligorska T', 'Teunissen CE', 'Stoops E', 'Vanderstiche</w:t>
            </w:r>
            <w:r>
              <w:t xml:space="preserve">le HMJ', 'Mauroo K', 'Verberk IMW', 'Keshavan A', 'Pesini P', 'Sarasa L', 'Pascual-Lucas M', 'Fandos N', 'Allué JA', 'Portelius E', 'Andreasson U', 'Yoda R', 'Nakamura A', 'Kaneko N', 'Yang SY', 'Liu HC', 'Palme S', 'Bittner T', 'Mawuenyega KG', 'Ovod V', </w:t>
            </w:r>
            <w:r>
              <w:t>'Bollinger J', 'Bateman RJ', 'Li Y', 'Dage JL', 'Stomrud E', 'Hansson O', 'Schott JM', 'Blennow K', '</w:t>
            </w:r>
            <w:r>
              <w:rPr>
                <w:b/>
                <w:u w:val="single"/>
              </w:rPr>
              <w:t>Zetterberg H</w:t>
            </w:r>
            <w:r>
              <w:t>'], The global Alzheimer's Association round robin study on plasma amyloid β methods, 2021, 14-Oct-2021, Alzheimers &amp; Dementia (Amsterdam, Neth</w:t>
            </w:r>
            <w:r>
              <w:t>erlands), 13(1):e12242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1101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12">
              <w:r>
                <w:rPr>
                  <w:color w:val="0000FF" w:themeColor="hyperlink"/>
                  <w:u w:val="single"/>
                </w:rPr>
                <w:t>34704019</w:t>
              </w:r>
            </w:hyperlink>
            <w:r>
              <w:t xml:space="preserve"> ['Mallach A', 'Gobom J', '</w:t>
            </w:r>
            <w:r>
              <w:rPr>
                <w:b/>
                <w:u w:val="single"/>
              </w:rPr>
              <w:t>Zetterberg H</w:t>
            </w:r>
            <w:r>
              <w:t>', 'Hardy J', 'Piers TM', 'Wray S', 'Pocock JM'], The influence of the R47H triggering receptor expressed on myeloid cel</w:t>
            </w:r>
            <w:r>
              <w:t>ls 2 variant on microglial exosome profiles, 2021, 3-Feb-2021, Brain Communications, 3(2):fcab009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1102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13">
              <w:r>
                <w:rPr>
                  <w:color w:val="0000FF" w:themeColor="hyperlink"/>
                  <w:u w:val="single"/>
                </w:rPr>
                <w:t>34934798</w:t>
              </w:r>
            </w:hyperlink>
            <w:r>
              <w:t xml:space="preserve"> ['Fatima T', 'Jacobsson LTH', 'Kern S', 'Zettergren A', 'Blennow K', '</w:t>
            </w:r>
            <w:r>
              <w:rPr>
                <w:b/>
                <w:u w:val="single"/>
              </w:rPr>
              <w:t>Zetterberg H</w:t>
            </w:r>
            <w:r>
              <w:t>'</w:t>
            </w:r>
            <w:r>
              <w:t>, 'Johansson L', 'Dehlin M', 'Skoog I'], Association between serum urate and CSF markers of Alzheimer's disease pathology in a population-based sample of 70-year-olds, 2021, 8-Dec-2021, Alzheimers &amp; Dementia (Amsterdam, Netherlands), 13(1):e12241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1103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14">
              <w:r>
                <w:rPr>
                  <w:color w:val="0000FF" w:themeColor="hyperlink"/>
                  <w:u w:val="single"/>
                </w:rPr>
                <w:t>35095467</w:t>
              </w:r>
            </w:hyperlink>
            <w:r>
              <w:t xml:space="preserve"> ['Badji A', 'Pereira JB', 'Shams S', 'Skoog J', 'Marseglia A', 'Poulakis K', 'Rydén L', 'Blennow K', '</w:t>
            </w:r>
            <w:r>
              <w:rPr>
                <w:b/>
                <w:u w:val="single"/>
              </w:rPr>
              <w:t>Zetterberg H</w:t>
            </w:r>
            <w:r>
              <w:t>', 'Kern S', 'Zettergren A', 'Wahlund LO', 'Girouard H', 'Skoog I', 'Westma</w:t>
            </w:r>
            <w:r>
              <w:t>n E'], Cerebrospinal Fluid Biomarkers, Brain Structural and Cognitive Performances Between Normotensive and Hypertensive Controlled, Uncontrolled and Untreated 70-Year-Old Adults, 2021, 12-Jan-2022, Frontiers in Aging Neuroscience, 13:777475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1104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15">
              <w:r>
                <w:rPr>
                  <w:color w:val="0000FF" w:themeColor="hyperlink"/>
                  <w:u w:val="single"/>
                </w:rPr>
                <w:t>35106137</w:t>
              </w:r>
            </w:hyperlink>
            <w:r>
              <w:t xml:space="preserve"> ['Iwan K', 'Patel N', 'Heslegrave A', 'Borisova M', 'Lee L', 'Bower R', 'Mole SE', 'Mills PB', '</w:t>
            </w:r>
            <w:r>
              <w:rPr>
                <w:b/>
                <w:u w:val="single"/>
              </w:rPr>
              <w:t>Zetterberg H</w:t>
            </w:r>
            <w:r>
              <w:t xml:space="preserve">', 'Mills K', 'Gissen P', 'Heywood WE'], Cerebrospinal fluid neurofilament light chain </w:t>
            </w:r>
            <w:r>
              <w:t>levels in CLN2 disease patients treated with enzyme replacement therapy normalise after two years on treatment, 2021, 20-Jul-2021, Fresearch, 10:614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1105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16">
              <w:r>
                <w:rPr>
                  <w:color w:val="0000FF" w:themeColor="hyperlink"/>
                  <w:u w:val="single"/>
                </w:rPr>
                <w:t>35173668</w:t>
              </w:r>
            </w:hyperlink>
            <w:r>
              <w:t xml:space="preserve"> ['Scott GD', 'Arnold MR', 'Beach</w:t>
            </w:r>
            <w:r>
              <w:t xml:space="preserve"> TG', 'Gibbons CH', 'Kanthasamy AG', 'Lebovitz RM', 'Lemstra AW', 'Shaw LM', 'Teunissen CE', '</w:t>
            </w:r>
            <w:r>
              <w:rPr>
                <w:b/>
                <w:u w:val="single"/>
              </w:rPr>
              <w:t>Zetterberg H</w:t>
            </w:r>
            <w:r>
              <w:t xml:space="preserve">', 'Taylor AS', 'Graham TC', 'Boeve BF', 'Gomperts SN', 'Graff-Radford NR', 'Moussa C', 'Poston KL', 'Rosenthal LS', 'Sabbagh MN', 'Walsh RR', 'Weber </w:t>
            </w:r>
            <w:r>
              <w:t>MT', 'Armstrong MJ', 'Bang JA', 'Bozoki AC', 'Domoto-</w:t>
            </w:r>
            <w:r>
              <w:lastRenderedPageBreak/>
              <w:t>Reilly K', 'Duda JE', 'Fleisher JE', 'Galasko DR', 'Galvin JE', 'Goldman JG', 'Holden SK', 'Honig LS', 'Huddleston DE', 'Leverenz JB', 'Litvan I', 'Manning CA', 'Marder KS', 'Pantelyat AY', 'Pelak VS', '</w:t>
            </w:r>
            <w:r>
              <w:t>Scharre DW', 'Sha SJ', 'Shill HA', 'Mari Z', 'Quinn JF', 'Irwin DJ'], Fluid and Tissue Biomarkers of Lewy Body Dementia: Report of an LBDA Symposium, 2021, 31-Jan-2022, Frontiers in Neurology, 12:805135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1106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17">
              <w:r>
                <w:rPr>
                  <w:color w:val="0000FF" w:themeColor="hyperlink"/>
                  <w:u w:val="single"/>
                </w:rPr>
                <w:t>35237613</w:t>
              </w:r>
            </w:hyperlink>
            <w:r>
              <w:t xml:space="preserve"> ['Sainio MT', 'Rasila T', 'Molchanova SM', 'Järvilehto J', 'Torregrosa-Muñumer R', 'Harjuhaahto S', 'Pennonen J', 'Huber N', 'Herukka SK', 'Haapasalo A', '</w:t>
            </w:r>
            <w:r>
              <w:rPr>
                <w:b/>
                <w:u w:val="single"/>
              </w:rPr>
              <w:t>Zetterberg H</w:t>
            </w:r>
            <w:r>
              <w:t xml:space="preserve">', 'Taira T', 'Palmio </w:t>
            </w:r>
            <w:r>
              <w:t>J', 'Ylikallio E', 'Tyynismaa H'], Neurofilament Light Regulates Axon Caliber, Synaptic Activity, and Organelle Trafficking in Cultured Human Motor Neurons, 2021, 14-Feb-2022, Frontiers in Cell and Developmental Biology, 9:820105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1107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18">
              <w:r>
                <w:rPr>
                  <w:color w:val="0000FF" w:themeColor="hyperlink"/>
                  <w:u w:val="single"/>
                </w:rPr>
                <w:t>35287127</w:t>
              </w:r>
            </w:hyperlink>
            <w:r>
              <w:t xml:space="preserve"> ['Imarisio A', 'Pilotto A', 'Garrafa E', 'Conforti F', 'Masciocchi S', 'Turrone R', 'Gipponi S', 'Cottini E', 'Rizzetti MC', 'Porrini V', 'Gussago C', 'Pizzi M', 'Guadagni F', '</w:t>
            </w:r>
            <w:r>
              <w:rPr>
                <w:b/>
                <w:u w:val="single"/>
              </w:rPr>
              <w:t>Zetterberg H</w:t>
            </w:r>
            <w:r>
              <w:t>', 'Ashton NJ', 'H</w:t>
            </w:r>
            <w:r>
              <w:t>ye A', 'Padovani A'], Plasma Cystatin C Correlates with Plasma NfL Levels and Predicts Disease Progression in Parkinson's Disease, 2021, 14-Mar-2022, Neurodegenerative Diseases, 21(5-6):109-116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1108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19">
              <w:r>
                <w:rPr>
                  <w:color w:val="0000FF" w:themeColor="hyperlink"/>
                  <w:u w:val="single"/>
                </w:rPr>
                <w:t>33169916</w:t>
              </w:r>
            </w:hyperlink>
            <w:r>
              <w:t xml:space="preserve"> ['Suárez-Calvet M', 'Karikari TK', 'Ashton NJ', 'Lantero Rodríguez J', 'Milà-Alomà M', 'Gispert JD', 'Salvadó G', 'Minguillon C', 'Fauria K', 'Shekari M', 'Grau-Rivera O', 'Arenaza-Urquijo EM', 'Sala-Vila A', 'Sánchez-Benavides G', 'González-d</w:t>
            </w:r>
            <w:r>
              <w:t>e-Echávarri JM', 'Kollmorgen G', 'Stoops E', 'Vanmechelen E', '</w:t>
            </w:r>
            <w:r>
              <w:rPr>
                <w:b/>
                <w:u w:val="single"/>
              </w:rPr>
              <w:t>Zetterberg H</w:t>
            </w:r>
            <w:r>
              <w:t>', 'Blennow K', 'Molinuevo JL'], Novel tau biomarkers phosphorylated at T181, T217 or T231 rise in the initial stages of the preclinical Alzheimer's continuum when only subtle chang</w:t>
            </w:r>
            <w:r>
              <w:t>es in Aβ pathology are detected, 7-Dec-2020, 10-Nov-2020, Embo Molecular Medicine, 12(12):e12921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1109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20">
              <w:r>
                <w:rPr>
                  <w:color w:val="0000FF" w:themeColor="hyperlink"/>
                  <w:u w:val="single"/>
                </w:rPr>
                <w:t>33353563</w:t>
              </w:r>
            </w:hyperlink>
            <w:r>
              <w:t xml:space="preserve"> ['Öhrfelt A', 'Dumurgier J', '</w:t>
            </w:r>
            <w:r>
              <w:rPr>
                <w:b/>
                <w:u w:val="single"/>
              </w:rPr>
              <w:t>Zetterberg H</w:t>
            </w:r>
            <w:r>
              <w:t>', 'Vrillon A', 'Ashton NJ', 'Kvartsberg H</w:t>
            </w:r>
            <w:r>
              <w:t>', 'Bouaziz-Amar E', 'Hugon J', 'Paquet C', 'Blennow K'], Full-length and C-terminal neurogranin in Alzheimer's disease cerebrospinal fluid analyzed by novel ultrasensitive immunoassays, 22-Dec-2020, 22-Dec-2020, Alzheimers Research &amp; Therapy, 12(1):168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w:t>
            </w:r>
            <w:r>
              <w:t>110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21">
              <w:r>
                <w:rPr>
                  <w:color w:val="0000FF" w:themeColor="hyperlink"/>
                  <w:u w:val="single"/>
                </w:rPr>
                <w:t>33328328</w:t>
              </w:r>
            </w:hyperlink>
            <w:r>
              <w:t xml:space="preserve"> ['Rodrigues FB', 'Byrne LM', 'Tortelli R', 'Johnson EB', 'Wijeratne PA', 'Arridge M', 'De Vita E', 'Ghazaleh N', 'Houghton R', 'Furby H', 'Alexander DC', 'Tabrizi SJ', 'Schobel S', 'S</w:t>
            </w:r>
            <w:r>
              <w:t>cahill RI', 'Heslegrave A', '</w:t>
            </w:r>
            <w:r>
              <w:rPr>
                <w:b/>
                <w:u w:val="single"/>
              </w:rPr>
              <w:t>Zetterberg H</w:t>
            </w:r>
            <w:r>
              <w:t>', 'Wild EJ'], Mutant huntingtin and neurofilament light have distinct longitudinal dynamics in Huntington's disease, 16-Dec-2020, Science Translational Medicine, 12(574):eabc2888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22">
              <w:r>
                <w:rPr>
                  <w:color w:val="0000FF" w:themeColor="hyperlink"/>
                  <w:u w:val="single"/>
                </w:rPr>
                <w:t>32932412</w:t>
              </w:r>
            </w:hyperlink>
            <w:r>
              <w:t xml:space="preserve"> ['Anderson AM', 'Jang JH', 'Easley KA', 'Fuchs D', 'Gisslen M', '</w:t>
            </w:r>
            <w:r>
              <w:rPr>
                <w:b/>
                <w:u w:val="single"/>
              </w:rPr>
              <w:t>Zetterberg H</w:t>
            </w:r>
            <w:r>
              <w:t>', 'Blennow K', 'Ellis RJ', 'Franklin D', 'Heaton RK', 'Grant I', 'Letendre SL'], Cognitive and Neuronal Link With Inflammation: A Longitud</w:t>
            </w:r>
            <w:r>
              <w:t>inal Study in People With and Without HIV Infection, 15-Dec-2020, Journal of Acquired Immune Deficiency Syndromes, 85(5):617-625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23">
              <w:r>
                <w:rPr>
                  <w:color w:val="0000FF" w:themeColor="hyperlink"/>
                  <w:u w:val="single"/>
                </w:rPr>
                <w:t>32973122</w:t>
              </w:r>
            </w:hyperlink>
            <w:r>
              <w:t xml:space="preserve"> ['Hanes J', 'Kovac A', 'Kvartsberg H', 'Kontsekova E', 'Fialova L', 'Katina S', 'Kovacech B', 'Stevens E', 'Hort J', 'Vyhnalek M', 'Boonkamp L', 'Novak M', '</w:t>
            </w:r>
            <w:r>
              <w:rPr>
                <w:b/>
                <w:u w:val="single"/>
              </w:rPr>
              <w:t>Zetterberg H</w:t>
            </w:r>
            <w:r>
              <w:t xml:space="preserve">', 'Hansson O', 'Scheltens P', 'Blennow K', 'Teunissen CE', 'Zilka N'], Evaluation of </w:t>
            </w:r>
            <w:r>
              <w:t>a novel immunoassay to detect p-tau Thr217 in the CSF to distinguish Alzheimer disease from other dementias, 1-Dec-2020, 24-Sep-2020, Neurology, 95(22):e3026-e3035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24">
              <w:r>
                <w:rPr>
                  <w:color w:val="0000FF" w:themeColor="hyperlink"/>
                  <w:u w:val="single"/>
                </w:rPr>
                <w:t>33210117</w:t>
              </w:r>
            </w:hyperlink>
            <w:r>
              <w:t xml:space="preserve"> ['Benedet AL', 'L</w:t>
            </w:r>
            <w:r>
              <w:t>euzy A', 'Pascoal TA', 'Ashton NJ', 'Mathotaarachchi S', 'Savard M', 'Therriault J', 'Kang MS', 'Chamoun M', 'Schöll M', 'Zimmer ER', 'Gauthier S', 'Labbe A', '</w:t>
            </w:r>
            <w:r>
              <w:rPr>
                <w:b/>
                <w:u w:val="single"/>
              </w:rPr>
              <w:t>Zetterberg H</w:t>
            </w:r>
            <w:r>
              <w:t>', 'Rosa-Neto P', 'Blennow K'], Stage-specific links between plasma neurofilament li</w:t>
            </w:r>
            <w:r>
              <w:t>ght and imaging biomarkers of Alzheimer's disease, 1-Dec-2020, Brain : A Journal of Neurology, 143(12):3793-3804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1114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25">
              <w:r>
                <w:rPr>
                  <w:color w:val="0000FF" w:themeColor="hyperlink"/>
                  <w:u w:val="single"/>
                </w:rPr>
                <w:t>33439986</w:t>
              </w:r>
            </w:hyperlink>
            <w:r>
              <w:t xml:space="preserve"> ['Tijms BM', 'Gobom J', 'Reus L', 'Jansen I', 'Hong S', 'Dobricic V', 'Kilpert F', 'Ten Kate M', 'Barkhof F', 'Tsolaki M', 'Verhey FRJ', 'Popp J', 'Martinez-Lage P', 'Vandenberghe R', 'Lleó A', 'Molinuevo JL', 'Engelborghs S', 'Bertram L', 'Lovestone S', </w:t>
            </w:r>
            <w:r>
              <w:t>'Streffer J', 'Vos S', 'Bos I', 'Blennow K', 'Scheltens P', 'Teunissen CE', '</w:t>
            </w:r>
            <w:r>
              <w:rPr>
                <w:b/>
                <w:u w:val="single"/>
              </w:rPr>
              <w:t>Zetterberg H</w:t>
            </w:r>
            <w:r>
              <w:t>', 'Visser PJ'], Pathophysiological subtypes of Alzheimer's disease based on cerebrospinal fluid proteomics, 1-Dec-2020, Brain : A Journal of Neurology, 143(12):3776-3</w:t>
            </w:r>
            <w:r>
              <w:t>792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1115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26">
              <w:r>
                <w:rPr>
                  <w:color w:val="0000FF" w:themeColor="hyperlink"/>
                  <w:u w:val="single"/>
                </w:rPr>
                <w:t>32920471</w:t>
              </w:r>
            </w:hyperlink>
            <w:r>
              <w:t xml:space="preserve"> ['Vergallo A', 'Lista S', 'Lemercier P', 'Chiesa PA', '</w:t>
            </w:r>
            <w:r>
              <w:rPr>
                <w:b/>
                <w:u w:val="single"/>
              </w:rPr>
              <w:t>Zetterberg H</w:t>
            </w:r>
            <w:r>
              <w:t>', 'Blennow K', 'Potier MC', 'Habert MO', 'Baldacci F', 'Cavedo E', 'Caraci F', 'Dubois B', 'Hampel H'], Assoc</w:t>
            </w:r>
            <w:r>
              <w:t>iation of plasma YKL-40 with brain amyloid-β levels, memory performance, and sex in subjective memory complainers, Dec-2020, 17-Aug-2020, Neurobiology of Aging, 96:22-32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1116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27">
              <w:r>
                <w:rPr>
                  <w:color w:val="0000FF" w:themeColor="hyperlink"/>
                  <w:u w:val="single"/>
                </w:rPr>
                <w:t>33173883</w:t>
              </w:r>
            </w:hyperlink>
            <w:r>
              <w:t xml:space="preserve"> ['Visser PJ</w:t>
            </w:r>
            <w:r>
              <w:t>', 'Reus LM', 'Gobom J', 'Jansen I', 'Dicks E', 'Tsolaki M', 'Verhey FRJ', 'Popp J', 'Martinez-Lage P', 'Vandenberghe R', 'Lleó A', 'Molinuevo JL', 'Engelborghs S', 'Freund-Levi Y', 'Froelich L', 'Sleegers K', 'Dobricic V', 'Hong S', 'Lovestone S', 'Streff</w:t>
            </w:r>
            <w:r>
              <w:t>er J', 'Vos SJB', 'Bos I', 'Smit AB', 'Blennow K', 'Scheltens P', 'Teunissen CE', 'Bertram L', '</w:t>
            </w:r>
            <w:r>
              <w:rPr>
                <w:b/>
                <w:u w:val="single"/>
              </w:rPr>
              <w:t>Zetterberg H</w:t>
            </w:r>
            <w:r>
              <w:t>', 'Tijms BM'], Cerebrospinal fluid total tau levels indicate aberrant neuronal plasticity in Alzheimer's disease, 3-Nov-2020, 3-Nov-2020, Medrxiv :</w:t>
            </w:r>
            <w:r>
              <w:t xml:space="preserve"> the Preprint Server for Health Sciences, 2020.10.29.20211920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1117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28">
              <w:r>
                <w:rPr>
                  <w:color w:val="0000FF" w:themeColor="hyperlink"/>
                  <w:u w:val="single"/>
                </w:rPr>
                <w:t>33223526</w:t>
              </w:r>
            </w:hyperlink>
            <w:r>
              <w:t xml:space="preserve"> ['Hong S', 'Prokopenko D', 'Dobricic V', 'Kilpert F', 'Bos I', 'Vos SJB', 'Tijms BM', 'Andreasson U', 'Blennow K', 'Van</w:t>
            </w:r>
            <w:r>
              <w:t xml:space="preserve">denberghe R', 'Cleynen I', 'Gabel S', 'Schaeverbeke J', 'Scheltens P', 'Teunissen CE', 'Niemantsverdriet E', 'Engelborghs S', 'Frisoni G', 'Blin O', 'Richardson JC', 'Bordet R', 'Molinuevo JL', 'Rami L', 'Kettunen P', 'Wallin A', 'Lleó A', 'Sala I', 'Popp </w:t>
            </w:r>
            <w:r>
              <w:t>J', 'Peyratout G', 'Martinez-Lage P', 'Tainta M', 'Dobson RJB', 'Legido-Quigley C', 'Sleegers K', 'Van Broeckhoven C', 'Ten Kate M', 'Barkhof F', '</w:t>
            </w:r>
            <w:r>
              <w:rPr>
                <w:b/>
                <w:u w:val="single"/>
              </w:rPr>
              <w:t>Zetterberg H</w:t>
            </w:r>
            <w:r>
              <w:t xml:space="preserve">', 'Lovestone S', 'Streffer J', 'Wittig M', 'Franke A', 'Tanzi RE', </w:t>
            </w:r>
            <w:r>
              <w:lastRenderedPageBreak/>
              <w:t>'Visser PJ', 'Bertram L'], Ge</w:t>
            </w:r>
            <w:r>
              <w:t>nome-wide association study of Alzheimer's disease CSF biomarkers in the EMIF-AD Multimodal Biomarker Discovery dataset, 22-Nov-2020, 22-Nov-2020, Translational Psychiatry, 10(1):403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1118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29">
              <w:r>
                <w:rPr>
                  <w:color w:val="0000FF" w:themeColor="hyperlink"/>
                  <w:u w:val="single"/>
                </w:rPr>
                <w:t>3321904</w:t>
              </w:r>
              <w:r>
                <w:rPr>
                  <w:color w:val="0000FF" w:themeColor="hyperlink"/>
                  <w:u w:val="single"/>
                </w:rPr>
                <w:t>1</w:t>
              </w:r>
            </w:hyperlink>
            <w:r>
              <w:t xml:space="preserve"> ['Heller C', 'Chan E', 'Foiani MS', 'Todd E', 'Russell LL', 'Greaves CV', 'Heslegrave AJ', 'Warren JD', '</w:t>
            </w:r>
            <w:r>
              <w:rPr>
                <w:b/>
                <w:u w:val="single"/>
              </w:rPr>
              <w:t>Zetterberg H</w:t>
            </w:r>
            <w:r>
              <w:t xml:space="preserve">', 'Bocchetta M', 'Rohrer JD'], Plasma glial fibrillary acidic protein and neurofilament light chain are measures of disease severity in </w:t>
            </w:r>
            <w:r>
              <w:t>semantic variant primary progressive aphasia, 20-Nov-2020, 20-Nov-2020, Journal of Neurology, Neurosurgery, and Psychiatry, jnnp-2020-325085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1119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30">
              <w:r>
                <w:rPr>
                  <w:color w:val="0000FF" w:themeColor="hyperlink"/>
                  <w:u w:val="single"/>
                </w:rPr>
                <w:t>33203439</w:t>
              </w:r>
            </w:hyperlink>
            <w:r>
              <w:t xml:space="preserve"> ['Bloniecki V', '</w:t>
            </w:r>
            <w:r>
              <w:rPr>
                <w:b/>
                <w:u w:val="single"/>
              </w:rPr>
              <w:t>Zetterberg H</w:t>
            </w:r>
            <w:r>
              <w:t>', 'Aarslan</w:t>
            </w:r>
            <w:r>
              <w:t>d D', 'Vannini P', 'Kvartsberg H', 'Winblad B', 'Blennow K', 'Freund-Levi Y'], Are neuropsychiatric symptoms in dementia linked to CSF biomarkers of synaptic and axonal degeneration?, 17-Nov-2020, 17-Nov-2020, Alzheimers Research &amp; Therapy, 12(1):153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1120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31">
              <w:r>
                <w:rPr>
                  <w:color w:val="0000FF" w:themeColor="hyperlink"/>
                  <w:u w:val="single"/>
                </w:rPr>
                <w:t>33203974</w:t>
              </w:r>
            </w:hyperlink>
            <w:r>
              <w:t xml:space="preserve"> ['Altmann P', 'Leutmezer F', 'Zach H', 'Wurm R', 'Stattmann M', 'Ponleitner M', 'Petzold A', '</w:t>
            </w:r>
            <w:r>
              <w:rPr>
                <w:b/>
                <w:u w:val="single"/>
              </w:rPr>
              <w:t>Zetterberg H</w:t>
            </w:r>
            <w:r>
              <w:t>', 'Berger T', 'Rommer P', 'Bsteh G'], Serum neurofilament light chain withstand</w:t>
            </w:r>
            <w:r>
              <w:t>s delayed freezing and repeated thawing, 17-Nov-2020, 17-Nov-2020, Scientific Reports, 10(1):19982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1121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32">
              <w:r>
                <w:rPr>
                  <w:color w:val="0000FF" w:themeColor="hyperlink"/>
                  <w:u w:val="single"/>
                </w:rPr>
                <w:t>33183357</w:t>
              </w:r>
            </w:hyperlink>
            <w:r>
              <w:t xml:space="preserve"> ['Baldacci F', 'Lista S', 'Manca ML', 'Chiesa PA', 'Cavedo E', 'Lemercier P', '</w:t>
            </w:r>
            <w:r>
              <w:rPr>
                <w:b/>
                <w:u w:val="single"/>
              </w:rPr>
              <w:t>Zetterberg H</w:t>
            </w:r>
            <w:r>
              <w:t>', 'Blennow K', 'Habert MO', 'Potier MC', 'Dubois B', 'Vergallo A', 'Hampel H'], Age and sex impact plasma NFL and t-Tau trajectories in individuals with subjective memory complaints: a 3-year follow-up study, 12-Nov-2020, 12-Nov-2020, Alzheime</w:t>
            </w:r>
            <w:r>
              <w:t>rs Research &amp; Therapy, 12(1):147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1122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33">
              <w:r>
                <w:rPr>
                  <w:color w:val="0000FF" w:themeColor="hyperlink"/>
                  <w:u w:val="single"/>
                </w:rPr>
                <w:t>30980041</w:t>
              </w:r>
            </w:hyperlink>
            <w:r>
              <w:t xml:space="preserve"> ['Arber C', 'Toombs J', 'Lovejoy C', 'Ryan NS', 'Paterson RW', 'Willumsen N', 'Gkanatsiou E', 'Portelius E', 'Blennow K', 'Heslegrave A', 'Schott JM', 'Hardy J', 'Lashley T', 'Fox NC', '</w:t>
            </w:r>
            <w:r>
              <w:rPr>
                <w:b/>
                <w:u w:val="single"/>
              </w:rPr>
              <w:t>Zetterberg H</w:t>
            </w:r>
            <w:r>
              <w:t>', 'Wray S'], Familial Alzheimer's disease patient-derive</w:t>
            </w:r>
            <w:r>
              <w:t>d neurons reveal distinct mutation-specific effects on amyloid beta, Nov-2020, 12-Apr-2019, Molecular Psychiatry, 25(11):2919-2931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1123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34">
              <w:r>
                <w:rPr>
                  <w:color w:val="0000FF" w:themeColor="hyperlink"/>
                  <w:u w:val="single"/>
                </w:rPr>
                <w:t>32755010</w:t>
              </w:r>
            </w:hyperlink>
            <w:r>
              <w:t xml:space="preserve"> ['Boulo S', 'Kuhlmann J', 'Andreasson U', 'Brix B'</w:t>
            </w:r>
            <w:r>
              <w:t>, 'Venkataraman I', 'Herbst V', 'Rutz S', 'Manuilova E', 'Vandijck M', 'Dekeyser F', 'Bjerke M', 'Pannee J', 'Charoud-Got J', 'Auclair G', 'Mazoua S', 'Pinski G', 'Trapmann S', 'Schimmel H', 'Emons H', 'Quaglia M', 'Portelius E', 'Korecka M', 'Shaw LM', 'L</w:t>
            </w:r>
            <w:r>
              <w:t>ame M', 'Chambers E', 'Vanderstichele H', 'Stoops E', 'Leinenbach A', 'Bittner T', 'Jenkins RG', 'Kostanjevecki V', 'Lewczuk P', 'Gobom J', '</w:t>
            </w:r>
            <w:r>
              <w:rPr>
                <w:b/>
                <w:u w:val="single"/>
              </w:rPr>
              <w:t>Zetterberg H</w:t>
            </w:r>
            <w:r>
              <w:t>', 'Zegers I', 'Blennow K'], First amyloid β1-42 certified reference material for re-calibrating commer</w:t>
            </w:r>
            <w:r>
              <w:t>cial immunoassays, Nov-2020, 4-Aug-2020, Alzheimers &amp; Dementia : the Journal of the Alzheimers Association, 16(11):1493-1503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1124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35">
              <w:r>
                <w:rPr>
                  <w:color w:val="0000FF" w:themeColor="hyperlink"/>
                  <w:u w:val="single"/>
                </w:rPr>
                <w:t>32798333</w:t>
              </w:r>
            </w:hyperlink>
            <w:r>
              <w:t xml:space="preserve"> ['Mollenhauer B', 'Dakna M', 'Kruse N', 'Galasko D', 'Fo</w:t>
            </w:r>
            <w:r>
              <w:t>roud T', '</w:t>
            </w:r>
            <w:r>
              <w:rPr>
                <w:b/>
                <w:u w:val="single"/>
              </w:rPr>
              <w:t>Zetterberg H</w:t>
            </w:r>
            <w:r>
              <w:t>', 'Schade S', 'Gera RG', 'Wang W', 'Gao F', 'Frasier M', 'Chahine LM', 'Coffey CS', 'Singleton AB', 'Simuni T', 'Weintraub D', 'Seibyl J', 'Toga AW', 'Tanner CM', 'Kieburtz K', 'Marek K', 'Siderowf A', 'Cedarbaum JM', 'Hutten SJ', 'T</w:t>
            </w:r>
            <w:r>
              <w:t>renkwalder C', 'Graham D'], Validation of Serum Neurofilament Light Chain as a Biomarker of Parkinson's Disease Progression, Nov-2020, 15-Aug-2020, Movement Disorders : Official Journal of the Movement Disorder Society, 35(11):1999-2008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1125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36">
              <w:r>
                <w:rPr>
                  <w:color w:val="0000FF" w:themeColor="hyperlink"/>
                  <w:u w:val="single"/>
                </w:rPr>
                <w:t>32810755</w:t>
              </w:r>
            </w:hyperlink>
            <w:r>
              <w:t xml:space="preserve"> ['Andersson E', 'Janelidze S', 'Lampinen B', 'Nilsson M', 'Leuzy A', 'Stomrud E', 'Blennow K', '</w:t>
            </w:r>
            <w:r>
              <w:rPr>
                <w:b/>
                <w:u w:val="single"/>
              </w:rPr>
              <w:t>Zetterberg H</w:t>
            </w:r>
            <w:r>
              <w:t>', 'Hansson O'], Blood and cerebrospinal fluid neurofilament light differentially detect neu</w:t>
            </w:r>
            <w:r>
              <w:t>rodegeneration in early Alzheimer's disease, Nov-2020, 25-Jul-2020, Neurobiology of Aging, 95:143-153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1126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37">
              <w:r>
                <w:rPr>
                  <w:color w:val="0000FF" w:themeColor="hyperlink"/>
                  <w:u w:val="single"/>
                </w:rPr>
                <w:t>33098804</w:t>
              </w:r>
            </w:hyperlink>
            <w:r>
              <w:t xml:space="preserve"> ['Chételat G', 'Arbizu J', 'Barthel H', 'Garibotto V', 'Law I', 'Morbelli S', '</w:t>
            </w:r>
            <w:r>
              <w:t>van de Giessen E', 'Agosta F', 'Barkhof F', 'Brooks DJ', 'Carrillo MC', 'Dubois B', 'Fjell AM', 'Frisoni GB', 'Hansson O', 'Herholz K', 'Hutton BF', 'Jack CR Jr', 'Lammertsma AA', 'Landau SM', 'Minoshima S', 'Nobili F', 'Nordberg A', 'Ossenkoppele R', 'Oye</w:t>
            </w:r>
            <w:r>
              <w:t>n WJG', 'Perani D', 'Rabinovici GD', 'Scheltens P', 'Villemagne VL', '</w:t>
            </w:r>
            <w:r>
              <w:rPr>
                <w:b/>
                <w:u w:val="single"/>
              </w:rPr>
              <w:t>Zetterberg H</w:t>
            </w:r>
            <w:r>
              <w:t>', 'Drzezga A'], Amyloid-PET and (18)F-FDG-PET in the diagnostic investigation of Alzheimer's disease and other dementias, Nov-2020, The Lancet. Neurology, 19(11):951-962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w:t>
            </w:r>
            <w:r>
              <w:t>27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38">
              <w:r>
                <w:rPr>
                  <w:color w:val="0000FF" w:themeColor="hyperlink"/>
                  <w:u w:val="single"/>
                </w:rPr>
                <w:t>32833429</w:t>
              </w:r>
            </w:hyperlink>
            <w:r>
              <w:t xml:space="preserve"> ['Karikari TK', 'Keeling S', 'Hill E', 'Lantero Rodrı Guez J', 'Nagel DA', 'Becker B', 'Höglund K', '</w:t>
            </w:r>
            <w:r>
              <w:rPr>
                <w:b/>
                <w:u w:val="single"/>
              </w:rPr>
              <w:t>Zetterberg H</w:t>
            </w:r>
            <w:r>
              <w:t>', 'Blennow K', 'Hill EJ', 'Moffat KG'], Extensive Plasmid Library to P</w:t>
            </w:r>
            <w:r>
              <w:t>repare Tau Protein Variants and Study Their Functional Biochemistry, 7-Oct-2020, 16-Sep-2020, Acs Chemical Neuroscience, 11(19):3117-3129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1128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39">
              <w:r>
                <w:rPr>
                  <w:color w:val="0000FF" w:themeColor="hyperlink"/>
                  <w:u w:val="single"/>
                </w:rPr>
                <w:t>33093584</w:t>
              </w:r>
            </w:hyperlink>
            <w:r>
              <w:t xml:space="preserve"> ['Minta K', 'Brinkmalm G', 'Al Nimer F', 'T</w:t>
            </w:r>
            <w:r>
              <w:t>helin EP', 'Piehl F', 'Tullberg M', 'Jeppsson A', 'Portelius E', '</w:t>
            </w:r>
            <w:r>
              <w:rPr>
                <w:b/>
                <w:u w:val="single"/>
              </w:rPr>
              <w:t>Zetterberg H</w:t>
            </w:r>
            <w:r>
              <w:t>', 'Blennow K', 'Andreasson U'], Dynamics of cerebrospinal fluid levels of matrix metalloproteinases in human traumatic brain injury, 22-Oct-2020, 22-Oct-2020, Scientific Reports</w:t>
            </w:r>
            <w:r>
              <w:t>, 10(1):18075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1129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40">
              <w:r>
                <w:rPr>
                  <w:color w:val="0000FF" w:themeColor="hyperlink"/>
                  <w:u w:val="single"/>
                </w:rPr>
                <w:t>33066807</w:t>
              </w:r>
            </w:hyperlink>
            <w:r>
              <w:t xml:space="preserve"> ['Hampel H', 'Lista S', 'Vanmechelen E', '</w:t>
            </w:r>
            <w:r>
              <w:rPr>
                <w:b/>
                <w:u w:val="single"/>
              </w:rPr>
              <w:t>Zetterberg H</w:t>
            </w:r>
            <w:r>
              <w:t>', 'Giorgi FS', 'Galgani A', 'Blennow K', 'Caraci F', 'Das B', 'Yan R', 'Vergallo A'], β-Secretase1 biological ma</w:t>
            </w:r>
            <w:r>
              <w:t>rkers for Alzheimer's disease: state-of-art of validation and qualification, 16-Oct-2020, 16-Oct-2020, Alzheimers Research &amp; Therapy, 12(1):130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1130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41">
              <w:r>
                <w:rPr>
                  <w:color w:val="0000FF" w:themeColor="hyperlink"/>
                  <w:u w:val="single"/>
                </w:rPr>
                <w:t>32737076</w:t>
              </w:r>
            </w:hyperlink>
            <w:r>
              <w:t xml:space="preserve"> ['Arenaza-Urquijo EM', 'Salvadó G', 'Operto G', 'Minguillón C', 'Sánchez-Benavides G', 'Crous-Bou M', 'Grau-Rivera O', 'Sala-Vila A', 'Falcón C', 'Suárez-Calvet M', '</w:t>
            </w:r>
            <w:r>
              <w:rPr>
                <w:b/>
                <w:u w:val="single"/>
              </w:rPr>
              <w:t>Zetterberg H</w:t>
            </w:r>
            <w:r>
              <w:t>', 'Blennow K', 'Gispert JD', 'Molinuevo JL'], Association of years to parent</w:t>
            </w:r>
            <w:r>
              <w:t>'s sporadic onset and risk factors with neural integrity and Alzheimer biomarkers, 13-Oct-2020, 31-Jul-2020, Neurology, 95(15):e2065-e2074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1131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42">
              <w:r>
                <w:rPr>
                  <w:color w:val="0000FF" w:themeColor="hyperlink"/>
                  <w:u w:val="single"/>
                </w:rPr>
                <w:t>31302732</w:t>
              </w:r>
            </w:hyperlink>
            <w:r>
              <w:t xml:space="preserve"> ['Johansson V', 'Erhardt S', 'Engberg G', 'Kegel M', 'Bhat M', 'Schwieler L', 'Blennow K', '</w:t>
            </w:r>
            <w:r>
              <w:rPr>
                <w:b/>
                <w:u w:val="single"/>
              </w:rPr>
              <w:t>Zetterberg H</w:t>
            </w:r>
            <w:r>
              <w:t>', 'Cannon TD', 'Wetterberg L', 'Hultman CM', 'Landén M'], Twin study shows association between monocyte chemoattractant protein-1 and kynurenic acid i</w:t>
            </w:r>
            <w:r>
              <w:t xml:space="preserve">n cerebrospinal fluid, Oct-2020, 13-Jul-2019, European Archives of </w:t>
            </w:r>
            <w:r>
              <w:lastRenderedPageBreak/>
              <w:t>Psychiatry and Clinical Neuroscience, 270(7):933-938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1132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43">
              <w:r>
                <w:rPr>
                  <w:color w:val="0000FF" w:themeColor="hyperlink"/>
                  <w:u w:val="single"/>
                </w:rPr>
                <w:t>31760473</w:t>
              </w:r>
            </w:hyperlink>
            <w:r>
              <w:t xml:space="preserve"> ['Kranaster L', 'Hoyer C', 'Mindt S', 'Neumaier M', 'Müller N</w:t>
            </w:r>
            <w:r>
              <w:t>', 'Zill P', 'Schwarz MJ', 'Moll N', 'Lutz B', 'Bindila L', 'Zerr I', 'Schmitz M', 'Blennow K', '</w:t>
            </w:r>
            <w:r>
              <w:rPr>
                <w:b/>
                <w:u w:val="single"/>
              </w:rPr>
              <w:t>Zetterberg H</w:t>
            </w:r>
            <w:r>
              <w:t>', 'Haffner D', 'Leifheit-Nestler M', 'Ozbalci C', 'Sartorius A'], The novel seizure quality index for the antidepressant outcome prediction in ele</w:t>
            </w:r>
            <w:r>
              <w:t>ctroconvulsive therapy: association with biomarkers in the cerebrospinal fluid, Oct-2020, 23-Nov-2019, European Archives of Psychiatry and Clinical Neuroscience, 270(7):911-919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1133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44">
              <w:r>
                <w:rPr>
                  <w:color w:val="0000FF" w:themeColor="hyperlink"/>
                  <w:u w:val="single"/>
                </w:rPr>
                <w:t>32573951</w:t>
              </w:r>
            </w:hyperlink>
            <w:r>
              <w:t xml:space="preserve"> ['Mi</w:t>
            </w:r>
            <w:r>
              <w:t>là-Alomà M', 'Salvadó G', 'Gispert JD', 'Vilor-Tejedor N', 'Grau-Rivera O', 'Sala-Vila A', 'Sánchez-Benavides G', 'Arenaza-Urquijo EM', 'Crous-Bou M', 'González-de-Echávarri JM', 'Minguillon C', 'Fauria K', 'Simon M', 'Kollmorgen G', '</w:t>
            </w:r>
            <w:r>
              <w:rPr>
                <w:b/>
                <w:u w:val="single"/>
              </w:rPr>
              <w:t>Zetterberg H</w:t>
            </w:r>
            <w:r>
              <w:t>', 'Blenn</w:t>
            </w:r>
            <w:r>
              <w:t>ow K', 'Suárez-Calvet M', 'Molinuevo JL'], Amyloid beta, tau, synaptic, neurodegeneration, and glial biomarkers in the preclinical stage of the Alzheimer's continuum, Oct-2020, 23-Jun-2020, Alzheimers &amp; Dementia : the Journal of the Alzheimers Association,</w:t>
            </w:r>
            <w:r>
              <w:t xml:space="preserve"> 16(10):1358-1371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1134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45">
              <w:r>
                <w:rPr>
                  <w:color w:val="0000FF" w:themeColor="hyperlink"/>
                  <w:u w:val="single"/>
                </w:rPr>
                <w:t>32585491</w:t>
              </w:r>
            </w:hyperlink>
            <w:r>
              <w:t xml:space="preserve"> ['Sugarman MA', '</w:t>
            </w:r>
            <w:r>
              <w:rPr>
                <w:b/>
                <w:u w:val="single"/>
              </w:rPr>
              <w:t>Zetterberg H</w:t>
            </w:r>
            <w:r>
              <w:t>', 'Blennow K', 'Tripodis Y', 'McKee AC', 'Stein TD', 'Martin B', 'Palmisano JN', 'Steinberg EG', 'Simkin I', 'Budson AE', 'Killiany R</w:t>
            </w:r>
            <w:r>
              <w:t>', "O'Connor MK", 'Au R', 'Qiu WWQ', 'Goldstein LE', 'Kowall NW', 'Mez J', 'Stern RA', 'Alosco ML'], A longitudinal examination of plasma neurofilament light and total tau for the clinical detection and monitoring of Alzheimer's disease, Oct-2020, 29-May-2</w:t>
            </w:r>
            <w:r>
              <w:t>020, Neurobiology of Aging, 94:60-70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1135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46">
              <w:r>
                <w:rPr>
                  <w:color w:val="0000FF" w:themeColor="hyperlink"/>
                  <w:u w:val="single"/>
                </w:rPr>
                <w:t>32816287</w:t>
              </w:r>
            </w:hyperlink>
            <w:r>
              <w:t xml:space="preserve"> ['Tyrberg T', 'Nilsson S', 'Blennow K', '</w:t>
            </w:r>
            <w:r>
              <w:rPr>
                <w:b/>
                <w:u w:val="single"/>
              </w:rPr>
              <w:t>Zetterberg H</w:t>
            </w:r>
            <w:r>
              <w:t>', 'Grahn A'], Serum and cerebrospinal fluid neurofilament light chain in patients with cen</w:t>
            </w:r>
            <w:r>
              <w:t>tral nervous system infections caused by varicella-zoster virus, Oct-2020, 20-Aug-2020, Journal of Neurovirology, 26(5):719-726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1136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47">
              <w:r>
                <w:rPr>
                  <w:color w:val="0000FF" w:themeColor="hyperlink"/>
                  <w:u w:val="single"/>
                </w:rPr>
                <w:t>32871787</w:t>
              </w:r>
            </w:hyperlink>
            <w:r>
              <w:t xml:space="preserve"> ['Onatsu J', 'Vanninen R', 'JÄkÄlÄ P', 'Mustonen P', </w:t>
            </w:r>
            <w:r>
              <w:t>'Pulkki K', 'Korhonen M', 'Hedman M', 'HÖglund K', 'Blennow K', '</w:t>
            </w:r>
            <w:r>
              <w:rPr>
                <w:b/>
                <w:u w:val="single"/>
              </w:rPr>
              <w:t>Zetterberg H</w:t>
            </w:r>
            <w:r>
              <w:t>', 'Herukka SK', 'Taina M'], Tau, S100B and NSE as Blood Biomarkers in Acute Cerebrovascular Events, Oct-2020, In Vivo (Athens, Greece), 34(5):2577-2586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1137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48">
              <w:r>
                <w:rPr>
                  <w:color w:val="0000FF" w:themeColor="hyperlink"/>
                  <w:u w:val="single"/>
                </w:rPr>
                <w:t>32949547</w:t>
              </w:r>
            </w:hyperlink>
            <w:r>
              <w:t xml:space="preserve"> ['Lauwers E', 'Lalli G', 'Brandner S', 'Collinge J', 'Compernolle V', 'Duyckaerts C', 'Edgren G', 'Haïk S', 'Hardy J', 'Helmy A', 'Ivinson AJ', 'Jaunmuktane Z', 'Jucker M', 'Knight R', 'Lemmens R', 'Lin IC',</w:t>
            </w:r>
            <w:r>
              <w:t xml:space="preserve"> 'Love S', 'Mead S', 'Perry VH', 'Pickett J', 'Poppy G', 'Radford SE', 'Rousseau F', 'Routledge C', 'Schiavo G', 'Schymkowitz J', 'Selkoe DJ', 'Smith C', 'Thal DR', 'Theys T', 'Tiberghien P', 'van den Burg P', 'Vandekerckhove P', 'Walton C', 'Zaaijer HL', </w:t>
            </w:r>
            <w:r>
              <w:t>'</w:t>
            </w:r>
            <w:r>
              <w:rPr>
                <w:b/>
                <w:u w:val="single"/>
              </w:rPr>
              <w:t>Zetterberg H</w:t>
            </w:r>
            <w:r>
              <w:t>', 'De Strooper B'], Potential human transmission of amyloid β pathology: surveillance and risks, Oct-2020, 16-Sep-2020, The Lancet. Neurology, 19(10):872-878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1138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49">
              <w:r>
                <w:rPr>
                  <w:color w:val="0000FF" w:themeColor="hyperlink"/>
                  <w:u w:val="single"/>
                </w:rPr>
                <w:t>32586897</w:t>
              </w:r>
            </w:hyperlink>
            <w:r>
              <w:t xml:space="preserve"> ['Virhammar J', 'Kumlien E', 'Fällmar D', 'Frithiof R', 'Jackmann S', 'Sköld MK', 'Kadir M', 'Frick J', 'Lindeberg J', 'Olivero-Reinius H', 'Ryttlefors M', 'Cunningham JL', 'Wikström J', 'Grabowska A', 'Bondeson K', 'Bergquist J', '</w:t>
            </w:r>
            <w:r>
              <w:rPr>
                <w:b/>
                <w:u w:val="single"/>
              </w:rPr>
              <w:t>Zetterberg H</w:t>
            </w:r>
            <w:r>
              <w:t>', 'Rostami</w:t>
            </w:r>
            <w:r>
              <w:t xml:space="preserve"> E'], Acute necrotizing encephalopathy with SARS-CoV-2 RNA confirmed in cerebrospinal fluid, 8-Sep-2020, 25-Jun-2020, Neurology, 95(10):445-449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1139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50">
              <w:r>
                <w:rPr>
                  <w:color w:val="0000FF" w:themeColor="hyperlink"/>
                  <w:u w:val="single"/>
                </w:rPr>
                <w:t>32546655</w:t>
              </w:r>
            </w:hyperlink>
            <w:r>
              <w:t xml:space="preserve"> ['Kanberg N', 'Ashton NJ', 'Andersson</w:t>
            </w:r>
            <w:r>
              <w:t xml:space="preserve"> LM', 'Yilmaz A', 'Lindh M', 'Nilsson S', 'Price RW', 'Blennow K', '</w:t>
            </w:r>
            <w:r>
              <w:rPr>
                <w:b/>
                <w:u w:val="single"/>
              </w:rPr>
              <w:t>Zetterberg H</w:t>
            </w:r>
            <w:r>
              <w:t>', 'Gisslén M'], Neurochemical evidence of astrocytic and neuronal injury commonly found in COVID-19, 22-Sep-2020, 16-Jun-2020, Neurology, 95(12):e1754-e1759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1140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51">
              <w:r>
                <w:rPr>
                  <w:color w:val="0000FF" w:themeColor="hyperlink"/>
                  <w:u w:val="single"/>
                </w:rPr>
                <w:t>32962135</w:t>
              </w:r>
            </w:hyperlink>
            <w:r>
              <w:t xml:space="preserve"> ['Breakell T', 'Tacke S', 'Schropp V', '</w:t>
            </w:r>
            <w:r>
              <w:rPr>
                <w:b/>
                <w:u w:val="single"/>
              </w:rPr>
              <w:t>Zetterberg H</w:t>
            </w:r>
            <w:r>
              <w:t xml:space="preserve">', 'Blennow K', 'Urich E', 'Kuerten S'], Obinutuzumab-Induced B Cell Depletion Reduces Spinal Cord Pathology in a CD20 Double Transgenic </w:t>
            </w:r>
            <w:r>
              <w:t>Mouse Model of Multiple Sclerosis, 18-Sep-2020, 18-Sep-2020, International Journal of Molecular Sciences, 21(18):6864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1141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52">
              <w:r>
                <w:rPr>
                  <w:color w:val="0000FF" w:themeColor="hyperlink"/>
                  <w:u w:val="single"/>
                </w:rPr>
                <w:t>32943089</w:t>
              </w:r>
            </w:hyperlink>
            <w:r>
              <w:t xml:space="preserve"> ['Subramanian ML', 'Vig V', 'Chung J', 'Fiorello MG', 'Xia W', </w:t>
            </w:r>
            <w:r>
              <w:t>'</w:t>
            </w:r>
            <w:r>
              <w:rPr>
                <w:b/>
                <w:u w:val="single"/>
              </w:rPr>
              <w:t>Zetterberg H</w:t>
            </w:r>
            <w:r>
              <w:t>', 'Blennow K', 'Zetterberg M', 'Shareef F', 'Siegel NH', 'Ness S', 'Jun GR', 'Stein TD'], Neurofilament light chain in the vitreous humor of the eye, 17-Sep-2020, 17-Sep-2020, Alzheimers Research &amp; Therapy, 12(1):111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1142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53">
              <w:r>
                <w:rPr>
                  <w:color w:val="0000FF" w:themeColor="hyperlink"/>
                  <w:u w:val="single"/>
                </w:rPr>
                <w:t>29809069</w:t>
              </w:r>
            </w:hyperlink>
            <w:r>
              <w:t xml:space="preserve"> ['Gifford KA', 'Liu D', 'Neal JE', 'Acosta LMY', 'Bell SP', 'Wiggins ME', 'Wisniewski KM', 'Godfrey M', 'Logan LA', 'Hohman TJ', 'Pechman KR', 'Libon DJ', 'Blennow K', '</w:t>
            </w:r>
            <w:r>
              <w:rPr>
                <w:b/>
                <w:u w:val="single"/>
              </w:rPr>
              <w:t>Zetterberg H</w:t>
            </w:r>
            <w:r>
              <w:t>', 'Jefferson AL'], Valid</w:t>
            </w:r>
            <w:r>
              <w:t>ity and Normative Data for the Biber Figure Learning Test: A Visual Supraspan Memory Measure, Sep-2020, 29-May-2018, Assessment, 27(6):1320-1334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1143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54">
              <w:r>
                <w:rPr>
                  <w:color w:val="0000FF" w:themeColor="hyperlink"/>
                  <w:u w:val="single"/>
                </w:rPr>
                <w:t>32438258</w:t>
              </w:r>
            </w:hyperlink>
            <w:r>
              <w:t xml:space="preserve"> ['Idland AV', 'Sala-Llonch R', 'Watn</w:t>
            </w:r>
            <w:r>
              <w:t>e LO', 'Brækhus A', 'Hansson O', 'Blennow K', '</w:t>
            </w:r>
            <w:r>
              <w:rPr>
                <w:b/>
                <w:u w:val="single"/>
              </w:rPr>
              <w:t>Zetterberg H</w:t>
            </w:r>
            <w:r>
              <w:t>', 'Sørensen Ø', 'Walhovd KB', 'Wyller TB', 'Fjell AM'], Biomarker profiling beyond amyloid and tau: cerebrospinal fluid markers, hippocampal atrophy, and memory change in cognitively unimpaired ol</w:t>
            </w:r>
            <w:r>
              <w:t>der adults, Sep-2020, 15-Apr-2020, Neurobiology of Aging, 93:1-15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1144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55">
              <w:r>
                <w:rPr>
                  <w:color w:val="0000FF" w:themeColor="hyperlink"/>
                  <w:u w:val="single"/>
                </w:rPr>
                <w:t>32536445</w:t>
              </w:r>
            </w:hyperlink>
            <w:r>
              <w:t xml:space="preserve"> ['Deiner S', 'Baxter MG', 'Mincer JS', 'Sano M', 'Hall J', 'Mohammed I', "O'Bryant S", '</w:t>
            </w:r>
            <w:r>
              <w:rPr>
                <w:b/>
                <w:u w:val="single"/>
              </w:rPr>
              <w:t>Zetterberg H</w:t>
            </w:r>
            <w:r>
              <w:t>', 'Blennow K',</w:t>
            </w:r>
            <w:r>
              <w:t xml:space="preserve"> 'Eckenhoff R'], Human plasma biomarker responses to inhalational general anaesthesia without surgery, Sep-2020, 11-Jun-2020, British Journal of Anaesthesia, 125(3):282-290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1145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56">
              <w:r>
                <w:rPr>
                  <w:color w:val="0000FF" w:themeColor="hyperlink"/>
                  <w:u w:val="single"/>
                </w:rPr>
                <w:t>32610209</w:t>
              </w:r>
            </w:hyperlink>
            <w:r>
              <w:t xml:space="preserve"> ['Lindst</w:t>
            </w:r>
            <w:r>
              <w:t>röm J', 'Bremell D', 'Grahn A', 'Blennow K', '</w:t>
            </w:r>
            <w:r>
              <w:rPr>
                <w:b/>
                <w:u w:val="single"/>
              </w:rPr>
              <w:t>Zetterberg H</w:t>
            </w:r>
            <w:r>
              <w:t>', 'Studahl M'], CXCL13 in patients with facial palsy caused by varicella zoster virus and Borrelia burgdorferi: a comparative study, Sep-2020, 30-May-2020, Diagnostic Microbiology and Infectious Di</w:t>
            </w:r>
            <w:r>
              <w:t>sease, 98(1):115095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1146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57">
              <w:r>
                <w:rPr>
                  <w:color w:val="0000FF" w:themeColor="hyperlink"/>
                  <w:u w:val="single"/>
                </w:rPr>
                <w:t>32611664</w:t>
              </w:r>
            </w:hyperlink>
            <w:r>
              <w:t xml:space="preserve"> ['Benussi A', 'Karikari TK', 'Ashton N', 'Gazzina S', 'Premi E', 'Benussi L', 'Ghidoni R', 'Rodriguez JL', 'Emeršič A', </w:t>
            </w:r>
            <w:r>
              <w:lastRenderedPageBreak/>
              <w:t>'Simrén J', 'Binetti G', 'Fostinelli S', 'Giunta M', 'Gasparotti R', '</w:t>
            </w:r>
            <w:r>
              <w:rPr>
                <w:b/>
                <w:u w:val="single"/>
              </w:rPr>
              <w:t>Zetterberg H</w:t>
            </w:r>
            <w:r>
              <w:t>', 'Blennow K', 'Borroni B'], Diagnostic and prognost</w:t>
            </w:r>
            <w:r>
              <w:t>ic value of serum NfL and p-Tau(181) in frontotemporal lobar degeneration, Sep-2020, 1-Jul-2020, Journal of Neurology, Neurosurgery, and Psychiatry, 91(9):960-967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1147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58">
              <w:r>
                <w:rPr>
                  <w:color w:val="0000FF" w:themeColor="hyperlink"/>
                  <w:u w:val="single"/>
                </w:rPr>
                <w:t>32717317</w:t>
              </w:r>
            </w:hyperlink>
            <w:r>
              <w:t xml:space="preserve"> ['Delsing L', 'Her</w:t>
            </w:r>
            <w:r>
              <w:t>land A', 'Falk A', 'Hicks R', 'Synnergren J', '</w:t>
            </w:r>
            <w:r>
              <w:rPr>
                <w:b/>
                <w:u w:val="single"/>
              </w:rPr>
              <w:t>Zetterberg H</w:t>
            </w:r>
            <w:r>
              <w:t>'], Models of the blood-brain barrier using iPSC-derived cells, Sep-2020, 24-Jul-2020, Molecular and Cellular Neurosciences, 107:103533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1148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59">
              <w:r>
                <w:rPr>
                  <w:color w:val="0000FF" w:themeColor="hyperlink"/>
                  <w:u w:val="single"/>
                </w:rPr>
                <w:t>32720099</w:t>
              </w:r>
            </w:hyperlink>
            <w:r>
              <w:t xml:space="preserve"> ['Lantero Rodriguez J', 'Karikari TK', 'Suárez-Calvet M', 'Troakes C', 'King A', 'Emersic A', 'Aarsland D', 'Hye A', '</w:t>
            </w:r>
            <w:r>
              <w:rPr>
                <w:b/>
                <w:u w:val="single"/>
              </w:rPr>
              <w:t>Zetterberg H</w:t>
            </w:r>
            <w:r>
              <w:t>', 'Blennow K', 'Ashton NJ'], Plasma p-tau181 accurately predicts Alzheimer's disease pathology at least 8 years</w:t>
            </w:r>
            <w:r>
              <w:t xml:space="preserve"> prior to post-mortem and improves the clinical characterisation of cognitive decline, Sep-2020, 27-Jul-2020, Acta Neuropathologica, 140(3):267-278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1149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60">
              <w:r>
                <w:rPr>
                  <w:color w:val="0000FF" w:themeColor="hyperlink"/>
                  <w:u w:val="single"/>
                </w:rPr>
                <w:t>32779869</w:t>
              </w:r>
            </w:hyperlink>
            <w:r>
              <w:t xml:space="preserve"> ['Cullen NC', '</w:t>
            </w:r>
            <w:r>
              <w:rPr>
                <w:b/>
                <w:u w:val="single"/>
              </w:rPr>
              <w:t>Zetterberg H</w:t>
            </w:r>
            <w:r>
              <w:t xml:space="preserve">', </w:t>
            </w:r>
            <w:r>
              <w:t>'Insel PS', 'Olsson B', 'Andreasson U', 'Blennow K', 'Hansson O', 'Mattsson-Carlgren N'], Comparing progression biomarkers in clinical trials of early Alzheimer's disease, Sep-2020, 11-Aug-2020, Annals of Clinical and Translational Neurology, 7(9):1661-167</w:t>
            </w:r>
            <w:r>
              <w:t>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1150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61">
              <w:r>
                <w:rPr>
                  <w:color w:val="0000FF" w:themeColor="hyperlink"/>
                  <w:u w:val="single"/>
                </w:rPr>
                <w:t>33005437</w:t>
              </w:r>
            </w:hyperlink>
            <w:r>
              <w:t xml:space="preserve"> ['Gard A', 'Lehto N', 'Engström Å', 'Shahim P', '</w:t>
            </w:r>
            <w:r>
              <w:rPr>
                <w:b/>
                <w:u w:val="single"/>
              </w:rPr>
              <w:t>Zetterberg H</w:t>
            </w:r>
            <w:r>
              <w:t xml:space="preserve">', 'Blennow K', 'Marklund N', 'Tegner Y'], Quality of life of ice hockey players after retirement due to concussions, </w:t>
            </w:r>
            <w:r>
              <w:t>4-Aug-2020, 4-Aug-2020, Concussion (London, England), 5(3):CNC78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1151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62">
              <w:r>
                <w:rPr>
                  <w:color w:val="0000FF" w:themeColor="hyperlink"/>
                  <w:u w:val="single"/>
                </w:rPr>
                <w:t>32586895</w:t>
              </w:r>
            </w:hyperlink>
            <w:r>
              <w:t xml:space="preserve"> ['Tible M', 'Sandelius Å', 'Höglund K', 'Brinkmalm A', 'Cognat E', 'Dumurgier J', '</w:t>
            </w:r>
            <w:r>
              <w:rPr>
                <w:b/>
                <w:u w:val="single"/>
              </w:rPr>
              <w:t>Zetterberg H</w:t>
            </w:r>
            <w:r>
              <w:t>', 'Hugon J', 'Paquet</w:t>
            </w:r>
            <w:r>
              <w:t xml:space="preserve"> C', 'Blennow K'], Dissection of synaptic pathways through the CSF biomarkers for predicting Alzheimer disease, 25-Aug-2020, 25-Jun-2020, Neurology, 95(8):e953-e961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1152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63">
              <w:r>
                <w:rPr>
                  <w:color w:val="0000FF" w:themeColor="hyperlink"/>
                  <w:u w:val="single"/>
                </w:rPr>
                <w:t>32722745</w:t>
              </w:r>
            </w:hyperlink>
            <w:r>
              <w:t xml:space="preserve"> ['Palmqvist S', </w:t>
            </w:r>
            <w:r>
              <w:t>'Janelidze S', 'Quiroz YT', '</w:t>
            </w:r>
            <w:r>
              <w:rPr>
                <w:b/>
                <w:u w:val="single"/>
              </w:rPr>
              <w:t>Zetterberg H</w:t>
            </w:r>
            <w:r>
              <w:t>', 'Lopera F', 'Stomrud E', 'Su Y', 'Chen Y', 'Serrano GE', 'Leuzy A', 'Mattsson-Carlgren N', 'Strandberg O', 'Smith R', 'Villegas A', 'Sepulveda-Falla D', 'Chai X', 'Proctor NK', 'Beach TG', 'Blennow K', 'Dage JL',</w:t>
            </w:r>
            <w:r>
              <w:t xml:space="preserve"> 'Reiman EM', 'Hansson O'], Discriminative Accuracy of Plasma Phospho-tau217 for Alzheimer Disease vs Other Neurodegenerative Disorders, 25-Aug-2020, Jama, 324(8):772-781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1153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64">
              <w:r>
                <w:rPr>
                  <w:color w:val="0000FF" w:themeColor="hyperlink"/>
                  <w:u w:val="single"/>
                </w:rPr>
                <w:t>32680941</w:t>
              </w:r>
            </w:hyperlink>
            <w:r>
              <w:t xml:space="preserve"> ['Bäckströ</w:t>
            </w:r>
            <w:r>
              <w:t>m D', 'Linder J', 'Jakobson Mo S', 'Riklund K', '</w:t>
            </w:r>
            <w:r>
              <w:rPr>
                <w:b/>
                <w:u w:val="single"/>
              </w:rPr>
              <w:t>Zetterberg H</w:t>
            </w:r>
            <w:r>
              <w:t>', 'Blennow K', 'Forsgren L', 'Lenfeldt N'], NfL as a biomarker for neurodegeneration and survival in Parkinson disease, 18-Aug-2020, 17-Jul-2020, Neurology, 95(7):e827-e838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1154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65">
              <w:r>
                <w:rPr>
                  <w:color w:val="0000FF" w:themeColor="hyperlink"/>
                  <w:u w:val="single"/>
                </w:rPr>
                <w:t>32641529</w:t>
              </w:r>
            </w:hyperlink>
            <w:r>
              <w:t xml:space="preserve"> ['Shahim P', 'Politis A', 'van der Merwe A', 'Moore B', 'Ekanayake V', 'Lippa SM', 'Chou YY', 'Pham DL', 'Butman JA', 'Diaz-Arrastia R', '</w:t>
            </w:r>
            <w:r>
              <w:rPr>
                <w:b/>
                <w:u w:val="single"/>
              </w:rPr>
              <w:t>Zetterberg H</w:t>
            </w:r>
            <w:r>
              <w:t xml:space="preserve">', 'Blennow K', 'Gill JM', 'Brody DL', </w:t>
            </w:r>
            <w:r>
              <w:t>'Chan L'], Time course and diagnostic utility of NfL, tau, GFAP, and UCH-L1 in subacute and chronic TBI, 11-Aug-2020, 8-Jul-2020, Neurology, 95(6):e623-e636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1155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66">
              <w:r>
                <w:rPr>
                  <w:color w:val="0000FF" w:themeColor="hyperlink"/>
                  <w:u w:val="single"/>
                </w:rPr>
                <w:t>32641538</w:t>
              </w:r>
            </w:hyperlink>
            <w:r>
              <w:t xml:space="preserve"> ['Shahim P', 'Politis A'</w:t>
            </w:r>
            <w:r>
              <w:t>, 'van der Merwe A', 'Moore B', 'Chou YY', 'Pham DL', 'Butman JA', 'Diaz-Arrastia R', 'Gill JM', 'Brody DL', '</w:t>
            </w:r>
            <w:r>
              <w:rPr>
                <w:b/>
                <w:u w:val="single"/>
              </w:rPr>
              <w:t>Zetterberg H</w:t>
            </w:r>
            <w:r>
              <w:t>', 'Blennow K', 'Chan L'], Neurofilament light as a biomarker in traumatic brain injury, 11-Aug-2020, 8-Jul-2020, Neurology, 95(6):e61</w:t>
            </w:r>
            <w:r>
              <w:t>0-e622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1156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67">
              <w:r>
                <w:rPr>
                  <w:color w:val="0000FF" w:themeColor="hyperlink"/>
                  <w:u w:val="single"/>
                </w:rPr>
                <w:t>32415852</w:t>
              </w:r>
            </w:hyperlink>
            <w:r>
              <w:t xml:space="preserve"> ['Jons D', '</w:t>
            </w:r>
            <w:r>
              <w:rPr>
                <w:b/>
                <w:u w:val="single"/>
              </w:rPr>
              <w:t>Zetterberg H</w:t>
            </w:r>
            <w:r>
              <w:t xml:space="preserve">', 'Malmeström C', 'Bergström T', 'Axelsson M', 'Blennow K', 'Thulin M', 'Sundström P', 'Andersen O'], Intrathecal immunoreactivity in people with or </w:t>
            </w:r>
            <w:r>
              <w:t>without previous infectious mononucleosis, Aug-2020, 10-Jun-2020, Acta Neurologica Scandinavica, 142(2):161-168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1157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68">
              <w:r>
                <w:rPr>
                  <w:color w:val="0000FF" w:themeColor="hyperlink"/>
                  <w:u w:val="single"/>
                </w:rPr>
                <w:t>32418288</w:t>
              </w:r>
            </w:hyperlink>
            <w:r>
              <w:t xml:space="preserve"> ['Pilotto A', 'Odolini S', 'Masciocchi S', 'Comelli A', 'Volonghi I',</w:t>
            </w:r>
            <w:r>
              <w:t xml:space="preserve"> 'Gazzina S', 'Nocivelli S', 'Pezzini A', 'Focà E', 'Caruso A', 'Leonardi M', 'Pasolini MP', 'Gasparotti R', 'Castelli F', 'Ashton NJ', 'Blennow K', '</w:t>
            </w:r>
            <w:r>
              <w:rPr>
                <w:b/>
                <w:u w:val="single"/>
              </w:rPr>
              <w:t>Zetterberg H</w:t>
            </w:r>
            <w:r>
              <w:t>', 'Padovani A'], Steroid-Responsive Encephalitis in Coronavirus Disease 2019, Aug-2020, 9-Jun</w:t>
            </w:r>
            <w:r>
              <w:t>-2020, Annals of Neurology, 88(2):423-427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1158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69">
              <w:r>
                <w:rPr>
                  <w:color w:val="0000FF" w:themeColor="hyperlink"/>
                  <w:u w:val="single"/>
                </w:rPr>
                <w:t>32558597</w:t>
              </w:r>
            </w:hyperlink>
            <w:r>
              <w:t xml:space="preserve"> ['Gray E', 'Oeckl P', 'Amador MDM', 'Andreasson U', 'An J', 'Blennow K', 'Bowser R', 'De Schaepdryver M', 'Heslegrave A', 'Kuhle J', 'Maces</w:t>
            </w:r>
            <w:r>
              <w:t>ki A', 'Koel-Simmelink M', 'Lamari F', 'Lombardi V', 'Malaspina A', 'Nilsson I', 'Poesen K', 'Salachas F', 'Steinacker P', 'Teunissen CE', 'Van Damme P', '</w:t>
            </w:r>
            <w:r>
              <w:rPr>
                <w:b/>
                <w:u w:val="single"/>
              </w:rPr>
              <w:t>Zetterberg H</w:t>
            </w:r>
            <w:r>
              <w:t xml:space="preserve">', 'Ludolph A', 'Jeromin A', 'Turner MR', 'Otto M'], A multi-center study of </w:t>
            </w:r>
            <w:r>
              <w:t>neurofilament assay reliability and inter-laboratory variability, Aug-2020, 19-Jun-2020, Amyotrophic Lateral Sclerosis &amp; Frontotemporal Degeneration, 21(5-6):452-458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1159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70">
              <w:r>
                <w:rPr>
                  <w:color w:val="0000FF" w:themeColor="hyperlink"/>
                  <w:u w:val="single"/>
                </w:rPr>
                <w:t>32740901</w:t>
              </w:r>
            </w:hyperlink>
            <w:r>
              <w:t xml:space="preserve"> ['Shahim P', 'G</w:t>
            </w:r>
            <w:r>
              <w:t>ill JM', 'Blennow K', '</w:t>
            </w:r>
            <w:r>
              <w:rPr>
                <w:b/>
                <w:u w:val="single"/>
              </w:rPr>
              <w:t>Zetterberg H</w:t>
            </w:r>
            <w:r>
              <w:t>'], Fluid Biomarkers for Chronic Traumatic Encephalopathy, Aug-2020, 2-Aug-2020, Seminars in Neurology, 40(4):411-419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1160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71">
              <w:r>
                <w:rPr>
                  <w:color w:val="0000FF" w:themeColor="hyperlink"/>
                  <w:u w:val="single"/>
                </w:rPr>
                <w:t>32817639</w:t>
              </w:r>
            </w:hyperlink>
            <w:r>
              <w:t xml:space="preserve"> ['Saddiki H', 'Fayosse A', '</w:t>
            </w:r>
            <w:r>
              <w:t>Cognat E', 'Sabia S', 'Engelborghs S', 'Wallon D', 'Alexopoulos P', 'Blennow K', '</w:t>
            </w:r>
            <w:r>
              <w:rPr>
                <w:b/>
                <w:u w:val="single"/>
              </w:rPr>
              <w:t>Zetterberg H</w:t>
            </w:r>
            <w:r>
              <w:t>', 'Parnetti L', 'Zerr I', 'Hermann P', 'Gabelle A', 'Boada M', 'Orellana A', 'de Rojas I', 'Lilamand M', 'Bjerke M', 'Van Broeckhoven C', 'Farotti L', 'Salvadori</w:t>
            </w:r>
            <w:r>
              <w:t xml:space="preserve"> N', 'Diehl-Schmid J', 'Grimmer T', 'Hourregue C', 'Dugravot A', 'Nicolas G', 'Laplanche JL', 'Lehmann S', 'Bouaziz-Amar E', 'Hugon J', 'Tzourio C', 'Singh-Manoux A', 'Paquet C', 'Dumurgier J'], Age and the association between apolipoprotein E genotype and</w:t>
            </w:r>
            <w:r>
              <w:t xml:space="preserve"> Alzheimer disease: A cerebrospinal fluid biomarker-based case-control study, Aug-2020, 20-Aug-2020, Plos Medicine, 17(8):e1003289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1161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72">
              <w:r>
                <w:rPr>
                  <w:color w:val="0000FF" w:themeColor="hyperlink"/>
                  <w:u w:val="single"/>
                </w:rPr>
                <w:t>32571933</w:t>
              </w:r>
            </w:hyperlink>
            <w:r>
              <w:t xml:space="preserve"> ['Mushtaq M', 'Kovalevska L', 'Darekar S', 'Abrams</w:t>
            </w:r>
            <w:r>
              <w:t>son A', '</w:t>
            </w:r>
            <w:r>
              <w:rPr>
                <w:b/>
                <w:u w:val="single"/>
              </w:rPr>
              <w:t>Zetterberg H</w:t>
            </w:r>
            <w:r>
              <w:t xml:space="preserve">', 'Kashuba V', 'Klein G', 'Arsenian-Henriksson M', 'Kashuba E'], Cell stemness is maintained upon concurrent expression of RB and the mitochondrial ribosomal protein S18-2, 7-Jul-2020, 22-Jun-2020, Proceedings of the National Academy </w:t>
            </w:r>
            <w:r>
              <w:t xml:space="preserve">of Sciences of the United </w:t>
            </w:r>
            <w:r>
              <w:lastRenderedPageBreak/>
              <w:t>States of America, 117(27):15673-15683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1162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73">
              <w:r>
                <w:rPr>
                  <w:color w:val="0000FF" w:themeColor="hyperlink"/>
                  <w:u w:val="single"/>
                </w:rPr>
                <w:t>32383759</w:t>
              </w:r>
            </w:hyperlink>
            <w:r>
              <w:t xml:space="preserve"> ['Bodda C', 'Reinert LS', 'Fruhwürth S', 'Richardo T', 'Sun C', 'Zhang BC', 'Kalamvoki M', 'Pohlmann A', 'Mogensen TH', 'Bergström P', 'Agholme L', "O'Hare P", 'Sodeik B', 'Gyrd-Hansen M', '</w:t>
            </w:r>
            <w:r>
              <w:rPr>
                <w:b/>
                <w:u w:val="single"/>
              </w:rPr>
              <w:t>Zetterberg H</w:t>
            </w:r>
            <w:r>
              <w:t>', 'Paludan SR'], HSV1 VP1-2 deubiquitinates STING to</w:t>
            </w:r>
            <w:r>
              <w:t xml:space="preserve"> block type I interferon expression and promote brain infection, 6-Jul-2020, The Journal of Experimental Medicine, 217(7):e20191422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1163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74">
              <w:r>
                <w:rPr>
                  <w:color w:val="0000FF" w:themeColor="hyperlink"/>
                  <w:u w:val="single"/>
                </w:rPr>
                <w:t>32744887</w:t>
              </w:r>
            </w:hyperlink>
            <w:r>
              <w:t xml:space="preserve"> ['Iverson GL', 'Posti JP', 'Öhman J', 'Blennow K'</w:t>
            </w:r>
            <w:r>
              <w:t>, '</w:t>
            </w:r>
            <w:r>
              <w:rPr>
                <w:b/>
                <w:u w:val="single"/>
              </w:rPr>
              <w:t>Zetterberg H</w:t>
            </w:r>
            <w:r>
              <w:t>', 'Luoto TM'], Reliability of serum S100B measurement following mild traumatic brain injury: a comparison of assay measurements from two laboratories, 28-Jul-2020, 3-Aug-2020, Brain Injury, 34(9):1237-1244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1164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75">
              <w:r>
                <w:rPr>
                  <w:color w:val="0000FF" w:themeColor="hyperlink"/>
                  <w:u w:val="single"/>
                </w:rPr>
                <w:t>32690068</w:t>
              </w:r>
            </w:hyperlink>
            <w:r>
              <w:t xml:space="preserve"> ['Mouton-Liger F', 'Dumurgier J', 'Cognat E', 'Hourregue C', '</w:t>
            </w:r>
            <w:r>
              <w:rPr>
                <w:b/>
                <w:u w:val="single"/>
              </w:rPr>
              <w:t>Zetterberg H</w:t>
            </w:r>
            <w:r>
              <w:t>', 'Vanderstichele H', 'Vanmechelen E', 'Bouaziz-Amar E', 'Blennow K', 'Hugon J', 'Paquet C'], CSF levels of the BACE1 substrate NRG1 correla</w:t>
            </w:r>
            <w:r>
              <w:t>te with cognition in Alzheimer's disease, 20-Jul-2020, 20-Jul-2020, Alzheimers Research &amp; Therapy, 12(1):88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1165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76">
              <w:r>
                <w:rPr>
                  <w:color w:val="0000FF" w:themeColor="hyperlink"/>
                  <w:u w:val="single"/>
                </w:rPr>
                <w:t>32408345</w:t>
              </w:r>
            </w:hyperlink>
            <w:r>
              <w:t xml:space="preserve"> ['Gafson AR', 'Barthélemy NR', 'Bomont P', 'Carare RO', 'Durham HD', 'Jul</w:t>
            </w:r>
            <w:r>
              <w:t>ien JP', 'Kuhle J', 'Leppert D', 'Nixon RA', 'Weller RO', '</w:t>
            </w:r>
            <w:r>
              <w:rPr>
                <w:b/>
                <w:u w:val="single"/>
              </w:rPr>
              <w:t>Zetterberg H</w:t>
            </w:r>
            <w:r>
              <w:t>', 'Matthews PM'], Neurofilaments: neurobiological foundations for biomarker applications, 1-Jul-2020, Brain : A Journal of Neurology, 143(7):1975-1998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1166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77">
              <w:r>
                <w:rPr>
                  <w:color w:val="0000FF" w:themeColor="hyperlink"/>
                  <w:u w:val="single"/>
                </w:rPr>
                <w:t>32333051</w:t>
              </w:r>
            </w:hyperlink>
            <w:r>
              <w:t xml:space="preserve"> ['Meregalli C', 'Fumagalli G', 'Alberti P', 'Canta A', 'Chiorazzi A', 'Monza L', 'Pozzi E', 'Carozzi VA', 'Blennow K', '</w:t>
            </w:r>
            <w:r>
              <w:rPr>
                <w:b/>
                <w:u w:val="single"/>
              </w:rPr>
              <w:t>Zetterberg H</w:t>
            </w:r>
            <w:r>
              <w:t>', 'Cavaletti G', 'Marmiroli P'], Neurofilament light chain: a specific serum biom</w:t>
            </w:r>
            <w:r>
              <w:t>arker of axonal damage severity in rat models of Chemotherapy-Induced Peripheral Neurotoxicity, Jul-2020, 24-Apr-2020, Archives of Toxicology, 94(7):2517-2522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1167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78">
              <w:r>
                <w:rPr>
                  <w:color w:val="0000FF" w:themeColor="hyperlink"/>
                  <w:u w:val="single"/>
                </w:rPr>
                <w:t>32574951</w:t>
              </w:r>
            </w:hyperlink>
            <w:r>
              <w:t xml:space="preserve"> ['</w:t>
            </w:r>
            <w:r>
              <w:rPr>
                <w:b/>
                <w:u w:val="single"/>
              </w:rPr>
              <w:t>Zetterberg H</w:t>
            </w:r>
            <w:r>
              <w:t>'], Neur</w:t>
            </w:r>
            <w:r>
              <w:t>ofilament light in blood - What more is needed for clinical implementation in multiple sclerosis?, Jul-2020, 20-Jun-2020, Ebiomedicine, 57:102826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1168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79">
              <w:r>
                <w:rPr>
                  <w:color w:val="0000FF" w:themeColor="hyperlink"/>
                  <w:u w:val="single"/>
                </w:rPr>
                <w:t>32691913</w:t>
              </w:r>
            </w:hyperlink>
            <w:r>
              <w:t xml:space="preserve"> ['</w:t>
            </w:r>
            <w:r>
              <w:rPr>
                <w:b/>
                <w:u w:val="single"/>
              </w:rPr>
              <w:t>Zetterberg H</w:t>
            </w:r>
            <w:r>
              <w:t xml:space="preserve">'], Is There a Value </w:t>
            </w:r>
            <w:r>
              <w:t>of Neurofilament Light as a Biomarker for Neurodegeneration in Parkinson's Disease?, Jul-2020, Movement Disorders : Official Journal of the Movement Disorder Society, 35(7):1111-1112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1169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80">
              <w:r>
                <w:rPr>
                  <w:color w:val="0000FF" w:themeColor="hyperlink"/>
                  <w:u w:val="single"/>
                </w:rPr>
                <w:t>3251778</w:t>
              </w:r>
              <w:r>
                <w:rPr>
                  <w:color w:val="0000FF" w:themeColor="hyperlink"/>
                  <w:u w:val="single"/>
                </w:rPr>
                <w:t>8</w:t>
              </w:r>
            </w:hyperlink>
            <w:r>
              <w:t xml:space="preserve"> ['Ehrenberg AJ', 'Khatun A', 'Coomans E', 'Betts MJ', 'Capraro F', 'Thijssen EH', 'Senkevich K', 'Bharucha T', 'Jafarpour M', 'Young PNE', 'Jagust W', 'Carter SF', 'Lashley T', 'Grinberg LT', 'Pereira JB', 'Mattsson-Carlgren N', 'Ashton NJ', 'Hanrieder J</w:t>
            </w:r>
            <w:r>
              <w:t>', '</w:t>
            </w:r>
            <w:r>
              <w:rPr>
                <w:b/>
                <w:u w:val="single"/>
              </w:rPr>
              <w:t>Zetterberg H</w:t>
            </w:r>
            <w:r>
              <w:t>', 'Schöll M', 'Paterson RW'], Correction to: Relevance of biomarkers across different neurodegenerative diseases, 9-Jun-2020, 9-Jun-2020, Alzheimers Research &amp; Therapy, 12(1):71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1170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81">
              <w:r>
                <w:rPr>
                  <w:color w:val="0000FF" w:themeColor="hyperlink"/>
                  <w:u w:val="single"/>
                </w:rPr>
                <w:t>32576936</w:t>
              </w:r>
            </w:hyperlink>
            <w:r>
              <w:t xml:space="preserve"> ['Banote RK', 'Chebli J', 'Şatır TM', 'Varshney GK', 'Camacho R', 'Ledin J', 'Burgess SM', 'Abramsson A', '</w:t>
            </w:r>
            <w:r>
              <w:rPr>
                <w:b/>
                <w:u w:val="single"/>
              </w:rPr>
              <w:t>Zetterberg H</w:t>
            </w:r>
            <w:r>
              <w:t>'], Amyloid precursor protein-b facilitates cell adhesion during early</w:t>
            </w:r>
            <w:r>
              <w:t xml:space="preserve"> development in zebrafish, 23-Jun-2020, 23-Jun-2020, Scientific Reports, 10(1):10127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1171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82">
              <w:r>
                <w:rPr>
                  <w:color w:val="0000FF" w:themeColor="hyperlink"/>
                  <w:u w:val="single"/>
                </w:rPr>
                <w:t>32552681</w:t>
              </w:r>
            </w:hyperlink>
            <w:r>
              <w:t xml:space="preserve"> ['Vallabh SM', 'Minikel EV', 'Williams VJ', 'Carlyle BC', 'McManus AJ', 'Wennick CD', 'Bolling A</w:t>
            </w:r>
            <w:r>
              <w:t>', 'Trombetta BA', 'Urick D', 'Nobuhara CK', 'Gerber J', 'Duddy H', 'Lachmann I', 'Stehmann C', 'Collins SJ', 'Blennow K', '</w:t>
            </w:r>
            <w:r>
              <w:rPr>
                <w:b/>
                <w:u w:val="single"/>
              </w:rPr>
              <w:t>Zetterberg H</w:t>
            </w:r>
            <w:r>
              <w:t>', 'Arnold SE'], Cerebrospinal fluid and plasma biomarkers in individuals at risk for genetic prion disease, 18-Jun-2020</w:t>
            </w:r>
            <w:r>
              <w:t>, 18-Jun-2020, Bmc Medicine, 18(1):140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1172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83">
              <w:r>
                <w:rPr>
                  <w:color w:val="0000FF" w:themeColor="hyperlink"/>
                  <w:u w:val="single"/>
                </w:rPr>
                <w:t>32553204</w:t>
              </w:r>
            </w:hyperlink>
            <w:r>
              <w:t xml:space="preserve"> ['</w:t>
            </w:r>
            <w:r>
              <w:rPr>
                <w:b/>
                <w:u w:val="single"/>
              </w:rPr>
              <w:t>Zetterberg H</w:t>
            </w:r>
            <w:r>
              <w:t>', 'Blennow K'], Blood Biomarkers: Democratizing Alzheimer's Diagnostics, 17-Jun-2020, Neuron, 106(6):881-883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1173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84">
              <w:r>
                <w:rPr>
                  <w:color w:val="0000FF" w:themeColor="hyperlink"/>
                  <w:u w:val="single"/>
                </w:rPr>
                <w:t>31944489</w:t>
              </w:r>
            </w:hyperlink>
            <w:r>
              <w:t xml:space="preserve"> ['Falgàs N', 'Ruiz-Peris M', 'Pérez-Millan A', 'Sala-Llonch R', 'Antonell A', 'Balasa M', 'Borrego-Écija S', 'Ramos-Campoy O', 'Augé JM', 'Castellví M', 'Tort-Merino A', 'Olives J', 'Fernández-Villul</w:t>
            </w:r>
            <w:r>
              <w:t>las G', 'Blennow K', '</w:t>
            </w:r>
            <w:r>
              <w:rPr>
                <w:b/>
                <w:u w:val="single"/>
              </w:rPr>
              <w:t>Zetterberg H</w:t>
            </w:r>
            <w:r>
              <w:t>', 'Bargalló N', 'Lladó A', 'Sánchez-Valle R'], Contribution of CSF biomarkers to early-onset Alzheimer's disease and frontotemporal dementia neuroimaging signatures, 1-Jun-2020, 16-Jan-2020, Human Brain Mapping, 41(8):200</w:t>
            </w:r>
            <w:r>
              <w:t>4-2013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1174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85">
              <w:r>
                <w:rPr>
                  <w:color w:val="0000FF" w:themeColor="hyperlink"/>
                  <w:u w:val="single"/>
                </w:rPr>
                <w:t>32163130</w:t>
              </w:r>
            </w:hyperlink>
            <w:r>
              <w:t xml:space="preserve"> ['Cacciaglia R', 'Molinuevo JL', 'Falcón C', 'Arenaza-Urquijo EM', 'Sánchez-Benavides G', 'Brugulat-Serrat A', 'Blennow K', '</w:t>
            </w:r>
            <w:r>
              <w:rPr>
                <w:b/>
                <w:u w:val="single"/>
              </w:rPr>
              <w:t>Zetterberg H</w:t>
            </w:r>
            <w:r>
              <w:t xml:space="preserve">', 'Gispert JD'], APOE-ε4 Shapes the </w:t>
            </w:r>
            <w:r>
              <w:t>Cerebral Organization in Cognitively Intact Individuals as Reflected by Structural Gray Matter Networks, 1-Jun-2020, Cerebral Cortex (New York, N.y. : ), 30(7):4110-4120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1175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86">
              <w:r>
                <w:rPr>
                  <w:color w:val="0000FF" w:themeColor="hyperlink"/>
                  <w:u w:val="single"/>
                </w:rPr>
                <w:t>32378327</w:t>
              </w:r>
            </w:hyperlink>
            <w:r>
              <w:t xml:space="preserve"> ['Moore EE'</w:t>
            </w:r>
            <w:r>
              <w:t>, 'Gifford KA', 'Khan OA', 'Liu D', 'Pechman KR', 'Acosta LMY', 'Bell SP', 'Turchan M', 'Landman BA', 'Blennow K', '</w:t>
            </w:r>
            <w:r>
              <w:rPr>
                <w:b/>
                <w:u w:val="single"/>
              </w:rPr>
              <w:t>Zetterberg H</w:t>
            </w:r>
            <w:r>
              <w:t>', 'Hohman TJ', 'Jefferson AL'], Cerebrospinal fluid biomarkers of neurodegeneration, synaptic dysfunction, and axonal injury re</w:t>
            </w:r>
            <w:r>
              <w:t>late to atrophy in structural brain regions specific to Alzheimer's disease, Jun-2020, 6-May-2020, Alzheimers &amp; Dementia : the Journal of the Alzheimers Association, 16(6):883-895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1176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87">
              <w:r>
                <w:rPr>
                  <w:color w:val="0000FF" w:themeColor="hyperlink"/>
                  <w:u w:val="single"/>
                </w:rPr>
                <w:t>32470422</w:t>
              </w:r>
            </w:hyperlink>
            <w:r>
              <w:t xml:space="preserve"> [</w:t>
            </w:r>
            <w:r>
              <w:t>'Scahill RI', 'Zeun P', 'Osborne-Crowley K', 'Johnson EB', 'Gregory S', 'Parker C', 'Lowe J', 'Nair A', "O'Callaghan C", 'Langley C', 'Papoutsi M', 'McColgan P', 'Estevez-Fraga C', 'Fayer K', 'Wellington H', 'Rodrigues FB', 'Byrne LM', 'Heselgrave A', 'Hya</w:t>
            </w:r>
            <w:r>
              <w:t>re H', 'Sampaio C', '</w:t>
            </w:r>
            <w:r>
              <w:rPr>
                <w:b/>
                <w:u w:val="single"/>
              </w:rPr>
              <w:t>Zetterberg H</w:t>
            </w:r>
            <w:r>
              <w:t>', 'Zhang H', 'Wild EJ', 'Rees G', 'Robbins TW', 'Sahakian BJ', 'Langbehn D', 'Tabrizi SJ'], Biological and clinical characteristics of gene carriers far from predicted onset in the Huntington's disease Young Adult Study (H</w:t>
            </w:r>
            <w:r>
              <w:t>D-YAS): a cross-sectional analysis, Jun-2020, 26-May-2020, The Lancet. Neurology, 19(6):502-512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1177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88">
              <w:r>
                <w:rPr>
                  <w:color w:val="0000FF" w:themeColor="hyperlink"/>
                  <w:u w:val="single"/>
                </w:rPr>
                <w:t>32470423</w:t>
              </w:r>
            </w:hyperlink>
            <w:r>
              <w:t xml:space="preserve"> ['Quiroz YT', '</w:t>
            </w:r>
            <w:r>
              <w:rPr>
                <w:b/>
                <w:u w:val="single"/>
              </w:rPr>
              <w:t>Zetterberg H</w:t>
            </w:r>
            <w:r>
              <w:t>', 'Reiman EM', 'Chen Y', 'Su Y', 'Fox-Fuller JT', 'Garcia</w:t>
            </w:r>
            <w:r>
              <w:t xml:space="preserve"> G', 'Villegas A', 'Sepulveda-Falla D', 'Villada M', 'Arboleda-Velasquez JF', 'Guzmán-Vélez E', 'Vila-Castelar C', 'Gordon BA', 'Schultz SA', 'Protas HD', </w:t>
            </w:r>
            <w:r>
              <w:lastRenderedPageBreak/>
              <w:t xml:space="preserve">'Ghisays V', 'Giraldo M', 'Tirado V', 'Baena A', 'Munoz C', 'Rios-Romenets S', 'Tariot PN', 'Blennow </w:t>
            </w:r>
            <w:r>
              <w:t>K', 'Lopera F'], Plasma neurofilament light chain in the presenilin 1 E280A autosomal dominant Alzheimer's disease kindred: a cross-sectional and longitudinal cohort study, Jun-2020, 26-May-2020, The Lancet. Neurology, 19(6):513-521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1178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89">
              <w:r>
                <w:rPr>
                  <w:color w:val="0000FF" w:themeColor="hyperlink"/>
                  <w:u w:val="single"/>
                </w:rPr>
                <w:t>32485097</w:t>
              </w:r>
            </w:hyperlink>
            <w:r>
              <w:t xml:space="preserve"> ['Bader JM', 'Geyer PE', 'Müller JB', 'Strauss MT', 'Koch M', 'Leypoldt F', 'Koertvelyessy P', 'Bittner D', 'Schipke CG', 'Incesoy EI', 'Peters O', 'Deigendesch N', 'Simons M', 'Jensen MK',</w:t>
            </w:r>
            <w:r>
              <w:t xml:space="preserve"> '</w:t>
            </w:r>
            <w:r>
              <w:rPr>
                <w:b/>
                <w:u w:val="single"/>
              </w:rPr>
              <w:t>Zetterberg H</w:t>
            </w:r>
            <w:r>
              <w:t>', 'Mann M'], Proteome profiling in cerebrospinal fluid reveals novel biomarkers of Alzheimer's disease, Jun-2020, Molecular Systems Biology, 16(6):e9356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1179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90">
              <w:r>
                <w:rPr>
                  <w:color w:val="0000FF" w:themeColor="hyperlink"/>
                  <w:u w:val="single"/>
                </w:rPr>
                <w:t>32490278</w:t>
              </w:r>
            </w:hyperlink>
            <w:r>
              <w:t xml:space="preserve"> ['Xu C', 'Sel</w:t>
            </w:r>
            <w:r>
              <w:t>lgren CM', 'Fatouros-Bergman H', 'Piehl F', 'Blennow K', '</w:t>
            </w:r>
            <w:r>
              <w:rPr>
                <w:b/>
                <w:u w:val="single"/>
              </w:rPr>
              <w:t>Zetterberg H</w:t>
            </w:r>
            <w:r>
              <w:t>', 'Brinkmalm A', 'Santillo AF', 'Lundgren S', 'Cervenka S', 'Engberg G', 'Erhardt S'], CSF levels of synaptosomal-associated protein 25 and synaptotagmin-1 in first-episode psychosis su</w:t>
            </w:r>
            <w:r>
              <w:t>bjects, Jun-2020, 13-Apr-2020, Ibro Reports, 8:136-142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1180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91">
              <w:r>
                <w:rPr>
                  <w:color w:val="0000FF" w:themeColor="hyperlink"/>
                  <w:u w:val="single"/>
                </w:rPr>
                <w:t>32463120</w:t>
              </w:r>
            </w:hyperlink>
            <w:r>
              <w:t xml:space="preserve"> ['Gatenholm B', 'Gobom J', '</w:t>
            </w:r>
            <w:r>
              <w:rPr>
                <w:b/>
                <w:u w:val="single"/>
              </w:rPr>
              <w:t>Zetterberg H</w:t>
            </w:r>
            <w:r>
              <w:t>', 'Brittberg M'], Author reply to the Letter to the Editor by Prof.Dr. Dr Mischak: "R</w:t>
            </w:r>
            <w:r>
              <w:t>e-analysis of peptidomic analysis of cartilage and subchondral bone in OA patients", 28-May-2020, 28-May-2020, European Journal of Clinical Investigation, e13260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1181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92">
              <w:r>
                <w:rPr>
                  <w:color w:val="0000FF" w:themeColor="hyperlink"/>
                  <w:u w:val="single"/>
                </w:rPr>
                <w:t>32460813</w:t>
              </w:r>
            </w:hyperlink>
            <w:r>
              <w:t xml:space="preserve"> ['Konijnenberg E', </w:t>
            </w:r>
            <w:r>
              <w:t>'Tijms BM', 'Gobom J', 'Dobricic V', 'Bos I', 'Vos S', 'Tsolaki M', 'Verhey F', 'Popp J', 'Martinez-Lage P', 'Vandenberghe R', 'Lleó A', 'Frölich L', 'Lovestone S', 'Streffer J', 'Bertram L', 'Blennow K', 'Teunissen CE', 'Veerhuis R', 'Smit AB', 'Scheltens</w:t>
            </w:r>
            <w:r>
              <w:t xml:space="preserve"> P', '</w:t>
            </w:r>
            <w:r>
              <w:rPr>
                <w:b/>
                <w:u w:val="single"/>
              </w:rPr>
              <w:t>Zetterberg H</w:t>
            </w:r>
            <w:r>
              <w:t>', 'Visser PJ'], APOE ε4 genotype-dependent cerebrospinal fluid proteomic signatures in Alzheimer's disease, 27-May-2020, 27-May-2020, Alzheimers Research &amp; Therapy, 12(1):65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1182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93">
              <w:r>
                <w:rPr>
                  <w:color w:val="0000FF" w:themeColor="hyperlink"/>
                  <w:u w:val="single"/>
                </w:rPr>
                <w:t>32456694</w:t>
              </w:r>
            </w:hyperlink>
            <w:r>
              <w:t xml:space="preserve"> ['Satir TM', 'Agholme L', 'Karlsson A', 'Karlsson M', 'Karila P', 'Illes S', 'Bergström P', '</w:t>
            </w:r>
            <w:r>
              <w:rPr>
                <w:b/>
                <w:u w:val="single"/>
              </w:rPr>
              <w:t>Zetterberg H</w:t>
            </w:r>
            <w:r>
              <w:t xml:space="preserve">'], Partial reduction of amyloid β production by β-secretase inhibitors does not decrease synaptic transmission, 26-May-2020, 26-May-2020, </w:t>
            </w:r>
            <w:r>
              <w:t>Alzheimers Research &amp; Therapy, 12(1):63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1183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94">
              <w:r>
                <w:rPr>
                  <w:color w:val="0000FF" w:themeColor="hyperlink"/>
                  <w:u w:val="single"/>
                </w:rPr>
                <w:t>32315153</w:t>
              </w:r>
            </w:hyperlink>
            <w:r>
              <w:t xml:space="preserve"> ['Chaudhary H', 'Meister SW', '</w:t>
            </w:r>
            <w:r>
              <w:rPr>
                <w:b/>
                <w:u w:val="single"/>
              </w:rPr>
              <w:t>Zetterberg H</w:t>
            </w:r>
            <w:r>
              <w:t>', 'Löfblom J', 'Lendel C'], Dissecting the Structural Organization of Multiprotein Amyloid Aggreg</w:t>
            </w:r>
            <w:r>
              <w:t>ates Using a Bottom-Up Approach, 20-May-2020, 4-May-2020, Acs Chemical Neuroscience, 11(10):1447-1457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1184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95">
              <w:r>
                <w:rPr>
                  <w:color w:val="0000FF" w:themeColor="hyperlink"/>
                  <w:u w:val="single"/>
                </w:rPr>
                <w:t>32404143</w:t>
              </w:r>
            </w:hyperlink>
            <w:r>
              <w:t xml:space="preserve"> ['Ehrenberg AJ', 'Khatun A', 'Coomans E', 'Betts MJ', 'Capraro F', 'Thijssen EH</w:t>
            </w:r>
            <w:r>
              <w:t>', 'Senkevich K', 'Bharucha T', 'Jafarpour M', 'Young PNE', 'Jagust W', 'Carter SF', 'Lashley T', 'Grinberg LT', 'Pereira JB', 'Mattsson-Carlgren N', 'Ashton NJ', 'Hanrieder J', '</w:t>
            </w:r>
            <w:r>
              <w:rPr>
                <w:b/>
                <w:u w:val="single"/>
              </w:rPr>
              <w:t>Zetterberg H</w:t>
            </w:r>
            <w:r>
              <w:t>', 'Schöll M', 'Paterson RW'], Relevance of biomarkers across dif</w:t>
            </w:r>
            <w:r>
              <w:t>ferent neurodegenerative diseases, 13-May-2020, 13-May-2020, Alzheimers Research &amp; Therapy, 12(1):56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1185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96">
              <w:r>
                <w:rPr>
                  <w:color w:val="0000FF" w:themeColor="hyperlink"/>
                  <w:u w:val="single"/>
                </w:rPr>
                <w:t>32509326</w:t>
              </w:r>
            </w:hyperlink>
            <w:r>
              <w:t xml:space="preserve"> ['Engström Å', 'Jumisko E', 'Shahim P', 'Lehto N', 'Blennow K', '</w:t>
            </w:r>
            <w:r>
              <w:rPr>
                <w:b/>
                <w:u w:val="single"/>
              </w:rPr>
              <w:t>Zetterberg H</w:t>
            </w:r>
            <w:r>
              <w:t xml:space="preserve">', </w:t>
            </w:r>
            <w:r>
              <w:t>'Tegner Y'], Losing the identity of a hockey player: the long-term effects of concussions, 11-May-2020, 11-May-2020, Concussion (London, England), 5(2):CNC74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1186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97">
              <w:r>
                <w:rPr>
                  <w:color w:val="0000FF" w:themeColor="hyperlink"/>
                  <w:u w:val="single"/>
                </w:rPr>
                <w:t>31735253</w:t>
              </w:r>
            </w:hyperlink>
            <w:r>
              <w:t xml:space="preserve"> ['Vogels T', 'Leuzy A', 'Cicognola C', 'Ashton NJ', 'Smolek T', 'Novak M', 'Blennow K', '</w:t>
            </w:r>
            <w:r>
              <w:rPr>
                <w:b/>
                <w:u w:val="single"/>
              </w:rPr>
              <w:t>Zetterberg H</w:t>
            </w:r>
            <w:r>
              <w:t xml:space="preserve">', 'Hromadka T', 'Zilka N', 'Schöll M'], Propagation of Tau Pathology: Integrating Insights From Postmortem and In Vivo Studies, 1-May-2020, 3-Oct-2019, </w:t>
            </w:r>
            <w:r>
              <w:t>Biological Psychiatry, 87(9):808-818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1187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198">
              <w:r>
                <w:rPr>
                  <w:color w:val="0000FF" w:themeColor="hyperlink"/>
                  <w:u w:val="single"/>
                </w:rPr>
                <w:t>32053203</w:t>
              </w:r>
            </w:hyperlink>
            <w:r>
              <w:t xml:space="preserve"> ['De Scheerder MA', 'Van Hecke C', '</w:t>
            </w:r>
            <w:r>
              <w:rPr>
                <w:b/>
                <w:u w:val="single"/>
              </w:rPr>
              <w:t>Zetterberg H</w:t>
            </w:r>
            <w:r>
              <w:t>', 'Fuchs D', 'De Langhe N', 'Rutsaert S', 'Vrancken B', 'Trypsteen W', 'Noppe Y', 'Van Der Guch</w:t>
            </w:r>
            <w:r>
              <w:t>t B', 'Pelgrom J', 'Van Wanzeele F', 'Palmer S', 'Lemey P', 'Gisslén M', 'Vandekerckhove L'], Evaluating predictive markers for viral rebound and safety assessment in blood and lumbar fluid during HIV-1 treatment interruption, 1-May-2020, The Journal of An</w:t>
            </w:r>
            <w:r>
              <w:t>timicrobial Chemotherapy, 75(5):1311-1320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1188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199">
              <w:r>
                <w:rPr>
                  <w:color w:val="0000FF" w:themeColor="hyperlink"/>
                  <w:u w:val="single"/>
                </w:rPr>
                <w:t>31919840</w:t>
              </w:r>
            </w:hyperlink>
            <w:r>
              <w:t xml:space="preserve"> ['Åberg ND', 'Wall A', 'Anger O', 'Jood K', 'Andreasson U', 'Blennow K', '</w:t>
            </w:r>
            <w:r>
              <w:rPr>
                <w:b/>
                <w:u w:val="single"/>
              </w:rPr>
              <w:t>Zetterberg H</w:t>
            </w:r>
            <w:r>
              <w:t xml:space="preserve">', 'Isgaard J', 'Jern C', 'Svensson J'], Circulating </w:t>
            </w:r>
            <w:r>
              <w:t>levels of vascular endothelial growth factor and post-stroke long-term functional outcome, May-2020, 22-Jan-2020, Acta Neurologica Scandinavica, 141(5):405-414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1189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00">
              <w:r>
                <w:rPr>
                  <w:color w:val="0000FF" w:themeColor="hyperlink"/>
                  <w:u w:val="single"/>
                </w:rPr>
                <w:t>31955222</w:t>
              </w:r>
            </w:hyperlink>
            <w:r>
              <w:t xml:space="preserve"> ['van der Lee SJ', 'C</w:t>
            </w:r>
            <w:r>
              <w:t>onway OJ', 'Jansen I', 'Carrasquillo MM', 'Kleineidam L', 'van den Akker E', 'Hernández I', 'van Eijk KR', 'Stringa N', 'Chen JA', 'Zettergren A', 'Andlauer TFM', 'Diez-Fairen M', 'Simon-Sanchez J', 'Lleó A', '</w:t>
            </w:r>
            <w:r>
              <w:rPr>
                <w:b/>
                <w:u w:val="single"/>
              </w:rPr>
              <w:t>Zetterberg H</w:t>
            </w:r>
            <w:r>
              <w:t xml:space="preserve">', 'Nygaard M', 'Blauwendraat C', </w:t>
            </w:r>
            <w:r>
              <w:t>'Savage JE', 'Mengel-From J', 'Moreno-Grau S', 'Wagner M', 'Fortea J', 'Keogh MJ', 'Blennow K', 'Skoog I', 'Friese MA', 'Pletnikova O', 'Zulaica M', 'Lage C', 'de Rojas I', 'Riedel-Heller S', 'Illán-Gala I', 'Wei W', 'Jeune B', 'Orellana A', 'Then Bergh F'</w:t>
            </w:r>
            <w:r>
              <w:t>, 'Wang X', 'Hulsman M', 'Beker N', 'Tesi N', 'Morris CM', 'Indakoetxea B', 'Collij LE', 'Scherer M', 'Morenas-Rodríguez E', 'Ironside JW', 'van Berckel BNM', 'Alcolea D', 'Wiendl H', 'Strickland SL', 'Pastor P', 'Rodríguez Rodríguez E', 'Boeve BF', 'Peter</w:t>
            </w:r>
            <w:r>
              <w:t>sen RC', 'Ferman TJ', 'van Gerpen JA', 'Reinders MJT', 'Uitti RJ', 'Tárraga L', 'Maier W', 'Dols-Icardo O', 'Kawalia A', 'Dalmasso MC', 'Boada M', 'Zettl UK', 'van Schoor NM', 'Beekman M', 'Allen M', 'Masliah E', 'de Munain AL', 'Pantelyat A', 'Wszolek ZK'</w:t>
            </w:r>
            <w:r>
              <w:t xml:space="preserve">, 'Ross OA', 'Dickson DW', 'Graff-Radford NR', 'Knopman D', 'Rademakers R', 'Lemstra AW', 'Pijnenburg YAL', 'Scheltens P', 'Gasser T', 'Chinnery PF', 'Hemmer B', 'Huisman MA', 'Troncoso J', 'Moreno F', 'Nohr EA', 'Sørensen TIA', 'Heutink P', 'Sánchez-Juan </w:t>
            </w:r>
            <w:r>
              <w:t>P', 'Posthuma D', 'Clarimón J', 'Christensen K', 'Ertekin-Taner N', 'Scholz SW', 'Ramirez A', 'Ruiz A', 'Slagboom E', 'van der Flier WM', 'Holstege H'], Correction to: A nonsynonymous mutation in PLCG2 reduces the risk of Alzheimer's disease, dementia with</w:t>
            </w:r>
            <w:r>
              <w:t xml:space="preserve"> Lewy bodies and frontotemporal dementia, and increases the likelihood of longevity, May-2020, Acta Neuropathologica, 139(5):959-962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1190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01">
              <w:r>
                <w:rPr>
                  <w:color w:val="0000FF" w:themeColor="hyperlink"/>
                  <w:u w:val="single"/>
                </w:rPr>
                <w:t>32322100</w:t>
              </w:r>
            </w:hyperlink>
            <w:r>
              <w:t xml:space="preserve"> ['Ashton NJ', 'Hye A', 'Rajkumar AP', 'Leuzy A',</w:t>
            </w:r>
            <w:r>
              <w:t xml:space="preserve"> 'Snowden S', 'Suárez-Calvet M', 'Karikari TK', 'Schöll M', 'La </w:t>
            </w:r>
            <w:r>
              <w:lastRenderedPageBreak/>
              <w:t>Joie R', 'Rabinovici GD', 'Höglund K', 'Ballard C', 'Hortobágyi T', 'Svenningsson P', 'Blennow K', '</w:t>
            </w:r>
            <w:r>
              <w:rPr>
                <w:b/>
                <w:u w:val="single"/>
              </w:rPr>
              <w:t>Zetterberg H</w:t>
            </w:r>
            <w:r>
              <w:t>', 'Aarsland D'], An update on blood-based biomarkers for non-Alzheimer neurodeg</w:t>
            </w:r>
            <w:r>
              <w:t>enerative disorders, May-2020, 22-Apr-2020, Nature Reviews. Neurology, 16(5):265-284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1191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02">
              <w:r>
                <w:rPr>
                  <w:color w:val="0000FF" w:themeColor="hyperlink"/>
                  <w:u w:val="single"/>
                </w:rPr>
                <w:t>32333900</w:t>
              </w:r>
            </w:hyperlink>
            <w:r>
              <w:t xml:space="preserve"> ['Karikari TK', 'Pascoal TA', 'Ashton NJ', 'Janelidze S', 'Benedet AL', 'Rodriguez JL', 'Chamoun</w:t>
            </w:r>
            <w:r>
              <w:t xml:space="preserve"> M', 'Savard M', 'Kang MS', 'Therriault J', 'Schöll M', 'Massarweh G', 'Soucy JP', 'Höglund K', 'Brinkmalm G', 'Mattsson N', 'Palmqvist S', 'Gauthier S', 'Stomrud E', '</w:t>
            </w:r>
            <w:r>
              <w:rPr>
                <w:b/>
                <w:u w:val="single"/>
              </w:rPr>
              <w:t>Zetterberg H</w:t>
            </w:r>
            <w:r>
              <w:t>', 'Hansson O', 'Rosa-Neto P', 'Blennow K'], Blood phosphorylated tau 181 as</w:t>
            </w:r>
            <w:r>
              <w:t xml:space="preserve"> a biomarker for Alzheimer's disease: a diagnostic performance and prediction modelling study using data from four prospective cohorts, May-2020, The Lancet. Neurology, 19(5):422-433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1192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03">
              <w:r>
                <w:rPr>
                  <w:color w:val="0000FF" w:themeColor="hyperlink"/>
                  <w:u w:val="single"/>
                </w:rPr>
                <w:t>3181299</w:t>
              </w:r>
              <w:r>
                <w:rPr>
                  <w:color w:val="0000FF" w:themeColor="hyperlink"/>
                  <w:u w:val="single"/>
                </w:rPr>
                <w:t>1</w:t>
              </w:r>
            </w:hyperlink>
            <w:r>
              <w:t xml:space="preserve"> ['Halaas NB', 'Henjum K', 'Blennow K', 'Dakhil S', 'Idland AV', 'Nilsson LN', 'Sederevicius D', 'Vidal-Piñeiro D', 'Walhovd KB', 'Wyller TB', '</w:t>
            </w:r>
            <w:r>
              <w:rPr>
                <w:b/>
                <w:u w:val="single"/>
              </w:rPr>
              <w:t>Zetterberg H</w:t>
            </w:r>
            <w:r>
              <w:t xml:space="preserve">', 'Watne LO', 'Fjell AM'], CSF sTREM2 and Tau Work Together in Predicting Increased Temporal Lobe </w:t>
            </w:r>
            <w:r>
              <w:t>Atrophy in Older Adults, 14-Apr-2020, Cerebral Cortex (New York, N.y. : ), 30(4):2295-2306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1193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04">
              <w:r>
                <w:rPr>
                  <w:color w:val="0000FF" w:themeColor="hyperlink"/>
                  <w:u w:val="single"/>
                </w:rPr>
                <w:t>32087019</w:t>
              </w:r>
            </w:hyperlink>
            <w:r>
              <w:t xml:space="preserve"> ['Korecka M', 'Figurski MJ', 'Landau SM', 'Brylska M', 'Alexander J', 'Blennow K', '</w:t>
            </w:r>
            <w:r>
              <w:rPr>
                <w:b/>
                <w:u w:val="single"/>
              </w:rPr>
              <w:t>Zetter</w:t>
            </w:r>
            <w:r>
              <w:rPr>
                <w:b/>
                <w:u w:val="single"/>
              </w:rPr>
              <w:t>berg H</w:t>
            </w:r>
            <w:r>
              <w:t>', 'Jagust WJ', 'Trojanowski JQ', 'Shaw LM'], Analytical and Clinical Performance of Amyloid-Beta Peptides Measurements in CSF of ADNIGO/2 Participants by an LC-MS/MS Reference Method, 1-Apr-2020, Clinical Chemistry, 66(4):587-597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1194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05">
              <w:r>
                <w:rPr>
                  <w:color w:val="0000FF" w:themeColor="hyperlink"/>
                  <w:u w:val="single"/>
                </w:rPr>
                <w:t>31838254</w:t>
              </w:r>
            </w:hyperlink>
            <w:r>
              <w:t xml:space="preserve"> ['Simrén J', 'Ashton NJ', 'Blennow K', '</w:t>
            </w:r>
            <w:r>
              <w:rPr>
                <w:b/>
                <w:u w:val="single"/>
              </w:rPr>
              <w:t>Zetterberg H</w:t>
            </w:r>
            <w:r>
              <w:t>'], An update on fluid biomarkers for neurodegenerative diseases: recent success and challenges ahead, Apr-2020, 13-Dec-2019, Current Opi</w:t>
            </w:r>
            <w:r>
              <w:t>nion in Neurobiology, 61:29-39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1195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06">
              <w:r>
                <w:rPr>
                  <w:color w:val="0000FF" w:themeColor="hyperlink"/>
                  <w:u w:val="single"/>
                </w:rPr>
                <w:t>32087948</w:t>
              </w:r>
            </w:hyperlink>
            <w:r>
              <w:t xml:space="preserve"> ['Chiesa PA', 'Houot M', 'Vergallo A', 'Cavedo E', 'Lista S', 'Potier MC', '</w:t>
            </w:r>
            <w:r>
              <w:rPr>
                <w:b/>
                <w:u w:val="single"/>
              </w:rPr>
              <w:t>Zetterberg H</w:t>
            </w:r>
            <w:r>
              <w:t>', 'Blennow K', 'Vanmechelen E', 'De Vos A', 'Dubois B', 'Hamp</w:t>
            </w:r>
            <w:r>
              <w:t>el H'], Association of brain network dynamics with plasma biomarkers in subjective memory complainers, Apr-2020, 23-Dec-2019, Neurobiology of Aging, 88:83-90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1196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07">
              <w:r>
                <w:rPr>
                  <w:color w:val="0000FF" w:themeColor="hyperlink"/>
                  <w:u w:val="single"/>
                </w:rPr>
                <w:t>32426454</w:t>
              </w:r>
            </w:hyperlink>
            <w:r>
              <w:t xml:space="preserve"> ['Mattsson-Carlgren N', 'Andersson E', 'Janelidze S', 'Ossenkoppele R', 'Insel P', 'Strandberg O', '</w:t>
            </w:r>
            <w:r>
              <w:rPr>
                <w:b/>
                <w:u w:val="single"/>
              </w:rPr>
              <w:t>Zetterberg H</w:t>
            </w:r>
            <w:r>
              <w:t>', 'Rosen HJ', 'Rabinovici G', 'Chai X', 'Blennow K', 'Dage JL', 'Stomrud E', 'Smith R', 'Palmqvist S', 'Hansson O'], Aβ deposition is associat</w:t>
            </w:r>
            <w:r>
              <w:t>ed with increases in soluble and phosphorylated tau that precede a positive Tau PET in Alzheimer's disease, Apr-2020, 15-Apr-2020, Science Advances, 6(16):eaaz2387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1197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08">
              <w:r>
                <w:rPr>
                  <w:color w:val="0000FF" w:themeColor="hyperlink"/>
                  <w:u w:val="single"/>
                </w:rPr>
                <w:t>32154904</w:t>
              </w:r>
            </w:hyperlink>
            <w:r>
              <w:t xml:space="preserve"> ['Bogdanovic N', </w:t>
            </w:r>
            <w:r>
              <w:t>'Hansson O', '</w:t>
            </w:r>
            <w:r>
              <w:rPr>
                <w:b/>
                <w:u w:val="single"/>
              </w:rPr>
              <w:t>Zetterberg H</w:t>
            </w:r>
            <w:r>
              <w:t>', 'Basun H', 'Ingelsson M', 'Lannfelt L', 'Blennow K'], Alzheimer's disease - the most common cause of dementia, 9-Mar-2020, 9-Mar-2020, Lakartidningen, 117:FZHM</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1198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09">
              <w:r>
                <w:rPr>
                  <w:color w:val="0000FF" w:themeColor="hyperlink"/>
                  <w:u w:val="single"/>
                </w:rPr>
                <w:t>3</w:t>
              </w:r>
              <w:r>
                <w:rPr>
                  <w:color w:val="0000FF" w:themeColor="hyperlink"/>
                  <w:u w:val="single"/>
                </w:rPr>
                <w:t>2122400</w:t>
              </w:r>
            </w:hyperlink>
            <w:r>
              <w:t xml:space="preserve"> ['Colom-Cadena M', 'Spires-Jones T', '</w:t>
            </w:r>
            <w:r>
              <w:rPr>
                <w:b/>
                <w:u w:val="single"/>
              </w:rPr>
              <w:t>Zetterberg H</w:t>
            </w:r>
            <w:r>
              <w:t>', 'Blennow K', 'Caggiano A', 'DeKosky ST', 'Fillit H', 'Harrison JE', 'Schneider LS', 'Scheltens P', 'de Haan W', 'Grundman M', 'van Dyck CH', 'Izzo NJ', 'Catalano SM'], The clinical promise of bio</w:t>
            </w:r>
            <w:r>
              <w:t>markers of synapse damage or loss in Alzheimer's disease, 2-Mar-2020, 2-Mar-2020, Alzheimers Research &amp; Therapy, 12(1):21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1199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10">
              <w:r>
                <w:rPr>
                  <w:color w:val="0000FF" w:themeColor="hyperlink"/>
                  <w:u w:val="single"/>
                </w:rPr>
                <w:t>32183837</w:t>
              </w:r>
            </w:hyperlink>
            <w:r>
              <w:t xml:space="preserve"> ['Altmann P', 'De Simoni D', 'Kaider A', 'Ludwig B', 'Rath </w:t>
            </w:r>
            <w:r>
              <w:t>J', 'Leutmezer F', 'Zimprich F', 'Hoeftberger R', 'Lunn MP', 'Heslegrave A', 'Berger T', '</w:t>
            </w:r>
            <w:r>
              <w:rPr>
                <w:b/>
                <w:u w:val="single"/>
              </w:rPr>
              <w:t>Zetterberg H</w:t>
            </w:r>
            <w:r>
              <w:t>', 'Rommer PS'], Increased serum neurofilament light chain concentration indicates poor outcome in Guillain-Barré syndrome, 17-Mar-2020, 17-Mar-2020, Jour</w:t>
            </w:r>
            <w:r>
              <w:t>nal of Neuroinflammation, 17(1):86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1200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11">
              <w:r>
                <w:rPr>
                  <w:color w:val="0000FF" w:themeColor="hyperlink"/>
                  <w:u w:val="single"/>
                </w:rPr>
                <w:t>31860007</w:t>
              </w:r>
            </w:hyperlink>
            <w:r>
              <w:t xml:space="preserve"> ['Jabbari E', 'Holland N', 'Chelban V', 'Jones PS', 'Lamb R', 'Rawlinson C', 'Guo T', 'Costantini AA', 'Tan MMX', 'Heslegrave AJ', 'Roncaroli F', </w:t>
            </w:r>
            <w:r>
              <w:t>'Klein JC', 'Ansorge O', 'Allinson KSJ', 'Jaunmuktane Z', 'Holton JL', 'Revesz T', 'Warner TT', 'Lees AJ', '</w:t>
            </w:r>
            <w:r>
              <w:rPr>
                <w:b/>
                <w:u w:val="single"/>
              </w:rPr>
              <w:t>Zetterberg H</w:t>
            </w:r>
            <w:r>
              <w:t>', 'Russell LL', 'Bocchetta M', 'Rohrer JD', 'Williams NM', 'Grosset DG', 'Burn DJ', 'Pavese N', 'Gerhard A', 'Kobylecki C', 'Leigh PN',</w:t>
            </w:r>
            <w:r>
              <w:t xml:space="preserve"> 'Church A', 'Hu MTM', 'Woodside J', 'Houlden H', 'Rowe JB', 'Morris HR'], Diagnosis Across the Spectrum of Progressive Supranuclear Palsy and Corticobasal Syndrome, 1-Mar-2020, Jama Neurology, 77(3):377-387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1201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12">
              <w:r>
                <w:rPr>
                  <w:color w:val="0000FF" w:themeColor="hyperlink"/>
                  <w:u w:val="single"/>
                </w:rPr>
                <w:t>32091109</w:t>
              </w:r>
            </w:hyperlink>
            <w:r>
              <w:t xml:space="preserve"> ['Skouras S', 'Torner J', 'Andersson P', 'Koush Y', 'Falcon C', 'Minguillon C', 'Fauria K', 'Alpiste F', 'Blenow K', '</w:t>
            </w:r>
            <w:r>
              <w:rPr>
                <w:b/>
                <w:u w:val="single"/>
              </w:rPr>
              <w:t>Zetterberg H</w:t>
            </w:r>
            <w:r>
              <w:t>', 'Gispert JD', 'Molinuevo JL'], Earliest amyloid and tau deposition modulate the influence of lim</w:t>
            </w:r>
            <w:r>
              <w:t>bic networks during closed-loop hippocampal downregulation, 1-Mar-2020, Brain : A Journal of Neurology, 143(3):976-992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1202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13">
              <w:r>
                <w:rPr>
                  <w:color w:val="0000FF" w:themeColor="hyperlink"/>
                  <w:u w:val="single"/>
                </w:rPr>
                <w:t>30587010</w:t>
              </w:r>
            </w:hyperlink>
            <w:r>
              <w:t xml:space="preserve"> ['Wu J', 'Hasselgren C', 'Zettergren A', '</w:t>
            </w:r>
            <w:r>
              <w:rPr>
                <w:b/>
                <w:u w:val="single"/>
              </w:rPr>
              <w:t>Zetterberg H</w:t>
            </w:r>
            <w:r>
              <w:t xml:space="preserve">', </w:t>
            </w:r>
            <w:r>
              <w:t>'Blennow K', 'Skoog I', 'Halleröd B'], The impact of social networks and APOE ε4 on dementia among older adults: tests of possible interactions, Mar-2020, 27-Dec-2018, Aging &amp; Mental Health, 24(3):395-404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1203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14">
              <w:r>
                <w:rPr>
                  <w:color w:val="0000FF" w:themeColor="hyperlink"/>
                  <w:u w:val="single"/>
                </w:rPr>
                <w:t>31605538</w:t>
              </w:r>
            </w:hyperlink>
            <w:r>
              <w:t xml:space="preserve"> ['Michno W', 'Wehrli P', 'Meier SR', 'Sehlin D', 'Syvänen S', '</w:t>
            </w:r>
            <w:r>
              <w:rPr>
                <w:b/>
                <w:u w:val="single"/>
              </w:rPr>
              <w:t>Zetterberg H</w:t>
            </w:r>
            <w:r>
              <w:t>', 'Blennow K', 'Hanrieder J'], Chemical imaging of evolving amyloid plaque pathology and associated Aβ peptide aggregation in a transgenic mouse model of Al</w:t>
            </w:r>
            <w:r>
              <w:t>zheimer's disease, Mar-2020, 6-Nov-2019, Journal of Neurochemistry, 152(5):602-616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1204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15">
              <w:r>
                <w:rPr>
                  <w:color w:val="0000FF" w:themeColor="hyperlink"/>
                  <w:u w:val="single"/>
                </w:rPr>
                <w:t>31837067</w:t>
              </w:r>
            </w:hyperlink>
            <w:r>
              <w:t xml:space="preserve"> ['Hall S', 'Janelidze S', '</w:t>
            </w:r>
            <w:r>
              <w:rPr>
                <w:b/>
                <w:u w:val="single"/>
              </w:rPr>
              <w:t>Zetterberg H</w:t>
            </w:r>
            <w:r>
              <w:t>', 'Brix B', 'Mattsson N', 'Surova Y', 'Blennow K', 'Hansso</w:t>
            </w:r>
            <w:r>
              <w:t>n O'], Cerebrospinal fluid levels of neurogranin in Parkinsonian disorders, Mar-2020, 13-Dec-2019, Movement Disorders : Official Journal of the Movement Disorder Society, 35(3):513-518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1205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16">
              <w:r>
                <w:rPr>
                  <w:color w:val="0000FF" w:themeColor="hyperlink"/>
                  <w:u w:val="single"/>
                </w:rPr>
                <w:t>31930549</w:t>
              </w:r>
            </w:hyperlink>
            <w:r>
              <w:t xml:space="preserve"> ['Danielson M', 'Wiklund A', 'Granath F', 'Blennow K', 'Mkrtchian S', 'Nellgård B', 'Oras J', 'Jonsson Fagerlund M', 'Granström A', 'Schening A', 'Rasmussen LS', 'Erlandsson Harris H', '</w:t>
            </w:r>
            <w:r>
              <w:rPr>
                <w:b/>
                <w:u w:val="single"/>
              </w:rPr>
              <w:t>Zetterberg H</w:t>
            </w:r>
            <w:r>
              <w:t>', 'Ricksten SE', 'Eriksson LI'], Neuroinflammato</w:t>
            </w:r>
            <w:r>
              <w:t>ry markers associate with cognitive decline after major surgery: Findings of an explorative study, Mar-2020, 25-Jan-2020, Annals of Neurology, 87(3):370-382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1206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17">
              <w:r>
                <w:rPr>
                  <w:color w:val="0000FF" w:themeColor="hyperlink"/>
                  <w:u w:val="single"/>
                </w:rPr>
                <w:t>31937580</w:t>
              </w:r>
            </w:hyperlink>
            <w:r>
              <w:t xml:space="preserve"> ['Heller C', 'Foiani MS'</w:t>
            </w:r>
            <w:r>
              <w:t>, 'Moore K', 'Convery R', 'Bocchetta M', 'Neason M', 'Cash DM', 'Thomas D', 'Greaves CV', 'Woollacott IO', 'Shafei R', 'Van Swieten JC', 'Moreno F', 'Sanchez-Valle R', 'Borroni B', 'Laforce R Jr', 'Masellis M', 'Tartaglia MC', 'Graff C', 'Galimberti D', 'R</w:t>
            </w:r>
            <w:r>
              <w:t>owe JB', 'Finger E', 'Synofzik M', 'Vandenberghe R', 'de Mendonca A', 'Tagliavini F', 'Santana I', 'Ducharme S', 'Butler CR', 'Gerhard A', 'Levin J', 'Danek A', 'Frisoni G', 'Sorbi S', 'Otto M', 'Heslegrave AJ', '</w:t>
            </w:r>
            <w:r>
              <w:rPr>
                <w:b/>
                <w:u w:val="single"/>
              </w:rPr>
              <w:t>Zetterberg H</w:t>
            </w:r>
            <w:r>
              <w:t>', 'Rohrer JD'], Plasma glial f</w:t>
            </w:r>
            <w:r>
              <w:t>ibrillary acidic protein is raised in progranulin-associated frontotemporal dementia, Mar-2020, 14-Jan-2020, Journal of Neurology, Neurosurgery, and Psychiatry, 91(3):263-270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1207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18">
              <w:r>
                <w:rPr>
                  <w:color w:val="0000FF" w:themeColor="hyperlink"/>
                  <w:u w:val="single"/>
                </w:rPr>
                <w:t>32123385</w:t>
              </w:r>
            </w:hyperlink>
            <w:r>
              <w:t xml:space="preserve"> ['Jane</w:t>
            </w:r>
            <w:r>
              <w:t>lidze S', 'Mattsson N', 'Palmqvist S', 'Smith R', 'Beach TG', 'Serrano GE', 'Chai X', 'Proctor NK', 'Eichenlaub U', '</w:t>
            </w:r>
            <w:r>
              <w:rPr>
                <w:b/>
                <w:u w:val="single"/>
              </w:rPr>
              <w:t>Zetterberg H</w:t>
            </w:r>
            <w:r>
              <w:t>', 'Blennow K', 'Reiman EM', 'Stomrud E', 'Dage JL', 'Hansson O'], Plasma P-tau181 in Alzheimer's disease: relationship to othe</w:t>
            </w:r>
            <w:r>
              <w:t>r biomarkers, differential diagnosis, neuropathology and longitudinal progression to Alzheimer's dementia, Mar-2020, 2-Mar-2020, Nature Medicine, 26(3):379-386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1208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19">
              <w:r>
                <w:rPr>
                  <w:color w:val="0000FF" w:themeColor="hyperlink"/>
                  <w:u w:val="single"/>
                </w:rPr>
                <w:t>32123386</w:t>
              </w:r>
            </w:hyperlink>
            <w:r>
              <w:t xml:space="preserve"> ['Thijssen EH', 'La J</w:t>
            </w:r>
            <w:r>
              <w:t>oie R', 'Wolf A', 'Strom A', 'Wang P', 'Iaccarino L', 'Bourakova V', 'Cobigo Y', 'Heuer H', 'Spina S', 'VandeVrede L', 'Chai X', 'Proctor NK', 'Airey DC', 'Shcherbinin S', 'Duggan Evans C', 'Sims JR', '</w:t>
            </w:r>
            <w:r>
              <w:rPr>
                <w:b/>
                <w:u w:val="single"/>
              </w:rPr>
              <w:t>Zetterberg H</w:t>
            </w:r>
            <w:r>
              <w:t>', 'Blennow K', 'Karydas AM', 'Teunissen C</w:t>
            </w:r>
            <w:r>
              <w:t>E', 'Kramer JH', 'Grinberg LT', 'Seeley WW', 'Rosen H', 'Boeve BF', 'Miller BL', 'Rabinovici GD', 'Dage JL', 'Rojas JC', 'Boxer AL'], Diagnostic value of plasma phosphorylated tau181 in Alzheimer's disease and frontotemporal lobar degeneration, Mar-2020, 2</w:t>
            </w:r>
            <w:r>
              <w:t>-Mar-2020, Nature Medicine, 26(3):387-397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1209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20">
              <w:r>
                <w:rPr>
                  <w:color w:val="0000FF" w:themeColor="hyperlink"/>
                  <w:u w:val="single"/>
                </w:rPr>
                <w:t>32066700</w:t>
              </w:r>
            </w:hyperlink>
            <w:r>
              <w:t xml:space="preserve"> ['Zhang R', 'Song J', 'Isgren A', 'Jakobsson J', 'Blennow K', 'Sellgren CM', '</w:t>
            </w:r>
            <w:r>
              <w:rPr>
                <w:b/>
                <w:u w:val="single"/>
              </w:rPr>
              <w:t>Zetterberg H</w:t>
            </w:r>
            <w:r>
              <w:t>', 'Bergen SE', 'Landén M'], Genome-wide study of</w:t>
            </w:r>
            <w:r>
              <w:t xml:space="preserve"> immune biomarkers in cerebrospinal fluid and serum from patients with bipolar disorder and controls, 5-Feb-2020, 5-Feb-2020, Translational Psychiatry, 10(1):58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21">
              <w:r>
                <w:rPr>
                  <w:color w:val="0000FF" w:themeColor="hyperlink"/>
                  <w:u w:val="single"/>
                </w:rPr>
                <w:t>32111242</w:t>
              </w:r>
            </w:hyperlink>
            <w:r>
              <w:t xml:space="preserve"> ['Obrocki P', 'Khatun A', 'Ness D', 'Senkevich K', 'Hanrieder J', 'Capraro F', 'Mattsson N', 'Andreasson U', 'Portelius E', 'Ashton NJ', 'Blennow K', 'Schöll M', 'Paterson RW', 'Schott JM', '</w:t>
            </w:r>
            <w:r>
              <w:rPr>
                <w:b/>
                <w:u w:val="single"/>
              </w:rPr>
              <w:t>Zetterberg H</w:t>
            </w:r>
            <w:r>
              <w:t>'], Perspectives in fluid biomarkers in neurodegener</w:t>
            </w:r>
            <w:r>
              <w:t>ation from the 2019 biomarkers in neurodegenerative diseases course-a joint PhD student course at University College London and University of Gothenburg, 28-Feb-2020, 28-Feb-2020, Alzheimers Research &amp; Therapy, 12(1):20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22">
              <w:r>
                <w:rPr>
                  <w:color w:val="0000FF" w:themeColor="hyperlink"/>
                  <w:u w:val="single"/>
                </w:rPr>
                <w:t>32111958</w:t>
              </w:r>
            </w:hyperlink>
            <w:r>
              <w:t xml:space="preserve"> ['Satir TM', 'Nazir FH', 'Vizlin-Hodzic D', 'Hardselius E', 'Blennow K', 'Wray S', '</w:t>
            </w:r>
            <w:r>
              <w:rPr>
                <w:b/>
                <w:u w:val="single"/>
              </w:rPr>
              <w:t>Zetterberg H</w:t>
            </w:r>
            <w:r>
              <w:t>', 'Agholme L', 'Bergström P'], Author Correction: Accelerated neuronal and synaptic maturation by BrainPhys medium incre</w:t>
            </w:r>
            <w:r>
              <w:t>ases Aβ secretion and alters Aβ peptide ratios from iPSC-derived cortical neurons, 28-Feb-2020, 28-Feb-2020, Scientific Reports, 10(1):3993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23">
              <w:r>
                <w:rPr>
                  <w:color w:val="0000FF" w:themeColor="hyperlink"/>
                  <w:u w:val="single"/>
                </w:rPr>
                <w:t>32175087</w:t>
              </w:r>
            </w:hyperlink>
            <w:r>
              <w:t xml:space="preserve"> ['Peluso MJ', 'Thanh C', 'Prator CA', 'Ho</w:t>
            </w:r>
            <w:r>
              <w:t>gan LE', 'Arechiga VM', 'Stephenson S', 'Norris PJ', 'Di Germanio C', 'Fuchs D', '</w:t>
            </w:r>
            <w:r>
              <w:rPr>
                <w:b/>
                <w:u w:val="single"/>
              </w:rPr>
              <w:t>Zetterberg H</w:t>
            </w:r>
            <w:r>
              <w:t>', 'Deeks SG', 'Gisslén M', 'Price RW', 'Henrich TJ'], Cerebrospinal fluid soluble CD30 elevation despite suppressive antiretroviral therapy in individuals living</w:t>
            </w:r>
            <w:r>
              <w:t xml:space="preserve"> with HIV-1, 20-Feb-2020, 20-Feb-2020, Journal of Virus Eradication, 6(1):19-26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24">
              <w:r>
                <w:rPr>
                  <w:color w:val="0000FF" w:themeColor="hyperlink"/>
                  <w:u w:val="single"/>
                </w:rPr>
                <w:t>31834365</w:t>
              </w:r>
            </w:hyperlink>
            <w:r>
              <w:t xml:space="preserve"> ['Blennow K', 'Chen C', 'Cicognola C', 'Wildsmith KR', 'Manser PT', 'Bohorquez SMS', 'Zhang Z', 'Xie </w:t>
            </w:r>
            <w:r>
              <w:t>B', 'Peng J', 'Hansson O', 'Kvartsberg H', 'Portelius E', '</w:t>
            </w:r>
            <w:r>
              <w:rPr>
                <w:b/>
                <w:u w:val="single"/>
              </w:rPr>
              <w:t>Zetterberg H</w:t>
            </w:r>
            <w:r>
              <w:t>', 'Lashley T', 'Brinkmalm G', 'Kerchner GA', 'Weimer RM', 'Ye K', 'Höglund K'], Cerebrospinal fluid tau fragment correlates with tau PET: a candidate biomarker for tangle pathology, 1-</w:t>
            </w:r>
            <w:r>
              <w:t>Feb-2020, Brain : A Journal of Neurology, 143(2):650-660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1214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25">
              <w:r>
                <w:rPr>
                  <w:color w:val="0000FF" w:themeColor="hyperlink"/>
                  <w:u w:val="single"/>
                </w:rPr>
                <w:t>31313871</w:t>
              </w:r>
            </w:hyperlink>
            <w:r>
              <w:t xml:space="preserve"> ['Bjorefeldt A', 'Roshan F', 'Forsberg M', '</w:t>
            </w:r>
            <w:r>
              <w:rPr>
                <w:b/>
                <w:u w:val="single"/>
              </w:rPr>
              <w:t>Zetterberg H</w:t>
            </w:r>
            <w:r>
              <w:t xml:space="preserve">', 'Hanse E', 'Fisahn A'], Human cerebrospinal fluid promotes </w:t>
            </w:r>
            <w:r>
              <w:t>spontaneous gamma oscillations in the hippocampus in vitro, Feb-2020, 17-Jul-2019, Hippocampus, 30(2):101-113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1215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26">
              <w:r>
                <w:rPr>
                  <w:color w:val="0000FF" w:themeColor="hyperlink"/>
                  <w:u w:val="single"/>
                </w:rPr>
                <w:t>31575607</w:t>
              </w:r>
            </w:hyperlink>
            <w:r>
              <w:t xml:space="preserve"> ['Lombardi V', 'Bombaci A', 'Zampedri L', 'Lu CH', 'Malik B', '</w:t>
            </w:r>
            <w:r>
              <w:rPr>
                <w:b/>
                <w:u w:val="single"/>
              </w:rPr>
              <w:t>Zetterbe</w:t>
            </w:r>
            <w:r>
              <w:rPr>
                <w:b/>
                <w:u w:val="single"/>
              </w:rPr>
              <w:t>rg H</w:t>
            </w:r>
            <w:r>
              <w:t>', 'Heslegrave AJ', 'Rinaldi C', 'Greensmith L', 'Hanna MG', 'Malaspina A', 'Fratta P'], Plasma pNfH levels differentiate SBMA from ALS, Feb-2020, 1-Oct-2019, Journal of Neurology, Neurosurgery, and Psychiatry, 91(2):215-217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1216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27">
              <w:r>
                <w:rPr>
                  <w:color w:val="0000FF" w:themeColor="hyperlink"/>
                  <w:u w:val="single"/>
                </w:rPr>
                <w:t>31668967</w:t>
              </w:r>
            </w:hyperlink>
            <w:r>
              <w:t xml:space="preserve"> ['Antonell A', 'Tort-Merino A', 'Ríos J', 'Balasa M', 'Borrego-Écija S', 'Auge JM', 'Muñoz-García C', 'Bosch B', 'Falgàs N', 'Rami L', 'Ramos-Campoy O', 'Blennow K', '</w:t>
            </w:r>
            <w:r>
              <w:rPr>
                <w:b/>
                <w:u w:val="single"/>
              </w:rPr>
              <w:t>Zetterberg H</w:t>
            </w:r>
            <w:r>
              <w:t>', 'Molinuevo JL', 'Lladó A',</w:t>
            </w:r>
            <w:r>
              <w:t xml:space="preserve"> 'Sánchez-Valle R'], Synaptic, axonal damage and inflammatory cerebrospinal fluid biomarkers in neurodegenerative dementias, Feb-2020, 6-Jan-2020, Alzheimers &amp; Dementia : the Journal of the Alzheimers Association, 16(2):262-272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1217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28">
              <w:r>
                <w:rPr>
                  <w:color w:val="0000FF" w:themeColor="hyperlink"/>
                  <w:u w:val="single"/>
                </w:rPr>
                <w:t>31669672</w:t>
              </w:r>
            </w:hyperlink>
            <w:r>
              <w:t xml:space="preserve"> ['Höglund K', 'Schussler N', 'Kvartsberg H', 'Smailovic U', 'Brinkmalm G', 'Liman V', 'Becker B', '</w:t>
            </w:r>
            <w:r>
              <w:rPr>
                <w:b/>
                <w:u w:val="single"/>
              </w:rPr>
              <w:t>Zetterberg H</w:t>
            </w:r>
            <w:r>
              <w:t>', 'Cedazo-Minguez A', 'Janelidze S', 'Lefevre IA', 'Eyquem S', 'Hansson O', 'Blennow K'], Cerebro</w:t>
            </w:r>
            <w:r>
              <w:t>spinal fluid neurogranin in an inducible mouse model of neurodegeneration: A translatable marker of synaptic degeneration, Feb-2020, 25-Oct-2019, Neurobiology of Disease, 134:104645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1218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29">
              <w:r>
                <w:rPr>
                  <w:color w:val="0000FF" w:themeColor="hyperlink"/>
                  <w:u w:val="single"/>
                </w:rPr>
                <w:t>31757576</w:t>
              </w:r>
            </w:hyperlink>
            <w:r>
              <w:t xml:space="preserve"> ['Neth BJ', 'Mintz A', 'Whitlow C', 'Jung Y', 'Solingapuram Sai K', 'Register TC', 'Kellar D', 'Lockhart SN', 'Hoscheidt S', 'Maldjian J', 'Heslegrave AJ', 'Blennow K', 'Cunnane SC', 'Castellano CA', '</w:t>
            </w:r>
            <w:r>
              <w:rPr>
                <w:b/>
                <w:u w:val="single"/>
              </w:rPr>
              <w:t>Zetterberg H</w:t>
            </w:r>
            <w:r>
              <w:t xml:space="preserve">', 'Craft S'], Modified ketogenic diet is </w:t>
            </w:r>
            <w:r>
              <w:t>associated with improved cerebrospinal fluid biomarker profile, cerebral perfusion, and cerebral ketone body uptake in older adults at risk for Alzheimer's disease: a pilot study, Feb-2020, 26-Sep-2019, Neurobiology of Aging, 86:54-63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1219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30">
              <w:r>
                <w:rPr>
                  <w:color w:val="0000FF" w:themeColor="hyperlink"/>
                  <w:u w:val="single"/>
                </w:rPr>
                <w:t>31801830</w:t>
              </w:r>
            </w:hyperlink>
            <w:r>
              <w:t xml:space="preserve"> ['Cavedo E', 'Lista S', 'Houot M', 'Vergallo A', 'Grothe MJ', 'Teipel S', '</w:t>
            </w:r>
            <w:r>
              <w:rPr>
                <w:b/>
                <w:u w:val="single"/>
              </w:rPr>
              <w:t>Zetterberg H</w:t>
            </w:r>
            <w:r>
              <w:t xml:space="preserve">', 'Blennow K', 'Habert MO', </w:t>
            </w:r>
            <w:r>
              <w:lastRenderedPageBreak/>
              <w:t>'Potier MC', 'Dubois B', 'Hampel H', 'Alzheimer Precision Medicine Initiative'], Plasm</w:t>
            </w:r>
            <w:r>
              <w:t>a tau correlates with basal forebrain atrophy rates in people at risk for Alzheimer disease, 7-Jan-2020, 4-Dec-2019, Neurology, 94(1):e30-e41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1220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31">
              <w:r>
                <w:rPr>
                  <w:color w:val="0000FF" w:themeColor="hyperlink"/>
                  <w:u w:val="single"/>
                </w:rPr>
                <w:t>31907067</w:t>
              </w:r>
            </w:hyperlink>
            <w:r>
              <w:t xml:space="preserve"> ['Vermunt L', 'Muniz-Terrera G', 'Ter M</w:t>
            </w:r>
            <w:r>
              <w:t>eulen L', 'Veal C', 'Blennow K', 'Campbell A', 'Carrié I', 'Delrieu J', 'Fauria K', 'Huesa Rodríguez G', 'Ingala S', 'Jenkins N', 'Molinuevo JL', 'Ousset PJ', 'Porteous D', 'Prins ND', 'Solomon A', 'Tom BD', '</w:t>
            </w:r>
            <w:r>
              <w:rPr>
                <w:b/>
                <w:u w:val="single"/>
              </w:rPr>
              <w:t>Zetterberg H</w:t>
            </w:r>
            <w:r>
              <w:t>', 'Zwan M', 'Ritchie CW', 'Schelte</w:t>
            </w:r>
            <w:r>
              <w:t>ns P', 'Luscan G', 'Brookes AJ', 'Visser PJ'], Prescreening for European Prevention of Alzheimer Dementia (EPAD) trial-ready cohort: impact of AD risk factors and recruitment settings, 6-Jan-2020, 6-Jan-2020, Alzheimers Research &amp; Therapy, 12(1):8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1221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32">
              <w:r>
                <w:rPr>
                  <w:color w:val="0000FF" w:themeColor="hyperlink"/>
                  <w:u w:val="single"/>
                </w:rPr>
                <w:t>32001681</w:t>
              </w:r>
            </w:hyperlink>
            <w:r>
              <w:t xml:space="preserve"> ['Llorens F', 'Hermann P', 'Villar-Piqué A', 'Diaz-Lucena D', 'Nägga K', 'Hansson O', 'Santana I', 'Schmitz M', 'Schmidt C', 'Varges D', 'Goebel S', 'Dumurgier J', '</w:t>
            </w:r>
            <w:r>
              <w:rPr>
                <w:b/>
                <w:u w:val="single"/>
              </w:rPr>
              <w:t>Zetterberg H</w:t>
            </w:r>
            <w:r>
              <w:t xml:space="preserve">', 'Blennow </w:t>
            </w:r>
            <w:r>
              <w:t>K', 'Paquet C', 'Baldeiras I', 'Ferrer I', 'Zerr I'], Cerebrospinal fluid lipocalin 2 as a novel biomarker for the differential diagnosis of vascular dementia, 30-Jan-2020, 30-Jan-2020, Nature Communications, 11(1):619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1222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33">
              <w:r>
                <w:rPr>
                  <w:color w:val="0000FF" w:themeColor="hyperlink"/>
                  <w:u w:val="single"/>
                </w:rPr>
                <w:t>32346673</w:t>
              </w:r>
            </w:hyperlink>
            <w:r>
              <w:t xml:space="preserve"> ['Garland P', 'Morton MJ', 'Haskins W', 'Zolnourian A', 'Durnford A', 'Gaastra B', 'Toombs J', 'Heslegrave AJ', 'More J', 'Okemefuna AI', 'Teeling JL', 'Graversen JH', '</w:t>
            </w:r>
            <w:r>
              <w:rPr>
                <w:b/>
                <w:u w:val="single"/>
              </w:rPr>
              <w:t>Zetterberg H</w:t>
            </w:r>
            <w:r>
              <w:t>', 'Moestrup SK', 'Bulters DO', 'Gale</w:t>
            </w:r>
            <w:r>
              <w:t>a I'], Haemoglobin causes neuronal damage in vivo which is preventable by haptoglobin, 3-Jan-2020, Brain Communications, 2(1):fcz053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1223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34">
              <w:r>
                <w:rPr>
                  <w:color w:val="0000FF" w:themeColor="hyperlink"/>
                  <w:u w:val="single"/>
                </w:rPr>
                <w:t>31996268</w:t>
              </w:r>
            </w:hyperlink>
            <w:r>
              <w:t xml:space="preserve"> ['Orme T', 'Hernandez D', 'Ross OA', 'Kun-Rodrig</w:t>
            </w:r>
            <w:r>
              <w:t>ues C', 'Darwent L', 'Shepherd CE', 'Parkkinen L', 'Ansorge O', 'Clark L', 'Honig LS', 'Marder K', 'Lemstra A', 'Rogaeva E', 'St George-Hyslop P', 'Londos E', '</w:t>
            </w:r>
            <w:r>
              <w:rPr>
                <w:b/>
                <w:u w:val="single"/>
              </w:rPr>
              <w:t>Zetterberg H</w:t>
            </w:r>
            <w:r>
              <w:t>', 'Morgan K', 'Troakes C', 'Al-Sarraj S', 'Lashley T', 'Holton J', 'Compta Y', 'Van</w:t>
            </w:r>
            <w:r>
              <w:t xml:space="preserve"> Deerlin V', 'Trojanowski JQ', 'Serrano GE', 'Beach TG', 'Lesage S', 'Galasko D', 'Masliah E', 'Santana I', 'Pastor P', 'Tienari PJ', 'Myllykangas L', 'Oinas M', 'Revesz T', 'Lees A', 'Boeve BF', 'Petersen RC', 'Ferman TJ', 'Escott-Price V', 'Graff-Radford</w:t>
            </w:r>
            <w:r>
              <w:t xml:space="preserve"> N', 'Cairns NJ', 'Morris JC', 'Pickering-Brown S', 'Mann D', 'Halliday G', 'Stone DJ', 'Dickson DW', 'Hardy J', 'Singleton A', 'Guerreiro R', 'Bras J'], Analysis of neurodegenerative disease-causing genes in dementia with Lewy bodies, 29-Jan-2020, 29-Jan-</w:t>
            </w:r>
            <w:r>
              <w:t>2020, Acta Neuropathologica Communications, 8(1):5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1224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35">
              <w:r>
                <w:rPr>
                  <w:color w:val="0000FF" w:themeColor="hyperlink"/>
                  <w:u w:val="single"/>
                </w:rPr>
                <w:t>31871218</w:t>
              </w:r>
            </w:hyperlink>
            <w:r>
              <w:t xml:space="preserve"> ['Bernick C', 'Shan G', '</w:t>
            </w:r>
            <w:r>
              <w:rPr>
                <w:b/>
                <w:u w:val="single"/>
              </w:rPr>
              <w:t>Zetterberg H</w:t>
            </w:r>
            <w:r>
              <w:t xml:space="preserve">', 'Banks S', 'Mishra VR', 'Bekris L', 'Leverenz JB', 'Blennow K'], Longitudinal change in </w:t>
            </w:r>
            <w:r>
              <w:t>regional brain volumes with exposure to repetitive head impacts, 21-Jan-2020, 23-Dec-2019, Neurology, 94(3):e232-e240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1225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36">
              <w:r>
                <w:rPr>
                  <w:color w:val="0000FF" w:themeColor="hyperlink"/>
                  <w:u w:val="single"/>
                </w:rPr>
                <w:t>31898549</w:t>
              </w:r>
            </w:hyperlink>
            <w:r>
              <w:t xml:space="preserve"> ['Parbo P', 'Madsen LS', 'Ismail R', '</w:t>
            </w:r>
            <w:r>
              <w:rPr>
                <w:b/>
                <w:u w:val="single"/>
              </w:rPr>
              <w:t>Zetterberg H</w:t>
            </w:r>
            <w:r>
              <w:t>', 'Blennow K</w:t>
            </w:r>
            <w:r>
              <w:t>', 'Eskildsen SF', 'Vorup-Jensen T', 'Brooks DJ'], Low plasma neurofilament light levels associated with raised cortical microglial activation suggest inflammation acts to protect prodromal Alzheimer's disease, 2-Jan-2020, 2-Jan-2020, Alzheimers Research &amp;</w:t>
            </w:r>
            <w:r>
              <w:t xml:space="preserve"> Therapy, 12(1):3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1226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37">
              <w:r>
                <w:rPr>
                  <w:color w:val="0000FF" w:themeColor="hyperlink"/>
                  <w:u w:val="single"/>
                </w:rPr>
                <w:t>31953468</w:t>
              </w:r>
            </w:hyperlink>
            <w:r>
              <w:t xml:space="preserve"> ['Satir TM', 'Nazir FH', 'Vizlin-Hodzic D', 'Hardselius E', 'Blennow K', 'Wray S', '</w:t>
            </w:r>
            <w:r>
              <w:rPr>
                <w:b/>
                <w:u w:val="single"/>
              </w:rPr>
              <w:t>Zetterberg H</w:t>
            </w:r>
            <w:r>
              <w:t xml:space="preserve">', 'Agholme L', 'Bergström P'], Accelerated neuronal and synaptic </w:t>
            </w:r>
            <w:r>
              <w:t>maturation by BrainPhys medium increases Aβ secretion and alters Aβ peptide ratios from iPSC-derived cortical neurons, 17-Jan-2020, 17-Jan-2020, Scientific Reports, 10(1):601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1227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38">
              <w:r>
                <w:rPr>
                  <w:color w:val="0000FF" w:themeColor="hyperlink"/>
                  <w:u w:val="single"/>
                </w:rPr>
                <w:t>31802104</w:t>
              </w:r>
            </w:hyperlink>
            <w:r>
              <w:t xml:space="preserve"> ['Case</w:t>
            </w:r>
            <w:r>
              <w:t>y CP', 'Lindroth H', 'Mohanty R', 'Farahbakhsh Z', 'Ballweg T', 'Twadell S', 'Miller S', 'Krause B', 'Prabhakaran V', 'Blennow K', '</w:t>
            </w:r>
            <w:r>
              <w:rPr>
                <w:b/>
                <w:u w:val="single"/>
              </w:rPr>
              <w:t>Zetterberg H</w:t>
            </w:r>
            <w:r>
              <w:t>', 'Sanders RD'], Postoperative delirium is associated with increased plasma neurofilament light, 1-Jan-2020, Br</w:t>
            </w:r>
            <w:r>
              <w:t>ain : A Journal of Neurology, 143(1):47-54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1228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39">
              <w:r>
                <w:rPr>
                  <w:color w:val="0000FF" w:themeColor="hyperlink"/>
                  <w:u w:val="single"/>
                </w:rPr>
                <w:t>31508810</w:t>
              </w:r>
            </w:hyperlink>
            <w:r>
              <w:t xml:space="preserve"> ['Dutkiewicz R', '</w:t>
            </w:r>
            <w:r>
              <w:rPr>
                <w:b/>
                <w:u w:val="single"/>
              </w:rPr>
              <w:t>Zetterberg H</w:t>
            </w:r>
            <w:r>
              <w:t>', 'Andreasson U', 'Blennow K', 'Nellgård B'], Dementia and CSF-biomarkers for Alzheimer's disease predict m</w:t>
            </w:r>
            <w:r>
              <w:t>ortality after acute hip fracture, Jan-2020, 23-Oct-2019, Acta Anaesthesiologica Scandinavica, 64(1):93-103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1229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40">
              <w:r>
                <w:rPr>
                  <w:color w:val="0000FF" w:themeColor="hyperlink"/>
                  <w:u w:val="single"/>
                </w:rPr>
                <w:t>31618445</w:t>
              </w:r>
            </w:hyperlink>
            <w:r>
              <w:t xml:space="preserve"> ['</w:t>
            </w:r>
            <w:r>
              <w:rPr>
                <w:b/>
                <w:u w:val="single"/>
              </w:rPr>
              <w:t>Zetterberg H</w:t>
            </w:r>
            <w:r>
              <w:t>'], Plasma neurofilament light in progressive multiple scle</w:t>
            </w:r>
            <w:r>
              <w:t>rosis, Jan-2020, Acta Neurologica Scandinavica, 141(1):14-15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1230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41">
              <w:r>
                <w:rPr>
                  <w:color w:val="0000FF" w:themeColor="hyperlink"/>
                  <w:u w:val="single"/>
                </w:rPr>
                <w:t>31910770</w:t>
              </w:r>
            </w:hyperlink>
            <w:r>
              <w:t xml:space="preserve"> ['Petzold A', 'Lu CH', 'Groves M', 'Gobom J', '</w:t>
            </w:r>
            <w:r>
              <w:rPr>
                <w:b/>
                <w:u w:val="single"/>
              </w:rPr>
              <w:t>Zetterberg H</w:t>
            </w:r>
            <w:r>
              <w:t>', 'Shaw G', "O'Connor S"], Protein aggregate formation permi</w:t>
            </w:r>
            <w:r>
              <w:t>ts millennium-old brain preservation, Jan-2020, 8-Jan-2020, Journal of the Royal Society, Interface, 17(162):20190775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1231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42">
              <w:r>
                <w:rPr>
                  <w:color w:val="0000FF" w:themeColor="hyperlink"/>
                  <w:u w:val="single"/>
                </w:rPr>
                <w:t>31929159</w:t>
              </w:r>
            </w:hyperlink>
            <w:r>
              <w:t xml:space="preserve"> ['Sajjad MU', 'Blennow K', 'Knapskog AB', 'Idland AV', 'Chaudhr</w:t>
            </w:r>
            <w:r>
              <w:t>y FA', 'Wyller TB', '</w:t>
            </w:r>
            <w:r>
              <w:rPr>
                <w:b/>
                <w:u w:val="single"/>
              </w:rPr>
              <w:t>Zetterberg H</w:t>
            </w:r>
            <w:r>
              <w:t>', 'Watne LO'], Cerebrospinal Fluid Levels of Interleukin-8 in Delirium, Dementia, and Cognitively Healthy Patients, 2020, Journal of Alzheimers Disease : Jad, 73(4):1363-1372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1232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43">
              <w:r>
                <w:rPr>
                  <w:color w:val="0000FF" w:themeColor="hyperlink"/>
                  <w:u w:val="single"/>
                </w:rPr>
                <w:t>31985466</w:t>
              </w:r>
            </w:hyperlink>
            <w:r>
              <w:t xml:space="preserve"> ['Westwood S', 'Baird AL', 'Anand SN', 'Nevado-Holgado AJ', 'Kormilitzin A', 'Shi L', 'Hye A', 'Ashton NJ', 'Morgan AR', 'Bos I', 'Vos SJB', 'Baker S', 'Buckley NJ', 'Ten Kate M', 'Scheltens P', 'Teunissen CE', 'Vandenberghe R',</w:t>
            </w:r>
            <w:r>
              <w:t xml:space="preserve"> 'Gabel S', 'Meersmans K', 'Engelborghs S', 'De Roeck EE', 'Sleegers K', 'Frisoni GB', 'Blin O', 'Richardson JC', 'Bordet R', 'Molinuevo JL', 'Rami L', 'Wallin A', 'Kettunen P', 'Tsolaki M', 'Verhey F', 'Lléo A', 'Sala I', 'Popp J', 'Peyratout G', 'Martine</w:t>
            </w:r>
            <w:r>
              <w:t>z-Lage P', 'Tainta M', 'Johannsen P', 'Freund-Levi Y', 'Frölich L', 'Dobricic V', 'Legido-Quigley C', 'Bertram L', 'Barkhof F', '</w:t>
            </w:r>
            <w:r>
              <w:rPr>
                <w:b/>
                <w:u w:val="single"/>
              </w:rPr>
              <w:t>Zetterberg H</w:t>
            </w:r>
            <w:r>
              <w:t>', 'Morgan BP', 'Streffer J', 'Visser PJ', 'Lovestone S'], Validation of Plasma Proteomic Biomarkers Relating to Br</w:t>
            </w:r>
            <w:r>
              <w:t>ain Amyloid Burden in the EMIF-Alzheimer's Disease Multimodal Biomarker Discovery Cohort, 2020, Journal of Alzheimers Disease : Jad, 74(1):213-225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1233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44">
              <w:r>
                <w:rPr>
                  <w:color w:val="0000FF" w:themeColor="hyperlink"/>
                  <w:u w:val="single"/>
                </w:rPr>
                <w:t>32144980</w:t>
              </w:r>
            </w:hyperlink>
            <w:r>
              <w:t xml:space="preserve"> ['Kresge HA', 'Liu D', 'Gupta DK', 'Moore EE', 'Osborn KE', 'Acosta LMY', 'Bell SP', 'Pechman KR', 'Gifford KA', </w:t>
            </w:r>
            <w:r>
              <w:lastRenderedPageBreak/>
              <w:t>'Mendes LA', 'Wang TJ', 'Blennow K', '</w:t>
            </w:r>
            <w:r>
              <w:rPr>
                <w:b/>
                <w:u w:val="single"/>
              </w:rPr>
              <w:t>Zetterberg H</w:t>
            </w:r>
            <w:r>
              <w:t>', 'Hohman TJ', 'Jefferson AL'], Lower Left Ventricular Ejection Fraction Relates to Cerebro</w:t>
            </w:r>
            <w:r>
              <w:t>spinal Fluid Biomarker Evidence of Neurodegeneration in Older Adults, 2020, Journal of Alzheimers Disease : Jad, 74(3):965-974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1234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45">
              <w:r>
                <w:rPr>
                  <w:color w:val="0000FF" w:themeColor="hyperlink"/>
                  <w:u w:val="single"/>
                </w:rPr>
                <w:t>32144989</w:t>
              </w:r>
            </w:hyperlink>
            <w:r>
              <w:t xml:space="preserve"> ['Cicognola C', 'Satir TM', 'Brinkmalm G', 'Matečko-Burmann I', 'Agholme L', 'Bergström P', 'Becker B', '</w:t>
            </w:r>
            <w:r>
              <w:rPr>
                <w:b/>
                <w:u w:val="single"/>
              </w:rPr>
              <w:t>Zetterberg H</w:t>
            </w:r>
            <w:r>
              <w:t>', 'Blennow K', 'Höglund K'], Tauopathy-Associated Tau Fragment Ending at Amino Acid 224 Is Generated by Calpain-2 Cleavage, 2020, Journal</w:t>
            </w:r>
            <w:r>
              <w:t xml:space="preserve"> of Alzheimers Disease : Jad, 74(4):1143-1156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1235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46">
              <w:r>
                <w:rPr>
                  <w:color w:val="0000FF" w:themeColor="hyperlink"/>
                  <w:u w:val="single"/>
                </w:rPr>
                <w:t>32176641</w:t>
              </w:r>
            </w:hyperlink>
            <w:r>
              <w:t xml:space="preserve"> ['Alifier M', 'Olsson B', 'Andreasson U', 'Cullen NC', 'Czyżewska J', 'Jakubów P', 'Sieśkiewicz A', 'Stasiak-Barmuta A', 'Hirnle T', 'K</w:t>
            </w:r>
            <w:r>
              <w:t>ornhuber J', '</w:t>
            </w:r>
            <w:r>
              <w:rPr>
                <w:b/>
                <w:u w:val="single"/>
              </w:rPr>
              <w:t>Zetterberg H</w:t>
            </w:r>
            <w:r>
              <w:t>', 'Lewczuk P', 'Blennow K'], Cardiac Surgery is Associated with Biomarker Evidence of Neuronal Damage, 2020, Journal of Alzheimers Disease : Jad, 74(4):1211-1220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1236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47">
              <w:r>
                <w:rPr>
                  <w:color w:val="0000FF" w:themeColor="hyperlink"/>
                  <w:u w:val="single"/>
                </w:rPr>
                <w:t>3</w:t>
              </w:r>
              <w:r>
                <w:rPr>
                  <w:color w:val="0000FF" w:themeColor="hyperlink"/>
                  <w:u w:val="single"/>
                </w:rPr>
                <w:t>2176643</w:t>
              </w:r>
            </w:hyperlink>
            <w:r>
              <w:t xml:space="preserve"> ['Banerjee G', 'Ambler G', 'Keshavan A', 'Paterson RW', 'Foiani MS', 'Toombs J', 'Heslegrave A', 'Dickson JC', 'Fraioli F', 'Groves AM', 'Lunn MP', 'Fox NC', '</w:t>
            </w:r>
            <w:r>
              <w:rPr>
                <w:b/>
                <w:u w:val="single"/>
              </w:rPr>
              <w:t>Zetterberg H</w:t>
            </w:r>
            <w:r>
              <w:t>', 'Schott JM', 'Werring DJ'], Cerebrospinal Fluid Biomarkers in Cerebral Amy</w:t>
            </w:r>
            <w:r>
              <w:t>loid Angiopathy, 2020, Journal of Alzheimers Disease : Jad, 74(4):1189-1201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1237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48">
              <w:r>
                <w:rPr>
                  <w:color w:val="0000FF" w:themeColor="hyperlink"/>
                  <w:u w:val="single"/>
                </w:rPr>
                <w:t>32211500</w:t>
              </w:r>
            </w:hyperlink>
            <w:r>
              <w:t xml:space="preserve"> ['Dhiman K', 'Gupta VB', 'Villemagne VL', 'Eratne D', 'Graham PL', 'Fowler C', 'Bourgeat P', 'Li QX', 'Co</w:t>
            </w:r>
            <w:r>
              <w:t>llins S', 'Bush AI', 'Rowe CC', 'Masters CL', 'Ames D', 'Hone E', 'Blennow K', '</w:t>
            </w:r>
            <w:r>
              <w:rPr>
                <w:b/>
                <w:u w:val="single"/>
              </w:rPr>
              <w:t>Zetterberg H</w:t>
            </w:r>
            <w:r>
              <w:t>', 'Martins RN'], Cerebrospinal fluid neurofilament light concentration predicts brain atrophy and cognition in Alzheimer's disease, 2020, 27-Feb-2020, Alzheimers &amp;</w:t>
            </w:r>
            <w:r>
              <w:t xml:space="preserve"> Dementia (Amsterdam, Netherlands), 12(1):e12005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1238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49">
              <w:r>
                <w:rPr>
                  <w:color w:val="0000FF" w:themeColor="hyperlink"/>
                  <w:u w:val="single"/>
                </w:rPr>
                <w:t>32280088</w:t>
              </w:r>
            </w:hyperlink>
            <w:r>
              <w:t xml:space="preserve"> ['Kumar VV', 'Huang H', 'Zhao L', 'Verble DD', 'Nutaitis A', 'Tharwani SD', 'Brown AL', '</w:t>
            </w:r>
            <w:r>
              <w:rPr>
                <w:b/>
                <w:u w:val="single"/>
              </w:rPr>
              <w:t>Zetterberg H</w:t>
            </w:r>
            <w:r>
              <w:t>', 'Hu W', 'Shin R', 'Kehoe PG'</w:t>
            </w:r>
            <w:r>
              <w:t>, 'Quyyumi A', 'Nocera J', 'Kippels A', 'Wharton W'], Baseline Results: The Association Between Cardiovascular Risk and Preclinical Alzheimer's Disease Pathology (ASCEND) Study, 2020, Journal of Alzheimers Disease : Jad, 75(1):109-117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1239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50">
              <w:r>
                <w:rPr>
                  <w:color w:val="0000FF" w:themeColor="hyperlink"/>
                  <w:u w:val="single"/>
                </w:rPr>
                <w:t>32344399</w:t>
              </w:r>
            </w:hyperlink>
            <w:r>
              <w:t xml:space="preserve"> ['Woollacott IOC', 'Nicholas JM', 'Heller C', 'Foiani MS', 'Moore KM', 'Russell LL', 'Paterson RW', 'Keshavan A', 'Schott JM', 'Warren JD', 'Heslegrave A', '</w:t>
            </w:r>
            <w:r>
              <w:rPr>
                <w:b/>
                <w:u w:val="single"/>
              </w:rPr>
              <w:t>Zetterberg H</w:t>
            </w:r>
            <w:r>
              <w:t>', 'Rohrer JD'], Cerebrospinal Fl</w:t>
            </w:r>
            <w:r>
              <w:t>uid YKL-40 and Chitotriosidase Levels in Frontotemporal Dementia Vary by Clinical, Genetic and Pathological Subtype, 2020, 28-Apr-2020, Dementia and Geriatric Cognitive Disorders, 49(1):56-76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1240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51">
              <w:r>
                <w:rPr>
                  <w:color w:val="0000FF" w:themeColor="hyperlink"/>
                  <w:u w:val="single"/>
                </w:rPr>
                <w:t>32363230</w:t>
              </w:r>
            </w:hyperlink>
            <w:r>
              <w:t xml:space="preserve"> ['Wang PN', 'Lin KJ', 'Liu HC', 'Andreasson U', 'Blennow K', '</w:t>
            </w:r>
            <w:r>
              <w:rPr>
                <w:b/>
                <w:u w:val="single"/>
              </w:rPr>
              <w:t>Zetterberg H</w:t>
            </w:r>
            <w:r>
              <w:t>', 'Yang SY'], Plasma pyroglutamate-modified amyloid beta differentiates amyloid pathology, 2020, 30-Apr-2020, Alzheimers &amp; Dementia (Amsterdam, Netherlands), 12(1):e12029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1241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52">
              <w:r>
                <w:rPr>
                  <w:color w:val="0000FF" w:themeColor="hyperlink"/>
                  <w:u w:val="single"/>
                </w:rPr>
                <w:t>32390628</w:t>
              </w:r>
            </w:hyperlink>
            <w:r>
              <w:t xml:space="preserve"> ['Manniche C', 'Simonsen AH', 'Hasselbalch SG', 'Andreasson U', '</w:t>
            </w:r>
            <w:r>
              <w:rPr>
                <w:b/>
                <w:u w:val="single"/>
              </w:rPr>
              <w:t>Zetterberg H</w:t>
            </w:r>
            <w:r>
              <w:t>', 'Blennow K', 'Høgh P', 'Juhler M', 'Hejl AM'], Cerebrospinal Fluid Biomarkers to Differentiate Idiop</w:t>
            </w:r>
            <w:r>
              <w:t>athic Normal Pressure Hydrocephalus from Subcortical Ischemic Vascular Disease, 2020, Journal of Alzheimers Disease : Jad, 75(3):937-947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1242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53">
              <w:r>
                <w:rPr>
                  <w:color w:val="0000FF" w:themeColor="hyperlink"/>
                  <w:u w:val="single"/>
                </w:rPr>
                <w:t>32477238</w:t>
              </w:r>
            </w:hyperlink>
            <w:r>
              <w:t xml:space="preserve"> ['Hossain I', 'Mohammadian M', 'Takala RSK', 'Tenovuo O', 'Azurmendi Gil L', 'Frantzén J', 'van Gils M', 'Hutchinson PJ', 'Katila AJ', 'Maanpää HR', 'Menon DK', 'Newcombe VF', 'Tallus J', 'Hrusovsky K', 'Wilson DH', 'Gill J', 'Blennow K', 'Sanchez JC', '</w:t>
            </w:r>
            <w:r>
              <w:rPr>
                <w:b/>
                <w:u w:val="single"/>
              </w:rPr>
              <w:t>Z</w:t>
            </w:r>
            <w:r>
              <w:rPr>
                <w:b/>
                <w:u w:val="single"/>
              </w:rPr>
              <w:t>etterberg H</w:t>
            </w:r>
            <w:r>
              <w:t>', 'Posti JP'], Admission Levels of Total Tau and β-Amyloid Isoforms 1-40 and 1-42 in Predicting the Outcome of Mild Traumatic Brain Injury, 2020, 13-May-2020, Frontiers in Neurology, 11:325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1243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54">
              <w:r>
                <w:rPr>
                  <w:color w:val="0000FF" w:themeColor="hyperlink"/>
                  <w:u w:val="single"/>
                </w:rPr>
                <w:t>32538843</w:t>
              </w:r>
            </w:hyperlink>
            <w:r>
              <w:t xml:space="preserve"> ['Iriondo A', 'García-Sebastian M', 'Arrospide A', 'Arriba M', 'Aurtenetxe S', 'Barandiaran M', 'Clerigue M', 'Ecay-Torres M', 'Estanga A', 'Gabilondo A', 'Izagirre A', 'Saldias J', 'Tainta M', 'Villanua J', 'Blennow K', '</w:t>
            </w:r>
            <w:r>
              <w:rPr>
                <w:b/>
                <w:u w:val="single"/>
              </w:rPr>
              <w:t>Zetterberg H</w:t>
            </w:r>
            <w:r>
              <w:t>'</w:t>
            </w:r>
            <w:r>
              <w:t>, 'Mar J', 'Abad-García B', 'Dias IHK', 'Goñi FM', 'Martínez-Lage P'], Cerebrospinal Fluid 7-Ketocholesterol Level is Associated with Amyloid-β42 and White Matter Microstructure in Cognitively Healthy Adults, 2020, Journal of Alzheimers Disease : Jad, 76(2</w:t>
            </w:r>
            <w:r>
              <w:t>):643-656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1244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55">
              <w:r>
                <w:rPr>
                  <w:color w:val="0000FF" w:themeColor="hyperlink"/>
                  <w:u w:val="single"/>
                </w:rPr>
                <w:t>32538848</w:t>
              </w:r>
            </w:hyperlink>
            <w:r>
              <w:t xml:space="preserve"> ['Chatterjee P', 'Mohammadi M', 'Goozee K', 'Shah TM', 'Sohrabi HR', 'Dias CB', 'Shen K', 'Asih PR', 'Dave P', 'Pedrini S', 'Ashton NJ', 'Hye A', 'Taddei K', 'Lovejoy DB',</w:t>
            </w:r>
            <w:r>
              <w:t xml:space="preserve"> '</w:t>
            </w:r>
            <w:r>
              <w:rPr>
                <w:b/>
                <w:u w:val="single"/>
              </w:rPr>
              <w:t>Zetterberg H</w:t>
            </w:r>
            <w:r>
              <w:t>', 'Blennow K', 'Martins RN'], Serum Hepcidin Levels in Cognitively Normal Older Adults with High Neocortical Amyloid-β Load, 2020, Journal of Alzheimers Disease : Jad, 76(1):291-301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1245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56">
              <w:r>
                <w:rPr>
                  <w:color w:val="0000FF" w:themeColor="hyperlink"/>
                  <w:u w:val="single"/>
                </w:rPr>
                <w:t>32568193</w:t>
              </w:r>
            </w:hyperlink>
            <w:r>
              <w:t xml:space="preserve"> ['Thordardottir S', 'Almkvist O', 'Johansson C', '</w:t>
            </w:r>
            <w:r>
              <w:rPr>
                <w:b/>
                <w:u w:val="single"/>
              </w:rPr>
              <w:t>Zetterberg H</w:t>
            </w:r>
            <w:r>
              <w:t>', 'Blennow K', 'Graff C'], Cerebrospinal Fluid YKL-40 and Neurogranin in Familial Alzheimer's Disease: A Pilot Study, 2020, Journal of Alzheimers Disease : Jad, 76(3):941-953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w:t>
            </w:r>
            <w:r>
              <w:t>246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57">
              <w:r>
                <w:rPr>
                  <w:color w:val="0000FF" w:themeColor="hyperlink"/>
                  <w:u w:val="single"/>
                </w:rPr>
                <w:t>32581762</w:t>
              </w:r>
            </w:hyperlink>
            <w:r>
              <w:t xml:space="preserve"> ['Moore EE', 'Liu D', 'Pechman KR', 'Acosta LMY', 'Bell SP', 'Davis LT', 'Blennow K', '</w:t>
            </w:r>
            <w:r>
              <w:rPr>
                <w:b/>
                <w:u w:val="single"/>
              </w:rPr>
              <w:t>Zetterberg H</w:t>
            </w:r>
            <w:r>
              <w:t>', 'Landman BA', 'Schrag MS', 'Hohman TJ', 'Gifford KA', 'Jefferson AL'], Mild Cogni</w:t>
            </w:r>
            <w:r>
              <w:t>tive Impairment Staging Yields Genetic Susceptibility, Biomarker, and Neuroimaging Differences, 2020, 5-Jun-2020, Frontiers in Aging Neuroscience, 12:139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1247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58">
              <w:r>
                <w:rPr>
                  <w:color w:val="0000FF" w:themeColor="hyperlink"/>
                  <w:u w:val="single"/>
                </w:rPr>
                <w:t>32581990</w:t>
              </w:r>
            </w:hyperlink>
            <w:r>
              <w:t xml:space="preserve"> ['Lagerstedt L', 'Azurmendi</w:t>
            </w:r>
            <w:r>
              <w:t xml:space="preserve"> L', 'Tenovuo O', 'Katila AJ', 'Takala RSK', 'Blennow K', 'Newcombe VFJ', 'Maanpää HR', 'Tallus J', 'Hossain I', 'van Gils M', 'Menon DK', 'Hutchinson PJ', '</w:t>
            </w:r>
            <w:r>
              <w:rPr>
                <w:b/>
                <w:u w:val="single"/>
              </w:rPr>
              <w:t>Zetterberg H</w:t>
            </w:r>
            <w:r>
              <w:t>', 'Posti JP', 'Sanchez JC'], Interleukin 10 and Heart Fatty Acid-Binding Protein as Ea</w:t>
            </w:r>
            <w:r>
              <w:t>rly Outcome Predictors in Patients With Traumatic Brain Injury, 2020, 2-Jun-2020, Frontiers in Neurology, 11:376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1248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59">
              <w:r>
                <w:rPr>
                  <w:color w:val="0000FF" w:themeColor="hyperlink"/>
                  <w:u w:val="single"/>
                </w:rPr>
                <w:t>32587884</w:t>
              </w:r>
            </w:hyperlink>
            <w:r>
              <w:t xml:space="preserve"> ['Nyberg L', 'Lundquist A', 'Nordin Adolfsson A', 'Andersson M', '</w:t>
            </w:r>
            <w:r>
              <w:rPr>
                <w:b/>
                <w:u w:val="single"/>
              </w:rPr>
              <w:t>Ze</w:t>
            </w:r>
            <w:r>
              <w:rPr>
                <w:b/>
                <w:u w:val="single"/>
              </w:rPr>
              <w:t>tterberg H</w:t>
            </w:r>
            <w:r>
              <w:t xml:space="preserve">', 'Blennow K', 'Adolfsson R'], Elevated plasma neurofilament light in aging reflects brain white-matter alterations but does not predict cognitive </w:t>
            </w:r>
            <w:r>
              <w:lastRenderedPageBreak/>
              <w:t>decline or Alzheimer's disease, 2020, 23-Jun-2020, Alzheimers &amp; Dementia (Amsterdam, Netherlands),</w:t>
            </w:r>
            <w:r>
              <w:t xml:space="preserve"> 12(1):e12050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1249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60">
              <w:r>
                <w:rPr>
                  <w:color w:val="0000FF" w:themeColor="hyperlink"/>
                  <w:u w:val="single"/>
                </w:rPr>
                <w:t>32697807</w:t>
              </w:r>
            </w:hyperlink>
            <w:r>
              <w:t xml:space="preserve"> ['Hagberg L', 'Price RW', '</w:t>
            </w:r>
            <w:r>
              <w:rPr>
                <w:b/>
                <w:u w:val="single"/>
              </w:rPr>
              <w:t>Zetterberg H</w:t>
            </w:r>
            <w:r>
              <w:t>', 'Fuchs D', 'Gisslén M'], Herpes zoster in HIV-1 infection: The role of CSF pleocytosis in secondary CSF escape and discordanc</w:t>
            </w:r>
            <w:r>
              <w:t>e, 2020, 22-Jul-2020, Plos One, 15(7):e0236162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1250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61">
              <w:r>
                <w:rPr>
                  <w:color w:val="0000FF" w:themeColor="hyperlink"/>
                  <w:u w:val="single"/>
                </w:rPr>
                <w:t>32739014</w:t>
              </w:r>
            </w:hyperlink>
            <w:r>
              <w:t xml:space="preserve"> ['Luchsinger JA', '</w:t>
            </w:r>
            <w:r>
              <w:rPr>
                <w:b/>
                <w:u w:val="single"/>
              </w:rPr>
              <w:t>Zetterberg H</w:t>
            </w:r>
            <w:r>
              <w:t xml:space="preserve">'], Tracking the potential involvement of metabolic disease in Alzheimer's disease-Biomarkers and </w:t>
            </w:r>
            <w:r>
              <w:t>beyond, 2020, 10-Jul-2020, International Review of Neurobiology, 154:51-77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1251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62">
              <w:r>
                <w:rPr>
                  <w:color w:val="0000FF" w:themeColor="hyperlink"/>
                  <w:u w:val="single"/>
                </w:rPr>
                <w:t>32804092</w:t>
              </w:r>
            </w:hyperlink>
            <w:r>
              <w:t xml:space="preserve"> ['Benussi A', 'Ashton NJ', 'Karikari TK', 'Gazzina S', 'Premi E', 'Benussi L', 'Ghidoni R', 'Rodriguez JL'</w:t>
            </w:r>
            <w:r>
              <w:t>, 'Emeršič A', 'Binetti G', 'Fostinelli S', 'Giunta M', 'Gasparotti R', '</w:t>
            </w:r>
            <w:r>
              <w:rPr>
                <w:b/>
                <w:u w:val="single"/>
              </w:rPr>
              <w:t>Zetterberg H</w:t>
            </w:r>
            <w:r>
              <w:t xml:space="preserve">', 'Blennow K', 'Borroni B'], Serum Glial Fibrillary Acidic Protein (GFAP) Is a Marker of Disease Severity in Frontotemporal Lobar Degeneration, 2020, Journal of </w:t>
            </w:r>
            <w:r>
              <w:t>Alzheimers Disease : Jad, 77(3):1129-1141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1252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63">
              <w:r>
                <w:rPr>
                  <w:color w:val="0000FF" w:themeColor="hyperlink"/>
                  <w:u w:val="single"/>
                </w:rPr>
                <w:t>32804136</w:t>
              </w:r>
            </w:hyperlink>
            <w:r>
              <w:t xml:space="preserve"> ['Neerland BE', 'Halaas NB', 'Idland AV', 'Henjum K', 'Blennow K', '</w:t>
            </w:r>
            <w:r>
              <w:rPr>
                <w:b/>
                <w:u w:val="single"/>
              </w:rPr>
              <w:t>Zetterberg H</w:t>
            </w:r>
            <w:r>
              <w:t>', 'Watne LO'], Fatty Acid-Binding Protein 3 in Cerebrospin</w:t>
            </w:r>
            <w:r>
              <w:t>al Fluid of Hip Fracture Patients with Delirium, 2020, Journal of Alzheimers Disease : Jad, 77(1):183-190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1253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64">
              <w:r>
                <w:rPr>
                  <w:color w:val="0000FF" w:themeColor="hyperlink"/>
                  <w:u w:val="single"/>
                </w:rPr>
                <w:t>32804976</w:t>
              </w:r>
            </w:hyperlink>
            <w:r>
              <w:t xml:space="preserve"> ['Lowe AJ', 'Sjödin S', 'Rodrigues FB', 'Byrne LM', 'Blennow K', 'Tortelli </w:t>
            </w:r>
            <w:r>
              <w:t>R', '</w:t>
            </w:r>
            <w:r>
              <w:rPr>
                <w:b/>
                <w:u w:val="single"/>
              </w:rPr>
              <w:t>Zetterberg H</w:t>
            </w:r>
            <w:r>
              <w:t>', 'Wild EJ'], Cerebrospinal fluid endo-lysosomal proteins as potential biomarkers for Huntington's disease, 2020, 17-Aug-2020, Plos One, 15(8):e0233820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1254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65">
              <w:r>
                <w:rPr>
                  <w:color w:val="0000FF" w:themeColor="hyperlink"/>
                  <w:u w:val="single"/>
                </w:rPr>
                <w:t>32831200</w:t>
              </w:r>
            </w:hyperlink>
            <w:r>
              <w:t xml:space="preserve"> ['Shi L', '</w:t>
            </w:r>
            <w:r>
              <w:t>Winchester LM', 'Liu BY', 'Killick R', 'Ribe EM', 'Westwood S', 'Baird AL', 'Buckley NJ', 'Hong S', 'Dobricic V', 'Kilpert F', 'Franke A', 'Kiddle S', 'Sattlecker M', 'Dobson R', 'Cuadrado A', 'Hye A', 'Ashton NJ', 'Morgan AR', 'Bos I', 'Vos SJB', 'Ten Kat</w:t>
            </w:r>
            <w:r>
              <w:t>e M', 'Scheltens P', 'Vandenberghe R', 'Gabel S', 'Meersmans K', 'Engelborghs S', 'De Roeck EE', 'Sleegers K', 'Frisoni GB', 'Blin O', 'Richardson JC', 'Bordet R', 'Molinuevo JL', 'Rami L', 'Wallin A', 'Kettunen P', 'Tsolaki M', 'Verhey F', 'Lleó A', 'Alco</w:t>
            </w:r>
            <w:r>
              <w:t>lea D', 'Popp J', 'Peyratout G', 'Martinez-Lage P', 'Tainta M', 'Johannsen P', 'Teunissen CE', 'Freund-Levi Y', 'Frölich L', 'Legido-Quigley C', 'Barkhof F', 'Blennow K', 'Rasmussen KL', 'Nordestgaard BG', 'Frikke-Schmidt R', 'Nielsen SF', 'Soininen H', 'V</w:t>
            </w:r>
            <w:r>
              <w:t>ellas B', 'Kloszewska I', 'Mecocci P', '</w:t>
            </w:r>
            <w:r>
              <w:rPr>
                <w:b/>
                <w:u w:val="single"/>
              </w:rPr>
              <w:t>Zetterberg H</w:t>
            </w:r>
            <w:r>
              <w:t>', 'Morgan BP', 'Streffer J', 'Visser PJ', 'Bertram L', 'Nevado-Holgado AJ', 'Lovestone S'], Dickkopf-1 Overexpression in vitro Nominates Candidate Blood Biomarkers Relating to Alzheimer's Disease Patholo</w:t>
            </w:r>
            <w:r>
              <w:t>gy, 2020, Journal of Alzheimers Disease : Jad, 77(3):1353-1368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1255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66">
              <w:r>
                <w:rPr>
                  <w:color w:val="0000FF" w:themeColor="hyperlink"/>
                  <w:u w:val="single"/>
                </w:rPr>
                <w:t>32913390</w:t>
              </w:r>
            </w:hyperlink>
            <w:r>
              <w:t xml:space="preserve"> ['Camporesi E', 'Nilsson J', 'Brinkmalm A', 'Becker B', 'Ashton NJ', 'Blennow K', '</w:t>
            </w:r>
            <w:r>
              <w:rPr>
                <w:b/>
                <w:u w:val="single"/>
              </w:rPr>
              <w:t>Zetterberg H</w:t>
            </w:r>
            <w:r>
              <w:t>'], Fluid Biomarkers fo</w:t>
            </w:r>
            <w:r>
              <w:t>r Synaptic Dysfunction and Loss, 2020, 21-Aug-2020, Biomarker Insights, 15:1177271920950319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1256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67">
              <w:r>
                <w:rPr>
                  <w:color w:val="0000FF" w:themeColor="hyperlink"/>
                  <w:u w:val="single"/>
                </w:rPr>
                <w:t>32954304</w:t>
              </w:r>
            </w:hyperlink>
            <w:r>
              <w:t xml:space="preserve"> ['Toombs J', '</w:t>
            </w:r>
            <w:r>
              <w:rPr>
                <w:b/>
                <w:u w:val="single"/>
              </w:rPr>
              <w:t>Zetterberg H</w:t>
            </w:r>
            <w:r>
              <w:t>'], In the blood: biomarkers for amyloid pathology and neurodeg</w:t>
            </w:r>
            <w:r>
              <w:t>eneration in Alzheimer's disease, 2020, 2-Jul-2020, Brain Communications, 2(1):fcaa054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1257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68">
              <w:r>
                <w:rPr>
                  <w:color w:val="0000FF" w:themeColor="hyperlink"/>
                  <w:u w:val="single"/>
                </w:rPr>
                <w:t>32954343</w:t>
              </w:r>
            </w:hyperlink>
            <w:r>
              <w:t xml:space="preserve"> ['Tanabe S', 'Bo A', 'White M', 'Parker M', 'Farahbakhsh Z', 'Ballweg T', 'Casey C', 'Betthaus</w:t>
            </w:r>
            <w:r>
              <w:t>er T', '</w:t>
            </w:r>
            <w:r>
              <w:rPr>
                <w:b/>
                <w:u w:val="single"/>
              </w:rPr>
              <w:t>Zetterberg H</w:t>
            </w:r>
            <w:r>
              <w:t>', 'Blennow K', 'Christian B', 'Bendlin BB', 'Johnson S', 'Sanders RD'], Cohort study of electroencephalography markers of amyloid-tau-neurodegeneration pathology, 2020, 15-Jul-2020, Brain Communications, 2(2):fcaa099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1258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69">
              <w:r>
                <w:rPr>
                  <w:color w:val="0000FF" w:themeColor="hyperlink"/>
                  <w:u w:val="single"/>
                </w:rPr>
                <w:t>32995466</w:t>
              </w:r>
            </w:hyperlink>
            <w:r>
              <w:t xml:space="preserve"> ['Raket LL', 'Kühnel L', 'Schmidt E', 'Blennow K', '</w:t>
            </w:r>
            <w:r>
              <w:rPr>
                <w:b/>
                <w:u w:val="single"/>
              </w:rPr>
              <w:t>Zetterberg H</w:t>
            </w:r>
            <w:r>
              <w:t>', 'Mattsson-Carlgren N'], Utility of plasma neurofilament light and total tau for clinical trials in Alzheimer's disease, 20</w:t>
            </w:r>
            <w:r>
              <w:t>20, 13-Sep-2020, Alzheimers &amp; Dementia (Amsterdam, Netherlands), 12(1):e12099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1259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70">
              <w:r>
                <w:rPr>
                  <w:color w:val="0000FF" w:themeColor="hyperlink"/>
                  <w:u w:val="single"/>
                </w:rPr>
                <w:t>32999915</w:t>
              </w:r>
            </w:hyperlink>
            <w:r>
              <w:t xml:space="preserve"> ['Keshavan A', 'Wellington H', 'Chen Z', 'Khatun A', 'Chapman M', 'Hart M', 'Cash DM', 'Coath W', 'Park</w:t>
            </w:r>
            <w:r>
              <w:t>er TD', 'Buchanan SM', 'Keuss SE', 'Harris MJ', 'Murray-Smith H', 'Heslegrave A', 'Fox NC', '</w:t>
            </w:r>
            <w:r>
              <w:rPr>
                <w:b/>
                <w:u w:val="single"/>
              </w:rPr>
              <w:t>Zetterberg H</w:t>
            </w:r>
            <w:r>
              <w:t>', 'Schott JM'], Concordance of CSF measures of Alzheimer's pathology with amyloid PET status in a preclinical cohort: A comparison of Lumipulse and es</w:t>
            </w:r>
            <w:r>
              <w:t>tablished immunoassays, 2020, 13-Sep-2020, Alzheimers &amp; Dementia (Amsterdam, Netherlands), 12(1):e12097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1260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71">
              <w:r>
                <w:rPr>
                  <w:color w:val="0000FF" w:themeColor="hyperlink"/>
                  <w:u w:val="single"/>
                </w:rPr>
                <w:t>33016895</w:t>
              </w:r>
            </w:hyperlink>
            <w:r>
              <w:t xml:space="preserve"> ['von Euler Chelpin M', 'Söderberg L', 'Fälting J', 'Möller C', 'Giorgetti M'</w:t>
            </w:r>
            <w:r>
              <w:t>, 'Constantinescu R', 'Blennow K', '</w:t>
            </w:r>
            <w:r>
              <w:rPr>
                <w:b/>
                <w:u w:val="single"/>
              </w:rPr>
              <w:t>Zetterberg H</w:t>
            </w:r>
            <w:r>
              <w:t>', 'Höglund K'], Alpha-Synuclein Protofibrils in Cerebrospinal Fluid: A Potential Biomarker for Parkinson's Disease, 2020, Journal of Parkinsons Disease, 10(4):1429-1442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1261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72">
              <w:r>
                <w:rPr>
                  <w:color w:val="0000FF" w:themeColor="hyperlink"/>
                  <w:u w:val="single"/>
                </w:rPr>
                <w:t>33071938</w:t>
              </w:r>
            </w:hyperlink>
            <w:r>
              <w:t xml:space="preserve"> ['Huebschmann NA', 'Luoto TM', 'Karr JE', 'Berghem K', 'Blennow K', '</w:t>
            </w:r>
            <w:r>
              <w:rPr>
                <w:b/>
                <w:u w:val="single"/>
              </w:rPr>
              <w:t>Zetterberg H</w:t>
            </w:r>
            <w:r>
              <w:t xml:space="preserve">', 'Ashton NJ', 'Simrén J', 'Posti JP', 'Gill JM', 'Iverson GL'], Comparing Glial Fibrillary Acidic Protein </w:t>
            </w:r>
            <w:r>
              <w:t>(GFAP) in Serum and Plasma Following Mild Traumatic Brain Injury in Older Adults, 2020, 18-Sep-2020, Frontiers in Neurology, 11:1054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1262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73">
              <w:r>
                <w:rPr>
                  <w:color w:val="0000FF" w:themeColor="hyperlink"/>
                  <w:u w:val="single"/>
                </w:rPr>
                <w:t>33104030</w:t>
              </w:r>
            </w:hyperlink>
            <w:r>
              <w:t xml:space="preserve"> ['Shams M', 'Martola J', 'Charidimou A', 'Granbe</w:t>
            </w:r>
            <w:r>
              <w:t>rg T', 'Ferreira D', 'Westman E', 'Wintermark M', 'Iv M', 'Larvie M', 'Kristoffersen Wiberg M', 'Kaijser M', 'Forsgard N', '</w:t>
            </w:r>
            <w:r>
              <w:rPr>
                <w:b/>
                <w:u w:val="single"/>
              </w:rPr>
              <w:t>Zetterberg H</w:t>
            </w:r>
            <w:r>
              <w:t>', 'Wahlund LO', 'Shams S'], Cerebrospinal Fluid Metals and the Association with Cerebral Small Vessel Disease, 2020, Jo</w:t>
            </w:r>
            <w:r>
              <w:t>urnal of Alzheimers Disease : Jad, 78(3):1229-1236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1263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74">
              <w:r>
                <w:rPr>
                  <w:color w:val="0000FF" w:themeColor="hyperlink"/>
                  <w:u w:val="single"/>
                </w:rPr>
                <w:t>33108404</w:t>
              </w:r>
            </w:hyperlink>
            <w:r>
              <w:t xml:space="preserve"> ['Spotorno N', 'Lindberg O', 'Nilsson C', 'Landqvist Waldö M', 'van Westen D', 'Nilsson K', 'Vestberg S', 'Englund E', '</w:t>
            </w:r>
            <w:r>
              <w:rPr>
                <w:b/>
                <w:u w:val="single"/>
              </w:rPr>
              <w:t>Zetterberg</w:t>
            </w:r>
            <w:r>
              <w:rPr>
                <w:b/>
                <w:u w:val="single"/>
              </w:rPr>
              <w:t xml:space="preserve"> H</w:t>
            </w:r>
            <w:r>
              <w:t>', 'Blennow K', 'Lätt J', 'Markus N', 'Lars-Olof W', 'Alexander S'], Plasma neurofilament light protein correlates with diffusion tensor imaging metrics in frontotemporal dementia, 2020, 27-Oct-2020, Plos One, 15(10):e0236384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1264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75">
              <w:r>
                <w:rPr>
                  <w:color w:val="0000FF" w:themeColor="hyperlink"/>
                  <w:u w:val="single"/>
                </w:rPr>
                <w:t>33192979</w:t>
              </w:r>
            </w:hyperlink>
            <w:r>
              <w:t xml:space="preserve"> ['Posti JP', 'Takala RSK', 'Raj R', 'Luoto TM', 'Azurmendi L', 'Lagerstedt L', 'Mohammadian M', 'Hossain I', 'Gill </w:t>
            </w:r>
            <w:r>
              <w:lastRenderedPageBreak/>
              <w:t>J', 'Frantzén J', 'van Gils M', 'Hutchinson PJ', 'Katila AJ', 'Koivikko P', 'Maanpää HR', 'Men</w:t>
            </w:r>
            <w:r>
              <w:t>on DK', 'Newcombe VF', 'Tallus J', 'Blennow K', 'Tenovuo O', '</w:t>
            </w:r>
            <w:r>
              <w:rPr>
                <w:b/>
                <w:u w:val="single"/>
              </w:rPr>
              <w:t>Zetterberg H</w:t>
            </w:r>
            <w:r>
              <w:t>', 'Sanchez JC'], Admission Levels of Interleukin 10 and Amyloid β 1-40 Improve the Outcome Prediction Performance of the Helsinki Computed Tomography Score in Traumatic Brain Injury</w:t>
            </w:r>
            <w:r>
              <w:t>, 2020, 30-Oct-2020, Frontiers in Neurology, 11:549527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1265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76">
              <w:r>
                <w:rPr>
                  <w:color w:val="0000FF" w:themeColor="hyperlink"/>
                  <w:u w:val="single"/>
                </w:rPr>
                <w:t>33354617</w:t>
              </w:r>
            </w:hyperlink>
            <w:r>
              <w:t xml:space="preserve"> ['Hansson O', 'Rutz S', '</w:t>
            </w:r>
            <w:r>
              <w:rPr>
                <w:b/>
                <w:u w:val="single"/>
              </w:rPr>
              <w:t>Zetterberg H</w:t>
            </w:r>
            <w:r>
              <w:t>', 'Bauer E', 'Hähl T', 'Manuilova E', 'Mert MC', 'Wahl S', 'Blennow K', 'Stomrud E'], Pr</w:t>
            </w:r>
            <w:r>
              <w:t>e-analytical protocol for measuring Alzheimer's disease biomarkers in fresh CSF, 2020, 18-Dec-2020, Alzheimers &amp; Dementia (Amsterdam, Netherlands), 12(1):e12137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1266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77">
              <w:r>
                <w:rPr>
                  <w:color w:val="0000FF" w:themeColor="hyperlink"/>
                  <w:u w:val="single"/>
                </w:rPr>
                <w:t>33543129</w:t>
              </w:r>
            </w:hyperlink>
            <w:r>
              <w:t xml:space="preserve"> ['Laverse E', 'Guo T', 'Zimmerman K', 'Foiani MS', 'Velani B', 'Morrow P', 'Adejuwon A', 'Bamford R', 'Underwood N', 'George J', 'Brooke D', "O'Brien K", 'Cross MJ', 'Kemp SPT', 'Heslegrave AJ', 'Hardy J', 'Sharp DJ', '</w:t>
            </w:r>
            <w:r>
              <w:rPr>
                <w:b/>
                <w:u w:val="single"/>
              </w:rPr>
              <w:t>Zetterberg H</w:t>
            </w:r>
            <w:r>
              <w:t xml:space="preserve">', 'Morris HR'], Plasma </w:t>
            </w:r>
            <w:r>
              <w:t>glial fibrillary acidic protein and neurofilament light chain, but not tau, are biomarkers of sports-related mild traumatic brain injury, 2020, 7-Sep-2020, Brain Communications, 2(2):fcaa137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1267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78">
              <w:r>
                <w:rPr>
                  <w:color w:val="0000FF" w:themeColor="hyperlink"/>
                  <w:u w:val="single"/>
                </w:rPr>
                <w:t>33551952</w:t>
              </w:r>
            </w:hyperlink>
            <w:r>
              <w:t xml:space="preserve"> ['Millere E', 'Rots D', 'Glazere I', 'Taurina G', 'Kurjane N', 'Priedite V', 'Gailite L', 'Blennow K', '</w:t>
            </w:r>
            <w:r>
              <w:rPr>
                <w:b/>
                <w:u w:val="single"/>
              </w:rPr>
              <w:t>Zetterberg H</w:t>
            </w:r>
            <w:r>
              <w:t>', 'Kenina V'], Clinical Phenotyping and Biomarkers in Spinal and Bulbar Muscular Atrophy, 2020, 20-Jan-2021, Frontiers in Neurolo</w:t>
            </w:r>
            <w:r>
              <w:t>gy, 11:586610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1268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79">
              <w:r>
                <w:rPr>
                  <w:color w:val="0000FF" w:themeColor="hyperlink"/>
                  <w:u w:val="single"/>
                </w:rPr>
                <w:t>31847891</w:t>
              </w:r>
            </w:hyperlink>
            <w:r>
              <w:t xml:space="preserve"> ['Clarke MTM', 'Brinkmalm A', 'Foiani MS', 'Woollacott IOC', 'Heller C', 'Heslegrave A', 'Keshavan A', 'Fox NC', 'Schott JM', 'Warren JD', 'Blennow K', '</w:t>
            </w:r>
            <w:r>
              <w:rPr>
                <w:b/>
                <w:u w:val="single"/>
              </w:rPr>
              <w:t>Zetterberg H</w:t>
            </w:r>
            <w:r>
              <w:t>',</w:t>
            </w:r>
            <w:r>
              <w:t xml:space="preserve"> 'Rohrer JD'], CSF synaptic protein concentrations are raised in those with atypical Alzheimer's disease but not frontotemporal dementia, 17-Dec-2019, 17-Dec-2019, Alzheimers Research &amp; Therapy, 11(1):105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1269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80">
              <w:r>
                <w:rPr>
                  <w:color w:val="0000FF" w:themeColor="hyperlink"/>
                  <w:u w:val="single"/>
                </w:rPr>
                <w:t>31831030</w:t>
              </w:r>
            </w:hyperlink>
            <w:r>
              <w:t xml:space="preserve"> ['Olsson M', 'Ärlig J', 'Hedner J', 'Blennow K', '</w:t>
            </w:r>
            <w:r>
              <w:rPr>
                <w:b/>
                <w:u w:val="single"/>
              </w:rPr>
              <w:t>Zetterberg H</w:t>
            </w:r>
            <w:r>
              <w:t>'], Repeated lumbar punctures within 3 days may affect CSF biomarker levels, 13-Dec-2019, 13-Dec-2019, Fluids and Barriers of the Cns, 16(1):37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1270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81">
              <w:r>
                <w:rPr>
                  <w:color w:val="0000FF" w:themeColor="hyperlink"/>
                  <w:u w:val="single"/>
                </w:rPr>
                <w:t>31290061</w:t>
              </w:r>
            </w:hyperlink>
            <w:r>
              <w:t xml:space="preserve"> ['Lopez-Font I', 'Boix CP', '</w:t>
            </w:r>
            <w:r>
              <w:rPr>
                <w:b/>
                <w:u w:val="single"/>
              </w:rPr>
              <w:t>Zetterberg H</w:t>
            </w:r>
            <w:r>
              <w:t>', 'Blennow K', 'Sáez-Valero J'], Characterization of Cerebrospinal Fluid BACE1 Species, Dec-2019, 9-Jul-2019, Molecular Neurobiology, 56(12):8603-8616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1271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82">
              <w:r>
                <w:rPr>
                  <w:color w:val="0000FF" w:themeColor="hyperlink"/>
                  <w:u w:val="single"/>
                </w:rPr>
                <w:t>31334328</w:t>
              </w:r>
            </w:hyperlink>
            <w:r>
              <w:t xml:space="preserve"> ['Fossati S', 'Ramos Cejudo J', 'Debure L', 'Pirraglia E', 'Sone JY', 'Li Y', 'Chen J', 'Butler T', '</w:t>
            </w:r>
            <w:r>
              <w:rPr>
                <w:b/>
                <w:u w:val="single"/>
              </w:rPr>
              <w:t>Zetterberg H</w:t>
            </w:r>
            <w:r>
              <w:t>', 'Blennow K', 'de Leon MJ'], Plasma tau complements CSF tau and P-tau in t</w:t>
            </w:r>
            <w:r>
              <w:t>he diagnosis of Alzheimer's disease, Dec-2019, 28-Jun-2019, Alzheimers &amp; Dementia (Amsterdam, Netherlands), 11:483-492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1272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83">
              <w:r>
                <w:rPr>
                  <w:color w:val="0000FF" w:themeColor="hyperlink"/>
                  <w:u w:val="single"/>
                </w:rPr>
                <w:t>31419548</w:t>
              </w:r>
            </w:hyperlink>
            <w:r>
              <w:t xml:space="preserve"> ['Sjögren M', 'Soylu-Kucharz R', 'Dandunna U', 'Stan TL', 'Cav</w:t>
            </w:r>
            <w:r>
              <w:t>alera M', 'Sandelius Å', '</w:t>
            </w:r>
            <w:r>
              <w:rPr>
                <w:b/>
                <w:u w:val="single"/>
              </w:rPr>
              <w:t>Zetterberg H</w:t>
            </w:r>
            <w:r>
              <w:t>', 'Björkqvist M'], Leptin deficiency reverses high metabolic state and weight loss without affecting central pathology in the R6/2 mouse model of Huntington's disease, Dec-2019, 13-Aug-2019, Neurobiology of Disease, 1</w:t>
            </w:r>
            <w:r>
              <w:t>32:104560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1273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84">
              <w:r>
                <w:rPr>
                  <w:color w:val="0000FF" w:themeColor="hyperlink"/>
                  <w:u w:val="single"/>
                </w:rPr>
                <w:t>31556765</w:t>
              </w:r>
            </w:hyperlink>
            <w:r>
              <w:t xml:space="preserve"> ['Yilmaz A', 'Mellgren Å', 'Fuchs D', 'Nilsson S', 'Blennow K', '</w:t>
            </w:r>
            <w:r>
              <w:rPr>
                <w:b/>
                <w:u w:val="single"/>
              </w:rPr>
              <w:t>Zetterberg H</w:t>
            </w:r>
            <w:r>
              <w:t>', 'Gisslén M'], Switching from a regimen containing abacavir/lamivudine or emtricitabine/teno</w:t>
            </w:r>
            <w:r>
              <w:t>fovir disoproxil fumarate to emtricitabine/tenofovir alafenamide fumarate does not affect central nervous system HIV-1 infection, Dec-2019, 26-Sep-2019, Infectious Diseases (London, England), 51(11-12):838-846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1274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85">
              <w:r>
                <w:rPr>
                  <w:color w:val="0000FF" w:themeColor="hyperlink"/>
                  <w:u w:val="single"/>
                </w:rPr>
                <w:t>31583784</w:t>
              </w:r>
            </w:hyperlink>
            <w:r>
              <w:t xml:space="preserve"> ['Kapoor M', 'Foiani M', 'Heslegrave A', '</w:t>
            </w:r>
            <w:r>
              <w:rPr>
                <w:b/>
                <w:u w:val="single"/>
              </w:rPr>
              <w:t>Zetterberg H</w:t>
            </w:r>
            <w:r>
              <w:t xml:space="preserve">', 'Lunn MP', 'Malaspina A', 'Gillmore JD', 'Rossor AM', 'Reilly MM'], Plasma neurofilament light chain concentration is increased and </w:t>
            </w:r>
            <w:r>
              <w:t>correlates with the severity of neuropathy in hereditary transthyretin amyloidosis, Dec-2019, 14-Oct-2019, Journal of the Peripheral Nervous System : Jpns, 24(4):314-319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1275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86">
              <w:r>
                <w:rPr>
                  <w:color w:val="0000FF" w:themeColor="hyperlink"/>
                  <w:u w:val="single"/>
                </w:rPr>
                <w:t>31673596</w:t>
              </w:r>
            </w:hyperlink>
            <w:r>
              <w:t xml:space="preserve"> ['Jonaitis </w:t>
            </w:r>
            <w:r>
              <w:t>EM', 'Koscik RL', 'Clark LR', 'Ma Y', 'Betthauser TJ', 'Berman SE', 'Allison SL', 'Mueller KD', 'Hermann BP', 'Van Hulle CA', 'Christian BT', 'Bendlin BB', 'Blennow K', '</w:t>
            </w:r>
            <w:r>
              <w:rPr>
                <w:b/>
                <w:u w:val="single"/>
              </w:rPr>
              <w:t>Zetterberg H</w:t>
            </w:r>
            <w:r>
              <w:t>', 'Carlsson CM', 'Asthana S', 'Johnson SC'], Measuring longitudinal cogni</w:t>
            </w:r>
            <w:r>
              <w:t>tion: Individual tests versus composites, Dec-2019, 11-Jan-2019, Alzheimers &amp; Dementia (Amsterdam, Netherlands), 11:74-84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1276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87">
              <w:r>
                <w:rPr>
                  <w:color w:val="0000FF" w:themeColor="hyperlink"/>
                  <w:u w:val="single"/>
                </w:rPr>
                <w:t>31673598</w:t>
              </w:r>
            </w:hyperlink>
            <w:r>
              <w:t xml:space="preserve"> ['Benedet AL', 'Ashton NJ', 'Pascoal TA', 'Leuzy A', 'Matho</w:t>
            </w:r>
            <w:r>
              <w:t>taarachchi S', 'Kang MS', 'Therriault J', 'Savard M', 'Chamoun M', 'Schöll M', 'Zimmer ER', 'Gauthier S', 'Labbe A', '</w:t>
            </w:r>
            <w:r>
              <w:rPr>
                <w:b/>
                <w:u w:val="single"/>
              </w:rPr>
              <w:t>Zetterberg H</w:t>
            </w:r>
            <w:r>
              <w:t>', 'Blennow K', 'Neto PR'], Plasma neurofilament light associates with Alzheimer's disease metabolic decline in amyloid-positi</w:t>
            </w:r>
            <w:r>
              <w:t>ve individuals, Dec-2019, 27-Sep-2019, Alzheimers &amp; Dementia (Amsterdam, Netherlands), 11:679-689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1277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88">
              <w:r>
                <w:rPr>
                  <w:color w:val="0000FF" w:themeColor="hyperlink"/>
                  <w:u w:val="single"/>
                </w:rPr>
                <w:t>31700989</w:t>
              </w:r>
            </w:hyperlink>
            <w:r>
              <w:t xml:space="preserve"> ['Osborn KE', 'Khan OA', 'Kresge HA', 'Bown CW', 'Liu D', 'Moore EE', 'Gifford KA',</w:t>
            </w:r>
            <w:r>
              <w:t xml:space="preserve"> 'Acosta LMY', 'Bell SP', 'Hohman TJ', 'Blennow K', '</w:t>
            </w:r>
            <w:r>
              <w:rPr>
                <w:b/>
                <w:u w:val="single"/>
              </w:rPr>
              <w:t>Zetterberg H</w:t>
            </w:r>
            <w:r>
              <w:t>', 'Jefferson AL'], Cerebrospinal fluid and plasma neurofilament light relate to abnormal cognition, Dec-2019, 22-Oct-2019, Alzheimers &amp; Dementia (Amsterdam, Netherlands), 11:700-709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1278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89">
              <w:r>
                <w:rPr>
                  <w:color w:val="0000FF" w:themeColor="hyperlink"/>
                  <w:u w:val="single"/>
                </w:rPr>
                <w:t>31709776</w:t>
              </w:r>
            </w:hyperlink>
            <w:r>
              <w:t xml:space="preserve"> ['Palmqvist S', 'Insel PS', 'Stomrud E', 'Janelidze S', '</w:t>
            </w:r>
            <w:r>
              <w:rPr>
                <w:b/>
                <w:u w:val="single"/>
              </w:rPr>
              <w:t>Zetterberg H</w:t>
            </w:r>
            <w:r>
              <w:t>', 'Brix B', 'Eichenlaub U', 'Dage JL', 'Chai X', 'Blennow K', 'Mattsson N', 'Hansson O'], Cerebrospinal fluid and plasm</w:t>
            </w:r>
            <w:r>
              <w:t>a biomarker trajectories with increasing amyloid deposition in Alzheimer's disease, Dec-2019, 11-Nov-2019, Embo Molecular Medicine, 11(12):e11170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1279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90">
              <w:r>
                <w:rPr>
                  <w:color w:val="0000FF" w:themeColor="hyperlink"/>
                  <w:u w:val="single"/>
                </w:rPr>
                <w:t>31768414</w:t>
              </w:r>
            </w:hyperlink>
            <w:r>
              <w:t xml:space="preserve"> ['</w:t>
            </w:r>
            <w:r>
              <w:rPr>
                <w:b/>
                <w:u w:val="single"/>
              </w:rPr>
              <w:t>Zetterberg H</w:t>
            </w:r>
            <w:r>
              <w:t xml:space="preserve">', 'Apostolova LG', </w:t>
            </w:r>
            <w:r>
              <w:t>'Snyder PJ'], Blood-based biomarkers for Alzheimer's disease and related dementias: Keys to success and things to consider, Dec-2019, 14-Nov-2019, Alzheimers &amp; Dementia (Amsterdam, Netherlands), 11:784-786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1280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91">
              <w:r>
                <w:rPr>
                  <w:color w:val="0000FF" w:themeColor="hyperlink"/>
                  <w:u w:val="single"/>
                </w:rPr>
                <w:t>31833026</w:t>
              </w:r>
            </w:hyperlink>
            <w:r>
              <w:t xml:space="preserve"> ['Ashton NJ', 'Ide M', '</w:t>
            </w:r>
            <w:r>
              <w:rPr>
                <w:b/>
                <w:u w:val="single"/>
              </w:rPr>
              <w:t>Zetterberg H</w:t>
            </w:r>
            <w:r>
              <w:t>', 'Blennow K'], Salivary Biomarkers for Alzheimer's Disease and Related Disorders, Dec-2019, 12-Dec-2019, Neurology and Therapy, 8(Suppl 2):83-94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1281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92">
              <w:r>
                <w:rPr>
                  <w:color w:val="0000FF" w:themeColor="hyperlink"/>
                  <w:u w:val="single"/>
                </w:rPr>
                <w:t>31942568</w:t>
              </w:r>
            </w:hyperlink>
            <w:r>
              <w:t xml:space="preserve"> ['Pillai A', 'Bruno D', 'Nierenberg J', 'Pandya C', 'Feng T', 'Reichert C', 'Ramos-Cejudo J', 'Osorio R', '</w:t>
            </w:r>
            <w:r>
              <w:rPr>
                <w:b/>
                <w:u w:val="single"/>
              </w:rPr>
              <w:t>Zetterberg H</w:t>
            </w:r>
            <w:r>
              <w:t>', 'Blennow K', 'Pomara N'], Complement component 3 levels in the cerebrospinal fluid of cognitively intact el</w:t>
            </w:r>
            <w:r>
              <w:t>derly individuals with major depressive disorder, Dec-2019, 13-Nov-2019, Biomarkers in Neuropsychiatry, 1:100007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1282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93">
              <w:r>
                <w:rPr>
                  <w:color w:val="0000FF" w:themeColor="hyperlink"/>
                  <w:u w:val="single"/>
                </w:rPr>
                <w:t>31779670</w:t>
              </w:r>
            </w:hyperlink>
            <w:r>
              <w:t xml:space="preserve"> ['Ashton NJ', 'Suárez-Calvet M', 'Heslegrave A', 'Hye A', 'Razquin C', 'Pastor P', 'Sanchez-Valle R', 'Molinuevo JL', 'Visser PJ', 'Blennow K', 'Hodges AK', '</w:t>
            </w:r>
            <w:r>
              <w:rPr>
                <w:b/>
                <w:u w:val="single"/>
              </w:rPr>
              <w:t>Zetterberg H</w:t>
            </w:r>
            <w:r>
              <w:t>'], Plasma levels of soluble TREM2 and neurofilament light chain in TREM2 rare varian</w:t>
            </w:r>
            <w:r>
              <w:t>t carriers, 28-Nov-2019, 28-Nov-2019, Alzheimers Research &amp; Therapy, 11(1):94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1283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94">
              <w:r>
                <w:rPr>
                  <w:color w:val="0000FF" w:themeColor="hyperlink"/>
                  <w:u w:val="single"/>
                </w:rPr>
                <w:t>31754174</w:t>
              </w:r>
            </w:hyperlink>
            <w:r>
              <w:t xml:space="preserve"> ['Sandelius Å', 'Sandgren S', 'Axelsson M', 'Malmeström C', 'Novakova L', 'Kostanjevecki V', 'Vandijck </w:t>
            </w:r>
            <w:r>
              <w:t>M', 'Blennow K', '</w:t>
            </w:r>
            <w:r>
              <w:rPr>
                <w:b/>
                <w:u w:val="single"/>
              </w:rPr>
              <w:t>Zetterberg H</w:t>
            </w:r>
            <w:r>
              <w:t>', 'Lycke J'], Cerebrospinal fluid growth-associated protein 43 in multiple sclerosis, 21-Nov-2019, 21-Nov-2019, Scientific Reports, 9(1):17309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1284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95">
              <w:r>
                <w:rPr>
                  <w:color w:val="0000FF" w:themeColor="hyperlink"/>
                  <w:u w:val="single"/>
                </w:rPr>
                <w:t>30528858</w:t>
              </w:r>
            </w:hyperlink>
            <w:r>
              <w:t xml:space="preserve"> ['Öhrfe</w:t>
            </w:r>
            <w:r>
              <w:t>lt A', 'Brinkmalm A', 'Dumurgier J', '</w:t>
            </w:r>
            <w:r>
              <w:rPr>
                <w:b/>
                <w:u w:val="single"/>
              </w:rPr>
              <w:t>Zetterberg H</w:t>
            </w:r>
            <w:r>
              <w:t>', 'Bouaziz-Amar E', 'Hugon J', 'Paquet C', 'Blennow K'], A Novel ELISA for the Measurement of Cerebrospinal Fluid SNAP-25 in Patients with Alzheimer's Disease, 10-Nov-2019, 5-Dec-2018, Neuroscience, 420:13</w:t>
            </w:r>
            <w:r>
              <w:t>6-144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1285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96">
              <w:r>
                <w:rPr>
                  <w:color w:val="0000FF" w:themeColor="hyperlink"/>
                  <w:u w:val="single"/>
                </w:rPr>
                <w:t>30040875</w:t>
              </w:r>
            </w:hyperlink>
            <w:r>
              <w:t xml:space="preserve"> ['Michno W', 'Wehrli PM', 'Blennow K', '</w:t>
            </w:r>
            <w:r>
              <w:rPr>
                <w:b/>
                <w:u w:val="single"/>
              </w:rPr>
              <w:t>Zetterberg H</w:t>
            </w:r>
            <w:r>
              <w:t>', 'Hanrieder J'], Molecular imaging mass spectrometry for probing protein dynamics in neurodegenerative disease pathology,</w:t>
            </w:r>
            <w:r>
              <w:t xml:space="preserve"> Nov-2019, 6-Nov-2018, Journal of Neurochemistry, 151(4):488-506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1286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97">
              <w:r>
                <w:rPr>
                  <w:color w:val="0000FF" w:themeColor="hyperlink"/>
                  <w:u w:val="single"/>
                </w:rPr>
                <w:t>30238462</w:t>
              </w:r>
            </w:hyperlink>
            <w:r>
              <w:t xml:space="preserve"> ['Brinkmalm A', 'Portelius E', 'Brinkmalm G', 'Pannee J', 'Dahlén R', 'Gobom J', 'Blennow K', '</w:t>
            </w:r>
            <w:r>
              <w:rPr>
                <w:b/>
                <w:u w:val="single"/>
              </w:rPr>
              <w:t>Zetterberg H</w:t>
            </w:r>
            <w:r>
              <w:t>'], Fluid</w:t>
            </w:r>
            <w:r>
              <w:t>-based proteomics targeted on pathophysiological processes and pathologies in neurodegenerative diseases, Nov-2019, 12-Nov-2018, Journal of Neurochemistry, 151(4):417-434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1287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298">
              <w:r>
                <w:rPr>
                  <w:color w:val="0000FF" w:themeColor="hyperlink"/>
                  <w:u w:val="single"/>
                </w:rPr>
                <w:t>31375988</w:t>
              </w:r>
            </w:hyperlink>
            <w:r>
              <w:t xml:space="preserve"> ['Pedersen</w:t>
            </w:r>
            <w:r>
              <w:t xml:space="preserve"> A', 'Stanne TM', 'Nilsson S', 'Klasson S', 'Rosengren L', 'Holmegaard L', 'Jood K', 'Blennow K', '</w:t>
            </w:r>
            <w:r>
              <w:rPr>
                <w:b/>
                <w:u w:val="single"/>
              </w:rPr>
              <w:t>Zetterberg H</w:t>
            </w:r>
            <w:r>
              <w:t>', 'Jern C'], Circulating neurofilament light in ischemic stroke: temporal profile and outcome prediction, Nov-2019, 2-Aug-2019, Journal of Neuro</w:t>
            </w:r>
            <w:r>
              <w:t>logy, 266(11):2796-2806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1288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299">
              <w:r>
                <w:rPr>
                  <w:color w:val="0000FF" w:themeColor="hyperlink"/>
                  <w:u w:val="single"/>
                </w:rPr>
                <w:t>31472432</w:t>
              </w:r>
            </w:hyperlink>
            <w:r>
              <w:t xml:space="preserve"> ['Sjörs Dahlman A', 'Blennow K', '</w:t>
            </w:r>
            <w:r>
              <w:rPr>
                <w:b/>
                <w:u w:val="single"/>
              </w:rPr>
              <w:t>Zetterberg H</w:t>
            </w:r>
            <w:r>
              <w:t>', 'Glise K', 'Jonsdottir IH'], Growth factors and neurotrophins in patients with stress-related exhaustion dis</w:t>
            </w:r>
            <w:r>
              <w:t>order, Nov-2019, 20-Aug-2019, Psychoneuroendocrinology, 109:104415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1289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00">
              <w:r>
                <w:rPr>
                  <w:color w:val="0000FF" w:themeColor="hyperlink"/>
                  <w:u w:val="single"/>
                </w:rPr>
                <w:t>31495601</w:t>
              </w:r>
            </w:hyperlink>
            <w:r>
              <w:t xml:space="preserve"> ['Shi L', 'Westwood S', 'Baird AL', 'Winchester L', 'Dobricic V', 'Kilpert F', 'Hong S', 'Franke A', 'Hye A', 'Ashton NJ', 'Morgan AR', 'Bos I', 'Vos SJB', 'Buckley NJ', 'Kate MT', 'Scheltens P', 'Vandenberghe R', 'Gabel S', 'Meersmans K', 'Engelborghs S'</w:t>
            </w:r>
            <w:r>
              <w:t>, 'De Roeck EE', 'Sleegers K', 'Frisoni GB', 'Blin O', 'Richardson JC', 'Bordet R', 'Molinuevo JL', 'Rami L', 'Wallin A', 'Kettunen P', 'Tsolaki M', 'Verhey F', 'Lleó A', 'Alcolea D', 'Popp J', 'Peyratout G', 'Martinez-Lage P', 'Tainta M', 'Johannsen P', '</w:t>
            </w:r>
            <w:r>
              <w:t>Teunissen CE', 'Freund-Levi Y', 'Frölich L', 'Legido-Quigley C', 'Barkhof F', 'Blennow K', '</w:t>
            </w:r>
            <w:r>
              <w:rPr>
                <w:b/>
                <w:u w:val="single"/>
              </w:rPr>
              <w:t>Zetterberg H</w:t>
            </w:r>
            <w:r>
              <w:t>', 'Baker S', 'Morgan BP', 'Streffer J', 'Visser PJ', 'Bertram L', 'Lovestone S', 'Nevado-Holgado AJ'], Discovery and validation of plasma proteomic bio</w:t>
            </w:r>
            <w:r>
              <w:t>markers relating to brain amyloid burden by SOMAscan assay, Nov-2019, 5-Sep-2019, Alzheimers &amp; Dementia : the Journal of the Alzheimers Association, 15(11):1478-1488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1290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01">
              <w:r>
                <w:rPr>
                  <w:color w:val="0000FF" w:themeColor="hyperlink"/>
                  <w:u w:val="single"/>
                </w:rPr>
                <w:t>31529404</w:t>
              </w:r>
            </w:hyperlink>
            <w:r>
              <w:t xml:space="preserve"> ['Wehrli PM', 'Michno W', 'Blennow K', '</w:t>
            </w:r>
            <w:r>
              <w:rPr>
                <w:b/>
                <w:u w:val="single"/>
              </w:rPr>
              <w:t>Zetterberg H</w:t>
            </w:r>
            <w:r>
              <w:t>', 'Hanrieder J'], Chemometric Strategies for Sensitive Annotation and Validation of Anatomical Regions of Interest in Complex Imaging Mass Spectrometry Data, Nov-2019, 16-Sep-2019, Journal of the Americ</w:t>
            </w:r>
            <w:r>
              <w:t>an Society for Mass Spectrometry, 30(11):2278-2288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1291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02">
              <w:r>
                <w:rPr>
                  <w:color w:val="0000FF" w:themeColor="hyperlink"/>
                  <w:u w:val="single"/>
                </w:rPr>
                <w:t>31585366</w:t>
              </w:r>
            </w:hyperlink>
            <w:r>
              <w:t xml:space="preserve"> ['Toschi N', 'Lista S', 'Baldacci F', 'Cavedo E', '</w:t>
            </w:r>
            <w:r>
              <w:rPr>
                <w:b/>
                <w:u w:val="single"/>
              </w:rPr>
              <w:t>Zetterberg H</w:t>
            </w:r>
            <w:r>
              <w:t>', 'Blennow K', 'Kilimann I', 'Teipel SJ', 'Melo Dos Santos A', 'Ep</w:t>
            </w:r>
            <w:r>
              <w:t>elbaum S', 'Lamari F', 'Genthon R', 'Habert MO', 'Dubois B', 'Floris R', 'Garaci F', 'Vergallo A', 'Hampel H'], Biomarker-guided clustering of Alzheimer's disease clinical syndromes, Nov-2019, 10-Sep-2019, Neurobiology of Aging, 83:42-53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1292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03">
              <w:r>
                <w:rPr>
                  <w:color w:val="0000FF" w:themeColor="hyperlink"/>
                  <w:u w:val="single"/>
                </w:rPr>
                <w:t>31668594</w:t>
              </w:r>
            </w:hyperlink>
            <w:r>
              <w:t xml:space="preserve"> ['Mielke MM', 'Syrjanen JA', 'Blennow K', '</w:t>
            </w:r>
            <w:r>
              <w:rPr>
                <w:b/>
                <w:u w:val="single"/>
              </w:rPr>
              <w:t>Zetterberg H</w:t>
            </w:r>
            <w:r>
              <w:t>', 'Skoog I', 'Vemuri P', 'Machulda MM', 'Graff-Radford J', 'Knopman DS', 'Jack CR Jr', 'Petersen RC', 'Kern S'], Comparison of variables associ</w:t>
            </w:r>
            <w:r>
              <w:t>ated with cerebrospinal fluid neurofilament, total-tau, and neurogranin, Nov-2019, 23-Oct-2019, Alzheimers &amp; Dementia : the Journal of the Alzheimers Association, 15(11):1437-1447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1293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04">
              <w:r>
                <w:rPr>
                  <w:color w:val="0000FF" w:themeColor="hyperlink"/>
                  <w:u w:val="single"/>
                </w:rPr>
                <w:t>31686034</w:t>
              </w:r>
            </w:hyperlink>
            <w:r>
              <w:t xml:space="preserve"> [</w:t>
            </w:r>
            <w:r>
              <w:t>'Arboleda-Velasquez JF', 'Lopera F', "O'Hare M", 'Delgado-Tirado S', 'Marino C', 'Chmielewska N', 'Saez-Torres KL', 'Amarnani D', 'Schultz AP', 'Sperling RA', 'Leyton-Cifuentes D', 'Chen K', 'Baena A', 'Aguillon D', 'Rios-Romenets S', 'Giraldo M', 'Guzmán-</w:t>
            </w:r>
            <w:r>
              <w:t>Vélez E', 'Norton DJ', 'Pardilla-Delgado E', 'Artola A', 'Sanchez JS', 'Acosta-Uribe J', 'Lalli M', 'Kosik KS', 'Huentelman MJ', '</w:t>
            </w:r>
            <w:r>
              <w:rPr>
                <w:b/>
                <w:u w:val="single"/>
              </w:rPr>
              <w:t>Zetterberg H</w:t>
            </w:r>
            <w:r>
              <w:t xml:space="preserve">', 'Blennow K', 'Reiman RA', 'Luo J', 'Chen Y', 'Thiyyagura P', 'Su Y', 'Jun GR', 'Naymik M', 'Gai X', 'Bootwalla </w:t>
            </w:r>
            <w:r>
              <w:t>M', 'Ji J', 'Shen L', 'Miller JB', 'Kim LA', 'Tariot PN', 'Johnson KA', 'Reiman EM', 'Quiroz YT'], Resistance to autosomal dominant Alzheimer's disease in an APOE3 Christchurch homozygote: a case report, Nov-2019, 4-Nov-2019, Nature Medicine, 25(11):1680-1</w:t>
            </w:r>
            <w:r>
              <w:t>683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1294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05">
              <w:r>
                <w:rPr>
                  <w:color w:val="0000FF" w:themeColor="hyperlink"/>
                  <w:u w:val="single"/>
                </w:rPr>
                <w:t>34917763</w:t>
              </w:r>
            </w:hyperlink>
            <w:r>
              <w:t xml:space="preserve"> ['Hansson K', 'Dahlén R', 'Hansson O', 'Pernevik E', 'Paterson R', 'Schott JM', 'Magdalinou N', '</w:t>
            </w:r>
            <w:r>
              <w:rPr>
                <w:b/>
                <w:u w:val="single"/>
              </w:rPr>
              <w:t>Zetterberg H</w:t>
            </w:r>
            <w:r>
              <w:t xml:space="preserve">', 'Blennow K', 'Gobom J'], Use of the tau protein-to-peptide ratio </w:t>
            </w:r>
            <w:r>
              <w:t>in CSF to improve diagnostic classification of Alzheimer's disease, Nov-2019, 15-Jul-2019, Clinical Mass Spectrometry (Del Mar, Calif.), 14 Pt B:74-82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1295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06">
              <w:r>
                <w:rPr>
                  <w:color w:val="0000FF" w:themeColor="hyperlink"/>
                  <w:u w:val="single"/>
                </w:rPr>
                <w:t>31371570</w:t>
              </w:r>
            </w:hyperlink>
            <w:r>
              <w:t xml:space="preserve"> ['Bendlin BB', '</w:t>
            </w:r>
            <w:r>
              <w:rPr>
                <w:b/>
                <w:u w:val="single"/>
              </w:rPr>
              <w:t>Zetterberg H</w:t>
            </w:r>
            <w:r>
              <w:t>']</w:t>
            </w:r>
            <w:r>
              <w:t>, Screening with a high-precision blood-based assay for Alzheimer disease, 22-Oct-2019, 1-Aug-2019, Neurology, 93(17):737-738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1296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07">
              <w:r>
                <w:rPr>
                  <w:color w:val="0000FF" w:themeColor="hyperlink"/>
                  <w:u w:val="single"/>
                </w:rPr>
                <w:t>31072225</w:t>
              </w:r>
            </w:hyperlink>
            <w:r>
              <w:t xml:space="preserve"> ['Thelin E', 'Al Nimer F', 'Frostell A', '</w:t>
            </w:r>
            <w:r>
              <w:rPr>
                <w:b/>
                <w:u w:val="single"/>
              </w:rPr>
              <w:t>Zetterberg H</w:t>
            </w:r>
            <w:r>
              <w:t>'</w:t>
            </w:r>
            <w:r>
              <w:t xml:space="preserve">, 'Blennow K', 'Nyström H', 'Svensson M', 'Bellander BM', </w:t>
            </w:r>
            <w:r>
              <w:lastRenderedPageBreak/>
              <w:t>'Piehl F', 'Nelson DW'], A Serum Protein Biomarker Panel Improves Outcome Prediction in Human Traumatic Brain Injury, 15-Oct-2019, 19-Jun-2019, Journal of Neurotrauma, 36(20):2850-2862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1297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08">
              <w:r>
                <w:rPr>
                  <w:color w:val="0000FF" w:themeColor="hyperlink"/>
                  <w:u w:val="single"/>
                </w:rPr>
                <w:t>31601232</w:t>
              </w:r>
            </w:hyperlink>
            <w:r>
              <w:t xml:space="preserve"> ['Chatterjee P', '</w:t>
            </w:r>
            <w:r>
              <w:rPr>
                <w:b/>
                <w:u w:val="single"/>
              </w:rPr>
              <w:t>Zetterberg H</w:t>
            </w:r>
            <w:r>
              <w:t>', 'Goozee K', 'Lim CK', 'Jacobs KR', 'Ashton NJ', 'Hye A', 'Pedrini S', 'Sohrabi HR', 'Shah T', 'Asih PR', 'Dave P', 'Shen K', 'Taddei K', 'Lovejoy DB', 'Guillemin</w:t>
            </w:r>
            <w:r>
              <w:t xml:space="preserve"> GJ', 'Blennow K', 'Martins RN'], Plasma neurofilament light chain and amyloid-β are associated with the kynurenine pathway metabolites in preclinical Alzheimer's disease, 10-Oct-2019, 10-Oct-2019, Journal of Neuroinflammation, 16(1):186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1298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09">
              <w:r>
                <w:rPr>
                  <w:color w:val="0000FF" w:themeColor="hyperlink"/>
                  <w:u w:val="single"/>
                </w:rPr>
                <w:t>31247206</w:t>
              </w:r>
            </w:hyperlink>
            <w:r>
              <w:t xml:space="preserve"> ['Sanfilippo C', 'Castrogiovanni P', 'Imbesi R', 'Kazakowa M', 'Musumeci G', 'Blennow K', '</w:t>
            </w:r>
            <w:r>
              <w:rPr>
                <w:b/>
                <w:u w:val="single"/>
              </w:rPr>
              <w:t>Zetterberg H</w:t>
            </w:r>
            <w:r>
              <w:t>', 'Di Rosa M'], Sex difference in CHI3L1 expression levels in human brain aging and i</w:t>
            </w:r>
            <w:r>
              <w:t>n Alzheimer's disease, 1-Oct-2019, 24-Jun-2019, Brain Research, 1720:146305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1299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10">
              <w:r>
                <w:rPr>
                  <w:color w:val="0000FF" w:themeColor="hyperlink"/>
                  <w:u w:val="single"/>
                </w:rPr>
                <w:t>31167811</w:t>
              </w:r>
            </w:hyperlink>
            <w:r>
              <w:t xml:space="preserve"> ['Jeppsson A', 'Wikkelsö C', 'Blennow K', '</w:t>
            </w:r>
            <w:r>
              <w:rPr>
                <w:b/>
                <w:u w:val="single"/>
              </w:rPr>
              <w:t>Zetterberg H</w:t>
            </w:r>
            <w:r>
              <w:t>', 'Constantinescu R', 'Remes AM', 'Herukka SK', '</w:t>
            </w:r>
            <w:r>
              <w:t>Rauramaa T', 'Nagga K', 'Leinonen V', 'Tullberg M'], CSF biomarkers distinguish idiopathic normal pressure hydrocephalus from its mimics, Oct-2019, 5-Jun-2019, Journal of Neurology, Neurosurgery, and Psychiatry, 90(10):1117-1123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1300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11">
              <w:r>
                <w:rPr>
                  <w:color w:val="0000FF" w:themeColor="hyperlink"/>
                  <w:u w:val="single"/>
                </w:rPr>
                <w:t>31404762</w:t>
              </w:r>
            </w:hyperlink>
            <w:r>
              <w:t xml:space="preserve"> ['Gaetani L', 'Eusebi P', 'Mancini A', 'Gentili L', 'Borrelli A', 'Parnetti L', 'Calabresi P', 'Sarchielli P', 'Blennow K', '</w:t>
            </w:r>
            <w:r>
              <w:rPr>
                <w:b/>
                <w:u w:val="single"/>
              </w:rPr>
              <w:t>Zetterberg H</w:t>
            </w:r>
            <w:r>
              <w:t>', 'Di Filippo M'], Cerebrospinal fluid neurofilament light chain predi</w:t>
            </w:r>
            <w:r>
              <w:t>cts disease activity after the first demyelinating event suggestive of multiple sclerosis, Oct-2019, 27-Jul-2019, Multiple Sclerosis and Related Disorders, 35:228-232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1301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12">
              <w:r>
                <w:rPr>
                  <w:color w:val="0000FF" w:themeColor="hyperlink"/>
                  <w:u w:val="single"/>
                </w:rPr>
                <w:t>31636790</w:t>
              </w:r>
            </w:hyperlink>
            <w:r>
              <w:t xml:space="preserve"> ['Hepner A', '</w:t>
            </w:r>
            <w:r>
              <w:t>Porter J', 'Hare F', 'Nasir SS', '</w:t>
            </w:r>
            <w:r>
              <w:rPr>
                <w:b/>
                <w:u w:val="single"/>
              </w:rPr>
              <w:t>Zetterberg H</w:t>
            </w:r>
            <w:r>
              <w:t xml:space="preserve">', 'Blennow K', 'Martin MG'], Serum Neurofilament Light, Glial Fibrillary Acidic Protein and Tau Are Possible Serum Biomarkers for Activity of Brain Metastases and Gliomas, Oct-2019, 20-Sep-2019, World Journal </w:t>
            </w:r>
            <w:r>
              <w:t>of Oncology, 10(4-5):169-175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1302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13">
              <w:r>
                <w:rPr>
                  <w:color w:val="0000FF" w:themeColor="hyperlink"/>
                  <w:u w:val="single"/>
                </w:rPr>
                <w:t>31484787</w:t>
              </w:r>
            </w:hyperlink>
            <w:r>
              <w:t xml:space="preserve"> ['Gorgoraptis N', 'Li LM', 'Whittington A', 'Zimmerman KA', 'Maclean LM', 'McLeod C', 'Ross E', 'Heslegrave A', '</w:t>
            </w:r>
            <w:r>
              <w:rPr>
                <w:b/>
                <w:u w:val="single"/>
              </w:rPr>
              <w:t>Zetterberg H</w:t>
            </w:r>
            <w:r>
              <w:t>', 'Passchier J', 'Matthews</w:t>
            </w:r>
            <w:r>
              <w:t xml:space="preserve"> PM', 'Gunn RN', 'McMillan TM', 'Sharp DJ'], In vivo detection of cerebral tau pathology in long-term survivors of traumatic brain injury, 4-Sep-2019, Science Translational Medicine, 11(508):eaaw1993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1303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14">
              <w:r>
                <w:rPr>
                  <w:color w:val="0000FF" w:themeColor="hyperlink"/>
                  <w:u w:val="single"/>
                </w:rPr>
                <w:t>30980710</w:t>
              </w:r>
            </w:hyperlink>
            <w:r>
              <w:t xml:space="preserve"> ['Minta K', 'Cullen NC', 'Nimer FA', 'Thelin EP', 'Piehl F', 'Clarin M', 'Tullberg M', 'Jeppsson A', 'Portelius E', '</w:t>
            </w:r>
            <w:r>
              <w:rPr>
                <w:b/>
                <w:u w:val="single"/>
              </w:rPr>
              <w:t>Zetterberg H</w:t>
            </w:r>
            <w:r>
              <w:t xml:space="preserve">', 'Blennow K', 'Andreasson U'], Dynamics of extracellular matrix proteins in cerebrospinal fluid and serum </w:t>
            </w:r>
            <w:r>
              <w:t>and their relation to clinical outcome in human traumatic brain injury, 25-Sep-2019, Clinical Chemistry and Laboratory Medicine, 57(10):1565-1573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1304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15">
              <w:r>
                <w:rPr>
                  <w:color w:val="0000FF" w:themeColor="hyperlink"/>
                  <w:u w:val="single"/>
                </w:rPr>
                <w:t>31251725</w:t>
              </w:r>
            </w:hyperlink>
            <w:r>
              <w:t xml:space="preserve"> ['Wilke C', 'Pujol-Calderón F', 'Ba</w:t>
            </w:r>
            <w:r>
              <w:t>rro C', 'Stransky E', 'Blennow K', 'Michalak Z', 'Deuschle C', 'Jeromin A', '</w:t>
            </w:r>
            <w:r>
              <w:rPr>
                <w:b/>
                <w:u w:val="single"/>
              </w:rPr>
              <w:t>Zetterberg H</w:t>
            </w:r>
            <w:r>
              <w:t>', 'Schüle R', 'Höglund K', 'Kuhle J', 'Synofzik M'], Correlations between serum and CSF pNfH levels in ALS, FTD and controls: a comparison of three analytical approac</w:t>
            </w:r>
            <w:r>
              <w:t>hes, 25-Sep-2019, Clinical Chemistry and Laboratory Medicine, 57(10):1556-1564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1305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16">
              <w:r>
                <w:rPr>
                  <w:color w:val="0000FF" w:themeColor="hyperlink"/>
                  <w:u w:val="single"/>
                </w:rPr>
                <w:t>31521194</w:t>
              </w:r>
            </w:hyperlink>
            <w:r>
              <w:t xml:space="preserve"> ['Sjödin S', 'Brinkmalm G', 'Öhrfelt A', 'Parnetti L', 'Paciotti S', 'Hansson O', 'Hardy J', 'Blennow </w:t>
            </w:r>
            <w:r>
              <w:t>K', '</w:t>
            </w:r>
            <w:r>
              <w:rPr>
                <w:b/>
                <w:u w:val="single"/>
              </w:rPr>
              <w:t>Zetterberg H</w:t>
            </w:r>
            <w:r>
              <w:t>', 'Brinkmalm A'], Endo-lysosomal proteins and ubiquitin CSF concentrations in Alzheimer's and Parkinson's disease, 14-Sep-2019, 14-Sep-2019, Alzheimers Research &amp; Therapy, 11(1):82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1306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17">
              <w:r>
                <w:rPr>
                  <w:color w:val="0000FF" w:themeColor="hyperlink"/>
                  <w:u w:val="single"/>
                </w:rPr>
                <w:t>31206160</w:t>
              </w:r>
            </w:hyperlink>
            <w:r>
              <w:t xml:space="preserve"> ['Bridel C', 'van Wieringen WN', '</w:t>
            </w:r>
            <w:r>
              <w:rPr>
                <w:b/>
                <w:u w:val="single"/>
              </w:rPr>
              <w:t>Zetterberg H</w:t>
            </w:r>
            <w:r>
              <w:t xml:space="preserve">', 'Tijms BM', 'Teunissen CE', 'Alvarez-Cermeño JC', 'Andreasson U', 'Axelsson M', 'Bäckström DC', 'Bartos A', 'Bjerke M', 'Blennow K', 'Boxer </w:t>
            </w:r>
            <w:r>
              <w:t>A', 'Brundin L', 'Burman J', 'Christensen T', 'Fialová L', 'Forsgren L', 'Frederiksen JL', 'Gisslén M', 'Gray E', 'Gunnarsson M', 'Hall S', 'Hansson O', 'Herbert MK', 'Jakobsson J', 'Jessen-Krut J', 'Janelidze S', 'Johannsson G', 'Jonsson M', 'Kappos L', '</w:t>
            </w:r>
            <w:r>
              <w:t xml:space="preserve">Khademi M', 'Khalil M', 'Kuhle J', 'Landén M', 'Leinonen V', 'Logroscino G', 'Lu CH', 'Lycke J', 'Magdalinou NK', 'Malaspina A', 'Mattsson N', 'Meeter LH', 'Mehta SR', 'Modvig S', 'Olsson T', 'Paterson RW', 'Pérez-Santiago J', 'Piehl F', 'Pijnenburg YAL', </w:t>
            </w:r>
            <w:r>
              <w:t>'Pyykkö OT', 'Ragnarsson O', 'Rojas JC', 'Romme Christensen J', 'Sandberg L', 'Scherling CS', 'Schott JM', 'Sellebjerg FT', 'Simone IL', 'Skillbäck T', 'Stilund M', 'Sundström P', 'Svenningsson A', 'Tortelli R', 'Tortorella C', 'Trentini A', 'Troiano M', '</w:t>
            </w:r>
            <w:r>
              <w:t>Turner MR', 'van Swieten JC', 'Vågberg M', 'Verbeek MM', 'Villar LM', 'Visser PJ', 'Wallin A', 'Weiss A', 'Wikkelsø C', 'Wild EJ'], Diagnostic Value of Cerebrospinal Fluid Neurofilament Light Protein in Neurology: A Systematic Review and Meta-analysis, 1-S</w:t>
            </w:r>
            <w:r>
              <w:t>ep-2019, Jama Neurology, 76(9):1035-1048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1307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18">
              <w:r>
                <w:rPr>
                  <w:color w:val="0000FF" w:themeColor="hyperlink"/>
                  <w:u w:val="single"/>
                </w:rPr>
                <w:t>31233127</w:t>
              </w:r>
            </w:hyperlink>
            <w:r>
              <w:t xml:space="preserve"> ['Palmqvist S', 'Janelidze S', 'Stomrud E', '</w:t>
            </w:r>
            <w:r>
              <w:rPr>
                <w:b/>
                <w:u w:val="single"/>
              </w:rPr>
              <w:t>Zetterberg H</w:t>
            </w:r>
            <w:r>
              <w:t xml:space="preserve">', 'Karl J', 'Zink K', 'Bittner T', 'Mattsson N', 'Eichenlaub U', 'Blennow K', </w:t>
            </w:r>
            <w:r>
              <w:t>'Hansson O'], Performance of Fully Automated Plasma Assays as Screening Tests for Alzheimer Disease-Related β-Amyloid Status, 1-Sep-2019, Jama Neurology, 76(9):1060-1069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1308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19">
              <w:r>
                <w:rPr>
                  <w:color w:val="0000FF" w:themeColor="hyperlink"/>
                  <w:u w:val="single"/>
                </w:rPr>
                <w:t>31497858</w:t>
              </w:r>
            </w:hyperlink>
            <w:r>
              <w:t xml:space="preserve"> ['Dumitresc</w:t>
            </w:r>
            <w:r>
              <w:t>u L', 'Barnes LL', 'Thambisetty M', 'Beecham G', 'Kunkle B', 'Bush WS', 'Gifford KA', 'Chibnik LB', 'Mukherjee S', 'De Jager PL', 'Kukull W', 'Crane PK', 'Resnick SM', 'Keene CD', 'Montine TJ', 'Schellenberg GD', 'Deming Y', 'Chao MJ', 'Huentelman M', 'Mar</w:t>
            </w:r>
            <w:r>
              <w:t>tin ER', 'Hamilton-Nelson K', 'Shaw LM', 'Trojanowski JQ', 'Peskind ER', 'Cruchaga C', 'Pericak-Vance MA', 'Goate AM', 'Cox NJ', 'Haines JL', '</w:t>
            </w:r>
            <w:r>
              <w:rPr>
                <w:b/>
                <w:u w:val="single"/>
              </w:rPr>
              <w:t>Zetterberg H</w:t>
            </w:r>
            <w:r>
              <w:t xml:space="preserve">', 'Blennow K', 'Larson EB', 'Johnson SC', 'Albert M', 'Bennett DA', 'Schneider JA', 'Jefferson AL', </w:t>
            </w:r>
            <w:r>
              <w:t>'Hohman TJ'], Sex differences in the genetic predictors of Alzheimer's pathology, 1-Sep-2019, Brain : A Journal of Neurology, 142(9):2581-2589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1309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20">
              <w:r>
                <w:rPr>
                  <w:color w:val="0000FF" w:themeColor="hyperlink"/>
                  <w:u w:val="single"/>
                </w:rPr>
                <w:t>31017476</w:t>
              </w:r>
            </w:hyperlink>
            <w:r>
              <w:t xml:space="preserve"> ['Grand J', 'Kjaergaard J', 'Nielsen N</w:t>
            </w:r>
            <w:r>
              <w:t>', 'Friberg H', 'Cronberg T', 'Bro-Jeppesen J', 'Karsdal MA', 'Nielsen HB', 'Frydland M', 'Henriksen K', 'Mattsson N', '</w:t>
            </w:r>
            <w:r>
              <w:rPr>
                <w:b/>
                <w:u w:val="single"/>
              </w:rPr>
              <w:t>Zetterberg H</w:t>
            </w:r>
            <w:r>
              <w:t>', 'Hassager C'], Serum tau fragments as predictors of death or poor neurological outcome after out-of-hospital cardiac arre</w:t>
            </w:r>
            <w:r>
              <w:t>st, Sep-2019, 31-May-2019, Biomarkers : Biochemical Indicators of Exposure, Response, and Susceptibility to Chemicals, 24(6):584-591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21">
              <w:r>
                <w:rPr>
                  <w:color w:val="0000FF" w:themeColor="hyperlink"/>
                  <w:u w:val="single"/>
                </w:rPr>
                <w:t>31123861</w:t>
              </w:r>
            </w:hyperlink>
            <w:r>
              <w:t xml:space="preserve"> ['Olsson B', 'Alberg L', 'Cullen NC', 'Michael E</w:t>
            </w:r>
            <w:r>
              <w:t>', 'Wahlgren L', 'Kroksmark AK', 'Rostasy K', 'Blennow K', '</w:t>
            </w:r>
            <w:r>
              <w:rPr>
                <w:b/>
                <w:u w:val="single"/>
              </w:rPr>
              <w:t>Zetterberg H</w:t>
            </w:r>
            <w:r>
              <w:t>', 'Tulinius M'], NFL is a marker of treatment response in children with SMA treated with nusinersen, Sep-2019, 23-May-2019, Journal of Neurology, 266(9):2129-2136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22">
              <w:r>
                <w:rPr>
                  <w:color w:val="0000FF" w:themeColor="hyperlink"/>
                  <w:u w:val="single"/>
                </w:rPr>
                <w:t>31129709</w:t>
              </w:r>
            </w:hyperlink>
            <w:r>
              <w:t xml:space="preserve"> ['Gaetani L', 'Salvadori N', 'Lisetti V', 'Eusebi P', 'Mancini A', 'Gentili L', 'Borrelli A', 'Portaccio E', 'Sarchielli P', 'Blennow K', '</w:t>
            </w:r>
            <w:r>
              <w:rPr>
                <w:b/>
                <w:u w:val="single"/>
              </w:rPr>
              <w:t>Zetterberg H</w:t>
            </w:r>
            <w:r>
              <w:t>', 'Parnetti L', 'Calabresi P', 'Di Filippo M'], C</w:t>
            </w:r>
            <w:r>
              <w:t>erebrospinal fluid neurofilament light chain tracks cognitive impairment in multiple sclerosis, Sep-2019, 25-May-2019, Journal of Neurology, 266(9):2157-2163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23">
              <w:r>
                <w:rPr>
                  <w:color w:val="0000FF" w:themeColor="hyperlink"/>
                  <w:u w:val="single"/>
                </w:rPr>
                <w:t>31251436</w:t>
              </w:r>
            </w:hyperlink>
            <w:r>
              <w:t xml:space="preserve"> ['Mullin S', 'Beavan M'</w:t>
            </w:r>
            <w:r>
              <w:t>, 'Bestwick J', 'McNeill A', 'Proukakis C', 'Cox T', 'Hughes D', 'Mehta A', '</w:t>
            </w:r>
            <w:r>
              <w:rPr>
                <w:b/>
                <w:u w:val="single"/>
              </w:rPr>
              <w:t>Zetterberg H</w:t>
            </w:r>
            <w:r>
              <w:t>', 'Schapira AHV'], Evolution and clustering of prodromal parkinsonian features in GBA1 carriers, Sep-2019, 28-Jun-2019, Movement Disorders : Official Journal of the M</w:t>
            </w:r>
            <w:r>
              <w:t>ovement Disorder Society, 34(9):1365-1373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24">
              <w:r>
                <w:rPr>
                  <w:color w:val="0000FF" w:themeColor="hyperlink"/>
                  <w:u w:val="single"/>
                </w:rPr>
                <w:t>31271450</w:t>
              </w:r>
            </w:hyperlink>
            <w:r>
              <w:t xml:space="preserve"> ['Wharton W', 'Kollhoff AL', 'Gangishetti U', 'Verble DD', 'Upadhya S', '</w:t>
            </w:r>
            <w:r>
              <w:rPr>
                <w:b/>
                <w:u w:val="single"/>
              </w:rPr>
              <w:t>Zetterberg H</w:t>
            </w:r>
            <w:r>
              <w:t>', 'Kumar V', 'Watts KD', 'Kippels AJ', 'Gearing M', '</w:t>
            </w:r>
            <w:r>
              <w:t>Howell JC', 'Parker MW', 'Hu WT'], Interleukin 9 alterations linked to alzheimer disease in african americans, Sep-2019, 22-Jul-2019, Annals of Neurology, 86(3):407-418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1314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25">
              <w:r>
                <w:rPr>
                  <w:color w:val="0000FF" w:themeColor="hyperlink"/>
                  <w:u w:val="single"/>
                </w:rPr>
                <w:t>31530945</w:t>
              </w:r>
            </w:hyperlink>
            <w:r>
              <w:t xml:space="preserve"> ['Saller T', 'Petzold A', '</w:t>
            </w:r>
            <w:r>
              <w:rPr>
                <w:b/>
                <w:u w:val="single"/>
              </w:rPr>
              <w:t>Zetterberg H</w:t>
            </w:r>
            <w:r>
              <w:t>', 'Kuhle J', 'Chappell D', 'von Dossow V', 'Klawitter F', 'Schurholz T', 'Hagl C', 'Reuter DA', 'Zwissler B', 'Ehler J'], A case series on the value of tau and neurofilament protein levels to predict and detect deli</w:t>
            </w:r>
            <w:r>
              <w:t>rium in cardiac surgery patients, Sep-2019, 16-Sep-2019, Biomedical Papers of the Medical Faculty of the University Palacky, Olomouc, Czechoslovakia, 163(3):241-246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1315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26">
              <w:r>
                <w:rPr>
                  <w:color w:val="0000FF" w:themeColor="hyperlink"/>
                  <w:u w:val="single"/>
                </w:rPr>
                <w:t>31462266</w:t>
              </w:r>
            </w:hyperlink>
            <w:r>
              <w:t xml:space="preserve"> ['Delsing L', 'K</w:t>
            </w:r>
            <w:r>
              <w:t>allur T', '</w:t>
            </w:r>
            <w:r>
              <w:rPr>
                <w:b/>
                <w:u w:val="single"/>
              </w:rPr>
              <w:t>Zetterberg H</w:t>
            </w:r>
            <w:r>
              <w:t>', 'Hicks R', 'Synnergren J'], Enhanced xeno-free differentiation of hiPSC-derived astroglia applied in a blood-brain barrier model, 29-Aug-2019, 29-Aug-2019, Fluids and Barriers of the Cns, 16(1):27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1316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27">
              <w:r>
                <w:rPr>
                  <w:color w:val="0000FF" w:themeColor="hyperlink"/>
                  <w:u w:val="single"/>
                </w:rPr>
                <w:t>30843469</w:t>
              </w:r>
            </w:hyperlink>
            <w:r>
              <w:t xml:space="preserve"> ['Iverson GL', 'Reddi PJ', 'Posti JP', 'Kotilainen AK', 'Tenovuo O', 'Öhman J', '</w:t>
            </w:r>
            <w:r>
              <w:rPr>
                <w:b/>
                <w:u w:val="single"/>
              </w:rPr>
              <w:t>Zetterberg H</w:t>
            </w:r>
            <w:r>
              <w:t>', 'Blennow K', 'Luoto TM'], Serum Neurofilament Light Is Elevated Differentially in Older Adults with Uncomplicated Mild</w:t>
            </w:r>
            <w:r>
              <w:t xml:space="preserve"> Traumatic Brain Injuries, 15-Aug-2019, 23-Apr-2019, Journal of Neurotrauma, 36(16):2400-2406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1317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28">
              <w:r>
                <w:rPr>
                  <w:color w:val="0000FF" w:themeColor="hyperlink"/>
                  <w:u w:val="single"/>
                </w:rPr>
                <w:t>31413141</w:t>
              </w:r>
            </w:hyperlink>
            <w:r>
              <w:t xml:space="preserve"> ['Deming Y', 'Filipello F', 'Cignarella F', 'Cantoni C', 'Hsu S', 'Mikesell R', 'Li Z', 'Del-Aguila JL', 'Dube U', 'Farias FG', 'Bradley J', 'Budde J', 'Ibanez L', 'Fernandez MV', 'Blennow K', '</w:t>
            </w:r>
            <w:r>
              <w:rPr>
                <w:b/>
                <w:u w:val="single"/>
              </w:rPr>
              <w:t>Zetterberg H</w:t>
            </w:r>
            <w:r>
              <w:t xml:space="preserve">', 'Heslegrave A', 'Johansson PM', 'Svensson J', </w:t>
            </w:r>
            <w:r>
              <w:t>'Nellgård B', 'Lleo A', 'Alcolea D', 'Clarimon J', 'Rami L', 'Molinuevo JL', 'Suárez-Calvet M', 'Morenas-Rodríguez E', 'Kleinberger G', 'Ewers M', 'Harari O', 'Haass C', 'Brett TJ', 'Benitez BA', 'Karch CM', 'Piccio L', 'Cruchaga C'], The MS4A gene cluster</w:t>
            </w:r>
            <w:r>
              <w:t xml:space="preserve"> is a key modulator of soluble TREM2 and Alzheimer's disease risk, 14-Aug-2019, Science Translational Medicine, 11(505):eaau2291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1318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29">
              <w:r>
                <w:rPr>
                  <w:color w:val="0000FF" w:themeColor="hyperlink"/>
                  <w:u w:val="single"/>
                </w:rPr>
                <w:t>31058916</w:t>
              </w:r>
            </w:hyperlink>
            <w:r>
              <w:t xml:space="preserve"> ['Staffaroni AM', 'Kramer AO', 'Casey M', 'Kang H', </w:t>
            </w:r>
            <w:r>
              <w:t>'Rojas JC', 'Orrú CD', 'Caughey B', 'Allen IE', 'Kramer JH', 'Rosen HJ', 'Blennow K', '</w:t>
            </w:r>
            <w:r>
              <w:rPr>
                <w:b/>
                <w:u w:val="single"/>
              </w:rPr>
              <w:t>Zetterberg H</w:t>
            </w:r>
            <w:r>
              <w:t>', 'Geschwind MD'], Association of Blood and Cerebrospinal Fluid Tau Level and Other Biomarkers With Survival Time in Sporadic Creutzfeldt-Jakob Disease, 1-A</w:t>
            </w:r>
            <w:r>
              <w:t>ug-2019, Jama Neurology, 76(8):969-977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1319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30">
              <w:r>
                <w:rPr>
                  <w:color w:val="0000FF" w:themeColor="hyperlink"/>
                  <w:u w:val="single"/>
                </w:rPr>
                <w:t>31371701</w:t>
              </w:r>
            </w:hyperlink>
            <w:r>
              <w:t xml:space="preserve"> ['Nilsson IAK', 'Millischer V', 'Karrenbauer VD', 'Juréus A', 'Salehi AM', 'Norring C', 'von Hausswolff-Juhlin Y', 'Schalling M', 'Blennow K',</w:t>
            </w:r>
            <w:r>
              <w:t xml:space="preserve"> 'Bulik CM', '</w:t>
            </w:r>
            <w:r>
              <w:rPr>
                <w:b/>
                <w:u w:val="single"/>
              </w:rPr>
              <w:t>Zetterberg H</w:t>
            </w:r>
            <w:r>
              <w:t>', 'Landén M'], Plasma neurofilament light chain concentration is increased in anorexia nervosa, 1-Aug-2019, 1-Aug-2019, Translational Psychiatry, 9(1):180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1320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31">
              <w:r>
                <w:rPr>
                  <w:color w:val="0000FF" w:themeColor="hyperlink"/>
                  <w:u w:val="single"/>
                </w:rPr>
                <w:t>30967444</w:t>
              </w:r>
            </w:hyperlink>
            <w:r>
              <w:t xml:space="preserve"> ['Gaetani L', 'Blennow K', 'Calabresi P', 'Di Filippo M', 'Parnetti L', '</w:t>
            </w:r>
            <w:r>
              <w:rPr>
                <w:b/>
                <w:u w:val="single"/>
              </w:rPr>
              <w:t>Zetterberg H</w:t>
            </w:r>
            <w:r>
              <w:t>'], Neurofilament light chain as a biomarker in neurological disorders, Aug-2019, 9-Apr-2019, Journal of Neurology, Neurosurgery, and Psychiatry, 90(8):870-881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1321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32">
              <w:r>
                <w:rPr>
                  <w:color w:val="0000FF" w:themeColor="hyperlink"/>
                  <w:u w:val="single"/>
                </w:rPr>
                <w:t>31055163</w:t>
              </w:r>
            </w:hyperlink>
            <w:r>
              <w:t xml:space="preserve"> ['Jacobs KR', 'Lim CK', 'Blennow K', '</w:t>
            </w:r>
            <w:r>
              <w:rPr>
                <w:b/>
                <w:u w:val="single"/>
              </w:rPr>
              <w:t>Zetterberg H</w:t>
            </w:r>
            <w:r>
              <w:t>', 'Chatterjee P', 'Martins RN', 'Brew BJ', 'Guillemin GJ', 'Lovejoy DB'], Correlation between plasma and CSF concentrations of kynurenine pa</w:t>
            </w:r>
            <w:r>
              <w:t>thway metabolites in Alzheimer's disease and relationship to amyloid-β and tau, Aug-2019, 1-Apr-2019, Neurobiology of Aging, 80:11-20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1322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33">
              <w:r>
                <w:rPr>
                  <w:color w:val="0000FF" w:themeColor="hyperlink"/>
                  <w:u w:val="single"/>
                </w:rPr>
                <w:t>31097472</w:t>
              </w:r>
            </w:hyperlink>
            <w:r>
              <w:t xml:space="preserve"> ['Blennow K', 'Diaz-Lucena D', '</w:t>
            </w:r>
            <w:r>
              <w:rPr>
                <w:b/>
                <w:u w:val="single"/>
              </w:rPr>
              <w:t>Zetterberg H</w:t>
            </w:r>
            <w:r>
              <w:t xml:space="preserve">', </w:t>
            </w:r>
            <w:r>
              <w:t>'Villar-Pique A', 'Karch A', 'Vidal E', 'Hermann P', 'Schmitz M', 'Ferrer Abizanda I', 'Zerr I', 'Llorens F'], CSF neurogranin as a neuronal damage marker in CJD: a comparative study with AD, Aug-2019, 16-May-2019, Journal of Neurology, Neurosurgery, and P</w:t>
            </w:r>
            <w:r>
              <w:t>sychiatry, 90(8):846-853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1323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34">
              <w:r>
                <w:rPr>
                  <w:color w:val="0000FF" w:themeColor="hyperlink"/>
                  <w:u w:val="single"/>
                </w:rPr>
                <w:t>31128566</w:t>
              </w:r>
            </w:hyperlink>
            <w:r>
              <w:t xml:space="preserve"> ['Johansson L', 'Sacuiu S', 'Kern S', 'Guo X', '</w:t>
            </w:r>
            <w:r>
              <w:rPr>
                <w:b/>
                <w:u w:val="single"/>
              </w:rPr>
              <w:t>Zetterberg H</w:t>
            </w:r>
            <w:r>
              <w:t>', 'Blennow K', 'Zettergren A', 'Skoog I'], Longstanding psychological stress in relation to bio</w:t>
            </w:r>
            <w:r>
              <w:t>markers of neuronal dysfunction in cerebrospinal fluid: a 25-year follow-up study in women, Aug-2019, 27-Feb-2019, Neurobiology of Aging, 80:111-115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1324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35">
              <w:r>
                <w:rPr>
                  <w:color w:val="0000FF" w:themeColor="hyperlink"/>
                  <w:u w:val="single"/>
                </w:rPr>
                <w:t>31131421</w:t>
              </w:r>
            </w:hyperlink>
            <w:r>
              <w:t xml:space="preserve"> ['van der Lee SJ', 'Conway OJ', </w:t>
            </w:r>
            <w:r>
              <w:t>'Jansen I', 'Carrasquillo MM', 'Kleineidam L', 'van den Akker E', 'Hernández I', 'van Eijk KR', 'Stringa N', 'Chen JA', 'Zettergren A', 'Andlauer TFM', 'Diez-Fairen M', 'Simon-Sanchez J', 'Lleó A', '</w:t>
            </w:r>
            <w:r>
              <w:rPr>
                <w:b/>
                <w:u w:val="single"/>
              </w:rPr>
              <w:t>Zetterberg H</w:t>
            </w:r>
            <w:r>
              <w:t>', 'Nygaard M', 'Blauwendraat C', 'Savage JE'</w:t>
            </w:r>
            <w:r>
              <w:t>, 'Mengel-From J', 'Moreno-Grau S', 'Wagner M', 'Fortea J', 'Keogh MJ', 'Blennow K', 'Skoog I', 'Friese MA', 'Pletnikova O', 'Zulaica M', 'Lage C', 'de Rojas I', 'Riedel-Heller S', 'Illán-</w:t>
            </w:r>
            <w:r>
              <w:lastRenderedPageBreak/>
              <w:t>Gala I', 'Wei W', 'Jeune B', 'Orellana A', 'Then Bergh F', 'Wang X',</w:t>
            </w:r>
            <w:r>
              <w:t xml:space="preserve"> 'Hulsman M', 'Beker N', 'Tesi N', 'Morris CM', 'Indakoetxea B', 'Collij LE', 'Scherer M', 'Morenas-Rodríguez E', 'Ironside JW', 'van Berckel BNM', 'Alcolea D', 'Wiendl H', 'Strickland SL', 'Pastor P', 'Rodríguez Rodríguez E', 'Boeve BF', 'Petersen RC', 'F</w:t>
            </w:r>
            <w:r>
              <w:t>erman TJ', 'van Gerpen JA', 'Reinders MJT', 'Uitti RJ', 'Tárraga L', 'Maier W', 'Dols-Icardo O', 'Kawalia A', 'Dalmasso MC', 'Boada M', 'Zettl UK', 'van Schoor NM', 'Beekman M', 'Allen M', 'Masliah E', 'de Munain AL', 'Pantelyat A', 'Wszolek ZK', 'Ross OA'</w:t>
            </w:r>
            <w:r>
              <w:t>, 'Dickson DW', 'Graff-Radford NR', 'Knopman D', 'Rademakers R', 'Lemstra AW', 'Pijnenburg YAL', 'Scheltens P', 'Gasser T', 'Chinnery PF', 'Hemmer B', 'Huisman MA', 'Troncoso J', 'Moreno F', 'Nohr EA', 'Sørensen TIA', 'Heutink P', 'Sánchez-Juan P', 'Posthu</w:t>
            </w:r>
            <w:r>
              <w:t>ma D', 'Clarimón J', 'Christensen K', 'Ertekin-Taner N', 'Scholz SW', 'Ramirez A', 'Ruiz A', 'Slagboom E', 'van der Flier WM', 'Holstege H'], A nonsynonymous mutation in PLCG2 reduces the risk of Alzheimer's disease, dementia with Lewy bodies and frontotem</w:t>
            </w:r>
            <w:r>
              <w:t>poral dementia, and increases the likelihood of longevity, Aug-2019, 27-May-2019, Acta Neuropathologica, 138(2):237-250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1325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36">
              <w:r>
                <w:rPr>
                  <w:color w:val="0000FF" w:themeColor="hyperlink"/>
                  <w:u w:val="single"/>
                </w:rPr>
                <w:t>31151840</w:t>
              </w:r>
            </w:hyperlink>
            <w:r>
              <w:t xml:space="preserve"> ['Onatsu J', 'Vanninen R', 'Jäkälä P', 'Mustonen P', 'Pulkki </w:t>
            </w:r>
            <w:r>
              <w:t>K', 'Korhonen M', 'Hedman M', '</w:t>
            </w:r>
            <w:r>
              <w:rPr>
                <w:b/>
                <w:u w:val="single"/>
              </w:rPr>
              <w:t>Zetterberg H</w:t>
            </w:r>
            <w:r>
              <w:t>', 'Blennow K', 'Höglund K', 'Herukka SK', 'Taina M'], Serum Neurofilament Light Chain Concentration Correlates with Infarct Volume but Not Prognosis in Acute Ischemic Stroke, Aug-2019, 28-May-2019, Journal of Str</w:t>
            </w:r>
            <w:r>
              <w:t>oke and Cerebrovascular Diseases : the Official Journal of National Stroke Association, 28(8):2242-2249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1326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37">
              <w:r>
                <w:rPr>
                  <w:color w:val="0000FF" w:themeColor="hyperlink"/>
                  <w:u w:val="single"/>
                </w:rPr>
                <w:t>31187503</w:t>
              </w:r>
            </w:hyperlink>
            <w:r>
              <w:t xml:space="preserve"> ['Chelban V', 'Wilson MP', 'Warman Chardon J', 'Vandrovcova J', 'Zanetti MN', 'Zamba-Papanicolaou E', 'Efthymiou S', 'Pope S', 'Conte MR', 'Abis G', 'Liu YT', 'Tribollet E', 'Haridy NA', 'Botía JA', 'Ryten M', 'Nicolaou P', 'Minaidou A', 'Christodoulou K'</w:t>
            </w:r>
            <w:r>
              <w:t>, 'Kernohan KD', 'Eaton A', 'Osmond M', 'Ito Y', 'Bourque P', 'Jepson JEC', 'Bello O', 'Bremner F', 'Cordivari C', 'Reilly MM', 'Foiani M', 'Heslegrave A', '</w:t>
            </w:r>
            <w:r>
              <w:rPr>
                <w:b/>
                <w:u w:val="single"/>
              </w:rPr>
              <w:t>Zetterberg H</w:t>
            </w:r>
            <w:r>
              <w:t>', 'Heales SJR', 'Wood NW', 'Rothman JE', 'Boycott KM', 'Mills PB', 'Clayton PT', 'Houl</w:t>
            </w:r>
            <w:r>
              <w:t>den H'], PDXK mutations cause polyneuropathy responsive to pyridoxal 5'-phosphate supplementation, Aug-2019, 1-Jul-2019, Annals of Neurology, 86(2):225-240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1327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38">
              <w:r>
                <w:rPr>
                  <w:color w:val="0000FF" w:themeColor="hyperlink"/>
                  <w:u w:val="single"/>
                </w:rPr>
                <w:t>31349874</w:t>
              </w:r>
            </w:hyperlink>
            <w:r>
              <w:t xml:space="preserve"> ['De S', 'Whiten DR', 'Ru</w:t>
            </w:r>
            <w:r>
              <w:t>ggeri FS', 'Hughes C', 'Rodrigues M', 'Sideris DI', 'Taylor CG', 'Aprile FA', 'Muyldermans S', 'Knowles TPJ', 'Vendruscolo M', 'Bryant C', 'Blennow K', 'Skoog I', 'Kern S', '</w:t>
            </w:r>
            <w:r>
              <w:rPr>
                <w:b/>
                <w:u w:val="single"/>
              </w:rPr>
              <w:t>Zetterberg H</w:t>
            </w:r>
            <w:r>
              <w:t>', 'Klenerman D'], Soluble aggregates present in cerebrospinal fluid c</w:t>
            </w:r>
            <w:r>
              <w:t>hange in size and mechanism of toxicity during Alzheimer's disease progression, 26-Jul-2019, 26-Jul-2019, Acta Neuropathologica Communications, 7(1):120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1328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39">
              <w:r>
                <w:rPr>
                  <w:color w:val="0000FF" w:themeColor="hyperlink"/>
                  <w:u w:val="single"/>
                </w:rPr>
                <w:t>31182505</w:t>
              </w:r>
            </w:hyperlink>
            <w:r>
              <w:t xml:space="preserve"> ['Mielke MM', 'Syrjanen JA',</w:t>
            </w:r>
            <w:r>
              <w:t xml:space="preserve"> 'Blennow K', '</w:t>
            </w:r>
            <w:r>
              <w:rPr>
                <w:b/>
                <w:u w:val="single"/>
              </w:rPr>
              <w:t>Zetterberg H</w:t>
            </w:r>
            <w:r>
              <w:t>', 'Vemuri P', 'Skoog I', 'Machulda MM', 'Kremers WK', 'Knopman DS', 'Jack C Jr', 'Petersen RC', 'Kern S'], Plasma and CSF neurofilament light: Relation to longitudinal neuroimaging and cognitive measures, 16-Jul-2019, 10-Jun-201</w:t>
            </w:r>
            <w:r>
              <w:t>9, Neurology, 93(3):e252-e260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1329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40">
              <w:r>
                <w:rPr>
                  <w:color w:val="0000FF" w:themeColor="hyperlink"/>
                  <w:u w:val="single"/>
                </w:rPr>
                <w:t>30760178</w:t>
              </w:r>
            </w:hyperlink>
            <w:r>
              <w:t xml:space="preserve"> ['Posti JP', 'Takala RSK', 'Lagerstedt L', 'Dickens AM', 'Hossain I', 'Mohammadian M', 'Ala-Seppälä H', 'Frantzén J', 'van Gils M', 'Hutchinson PJ', 'K</w:t>
            </w:r>
            <w:r>
              <w:t>atila AJ', 'Maanpää HR', 'Menon DK', 'Newcombe VF', 'Tallus J', 'Hrusovsky K', 'Wilson DH', 'Gill J', 'Sanchez JC', 'Tenovuo O', '</w:t>
            </w:r>
            <w:r>
              <w:rPr>
                <w:b/>
                <w:u w:val="single"/>
              </w:rPr>
              <w:t>Zetterberg H</w:t>
            </w:r>
            <w:r>
              <w:t>', 'Blennow K'], Correlation of Blood Biomarkers and Biomarker Panels with Traumatic Findings on Computed Tomograp</w:t>
            </w:r>
            <w:r>
              <w:t>hy after Traumatic Brain Injury, 15-Jul-2019, 5-Apr-2019, Journal of Neurotrauma, 36(14):2178-2189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1330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41">
              <w:r>
                <w:rPr>
                  <w:color w:val="0000FF" w:themeColor="hyperlink"/>
                  <w:u w:val="single"/>
                </w:rPr>
                <w:t>31009028</w:t>
              </w:r>
            </w:hyperlink>
            <w:r>
              <w:t xml:space="preserve"> ['Mattsson N', 'Cullen NC', 'Andreasson U', '</w:t>
            </w:r>
            <w:r>
              <w:rPr>
                <w:b/>
                <w:u w:val="single"/>
              </w:rPr>
              <w:t>Zetterberg H</w:t>
            </w:r>
            <w:r>
              <w:t xml:space="preserve">', 'Blennow K'], </w:t>
            </w:r>
            <w:r>
              <w:t>Association Between Longitudinal Plasma Neurofilament Light and Neurodegeneration in Patients With Alzheimer Disease, 1-Jul-2019, Jama Neurology, 76(7):791-799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1331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42">
              <w:r>
                <w:rPr>
                  <w:color w:val="0000FF" w:themeColor="hyperlink"/>
                  <w:u w:val="single"/>
                </w:rPr>
                <w:t>30858094</w:t>
              </w:r>
            </w:hyperlink>
            <w:r>
              <w:t xml:space="preserve"> ['Andersson A', 'Remn</w:t>
            </w:r>
            <w:r>
              <w:t>estål J', 'Nellgård B', 'Vunk H', 'Kotol D', 'Edfors F', 'Uhlén M', 'Schwenk JM', 'Ilag LL', '</w:t>
            </w:r>
            <w:r>
              <w:rPr>
                <w:b/>
                <w:u w:val="single"/>
              </w:rPr>
              <w:t>Zetterberg H</w:t>
            </w:r>
            <w:r>
              <w:t>', 'Blennow K', 'Månberg A', 'Nilsson P', 'Fredolini C'], Development of parallel reaction monitoring assays for cerebrospinal fluid proteins associat</w:t>
            </w:r>
            <w:r>
              <w:t>ed with Alzheimer's disease, Jul-2019, 9-Mar-2019, Clinica Chimica Acta; International Journal of Clinical Chemistry, 494:79-93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1332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43">
              <w:r>
                <w:rPr>
                  <w:color w:val="0000FF" w:themeColor="hyperlink"/>
                  <w:u w:val="single"/>
                </w:rPr>
                <w:t>30867224</w:t>
              </w:r>
            </w:hyperlink>
            <w:r>
              <w:t xml:space="preserve"> ['Jabbari E', 'Woodside J', 'Guo T', 'Magdalinou NK',</w:t>
            </w:r>
            <w:r>
              <w:t xml:space="preserve"> 'Chelban V', 'Athauda D', 'Lees AJ', 'Foltynie T', 'Houlden H', 'Church A', 'Hu MT', 'Rowe JB', '</w:t>
            </w:r>
            <w:r>
              <w:rPr>
                <w:b/>
                <w:u w:val="single"/>
              </w:rPr>
              <w:t>Zetterberg H</w:t>
            </w:r>
            <w:r>
              <w:t xml:space="preserve">', 'Morris HR'], Proximity extension assay testing reveals novel diagnostic biomarkers of atypical parkinsonian syndromes, Jul-2019, 13-Mar-2019, </w:t>
            </w:r>
            <w:r>
              <w:t>Journal of Neurology, Neurosurgery, and Psychiatry, 90(7):768-773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1333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44">
              <w:r>
                <w:rPr>
                  <w:color w:val="0000FF" w:themeColor="hyperlink"/>
                  <w:u w:val="single"/>
                </w:rPr>
                <w:t>30953760</w:t>
              </w:r>
            </w:hyperlink>
            <w:r>
              <w:t xml:space="preserve"> ['Guerreiro R', 'Escott-Price V', 'Hernandez DG', 'Kun-Rodrigues C', 'Ross OA', 'Orme T', 'Neto JL', 'Carmona S', '</w:t>
            </w:r>
            <w:r>
              <w:t>Dehghani N', 'Eicher JD', 'Shepherd C', 'Parkkinen L', 'Darwent L', 'Heckman MG', 'Scholz SW', 'Troncoso JC', 'Pletnikova O', 'Dawson T', 'Rosenthal L', 'Ansorge O', 'Clarimon J', 'Lleo A', 'Morenas-Rodriguez E', 'Clark L', 'Honig LS', 'Marder K', 'Lemstra</w:t>
            </w:r>
            <w:r>
              <w:t xml:space="preserve"> A', 'Rogaeva E', 'St George-Hyslop P', 'Londos E', '</w:t>
            </w:r>
            <w:r>
              <w:rPr>
                <w:b/>
                <w:u w:val="single"/>
              </w:rPr>
              <w:t>Zetterberg H</w:t>
            </w:r>
            <w:r>
              <w:t xml:space="preserve">', 'Barber I', 'Braae A', 'Brown K', 'Morgan K', 'Troakes C', 'Al-Sarraj S', 'Lashley T', 'Holton J', 'Compta Y', 'Van Deerlin V', 'Serrano GE', 'Beach TG', 'Lesage S', 'Galasko D', 'Masliah </w:t>
            </w:r>
            <w:r>
              <w:t>E', 'Santana I', 'Pastor P', 'Diez-Fairen M', 'Aguilar M', 'Tienari PJ', 'Myllykangas L', 'Oinas M', 'Revesz T', 'Lees A', 'Boeve BF', 'Petersen RC', 'Ferman TJ', 'Graff-Radford N', 'Cairns NJ', 'Morris JC', 'Pickering-Brown S', 'Mann D', 'Halliday GM', 'H</w:t>
            </w:r>
            <w:r>
              <w:t>ardy J', 'Trojanowski JQ', 'Dickson DW', 'Singleton A', 'Stone DJ', 'Bras J'], Heritability and genetic variance of dementia with Lewy bodies, Jul-2019, 3-Apr-2019, Neurobiology of Disease, 127:492-501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1334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45">
              <w:r>
                <w:rPr>
                  <w:color w:val="0000FF" w:themeColor="hyperlink"/>
                  <w:u w:val="single"/>
                </w:rPr>
                <w:t>30981993</w:t>
              </w:r>
            </w:hyperlink>
            <w:r>
              <w:t xml:space="preserve"> ['Foiani MS', 'Cicognola C', 'Ermann N', 'Woollacott IOC', 'Heller C', 'Heslegrave AJ', 'Keshavan A', 'Paterson RW', 'Ye K', 'Kornhuber J', 'Fox NC', 'Schott JM', 'Warren JD', 'Lewczuk P', '</w:t>
            </w:r>
            <w:r>
              <w:rPr>
                <w:b/>
                <w:u w:val="single"/>
              </w:rPr>
              <w:t>Zetterberg H</w:t>
            </w:r>
            <w:r>
              <w:t xml:space="preserve">', 'Blennow K', 'Höglund K', </w:t>
            </w:r>
            <w:r>
              <w:lastRenderedPageBreak/>
              <w:t>'Roh</w:t>
            </w:r>
            <w:r>
              <w:t>rer JD'], Searching for novel cerebrospinal fluid biomarkers of tau pathology in frontotemporal dementia: an elusive quest, Jul-2019, 13-Apr-2019, Journal of Neurology, Neurosurgery, and Psychiatry, 90(7):740-746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1335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46">
              <w:r>
                <w:rPr>
                  <w:color w:val="0000FF" w:themeColor="hyperlink"/>
                  <w:u w:val="single"/>
                </w:rPr>
                <w:t>31055223</w:t>
              </w:r>
            </w:hyperlink>
            <w:r>
              <w:t xml:space="preserve"> ['Timmers M', 'Tesseur I', 'Bogert J', '</w:t>
            </w:r>
            <w:r>
              <w:rPr>
                <w:b/>
                <w:u w:val="single"/>
              </w:rPr>
              <w:t>Zetterberg H</w:t>
            </w:r>
            <w:r>
              <w:t xml:space="preserve">', 'Blennow K', 'Börjesson-Hanson A', 'Baquero M', 'Boada M', 'Randolph C', 'Tritsmans L', 'Van Nueten L', 'Engelborghs S', 'Streffer JR'], Relevance of the interplay </w:t>
            </w:r>
            <w:r>
              <w:t>between amyloid and tau for cognitive impairment in early Alzheimer's disease, Jul-2019, 1-Apr-2019, Neurobiology of Aging, 79:131-141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1336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47">
              <w:r>
                <w:rPr>
                  <w:color w:val="0000FF" w:themeColor="hyperlink"/>
                  <w:u w:val="single"/>
                </w:rPr>
                <w:t>31164314</w:t>
              </w:r>
            </w:hyperlink>
            <w:r>
              <w:t xml:space="preserve"> ['Vermunt L', 'Sikkes SAM', 'van den Hout A', </w:t>
            </w:r>
            <w:r>
              <w:t>'Handels R', 'Bos I', 'van der Flier WM', 'Kern S', 'Ousset PJ', 'Maruff P', 'Skoog I', 'Verhey FRJ', 'Freund-Levi Y', 'Tsolaki M', 'Wallin ÅK', 'Olde Rikkert M', 'Soininen H', 'Spiru L', '</w:t>
            </w:r>
            <w:r>
              <w:rPr>
                <w:b/>
                <w:u w:val="single"/>
              </w:rPr>
              <w:t>Zetterberg H</w:t>
            </w:r>
            <w:r>
              <w:t>', 'Blennow K', 'Scheltens P', 'Muniz-Terrera G', 'Viss</w:t>
            </w:r>
            <w:r>
              <w:t>er PJ'], Duration of preclinical, prodromal, and dementia stages of Alzheimer's disease in relation to age, sex, and APOE genotype, Jul-2019, 1-Jun-2019, Alzheimers &amp; Dementia : the Journal of the Alzheimers Association, 15(7):888-898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1337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48">
              <w:r>
                <w:rPr>
                  <w:color w:val="0000FF" w:themeColor="hyperlink"/>
                  <w:u w:val="single"/>
                </w:rPr>
                <w:t>31222062</w:t>
              </w:r>
            </w:hyperlink>
            <w:r>
              <w:t xml:space="preserve"> ['Paterson RW', 'Gabelle A', 'Lucey BP', 'Barthélemy NR', 'Leckey CA', 'Hirtz C', 'Lehmann S', 'Sato C', 'Patterson BW', 'West T', 'Yarasheski K', 'Rohrer JD', 'Wildburger NC', 'Schott JM', 'Karch CM', </w:t>
            </w:r>
            <w:r>
              <w:t>'Wray S', 'Miller TM', 'Elbert DL', '</w:t>
            </w:r>
            <w:r>
              <w:rPr>
                <w:b/>
                <w:u w:val="single"/>
              </w:rPr>
              <w:t>Zetterberg H</w:t>
            </w:r>
            <w:r>
              <w:t>', 'Fox NC', 'Bateman RJ'], SILK studies - capturing the turnover of proteins linked to neurodegenerative diseases, Jul-2019, 20-Jun-2019, Nature Reviews. Neurology, 15(7):419-427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1338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49">
              <w:r>
                <w:rPr>
                  <w:color w:val="0000FF" w:themeColor="hyperlink"/>
                  <w:u w:val="single"/>
                </w:rPr>
                <w:t>31177514</w:t>
              </w:r>
            </w:hyperlink>
            <w:r>
              <w:t xml:space="preserve"> ['Rosén A', 'Oscarsson N', 'Kvarnström A', 'Gennser M', 'Sandström G', 'Blennow K', 'Seeman-Lodding H', '</w:t>
            </w:r>
            <w:r>
              <w:rPr>
                <w:b/>
                <w:u w:val="single"/>
              </w:rPr>
              <w:t>Zetterberg H</w:t>
            </w:r>
            <w:r>
              <w:t>'], Serum tau concentration after diving - an observational pilot study,</w:t>
            </w:r>
            <w:r>
              <w:t xml:space="preserve"> 30-Jun-2019, Diving and Hyperbaric Medicine, 49(2):88-95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1339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50">
              <w:r>
                <w:rPr>
                  <w:color w:val="0000FF" w:themeColor="hyperlink"/>
                  <w:u w:val="single"/>
                </w:rPr>
                <w:t>31103810</w:t>
              </w:r>
            </w:hyperlink>
            <w:r>
              <w:t xml:space="preserve"> ['Kranaster L', 'Blennow K', '</w:t>
            </w:r>
            <w:r>
              <w:rPr>
                <w:b/>
                <w:u w:val="single"/>
              </w:rPr>
              <w:t>Zetterberg H</w:t>
            </w:r>
            <w:r>
              <w:t>', 'Sartorius A'], Reduced vascular endothelial growth factor levels in the cereb</w:t>
            </w:r>
            <w:r>
              <w:t>rospinal fluid in patients with treatment resistant major depression and the effects of electroconvulsive therapy-A pilot study, 15-Jun-2019, 18-Apr-2019, Journal of Affective Disorders, 253:449-453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1340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51">
              <w:r>
                <w:rPr>
                  <w:color w:val="0000FF" w:themeColor="hyperlink"/>
                  <w:u w:val="single"/>
                </w:rPr>
                <w:t>30715372</w:t>
              </w:r>
            </w:hyperlink>
            <w:r>
              <w:t xml:space="preserve"> ['Hedberg-Oldfors C', 'Abramsson A', 'Osborn DPS', 'Danielsson O', 'Fazlinezhad A', 'Nilipour Y', 'Hübbert L', 'Nennesmo I', 'Visuttijai K', 'Bharj J', 'Petropoulou E', 'Shoreim A', 'Vona B', 'Ahangari N', 'López MD', 'Doosti M', 'Banote </w:t>
            </w:r>
            <w:r>
              <w:t>RK', 'Maroofian R', 'Edling M', 'Taherpour M', '</w:t>
            </w:r>
            <w:r>
              <w:rPr>
                <w:b/>
                <w:u w:val="single"/>
              </w:rPr>
              <w:t>Zetterberg H</w:t>
            </w:r>
            <w:r>
              <w:t>', 'Karimiani EG', 'Oldfors A', 'Jamshidi Y'], Cardiomyopathy with lethal arrhythmias associated with inactivation of KLHL24, 1-Jun-2019, Human Molecular Genetics, 28(11):1919-1929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1341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52">
              <w:r>
                <w:rPr>
                  <w:color w:val="0000FF" w:themeColor="hyperlink"/>
                  <w:u w:val="single"/>
                </w:rPr>
                <w:t>30529601</w:t>
              </w:r>
            </w:hyperlink>
            <w:r>
              <w:t xml:space="preserve"> ['Schöll M', 'Maass A', 'Mattsson N', 'Ashton NJ', 'Blennow K', '</w:t>
            </w:r>
            <w:r>
              <w:rPr>
                <w:b/>
                <w:u w:val="single"/>
              </w:rPr>
              <w:t>Zetterberg H</w:t>
            </w:r>
            <w:r>
              <w:t>', 'Jagust W'], Biomarkers for tau pathology, Jun-2019, 7-Dec-2018, Molecular and Cellular Neurosciences, 97:18-33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134</w:t>
            </w:r>
            <w:r>
              <w:t>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53">
              <w:r>
                <w:rPr>
                  <w:color w:val="0000FF" w:themeColor="hyperlink"/>
                  <w:u w:val="single"/>
                </w:rPr>
                <w:t>30537535</w:t>
              </w:r>
            </w:hyperlink>
            <w:r>
              <w:t xml:space="preserve"> ['Cohen AD', 'Landau SM', 'Snitz BE', 'Klunk WE', 'Blennow K', '</w:t>
            </w:r>
            <w:r>
              <w:rPr>
                <w:b/>
                <w:u w:val="single"/>
              </w:rPr>
              <w:t>Zetterberg H</w:t>
            </w:r>
            <w:r>
              <w:t>'], Fluid and PET biomarkers for amyloid pathology in Alzheimer's disease, Jun-2019, 8-Dec-2018, Molecular an</w:t>
            </w:r>
            <w:r>
              <w:t>d Cellular Neurosciences, 97:3-17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1343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54">
              <w:r>
                <w:rPr>
                  <w:color w:val="0000FF" w:themeColor="hyperlink"/>
                  <w:u w:val="single"/>
                </w:rPr>
                <w:t>30796959</w:t>
              </w:r>
            </w:hyperlink>
            <w:r>
              <w:t xml:space="preserve"> ['Heurling K', 'Ashton NJ', 'Leuzy A', 'Zimmer ER', 'Blennow K', '</w:t>
            </w:r>
            <w:r>
              <w:rPr>
                <w:b/>
                <w:u w:val="single"/>
              </w:rPr>
              <w:t>Zetterberg H</w:t>
            </w:r>
            <w:r>
              <w:t>', 'Eriksson J', 'Lubberink M', 'Schöll M'], Synaptic vesicle protein</w:t>
            </w:r>
            <w:r>
              <w:t xml:space="preserve"> 2A as a potential biomarker in synaptopathies, Jun-2019, 20-Feb-2019, Molecular and Cellular Neurosciences, 97:34-42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1344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55">
              <w:r>
                <w:rPr>
                  <w:color w:val="0000FF" w:themeColor="hyperlink"/>
                  <w:u w:val="single"/>
                </w:rPr>
                <w:t>30967340</w:t>
              </w:r>
            </w:hyperlink>
            <w:r>
              <w:t xml:space="preserve"> ['Lleó A', 'Alcolea D', 'Martínez-Lage P', 'Scheltens P', 'Parn</w:t>
            </w:r>
            <w:r>
              <w:t xml:space="preserve">etti L', 'Poirier J', 'Simonsen AH', 'Verbeek MM', 'Rosa-Neto P', 'Slot RER', 'Tainta M', 'Izaguirre A', 'Reijs BLR', 'Farotti L', 'Tsolaki M', 'Vandenbergue R', 'Freund-Levi Y', 'Verhey FRJ', 'Clarimón J', 'Fortea J', 'Frolich L', 'Santana I', 'Molinuevo </w:t>
            </w:r>
            <w:r>
              <w:t>JL', 'Lehmann S', 'Visser PJ', 'Teunissen CE', '</w:t>
            </w:r>
            <w:r>
              <w:rPr>
                <w:b/>
                <w:u w:val="single"/>
              </w:rPr>
              <w:t>Zetterberg H</w:t>
            </w:r>
            <w:r>
              <w:t xml:space="preserve">', 'Blennow K'], Longitudinal cerebrospinal fluid biomarker trajectories along the Alzheimer's disease continuum in the BIOMARKAPD study, Jun-2019, 6-Apr-2019, Alzheimers &amp; Dementia : the Journal </w:t>
            </w:r>
            <w:r>
              <w:t>of the Alzheimers Association, 15(6):742-753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1345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56">
              <w:r>
                <w:rPr>
                  <w:color w:val="0000FF" w:themeColor="hyperlink"/>
                  <w:u w:val="single"/>
                </w:rPr>
                <w:t>31047856</w:t>
              </w:r>
            </w:hyperlink>
            <w:r>
              <w:t xml:space="preserve"> ['Morgan AR', 'Touchard S', 'Leckey C', "O'Hagan C", 'Nevado-Holgado AJ', 'Barkhof F', 'Bertram L', 'Blin O', 'Bos I', 'Dobricic V', 'En</w:t>
            </w:r>
            <w:r>
              <w:t>gelborghs S', 'Frisoni G', 'Frölich L', 'Gabel S', 'Johannsen P', 'Kettunen P', 'Kłoszewska I', 'Legido-Quigley C', 'Lleó A', 'Martinez-Lage P', 'Mecocci P', 'Meersmans K', 'Molinuevo JL', 'Peyratout G', 'Popp J', 'Richardson J', 'Sala I', 'Scheltens P', '</w:t>
            </w:r>
            <w:r>
              <w:t>Streffer J', 'Soininen H', 'Tainta-Cuezva M', 'Teunissen C', 'Tsolaki M', 'Vandenberghe R', 'Visser PJ', 'Vos S', 'Wahlund LO', 'Wallin A', 'Westwood S', '</w:t>
            </w:r>
            <w:r>
              <w:rPr>
                <w:b/>
                <w:u w:val="single"/>
              </w:rPr>
              <w:t>Zetterberg H</w:t>
            </w:r>
            <w:r>
              <w:t>', 'Lovestone S', 'Morgan BP'], Inflammatory biomarkers in Alzheimer's disease plasma, Ju</w:t>
            </w:r>
            <w:r>
              <w:t>n-2019, 30-Apr-2019, Alzheimers &amp; Dementia : the Journal of the Alzheimers Association, 15(6):776-787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1346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57">
              <w:r>
                <w:rPr>
                  <w:color w:val="0000FF" w:themeColor="hyperlink"/>
                  <w:u w:val="single"/>
                </w:rPr>
                <w:t>31078433</w:t>
              </w:r>
            </w:hyperlink>
            <w:r>
              <w:t xml:space="preserve"> ['Kim M', 'Snowden S', 'Suvitaival T', 'Ali A', 'Merkler DJ', 'Ahmad T', 'Westwood S', 'Baird A', 'Proitsi P', 'Nevado-Holgado A', 'Hye A', 'Bos I', 'Vos S', 'Vandenberghe R', 'Teunissen C', 'Ten Kate M', 'Scheltens P', 'Gabel S', 'Meersmans K', 'Blin O',</w:t>
            </w:r>
            <w:r>
              <w:t xml:space="preserve"> 'Richardson J', 'De Roeck E', 'Sleegers K', 'Bordet R', 'Rami L', 'Kettunen P', 'Tsolaki M', 'Verhey F', 'Sala I', 'Lléo A', 'Peyratout G', 'Tainta M', 'Johannsen P', 'Freund-Levi Y', 'Frölich L', 'Dobricic V', 'Engelborghs S', 'Frisoni GB', 'Molinuevo JL</w:t>
            </w:r>
            <w:r>
              <w:t>', 'Wallin A', 'Popp J', 'Martinez-Lage P', 'Bertram L', 'Barkhof F', 'Ashton N', 'Blennow K', '</w:t>
            </w:r>
            <w:r>
              <w:rPr>
                <w:b/>
                <w:u w:val="single"/>
              </w:rPr>
              <w:t>Zetterberg H</w:t>
            </w:r>
            <w:r>
              <w:t>', 'Streffer J', 'Visser PJ', 'Lovestone S', 'Legido-Quigley C'], Primary fatty amides in plasma associated with brain amyloid burden, hippocampal v</w:t>
            </w:r>
            <w:r>
              <w:t>olume, and memory in the European Medical Information Framework for Alzheimer's Disease biomarker discovery cohort, Jun-2019, 8-May-2019, Alzheimers &amp; Dementia : the Journal of the Alzheimers Association, 15(6):817-827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1347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58">
              <w:r>
                <w:rPr>
                  <w:color w:val="0000FF" w:themeColor="hyperlink"/>
                  <w:u w:val="single"/>
                </w:rPr>
                <w:t>31082921</w:t>
              </w:r>
            </w:hyperlink>
            <w:r>
              <w:t xml:space="preserve"> ['Cunningham EL', 'McGuinness B', 'McAuley DF', 'Toombs J', 'Mawhinney T', "O'Brien S", 'Beverland D', 'Schott JM', 'Lunn MP', '</w:t>
            </w:r>
            <w:r>
              <w:rPr>
                <w:b/>
                <w:u w:val="single"/>
              </w:rPr>
              <w:t>Zetterberg H</w:t>
            </w:r>
            <w:r>
              <w:t>', 'Passmore AP'], CSF Beta-amyloid 1-42 Concentration Predicts Delirium Follo</w:t>
            </w:r>
            <w:r>
              <w:t>wing Elective Arthroplasty Surgery in an Observational Cohort Study, Jun-2019, Annals of Surgery, 269(6):1200-1205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1348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59">
              <w:r>
                <w:rPr>
                  <w:color w:val="0000FF" w:themeColor="hyperlink"/>
                  <w:u w:val="single"/>
                </w:rPr>
                <w:t>31113759</w:t>
              </w:r>
            </w:hyperlink>
            <w:r>
              <w:t xml:space="preserve"> ['Vergallo A', 'Mégret L', 'Lista S', 'Cavedo E', '</w:t>
            </w:r>
            <w:r>
              <w:rPr>
                <w:b/>
                <w:u w:val="single"/>
              </w:rPr>
              <w:t>Zetterberg H</w:t>
            </w:r>
            <w:r>
              <w:t xml:space="preserve">', </w:t>
            </w:r>
            <w:r>
              <w:t>'Blennow K', 'Vanmechelen E', 'De Vos A', 'Habert MO', 'Potier MC', 'Dubois B', 'Neri C', 'Hampel H'], Plasma amyloid β 40/42 ratio predicts cerebral amyloidosis in cognitively normal individuals at risk for Alzheimer's disease, Jun-2019, 18-May-2019, Alzh</w:t>
            </w:r>
            <w:r>
              <w:t>eimers &amp; Dementia : the Journal of the Alzheimers Association, 15(6):764-775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1349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60">
              <w:r>
                <w:rPr>
                  <w:color w:val="0000FF" w:themeColor="hyperlink"/>
                  <w:u w:val="single"/>
                </w:rPr>
                <w:t>31132397</w:t>
              </w:r>
            </w:hyperlink>
            <w:r>
              <w:t xml:space="preserve"> ['</w:t>
            </w:r>
            <w:r>
              <w:rPr>
                <w:b/>
                <w:u w:val="single"/>
              </w:rPr>
              <w:t>Zetterberg H</w:t>
            </w:r>
            <w:r>
              <w:t>', 'Bähr M'], Disease signatures: Biomarkers/indicators of neurodegeneration, Jun-2019, 25</w:t>
            </w:r>
            <w:r>
              <w:t>-May-2019, Molecular and Cellular Neurosciences, 97:1-2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1350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61">
              <w:r>
                <w:rPr>
                  <w:color w:val="0000FF" w:themeColor="hyperlink"/>
                  <w:u w:val="single"/>
                </w:rPr>
                <w:t>31353307</w:t>
              </w:r>
            </w:hyperlink>
            <w:r>
              <w:t xml:space="preserve"> ['</w:t>
            </w:r>
            <w:r>
              <w:rPr>
                <w:b/>
                <w:u w:val="single"/>
              </w:rPr>
              <w:t>Zetterberg H</w:t>
            </w:r>
            <w:r>
              <w:t>', 'Compta Y'], A tear fluid proteome of Parkinson's disease, Jun-2019, 23-Jul-2019, Parkinsonism &amp; Related Dis</w:t>
            </w:r>
            <w:r>
              <w:t>orders, 63:1-2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1351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62">
              <w:r>
                <w:rPr>
                  <w:color w:val="0000FF" w:themeColor="hyperlink"/>
                  <w:u w:val="single"/>
                </w:rPr>
                <w:t>30943367</w:t>
              </w:r>
            </w:hyperlink>
            <w:r>
              <w:t xml:space="preserve"> ['Bhattacharjee P', 'Öhrfelt A', 'Lashley T', 'Blennow K', 'Brinkmalm A', '</w:t>
            </w:r>
            <w:r>
              <w:rPr>
                <w:b/>
                <w:u w:val="single"/>
              </w:rPr>
              <w:t>Zetterberg H</w:t>
            </w:r>
            <w:r>
              <w:t>'], Mass Spectrometric Analysis of Lewy Body-Enriched α-Synuclein in Parkinson'</w:t>
            </w:r>
            <w:r>
              <w:t>s Disease, 3-May-2019, 15-Apr-2019, Journal of Proteome Research, 18(5):2109-2120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1352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63">
              <w:r>
                <w:rPr>
                  <w:color w:val="0000FF" w:themeColor="hyperlink"/>
                  <w:u w:val="single"/>
                </w:rPr>
                <w:t>30489229</w:t>
              </w:r>
            </w:hyperlink>
            <w:r>
              <w:t xml:space="preserve"> ['Hossain I', 'Mohammadian M', 'Takala RSK', 'Tenovuo O', 'Lagerstedt L', 'Ala-Seppälä H', 'Frantzé</w:t>
            </w:r>
            <w:r>
              <w:t>n J', 'van Gils M', 'Hutchinson P', 'Katila AJ', 'Maanpää HR', 'Menon DK', 'Newcombe VF', 'Tallus J', 'Hrusovsky K', 'Wilson DH', 'Blennow K', 'Sanchez JC', '</w:t>
            </w:r>
            <w:r>
              <w:rPr>
                <w:b/>
                <w:u w:val="single"/>
              </w:rPr>
              <w:t>Zetterberg H</w:t>
            </w:r>
            <w:r>
              <w:t>', 'Posti JP'], Early Levels of Glial Fibrillary Acidic Protein and Neurofilament Ligh</w:t>
            </w:r>
            <w:r>
              <w:t>t Protein in Predicting the Outcome of Mild Traumatic Brain Injury, 15-May-2019, 8-Jan-2019, Journal of Neurotrauma, 36(10):1551-1560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1353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64">
              <w:r>
                <w:rPr>
                  <w:color w:val="0000FF" w:themeColor="hyperlink"/>
                  <w:u w:val="single"/>
                </w:rPr>
                <w:t>30793584</w:t>
              </w:r>
            </w:hyperlink>
            <w:r>
              <w:t xml:space="preserve"> ['Weiffert T', 'Meisl G', 'Flagmeier P', 'De S'</w:t>
            </w:r>
            <w:r>
              <w:t>, 'Dunning CJR', 'Frohm B', '</w:t>
            </w:r>
            <w:r>
              <w:rPr>
                <w:b/>
                <w:u w:val="single"/>
              </w:rPr>
              <w:t>Zetterberg H</w:t>
            </w:r>
            <w:r>
              <w:t xml:space="preserve">', 'Blennow K', 'Portelius E', 'Klenerman D', 'Dobson CM', 'Knowles TPJ', 'Linse S'], Increased Secondary Nucleation Underlies Accelerated Aggregation of the Four-Residue N-Terminally Truncated Aβ42 Species Aβ5-42, </w:t>
            </w:r>
            <w:r>
              <w:t>15-May-2019, 8-Mar-2019, Acs Chemical Neuroscience, 10(5):2374-2384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1354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65">
              <w:r>
                <w:rPr>
                  <w:color w:val="0000FF" w:themeColor="hyperlink"/>
                  <w:u w:val="single"/>
                </w:rPr>
                <w:t>30807796</w:t>
              </w:r>
            </w:hyperlink>
            <w:r>
              <w:t xml:space="preserve"> ['Gkanatsiou E', 'Portelius E', 'Toomey CE', 'Blennow K', '</w:t>
            </w:r>
            <w:r>
              <w:rPr>
                <w:b/>
                <w:u w:val="single"/>
              </w:rPr>
              <w:t>Zetterberg H</w:t>
            </w:r>
            <w:r>
              <w:t>', 'Lashley T', 'Brinkmalm G'], A distinct</w:t>
            </w:r>
            <w:r>
              <w:t xml:space="preserve"> brain beta amyloid signature in cerebral amyloid angiopathy compared to Alzheimer's disease, 14-May-2019, 23-Feb-2019, Neuroscience Letters, 701:125-131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1355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66">
              <w:r>
                <w:rPr>
                  <w:color w:val="0000FF" w:themeColor="hyperlink"/>
                  <w:u w:val="single"/>
                </w:rPr>
                <w:t>30352211</w:t>
              </w:r>
            </w:hyperlink>
            <w:r>
              <w:t xml:space="preserve"> ['</w:t>
            </w:r>
            <w:r>
              <w:rPr>
                <w:b/>
                <w:u w:val="single"/>
              </w:rPr>
              <w:t>Zetterberg H</w:t>
            </w:r>
            <w:r>
              <w:t>'], Blood-bas</w:t>
            </w:r>
            <w:r>
              <w:t>ed biomarkers for Alzheimer's disease-An update, 1-May-2019, 25-Oct-2018, Journal of Neuroscience Methods, 319:2-6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1356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67">
              <w:r>
                <w:rPr>
                  <w:color w:val="0000FF" w:themeColor="hyperlink"/>
                  <w:u w:val="single"/>
                </w:rPr>
                <w:t>30907403</w:t>
              </w:r>
            </w:hyperlink>
            <w:r>
              <w:t xml:space="preserve"> ['Schiza N', 'Georgiou E', 'Kagiava A', 'Médard JJ', 'Richter J', </w:t>
            </w:r>
            <w:r>
              <w:t>'Tryfonos C', 'Sargiannidou I', 'Heslegrave AJ', 'Rossor AM', '</w:t>
            </w:r>
            <w:r>
              <w:rPr>
                <w:b/>
                <w:u w:val="single"/>
              </w:rPr>
              <w:t>Zetterberg H</w:t>
            </w:r>
            <w:r>
              <w:t>', 'Reilly MM', 'Christodoulou C', 'Chrast R', 'Kleopa KA'], Gene replacement therapy in a model of Charcot-Marie-Tooth 4C neuropathy, 1-May-2019, Brain : A Journal of Neurology, 14</w:t>
            </w:r>
            <w:r>
              <w:t>2(5):1227-1241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1357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68">
              <w:r>
                <w:rPr>
                  <w:color w:val="0000FF" w:themeColor="hyperlink"/>
                  <w:u w:val="single"/>
                </w:rPr>
                <w:t>31032851</w:t>
              </w:r>
            </w:hyperlink>
            <w:r>
              <w:t xml:space="preserve"> ['Brinkmalm G', 'Hong W', 'Wang Z', 'Liu W', "O'Malley TT", 'Sun X', 'Frosch MP', 'Selkoe DJ', 'Portelius E', '</w:t>
            </w:r>
            <w:r>
              <w:rPr>
                <w:b/>
                <w:u w:val="single"/>
              </w:rPr>
              <w:t>Zetterberg H</w:t>
            </w:r>
            <w:r>
              <w:t>', 'Blennow K', 'Walsh DM'], Identification</w:t>
            </w:r>
            <w:r>
              <w:t xml:space="preserve"> of neurotoxic cross-linked amyloid-β dimers in the Alzheimer's brain, 1-May-2019, Brain : A Journal of Neurology, 142(5):1441-1457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1358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69">
              <w:r>
                <w:rPr>
                  <w:color w:val="0000FF" w:themeColor="hyperlink"/>
                  <w:u w:val="single"/>
                </w:rPr>
                <w:t>30004022</w:t>
              </w:r>
            </w:hyperlink>
            <w:r>
              <w:t xml:space="preserve"> ['Sofou K', 'Shahim P', 'Tulinius M', 'Blennow K'</w:t>
            </w:r>
            <w:r>
              <w:t>, '</w:t>
            </w:r>
            <w:r>
              <w:rPr>
                <w:b/>
                <w:u w:val="single"/>
              </w:rPr>
              <w:t>Zetterberg H</w:t>
            </w:r>
            <w:r>
              <w:t>', 'Mattsson N', 'Darin N'], Cerebrospinal fluid neurofilament light is associated with survival in mitochondrial disease patients, May-2019, 9-Jul-2018, Mitochondrion, 46:228-235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1359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70">
              <w:r>
                <w:rPr>
                  <w:color w:val="0000FF" w:themeColor="hyperlink"/>
                  <w:u w:val="single"/>
                </w:rPr>
                <w:t>30273679</w:t>
              </w:r>
            </w:hyperlink>
            <w:r>
              <w:t xml:space="preserve"> ['Michno W', 'Wehrli PM', '</w:t>
            </w:r>
            <w:r>
              <w:rPr>
                <w:b/>
                <w:u w:val="single"/>
              </w:rPr>
              <w:t>Zetterberg H</w:t>
            </w:r>
            <w:r>
              <w:t>', 'Blennow K', 'Hanrieder J'], GM1 locates to mature amyloid structures implicating a prominent role for glycolipid-protein interactions in Alzheimer pathology, May-2019, 28-Sep-2018, Biochimica Et Biop</w:t>
            </w:r>
            <w:r>
              <w:t>hysica Acta. Proteins and Proteomics, 1867(5):458-467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1360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71">
              <w:r>
                <w:rPr>
                  <w:color w:val="0000FF" w:themeColor="hyperlink"/>
                  <w:u w:val="single"/>
                </w:rPr>
                <w:t>30610252</w:t>
              </w:r>
            </w:hyperlink>
            <w:r>
              <w:t xml:space="preserve"> ['Leuzy A', 'Cicognola C', 'Chiotis K', 'Saint-Aubert L', 'Lemoine L', 'Andreasen N', '</w:t>
            </w:r>
            <w:r>
              <w:rPr>
                <w:b/>
                <w:u w:val="single"/>
              </w:rPr>
              <w:t>Zetterberg H</w:t>
            </w:r>
            <w:r>
              <w:t>', 'Ye K', 'Blennow K', 'Hög</w:t>
            </w:r>
            <w:r>
              <w:t>lund K', 'Nordberg A'], Longitudinal tau and metabolic PET imaging in relation to novel CSF tau measures in Alzheimer's disease, May-2019, 4-Jan-2019, European Journal of Nuclear Medicine and Molecular Imaging, 46(5):1152-1163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1361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72">
              <w:r>
                <w:rPr>
                  <w:color w:val="0000FF" w:themeColor="hyperlink"/>
                  <w:u w:val="single"/>
                </w:rPr>
                <w:t>30725487</w:t>
              </w:r>
            </w:hyperlink>
            <w:r>
              <w:t xml:space="preserve"> ['Gatenholm B', 'Gobom J', 'Skillbäck T', 'Blennow K', '</w:t>
            </w:r>
            <w:r>
              <w:rPr>
                <w:b/>
                <w:u w:val="single"/>
              </w:rPr>
              <w:t>Zetterberg H</w:t>
            </w:r>
            <w:r>
              <w:t>', 'Brittberg M'], Peptidomic analysis of cartilage and subchondral bone in OA patients, May-2019, 27-Feb-2019, European Journal of Clinical I</w:t>
            </w:r>
            <w:r>
              <w:t>nvestigation, 49(5):e13082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1362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73">
              <w:r>
                <w:rPr>
                  <w:color w:val="0000FF" w:themeColor="hyperlink"/>
                  <w:u w:val="single"/>
                </w:rPr>
                <w:t>30770953</w:t>
              </w:r>
            </w:hyperlink>
            <w:r>
              <w:t xml:space="preserve"> ['Dhiman K', 'Blennow K', '</w:t>
            </w:r>
            <w:r>
              <w:rPr>
                <w:b/>
                <w:u w:val="single"/>
              </w:rPr>
              <w:t>Zetterberg H</w:t>
            </w:r>
            <w:r>
              <w:t xml:space="preserve">', 'Martins RN', 'Gupta VB'], Cerebrospinal fluid biomarkers for understanding multiple aspects of Alzheimer's </w:t>
            </w:r>
            <w:r>
              <w:t>disease pathogenesis, May-2019, 15-Feb-2019, Cellular and Molecular Life Sciences : Cmls, 76(10):1833-1863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1363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74">
              <w:r>
                <w:rPr>
                  <w:color w:val="0000FF" w:themeColor="hyperlink"/>
                  <w:u w:val="single"/>
                </w:rPr>
                <w:t>30851210</w:t>
              </w:r>
            </w:hyperlink>
            <w:r>
              <w:t xml:space="preserve"> ['Forsberg M', 'Seth H', 'Björefeldt A', 'Lyckenvik T', 'Andersson M', 'Wasling P', '</w:t>
            </w:r>
            <w:r>
              <w:rPr>
                <w:b/>
                <w:u w:val="single"/>
              </w:rPr>
              <w:t>Zetterberg H</w:t>
            </w:r>
            <w:r>
              <w:t>', 'Hanse E'], Ionized calcium in human cerebrospinal fluid and its influence on intrinsic and synaptic excitability of hippocampal pyramidal neurons in the r</w:t>
            </w:r>
            <w:r>
              <w:t>at, May-2019, 9-Apr-2019, Journal of Neurochemistry, 149(4):452-470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1364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75">
              <w:r>
                <w:rPr>
                  <w:color w:val="0000FF" w:themeColor="hyperlink"/>
                  <w:u w:val="single"/>
                </w:rPr>
                <w:t>30853464</w:t>
              </w:r>
            </w:hyperlink>
            <w:r>
              <w:t xml:space="preserve"> ['Bos I', 'Vos S', 'Verhey F', 'Scheltens P', 'Teunissen C', 'Engelborghs S', 'Sleegers K', 'Frisoni G', 'Blin O'</w:t>
            </w:r>
            <w:r>
              <w:t xml:space="preserve">, </w:t>
            </w:r>
            <w:r>
              <w:lastRenderedPageBreak/>
              <w:t>'Richardson JC', 'Bordet R', 'Tsolaki M', 'Popp J', 'Peyratout G', 'Martinez-Lage P', 'Tainta M', 'Lleó A', 'Johannsen P', 'Freund-Levi Y', 'Frölich L', 'Vandenberghe R', 'Westwood S', 'Dobricic V', 'Barkhof F', 'Legido-Quigley C', 'Bertram L', 'Loveston</w:t>
            </w:r>
            <w:r>
              <w:t>e S', 'Streffer J', 'Andreasson U', 'Blennow K', '</w:t>
            </w:r>
            <w:r>
              <w:rPr>
                <w:b/>
                <w:u w:val="single"/>
              </w:rPr>
              <w:t>Zetterberg H</w:t>
            </w:r>
            <w:r>
              <w:t>', 'Visser PJ'], Cerebrospinal fluid biomarkers of neurodegeneration, synaptic integrity, and astroglial activation across the clinical Alzheimer's disease spectrum, May-2019, 8-Mar-2019, Alzhei</w:t>
            </w:r>
            <w:r>
              <w:t>mers &amp; Dementia : the Journal of the Alzheimers Association, 15(5):644-654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1365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76">
              <w:r>
                <w:rPr>
                  <w:color w:val="0000FF" w:themeColor="hyperlink"/>
                  <w:u w:val="single"/>
                </w:rPr>
                <w:t>30953929</w:t>
              </w:r>
            </w:hyperlink>
            <w:r>
              <w:t xml:space="preserve"> ['Olsson M', 'Ärlig J', 'Hedner J', 'Blennow K', '</w:t>
            </w:r>
            <w:r>
              <w:rPr>
                <w:b/>
                <w:u w:val="single"/>
              </w:rPr>
              <w:t>Zetterberg H</w:t>
            </w:r>
            <w:r>
              <w:t xml:space="preserve">'], Sleep deprivation and plasma biomarkers </w:t>
            </w:r>
            <w:r>
              <w:t>for Alzheimer's disease, May-2019, 12-Feb-2019, Sleep Medicine, 57:92-93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1366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77">
              <w:r>
                <w:rPr>
                  <w:color w:val="0000FF" w:themeColor="hyperlink"/>
                  <w:u w:val="single"/>
                </w:rPr>
                <w:t>31086805</w:t>
              </w:r>
            </w:hyperlink>
            <w:r>
              <w:t xml:space="preserve"> ['Gafson AR', 'Savva C', 'Thorne T', 'David M', 'Gomez-Romero M', 'Lewis MR', 'Nicholas R', 'Heslegrave A', </w:t>
            </w:r>
            <w:r>
              <w:t>'</w:t>
            </w:r>
            <w:r>
              <w:rPr>
                <w:b/>
                <w:u w:val="single"/>
              </w:rPr>
              <w:t>Zetterberg H</w:t>
            </w:r>
            <w:r>
              <w:t>', 'Matthews PM'], Breaking the cycle: Reversal of flux in the tricarboxylic acid cycle by dimethyl fumarate, May-2019, 22-Apr-2019, Neurology(R) Neuroimmunology &amp; Neuroinflammation, 6(3):e562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1367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78">
              <w:r>
                <w:rPr>
                  <w:color w:val="0000FF" w:themeColor="hyperlink"/>
                  <w:u w:val="single"/>
                </w:rPr>
                <w:t>30814252</w:t>
              </w:r>
            </w:hyperlink>
            <w:r>
              <w:t xml:space="preserve"> ['Michno W', 'Nyström S', 'Wehrli P', 'Lashley T', 'Brinkmalm G', 'Guerard L', 'Syvänen S', 'Sehlin D', 'Kaya I', 'Brinet D', 'Nilsson KPR', 'Hammarström P', 'Blennow K', '</w:t>
            </w:r>
            <w:r>
              <w:rPr>
                <w:b/>
                <w:u w:val="single"/>
              </w:rPr>
              <w:t>Zetterberg H</w:t>
            </w:r>
            <w:r>
              <w:t>', 'Hanrieder J'], Pyroglutamation of amyloid-β</w:t>
            </w:r>
            <w:r>
              <w:t>x-42 (Aβx-42) followed by Aβ1-40 deposition underlies plaque polymorphism in progressing Alzheimer's disease pathology, 26-Apr-2019, 27-Feb-2019, The Journal of Biological Chemistry, 294(17):6719-6732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1368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79">
              <w:r>
                <w:rPr>
                  <w:color w:val="0000FF" w:themeColor="hyperlink"/>
                  <w:u w:val="single"/>
                </w:rPr>
                <w:t>31010420</w:t>
              </w:r>
            </w:hyperlink>
            <w:r>
              <w:t xml:space="preserve"> ['Hansson O', 'Lehmann S', 'Otto M', '</w:t>
            </w:r>
            <w:r>
              <w:rPr>
                <w:b/>
                <w:u w:val="single"/>
              </w:rPr>
              <w:t>Zetterberg H</w:t>
            </w:r>
            <w:r>
              <w:t>', 'Lewczuk P'], Advantages and disadvantages of the use of the CSF Amyloid β (Aβ) 42/40 ratio in the diagnosis of Alzheimer's Disease, 22-Apr-2019, 22-Apr-2019, Alzheimers Research &amp; Th</w:t>
            </w:r>
            <w:r>
              <w:t>erapy, 11(1):34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1369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80">
              <w:r>
                <w:rPr>
                  <w:color w:val="0000FF" w:themeColor="hyperlink"/>
                  <w:u w:val="single"/>
                </w:rPr>
                <w:t>30599262</w:t>
              </w:r>
            </w:hyperlink>
            <w:r>
              <w:t xml:space="preserve"> ['Pujol-Calderón F', 'Portelius E', '</w:t>
            </w:r>
            <w:r>
              <w:rPr>
                <w:b/>
                <w:u w:val="single"/>
              </w:rPr>
              <w:t>Zetterberg H</w:t>
            </w:r>
            <w:r>
              <w:t>', 'Blennow K', 'Rosengren LE', 'Höglund K'], Neurofilament changes in serum and cerebrospinal fluid after acute isc</w:t>
            </w:r>
            <w:r>
              <w:t>hemic stroke, 17-Apr-2019, 29-Dec-2018, Neuroscience Letters, 698:58-63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1370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81">
              <w:r>
                <w:rPr>
                  <w:color w:val="0000FF" w:themeColor="hyperlink"/>
                  <w:u w:val="single"/>
                </w:rPr>
                <w:t>30867273</w:t>
              </w:r>
            </w:hyperlink>
            <w:r>
              <w:t xml:space="preserve"> ['Erickson CM', 'Schultz SA', 'Oh JM', 'Darst BF', 'Ma Y', 'Norton D', 'Betthauser T', 'Gallagher CL', 'Carlsson CM', 'Bendlin BB', 'Asthana S', 'Hermann BP', 'Sager MA', 'Blennow K', '</w:t>
            </w:r>
            <w:r>
              <w:rPr>
                <w:b/>
                <w:u w:val="single"/>
              </w:rPr>
              <w:t>Zetterberg H</w:t>
            </w:r>
            <w:r>
              <w:t>', 'Engelman CD', 'Christian BT', 'Johnson SC', 'Dubal DB'</w:t>
            </w:r>
            <w:r>
              <w:t>, 'Okonkwo OC'], KLOTHO heterozygosity attenuates APOE4-related amyloid burden in preclinical AD, 16-Apr-2019, 13-Mar-2019, Neurology, 92(16):e1878-e1889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1371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82">
              <w:r>
                <w:rPr>
                  <w:color w:val="0000FF" w:themeColor="hyperlink"/>
                  <w:u w:val="single"/>
                </w:rPr>
                <w:t>30936307</w:t>
              </w:r>
            </w:hyperlink>
            <w:r>
              <w:t xml:space="preserve"> ['Vallabh SM', 'Nobuhara CK</w:t>
            </w:r>
            <w:r>
              <w:t>', 'Llorens F', 'Zerr I', 'Parchi P', 'Capellari S', 'Kuhn E', 'Klickstein J', 'Safar JG', 'Nery FC', 'Swoboda KJ', 'Geschwind MD', '</w:t>
            </w:r>
            <w:r>
              <w:rPr>
                <w:b/>
                <w:u w:val="single"/>
              </w:rPr>
              <w:t>Zetterberg H</w:t>
            </w:r>
            <w:r>
              <w:t>', 'Arnold SE', 'Minikel EV', 'Schreiber SL'], Prion protein quantification in human cerebrospinal fluid as a t</w:t>
            </w:r>
            <w:r>
              <w:t>ool for prion disease drug development, 16-Apr-2019, 1-Apr-2019, Proceedings of the National Academy of Sciences of the United States of America, 116(16):7793-7798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1372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83">
              <w:r>
                <w:rPr>
                  <w:color w:val="0000FF" w:themeColor="hyperlink"/>
                  <w:u w:val="single"/>
                </w:rPr>
                <w:t>30125936</w:t>
              </w:r>
            </w:hyperlink>
            <w:r>
              <w:t xml:space="preserve"> ['Mollenhauer B',</w:t>
            </w:r>
            <w:r>
              <w:t xml:space="preserve"> 'Bowman FD', 'Drake D', 'Duong J', 'Blennow K', 'El-Agnaf O', 'Shaw LM', 'Masucci J', 'Taylor P', 'Umek RM', 'Dunty JM', 'Smith CL', 'Stoops E', 'Vanderstichele H', 'Schmid AW', 'Moniatte M', 'Zhang J', 'Kruse N', 'Lashuel HA', 'Teunissen C', 'Schubert T'</w:t>
            </w:r>
            <w:r>
              <w:t>, 'Dave KD', 'Hutten SJ', '</w:t>
            </w:r>
            <w:r>
              <w:rPr>
                <w:b/>
                <w:u w:val="single"/>
              </w:rPr>
              <w:t>Zetterberg H</w:t>
            </w:r>
            <w:r>
              <w:t>'], Antibody-based methods for the measurement of α-synuclein concentration in human cerebrospinal fluid - method comparison and round robin study, Apr-2019, 13-Nov-2018, Journal of Neurochemistry, 149(1):126-138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1373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84">
              <w:r>
                <w:rPr>
                  <w:color w:val="0000FF" w:themeColor="hyperlink"/>
                  <w:u w:val="single"/>
                </w:rPr>
                <w:t>30594809</w:t>
              </w:r>
            </w:hyperlink>
            <w:r>
              <w:t xml:space="preserve"> ['Lopez-Font I', 'Sogorb-Esteve A', 'Javier-Torrent M', 'Brinkmalm G', 'Herrando-Grabulosa M', 'García-Lareu B', 'Turon-Sans J', 'Rojas-García R', 'Lleó A', 'Saura CA', '</w:t>
            </w:r>
            <w:r>
              <w:rPr>
                <w:b/>
                <w:u w:val="single"/>
              </w:rPr>
              <w:t>Zetterberg H</w:t>
            </w:r>
            <w:r>
              <w:t>', 'Blennow K', 'Bosch A', 'Navarro X', 'Sáez-Valero J'], Decreased circulating ErbB4 ectodomain fragments as a read-out of impaired signaling function in amyotrophic lateral sclerosis, Apr-2019, 27-Dec-2018, Neurobiology of Disease, 124:428-438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1374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85">
              <w:r>
                <w:rPr>
                  <w:color w:val="0000FF" w:themeColor="hyperlink"/>
                  <w:u w:val="single"/>
                </w:rPr>
                <w:t>30922367</w:t>
              </w:r>
            </w:hyperlink>
            <w:r>
              <w:t xml:space="preserve"> ['</w:t>
            </w:r>
            <w:r>
              <w:rPr>
                <w:b/>
                <w:u w:val="single"/>
              </w:rPr>
              <w:t>Zetterberg H</w:t>
            </w:r>
            <w:r>
              <w:t>', 'Burnham SC'], Blood-based molecular biomarkers for Alzheimer's disease, 28-Mar-2019, 28-Mar-2019, Molecular Brain, 12(1):26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1375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86">
              <w:r>
                <w:rPr>
                  <w:color w:val="0000FF" w:themeColor="hyperlink"/>
                  <w:u w:val="single"/>
                </w:rPr>
                <w:t>30902060</w:t>
              </w:r>
            </w:hyperlink>
            <w:r>
              <w:t xml:space="preserve"> ['Startin CM', 'Ashton NJ', 'Hamburg S', 'Hithersay R', 'Wiseman FK', 'Mok KY', 'Hardy J', 'Lleó A', 'Lovestone S', 'Parnetti L', '</w:t>
            </w:r>
            <w:r>
              <w:rPr>
                <w:b/>
                <w:u w:val="single"/>
              </w:rPr>
              <w:t>Zetterberg H</w:t>
            </w:r>
            <w:r>
              <w:t>', 'Hye A', 'Strydom A'], Plasma biomarkers for amyloid, tau, and cytokines in Down syn</w:t>
            </w:r>
            <w:r>
              <w:t>drome and sporadic Alzheimer's disease, 21-Mar-2019, 21-Mar-2019, Alzheimers Research &amp; Therapy, 11(1):26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1376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87">
              <w:r>
                <w:rPr>
                  <w:color w:val="0000FF" w:themeColor="hyperlink"/>
                  <w:u w:val="single"/>
                </w:rPr>
                <w:t>30902090</w:t>
              </w:r>
            </w:hyperlink>
            <w:r>
              <w:t xml:space="preserve"> ['Salvadó G', 'Molinuevo JL', 'Brugulat-Serrat A', 'Falcon C', 'Grau-Rivera</w:t>
            </w:r>
            <w:r>
              <w:t xml:space="preserve"> O', 'Suárez-Calvet M', 'Pavia J', 'Niñerola-Baizán A', 'Perissinotti A', 'Lomeña F', 'Minguillon C', 'Fauria K', '</w:t>
            </w:r>
            <w:r>
              <w:rPr>
                <w:b/>
                <w:u w:val="single"/>
              </w:rPr>
              <w:t>Zetterberg H</w:t>
            </w:r>
            <w:r>
              <w:t>', 'Blennow K', 'Gispert JD'], Centiloid cut-off values for optimal agreement between PET and CSF core AD biomarkers, 21-Mar-2019</w:t>
            </w:r>
            <w:r>
              <w:t>, 21-Mar-2019, Alzheimers Research &amp; Therapy, 11(1):27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1377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88">
              <w:r>
                <w:rPr>
                  <w:color w:val="0000FF" w:themeColor="hyperlink"/>
                  <w:u w:val="single"/>
                </w:rPr>
                <w:t>30787165</w:t>
              </w:r>
            </w:hyperlink>
            <w:r>
              <w:t xml:space="preserve"> ['Lombardi V', 'Querin G', 'Ziff OJ', 'Zampedri L', 'Martinelli I', 'Heller C', 'Foiani M', 'Bertolin C', 'Lu CH', 'Malik B', </w:t>
            </w:r>
            <w:r>
              <w:t>'Allen K', 'Rinaldi C', '</w:t>
            </w:r>
            <w:r>
              <w:rPr>
                <w:b/>
                <w:u w:val="single"/>
              </w:rPr>
              <w:t>Zetterberg H</w:t>
            </w:r>
            <w:r>
              <w:t>', 'Heslegrave A', 'Greensmith L', 'Hanna M', 'Soraru G', 'Malaspina A', 'Fratta P'], Muscle and not neuronal biomarkers correlate with severity in spinal and bulbar muscular atrophy, 12-Mar-2019, 20-Feb-2019, Neurology</w:t>
            </w:r>
            <w:r>
              <w:t>, 92(11):e1205-e1211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1378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89">
              <w:r>
                <w:rPr>
                  <w:color w:val="0000FF" w:themeColor="hyperlink"/>
                  <w:u w:val="single"/>
                </w:rPr>
                <w:t>30508027</w:t>
              </w:r>
            </w:hyperlink>
            <w:r>
              <w:t xml:space="preserve"> ['Olsson B', 'Portelius E', 'Cullen NC', 'Sandelius Å', '</w:t>
            </w:r>
            <w:r>
              <w:rPr>
                <w:b/>
                <w:u w:val="single"/>
              </w:rPr>
              <w:t>Zetterberg H</w:t>
            </w:r>
            <w:r>
              <w:t xml:space="preserve">', 'Andreasson U', 'Höglund K', 'Irwin DJ', 'Grossman M', 'Weintraub D', 'Chen-Plotkin A', </w:t>
            </w:r>
            <w:r>
              <w:t>'Wolk D', 'McCluskey L', 'Elman L', 'Shaw LM', 'Toledo JB', 'McBride J', 'Hernandez-Con P', 'Lee VM', 'Trojanowski JQ', 'Blennow K'], Association of Cerebrospinal Fluid Neurofilament Light Protein Levels With Cognition in Patients With Dementia, Motor Neur</w:t>
            </w:r>
            <w:r>
              <w:t>on Disease, and Movement Disorders, 1-Mar-2019, Jama Neurology, 76(3):318-325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1379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90">
              <w:r>
                <w:rPr>
                  <w:color w:val="0000FF" w:themeColor="hyperlink"/>
                  <w:u w:val="single"/>
                </w:rPr>
                <w:t>30419228</w:t>
              </w:r>
            </w:hyperlink>
            <w:r>
              <w:t xml:space="preserve"> ['Chen Z', 'Mengel D', 'Keshavan A', 'Rissman RA', 'Billinton A', 'Perkinton M', 'Percival-Alwyn J', 'S</w:t>
            </w:r>
            <w:r>
              <w:t>chultz A', 'Properzi M', 'Johnson K', 'Selkoe DJ', 'Sperling RA', 'Patel P', '</w:t>
            </w:r>
            <w:r>
              <w:rPr>
                <w:b/>
                <w:u w:val="single"/>
              </w:rPr>
              <w:t>Zetterberg H</w:t>
            </w:r>
            <w:r>
              <w:t>', 'Galasko D', 'Schott JM', 'Walsh DM'], Learnings about the complexity of extracellular tau aid development of a blood-based screen for Alzheimer's disease, Mar-201</w:t>
            </w:r>
            <w:r>
              <w:t>9, 9-Nov-2018, Alzheimers &amp; Dementia : the Journal of the Alzheimers Association, 15(3):487-496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1380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91">
              <w:r>
                <w:rPr>
                  <w:color w:val="0000FF" w:themeColor="hyperlink"/>
                  <w:u w:val="single"/>
                </w:rPr>
                <w:t>30430632</w:t>
              </w:r>
            </w:hyperlink>
            <w:r>
              <w:t xml:space="preserve"> ['Bruno D', 'Gleason CE', 'Koscik RL', 'Pomara N', '</w:t>
            </w:r>
            <w:r>
              <w:rPr>
                <w:b/>
                <w:u w:val="single"/>
              </w:rPr>
              <w:t>Zetterberg H</w:t>
            </w:r>
            <w:r>
              <w:t>', 'Blennow K', 'John</w:t>
            </w:r>
            <w:r>
              <w:t>son SC'], The recency ratio is related to CSF amyloid beta 1-42 levels in MCI-AD, Mar-2019, 10-Dec-2018, International Journal of Geriatric Psychiatry, 34(3):415-419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1381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92">
              <w:r>
                <w:rPr>
                  <w:color w:val="0000FF" w:themeColor="hyperlink"/>
                  <w:u w:val="single"/>
                </w:rPr>
                <w:t>30448004</w:t>
              </w:r>
            </w:hyperlink>
            <w:r>
              <w:t xml:space="preserve"> ['Kun-Rodrigues</w:t>
            </w:r>
            <w:r>
              <w:t xml:space="preserve"> C', 'Orme T', 'Carmona S', 'Hernandez DG', 'Ross OA', 'Eicher JD', 'Shepherd C', 'Parkkinen L', 'Darwent L', 'Heckman MG', 'Scholz SW', 'Troncoso JC', 'Pletnikova O', 'Dawson T', 'Rosenthal L', 'Ansorge O', 'Clarimon J', 'Lleo A', 'Morenas-Rodriguez E', '</w:t>
            </w:r>
            <w:r>
              <w:t>Clark L', 'Honig LS', 'Marder K', 'Lemstra A', 'Rogaeva E', 'St George-Hyslop P', 'Londos E', '</w:t>
            </w:r>
            <w:r>
              <w:rPr>
                <w:b/>
                <w:u w:val="single"/>
              </w:rPr>
              <w:t>Zetterberg H</w:t>
            </w:r>
            <w:r>
              <w:t>', 'Barber I', 'Braae A', 'Brown K', 'Morgan K', 'Troakes C', 'Al-Sarraj S', 'Lashley T', 'Holton J', 'Compta Y', 'Van Deerlin V', 'Serrano GE', 'Bea</w:t>
            </w:r>
            <w:r>
              <w:t>ch TG', 'Lesage S', 'Galasko D', 'Masliah E', 'Santana I', 'Pastor P', 'Diez-Fairen M', 'Aguilar M', 'Tienari PJ', 'Myllykangas L', 'Oinas M', 'Revesz T', 'Lees A', 'Boeve BF', 'Petersen RC', 'Ferman TJ', 'Escott-Price V', 'Graff-Radford N', 'Cairns NJ', '</w:t>
            </w:r>
            <w:r>
              <w:t>Morris JC', 'Pickering-Brown S', 'Mann D', 'Halliday GM', 'Hardy J', 'Trojanowski JQ', 'Dickson DW', 'Singleton A', 'Stone DJ', 'Guerreiro R', 'Bras J'], A comprehensive screening of copy number variability in dementia with Lewy bodies, Mar-2019, 24-Oct-20</w:t>
            </w:r>
            <w:r>
              <w:t>18, Neurobiology of Aging, 75:223.e1-223.e10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1382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93">
              <w:r>
                <w:rPr>
                  <w:color w:val="0000FF" w:themeColor="hyperlink"/>
                  <w:u w:val="single"/>
                </w:rPr>
                <w:t>30608134</w:t>
              </w:r>
            </w:hyperlink>
            <w:r>
              <w:t xml:space="preserve"> ['Zhong X', 'Yu Q', 'Ma F', 'Frost DC', 'Lu L', 'Chen Z', '</w:t>
            </w:r>
            <w:r>
              <w:rPr>
                <w:b/>
                <w:u w:val="single"/>
              </w:rPr>
              <w:t>Zetterberg H</w:t>
            </w:r>
            <w:r>
              <w:t xml:space="preserve">', 'Carlsson C', 'Okonkwo O', 'Li L'], HOTMAQ: A Multiplexed </w:t>
            </w:r>
            <w:r>
              <w:t>Absolute Quantification Method for Targeted Proteomics, 5-Feb-2019, 18-Jan-2019, Analytical Chemistry, 91(3):2112-2119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1383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94">
              <w:r>
                <w:rPr>
                  <w:color w:val="0000FF" w:themeColor="hyperlink"/>
                  <w:u w:val="single"/>
                </w:rPr>
                <w:t>30791922</w:t>
              </w:r>
            </w:hyperlink>
            <w:r>
              <w:t xml:space="preserve"> ['Kam K', 'Parekh A', 'Sharma RA', 'Andrade A', 'Lewin M', 'Ca</w:t>
            </w:r>
            <w:r>
              <w:t>stillo B', 'Bubu OM', 'Chua NJ', 'Miller MD', 'Mullins AE', 'Glodzik L', 'Mosconi L', 'Gosselin N', 'Prathamesh K', 'Chen Z', 'Blennow K', '</w:t>
            </w:r>
            <w:r>
              <w:rPr>
                <w:b/>
                <w:u w:val="single"/>
              </w:rPr>
              <w:t>Zetterberg H</w:t>
            </w:r>
            <w:r>
              <w:t>', 'Bagchi N', 'Cavedoni B', 'Rapoport DM', 'Ayappa I', 'de Leon MJ', 'Petkova E', 'Varga AW', 'Osorio R</w:t>
            </w:r>
            <w:r>
              <w:t>S'], Sleep oscillation-specific associations with Alzheimer's disease CSF biomarkers: novel roles for sleep spindles and tau, 21-Feb-2019, 21-Feb-2019, Molecular Neurodegeneration, 14(1):10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1384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95">
              <w:r>
                <w:rPr>
                  <w:color w:val="0000FF" w:themeColor="hyperlink"/>
                  <w:u w:val="single"/>
                </w:rPr>
                <w:t>30792413</w:t>
              </w:r>
            </w:hyperlink>
            <w:r>
              <w:t xml:space="preserve"> ['Zettergren A', 'Höglund K', 'Kern S', 'Thorvaldsson V', 'Johan Skoog M', 'Hansson O', 'Andreasen N', 'Bogdanovic N', 'Blennow K', 'Skoog I', '</w:t>
            </w:r>
            <w:r>
              <w:rPr>
                <w:b/>
                <w:u w:val="single"/>
              </w:rPr>
              <w:t>Zetterberg H</w:t>
            </w:r>
            <w:r>
              <w:t xml:space="preserve">'], Association of IL1RAP-related genetic variation with cerebrospinal fluid concentration </w:t>
            </w:r>
            <w:r>
              <w:t>of Alzheimer-associated tau protein, 21-Feb-2019, 21-Feb-2019, Scientific Reports, 9(1):2460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1385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96">
              <w:r>
                <w:rPr>
                  <w:color w:val="0000FF" w:themeColor="hyperlink"/>
                  <w:u w:val="single"/>
                </w:rPr>
                <w:t>30786919</w:t>
              </w:r>
            </w:hyperlink>
            <w:r>
              <w:t xml:space="preserve"> ['Weston PSJ', 'Poole T', "O'Connor A", 'Heslegrave A', 'Ryan NS', 'Liang Y', 'Druyeh R'</w:t>
            </w:r>
            <w:r>
              <w:t>, 'Mead S', 'Blennow K', 'Schott JM', 'Frost C', '</w:t>
            </w:r>
            <w:r>
              <w:rPr>
                <w:b/>
                <w:u w:val="single"/>
              </w:rPr>
              <w:t>Zetterberg H</w:t>
            </w:r>
            <w:r>
              <w:t>', 'Fox NC'], Longitudinal measurement of serum neurofilament light in presymptomatic familial Alzheimer's disease, 20-Feb-2019, 20-Feb-2019, Alzheimers Research &amp; Therapy, 11(1):19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1386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97">
              <w:r>
                <w:rPr>
                  <w:color w:val="0000FF" w:themeColor="hyperlink"/>
                  <w:u w:val="single"/>
                </w:rPr>
                <w:t>30635493</w:t>
              </w:r>
            </w:hyperlink>
            <w:r>
              <w:t xml:space="preserve"> ['</w:t>
            </w:r>
            <w:r>
              <w:rPr>
                <w:b/>
                <w:u w:val="single"/>
              </w:rPr>
              <w:t>Zetterberg H</w:t>
            </w:r>
            <w:r>
              <w:t>', 'Svenningsson A'], Serum neurofilament light and prediction of multiple sclerosis in clinically isolated syndrome, 12-Feb-2019, 11-Jan-2019, Neurology, 92(7):313-314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1387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398">
              <w:r>
                <w:rPr>
                  <w:color w:val="0000FF" w:themeColor="hyperlink"/>
                  <w:u w:val="single"/>
                </w:rPr>
                <w:t>30419087</w:t>
              </w:r>
            </w:hyperlink>
            <w:r>
              <w:t xml:space="preserve"> ['Kern S', 'Syrjanen JA', 'Blennow K', '</w:t>
            </w:r>
            <w:r>
              <w:rPr>
                <w:b/>
                <w:u w:val="single"/>
              </w:rPr>
              <w:t>Zetterberg H</w:t>
            </w:r>
            <w:r>
              <w:t>', 'Skoog I', 'Waern M', 'Hagen CE', 'van Harten AC', 'Knopman DS', 'Jack CR Jr', 'Petersen RC', 'Mielke MM'], Association of Cerebrosp</w:t>
            </w:r>
            <w:r>
              <w:t>inal Fluid Neurofilament Light Protein With Risk of Mild Cognitive Impairment Among Individuals Without Cognitive Impairment, 1-Feb-2019, Jama Neurology, 76(2):187-193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1388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399">
              <w:r>
                <w:rPr>
                  <w:color w:val="0000FF" w:themeColor="hyperlink"/>
                  <w:u w:val="single"/>
                </w:rPr>
                <w:t>28600739</w:t>
              </w:r>
            </w:hyperlink>
            <w:r>
              <w:t xml:space="preserve"> ['Racine AM',</w:t>
            </w:r>
            <w:r>
              <w:t xml:space="preserve"> 'Merluzzi AP', 'Adluru N', 'Norton D', 'Koscik RL', 'Clark LR', 'Berman SE', 'Nicholas CR', 'Asthana S', 'Alexander AL', 'Blennow K', '</w:t>
            </w:r>
            <w:r>
              <w:rPr>
                <w:b/>
                <w:u w:val="single"/>
              </w:rPr>
              <w:t>Zetterberg H</w:t>
            </w:r>
            <w:r>
              <w:t>', 'Kim WH', 'Singh V', 'Carlsson CM', 'Bendlin BB', 'Johnson SC'], Association of longitudinal white matter</w:t>
            </w:r>
            <w:r>
              <w:t xml:space="preserve"> degeneration and cerebrospinal fluid biomarkers of neurodegeneration, inflammation and Alzheimer's disease in late-middle-aged adults, Feb-2019, Brain Imaging and Behavior, 13(1):41-52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1389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00">
              <w:r>
                <w:rPr>
                  <w:color w:val="0000FF" w:themeColor="hyperlink"/>
                  <w:u w:val="single"/>
                </w:rPr>
                <w:t>3025</w:t>
              </w:r>
              <w:r>
                <w:rPr>
                  <w:color w:val="0000FF" w:themeColor="hyperlink"/>
                  <w:u w:val="single"/>
                </w:rPr>
                <w:t>4084</w:t>
              </w:r>
            </w:hyperlink>
            <w:r>
              <w:t xml:space="preserve"> ['Lerche S', 'Wurster I', 'Röben B', 'Machetanz G', 'Zimmermann M', 'Bernhard F', 'Stransky E', 'Deuschle C', 'Schulte C', 'Hansson O', '</w:t>
            </w:r>
            <w:r>
              <w:rPr>
                <w:b/>
                <w:u w:val="single"/>
              </w:rPr>
              <w:t>Zetterberg H</w:t>
            </w:r>
            <w:r>
              <w:t>', 'Gasser T', 'Berg D', 'Maetzler W', 'Brockmann K'], Parkinson's disease: evolution of cognitive imp</w:t>
            </w:r>
            <w:r>
              <w:t>airment and CSF Aβ(1-42) profiles in a prospective longitudinal study, Feb-2019, 25-Sep-2018, Journal of Neurology, Neurosurgery, and Psychiatry, 90(2):165-170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1390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01">
              <w:r>
                <w:rPr>
                  <w:color w:val="0000FF" w:themeColor="hyperlink"/>
                  <w:u w:val="single"/>
                </w:rPr>
                <w:t>30365928</w:t>
              </w:r>
            </w:hyperlink>
            <w:r>
              <w:t xml:space="preserve"> ['Palmqvist S', 'Inse</w:t>
            </w:r>
            <w:r>
              <w:t>l PS', '</w:t>
            </w:r>
            <w:r>
              <w:rPr>
                <w:b/>
                <w:u w:val="single"/>
              </w:rPr>
              <w:t>Zetterberg H</w:t>
            </w:r>
            <w:r>
              <w:t>', 'Blennow K', 'Brix B', 'Stomrud E', 'Mattsson N', 'Hansson O'], Accurate risk estimation of β-amyloid positivity to identify prodromal Alzheimer's disease: Cross-validation study of practical algorithms, Feb-2019, 23-Oct-2018, Alzhei</w:t>
            </w:r>
            <w:r>
              <w:t>mers &amp; Dementia : the Journal of the Alzheimers Association, 15(2):194-204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1391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02">
              <w:r>
                <w:rPr>
                  <w:color w:val="0000FF" w:themeColor="hyperlink"/>
                  <w:u w:val="single"/>
                </w:rPr>
                <w:t>30421322</w:t>
              </w:r>
            </w:hyperlink>
            <w:r>
              <w:t xml:space="preserve"> ['Rydberg Sterner T', 'Ahlner F', 'Blennow K', 'Dahlin-Ivanoff S', 'Falk H', 'Havstam Johansson L', 'Hoff M', 'Holm M', 'Hörder H', 'Jacobsson T', 'Johansson B', 'Johansson L', 'Kern J', 'Kern S', 'Machado A', 'Mellqvist Fässberg M', 'Nilsson J', 'Ribbe M</w:t>
            </w:r>
            <w:r>
              <w:t>', 'Rothenberg E', 'Rydén L', 'Sadeghi A', 'Sacuiu S', 'Samuelsson J', 'Sigström R', 'Skoog J', 'Thorvaldsson V', 'Waern M', 'Westman E', 'Wetterberg H', '</w:t>
            </w:r>
            <w:r>
              <w:rPr>
                <w:b/>
                <w:u w:val="single"/>
              </w:rPr>
              <w:t>Zetterberg H</w:t>
            </w:r>
            <w:r>
              <w:t>', 'Zetterberg M', 'Zettergren A', 'Östling S', 'Skoog I'], The Gothenburg H70 Birth coho</w:t>
            </w:r>
            <w:r>
              <w:t>rt study 2014-16: design, methods and study population, Feb-2019, 13-Nov-2018, European Journal of Epidemiology, 34(2):191-209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1392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03">
              <w:r>
                <w:rPr>
                  <w:color w:val="0000FF" w:themeColor="hyperlink"/>
                  <w:u w:val="single"/>
                </w:rPr>
                <w:t>30547227</w:t>
              </w:r>
            </w:hyperlink>
            <w:r>
              <w:t xml:space="preserve"> ['Cicognola C', 'Brinkmalm G', 'Wahlgren J', 'Porteliu</w:t>
            </w:r>
            <w:r>
              <w:t>s E', 'Gobom J', 'Cullen NC', 'Hansson O', 'Parnetti L', 'Constantinescu R', 'Wildsmith K', 'Chen HH', 'Beach TG', 'Lashley T', '</w:t>
            </w:r>
            <w:r>
              <w:rPr>
                <w:b/>
                <w:u w:val="single"/>
              </w:rPr>
              <w:t>Zetterberg H</w:t>
            </w:r>
            <w:r>
              <w:t>', 'Blennow K', 'Höglund K'], Novel tau fragments in cerebrospinal fluid: relation to tangle pathology and cognitiv</w:t>
            </w:r>
            <w:r>
              <w:t>e decline in Alzheimer's disease, Feb-2019, 13-Dec-2018, Acta Neuropathologica, 137(2):279-296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1393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04">
              <w:r>
                <w:rPr>
                  <w:color w:val="0000FF" w:themeColor="hyperlink"/>
                  <w:u w:val="single"/>
                </w:rPr>
                <w:t>30555031</w:t>
              </w:r>
            </w:hyperlink>
            <w:r>
              <w:t xml:space="preserve"> ['Babulal GM', 'Quiroz YT', 'Albensi BC', 'Arenaza-Urquijo E', 'Astell AJ', 'Babiloni </w:t>
            </w:r>
            <w:r>
              <w:t>C', 'Bahar-Fuchs A', 'Bell J', 'Bowman GL', 'Brickman AM', 'Chételat G', 'Ciro C', 'Cohen AD', 'Dilworth-Anderson P', 'Dodge HH', 'Dreux S', 'Edland S', 'Esbensen A', 'Evered L', 'Ewers M', 'Fargo KN', 'Fortea J', 'Gonzalez H', 'Gustafson DR', 'Head E', 'H</w:t>
            </w:r>
            <w:r>
              <w:t>endrix JA', 'Hofer SM', 'Johnson LA', 'Jutten R', 'Kilborn K', 'Lanctôt KL', 'Manly JJ', 'Martins RN', 'Mielke MM', 'Morris MC', 'Murray ME', 'Oh ES', 'Parra MA', 'Rissman RA', 'Roe CM', 'Santos OA', 'Scarmeas N', 'Schneider LS', 'Schupf N', 'Sikkes S', 'S</w:t>
            </w:r>
            <w:r>
              <w:t>nyder HM', 'Sohrabi HR', 'Stern Y', 'Strydom A', 'Tang Y', 'Terrera GM', 'Teunissen C', 'Melo van Lent D', 'Weinborn M', 'Wesselman L', 'Wilcock DM', '</w:t>
            </w:r>
            <w:r>
              <w:rPr>
                <w:b/>
                <w:u w:val="single"/>
              </w:rPr>
              <w:t>Zetterberg H</w:t>
            </w:r>
            <w:r>
              <w:t>', "O'Bryant SE"], Perspectives on ethnic and racial disparities in Alzheimer's disease and r</w:t>
            </w:r>
            <w:r>
              <w:t>elated dementias: Update and areas of immediate need, Feb-2019, 13-Dec-2018, Alzheimers &amp; Dementia : the Journal of the Alzheimers Association, 15(2):292-312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1394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05">
              <w:r>
                <w:rPr>
                  <w:color w:val="0000FF" w:themeColor="hyperlink"/>
                  <w:u w:val="single"/>
                </w:rPr>
                <w:t>30649659</w:t>
              </w:r>
            </w:hyperlink>
            <w:r>
              <w:t xml:space="preserve"> ['Yilmaz A', 'Fuchs D', 'Price RW', 'Spudich S', 'Blennow K', '</w:t>
            </w:r>
            <w:r>
              <w:rPr>
                <w:b/>
                <w:u w:val="single"/>
              </w:rPr>
              <w:t>Zetterberg H</w:t>
            </w:r>
            <w:r>
              <w:t>', 'Gisslén M'], Cerebrospinal Fluid Concentrations of the Synaptic Marker Neurogranin in Neuro-HIV and Other Neurological Disorders, Feb-2019, Current Hiv/aids Reports, 16(1):76-8</w:t>
            </w:r>
            <w:r>
              <w:t>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1395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06">
              <w:r>
                <w:rPr>
                  <w:color w:val="0000FF" w:themeColor="hyperlink"/>
                  <w:u w:val="single"/>
                </w:rPr>
                <w:t>30728536</w:t>
              </w:r>
            </w:hyperlink>
            <w:r>
              <w:t xml:space="preserve"> ['</w:t>
            </w:r>
            <w:r>
              <w:rPr>
                <w:b/>
                <w:u w:val="single"/>
              </w:rPr>
              <w:t>Zetterberg H</w:t>
            </w:r>
            <w:r>
              <w:t>', 'Schott JM'], Biomarkers for Alzheimer's disease beyond amyloid and tau, Feb-2019, Nature Medicine, 25(2):201-203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1396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07">
              <w:r>
                <w:rPr>
                  <w:color w:val="0000FF" w:themeColor="hyperlink"/>
                  <w:u w:val="single"/>
                </w:rPr>
                <w:t>30775436</w:t>
              </w:r>
            </w:hyperlink>
            <w:r>
              <w:t xml:space="preserve"> ['Ashton NJ', 'Nevado-Holgado AJ', 'Barber IS', 'Lynham S', 'Gupta V', 'Chatterjee P', 'Goozee K', 'Hone E', 'Pedrini S', 'Blennow K', 'Schöll M', '</w:t>
            </w:r>
            <w:r>
              <w:rPr>
                <w:b/>
                <w:u w:val="single"/>
              </w:rPr>
              <w:t>Zetterberg H</w:t>
            </w:r>
            <w:r>
              <w:t>', 'Ellis KA', 'Bush AI', 'Rowe CC', 'Villemagne VL', 'Ames D', 'Mast</w:t>
            </w:r>
            <w:r>
              <w:t>ers CL', 'Aarsland D', 'Powell J', 'Lovestone S', 'Martins R', 'Hye A'], A plasma protein classifier for predicting amyloid burden for preclinical Alzheimer's disease, Feb-2019, 6-Feb-2019, Science Advances, 5(2):eaau7220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1397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08">
              <w:r>
                <w:rPr>
                  <w:color w:val="0000FF" w:themeColor="hyperlink"/>
                  <w:u w:val="single"/>
                </w:rPr>
                <w:t>30626432</w:t>
              </w:r>
            </w:hyperlink>
            <w:r>
              <w:t xml:space="preserve"> ['Ashton NJ', 'Leuzy A', 'Lim YM', 'Troakes C', 'Hortobágyi T', 'Höglund K', 'Aarsland D', 'Lovestone S', 'Schöll M', 'Blennow K', '</w:t>
            </w:r>
            <w:r>
              <w:rPr>
                <w:b/>
                <w:u w:val="single"/>
              </w:rPr>
              <w:t>Zetterberg H</w:t>
            </w:r>
            <w:r>
              <w:t>', 'Hye A'], Increased plasma neurofilament light chain concentration c</w:t>
            </w:r>
            <w:r>
              <w:t>orrelates with severity of post-mortem neurofibrillary tangle pathology and neurodegeneration, 9-Jan-2019, 9-Jan-2019, Acta Neuropathologica Communications, 7(1):5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1398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09">
              <w:r>
                <w:rPr>
                  <w:color w:val="0000FF" w:themeColor="hyperlink"/>
                  <w:u w:val="single"/>
                </w:rPr>
                <w:t>30678707</w:t>
              </w:r>
            </w:hyperlink>
            <w:r>
              <w:t xml:space="preserve"> ['Hermansson L', </w:t>
            </w:r>
            <w:r>
              <w:t>'Yilmaz A', 'Axelsson M', 'Blennow K', 'Fuchs D', 'Hagberg L', 'Lycke J', '</w:t>
            </w:r>
            <w:r>
              <w:rPr>
                <w:b/>
                <w:u w:val="single"/>
              </w:rPr>
              <w:t>Zetterberg H</w:t>
            </w:r>
            <w:r>
              <w:t>', 'Gisslén M'], Cerebrospinal fluid levels of glial marker YKL-40 strongly associated with axonal injury in HIV infection, 24-Jan-2019, 24-Jan-2019, Journal of Neuroinf</w:t>
            </w:r>
            <w:r>
              <w:t>lammation, 16(1):16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1399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10">
              <w:r>
                <w:rPr>
                  <w:color w:val="0000FF" w:themeColor="hyperlink"/>
                  <w:u w:val="single"/>
                </w:rPr>
                <w:t>30383090</w:t>
              </w:r>
            </w:hyperlink>
            <w:r>
              <w:t xml:space="preserve"> ['Moseby-Knappe M', 'Mattsson N', 'Nielsen N', '</w:t>
            </w:r>
            <w:r>
              <w:rPr>
                <w:b/>
                <w:u w:val="single"/>
              </w:rPr>
              <w:t>Zetterberg H</w:t>
            </w:r>
            <w:r>
              <w:t>', 'Blennow K', 'Dankiewicz J', 'Dragancea I', 'Friberg H', 'Lilja G', 'Insel PS', 'Rylander C', 'Wes</w:t>
            </w:r>
            <w:r>
              <w:t>thall E', 'Kjaergaard J', 'Wise MP', 'Hassager C', 'Kuiper MA', 'Stammet P', 'Wanscher MCJ', 'Wetterslev J', 'Erlinge D', 'Horn J', 'Pellis T', 'Cronberg T'], Serum Neurofilament Light Chain for Prognosis of Outcome After Cardiac Arrest, 1-Jan-2019, Jama N</w:t>
            </w:r>
            <w:r>
              <w:t>eurology, 76(1):64-71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1400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11">
              <w:r>
                <w:rPr>
                  <w:color w:val="0000FF" w:themeColor="hyperlink"/>
                  <w:u w:val="single"/>
                </w:rPr>
                <w:t>29997233</w:t>
              </w:r>
            </w:hyperlink>
            <w:r>
              <w:t xml:space="preserve"> ['Craven CL', 'Chapman MD', "D'Antona L", 'Thompson SD', 'Lakdawala N', '</w:t>
            </w:r>
            <w:r>
              <w:rPr>
                <w:b/>
                <w:u w:val="single"/>
              </w:rPr>
              <w:t>Zetterberg H</w:t>
            </w:r>
            <w:r>
              <w:t xml:space="preserve">', 'Watkins LD', 'Toma AK'], Lumbar drains can affect CSF biomarker </w:t>
            </w:r>
            <w:r>
              <w:t>levels, Jan-2019, 11-Jul-2018, Journal of Clinical Pathology, 72(1):91-92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1401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12">
              <w:r>
                <w:rPr>
                  <w:color w:val="0000FF" w:themeColor="hyperlink"/>
                  <w:u w:val="single"/>
                </w:rPr>
                <w:t>30244311</w:t>
              </w:r>
            </w:hyperlink>
            <w:r>
              <w:t xml:space="preserve"> ['Kvartsberg H', 'Lashley T', 'Murray CE', 'Brinkmalm G', 'Cullen NC', 'Höglund K', '</w:t>
            </w:r>
            <w:r>
              <w:rPr>
                <w:b/>
                <w:u w:val="single"/>
              </w:rPr>
              <w:t>Zetterberg H</w:t>
            </w:r>
            <w:r>
              <w:t>', 'Blenno</w:t>
            </w:r>
            <w:r>
              <w:t>w K', 'Portelius E'], The intact postsynaptic protein neurogranin is reduced in brain tissue from patients with familial and sporadic Alzheimer's disease, Jan-2019, 22-Sep-2018, Acta Neuropathologica, 137(1):89-102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1402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13">
              <w:r>
                <w:rPr>
                  <w:color w:val="0000FF" w:themeColor="hyperlink"/>
                  <w:u w:val="single"/>
                </w:rPr>
                <w:t>30321501</w:t>
              </w:r>
            </w:hyperlink>
            <w:r>
              <w:t xml:space="preserve"> ['Sandelius Å', 'Portelius E', 'Källén Å', '</w:t>
            </w:r>
            <w:r>
              <w:rPr>
                <w:b/>
                <w:u w:val="single"/>
              </w:rPr>
              <w:t>Zetterberg H</w:t>
            </w:r>
            <w:r>
              <w:t>', 'Rot U', 'Olsson B', 'Toledo JB', 'Shaw LM', 'Lee VMY', 'Irwin DJ', 'Grossman M', 'Weintraub D', 'Chen-Plotkin A', 'Wolk DA', 'McC</w:t>
            </w:r>
            <w:r>
              <w:t>luskey L', 'Elman L', 'Kostanjevecki V', 'Vandijck M', 'McBride J', 'Trojanowski JQ', 'Blennow K'], Elevated CSF GAP-43 is Alzheimer's disease specific and associated with tau and amyloid pathology, Jan-2019, 12-Oct-2018, Alzheimers &amp; Dementia : the Journa</w:t>
            </w:r>
            <w:r>
              <w:t>l of the Alzheimers Association, 15(1):55-64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1403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14">
              <w:r>
                <w:rPr>
                  <w:color w:val="0000FF" w:themeColor="hyperlink"/>
                  <w:u w:val="single"/>
                </w:rPr>
                <w:t>30568991</w:t>
              </w:r>
            </w:hyperlink>
            <w:r>
              <w:t xml:space="preserve"> ['Gisslén M', 'Heslegrave A', 'Veleva E', 'Yilmaz A', 'Andersson LM', 'Hagberg L', 'Spudich S', 'Fuchs D', 'Price RW', '</w:t>
            </w:r>
            <w:r>
              <w:rPr>
                <w:b/>
                <w:u w:val="single"/>
              </w:rPr>
              <w:t>Zetterberg H</w:t>
            </w:r>
            <w:r>
              <w:t xml:space="preserve">'], </w:t>
            </w:r>
            <w:r>
              <w:t>CSF concentrations of soluble TREM2 as a marker of microglial activation in HIV-1 infection, Jan-2019, 7-Nov-2018, Neurology(R) Neuroimmunology &amp; Neuroinflammation, 6(1):e512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1404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15">
              <w:r>
                <w:rPr>
                  <w:color w:val="0000FF" w:themeColor="hyperlink"/>
                  <w:u w:val="single"/>
                </w:rPr>
                <w:t>30121652</w:t>
              </w:r>
            </w:hyperlink>
            <w:r>
              <w:t xml:space="preserve"> ['Kran</w:t>
            </w:r>
            <w:r>
              <w:t>aster L', 'Hoyer C', 'Aksay SS', 'Bumb JM', 'Müller N', 'Zill P', 'Schwarz MJ', 'Moll N', 'Lutz B', 'Bindila L', 'Zerr I', 'Schmitz M', 'Blennow K', '</w:t>
            </w:r>
            <w:r>
              <w:rPr>
                <w:b/>
                <w:u w:val="single"/>
              </w:rPr>
              <w:t>Zetterberg H</w:t>
            </w:r>
            <w:r>
              <w:t>', 'Haffner D', 'Leifheit-Nestler M', 'Ozbalci C', 'Janke C', 'Thiel M', 'Sartorius A'], Bioma</w:t>
            </w:r>
            <w:r>
              <w:t>rkers for Antidepressant Efficacy of Electroconvulsive Therapy: An Exploratory Cerebrospinal Fluid Study, 2019, 17-Aug-2018, Neuropsychobiology, 77(1):13-22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1405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16">
              <w:r>
                <w:rPr>
                  <w:color w:val="0000FF" w:themeColor="hyperlink"/>
                  <w:u w:val="single"/>
                </w:rPr>
                <w:t>30502079</w:t>
              </w:r>
            </w:hyperlink>
            <w:r>
              <w:t xml:space="preserve"> ['Kim WH', 'Racine AM', </w:t>
            </w:r>
            <w:r>
              <w:t>'Adluru N', 'Hwang SJ', 'Blennow K', '</w:t>
            </w:r>
            <w:r>
              <w:rPr>
                <w:b/>
                <w:u w:val="single"/>
              </w:rPr>
              <w:t>Zetterberg H</w:t>
            </w:r>
            <w:r>
              <w:t>', 'Carlsson CM', 'Asthana S', 'Koscik RL', 'Johnson SC', 'Bendlin BB', 'Singh V'], Cerebrospinal fluid biomarkers of neurofibrillary tangles and synaptic dysfunction are associated with longitudinal declin</w:t>
            </w:r>
            <w:r>
              <w:t>e in white matter connectivity: A multi-resolution graph analysis, 2019, 23-Oct-2018, Neuroimage. Clinical, 21:101586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1406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17">
              <w:r>
                <w:rPr>
                  <w:color w:val="0000FF" w:themeColor="hyperlink"/>
                  <w:u w:val="single"/>
                </w:rPr>
                <w:t>30614806</w:t>
              </w:r>
            </w:hyperlink>
            <w:r>
              <w:t xml:space="preserve"> ['Khoonsari PE', 'Shevchenko G', 'Herman S', 'Remnestål J', 'Gi</w:t>
            </w:r>
            <w:r>
              <w:t>edraitis V', 'Brundin R', 'Degerman Gunnarsson M', 'Kilander L', '</w:t>
            </w:r>
            <w:r>
              <w:rPr>
                <w:b/>
                <w:u w:val="single"/>
              </w:rPr>
              <w:t>Zetterberg H</w:t>
            </w:r>
            <w:r>
              <w:t>', 'Nilsson P', 'Lannfelt L', 'Ingelsson M', 'Kultima K'], Improved Differential Diagnosis of Alzheimer's Disease by Integrating ELISA and Mass Spectrometry-Based Cerebrospinal F</w:t>
            </w:r>
            <w:r>
              <w:t>luid Biomarkers, 2019, Journal of Alzheimers Disease : Jad, 67(2):639-651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1407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18">
              <w:r>
                <w:rPr>
                  <w:color w:val="0000FF" w:themeColor="hyperlink"/>
                  <w:u w:val="single"/>
                </w:rPr>
                <w:t>30771180</w:t>
              </w:r>
            </w:hyperlink>
            <w:r>
              <w:t xml:space="preserve"> ['Brinkmalm A', 'Öhrfelt A', 'Bhattacharjee P', '</w:t>
            </w:r>
            <w:r>
              <w:rPr>
                <w:b/>
                <w:u w:val="single"/>
              </w:rPr>
              <w:t>Zetterberg H</w:t>
            </w:r>
            <w:r>
              <w:t>'], Detection of α-Synuclein in Biological Sam</w:t>
            </w:r>
            <w:r>
              <w:t>ples Using Mass Spectrometry, 2019, Methods in Molecular Biology (Clifton, N.j.), 1948:209-220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1408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19">
              <w:r>
                <w:rPr>
                  <w:color w:val="0000FF" w:themeColor="hyperlink"/>
                  <w:u w:val="single"/>
                </w:rPr>
                <w:t>30776989</w:t>
              </w:r>
            </w:hyperlink>
            <w:r>
              <w:t xml:space="preserve"> ['Rubin LH', 'Tierney R', 'Kawata K', 'Wesley L', 'Lee JH', 'Blennow K', '</w:t>
            </w:r>
            <w:r>
              <w:rPr>
                <w:b/>
                <w:u w:val="single"/>
              </w:rPr>
              <w:t>Zetterberg H</w:t>
            </w:r>
            <w:r>
              <w:t>', 'Langford D'], NFL blood levels are moderated by subconcussive impacts in a cohort of college football players, 2019, 11-Jan-2019, Brain Injury, 33(4):456-462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1409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20">
              <w:r>
                <w:rPr>
                  <w:color w:val="0000FF" w:themeColor="hyperlink"/>
                  <w:u w:val="single"/>
                </w:rPr>
                <w:t>30785958</w:t>
              </w:r>
            </w:hyperlink>
            <w:r>
              <w:t xml:space="preserve"> ['Ehler J', 'Petzol</w:t>
            </w:r>
            <w:r>
              <w:t>d A', 'Wittstock M', 'Kolbaske S', 'Gloger M', 'Henschel J', 'Heslegrave A', '</w:t>
            </w:r>
            <w:r>
              <w:rPr>
                <w:b/>
                <w:u w:val="single"/>
              </w:rPr>
              <w:t>Zetterberg H</w:t>
            </w:r>
            <w:r>
              <w:t>', 'Lunn MP', 'Rommer PS', 'Grossmann A', 'Sharshar T', 'Richter G', 'Nöldge-Schomburg G', 'Sauer M'], Correction: The prognostic value of neurofilament levels in pat</w:t>
            </w:r>
            <w:r>
              <w:t>ients with sepsis-associated encephalopathy - A prospective, pilot observational study, 2019, 20-Feb-2019, Plos One, 14(2):e0212830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21">
              <w:r>
                <w:rPr>
                  <w:color w:val="0000FF" w:themeColor="hyperlink"/>
                  <w:u w:val="single"/>
                </w:rPr>
                <w:t>30958346</w:t>
              </w:r>
            </w:hyperlink>
            <w:r>
              <w:t xml:space="preserve"> ['Law LL', 'Sprecher KE', 'Dougherty RJ', 'Edwards DF', 'Koscik RL', 'Gallagher CL', 'Carlsson CM', '</w:t>
            </w:r>
            <w:r>
              <w:rPr>
                <w:b/>
                <w:u w:val="single"/>
              </w:rPr>
              <w:t>Zetterberg H</w:t>
            </w:r>
            <w:r>
              <w:t>', 'Blennow K', 'Asthana S', 'Sager MA', 'Hermann BP', 'Johnson SC', 'Cook DB', 'Bendlin BB', 'Okonkwo OC'], Cardiorespiratory Fitness Modifie</w:t>
            </w:r>
            <w:r>
              <w:t>s Influence of Sleep Problems on Cerebrospinal Fluid Biomarkers in an At-Risk Cohort, 2019, Journal of Alzheimers Disease : Jad, 69(1):111-121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22">
              <w:r>
                <w:rPr>
                  <w:color w:val="0000FF" w:themeColor="hyperlink"/>
                  <w:u w:val="single"/>
                </w:rPr>
                <w:t>30970371</w:t>
              </w:r>
            </w:hyperlink>
            <w:r>
              <w:t xml:space="preserve"> ['Ribbe M', 'Kern S', 'Börjesson Hanss</w:t>
            </w:r>
            <w:r>
              <w:t>on A', 'Östling S', '</w:t>
            </w:r>
            <w:r>
              <w:rPr>
                <w:b/>
                <w:u w:val="single"/>
              </w:rPr>
              <w:t>Zetterberg H</w:t>
            </w:r>
            <w:r>
              <w:t>', 'Blennow K', 'Skoog I'], Amyloid β42 and Total Tau Levels in Cerebrospinal Fluid Associate with Survival in an 85-Year-Old Population-Based Cohort Followed until Death, 2019, 10-Apr-2019, Dementia and Geriatric Cognitive</w:t>
            </w:r>
            <w:r>
              <w:t xml:space="preserve"> Disorders, 47(1-2):114-124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23">
              <w:r>
                <w:rPr>
                  <w:color w:val="0000FF" w:themeColor="hyperlink"/>
                  <w:u w:val="single"/>
                </w:rPr>
                <w:t>31011623</w:t>
              </w:r>
            </w:hyperlink>
            <w:r>
              <w:t xml:space="preserve"> ['Merluzzi AP', 'Vogt NM', 'Norton D', 'Jonaitis E', 'Clark LR', 'Carlsson CM', 'Johnson SC', 'Asthana S', 'Blennow K', '</w:t>
            </w:r>
            <w:r>
              <w:rPr>
                <w:b/>
                <w:u w:val="single"/>
              </w:rPr>
              <w:t>Zetterberg H</w:t>
            </w:r>
            <w:r>
              <w:t>', 'Bendlin BB'], Di</w:t>
            </w:r>
            <w:r>
              <w:t>fferential effects of neurodegeneration biomarkers on subclinical cognitive decline, 2019, 12-Apr-2019, Alzheimers &amp; Dementia (New York, N. Y.), 5:129-138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24">
              <w:r>
                <w:rPr>
                  <w:color w:val="0000FF" w:themeColor="hyperlink"/>
                  <w:u w:val="single"/>
                </w:rPr>
                <w:t>31031747</w:t>
              </w:r>
            </w:hyperlink>
            <w:r>
              <w:t xml:space="preserve"> ['Deisenhammer F', '</w:t>
            </w:r>
            <w:r>
              <w:rPr>
                <w:b/>
                <w:u w:val="single"/>
              </w:rPr>
              <w:t>Zetter</w:t>
            </w:r>
            <w:r>
              <w:rPr>
                <w:b/>
                <w:u w:val="single"/>
              </w:rPr>
              <w:t>berg H</w:t>
            </w:r>
            <w:r>
              <w:t>', 'Fitzner B', 'Zettl UK'], The Cerebrospinal Fluid in Multiple Sclerosis, 2019, 12-Apr-2019, Frontiers in Immunology, 10:726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1414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25">
              <w:r>
                <w:rPr>
                  <w:color w:val="0000FF" w:themeColor="hyperlink"/>
                  <w:u w:val="single"/>
                </w:rPr>
                <w:t>31104027</w:t>
              </w:r>
            </w:hyperlink>
            <w:r>
              <w:t xml:space="preserve"> ['Skillbäck T', 'Kornhuber J', 'Blennow K', '</w:t>
            </w:r>
            <w:r>
              <w:rPr>
                <w:b/>
                <w:u w:val="single"/>
              </w:rPr>
              <w:t>Zet</w:t>
            </w:r>
            <w:r>
              <w:rPr>
                <w:b/>
                <w:u w:val="single"/>
              </w:rPr>
              <w:t>terberg H</w:t>
            </w:r>
            <w:r>
              <w:t>', 'Lewczuk P'], Erlangen Score Predicts Cognitive and Neuroimaging Progression in Mild Cognitive Impairment Stage of Alzheimer's Disease, 2019, Journal of Alzheimers Disease : Jad, 69(2):551-559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1415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26">
              <w:r>
                <w:rPr>
                  <w:color w:val="0000FF" w:themeColor="hyperlink"/>
                  <w:u w:val="single"/>
                </w:rPr>
                <w:t>31156172</w:t>
              </w:r>
            </w:hyperlink>
            <w:r>
              <w:t xml:space="preserve"> ['Minta K', 'Portelius E', 'Janelidze S', 'Hansson O', '</w:t>
            </w:r>
            <w:r>
              <w:rPr>
                <w:b/>
                <w:u w:val="single"/>
              </w:rPr>
              <w:t>Zetterberg H</w:t>
            </w:r>
            <w:r>
              <w:t>', 'Blennow K', 'Andreasson U'], Cerebrospinal Fluid Concentrations of Extracellular Matrix Proteins in Alzheimer's Disease, 2019, Journal of Alzheimers Disease : J</w:t>
            </w:r>
            <w:r>
              <w:t>ad, 69(4):1213-1220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1416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27">
              <w:r>
                <w:rPr>
                  <w:color w:val="0000FF" w:themeColor="hyperlink"/>
                  <w:u w:val="single"/>
                </w:rPr>
                <w:t>31252287</w:t>
              </w:r>
            </w:hyperlink>
            <w:r>
              <w:t xml:space="preserve"> ['Allison SL', 'Koscik RL', 'Cary RP', 'Jonaitis EM', 'Rowley HA', 'Chin NA', '</w:t>
            </w:r>
            <w:r>
              <w:rPr>
                <w:b/>
                <w:u w:val="single"/>
              </w:rPr>
              <w:t>Zetterberg H</w:t>
            </w:r>
            <w:r>
              <w:t>', 'Blennow K', 'Carlsson CM', 'Asthana S', 'Bendlin BB', 'Johnson SC'</w:t>
            </w:r>
            <w:r>
              <w:t>], Comparison of different MRI-based morphometric estimates for defining neurodegeneration across the Alzheimer's disease continuum, 2019, 10-Jun-2019, Neuroimage. Clinical, 23:101895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1417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28">
              <w:r>
                <w:rPr>
                  <w:color w:val="0000FF" w:themeColor="hyperlink"/>
                  <w:u w:val="single"/>
                </w:rPr>
                <w:t>313815</w:t>
              </w:r>
              <w:r>
                <w:rPr>
                  <w:color w:val="0000FF" w:themeColor="hyperlink"/>
                  <w:u w:val="single"/>
                </w:rPr>
                <w:t>10</w:t>
              </w:r>
            </w:hyperlink>
            <w:r>
              <w:t xml:space="preserve"> ['Osborn KE', 'Alverio JM', 'Dumitrescu L', 'Pechman KR', 'Gifford KA', 'Hohman TJ', 'Blennow K', '</w:t>
            </w:r>
            <w:r>
              <w:rPr>
                <w:b/>
                <w:u w:val="single"/>
              </w:rPr>
              <w:t>Zetterberg H</w:t>
            </w:r>
            <w:r>
              <w:t>', 'Jefferson AL'], Adverse Vascular Risk Relates to Cerebrospinal Fluid Biomarker Evidence of Axonal Injury in the Presence of Alzheimer's Di</w:t>
            </w:r>
            <w:r>
              <w:t>sease Pathology, 2019, Journal of Alzheimers Disease : Jad, 71(1):281-290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1418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29">
              <w:r>
                <w:rPr>
                  <w:color w:val="0000FF" w:themeColor="hyperlink"/>
                  <w:u w:val="single"/>
                </w:rPr>
                <w:t>31424403</w:t>
              </w:r>
            </w:hyperlink>
            <w:r>
              <w:t xml:space="preserve"> ['Chatterjee P', 'Elmi M', 'Goozee K', 'Shah T', 'Sohrabi HR', 'Dias CB', 'Pedrini S', 'Shen K', 'Asih PR', 'Dave P', 'Taddei K', 'Vanderstichele H', '</w:t>
            </w:r>
            <w:r>
              <w:rPr>
                <w:b/>
                <w:u w:val="single"/>
              </w:rPr>
              <w:t>Zetterberg H</w:t>
            </w:r>
            <w:r>
              <w:t>', 'Blennow K', 'Martins RN'], Ultrasensitive Detection of Plasma Amyloid-β as a Biomarker f</w:t>
            </w:r>
            <w:r>
              <w:t>or Cognitively Normal Elderly Individuals at Risk of Alzheimer's Disease, 2019, Journal of Alzheimers Disease : Jad, 71(3):775-783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1419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30">
              <w:r>
                <w:rPr>
                  <w:color w:val="0000FF" w:themeColor="hyperlink"/>
                  <w:u w:val="single"/>
                </w:rPr>
                <w:t>31594235</w:t>
              </w:r>
            </w:hyperlink>
            <w:r>
              <w:t xml:space="preserve"> ['Kehoe PG', 'Al Mulhim N', '</w:t>
            </w:r>
            <w:r>
              <w:rPr>
                <w:b/>
                <w:u w:val="single"/>
              </w:rPr>
              <w:t>Zetterberg H</w:t>
            </w:r>
            <w:r>
              <w:t xml:space="preserve">', </w:t>
            </w:r>
            <w:r>
              <w:t>'Blennow K', 'Miners JS'], Cerebrospinal Fluid Changes in the Renin-Angiotensin System in Alzheimer's Disease, 2019, Journal of Alzheimers Disease : Jad, 72(2):525-535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1420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31">
              <w:r>
                <w:rPr>
                  <w:color w:val="0000FF" w:themeColor="hyperlink"/>
                  <w:u w:val="single"/>
                </w:rPr>
                <w:t>31602414</w:t>
              </w:r>
            </w:hyperlink>
            <w:r>
              <w:t xml:space="preserve"> ['Frankel R',</w:t>
            </w:r>
            <w:r>
              <w:t xml:space="preserve"> 'Törnquist M', 'Meisl G', 'Hansson O', 'Andreasson U', '</w:t>
            </w:r>
            <w:r>
              <w:rPr>
                <w:b/>
                <w:u w:val="single"/>
              </w:rPr>
              <w:t>Zetterberg H</w:t>
            </w:r>
            <w:r>
              <w:t>', 'Blennow K', 'Frohm B', 'Cedervall T', 'Knowles TPJ', 'Leiding T', 'Linse S'], Autocatalytic amplification of Alzheimer-associated Aβ42 peptide aggregation in human cerebrospinal fluid</w:t>
            </w:r>
            <w:r>
              <w:t>, 2019, 8-Oct-2019, Communications Biology, 2:365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1421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32">
              <w:r>
                <w:rPr>
                  <w:color w:val="0000FF" w:themeColor="hyperlink"/>
                  <w:u w:val="single"/>
                </w:rPr>
                <w:t>31699324</w:t>
              </w:r>
            </w:hyperlink>
            <w:r>
              <w:t xml:space="preserve"> ['Blennow K', '</w:t>
            </w:r>
            <w:r>
              <w:rPr>
                <w:b/>
                <w:u w:val="single"/>
              </w:rPr>
              <w:t>Zetterberg H</w:t>
            </w:r>
            <w:r>
              <w:t>'], Fluid biomarker-based molecular phenotyping of Alzheimer's disease patients in research and clinical</w:t>
            </w:r>
            <w:r>
              <w:t xml:space="preserve"> settings, 2019, 24-Jul-2019, Progress in Molecular Biology and Translational Science, 168:3-23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1422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33">
              <w:r>
                <w:rPr>
                  <w:color w:val="0000FF" w:themeColor="hyperlink"/>
                  <w:u w:val="single"/>
                </w:rPr>
                <w:t>31730624</w:t>
              </w:r>
            </w:hyperlink>
            <w:r>
              <w:t xml:space="preserve"> ['DeMarshall C', 'Oh E', 'Kheirkhah R', 'Sieber F', '</w:t>
            </w:r>
            <w:r>
              <w:rPr>
                <w:b/>
                <w:u w:val="single"/>
              </w:rPr>
              <w:t>Zetterberg H</w:t>
            </w:r>
            <w:r>
              <w:t>', 'Blennow K', 'Nag</w:t>
            </w:r>
            <w:r>
              <w:t>ele RG'], Detection of early-stage Alzheimer's pathology using blood-based autoantibody biomarkers in elderly hip fracture repair patients, 2019, 15-Nov-2019, Plos One, 14(11):e0225178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1423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34">
              <w:r>
                <w:rPr>
                  <w:color w:val="0000FF" w:themeColor="hyperlink"/>
                  <w:u w:val="single"/>
                </w:rPr>
                <w:t>31835</w:t>
              </w:r>
              <w:r>
                <w:rPr>
                  <w:color w:val="0000FF" w:themeColor="hyperlink"/>
                  <w:u w:val="single"/>
                </w:rPr>
                <w:t>286</w:t>
              </w:r>
            </w:hyperlink>
            <w:r>
              <w:t xml:space="preserve"> ['Sudre CH', 'Bocchetta M', 'Heller C', 'Convery R', 'Neason M', 'Moore KM', 'Cash DM', 'Thomas DL', 'Woollacott IOC', 'Foiani M', 'Heslegrave A', 'Shafei R', 'Greaves C', 'van Swieten J', 'Moreno F', 'Sanchez-Valle R', 'Borroni B', 'Laforce R Jr', 'Ma</w:t>
            </w:r>
            <w:r>
              <w:t xml:space="preserve">sellis M', 'Tartaglia MC', 'Graff C', 'Galimberti D', 'Rowe JB', 'Finger E', 'Synofzik M', 'Vandenberghe R', 'de Mendonça A', 'Tagliavini F', 'Santana I', 'Ducharme S', 'Butler C', 'Gerhard A', 'Levin J', 'Danek A', </w:t>
            </w:r>
            <w:r>
              <w:lastRenderedPageBreak/>
              <w:t>'Frisoni GB', 'Sorbi S', 'Otto M', '</w:t>
            </w:r>
            <w:r>
              <w:rPr>
                <w:b/>
                <w:u w:val="single"/>
              </w:rPr>
              <w:t>Zett</w:t>
            </w:r>
            <w:r>
              <w:rPr>
                <w:b/>
                <w:u w:val="single"/>
              </w:rPr>
              <w:t>erberg H</w:t>
            </w:r>
            <w:r>
              <w:t>', 'Ourselin S', 'Cardoso MJ', 'Rohrer JD'], White matter hyperintensities in progranulin-associated frontotemporal dementia: A longitudinal GENFI study, 2019, 6-Nov-2019, Neuroimage. Clinical, 24:102077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1424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35">
              <w:r>
                <w:rPr>
                  <w:color w:val="0000FF" w:themeColor="hyperlink"/>
                  <w:u w:val="single"/>
                </w:rPr>
                <w:t>31856243</w:t>
              </w:r>
            </w:hyperlink>
            <w:r>
              <w:t xml:space="preserve"> ['</w:t>
            </w:r>
            <w:r>
              <w:rPr>
                <w:b/>
                <w:u w:val="single"/>
              </w:rPr>
              <w:t>Zetterberg H</w:t>
            </w:r>
            <w:r>
              <w:t>', 'Bozzetta E', 'Favole A', 'Corona C', 'Cavarretta MC', 'Ingravalle F', 'Blennow K', 'Pocchiari M', 'Meloni D'], Neurofilaments in blood is a new promising preclinical biomarker for the screening of natural sc</w:t>
            </w:r>
            <w:r>
              <w:t>rapie in sheep, 2019, 19-Dec-2019, Plos One, 14(12):e0226697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1425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36">
              <w:r>
                <w:rPr>
                  <w:color w:val="0000FF" w:themeColor="hyperlink"/>
                  <w:u w:val="single"/>
                </w:rPr>
                <w:t>31890857</w:t>
              </w:r>
            </w:hyperlink>
            <w:r>
              <w:t xml:space="preserve"> ['Stamate D', 'Kim M', 'Proitsi P', 'Westwood S', 'Baird A', 'Nevado-Holgado A', 'Hye A', 'Bos I', 'Vos SJB', 'Vandenber</w:t>
            </w:r>
            <w:r>
              <w:t>ghe R', 'Teunissen CE', 'Kate MT', 'Scheltens P', 'Gabel S', 'Meersmans K', 'Blin O', 'Richardson J', 'De Roeck E', 'Engelborghs S', 'Sleegers K', 'Bordet R', 'Ramit L', 'Kettunen P', 'Tsolaki M', 'Verhey F', 'Alcolea D', 'Lléo A', 'Peyratout G', 'Tainta M</w:t>
            </w:r>
            <w:r>
              <w:t>', 'Johannsen P', 'Freund-Levi Y', 'Frölich L', 'Dobricic V', 'Frisoni GB', 'Molinuevo JL', 'Wallin A', 'Popp J', 'Martinez-Lage P', 'Bertram L', 'Blennow K', '</w:t>
            </w:r>
            <w:r>
              <w:rPr>
                <w:b/>
                <w:u w:val="single"/>
              </w:rPr>
              <w:t>Zetterberg H</w:t>
            </w:r>
            <w:r>
              <w:t>', 'Streffer J', 'Visser PJ', 'Lovestone S', 'Legido-Quigley C'], A metabolite-based</w:t>
            </w:r>
            <w:r>
              <w:t xml:space="preserve"> machine learning approach to diagnose Alzheimer-type dementia in blood: Results from the European Medical Information Framework for Alzheimer disease biomarker discovery cohort, 2019, 18-Dec-2019, Alzheimers &amp; Dementia (New York, N. Y.), 5:933-938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1426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37">
              <w:r>
                <w:rPr>
                  <w:color w:val="0000FF" w:themeColor="hyperlink"/>
                  <w:u w:val="single"/>
                </w:rPr>
                <w:t>32395715</w:t>
              </w:r>
            </w:hyperlink>
            <w:r>
              <w:t xml:space="preserve"> ['Arber C', 'Villegas-Llerena C', 'Toombs J', 'Pocock JM', 'Ryan NS', 'Fox NC', '</w:t>
            </w:r>
            <w:r>
              <w:rPr>
                <w:b/>
                <w:u w:val="single"/>
              </w:rPr>
              <w:t>Zetterberg H</w:t>
            </w:r>
            <w:r>
              <w:t xml:space="preserve">', 'Hardy J', 'Wray S'], Amyloid precursor protein processing in human neurons with an allelic </w:t>
            </w:r>
            <w:r>
              <w:t>series of the PSEN1 intron 4 deletion mutation and total presenilin-1 knockout, 2019, 14-Oct-2019, Brain Communications, 1(1):fcz024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1427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38">
              <w:r>
                <w:rPr>
                  <w:color w:val="0000FF" w:themeColor="hyperlink"/>
                  <w:u w:val="single"/>
                </w:rPr>
                <w:t>30526557</w:t>
              </w:r>
            </w:hyperlink>
            <w:r>
              <w:t xml:space="preserve"> ['Sandelius Å', 'Cullen NC', 'Källén Å', 'Roseng</w:t>
            </w:r>
            <w:r>
              <w:t>ren L', 'Jensen C', 'Kostanjevecki V', 'Vandijck M', '</w:t>
            </w:r>
            <w:r>
              <w:rPr>
                <w:b/>
                <w:u w:val="single"/>
              </w:rPr>
              <w:t>Zetterberg H</w:t>
            </w:r>
            <w:r>
              <w:t>', 'Blennow K'], Transient increase in CSF GAP-43 concentration after ischemic stroke, 7-Dec-2018, 7-Dec-2018, Bmc Neurology, 18(1):202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1428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39">
              <w:r>
                <w:rPr>
                  <w:color w:val="0000FF" w:themeColor="hyperlink"/>
                  <w:u w:val="single"/>
                </w:rPr>
                <w:t>30579367</w:t>
              </w:r>
            </w:hyperlink>
            <w:r>
              <w:t xml:space="preserve"> ['Vogt NM', 'Romano KA', 'Darst BF', 'Engelman CD', 'Johnson SC', 'Carlsson CM', 'Asthana S', 'Blennow K', '</w:t>
            </w:r>
            <w:r>
              <w:rPr>
                <w:b/>
                <w:u w:val="single"/>
              </w:rPr>
              <w:t>Zetterberg H</w:t>
            </w:r>
            <w:r>
              <w:t>', 'Bendlin BB', 'Rey FE'], The gut microbiota-derived metabolite trimethylamine N-oxide is elevated in Alzheimer's</w:t>
            </w:r>
            <w:r>
              <w:t xml:space="preserve"> disease, 22-Dec-2018, 22-Dec-2018, Alzheimers Research &amp; Therapy, 10(1):124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1429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40">
              <w:r>
                <w:rPr>
                  <w:color w:val="0000FF" w:themeColor="hyperlink"/>
                  <w:u w:val="single"/>
                </w:rPr>
                <w:t>29967939</w:t>
              </w:r>
            </w:hyperlink>
            <w:r>
              <w:t xml:space="preserve"> ['Deming Y', 'Dumitrescu L', 'Barnes LL', 'Thambisetty M', 'Kunkle B', 'Gifford KA', 'Bush WS', 'Chibnik</w:t>
            </w:r>
            <w:r>
              <w:t xml:space="preserve"> LB', 'Mukherjee S', 'De Jager PL', 'Kukull W', 'Huentelman M', 'Crane PK', 'Resnick SM', 'Keene CD', 'Montine TJ', 'Schellenberg GD', 'Haines JL', '</w:t>
            </w:r>
            <w:r>
              <w:rPr>
                <w:b/>
                <w:u w:val="single"/>
              </w:rPr>
              <w:t>Zetterberg H</w:t>
            </w:r>
            <w:r>
              <w:t>', 'Blennow K', 'Larson EB', 'Johnson SC', 'Albert M', 'Moghekar A', 'Del Aguila JL', 'Fernande</w:t>
            </w:r>
            <w:r>
              <w:t>z MV', 'Budde J', 'Hassenstab J', 'Fagan AM', 'Riemenschneider M', 'Petersen RC', 'Minthon L', 'Chao MJ', 'Van Deerlin VM', 'Lee VM', 'Shaw LM', 'Trojanowski JQ', 'Peskind ER', 'Li G', 'Davis LK', 'Sealock JM', 'Cox NJ', 'Goate AM', 'Bennett DA', 'Schneide</w:t>
            </w:r>
            <w:r>
              <w:t>r JA', 'Jefferson AL', 'Cruchaga C', 'Hohman TJ'], Sex-specific genetic predictors of Alzheimer's disease biomarkers, Dec-2018, 2-Jul-2018, Acta Neuropathologica, 136(6):857-872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1430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41">
              <w:r>
                <w:rPr>
                  <w:color w:val="0000FF" w:themeColor="hyperlink"/>
                  <w:u w:val="single"/>
                </w:rPr>
                <w:t>30055132</w:t>
              </w:r>
            </w:hyperlink>
            <w:r>
              <w:t xml:space="preserve"> ['V</w:t>
            </w:r>
            <w:r>
              <w:t>ergallo A', 'Bun RS', 'Toschi N', 'Baldacci F', '</w:t>
            </w:r>
            <w:r>
              <w:rPr>
                <w:b/>
                <w:u w:val="single"/>
              </w:rPr>
              <w:t>Zetterberg H</w:t>
            </w:r>
            <w:r>
              <w:t>', 'Blennow K', 'Cavedo E', 'Lamari F', 'Habert MO', 'Dubois B', 'Floris R', 'Garaci F', 'Lista S', 'Hampel H'], Association of cerebrospinal fluid α-synuclein with total and phospho-tau(181) pro</w:t>
            </w:r>
            <w:r>
              <w:t>tein concentrations and brain amyloid load in cognitively normal subjective memory complainers stratified by Alzheimer's disease biomarkers, Dec-2018, 26-Jul-2018, Alzheimers &amp; Dementia : the Journal of the Alzheimers Association, 14(12):1623-1631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1431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42">
              <w:r>
                <w:rPr>
                  <w:color w:val="0000FF" w:themeColor="hyperlink"/>
                  <w:u w:val="single"/>
                </w:rPr>
                <w:t>30105502</w:t>
              </w:r>
            </w:hyperlink>
            <w:r>
              <w:t xml:space="preserve"> ['Anderson AM', 'Easley KA', 'Kasher N', 'Franklin D', 'Heaton RK', '</w:t>
            </w:r>
            <w:r>
              <w:rPr>
                <w:b/>
                <w:u w:val="single"/>
              </w:rPr>
              <w:t>Zetterberg H</w:t>
            </w:r>
            <w:r>
              <w:t>', 'Blennow K', 'Gisslen M', 'Letendre SL'], Neurofilament light chain in blood is negatively associated wit</w:t>
            </w:r>
            <w:r>
              <w:t>h neuropsychological performance in HIV-infected adults and declines with initiation of antiretroviral therapy, Dec-2018, 13-Aug-2018, Journal of Neurovirology, 24(6):695-701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1432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43">
              <w:r>
                <w:rPr>
                  <w:color w:val="0000FF" w:themeColor="hyperlink"/>
                  <w:u w:val="single"/>
                </w:rPr>
                <w:t>30171748</w:t>
              </w:r>
            </w:hyperlink>
            <w:r>
              <w:t xml:space="preserve"> ['Dels</w:t>
            </w:r>
            <w:r>
              <w:t>ing L', 'Dönnes P', 'Sánchez J', 'Clausen M', 'Voulgaris D', 'Falk A', 'Herland A', 'Brolén G', '</w:t>
            </w:r>
            <w:r>
              <w:rPr>
                <w:b/>
                <w:u w:val="single"/>
              </w:rPr>
              <w:t>Zetterberg H</w:t>
            </w:r>
            <w:r>
              <w:t>', 'Hicks R', 'Synnergren J'], Barrier Properties and Transcriptome Expression in Human iPSC-Derived Models of the Blood-Brain Barrier, Dec-2018, 5</w:t>
            </w:r>
            <w:r>
              <w:t>-Nov-2018, Stem Cells (Dayton, Ohio), 36(12):1816-1827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1433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44">
              <w:r>
                <w:rPr>
                  <w:color w:val="0000FF" w:themeColor="hyperlink"/>
                  <w:u w:val="single"/>
                </w:rPr>
                <w:t>30292090</w:t>
              </w:r>
            </w:hyperlink>
            <w:r>
              <w:t xml:space="preserve"> ['Heywood WE', 'Hallqvist J', 'Heslegrave AJ', '</w:t>
            </w:r>
            <w:r>
              <w:rPr>
                <w:b/>
                <w:u w:val="single"/>
              </w:rPr>
              <w:t>Zetterberg H</w:t>
            </w:r>
            <w:r>
              <w:t>', 'Fenoglio C', 'Scarpini E', 'Rohrer JD', 'Galimberti D', 'Mills</w:t>
            </w:r>
            <w:r>
              <w:t xml:space="preserve"> K'], CSF pro-orexin and amyloid-β38 expression in Alzheimer's disease and frontotemporal dementia, Dec-2018, 25-Aug-2018, Neurobiology of Aging, 72:171-176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1434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45">
              <w:r>
                <w:rPr>
                  <w:color w:val="0000FF" w:themeColor="hyperlink"/>
                  <w:u w:val="single"/>
                </w:rPr>
                <w:t>30342961</w:t>
              </w:r>
            </w:hyperlink>
            <w:r>
              <w:t xml:space="preserve"> ['Nazir FH', 'Becker B', 'Brinkmalm A', 'Höglund K', 'Sandelius Å', 'Bergström P', 'Satir TM', 'Öhrfelt A', 'Blennow K', 'Agholme L', '</w:t>
            </w:r>
            <w:r>
              <w:rPr>
                <w:b/>
                <w:u w:val="single"/>
              </w:rPr>
              <w:t>Zetterberg H</w:t>
            </w:r>
            <w:r>
              <w:t>'], Expression and secretion of synaptic proteins during stem cell differentiation to cortical neurons, Dec-</w:t>
            </w:r>
            <w:r>
              <w:t>2018, 18-Oct-2018, Neurochemistry International, 121:38-49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1435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46">
              <w:r>
                <w:rPr>
                  <w:color w:val="0000FF" w:themeColor="hyperlink"/>
                  <w:u w:val="single"/>
                </w:rPr>
                <w:t>30488277</w:t>
              </w:r>
            </w:hyperlink>
            <w:r>
              <w:t xml:space="preserve"> ['Molinuevo JL', 'Ayton S', 'Batrla R', 'Bednar MM', 'Bittner T', 'Cummings J', 'Fagan AM', 'Hampel H', 'Mielke MM', 'Miku</w:t>
            </w:r>
            <w:r>
              <w:t>lskis A', "O'Bryant S", 'Scheltens P', 'Sevigny J', 'Shaw LM', 'Soares HD', 'Tong G', 'Trojanowski JQ', '</w:t>
            </w:r>
            <w:r>
              <w:rPr>
                <w:b/>
                <w:u w:val="single"/>
              </w:rPr>
              <w:t>Zetterberg H</w:t>
            </w:r>
            <w:r>
              <w:t>', 'Blennow K'], Current state of Alzheimer's fluid biomarkers, Dec-2018, 28-Nov-2018, Acta Neuropathologica, 136(6):821-853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1436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47">
              <w:r>
                <w:rPr>
                  <w:color w:val="0000FF" w:themeColor="hyperlink"/>
                  <w:u w:val="single"/>
                </w:rPr>
                <w:t>30631339</w:t>
              </w:r>
            </w:hyperlink>
            <w:r>
              <w:t xml:space="preserve"> ['Gifford KA', 'Liu D', 'Neal JE', 'Babicz MA', 'Thompson JL', 'Walljasper LE', 'Wiggins ME', 'Turchan M', 'Pechman KR', 'Osborn KE', 'Acosta LMY', 'Bell SP', 'Hohman TJ', 'Libon DJ', 'Blennow K'</w:t>
            </w:r>
            <w:r>
              <w:t>, '</w:t>
            </w:r>
            <w:r>
              <w:rPr>
                <w:b/>
                <w:u w:val="single"/>
              </w:rPr>
              <w:t>Zetterberg H</w:t>
            </w:r>
            <w:r>
              <w:t xml:space="preserve">', 'Jefferson AL'], The 12-Word Philadelphia Verbal Learning Test Performances in Older Adults: Brain MRI and Cerebrospinal Fluid </w:t>
            </w:r>
            <w:r>
              <w:lastRenderedPageBreak/>
              <w:t>Correlates and Regression-Based Normative Data, Dec-2018, 6-Dec-2018, Dementia and Geriatric Cognitive Disorder</w:t>
            </w:r>
            <w:r>
              <w:t>s Extra, 8(3):476-491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1437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48">
              <w:r>
                <w:rPr>
                  <w:color w:val="0000FF" w:themeColor="hyperlink"/>
                  <w:u w:val="single"/>
                </w:rPr>
                <w:t>30390679</w:t>
              </w:r>
            </w:hyperlink>
            <w:r>
              <w:t xml:space="preserve"> ['Henjum K', 'Quist-Paulsen E', '</w:t>
            </w:r>
            <w:r>
              <w:rPr>
                <w:b/>
                <w:u w:val="single"/>
              </w:rPr>
              <w:t>Zetterberg H</w:t>
            </w:r>
            <w:r>
              <w:t xml:space="preserve">', 'Blennow K', 'Nilsson LNG', 'Watne LO'], CSF sTREM2 in delirium-relation to Alzheimer's disease CSF biomarkers </w:t>
            </w:r>
            <w:r>
              <w:t>Aβ42, t-tau and p-tau, 3-Nov-2018, 3-Nov-2018, Journal of Neuroinflammation, 15(1):304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1438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49">
              <w:r>
                <w:rPr>
                  <w:color w:val="0000FF" w:themeColor="hyperlink"/>
                  <w:u w:val="single"/>
                </w:rPr>
                <w:t>30390718</w:t>
              </w:r>
            </w:hyperlink>
            <w:r>
              <w:t xml:space="preserve"> ['Sánchez-Valle R', 'Heslegrave A', 'Foiani MS', 'Bosch B', 'Antonell A', 'Balasa M', 'Lladó A</w:t>
            </w:r>
            <w:r>
              <w:t>', '</w:t>
            </w:r>
            <w:r>
              <w:rPr>
                <w:b/>
                <w:u w:val="single"/>
              </w:rPr>
              <w:t>Zetterberg H</w:t>
            </w:r>
            <w:r>
              <w:t>', 'Fox NC'], Serum neurofilament light levels correlate with severity measures and neurodegeneration markers in autosomal dominant Alzheimer's disease, 3-Nov-2018, 3-Nov-2018, Alzheimers Research &amp; Therapy, 10(1):113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1439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50">
              <w:r>
                <w:rPr>
                  <w:color w:val="0000FF" w:themeColor="hyperlink"/>
                  <w:u w:val="single"/>
                </w:rPr>
                <w:t>29949507</w:t>
              </w:r>
            </w:hyperlink>
            <w:r>
              <w:t xml:space="preserve"> ['Andreasson U', 'Kuhlmann J', 'Pannee J', 'Umek RM', 'Stoops E', 'Vanderstichele H', 'Matzen A', 'Vandijck M', 'Dauwe M', 'Leinenbach A', 'Rutz S', 'Portelius E', 'Zegers I', '</w:t>
            </w:r>
            <w:r>
              <w:rPr>
                <w:b/>
                <w:u w:val="single"/>
              </w:rPr>
              <w:t>Zetterberg H</w:t>
            </w:r>
            <w:r>
              <w:t>', 'Blennow K'</w:t>
            </w:r>
            <w:r>
              <w:t>], Commutability of the certified reference materials for the standardization of β-amyloid 1-42 assay in human cerebrospinal fluid: lessons for tau and β-amyloid 1-40 measurements, 27-Nov-2018, Clinical Chemistry and Laboratory Medicine, 56(12):2058-2066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1440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51">
              <w:r>
                <w:rPr>
                  <w:color w:val="0000FF" w:themeColor="hyperlink"/>
                  <w:u w:val="single"/>
                </w:rPr>
                <w:t>30381367</w:t>
              </w:r>
            </w:hyperlink>
            <w:r>
              <w:t xml:space="preserve"> ['Bäckström D', 'Granåsen G', 'Domellöf ME', 'Linder J', 'Jakobson Mo S', 'Riklund K', '</w:t>
            </w:r>
            <w:r>
              <w:rPr>
                <w:b/>
                <w:u w:val="single"/>
              </w:rPr>
              <w:t>Zetterberg H</w:t>
            </w:r>
            <w:r>
              <w:t>', 'Blennow K', 'Forsgren L'], Early predictors of mortality in parkinsonism and P</w:t>
            </w:r>
            <w:r>
              <w:t>arkinson disease: A population-based study, 27-Nov-2018, 31-Oct-2018, Neurology, 91(22):e2045-e2056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1441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52">
              <w:r>
                <w:rPr>
                  <w:color w:val="0000FF" w:themeColor="hyperlink"/>
                  <w:u w:val="single"/>
                </w:rPr>
                <w:t>30193769</w:t>
              </w:r>
            </w:hyperlink>
            <w:r>
              <w:t xml:space="preserve"> ['Roos P', 'von Essen MR', 'Nielsen TT', 'Johannsen P', 'Stokholm J', 'Bie AS', '</w:t>
            </w:r>
            <w:r>
              <w:t>Waldemar G', 'Simonsen AH', 'Heslegrave A', '</w:t>
            </w:r>
            <w:r>
              <w:rPr>
                <w:b/>
                <w:u w:val="single"/>
              </w:rPr>
              <w:t>Zetterberg H</w:t>
            </w:r>
            <w:r>
              <w:t>', 'Sellebjerg F', 'Nielsen JE'], Inflammatory markers of CHMP2B-mediated frontotemporal dementia, 15-Nov-2018, 17-Aug-2018, Journal of Neuroimmunology, 324:136-142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1442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53">
              <w:r>
                <w:rPr>
                  <w:color w:val="0000FF" w:themeColor="hyperlink"/>
                  <w:u w:val="single"/>
                </w:rPr>
                <w:t>29697762</w:t>
              </w:r>
            </w:hyperlink>
            <w:r>
              <w:t xml:space="preserve"> ['Sanford R', 'Ances BM', 'Meyerhoff DJ', 'Price RW', 'Fuchs D', '</w:t>
            </w:r>
            <w:r>
              <w:rPr>
                <w:b/>
                <w:u w:val="single"/>
              </w:rPr>
              <w:t>Zetterberg H</w:t>
            </w:r>
            <w:r>
              <w:t xml:space="preserve">', 'Spudich S', 'Collins DL'], Longitudinal Trajectories of Brain Volume and Cortical Thickness in Treated and </w:t>
            </w:r>
            <w:r>
              <w:t>Untreated Primary Human Immunodeficiency Virus Infection, 13-Nov-2018, Clinical Infectious Diseases : an Official Publication of the Infectious Diseases Society of America, 67(11):1697-1704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1443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54">
              <w:r>
                <w:rPr>
                  <w:color w:val="0000FF" w:themeColor="hyperlink"/>
                  <w:u w:val="single"/>
                </w:rPr>
                <w:t>28585290</w:t>
              </w:r>
            </w:hyperlink>
            <w:r>
              <w:t xml:space="preserve"> ['Hall RJ', 'Watne LO', 'Cunningham E', '</w:t>
            </w:r>
            <w:r>
              <w:rPr>
                <w:b/>
                <w:u w:val="single"/>
              </w:rPr>
              <w:t>Zetterberg H</w:t>
            </w:r>
            <w:r>
              <w:t>', 'Shenkin SD', 'Wyller TB', 'MacLullich AMJ'], CSF biomarkers in delirium: a systematic review, Nov-2018, 6-Jun-2017, International Journal of Geriatric Psychiatry, 33(11):1479-1500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1444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55">
              <w:r>
                <w:rPr>
                  <w:color w:val="0000FF" w:themeColor="hyperlink"/>
                  <w:u w:val="single"/>
                </w:rPr>
                <w:t>29499171</w:t>
              </w:r>
            </w:hyperlink>
            <w:r>
              <w:t xml:space="preserve"> ['Hansson O', 'Seibyl J', 'Stomrud E', '</w:t>
            </w:r>
            <w:r>
              <w:rPr>
                <w:b/>
                <w:u w:val="single"/>
              </w:rPr>
              <w:t>Zetterberg H</w:t>
            </w:r>
            <w:r>
              <w:t>', 'Trojanowski JQ', 'Bittner T', 'Lifke V', 'Corradini V', 'Eichenlaub U', 'Batrla R', 'Buck K', 'Zink K', 'Rabe C', 'Blennow K', 'Shaw LM</w:t>
            </w:r>
            <w:r>
              <w:t>'], CSF biomarkers of Alzheimer's disease concord with amyloid-β PET and predict clinical progression: A study of fully automated immunoassays in BioFINDER and ADNI cohorts, Nov-2018, 1-Mar-2018, Alzheimers &amp; Dementia : the Journal of the Alzheimers Associ</w:t>
            </w:r>
            <w:r>
              <w:t>ation, 14(11):1470-1481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1445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56">
              <w:r>
                <w:rPr>
                  <w:color w:val="0000FF" w:themeColor="hyperlink"/>
                  <w:u w:val="single"/>
                </w:rPr>
                <w:t>29937097</w:t>
              </w:r>
            </w:hyperlink>
            <w:r>
              <w:t xml:space="preserve"> ['Donker Kaat L', 'Meeter LH', 'Chiu WZ', 'Melhem S', 'Boon AJW', 'Blennow K', '</w:t>
            </w:r>
            <w:r>
              <w:rPr>
                <w:b/>
                <w:u w:val="single"/>
              </w:rPr>
              <w:t>Zetterberg H</w:t>
            </w:r>
            <w:r>
              <w:t>', 'van Swieten JC'], Serum neurofilament light chain in progress</w:t>
            </w:r>
            <w:r>
              <w:t>ive supranuclear palsy, Nov-2018, 12-Jun-2018, Parkinsonism &amp; Related Disorders, 56:98-101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1446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57">
              <w:r>
                <w:rPr>
                  <w:color w:val="0000FF" w:themeColor="hyperlink"/>
                  <w:u w:val="single"/>
                </w:rPr>
                <w:t>30107289</w:t>
              </w:r>
            </w:hyperlink>
            <w:r>
              <w:t xml:space="preserve"> ['Mattsson N', 'Eriksson O', 'Lindberg O', 'Schöll M', 'Lampinen B', 'Nilsson M', 'Insel P</w:t>
            </w:r>
            <w:r>
              <w:t>S', 'Lautner R', 'Strandberg O', 'van Westen D', '</w:t>
            </w:r>
            <w:r>
              <w:rPr>
                <w:b/>
                <w:u w:val="single"/>
              </w:rPr>
              <w:t>Zetterberg H</w:t>
            </w:r>
            <w:r>
              <w:t>', 'Blennow K', 'Palmqvist S', 'Stomrud E', 'Hansson O'], Effects of APOE ε4 on neuroimaging, cerebrospinal fluid biomarkers, and cognition in prodromal Alzheimer's disease, Nov-2018, 11-Jul-201</w:t>
            </w:r>
            <w:r>
              <w:t>8, Neurobiology of Aging, 71:81-90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1447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58">
              <w:r>
                <w:rPr>
                  <w:color w:val="0000FF" w:themeColor="hyperlink"/>
                  <w:u w:val="single"/>
                </w:rPr>
                <w:t>30296914</w:t>
              </w:r>
            </w:hyperlink>
            <w:r>
              <w:t xml:space="preserve"> ['Strømme P', 'Groeneweg S', 'Lima de Souza EC', 'Zevenbergen C', 'Torgersbråten A', 'Holmgren A', 'Gurcan E', 'Meima ME', 'Peeters RP', 'Visser WE', 'Høneren Johansson L', 'Babovic A', '</w:t>
            </w:r>
            <w:r>
              <w:rPr>
                <w:b/>
                <w:u w:val="single"/>
              </w:rPr>
              <w:t>Zetterberg H</w:t>
            </w:r>
            <w:r>
              <w:t>', 'Heuer H', 'Frengen E', 'Misceo D', 'Visser TJ'], Mut</w:t>
            </w:r>
            <w:r>
              <w:t>ated Thyroid Hormone Transporter OATP1C1 Associates with Severe Brain Hypometabolism and Juvenile Neurodegeneration, Nov-2018, Thyroid : Official Journal of the American Thyroid Association, 28(11):1406-1415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1448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59">
              <w:r>
                <w:rPr>
                  <w:color w:val="0000FF" w:themeColor="hyperlink"/>
                  <w:u w:val="single"/>
                </w:rPr>
                <w:t>30297701</w:t>
              </w:r>
            </w:hyperlink>
            <w:r>
              <w:t xml:space="preserve"> ['Hampel H', "O'Bryant SE", 'Molinuevo JL', '</w:t>
            </w:r>
            <w:r>
              <w:rPr>
                <w:b/>
                <w:u w:val="single"/>
              </w:rPr>
              <w:t>Zetterberg H</w:t>
            </w:r>
            <w:r>
              <w:t>', 'Masters CL', 'Lista S', 'Kiddle SJ', 'Batrla R', 'Blennow K'], Blood-based biomarkers for Alzheimer disease: mapping the road to the clinic, Nov-2018, Nature Reviews. N</w:t>
            </w:r>
            <w:r>
              <w:t>eurology, 14(11):639-652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1449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60">
              <w:r>
                <w:rPr>
                  <w:color w:val="0000FF" w:themeColor="hyperlink"/>
                  <w:u w:val="single"/>
                </w:rPr>
                <w:t>29415201</w:t>
              </w:r>
            </w:hyperlink>
            <w:r>
              <w:t xml:space="preserve"> ['Zettergren A', 'Kern S', 'Rydén L', 'Östling S', 'Blennow K', '</w:t>
            </w:r>
            <w:r>
              <w:rPr>
                <w:b/>
                <w:u w:val="single"/>
              </w:rPr>
              <w:t>Zetterberg H</w:t>
            </w:r>
            <w:r>
              <w:t>', 'Falk H', 'Skoog I'], Genetic Variation in FOXO3 is Associated with Self-Rat</w:t>
            </w:r>
            <w:r>
              <w:t>ed Health in a Population-Based Sample of Older Individuals, 8-Oct-2018, The Journals of Gerontology. Series A, Biological Sciences and Medical Sciences, 73(11):1453-1458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1450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61">
              <w:r>
                <w:rPr>
                  <w:color w:val="0000FF" w:themeColor="hyperlink"/>
                  <w:u w:val="single"/>
                </w:rPr>
                <w:t>29609512</w:t>
              </w:r>
            </w:hyperlink>
            <w:r>
              <w:t xml:space="preserve"> ['Bernick C', '</w:t>
            </w:r>
            <w:r>
              <w:rPr>
                <w:b/>
                <w:u w:val="single"/>
              </w:rPr>
              <w:t>Zetterberg H</w:t>
            </w:r>
            <w:r>
              <w:t>', 'Shan G', 'Banks S', 'Blennow K'], Longitudinal Performance of Plasma Neurofilament Light and Tau in Professional Fighters: The Professional Fighters Brain Health Study, 15-Oct-2018, 11-Jul-2018, Journal of Neurotrauma, 35(20</w:t>
            </w:r>
            <w:r>
              <w:t>):2351-2356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1451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62">
              <w:r>
                <w:rPr>
                  <w:color w:val="0000FF" w:themeColor="hyperlink"/>
                  <w:u w:val="single"/>
                </w:rPr>
                <w:t>29940161</w:t>
              </w:r>
            </w:hyperlink>
            <w:r>
              <w:t xml:space="preserve"> ['Hansson O', 'Mikulskis A', 'Fagan AM', 'Teunissen C', '</w:t>
            </w:r>
            <w:r>
              <w:rPr>
                <w:b/>
                <w:u w:val="single"/>
              </w:rPr>
              <w:t>Zetterberg H</w:t>
            </w:r>
            <w:r>
              <w:t xml:space="preserve">', 'Vanderstichele H', 'Molinuevo JL', 'Shaw LM', 'Vandijck M', 'Verbeek MM', 'Savage M', 'Mattsson </w:t>
            </w:r>
            <w:r>
              <w:t>N', 'Lewczuk P', 'Batrla R', 'Rutz S', 'Dean RA', 'Blennow K'], The impact of preanalytical variables on measuring cerebrospinal fluid biomarkers for Alzheimer's disease diagnosis: A review, Oct-2018, 23-Jun-2018, Alzheimers &amp; Dementia : the Journal of the</w:t>
            </w:r>
            <w:r>
              <w:t xml:space="preserve"> Alzheimers Association, </w:t>
            </w:r>
            <w:r>
              <w:lastRenderedPageBreak/>
              <w:t>14(10):1313-1333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1452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63">
              <w:r>
                <w:rPr>
                  <w:color w:val="0000FF" w:themeColor="hyperlink"/>
                  <w:u w:val="single"/>
                </w:rPr>
                <w:t>30007161</w:t>
              </w:r>
            </w:hyperlink>
            <w:r>
              <w:t xml:space="preserve"> ['Ashton NJ', 'Ide M', 'Schöll M', 'Blennow K', 'Lovestone S', 'Hye A', '</w:t>
            </w:r>
            <w:r>
              <w:rPr>
                <w:b/>
                <w:u w:val="single"/>
              </w:rPr>
              <w:t>Zetterberg H</w:t>
            </w:r>
            <w:r>
              <w:t>'], No association of salivary total tau concentration</w:t>
            </w:r>
            <w:r>
              <w:t xml:space="preserve"> with Alzheimer's disease, Oct-2018, 20-Jun-2018, Neurobiology of Aging, 70:125-127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1453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64">
              <w:r>
                <w:rPr>
                  <w:color w:val="0000FF" w:themeColor="hyperlink"/>
                  <w:u w:val="single"/>
                </w:rPr>
                <w:t>30036759</w:t>
              </w:r>
            </w:hyperlink>
            <w:r>
              <w:t xml:space="preserve"> ['Moore EE', 'Hohman TJ', 'Badami FS', 'Pechman KR', 'Osborn KE', 'Acosta LMY', 'Bell SP', 'Babic</w:t>
            </w:r>
            <w:r>
              <w:t>z MA', 'Gifford KA', 'Anderson AW', 'Goldstein LE', 'Blennow K', '</w:t>
            </w:r>
            <w:r>
              <w:rPr>
                <w:b/>
                <w:u w:val="single"/>
              </w:rPr>
              <w:t>Zetterberg H</w:t>
            </w:r>
            <w:r>
              <w:t>', 'Jefferson AL'], Neurofilament relates to white matter microstructure in older adults, Oct-2018, 28-Jun-2018, Neurobiology of Aging, 70:233-241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1454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65">
              <w:r>
                <w:rPr>
                  <w:color w:val="0000FF" w:themeColor="hyperlink"/>
                  <w:u w:val="single"/>
                </w:rPr>
                <w:t>30171200</w:t>
              </w:r>
            </w:hyperlink>
            <w:r>
              <w:t xml:space="preserve"> ['Khalil M', 'Teunissen CE', 'Otto M', 'Piehl F', 'Sormani MP', 'Gattringer T', 'Barro C', 'Kappos L', 'Comabella M', 'Fazekas F', 'Petzold A', 'Blennow K', '</w:t>
            </w:r>
            <w:r>
              <w:rPr>
                <w:b/>
                <w:u w:val="single"/>
              </w:rPr>
              <w:t>Zetterberg H</w:t>
            </w:r>
            <w:r>
              <w:t>', 'Kuhle J'], Neurofilaments as biomarker</w:t>
            </w:r>
            <w:r>
              <w:t>s in neurological disorders, Oct-2018, Nature Reviews. Neurology, 14(10):577-589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1455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66">
              <w:r>
                <w:rPr>
                  <w:color w:val="0000FF" w:themeColor="hyperlink"/>
                  <w:u w:val="single"/>
                </w:rPr>
                <w:t>30185816</w:t>
              </w:r>
            </w:hyperlink>
            <w:r>
              <w:t xml:space="preserve"> ['Hall S', 'Janelidze S', 'Surova Y', 'Widner H', '</w:t>
            </w:r>
            <w:r>
              <w:rPr>
                <w:b/>
                <w:u w:val="single"/>
              </w:rPr>
              <w:t>Zetterberg H</w:t>
            </w:r>
            <w:r>
              <w:t xml:space="preserve">', 'Hansson O'], Cerebrospinal fluid </w:t>
            </w:r>
            <w:r>
              <w:t>concentrations of inflammatory markers in Parkinson's disease and atypical parkinsonian disorders, 5-Sep-2018, 5-Sep-2018, Scientific Reports, 8(1):13276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1456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67">
              <w:r>
                <w:rPr>
                  <w:color w:val="0000FF" w:themeColor="hyperlink"/>
                  <w:u w:val="single"/>
                </w:rPr>
                <w:t>30059210</w:t>
              </w:r>
            </w:hyperlink>
            <w:r>
              <w:t xml:space="preserve"> ['Taylor CG', 'Meisl G', 'Horrocks MH', '</w:t>
            </w:r>
            <w:r>
              <w:rPr>
                <w:b/>
                <w:u w:val="single"/>
              </w:rPr>
              <w:t>Zetterberg H</w:t>
            </w:r>
            <w:r>
              <w:t>', 'Knowles TPJ', 'Klenerman D'], Extrinsic Amyloid-Binding Dyes for Detection of Individual Protein Aggregates in Solution, 4-Sep-2018, 13-Aug-2018, Analytical Chemistry, 90(17):10385-10393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1457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68">
              <w:r>
                <w:rPr>
                  <w:color w:val="0000FF" w:themeColor="hyperlink"/>
                  <w:u w:val="single"/>
                </w:rPr>
                <w:t>30261928</w:t>
              </w:r>
            </w:hyperlink>
            <w:r>
              <w:t xml:space="preserve"> ['Ten Kate M', 'Redolfi A', 'Peira E', 'Bos I', 'Vos SJ', 'Vandenberghe R', 'Gabel S', 'Schaeverbeke J', 'Scheltens P', 'Blin O', 'Richardson JC', 'Bordet R', 'Wallin A', 'Eckerstrom C', 'Moli</w:t>
            </w:r>
            <w:r>
              <w:t>nuevo JL', 'Engelborghs S', 'Van Broeckhoven C', 'Martinez-Lage P', 'Popp J', 'Tsolaki M', 'Verhey FRJ', 'Baird AL', 'Legido-Quigley C', 'Bertram L', 'Dobricic V', '</w:t>
            </w:r>
            <w:r>
              <w:rPr>
                <w:b/>
                <w:u w:val="single"/>
              </w:rPr>
              <w:t>Zetterberg H</w:t>
            </w:r>
            <w:r>
              <w:t>', 'Lovestone S', 'Streffer J', 'Bianchetti S', 'Novak GP', 'Revillard J', 'Gor</w:t>
            </w:r>
            <w:r>
              <w:t>don MF', 'Xie Z', 'Wottschel V', 'Frisoni G', 'Visser PJ', 'Barkhof F'], MRI predictors of amyloid pathology: results from the EMIF-AD Multimodal Biomarker Discovery study, 27-Sep-2018, 27-Sep-2018, Alzheimers Research &amp; Therapy, 10(1):100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1458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69">
              <w:r>
                <w:rPr>
                  <w:color w:val="0000FF" w:themeColor="hyperlink"/>
                  <w:u w:val="single"/>
                </w:rPr>
                <w:t>30005007</w:t>
              </w:r>
            </w:hyperlink>
            <w:r>
              <w:t xml:space="preserve"> ['Ulfhammer G', 'Edén A', 'Mellgren Å', 'Fuchs D', '</w:t>
            </w:r>
            <w:r>
              <w:rPr>
                <w:b/>
                <w:u w:val="single"/>
              </w:rPr>
              <w:t>Zetterberg H</w:t>
            </w:r>
            <w:r>
              <w:t>', 'Hagberg L', 'Nilsson S', 'Yilmaz A', 'Gisslén M'], Persistent central nervous system immune activation following more tha</w:t>
            </w:r>
            <w:r>
              <w:t>n 10 years of effective HIV antiretroviral treatment, 24-Sep-2018, Aids (London, England), 32(15):2171-2178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1459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70">
              <w:r>
                <w:rPr>
                  <w:color w:val="0000FF" w:themeColor="hyperlink"/>
                  <w:u w:val="single"/>
                </w:rPr>
                <w:t>30209243</w:t>
              </w:r>
            </w:hyperlink>
            <w:r>
              <w:t xml:space="preserve"> ['Byrne LM', 'Rodrigues FB', 'Johnson EB', 'Wijeratne PA', 'De Vita E', '</w:t>
            </w:r>
            <w:r>
              <w:t>Alexander DC', 'Palermo G', 'Czech C', 'Schobel S', 'Scahill RI', 'Heslegrave A', '</w:t>
            </w:r>
            <w:r>
              <w:rPr>
                <w:b/>
                <w:u w:val="single"/>
              </w:rPr>
              <w:t>Zetterberg H</w:t>
            </w:r>
            <w:r>
              <w:t>', 'Wild EJ'], Evaluation of mutant huntingtin and neurofilament proteins as potential markers in Huntington's disease, 12-Sep-2018, Science Translational Medici</w:t>
            </w:r>
            <w:r>
              <w:t>ne, 10(458):eaat7108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1460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71">
              <w:r>
                <w:rPr>
                  <w:color w:val="0000FF" w:themeColor="hyperlink"/>
                  <w:u w:val="single"/>
                </w:rPr>
                <w:t>28629249</w:t>
              </w:r>
            </w:hyperlink>
            <w:r>
              <w:t xml:space="preserve"> ['Toorell H', '</w:t>
            </w:r>
            <w:r>
              <w:rPr>
                <w:b/>
                <w:u w:val="single"/>
              </w:rPr>
              <w:t>Zetterberg H</w:t>
            </w:r>
            <w:r>
              <w:t>', 'Blennow K', 'Sävman K', 'Hagberg H'], Increase of neuronal injury markers Tau and neurofilament light proteins in umbilical blood</w:t>
            </w:r>
            <w:r>
              <w:t xml:space="preserve"> after intrapartum asphyxia, Sep-2018, 9-Jul-2017, The Journal of Maternalfetal &amp; Neonatal Medicine : the Official Journal of the European Association of Perinatal Medicine, the Federation of Asia and Oceania, 31(18):2468-2472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1461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72">
              <w:r>
                <w:rPr>
                  <w:color w:val="0000FF" w:themeColor="hyperlink"/>
                  <w:u w:val="single"/>
                </w:rPr>
                <w:t>29487167</w:t>
              </w:r>
            </w:hyperlink>
            <w:r>
              <w:t xml:space="preserve"> ['Thompson AGB', 'Luk C', 'Heslegrave AJ', '</w:t>
            </w:r>
            <w:r>
              <w:rPr>
                <w:b/>
                <w:u w:val="single"/>
              </w:rPr>
              <w:t>Zetterberg H</w:t>
            </w:r>
            <w:r>
              <w:t xml:space="preserve">', 'Mead SH', 'Collinge J', 'Jackson GS'], Neurofilament light chain and tau concentrations are markedly increased in the serum of patients with sporadic </w:t>
            </w:r>
            <w:r>
              <w:t>Creutzfeldt-Jakob disease, and tau correlates with rate of disease progression, Sep-2018, 27-Feb-2018, Journal of Neurology, Neurosurgery, and Psychiatry, 89(9):955-961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1462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73">
              <w:r>
                <w:rPr>
                  <w:color w:val="0000FF" w:themeColor="hyperlink"/>
                  <w:u w:val="single"/>
                </w:rPr>
                <w:t>29700597</w:t>
              </w:r>
            </w:hyperlink>
            <w:r>
              <w:t xml:space="preserve"> ['Portelius </w:t>
            </w:r>
            <w:r>
              <w:t>E', 'Olsson B', 'Höglund K', 'Cullen NC', 'Kvartsberg H', 'Andreasson U', '</w:t>
            </w:r>
            <w:r>
              <w:rPr>
                <w:b/>
                <w:u w:val="single"/>
              </w:rPr>
              <w:t>Zetterberg H</w:t>
            </w:r>
            <w:r>
              <w:t>', 'Sandelius Å', 'Shaw LM', 'Lee VMY', 'Irwin DJ', 'Grossman M', 'Weintraub D', 'Chen-Plotkin A', 'Wolk DA', 'McCluskey L', 'Elman L', 'McBride J', 'Toledo JB', 'Trojan</w:t>
            </w:r>
            <w:r>
              <w:t>owski JQ', 'Blennow K'], Cerebrospinal fluid neurogranin concentration in neurodegeneration: relation to clinical phenotypes and neuropathology, Sep-2018, 26-Apr-2018, Acta Neuropathologica, 136(3):363-376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1463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74">
              <w:r>
                <w:rPr>
                  <w:color w:val="0000FF" w:themeColor="hyperlink"/>
                  <w:u w:val="single"/>
                </w:rPr>
                <w:t>29750841</w:t>
              </w:r>
            </w:hyperlink>
            <w:r>
              <w:t xml:space="preserve"> ['Kristjansdottir HL', 'Lewerin C', 'Lerner UH', 'Waern E', 'Johansson H', 'Sundh D', 'Karlsson M', 'Cummings SR', '</w:t>
            </w:r>
            <w:r>
              <w:rPr>
                <w:b/>
                <w:u w:val="single"/>
              </w:rPr>
              <w:t>Zetterberg H</w:t>
            </w:r>
            <w:r>
              <w:t>', 'Lorentzon M', 'Ohlsson C', 'Mellström D'], High Serum Serotonin Predicts Increased Risk for Hip Fra</w:t>
            </w:r>
            <w:r>
              <w:t>cture and Nonvertebral Osteoporotic Fractures: The MrOS Sweden Study, Sep-2018, 11-May-2018, Journal of Bone and Mineral Research : the Official Journal of the American Society for Bone and Mineral Research, 33(9):1560-1567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1464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75">
              <w:r>
                <w:rPr>
                  <w:color w:val="0000FF" w:themeColor="hyperlink"/>
                  <w:u w:val="single"/>
                </w:rPr>
                <w:t>29908147</w:t>
              </w:r>
            </w:hyperlink>
            <w:r>
              <w:t xml:space="preserve"> ['Meregalli C', 'Fumagalli G', 'Alberti P', 'Canta A', 'Carozzi VA', 'Chiorazzi A', 'Monza L', 'Pozzi E', 'Sandelius Å', 'Blennow K', '</w:t>
            </w:r>
            <w:r>
              <w:rPr>
                <w:b/>
                <w:u w:val="single"/>
              </w:rPr>
              <w:t>Zetterberg H</w:t>
            </w:r>
            <w:r>
              <w:t>', 'Marmiroli P', 'Cavaletti G'], Neurofilament light chain as dis</w:t>
            </w:r>
            <w:r>
              <w:t>ease biomarker in a rodent model of chemotherapy induced peripheral neuropathy, Sep-2018, 13-Jun-2018, Experimental Neurology, 307:129-132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1465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76">
              <w:r>
                <w:rPr>
                  <w:color w:val="0000FF" w:themeColor="hyperlink"/>
                  <w:u w:val="single"/>
                </w:rPr>
                <w:t>30049650</w:t>
              </w:r>
            </w:hyperlink>
            <w:r>
              <w:t xml:space="preserve"> ['Alosco ML', 'Tripodis Y', 'Fritts NG', '</w:t>
            </w:r>
            <w:r>
              <w:t>Heslegrave A', 'Baugh CM', 'Conneely S', 'Mariani M', 'Martin BM', 'Frank S', 'Mez J', 'Stein TD', 'Cantu RC', 'McKee AC', 'Shaw LM', 'Trojanowski JQ', 'Blennow K', '</w:t>
            </w:r>
            <w:r>
              <w:rPr>
                <w:b/>
                <w:u w:val="single"/>
              </w:rPr>
              <w:t>Zetterberg H</w:t>
            </w:r>
            <w:r>
              <w:t xml:space="preserve">', 'Stern RA'], Cerebrospinal fluid tau, Aβ, and sTREM2 in Former National </w:t>
            </w:r>
            <w:r>
              <w:t>Football League Players: Modeling the relationship between repetitive head impacts, microglial activation, and neurodegeneration, Sep-2018, 23-Jul-2018, Alzheimers &amp; Dementia : the Journal of the Alzheimers Association, 14(9):1159-1170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1466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77">
              <w:r>
                <w:rPr>
                  <w:color w:val="0000FF" w:themeColor="hyperlink"/>
                  <w:u w:val="single"/>
                </w:rPr>
                <w:t>30157938</w:t>
              </w:r>
            </w:hyperlink>
            <w:r>
              <w:t xml:space="preserve"> ['Becker B', 'Nazir FH', 'Brinkmalm G', 'Camporesi E', 'Kvartsberg H', 'Portelius E', 'Boström M', 'Kalm M', 'Höglund K', 'Olsson M', '</w:t>
            </w:r>
            <w:r>
              <w:rPr>
                <w:b/>
                <w:u w:val="single"/>
              </w:rPr>
              <w:t>Zetterberg H</w:t>
            </w:r>
            <w:r>
              <w:t>', 'Blennow K'], Alzheimer-associated cere</w:t>
            </w:r>
            <w:r>
              <w:t xml:space="preserve">brospinal fluid fragments of neurogranin are generated by Calpain-1 and prolyl endopeptidase, 29-Aug-2018, 29-Aug-2018, Molecular </w:t>
            </w:r>
            <w:r>
              <w:lastRenderedPageBreak/>
              <w:t>Neurodegeneration, 13(1):47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1467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78">
              <w:r>
                <w:rPr>
                  <w:color w:val="0000FF" w:themeColor="hyperlink"/>
                  <w:u w:val="single"/>
                </w:rPr>
                <w:t>30054439</w:t>
              </w:r>
            </w:hyperlink>
            <w:r>
              <w:t xml:space="preserve"> ['Janelidze S', 'Mattss</w:t>
            </w:r>
            <w:r>
              <w:t>on N', 'Stomrud E', 'Lindberg O', 'Palmqvist S', '</w:t>
            </w:r>
            <w:r>
              <w:rPr>
                <w:b/>
                <w:u w:val="single"/>
              </w:rPr>
              <w:t>Zetterberg H</w:t>
            </w:r>
            <w:r>
              <w:t>', 'Blennow K', 'Hansson O'], CSF biomarkers of neuroinflammation and cerebrovascular dysfunction in early Alzheimer disease, 28-Aug-2018, 27-Jul-2018, Neurology, 91(9):e867-e877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1468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79">
              <w:r>
                <w:rPr>
                  <w:color w:val="0000FF" w:themeColor="hyperlink"/>
                  <w:u w:val="single"/>
                </w:rPr>
                <w:t>30157425</w:t>
              </w:r>
            </w:hyperlink>
            <w:r>
              <w:t xml:space="preserve"> ['Garcia-Reitboeck P', 'Phillips A', 'Piers TM', 'Villegas-Llerena C', 'Butler M', 'Mallach A', 'Rodrigues C', 'Arber CE', 'Heslegrave A', '</w:t>
            </w:r>
            <w:r>
              <w:rPr>
                <w:b/>
                <w:u w:val="single"/>
              </w:rPr>
              <w:t>Zetterberg H</w:t>
            </w:r>
            <w:r>
              <w:t>', 'Neumann H', 'Neame S', 'Houlden H', 'Har</w:t>
            </w:r>
            <w:r>
              <w:t>dy J', 'Pocock JM'], Human Induced Pluripotent Stem Cell-Derived Microglia-Like Cells Harboring TREM2 Missense Mutations Show Specific Deficits in Phagocytosis, 28-Aug-2018, Cell Reports, 24(9):2300-2311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1469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80">
              <w:r>
                <w:rPr>
                  <w:color w:val="0000FF" w:themeColor="hyperlink"/>
                  <w:u w:val="single"/>
                </w:rPr>
                <w:t>30111356</w:t>
              </w:r>
            </w:hyperlink>
            <w:r>
              <w:t xml:space="preserve"> ['Woollacott IOC', 'Nicholas JM', 'Heslegrave A', 'Heller C', 'Foiani MS', 'Dick KM', 'Russell LL', 'Paterson RW', 'Keshavan A', 'Fox NC', 'Warren JD', 'Schott JM', '</w:t>
            </w:r>
            <w:r>
              <w:rPr>
                <w:b/>
                <w:u w:val="single"/>
              </w:rPr>
              <w:t>Zetterberg H</w:t>
            </w:r>
            <w:r>
              <w:t>', 'Rohrer JD'], Cerebrospinal fluid soluble TREM2 leve</w:t>
            </w:r>
            <w:r>
              <w:t>ls in frontotemporal dementia differ by genetic and pathological subgroup, 16-Aug-2018, 16-Aug-2018, Alzheimers Research &amp; Therapy, 10(1):79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1470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81">
              <w:r>
                <w:rPr>
                  <w:color w:val="0000FF" w:themeColor="hyperlink"/>
                  <w:u w:val="single"/>
                </w:rPr>
                <w:t>28655157</w:t>
              </w:r>
            </w:hyperlink>
            <w:r>
              <w:t xml:space="preserve"> ['Fjell AM', 'Idland AV', 'Sala-Llonch R</w:t>
            </w:r>
            <w:r>
              <w:t>', 'Watne LO', 'Borza T', 'Brækhus A', 'Lona T', '</w:t>
            </w:r>
            <w:r>
              <w:rPr>
                <w:b/>
                <w:u w:val="single"/>
              </w:rPr>
              <w:t>Zetterberg H</w:t>
            </w:r>
            <w:r>
              <w:t>', 'Blennow K', 'Wyller TB', 'Walhovd KB'], Neuroinflammation and Tau Interact with Amyloid in Predicting Sleep Problems in Aging Independently of Atrophy, 1-Aug-2018, Cerebral Cortex (New York,</w:t>
            </w:r>
            <w:r>
              <w:t xml:space="preserve"> N.y. : ), 28(8):2775-2785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1471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82">
              <w:r>
                <w:rPr>
                  <w:color w:val="0000FF" w:themeColor="hyperlink"/>
                  <w:u w:val="single"/>
                </w:rPr>
                <w:t>29801024</w:t>
              </w:r>
            </w:hyperlink>
            <w:r>
              <w:t xml:space="preserve"> ['Hohman TJ', 'Dumitrescu L', 'Barnes LL', 'Thambisetty M', 'Beecham G', 'Kunkle B', 'Gifford KA', 'Bush WS', 'Chibnik LB', 'Mukherjee S', 'De Jager PL', </w:t>
            </w:r>
            <w:r>
              <w:t>'Kukull W', 'Crane PK', 'Resnick SM', 'Keene CD', 'Montine TJ', 'Schellenberg GD', 'Haines JL', '</w:t>
            </w:r>
            <w:r>
              <w:rPr>
                <w:b/>
                <w:u w:val="single"/>
              </w:rPr>
              <w:t>Zetterberg H</w:t>
            </w:r>
            <w:r>
              <w:t xml:space="preserve">', 'Blennow K', 'Larson EB', 'Johnson SC', 'Albert M', 'Bennett DA', 'Schneider JA', 'Jefferson AL'], Sex-Specific Association of Apolipoprotein E </w:t>
            </w:r>
            <w:r>
              <w:t>With Cerebrospinal Fluid Levels of Tau, 1-Aug-2018, Jama Neurology, 75(8):989-998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1472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83">
              <w:r>
                <w:rPr>
                  <w:color w:val="0000FF" w:themeColor="hyperlink"/>
                  <w:u w:val="single"/>
                </w:rPr>
                <w:t>29945247</w:t>
              </w:r>
            </w:hyperlink>
            <w:r>
              <w:t xml:space="preserve"> ['Wiseman FK', 'Pulford LJ', 'Barkus C', 'Liao F', 'Portelius E', 'Webb R', 'Chávez-Gutiérrez L', '</w:t>
            </w:r>
            <w:r>
              <w:t>Cleverley K', 'Noy S', 'Sheppard O', 'Collins T', 'Powell C', 'Sarell CJ', 'Rickman M', 'Choong X', 'Tosh JL', 'Siganporia C', 'Whittaker HT', 'Stewart F', 'Szaruga M', 'Murphy MP', 'Blennow K', 'de Strooper B', '</w:t>
            </w:r>
            <w:r>
              <w:rPr>
                <w:b/>
                <w:u w:val="single"/>
              </w:rPr>
              <w:t>Zetterberg H</w:t>
            </w:r>
            <w:r>
              <w:t>', 'Bannerman D', 'Holtzman DM'</w:t>
            </w:r>
            <w:r>
              <w:t>, 'Tybulewicz VLJ', 'Fisher EMC'], Trisomy of human chromosome 21 enhances amyloid-β deposition independently of an extra copy of APP, 1-Aug-2018, Brain : A Journal of Neurology, 141(8):2457-2474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1473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84">
              <w:r>
                <w:rPr>
                  <w:color w:val="0000FF" w:themeColor="hyperlink"/>
                  <w:u w:val="single"/>
                </w:rPr>
                <w:t>29440230</w:t>
              </w:r>
            </w:hyperlink>
            <w:r>
              <w:t xml:space="preserve"> ['Foiani MS', 'Woollacott IO', 'Heller C', 'Bocchetta M', 'Heslegrave A', 'Dick KM', 'Russell LL', 'Marshall CR', 'Mead S', 'Schott JM', 'Fox NC', 'Warren JD', '</w:t>
            </w:r>
            <w:r>
              <w:rPr>
                <w:b/>
                <w:u w:val="single"/>
              </w:rPr>
              <w:t>Zetterberg H</w:t>
            </w:r>
            <w:r>
              <w:t>', 'Rohrer JD'], Plasma tau is increased in frontotemporal dementia,</w:t>
            </w:r>
            <w:r>
              <w:t xml:space="preserve"> Aug-2018, 13-Feb-2018, Journal of Neurology, Neurosurgery, and Psychiatry, 89(8):804-807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1474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85">
              <w:r>
                <w:rPr>
                  <w:color w:val="0000FF" w:themeColor="hyperlink"/>
                  <w:u w:val="single"/>
                </w:rPr>
                <w:t>29676479</w:t>
              </w:r>
            </w:hyperlink>
            <w:r>
              <w:t xml:space="preserve"> ['Novakova L', 'Singh AK', 'Axelsson M', 'Ståhlman M', 'Adiels M', 'Malmeström C', '</w:t>
            </w:r>
            <w:r>
              <w:rPr>
                <w:b/>
                <w:u w:val="single"/>
              </w:rPr>
              <w:t>Zetterberg H</w:t>
            </w:r>
            <w:r>
              <w:t>', 'Borén J', 'Lycke J', 'Cardell SL', 'Blomqvist M'], Sulfatide isoform pattern in cerebrospinal fluid discriminates progressive MS from relapsing-remitting MS, Aug-2018, 3-Jul-2018, Journal of Neurochemistry, 146(3):322-332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1475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86">
              <w:r>
                <w:rPr>
                  <w:color w:val="0000FF" w:themeColor="hyperlink"/>
                  <w:u w:val="single"/>
                </w:rPr>
                <w:t>29702372</w:t>
              </w:r>
            </w:hyperlink>
            <w:r>
              <w:t xml:space="preserve"> ['Osborn KE', 'Liu D', 'Samuels LR', 'Moore EE', 'Cambronero FE', 'Acosta LMY', 'Bell SP', 'Babicz MA', 'Gordon EA', 'Pechman KR', 'Davis LT', 'Gifford KA', 'Hohman TJ', 'Blennow K', '</w:t>
            </w:r>
            <w:r>
              <w:rPr>
                <w:b/>
                <w:u w:val="single"/>
              </w:rPr>
              <w:t>Zette</w:t>
            </w:r>
            <w:r>
              <w:rPr>
                <w:b/>
                <w:u w:val="single"/>
              </w:rPr>
              <w:t>rberg H</w:t>
            </w:r>
            <w:r>
              <w:t>', 'Jefferson AL'], Cerebrospinal fluid β-amyloid(42) and neurofilament light relate to white matter hyperintensities, Aug-2018, 3-Apr-2018, Neurobiology of Aging, 68:18-25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1476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87">
              <w:r>
                <w:rPr>
                  <w:color w:val="0000FF" w:themeColor="hyperlink"/>
                  <w:u w:val="single"/>
                </w:rPr>
                <w:t>30014031</w:t>
              </w:r>
            </w:hyperlink>
            <w:r>
              <w:t xml:space="preserve"> [</w:t>
            </w:r>
            <w:r>
              <w:t>'Hasselgren C', 'Dellve L', 'Ekbrand H', 'Zettergren A', '</w:t>
            </w:r>
            <w:r>
              <w:rPr>
                <w:b/>
                <w:u w:val="single"/>
              </w:rPr>
              <w:t>Zetterberg H</w:t>
            </w:r>
            <w:r>
              <w:t xml:space="preserve">', 'Blennow K', 'Skoog I', 'Halleröd B'], Socioeconomic status, gender and dementia: The influence of work environment exposures and their interactions with APOE </w:t>
            </w:r>
            <w:r>
              <w:t>ɛ</w:t>
            </w:r>
            <w:r>
              <w:t>4, Aug-2018, 22-Jun-201</w:t>
            </w:r>
            <w:r>
              <w:t>8, Ssm Population Health, 5:171-179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1477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88">
              <w:r>
                <w:rPr>
                  <w:color w:val="0000FF" w:themeColor="hyperlink"/>
                  <w:u w:val="single"/>
                </w:rPr>
                <w:t>29980228</w:t>
              </w:r>
            </w:hyperlink>
            <w:r>
              <w:t xml:space="preserve"> ['Bos I', 'Vos S', 'Vandenberghe R', 'Scheltens P', 'Engelborghs S', 'Frisoni G', 'Molinuevo JL', 'Wallin A', 'Lleó A', 'Popp J', 'Martinez-Lage </w:t>
            </w:r>
            <w:r>
              <w:t>P', 'Baird A', 'Dobson R', 'Legido-Quigley C', 'Sleegers K', 'Van Broeckhoven C', 'Bertram L', 'Ten Kate M', 'Barkhof F', '</w:t>
            </w:r>
            <w:r>
              <w:rPr>
                <w:b/>
                <w:u w:val="single"/>
              </w:rPr>
              <w:t>Zetterberg H</w:t>
            </w:r>
            <w:r>
              <w:t>', 'Lovestone S', 'Streffer J', 'Visser PJ'], The EMIF-AD Multimodal Biomarker Discovery study: design, methods and cohor</w:t>
            </w:r>
            <w:r>
              <w:t>t characteristics, 6-Jul-2018, 6-Jul-2018, Alzheimers Research &amp; Therapy, 10(1):64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1478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89">
              <w:r>
                <w:rPr>
                  <w:color w:val="0000FF" w:themeColor="hyperlink"/>
                  <w:u w:val="single"/>
                </w:rPr>
                <w:t>29959263</w:t>
              </w:r>
            </w:hyperlink>
            <w:r>
              <w:t xml:space="preserve"> ['Merluzzi AP', 'Carlsson CM', 'Johnson SC', 'Schindler SE', 'Asthana S', 'Blennow K', '</w:t>
            </w:r>
            <w:r>
              <w:rPr>
                <w:b/>
                <w:u w:val="single"/>
              </w:rPr>
              <w:t>Zetterberg</w:t>
            </w:r>
            <w:r>
              <w:rPr>
                <w:b/>
                <w:u w:val="single"/>
              </w:rPr>
              <w:t xml:space="preserve"> H</w:t>
            </w:r>
            <w:r>
              <w:t>', 'Bendlin BB'], Neurodegeneration, synaptic dysfunction, and gliosis are phenotypic of Alzheimer dementia, 31-Jul-2018, 29-Jun-2018, Neurology, 91(5):e436-e443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1479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90">
              <w:r>
                <w:rPr>
                  <w:color w:val="0000FF" w:themeColor="hyperlink"/>
                  <w:u w:val="single"/>
                </w:rPr>
                <w:t>29997193</w:t>
              </w:r>
            </w:hyperlink>
            <w:r>
              <w:t xml:space="preserve"> ['Mehlig K', 'Lap</w:t>
            </w:r>
            <w:r>
              <w:t>idus L', 'Thelle DS', 'Waern M', '</w:t>
            </w:r>
            <w:r>
              <w:rPr>
                <w:b/>
                <w:u w:val="single"/>
              </w:rPr>
              <w:t>Zetterberg H</w:t>
            </w:r>
            <w:r>
              <w:t>', 'Björkelund C', 'Skoog I', 'Lissner L'], Low fasting serum insulin and dementia in nondiabetic women followed for 34 years, 31-Jul-2018, 11-Jul-2018, Neurology, 91(5):e427-e435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1480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91">
              <w:r>
                <w:rPr>
                  <w:color w:val="0000FF" w:themeColor="hyperlink"/>
                  <w:u w:val="single"/>
                </w:rPr>
                <w:t>29856605</w:t>
              </w:r>
            </w:hyperlink>
            <w:r>
              <w:t xml:space="preserve"> ['Michno W', 'Kaya I', 'Nyström S', 'Guerard L', 'Nilsson KPR', 'Hammarström P', 'Blennow K', '</w:t>
            </w:r>
            <w:r>
              <w:rPr>
                <w:b/>
                <w:u w:val="single"/>
              </w:rPr>
              <w:t>Zetterberg H</w:t>
            </w:r>
            <w:r>
              <w:t>', 'Hanrieder J'], Multimodal Chemical Imaging of Amyloid Plaque Polymorphism Reveals Aβ Aggregation Dep</w:t>
            </w:r>
            <w:r>
              <w:t>endent Anionic Lipid Accumulations and Metabolism, 3-Jul-2018, 19-Jun-2018, Analytical Chemistry, 90(13):8130-8138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1481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92">
              <w:r>
                <w:rPr>
                  <w:color w:val="0000FF" w:themeColor="hyperlink"/>
                  <w:u w:val="single"/>
                </w:rPr>
                <w:t>30055655</w:t>
              </w:r>
            </w:hyperlink>
            <w:r>
              <w:t xml:space="preserve"> ['Lewczuk P', 'Ermann N', 'Andreasson U', 'Schultheis C', 'Podhorn</w:t>
            </w:r>
            <w:r>
              <w:t>a J', 'Spitzer P', 'Maler JM', 'Kornhuber J', 'Blennow K', '</w:t>
            </w:r>
            <w:r>
              <w:rPr>
                <w:b/>
                <w:u w:val="single"/>
              </w:rPr>
              <w:t>Zetterberg H</w:t>
            </w:r>
            <w:r>
              <w:t>'], Plasma neurofilament light as a potential biomarker of neurodegeneration in Alzheimer's disease, 28-Jul-2018, 28-Jul-2018, Alzheimers Research &amp; Therapy, 10(1):71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1482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93">
              <w:r>
                <w:rPr>
                  <w:color w:val="0000FF" w:themeColor="hyperlink"/>
                  <w:u w:val="single"/>
                </w:rPr>
                <w:t>30045733</w:t>
              </w:r>
            </w:hyperlink>
            <w:r>
              <w:t xml:space="preserve"> ['Sogorb-Esteve A', 'García-Ayllón MS', 'Gobom J', 'Alom J', '</w:t>
            </w:r>
            <w:r>
              <w:rPr>
                <w:b/>
                <w:u w:val="single"/>
              </w:rPr>
              <w:t>Zetterberg H</w:t>
            </w:r>
            <w:r>
              <w:t>', 'Blennow K', 'Sáez-Valero J'], Levels of ADAM10 are reduced in Alzheimer's disease CSF, 25-Jul-2018, 25-Jul-2018</w:t>
            </w:r>
            <w:r>
              <w:t>, Journal of Neuroinflammation, 15(1):213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1483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94">
              <w:r>
                <w:rPr>
                  <w:color w:val="0000FF" w:themeColor="hyperlink"/>
                  <w:u w:val="single"/>
                </w:rPr>
                <w:t>30029687</w:t>
              </w:r>
            </w:hyperlink>
            <w:r>
              <w:t xml:space="preserve"> ['Murray CE', 'Gami-Patel P', 'Gkanatsiou E', 'Brinkmalm G', 'Portelius E', 'Wirths O', 'Heywood W', 'Blennow K', 'Ghiso J', 'Holton JL', '</w:t>
            </w:r>
            <w:r>
              <w:t>Mills K', '</w:t>
            </w:r>
            <w:r>
              <w:rPr>
                <w:b/>
                <w:u w:val="single"/>
              </w:rPr>
              <w:t>Zetterberg H</w:t>
            </w:r>
            <w:r>
              <w:t>', 'Revesz T', 'Lashley T'], The presubiculum is preserved from neurodegenerative changes in Alzheimer's disease, 20-Jul-2018, 20-Jul-2018, Acta Neuropathologica Communications, 6(1):62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1484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95">
              <w:r>
                <w:rPr>
                  <w:color w:val="0000FF" w:themeColor="hyperlink"/>
                  <w:u w:val="single"/>
                </w:rPr>
                <w:t>29648443</w:t>
              </w:r>
            </w:hyperlink>
            <w:r>
              <w:t xml:space="preserve"> ['Kaya I', '</w:t>
            </w:r>
            <w:r>
              <w:rPr>
                <w:b/>
                <w:u w:val="single"/>
              </w:rPr>
              <w:t>Zetterberg H</w:t>
            </w:r>
            <w:r>
              <w:t>', 'Blennow K', 'Hanrieder J'], Shedding Light on the Molecular Pathology of Amyloid Plaques in Transgenic Alzheimer's Disease Mice Using Multimodal MALDI Imaging Ma</w:t>
            </w:r>
            <w:r>
              <w:t>ss Spectrometry, 18-Jul-2018, 4-May-2018, Acs Chemical Neuroscience, 9(7):1802-1817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1485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96">
              <w:r>
                <w:rPr>
                  <w:color w:val="0000FF" w:themeColor="hyperlink"/>
                  <w:u w:val="single"/>
                </w:rPr>
                <w:t>30021640</w:t>
              </w:r>
            </w:hyperlink>
            <w:r>
              <w:t xml:space="preserve"> ['Håkansson I', 'Tisell A', 'Cassel P', 'Blennow K', '</w:t>
            </w:r>
            <w:r>
              <w:rPr>
                <w:b/>
                <w:u w:val="single"/>
              </w:rPr>
              <w:t>Zetterberg H</w:t>
            </w:r>
            <w:r>
              <w:t>', 'Lundberg P', 'Dahle C', 'Vr</w:t>
            </w:r>
            <w:r>
              <w:t>ethem M', 'Ernerudh J'], Neurofilament levels, disease activity and brain volume during follow-up in multiple sclerosis, 18-Jul-2018, 18-Jul-2018, Journal of Neuroinflammation, 15(1):209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1486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97">
              <w:r>
                <w:rPr>
                  <w:color w:val="0000FF" w:themeColor="hyperlink"/>
                  <w:u w:val="single"/>
                </w:rPr>
                <w:t>299</w:t>
              </w:r>
              <w:r>
                <w:rPr>
                  <w:color w:val="0000FF" w:themeColor="hyperlink"/>
                  <w:u w:val="single"/>
                </w:rPr>
                <w:t>91719</w:t>
              </w:r>
            </w:hyperlink>
            <w:r>
              <w:t xml:space="preserve"> ['Eriksson Y', 'Boström M', 'Sandelius Å', 'Blennow K', '</w:t>
            </w:r>
            <w:r>
              <w:rPr>
                <w:b/>
                <w:u w:val="single"/>
              </w:rPr>
              <w:t>Zetterberg H</w:t>
            </w:r>
            <w:r>
              <w:t>', 'Kuhn G', 'Kalm M'], The anti-asthmatic drug, montelukast, modifies the neurogenic potential in the young healthy and irradiated brain, 10-Jul-2018, 10-Jul-2018, Cell Death &amp; Dis</w:t>
            </w:r>
            <w:r>
              <w:t>ease, 9(7):775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1487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498">
              <w:r>
                <w:rPr>
                  <w:color w:val="0000FF" w:themeColor="hyperlink"/>
                  <w:u w:val="single"/>
                </w:rPr>
                <w:t>28627962</w:t>
              </w:r>
            </w:hyperlink>
            <w:r>
              <w:t xml:space="preserve"> ['Piehl F', 'Kockum I', 'Khademi M', 'Blennow K', 'Lycke J', '</w:t>
            </w:r>
            <w:r>
              <w:rPr>
                <w:b/>
                <w:u w:val="single"/>
              </w:rPr>
              <w:t>Zetterberg H</w:t>
            </w:r>
            <w:r>
              <w:t>', 'Olsson T'], Plasma neurofilament light chain levels in patients with MS switching from i</w:t>
            </w:r>
            <w:r>
              <w:t>njectable therapies to fingolimod, Jul-2018, 19-Jun-2017, Multiple Sclerosis (Houndmills, Basingstoke, England), 24(8):1046-1054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1488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499">
              <w:r>
                <w:rPr>
                  <w:color w:val="0000FF" w:themeColor="hyperlink"/>
                  <w:u w:val="single"/>
                </w:rPr>
                <w:t>29548722</w:t>
              </w:r>
            </w:hyperlink>
            <w:r>
              <w:t xml:space="preserve"> ['Skillbäck T', 'Lautner R', 'Mattsson N', 'Schott J</w:t>
            </w:r>
            <w:r>
              <w:t>M', 'Skoog I', 'Nägga K', 'Kilander L', 'Wimo A', 'Winblad B', 'Eriksdotter M', 'Blennow K', '</w:t>
            </w:r>
            <w:r>
              <w:rPr>
                <w:b/>
                <w:u w:val="single"/>
              </w:rPr>
              <w:t>Zetterberg H</w:t>
            </w:r>
            <w:r>
              <w:t>'], Apolipoprotein E genotypes and longevity across dementia disorders, Jul-2018, 13-Mar-2018, Alzheimers &amp; Dementia : the Journal of the Alzheimers A</w:t>
            </w:r>
            <w:r>
              <w:t>ssociation, 14(7):895-901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1489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00">
              <w:r>
                <w:rPr>
                  <w:color w:val="0000FF" w:themeColor="hyperlink"/>
                  <w:u w:val="single"/>
                </w:rPr>
                <w:t>29601787</w:t>
              </w:r>
            </w:hyperlink>
            <w:r>
              <w:t xml:space="preserve"> ['Mattsson N', 'Groot C', 'Jansen WJ', 'Landau SM', 'Villemagne VL', 'Engelborghs S', 'Mintun MM', 'Lleo A', 'Molinuevo JL', 'Jagust WJ', 'Frisoni GB', 'Iv</w:t>
            </w:r>
            <w:r>
              <w:t xml:space="preserve">anoiu A', 'Chételat G', 'Resende de Oliveira C', 'Rodrigue KM', 'Kornhuber J', 'Wallin A', 'Klimkowicz-Mrowiec A', 'Kandimalla R', 'Popp J', 'Aalten PP', 'Aarsland D', 'Alcolea D', 'Almdahl IS', 'Baldeiras I', 'van Buchem MA', 'Cavedo E', 'Chen K', 'Cohen </w:t>
            </w:r>
            <w:r>
              <w:t>AD', 'Förster S', 'Fortea J', 'Frederiksen KS', 'Freund-Levi Y', 'Gill KD', 'Gkatzima O', 'Grimmer T', 'Hampel H', 'Herukka SK', 'Johannsen P', 'van Laere K', 'de Leon MJ', 'Maier W', 'Marcusson J', 'Meulenbroek O', 'Møllergård HM', 'Morris JC', 'Mroczko B</w:t>
            </w:r>
            <w:r>
              <w:t>', 'Nordlund A', 'Prabhakar S', 'Peters O', 'Rami L', 'Rodríguez-Rodríguez E', 'Roe CM', 'Rüther E', 'Santana I', 'Schröder J', 'Seo SW', 'Soininen H', 'Spiru L', 'Stomrud E', 'Struyfs H', 'Teunissen CE', 'Verhey FRJ', 'Vos SJB', 'van Waalwijk van Doorn LJ</w:t>
            </w:r>
            <w:r>
              <w:t>C', 'Waldemar G', 'Wallin ÅK', 'Wiltfang J', 'Vandenberghe R', 'Brooks DJ', 'Fladby T', 'Rowe CC', 'Drzezga A', 'Verbeek MM', 'Sarazin M', 'Wolk DA', 'Fleisher AS', 'Klunk WE', 'Na DL', 'Sánchez-Juan P', 'Lee DY', 'Nordberg A', 'Tsolaki M', 'Camus V', 'Rin</w:t>
            </w:r>
            <w:r>
              <w:t>ne JO', 'Fagan AM', '</w:t>
            </w:r>
            <w:r>
              <w:rPr>
                <w:b/>
                <w:u w:val="single"/>
              </w:rPr>
              <w:t>Zetterberg H</w:t>
            </w:r>
            <w:r>
              <w:t>', 'Blennow K', 'Rabinovici GD', 'Hansson O', 'van Berckel BNM', 'van der Flier WM', 'Scheltens P', 'Visser PJ', 'Ossenkoppele R'], Prevalence of the apolipoprotein E ε4 allele in amyloid β positive subjects across the spec</w:t>
            </w:r>
            <w:r>
              <w:t>trum of Alzheimer's disease, Jul-2018, 28-Mar-2018, Alzheimers &amp; Dementia : the Journal of the Alzheimers Association, 14(7):913-924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1490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01">
              <w:r>
                <w:rPr>
                  <w:color w:val="0000FF" w:themeColor="hyperlink"/>
                  <w:u w:val="single"/>
                </w:rPr>
                <w:t>29802040</w:t>
              </w:r>
            </w:hyperlink>
            <w:r>
              <w:t xml:space="preserve"> ['Knorr U', 'Simonsen AH', '</w:t>
            </w:r>
            <w:r>
              <w:rPr>
                <w:b/>
                <w:u w:val="single"/>
              </w:rPr>
              <w:t>Zetterberg H</w:t>
            </w:r>
            <w:r>
              <w:t xml:space="preserve">', </w:t>
            </w:r>
            <w:r>
              <w:t>'Blennow K', 'Hasselbalch SG', 'Kessing LV'], Biomarkers in cerebrospinal fluid of patients with bipolar disorder versus healthy individuals: A systematic review, Jul-2018, 23-May-2018, European Neuropsychopharmacology : the Journal of the European College</w:t>
            </w:r>
            <w:r>
              <w:t xml:space="preserve"> of Neuropsychopharmacology, 28(7):783-794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1491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02">
              <w:r>
                <w:rPr>
                  <w:color w:val="0000FF" w:themeColor="hyperlink"/>
                  <w:u w:val="single"/>
                </w:rPr>
                <w:t>29902934</w:t>
              </w:r>
            </w:hyperlink>
            <w:r>
              <w:t xml:space="preserve"> ['Ashton NJ', 'Schöll M', 'Heurling K', 'Gkanatsiou E', 'Portelius E', 'Höglund K', 'Brinkmalm G', 'Hye A', 'Blennow K', '</w:t>
            </w:r>
            <w:r>
              <w:rPr>
                <w:b/>
                <w:u w:val="single"/>
              </w:rPr>
              <w:t>Zetterberg H</w:t>
            </w:r>
            <w:r>
              <w:t xml:space="preserve">'], </w:t>
            </w:r>
            <w:r>
              <w:t>Update on biomarkers for amyloid pathology in Alzheimer's disease, Jul-2018, 15-Jun-2018, Biomarkers in Medicine, 12(7):799-812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1492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03">
              <w:r>
                <w:rPr>
                  <w:color w:val="0000FF" w:themeColor="hyperlink"/>
                  <w:u w:val="single"/>
                </w:rPr>
                <w:t>29915347</w:t>
              </w:r>
            </w:hyperlink>
            <w:r>
              <w:t xml:space="preserve"> ['Hao L', 'Wang J', 'Page D', 'Asthana S', '</w:t>
            </w:r>
            <w:r>
              <w:rPr>
                <w:b/>
                <w:u w:val="single"/>
              </w:rPr>
              <w:t>Zetterber</w:t>
            </w:r>
            <w:r>
              <w:rPr>
                <w:b/>
                <w:u w:val="single"/>
              </w:rPr>
              <w:t>g H</w:t>
            </w:r>
            <w:r>
              <w:t>', 'Carlsson C', 'Okonkwo OC', 'Li L'], Comparative Evaluation of MS-based Metabolomics Software and Its Application to Preclinical Alzheimer's Disease, 18-Jun-2018, 18-Jun-2018, Scientific Reports, 8(1):9291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1493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04">
              <w:r>
                <w:rPr>
                  <w:color w:val="0000FF" w:themeColor="hyperlink"/>
                  <w:u w:val="single"/>
                </w:rPr>
                <w:t>29076399</w:t>
              </w:r>
            </w:hyperlink>
            <w:r>
              <w:t xml:space="preserve"> ['Lewczuk P', 'Riederer P', "O'Bryant SE", 'Verbeek MM', 'Dubois B', 'Visser PJ', 'Jellinger KA', 'Engelborghs S', 'Ramirez A', 'Parnetti L', 'Jack CR Jr', 'Teunissen CE', 'Hampel H', 'Lleó A', 'Jessen F', 'Glodzik L', 'de Leon MJ', 'Fagan AM', 'Molinuevo</w:t>
            </w:r>
            <w:r>
              <w:t xml:space="preserve"> JL', 'Jansen WJ', 'Winblad B', 'Shaw LM', 'Andreasson U', 'Otto M', 'Mollenhauer B', 'Wiltfang J', 'Turner MR', 'Zerr I', 'Handels R', 'Thompson AG', 'Johansson G', 'Ermann N', 'Trojanowski JQ', 'Karaca I', 'Wagner H', 'Oeckl P', 'van Waalwijk van Doorn L</w:t>
            </w:r>
            <w:r>
              <w:t>', 'Bjerke M', 'Kapogiannis D', 'Kuiperij HB', 'Farotti L', 'Li Y', 'Gordon BA', 'Epelbaum S', 'Vos SJB', 'Klijn CJM', 'Van Nostrand WE', 'Minguillon C', 'Schmitz M', 'Gallo C', 'Lopez Mato A', 'Thibaut F', 'Lista S', 'Alcolea D', '</w:t>
            </w:r>
            <w:r>
              <w:rPr>
                <w:b/>
                <w:u w:val="single"/>
              </w:rPr>
              <w:t>Zetterberg H</w:t>
            </w:r>
            <w:r>
              <w:t xml:space="preserve">', 'Blennow </w:t>
            </w:r>
            <w:r>
              <w:t>K', 'Kornhuber J'], Cerebrospinal fluid and blood biomarkers for neurodegenerative dementias: An update of the Consensus of the Task Force on Biological Markers in Psychiatry of the World Federation of Societies of Biological Psychiatry, Jun-2018, 27-Oct-2</w:t>
            </w:r>
            <w:r>
              <w:t xml:space="preserve">017, The World Journal of Biological Psychiatry : the Official </w:t>
            </w:r>
            <w:r>
              <w:lastRenderedPageBreak/>
              <w:t>Journal of the World Federation of Societies of Biological Psychiatry, 19(4):244-328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1494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05">
              <w:r>
                <w:rPr>
                  <w:color w:val="0000FF" w:themeColor="hyperlink"/>
                  <w:u w:val="single"/>
                </w:rPr>
                <w:t>29391125</w:t>
              </w:r>
            </w:hyperlink>
            <w:r>
              <w:t xml:space="preserve"> ['Zerr I', 'Schmitz M', 'Karch A'</w:t>
            </w:r>
            <w:r>
              <w:t>, 'Villar-Piqué A', 'Kanata E', 'Golanska E', 'Díaz-Lucena D', 'Karsanidou A', 'Hermann P', 'Knipper T', 'Goebel S', 'Varges D', 'Sklaviadis T', 'Sikorska B', 'Liberski PP', 'Santana I', 'Ferrer I', '</w:t>
            </w:r>
            <w:r>
              <w:rPr>
                <w:b/>
                <w:u w:val="single"/>
              </w:rPr>
              <w:t>Zetterberg H</w:t>
            </w:r>
            <w:r>
              <w:t>', 'Blennow K', 'Calero O', 'Calero M', 'Lad</w:t>
            </w:r>
            <w:r>
              <w:t>ogana A', 'Sánchez-Valle R', 'Baldeiras I', 'Llorens F'], Cerebrospinal fluid neurofilament light levels in neurodegenerative dementia: Evaluation of diagnostic accuracy in the differential diagnosis of prion diseases, Jun-2018, 3-Feb-2018, Alzheimers &amp; De</w:t>
            </w:r>
            <w:r>
              <w:t>mentia : the Journal of the Alzheimers Association, 14(6):751-763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1495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06">
              <w:r>
                <w:rPr>
                  <w:color w:val="0000FF" w:themeColor="hyperlink"/>
                  <w:u w:val="single"/>
                </w:rPr>
                <w:t>29523639</w:t>
              </w:r>
            </w:hyperlink>
            <w:r>
              <w:t xml:space="preserve"> ['Willemse EAJ', 'De Vos A', 'Herries EM', 'Andreasson U', 'Engelborghs S', 'van der Flier WM', 'Scheltens P', 'Cri</w:t>
            </w:r>
            <w:r>
              <w:t>mmins D', 'Ladenson JH', 'Vanmechelen E', '</w:t>
            </w:r>
            <w:r>
              <w:rPr>
                <w:b/>
                <w:u w:val="single"/>
              </w:rPr>
              <w:t>Zetterberg H</w:t>
            </w:r>
            <w:r>
              <w:t>', 'Fagan AM', 'Blennow K', 'Bjerke M', 'Teunissen CE'], Neurogranin as Cerebrospinal Fluid Biomarker for Alzheimer Disease: An Assay Comparison Study, Jun-2018, 9-Mar-2018, Clinical Chemistry, 64(6):9</w:t>
            </w:r>
            <w:r>
              <w:t>27-937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1496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07">
              <w:r>
                <w:rPr>
                  <w:color w:val="0000FF" w:themeColor="hyperlink"/>
                  <w:u w:val="single"/>
                </w:rPr>
                <w:t>29842864</w:t>
              </w:r>
            </w:hyperlink>
            <w:r>
              <w:t xml:space="preserve"> ['Khachaturian AS', 'Hayden KM', 'Mielke MM', 'Tang Y', 'Lutz MW', 'Gold M', 'Kukull WA', 'Mohs R', 'Gauthier S', 'Molinuevo JL', '</w:t>
            </w:r>
            <w:r>
              <w:rPr>
                <w:b/>
                <w:u w:val="single"/>
              </w:rPr>
              <w:t>Zetterberg H</w:t>
            </w:r>
            <w:r>
              <w:t>', 'Khachaturian ZS'], New thin</w:t>
            </w:r>
            <w:r>
              <w:t>king about thinking, part two. Theoretical articles for Alzheimer's &amp; Dementia, Jun-2018, 26-May-2018, Alzheimers &amp; Dementia : the Journal of the Alzheimers Association, 14(6):703-706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1497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08">
              <w:r>
                <w:rPr>
                  <w:color w:val="0000FF" w:themeColor="hyperlink"/>
                  <w:u w:val="single"/>
                </w:rPr>
                <w:t>296539</w:t>
              </w:r>
              <w:r>
                <w:rPr>
                  <w:color w:val="0000FF" w:themeColor="hyperlink"/>
                  <w:u w:val="single"/>
                </w:rPr>
                <w:t>87</w:t>
              </w:r>
            </w:hyperlink>
            <w:r>
              <w:t xml:space="preserve"> ['Kern S', '</w:t>
            </w:r>
            <w:r>
              <w:rPr>
                <w:b/>
                <w:u w:val="single"/>
              </w:rPr>
              <w:t>Zetterberg H</w:t>
            </w:r>
            <w:r>
              <w:t>', 'Kern J', 'Zettergren A', 'Waern M', 'Höglund K', 'Andreasson U', 'Wetterberg H', 'Börjesson-Hanson A', 'Blennow K', 'Skoog I'], Prevalence of preclinical Alzheimer disease: Comparison of current classification systems, 8-May-</w:t>
            </w:r>
            <w:r>
              <w:t>2018, 13-Apr-2018, Neurology, 90(19):e1682-e1691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1498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09">
              <w:r>
                <w:rPr>
                  <w:color w:val="0000FF" w:themeColor="hyperlink"/>
                  <w:u w:val="single"/>
                </w:rPr>
                <w:t>29739861</w:t>
              </w:r>
            </w:hyperlink>
            <w:r>
              <w:t xml:space="preserve"> ['Lashley T', 'Schott JM', 'Weston P', 'Murray CE', 'Wellington H', 'Keshavan A', 'Foti SC', 'Foiani M', 'Toombs J', 'Rohrer JD', 'Heslegrave A', '</w:t>
            </w:r>
            <w:r>
              <w:rPr>
                <w:b/>
                <w:u w:val="single"/>
              </w:rPr>
              <w:t>Zetterberg H</w:t>
            </w:r>
            <w:r>
              <w:t>'], Molecular biomarkers of Alzheimer's disease: progress and prospects, 8-May-2018, 8-May-2018,</w:t>
            </w:r>
            <w:r>
              <w:t xml:space="preserve"> Disease Models &amp; Mechanisms, 11(5):dmm031781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1499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10">
              <w:r>
                <w:rPr>
                  <w:color w:val="0000FF" w:themeColor="hyperlink"/>
                  <w:u w:val="single"/>
                </w:rPr>
                <w:t>29653990</w:t>
              </w:r>
            </w:hyperlink>
            <w:r>
              <w:t xml:space="preserve"> ['Shahim P', 'Tegner Y', 'Marklund N', 'Blennow K', '</w:t>
            </w:r>
            <w:r>
              <w:rPr>
                <w:b/>
                <w:u w:val="single"/>
              </w:rPr>
              <w:t>Zetterberg H</w:t>
            </w:r>
            <w:r>
              <w:t>'], Neurofilament light and tau as blood biomarkers for sports-related</w:t>
            </w:r>
            <w:r>
              <w:t xml:space="preserve"> concussion, 15-May-2018, 13-Apr-2018, Neurology, 90(20):e1780-e1788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1500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11">
              <w:r>
                <w:rPr>
                  <w:color w:val="0000FF" w:themeColor="hyperlink"/>
                  <w:u w:val="single"/>
                </w:rPr>
                <w:t>29747683</w:t>
              </w:r>
            </w:hyperlink>
            <w:r>
              <w:t xml:space="preserve"> ['Thordardottir S', 'Rodriguez-Vieitez E', 'Almkvist O', 'Ferreira D', 'Saint-Aubert L', 'Kinhult-Ståhlbom A', '</w:t>
            </w:r>
            <w:r>
              <w:t>Thonberg H', 'Schöll M', 'Westman E', 'Wall A', 'Eriksdotter M', '</w:t>
            </w:r>
            <w:r>
              <w:rPr>
                <w:b/>
                <w:u w:val="single"/>
              </w:rPr>
              <w:t>Zetterberg H</w:t>
            </w:r>
            <w:r>
              <w:t>', 'Blennow K', 'Nordberg A', 'Graff C'], Reduced penetrance of the PSEN1 H163Y autosomal dominant Alzheimer mutation: a 22-year follow-up study, 10-May-2018, 10-May-2018, Alzhei</w:t>
            </w:r>
            <w:r>
              <w:t>mers Research &amp; Therapy, 10(1):45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1501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12">
              <w:r>
                <w:rPr>
                  <w:color w:val="0000FF" w:themeColor="hyperlink"/>
                  <w:u w:val="single"/>
                </w:rPr>
                <w:t>29459944</w:t>
              </w:r>
            </w:hyperlink>
            <w:r>
              <w:t xml:space="preserve"> ['Evered L', 'Silbert B', 'Scott DA', '</w:t>
            </w:r>
            <w:r>
              <w:rPr>
                <w:b/>
                <w:u w:val="single"/>
              </w:rPr>
              <w:t>Zetterberg H</w:t>
            </w:r>
            <w:r>
              <w:t>', 'Blennow K'], Association of Changes in Plasma Neurofilament Light and Tau Levels With Anesth</w:t>
            </w:r>
            <w:r>
              <w:t>esia and Surgery: Results From the CAPACITY and ARCADIAN Studies, 1-May-2018, Jama Neurology, 75(5):542-547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1502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13">
              <w:r>
                <w:rPr>
                  <w:color w:val="0000FF" w:themeColor="hyperlink"/>
                  <w:u w:val="single"/>
                </w:rPr>
                <w:t>29523644</w:t>
              </w:r>
            </w:hyperlink>
            <w:r>
              <w:t xml:space="preserve"> ['Clark LR', 'Berman SE', 'Norton D', 'Koscik RL', 'Jonaitis E', 'Blennow</w:t>
            </w:r>
            <w:r>
              <w:t xml:space="preserve"> K', 'Bendlin BB', 'Asthana S', 'Johnson SC', '</w:t>
            </w:r>
            <w:r>
              <w:rPr>
                <w:b/>
                <w:u w:val="single"/>
              </w:rPr>
              <w:t>Zetterberg H</w:t>
            </w:r>
            <w:r>
              <w:t>', 'Carlsson CM'], Age-accelerated cognitive decline in asymptomatic adults with CSF β-amyloid, 10-Apr-2018, 9-Mar-2018, Neurology, 90(15):e1306-e1315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1503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14">
              <w:r>
                <w:rPr>
                  <w:color w:val="0000FF" w:themeColor="hyperlink"/>
                  <w:u w:val="single"/>
                </w:rPr>
                <w:t>29631614</w:t>
              </w:r>
            </w:hyperlink>
            <w:r>
              <w:t xml:space="preserve"> ['Strydom A', 'Heslegrave A', 'Startin CM', 'Mok KY', 'Hardy J', 'Groet J', 'Nizetic D', '</w:t>
            </w:r>
            <w:r>
              <w:rPr>
                <w:b/>
                <w:u w:val="single"/>
              </w:rPr>
              <w:t>Zetterberg H</w:t>
            </w:r>
            <w:r>
              <w:t>'], Neurofilament light as a blood biomarker for neurodegeneration in Down syndrome, 10</w:t>
            </w:r>
            <w:r>
              <w:t>-Apr-2018, 10-Apr-2018, Alzheimers Research &amp; Therapy, 10(1):39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1504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15">
              <w:r>
                <w:rPr>
                  <w:color w:val="0000FF" w:themeColor="hyperlink"/>
                  <w:u w:val="single"/>
                </w:rPr>
                <w:t>29125327</w:t>
              </w:r>
            </w:hyperlink>
            <w:r>
              <w:t xml:space="preserve"> ['Sharma RA', 'Varga AW', 'Bubu OM', 'Pirraglia E', 'Kam K', 'Parekh A', 'Wohlleber M', 'Miller MD', 'Andrade A', 'Le</w:t>
            </w:r>
            <w:r>
              <w:t>wis C', 'Tweardy S', 'Buj M', 'Yau PL', 'Sadda R', 'Mosconi L', 'Li Y', 'Butler T', 'Glodzik L', 'Fieremans E', 'Babb JS', 'Blennow K', '</w:t>
            </w:r>
            <w:r>
              <w:rPr>
                <w:b/>
                <w:u w:val="single"/>
              </w:rPr>
              <w:t>Zetterberg H</w:t>
            </w:r>
            <w:r>
              <w:t>', 'Lu SE', 'Badia SG', 'Romero S', 'Rosenzweig I', 'Gosselin N', 'Jean-Louis G', 'Rapoport DM', 'de Leon M</w:t>
            </w:r>
            <w:r>
              <w:t>J', 'Ayappa I', 'Osorio RS'], Obstructive Sleep Apnea Severity Affects Amyloid Burden in Cognitively Normal Elderly. A Longitudinal Study, 1-Apr-2018, American Journal of Respiratory and Critical Care Medicine, 197(7):933-943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1505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16">
              <w:r>
                <w:rPr>
                  <w:color w:val="0000FF" w:themeColor="hyperlink"/>
                  <w:u w:val="single"/>
                </w:rPr>
                <w:t>29328927</w:t>
              </w:r>
            </w:hyperlink>
            <w:r>
              <w:t xml:space="preserve"> ['Hampel H', 'Toschi N', 'Baldacci F', '</w:t>
            </w:r>
            <w:r>
              <w:rPr>
                <w:b/>
                <w:u w:val="single"/>
              </w:rPr>
              <w:t>Zetterberg H</w:t>
            </w:r>
            <w:r>
              <w:t>', 'Blennow K', 'Kilimann I', 'Teipel SJ', 'Cavedo E', 'Melo Dos Santos A', 'Epelbaum S', 'Lamari F', 'Genthon R', 'Dubois B', 'Floris R', 'Garaci F', 'Lista S</w:t>
            </w:r>
            <w:r>
              <w:t>'], Alzheimer's disease biomarker-guided diagnostic workflow using the added value of six combined cerebrospinal fluid candidates: Aβ(1-42), total-tau, phosphorylated-tau, NFL, neurogranin, and YKL-40, Apr-2018, 9-Jan-2018, Alzheimers &amp; Dementia : the Jour</w:t>
            </w:r>
            <w:r>
              <w:t>nal of the Alzheimers Association, 14(4):492-501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1506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17">
              <w:r>
                <w:rPr>
                  <w:color w:val="0000FF" w:themeColor="hyperlink"/>
                  <w:u w:val="single"/>
                </w:rPr>
                <w:t>29409704</w:t>
              </w:r>
            </w:hyperlink>
            <w:r>
              <w:t xml:space="preserve"> ['Førland MG', 'Öhrfelt A', 'Dalen I', 'Tysnes OB', 'Blennow K', '</w:t>
            </w:r>
            <w:r>
              <w:rPr>
                <w:b/>
                <w:u w:val="single"/>
              </w:rPr>
              <w:t>Zetterberg H</w:t>
            </w:r>
            <w:r>
              <w:t xml:space="preserve">', 'Pedersen KF', 'Alves G', 'Lange J'], Evolution of </w:t>
            </w:r>
            <w:r>
              <w:t>cerebrospinal fluid total α-synuclein in Parkinson's disease, Apr-2018, 31-Jan-2018, Parkinsonism &amp; Related Disorders, 49:4-8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1507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18">
              <w:r>
                <w:rPr>
                  <w:color w:val="0000FF" w:themeColor="hyperlink"/>
                  <w:u w:val="single"/>
                </w:rPr>
                <w:t>29429972</w:t>
              </w:r>
            </w:hyperlink>
            <w:r>
              <w:t xml:space="preserve"> ['Headley A', 'De Leon-Benedetti A', 'Dong C', 'Levin B</w:t>
            </w:r>
            <w:r>
              <w:t>', 'Loewenstein D', 'Camargo C', 'Rundek T', '</w:t>
            </w:r>
            <w:r>
              <w:rPr>
                <w:b/>
                <w:u w:val="single"/>
              </w:rPr>
              <w:t>Zetterberg H</w:t>
            </w:r>
            <w:r>
              <w:t>', 'Blennow K', 'Wright CB', 'Sun X'], Neurogranin as a predictor of memory and executive function decline in MCI patients, 6-Mar-2018, 2-Feb-2018, Neurology, 90(10):e887-e895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1508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19">
              <w:r>
                <w:rPr>
                  <w:color w:val="0000FF" w:themeColor="hyperlink"/>
                  <w:u w:val="single"/>
                </w:rPr>
                <w:t>29566788</w:t>
              </w:r>
            </w:hyperlink>
            <w:r>
              <w:t xml:space="preserve"> ['</w:t>
            </w:r>
            <w:r>
              <w:rPr>
                <w:b/>
                <w:u w:val="single"/>
              </w:rPr>
              <w:t>Zetterberg H</w:t>
            </w:r>
            <w:r>
              <w:t>'], Tauomics and Kinetics in Human Neurons and Biological Fluids, 21-Mar-2018, Neuron, 97(6):1202-1205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1509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20">
              <w:r>
                <w:rPr>
                  <w:color w:val="0000FF" w:themeColor="hyperlink"/>
                  <w:u w:val="single"/>
                </w:rPr>
                <w:t>29558979</w:t>
              </w:r>
            </w:hyperlink>
            <w:r>
              <w:t xml:space="preserve"> ['Paterson </w:t>
            </w:r>
            <w:r>
              <w:t xml:space="preserve">RW', 'Slattery CF', 'Poole T', 'Nicholas JM', 'Magdalinou NK', 'Toombs J', 'Chapman MD', 'Lunn MP', </w:t>
            </w:r>
            <w:r>
              <w:lastRenderedPageBreak/>
              <w:t>'Heslegrave AJ', 'Foiani MS', 'Weston PSJ', 'Keshavan A', 'Rohrer JD', 'Rossor MN', 'Warren JD', 'Mummery CJ', 'Blennow K', 'Fox NC', '</w:t>
            </w:r>
            <w:r>
              <w:rPr>
                <w:b/>
                <w:u w:val="single"/>
              </w:rPr>
              <w:t>Zetterberg H</w:t>
            </w:r>
            <w:r>
              <w:t>', 'Schot</w:t>
            </w:r>
            <w:r>
              <w:t>t JM'], Cerebrospinal fluid in the differential diagnosis of Alzheimer's disease: clinical utility of an extended panel of biomarkers in a specialist cognitive clinic, 20-Mar-2018, 20-Mar-2018, Alzheimers Research &amp; Therapy, 10(1):32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1510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21">
              <w:r>
                <w:rPr>
                  <w:color w:val="0000FF" w:themeColor="hyperlink"/>
                  <w:u w:val="single"/>
                </w:rPr>
                <w:t>29544527</w:t>
              </w:r>
            </w:hyperlink>
            <w:r>
              <w:t xml:space="preserve"> ['Teunissen CE', 'Otto M', 'Engelborghs S', 'Herukka SK', 'Lehmann S', 'Lewczuk P', 'Lleó A', 'Perret-Liaudet A', 'Tumani H', 'Turner MR', 'Verbeek MM', 'Wiltfang J', '</w:t>
            </w:r>
            <w:r>
              <w:rPr>
                <w:b/>
                <w:u w:val="single"/>
              </w:rPr>
              <w:t>Zetterberg H</w:t>
            </w:r>
            <w:r>
              <w:t>', 'Parnetti L', 'Blenn</w:t>
            </w:r>
            <w:r>
              <w:t>ow K'], White paper by the Society for CSF Analysis and Clinical Neurochemistry: Overcoming barriers in biomarker development and clinical translation, 15-Mar-2018, 15-Mar-2018, Alzheimers Research &amp; Therapy, 10(1):30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22">
              <w:r>
                <w:rPr>
                  <w:color w:val="0000FF" w:themeColor="hyperlink"/>
                  <w:u w:val="single"/>
                </w:rPr>
                <w:t>29456185</w:t>
              </w:r>
            </w:hyperlink>
            <w:r>
              <w:t xml:space="preserve"> ['Lundin A', 'Delsing L', 'Clausen M', 'Ricchiuto P', 'Sanchez J', 'Sabirsh A', 'Ding M', 'Synnergren J', '</w:t>
            </w:r>
            <w:r>
              <w:rPr>
                <w:b/>
                <w:u w:val="single"/>
              </w:rPr>
              <w:t>Zetterberg H</w:t>
            </w:r>
            <w:r>
              <w:t>', 'Brolén G', 'Hicks R', 'Herland A', 'Falk A'], Human iPS-Derived Astroglia from a Stable Neural P</w:t>
            </w:r>
            <w:r>
              <w:t>recursor State Show Improved Functionality Compared with Conventional Astrocytic Models, 13-Mar-2018, 15-Feb-2018, Stem Cell Reports, 10(3):1030-1045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23">
              <w:r>
                <w:rPr>
                  <w:color w:val="0000FF" w:themeColor="hyperlink"/>
                  <w:u w:val="single"/>
                </w:rPr>
                <w:t>29180539</w:t>
              </w:r>
            </w:hyperlink>
            <w:r>
              <w:t xml:space="preserve"> ['</w:t>
            </w:r>
            <w:r>
              <w:rPr>
                <w:b/>
                <w:u w:val="single"/>
              </w:rPr>
              <w:t>Zetterberg H</w:t>
            </w:r>
            <w:r>
              <w:t xml:space="preserve">'], </w:t>
            </w:r>
            <w:r>
              <w:t>Chitotriosidase: shucking the role of microglia in amyotrophic lateral sclerosis, Mar-2018, 27-Nov-2017, Journal of Neurology, Neurosurgery, and Psychiatry, 89(3):228-229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24">
              <w:r>
                <w:rPr>
                  <w:color w:val="0000FF" w:themeColor="hyperlink"/>
                  <w:u w:val="single"/>
                </w:rPr>
                <w:t>29380049</w:t>
              </w:r>
            </w:hyperlink>
            <w:r>
              <w:t xml:space="preserve"> ['Moens TG</w:t>
            </w:r>
            <w:r>
              <w:t>', 'Mizielinska S', 'Niccoli T', 'Mitchell JS', 'Thoeng A', 'Ridler CE', 'Grönke S', 'Esser J', 'Heslegrave A', '</w:t>
            </w:r>
            <w:r>
              <w:rPr>
                <w:b/>
                <w:u w:val="single"/>
              </w:rPr>
              <w:t>Zetterberg H</w:t>
            </w:r>
            <w:r>
              <w:t>', 'Partridge L', 'Isaacs AM'], Sense and antisense RNA are not toxic in Drosophila models of C9orf72-associated ALS/FTD, Mar-2018,</w:t>
            </w:r>
            <w:r>
              <w:t xml:space="preserve"> 29-Jan-2018, Acta Neuropathologica, 135(3):445-457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1514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25">
              <w:r>
                <w:rPr>
                  <w:color w:val="0000FF" w:themeColor="hyperlink"/>
                  <w:u w:val="single"/>
                </w:rPr>
                <w:t>29521707</w:t>
              </w:r>
            </w:hyperlink>
            <w:r>
              <w:t xml:space="preserve"> ['Oliver JM', 'Anzalone AJ', 'Jones MT', 'Kirk KM', 'Gable DA', 'Gao Y', 'Harris WS', '</w:t>
            </w:r>
            <w:r>
              <w:rPr>
                <w:b/>
                <w:u w:val="single"/>
              </w:rPr>
              <w:t>Zetterberg H</w:t>
            </w:r>
            <w:r>
              <w:t xml:space="preserve">'], Nutritional Supplements </w:t>
            </w:r>
            <w:r>
              <w:t>for the Treatment and Prevention of Sports-Related Concussion - Omega 3 Fatty Acids: Evidence Still Lacking?, Mar-2018, Current Sports Medicine Reports, 17(3):103-104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1515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26">
              <w:r>
                <w:rPr>
                  <w:color w:val="0000FF" w:themeColor="hyperlink"/>
                  <w:u w:val="single"/>
                </w:rPr>
                <w:t>29321234</w:t>
              </w:r>
            </w:hyperlink>
            <w:r>
              <w:t xml:space="preserve"> ['Sandelius Å'</w:t>
            </w:r>
            <w:r>
              <w:t>, '</w:t>
            </w:r>
            <w:r>
              <w:rPr>
                <w:b/>
                <w:u w:val="single"/>
              </w:rPr>
              <w:t>Zetterberg H</w:t>
            </w:r>
            <w:r>
              <w:t>', 'Blennow K', 'Adiutori R', 'Malaspina A', 'Laura M', 'Reilly MM', 'Rossor AM'], Plasma neurofilament light chain concentration in the inherited peripheral neuropathies, 6-Feb-2018, 10-Jan-2018, Neurology, 90(6):e518-e524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1516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27">
              <w:r>
                <w:rPr>
                  <w:color w:val="0000FF" w:themeColor="hyperlink"/>
                  <w:u w:val="single"/>
                </w:rPr>
                <w:t>29367444</w:t>
              </w:r>
            </w:hyperlink>
            <w:r>
              <w:t xml:space="preserve"> ['Johnson EB', 'Byrne LM', 'Gregory S', 'Rodrigues FB', 'Blennow K', 'Durr A', 'Leavitt BR', 'Roos RA', '</w:t>
            </w:r>
            <w:r>
              <w:rPr>
                <w:b/>
                <w:u w:val="single"/>
              </w:rPr>
              <w:t>Zetterberg H</w:t>
            </w:r>
            <w:r>
              <w:t>', 'Tabrizi SJ', 'Scahill RI', 'Wild EJ'], Neurofilament light protein in blood p</w:t>
            </w:r>
            <w:r>
              <w:t>redicts regional atrophy in Huntington disease, 20-Feb-2018, 24-Jan-2018, Neurology, 90(8):e717-e723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1517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28">
              <w:r>
                <w:rPr>
                  <w:color w:val="0000FF" w:themeColor="hyperlink"/>
                  <w:u w:val="single"/>
                </w:rPr>
                <w:t>29154467</w:t>
              </w:r>
            </w:hyperlink>
            <w:r>
              <w:t xml:space="preserve"> ['Andersson-Hall U', 'Svedin P', 'Andreasson U', 'Gren M', 'Ingemansson A', '</w:t>
            </w:r>
            <w:r>
              <w:rPr>
                <w:b/>
                <w:u w:val="single"/>
              </w:rPr>
              <w:t>Zet</w:t>
            </w:r>
            <w:r>
              <w:rPr>
                <w:b/>
                <w:u w:val="single"/>
              </w:rPr>
              <w:t>terberg H</w:t>
            </w:r>
            <w:r>
              <w:t>', 'Blennow K', 'Pelanis A', 'Mallard C', 'Holmäng A'], Central and peripheral leptin and agouti-related protein during and after pregnancy in relation to weight change, Feb-2018, 14-Dec-2017, Clinical Endocrinology, 88(2):263-271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1518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29">
              <w:r>
                <w:rPr>
                  <w:color w:val="0000FF" w:themeColor="hyperlink"/>
                  <w:u w:val="single"/>
                </w:rPr>
                <w:t>29396300</w:t>
              </w:r>
            </w:hyperlink>
            <w:r>
              <w:t xml:space="preserve"> ['Ramos-Cejudo J', 'Wisniewski T', 'Marmar C', '</w:t>
            </w:r>
            <w:r>
              <w:rPr>
                <w:b/>
                <w:u w:val="single"/>
              </w:rPr>
              <w:t>Zetterberg H</w:t>
            </w:r>
            <w:r>
              <w:t>', 'Blennow K', 'de Leon MJ', 'Fossati S'], Traumatic Brain Injury and Alzheimer's Disease: The Cerebrovascular Link, Feb-2018, 31-Jan-20</w:t>
            </w:r>
            <w:r>
              <w:t>18, Ebiomedicine, 28:21-30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1519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30">
              <w:r>
                <w:rPr>
                  <w:color w:val="0000FF" w:themeColor="hyperlink"/>
                  <w:u w:val="single"/>
                </w:rPr>
                <w:t>29468177</w:t>
              </w:r>
            </w:hyperlink>
            <w:r>
              <w:t xml:space="preserve"> ['Wellington H', 'Paterson RW', 'Suárez-González A', 'Poole T', 'Frost C', 'Sjöbom U', 'Slattery CF', 'Magdalinou NK', 'Lehmann M', 'Portelius E', 'Fox NC</w:t>
            </w:r>
            <w:r>
              <w:t>', 'Blennow K', '</w:t>
            </w:r>
            <w:r>
              <w:rPr>
                <w:b/>
                <w:u w:val="single"/>
              </w:rPr>
              <w:t>Zetterberg H</w:t>
            </w:r>
            <w:r>
              <w:t>', 'Schott JM'], CSF neurogranin or tau distinguish typical and atypical Alzheimer disease, Feb-2018, 11-Jan-2018, Annals of Clinical and Translational Neurology, 5(2):162-171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1520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31">
              <w:r>
                <w:rPr>
                  <w:color w:val="0000FF" w:themeColor="hyperlink"/>
                  <w:u w:val="single"/>
                </w:rPr>
                <w:t>29237796</w:t>
              </w:r>
            </w:hyperlink>
            <w:r>
              <w:t xml:space="preserve"> ['Rostgaard N', 'Roos P', 'Portelius E', 'Blennow K', '</w:t>
            </w:r>
            <w:r>
              <w:rPr>
                <w:b/>
                <w:u w:val="single"/>
              </w:rPr>
              <w:t>Zetterberg H</w:t>
            </w:r>
            <w:r>
              <w:t>', 'Simonsen AH', 'Nielsen JE'], CSF neurofilament light concentration is increased in presymptomatic CHMP2B mutation carriers, 9-Jan-2018, 13-Dec-2017, Neurology, 9</w:t>
            </w:r>
            <w:r>
              <w:t>0(2):e157-e163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1521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32">
              <w:r>
                <w:rPr>
                  <w:color w:val="0000FF" w:themeColor="hyperlink"/>
                  <w:u w:val="single"/>
                </w:rPr>
                <w:t>29321235</w:t>
              </w:r>
            </w:hyperlink>
            <w:r>
              <w:t xml:space="preserve"> ['Mattsson N', 'Smith R', 'Strandberg O', 'Palmqvist S', 'Schöll M', 'Insel PS', 'Hägerström D', 'Ohlsson T', '</w:t>
            </w:r>
            <w:r>
              <w:rPr>
                <w:b/>
                <w:u w:val="single"/>
              </w:rPr>
              <w:t>Zetterberg H</w:t>
            </w:r>
            <w:r>
              <w:t xml:space="preserve">', 'Blennow K', 'Jögi J', 'Hansson O'], </w:t>
            </w:r>
            <w:r>
              <w:t>Comparing (18)F-AV-1451 with CSF t-tau and p-tau for diagnosis of Alzheimer disease, 30-Jan-2018, 10-Jan-2018, Neurology, 90(5):e388-e395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1522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33">
              <w:r>
                <w:rPr>
                  <w:color w:val="0000FF" w:themeColor="hyperlink"/>
                  <w:u w:val="single"/>
                </w:rPr>
                <w:t>29370869</w:t>
              </w:r>
            </w:hyperlink>
            <w:r>
              <w:t xml:space="preserve"> ['Gaetani L', 'Höglund K', 'Parnetti L', 'Pujol-Calderon F', 'Becker B', 'Eusebi P', 'Sarchielli P', 'Calabresi P', 'Di Filippo M', '</w:t>
            </w:r>
            <w:r>
              <w:rPr>
                <w:b/>
                <w:u w:val="single"/>
              </w:rPr>
              <w:t>Zetterberg H</w:t>
            </w:r>
            <w:r>
              <w:t>', 'Blennow K'], A new enzyme-linked immunosorbent assay for neurofilament light in cerebrospinal fluid: analy</w:t>
            </w:r>
            <w:r>
              <w:t>tical validation and clinical evaluation, 23-Jan-2018, 23-Jan-2018, Alzheimers Research &amp; Therapy, 10(1):8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1523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34">
              <w:r>
                <w:rPr>
                  <w:color w:val="0000FF" w:themeColor="hyperlink"/>
                  <w:u w:val="single"/>
                </w:rPr>
                <w:t>29196581</w:t>
              </w:r>
            </w:hyperlink>
            <w:r>
              <w:t xml:space="preserve"> ['Nägga K', 'Gustavsson AM', 'Stomrud E', 'Lindqvist D', 'van Westen D', '</w:t>
            </w:r>
            <w:r>
              <w:t>Blennow K', '</w:t>
            </w:r>
            <w:r>
              <w:rPr>
                <w:b/>
                <w:u w:val="single"/>
              </w:rPr>
              <w:t>Zetterberg H</w:t>
            </w:r>
            <w:r>
              <w:t>', 'Melander O', 'Hansson O'], Increased midlife triglycerides predict brain β-amyloid and tau pathology 20 years later, 2-Jan-2018, 1-Dec-2017, Neurology, 90(1):e73-e81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1524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35">
              <w:r>
                <w:rPr>
                  <w:color w:val="0000FF" w:themeColor="hyperlink"/>
                  <w:u w:val="single"/>
                </w:rPr>
                <w:t>29370833</w:t>
              </w:r>
            </w:hyperlink>
            <w:r>
              <w:t xml:space="preserve"> ['Duits FH', 'Brinkmalm G', 'Teunissen CE', 'Brinkmalm A', 'Scheltens P', 'Van der Flier WM', '</w:t>
            </w:r>
            <w:r>
              <w:rPr>
                <w:b/>
                <w:u w:val="single"/>
              </w:rPr>
              <w:t>Zetterberg H</w:t>
            </w:r>
            <w:r>
              <w:t>', 'Blennow K'], Synaptic proteins in CSF as potential novel biomarkers for prognosis in prodromal Alzheimer's disease, 15-Jan-2018, 15</w:t>
            </w:r>
            <w:r>
              <w:t>-Jan-2018, Alzheimers Research &amp; Therapy, 10(1):5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1525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36">
              <w:r>
                <w:rPr>
                  <w:color w:val="0000FF" w:themeColor="hyperlink"/>
                  <w:u w:val="single"/>
                </w:rPr>
                <w:t>29188296</w:t>
              </w:r>
            </w:hyperlink>
            <w:r>
              <w:t xml:space="preserve"> ['Jansen WJ', 'Ossenkoppele R', 'Tijms BM', 'Fagan AM', 'Hansson O', 'Klunk WE', 'van der Flier WM', 'Villemagne VL', 'Frisoni GB',</w:t>
            </w:r>
            <w:r>
              <w:t xml:space="preserve"> 'Fleisher AS', 'Lleó A', 'Mintun MA', 'Wallin A', 'Engelborghs S', 'Na DL', 'Chételat G', 'Molinuevo JL', 'Landau SM', 'Mattsson N', 'Kornhuber J', 'Sabri O', 'Rowe CC', 'Parnetti L', 'Popp J', 'Fladby T', 'Jagust </w:t>
            </w:r>
            <w:r>
              <w:lastRenderedPageBreak/>
              <w:t xml:space="preserve">WJ', 'Aalten P', 'Lee DY', 'Vandenberghe </w:t>
            </w:r>
            <w:r>
              <w:t>R', 'Resende de Oliveira C', 'Kapaki E', 'Froelich L', 'Ivanoiu A', 'Gabryelewicz T', 'Verbeek MM', 'Sanchez-Juan P', 'Hildebrandt H', 'Camus V', 'Zboch M', 'Brooks DJ', 'Drzezga A', 'Rinne JO', 'Newberg A', 'de Mendonça A', 'Sarazin M', 'Rabinovici GD', '</w:t>
            </w:r>
            <w:r>
              <w:t>Madsen K', 'Kramberger MG', 'Nordberg A', 'Mok V', 'Mroczko B', 'Wolk DA', 'Meyer PT', 'Tsolaki M', 'Scheltens P', 'Verhey FRJ', 'Visser PJ', 'Aarsland D', 'Alcolea D', 'Alexander M', 'Almdahl IS', 'Arnold SE', 'Baldeiras I', 'Barthel H', 'van Berckel BNM'</w:t>
            </w:r>
            <w:r>
              <w:t>, 'Blennow K', 'van Buchem MA', 'Cavedo E', 'Chen K', 'Chipi E', 'Cohen AD', 'Förster S', 'Fortea J', 'Frederiksen KS', 'Freund-Levi Y', 'Gkatzima O', 'Gordon MF', 'Grimmer T', 'Hampel H', 'Hausner L', 'Hellwig S', 'Herukka SK', 'Johannsen P', 'Klimkowicz-</w:t>
            </w:r>
            <w:r>
              <w:t>Mrowiec A', 'Köhler S', 'Koglin N', 'van Laere K', 'de Leon M', 'Lisetti V', 'Maier W', 'Marcusson J', 'Meulenbroek O', 'Møllergård HM', 'Morris JC', 'Nordlund A', 'Novak GP', 'Paraskevas GP', 'Perera G', 'Peters O', 'Ramakers IHGB', 'Rami L', 'Rodríguez-R</w:t>
            </w:r>
            <w:r>
              <w:t>odríguez E', 'Roe CM', 'Rot U', 'Rüther E', 'Santana I', 'Schröder J', 'Seo SW', 'Soininen H', 'Spiru L', 'Stomrud E', 'Struyfs H', 'Teunissen CE', 'Vos SJB', 'van Waalwijk van Doorn LJC', 'Waldemar G', 'Wallin ÅK', 'Wiltfang J', '</w:t>
            </w:r>
            <w:r>
              <w:rPr>
                <w:b/>
                <w:u w:val="single"/>
              </w:rPr>
              <w:t>Zetterberg H</w:t>
            </w:r>
            <w:r>
              <w:t>'], Associati</w:t>
            </w:r>
            <w:r>
              <w:t>on of Cerebral Amyloid-β Aggregation With Cognitive Functioning in Persons Without Dementia, 1-Jan-2018, Jama Psychiatry, 75(1):84-95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1526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37">
              <w:r>
                <w:rPr>
                  <w:color w:val="0000FF" w:themeColor="hyperlink"/>
                  <w:u w:val="single"/>
                </w:rPr>
                <w:t>29028155</w:t>
              </w:r>
            </w:hyperlink>
            <w:r>
              <w:t xml:space="preserve"> ['Brinkmalm G', 'Sjödin S', 'Simonsen AH', 'Has</w:t>
            </w:r>
            <w:r>
              <w:t>selbalch SG', '</w:t>
            </w:r>
            <w:r>
              <w:rPr>
                <w:b/>
                <w:u w:val="single"/>
              </w:rPr>
              <w:t>Zetterberg H</w:t>
            </w:r>
            <w:r>
              <w:t>', 'Brinkmalm A', 'Blennow K'], A Parallel Reaction Monitoring Mass Spectrometric Method for Analysis of Potential CSF Biomarkers for Alzheimer's Disease, Jan-2018, 23-Nov-2017, Proteomics. Clinical Applications, 12(1)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1527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38">
              <w:r>
                <w:rPr>
                  <w:color w:val="0000FF" w:themeColor="hyperlink"/>
                  <w:u w:val="single"/>
                </w:rPr>
                <w:t>29113975</w:t>
              </w:r>
            </w:hyperlink>
            <w:r>
              <w:t xml:space="preserve"> ['Simone R', 'Balendra R', 'Moens TG', 'Preza E', 'Wilson KM', 'Heslegrave A', 'Woodling NS', 'Niccoli T', 'Gilbert-Jaramillo J', 'Abdelkarim S', 'Clayton EL', 'Clarke M', 'Konrad MT', 'Nicol</w:t>
            </w:r>
            <w:r>
              <w:t>l AJ', 'Mitchell JS', 'Calvo A', 'Chio A', 'Houlden H', 'Polke JM', 'Ismail MA', 'Stephens CE', 'Vo T', 'Farahat AA', 'Wilson WD', 'Boykin DW', '</w:t>
            </w:r>
            <w:r>
              <w:rPr>
                <w:b/>
                <w:u w:val="single"/>
              </w:rPr>
              <w:t>Zetterberg H</w:t>
            </w:r>
            <w:r>
              <w:t>', 'Partridge L', 'Wray S', 'Parkinson G', 'Neidle S', 'Patani R', 'Fratta P', 'Isaacs AM'], G-quad</w:t>
            </w:r>
            <w:r>
              <w:t>ruplex-binding small molecules ameliorate C9orf72 FTD/ALS pathology in vitro and in vivo, Jan-2018, Embo Molecular Medicine, 10(1):22-31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1528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39">
              <w:r>
                <w:rPr>
                  <w:color w:val="0000FF" w:themeColor="hyperlink"/>
                  <w:u w:val="single"/>
                </w:rPr>
                <w:t>29263008</w:t>
              </w:r>
            </w:hyperlink>
            <w:r>
              <w:t xml:space="preserve"> ['Guerreiro R', 'Ross OA', 'Kun-Rodrigues C'</w:t>
            </w:r>
            <w:r>
              <w:t>, 'Hernandez DG', 'Orme T', 'Eicher JD', 'Shepherd CE', 'Parkkinen L', 'Darwent L', 'Heckman MG', 'Scholz SW', 'Troncoso JC', 'Pletnikova O', 'Ansorge O', 'Clarimon J', 'Lleo A', 'Morenas-Rodriguez E', 'Clark L', 'Honig LS', 'Marder K', 'Lemstra A', 'Rogae</w:t>
            </w:r>
            <w:r>
              <w:t>va E', 'St George-Hyslop P', 'Londos E', '</w:t>
            </w:r>
            <w:r>
              <w:rPr>
                <w:b/>
                <w:u w:val="single"/>
              </w:rPr>
              <w:t>Zetterberg H</w:t>
            </w:r>
            <w:r>
              <w:t>', 'Barber I', 'Braae A', 'Brown K', 'Morgan K', 'Troakes C', 'Al-Sarraj S', 'Lashley T', 'Holton J', 'Compta Y', 'Van Deerlin V', 'Serrano GE', 'Beach TG', 'Lesage S', 'Galasko D', 'Masliah E', 'Santan</w:t>
            </w:r>
            <w:r>
              <w:t xml:space="preserve">a I', 'Pastor P', 'Diez-Fairen M', 'Aguilar M', 'Tienari PJ', 'Myllykangas L', 'Oinas M', 'Revesz T', 'Lees A', 'Boeve BF', 'Petersen RC', 'Ferman TJ', 'Escott-Price V', 'Graff-Radford N', 'Cairns NJ', 'Morris JC', 'Pickering-Brown S', 'Mann D', 'Halliday </w:t>
            </w:r>
            <w:r>
              <w:t>GM', 'Hardy J', 'Trojanowski JQ', 'Dickson DW', 'Singleton A', 'Stone DJ', 'Bras J'], Investigating the genetic architecture of dementia with Lewy bodies: a two-stage genome-wide association study, Jan-2018, 16-Dec-2017, The Lancet. Neurology, 17(1):64-74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1529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40">
              <w:r>
                <w:rPr>
                  <w:color w:val="0000FF" w:themeColor="hyperlink"/>
                  <w:u w:val="single"/>
                </w:rPr>
                <w:t>29415068</w:t>
              </w:r>
            </w:hyperlink>
            <w:r>
              <w:t xml:space="preserve"> ['de Leon MJ', 'Pirraglia E', 'Osorio RS', 'Glodzik L', 'Saint-Louis L', 'Kim HJ', 'Fortea J', 'Fossati S', 'Laska E', 'Siegel C', 'Butler T', 'Li Y', 'Rusinek H', '</w:t>
            </w:r>
            <w:r>
              <w:rPr>
                <w:b/>
                <w:u w:val="single"/>
              </w:rPr>
              <w:t>Zetterberg H</w:t>
            </w:r>
            <w:r>
              <w:t>', '</w:t>
            </w:r>
            <w:r>
              <w:t>Blennow K'], The nonlinear relationship between cerebrospinal fluid Aβ42 and tau in preclinical Alzheimer's disease, 2018, 7-Feb-2018, Plos One, 13(2):e0191240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1530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41">
              <w:r>
                <w:rPr>
                  <w:color w:val="0000FF" w:themeColor="hyperlink"/>
                  <w:u w:val="single"/>
                </w:rPr>
                <w:t>29439322</w:t>
              </w:r>
            </w:hyperlink>
            <w:r>
              <w:t xml:space="preserve"> ['Malpas CB', 'Saling MM', 'Velakoulis D', 'Desmond P', 'Hicks RJ', '</w:t>
            </w:r>
            <w:r>
              <w:rPr>
                <w:b/>
                <w:u w:val="single"/>
              </w:rPr>
              <w:t>Zetterberg H</w:t>
            </w:r>
            <w:r>
              <w:t xml:space="preserve">', 'Blennow K', "O'Brien TJ"], Cerebrospinal Fluid Biomarkers are Differentially Related to Structural and Functional Changes in Dementia of the Alzheimer's Type, 2018, </w:t>
            </w:r>
            <w:r>
              <w:t>Journal of Alzheimers Disease : Jad, 62(1):417-427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1531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42">
              <w:r>
                <w:rPr>
                  <w:color w:val="0000FF" w:themeColor="hyperlink"/>
                  <w:u w:val="single"/>
                </w:rPr>
                <w:t>29439331</w:t>
              </w:r>
            </w:hyperlink>
            <w:r>
              <w:t xml:space="preserve"> ['Bettcher BM', 'Johnson SC', 'Fitch R', 'Casaletto KB', 'Heffernan KS', 'Asthana S', '</w:t>
            </w:r>
            <w:r>
              <w:rPr>
                <w:b/>
                <w:u w:val="single"/>
              </w:rPr>
              <w:t>Zetterberg H</w:t>
            </w:r>
            <w:r>
              <w:t xml:space="preserve">', 'Blennow K', 'Carlsson CM', </w:t>
            </w:r>
            <w:r>
              <w:t>'Neuhaus J', 'Bendlin BB', 'Kramer JH'], Cerebrospinal Fluid and Plasma Levels of Inflammation Differentially Relate to CNS Markers of Alzheimer's Disease Pathology and Neuronal Damage, 2018, Journal of Alzheimers Disease : Jad, 62(1):385-397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1532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43">
              <w:r>
                <w:rPr>
                  <w:color w:val="0000FF" w:themeColor="hyperlink"/>
                  <w:u w:val="single"/>
                </w:rPr>
                <w:t>29459822</w:t>
              </w:r>
            </w:hyperlink>
            <w:r>
              <w:t xml:space="preserve"> ['Bjorefeldt A', 'Illes S', '</w:t>
            </w:r>
            <w:r>
              <w:rPr>
                <w:b/>
                <w:u w:val="single"/>
              </w:rPr>
              <w:t>Zetterberg H</w:t>
            </w:r>
            <w:r>
              <w:t>', 'Hanse E'], Neuromodulation via the Cerebrospinal Fluid: Insights from Recent in Vitro Studies, 2018, 5-Feb-2018, Frontiers in Neural Circuits, 12:5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1533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44">
              <w:r>
                <w:rPr>
                  <w:color w:val="0000FF" w:themeColor="hyperlink"/>
                  <w:u w:val="single"/>
                </w:rPr>
                <w:t>29474427</w:t>
              </w:r>
            </w:hyperlink>
            <w:r>
              <w:t xml:space="preserve"> ['Niemelä V', 'Burman J', 'Blennow K', '</w:t>
            </w:r>
            <w:r>
              <w:rPr>
                <w:b/>
                <w:u w:val="single"/>
              </w:rPr>
              <w:t>Zetterberg H</w:t>
            </w:r>
            <w:r>
              <w:t>', 'Larsson A', 'Sundblom J'], Cerebrospinal fluid sCD27 levels indicate active T cell-mediated inflammation in premanifest Huntin</w:t>
            </w:r>
            <w:r>
              <w:t>gton's disease, 2018, 23-Feb-2018, Plos One, 13(2):e0193492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1534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45">
              <w:r>
                <w:rPr>
                  <w:color w:val="0000FF" w:themeColor="hyperlink"/>
                  <w:u w:val="single"/>
                </w:rPr>
                <w:t>29504531</w:t>
              </w:r>
            </w:hyperlink>
            <w:r>
              <w:t xml:space="preserve"> ['Cam M', 'Durieu E', 'Bodin M', 'Manousopoulou A', 'Koslowski S', 'Vasylieva N', 'Barnych B', 'Hammock BD', 'Bohl B', 'K</w:t>
            </w:r>
            <w:r>
              <w:t>och P', 'Omori C', 'Yamamoto K', 'Hata S', 'Suzuki T', 'Karg F', 'Gizzi P', 'Erakovic Haber V', 'Bencetic Mihaljevic V', 'Tavcar B', 'Portelius E', 'Pannee J', 'Blennow K', '</w:t>
            </w:r>
            <w:r>
              <w:rPr>
                <w:b/>
                <w:u w:val="single"/>
              </w:rPr>
              <w:t>Zetterberg H</w:t>
            </w:r>
            <w:r>
              <w:t>', 'Garbis SD', 'Auvray P', 'Gerber H', 'Fraering J', 'Fraering PC', '</w:t>
            </w:r>
            <w:r>
              <w:t>Meijer L'], Induction of Amyloid-β42 Production by Fipronil and Other Pyrazole Insecticides, 2018, Journal of Alzheimers Disease : Jad, 62(4):1663-1681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1535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46">
              <w:r>
                <w:rPr>
                  <w:color w:val="0000FF" w:themeColor="hyperlink"/>
                  <w:u w:val="single"/>
                </w:rPr>
                <w:t>29527551</w:t>
              </w:r>
            </w:hyperlink>
            <w:r>
              <w:t xml:space="preserve"> ['Law LL', 'Rol RN', 'Schultz</w:t>
            </w:r>
            <w:r>
              <w:t xml:space="preserve"> SA', 'Dougherty RJ', 'Edwards DF', 'Koscik RL', 'Gallagher CL', 'Carlsson CM', 'Bendlin BB', '</w:t>
            </w:r>
            <w:r>
              <w:rPr>
                <w:b/>
                <w:u w:val="single"/>
              </w:rPr>
              <w:t>Zetterberg H</w:t>
            </w:r>
            <w:r>
              <w:t>', 'Blennow K', 'Asthana S', 'Sager MA', 'Hermann BP', 'Johnson SC', 'Cook DB', 'Okonkwo OC'], Moderate intensity physical activity associates with C</w:t>
            </w:r>
            <w:r>
              <w:t>SF biomarkers in a cohort at risk for Alzheimer's disease, 2018, 6-Feb-2018, Alzheimers &amp; Dementia (Amsterdam, Netherlands), 10:188-195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1536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47">
              <w:r>
                <w:rPr>
                  <w:color w:val="0000FF" w:themeColor="hyperlink"/>
                  <w:u w:val="single"/>
                </w:rPr>
                <w:t>29562534</w:t>
              </w:r>
            </w:hyperlink>
            <w:r>
              <w:t xml:space="preserve"> ['Blennow K', '</w:t>
            </w:r>
            <w:r>
              <w:rPr>
                <w:b/>
                <w:u w:val="single"/>
              </w:rPr>
              <w:t>Zetterberg H</w:t>
            </w:r>
            <w:r>
              <w:t>'], The Past and t</w:t>
            </w:r>
            <w:r>
              <w:t>he Future of Alzheimer's Disease Fluid Biomarkers, 2018, Journal of Alzheimers Disease : Jad, 62(3):1125-1140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1537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48">
              <w:r>
                <w:rPr>
                  <w:color w:val="0000FF" w:themeColor="hyperlink"/>
                  <w:u w:val="single"/>
                </w:rPr>
                <w:t>29614113</w:t>
              </w:r>
            </w:hyperlink>
            <w:r>
              <w:t xml:space="preserve"> ['Novakova L', 'Axelsson M', 'Malmeström C', 'Imberg H', 'Elias O', '</w:t>
            </w:r>
            <w:r>
              <w:rPr>
                <w:b/>
                <w:u w:val="single"/>
              </w:rPr>
              <w:t>Ze</w:t>
            </w:r>
            <w:r>
              <w:rPr>
                <w:b/>
                <w:u w:val="single"/>
              </w:rPr>
              <w:t>tterberg H</w:t>
            </w:r>
            <w:r>
              <w:t>', 'Nerman O', 'Lycke J'], Searching for neurodegeneration in multiple sclerosis at clinical onset: Diagnostic value of biomarkers, 2018, 3-Apr-2018, Plos One, 13(4):e0194828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1538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49">
              <w:r>
                <w:rPr>
                  <w:color w:val="0000FF" w:themeColor="hyperlink"/>
                  <w:u w:val="single"/>
                </w:rPr>
                <w:t>29614646</w:t>
              </w:r>
            </w:hyperlink>
            <w:r>
              <w:t xml:space="preserve"> ['Teunissen CE', 'Chiu MJ', 'Yang CC', 'Yang SY', 'Scheltens P', '</w:t>
            </w:r>
            <w:r>
              <w:rPr>
                <w:b/>
                <w:u w:val="single"/>
              </w:rPr>
              <w:t>Zetterberg H</w:t>
            </w:r>
            <w:r>
              <w:t>', 'Blennow K'], Plasma Amyloid-β (Aβ42) Correlates with Cerebrospinal Fluid Aβ42 in Alzheimer's Disease, 2018, Journal of Alzheimers Disease : Jad, 62(4):1857-1863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153</w:t>
            </w:r>
            <w:r>
              <w:t>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50">
              <w:r>
                <w:rPr>
                  <w:color w:val="0000FF" w:themeColor="hyperlink"/>
                  <w:u w:val="single"/>
                </w:rPr>
                <w:t>29614655</w:t>
              </w:r>
            </w:hyperlink>
            <w:r>
              <w:t xml:space="preserve"> ['Skoog I', 'Kern S', '</w:t>
            </w:r>
            <w:r>
              <w:rPr>
                <w:b/>
                <w:u w:val="single"/>
              </w:rPr>
              <w:t>Zetterberg H</w:t>
            </w:r>
            <w:r>
              <w:t xml:space="preserve">', 'Östling S', 'Börjesson-Hanson A', 'Guo X', 'Blennow K'], Low Cerebrospinal Fluid Aβ42 and Aβ40 are Related to White Matter Lesions in Cognitively </w:t>
            </w:r>
            <w:r>
              <w:t>Normal Elderly, 2018, Journal of Alzheimers Disease : Jad, 62(4):1877-1886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1540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51">
              <w:r>
                <w:rPr>
                  <w:color w:val="0000FF" w:themeColor="hyperlink"/>
                  <w:u w:val="single"/>
                </w:rPr>
                <w:t>29614664</w:t>
              </w:r>
            </w:hyperlink>
            <w:r>
              <w:t xml:space="preserve"> ['Mc Ardle R', 'Morris R', 'Hickey A', 'Del Din S', 'Koychev I', 'Gunn RN', 'Lawson J', 'Zamboni G', 'Ridha B', 'Sahakian BJ', 'Rowe JB', 'Thomas A', '</w:t>
            </w:r>
            <w:r>
              <w:rPr>
                <w:b/>
                <w:u w:val="single"/>
              </w:rPr>
              <w:t>Zetterberg H</w:t>
            </w:r>
            <w:r>
              <w:t xml:space="preserve">', 'MacKay C', 'Lovestone S', 'Rochester L'], Gait in Mild Alzheimer's Disease: Feasibility </w:t>
            </w:r>
            <w:r>
              <w:t>of Multi-Center Measurement in the Clinic and Home with Body-Worn Sensors: A Pilot Study, 2018, Journal of Alzheimers Disease : Jad, 63(1):331-341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1541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52">
              <w:r>
                <w:rPr>
                  <w:color w:val="0000FF" w:themeColor="hyperlink"/>
                  <w:u w:val="single"/>
                </w:rPr>
                <w:t>29630554</w:t>
              </w:r>
            </w:hyperlink>
            <w:r>
              <w:t xml:space="preserve"> ['Chatterjee P', 'Goozee K', 'Sohr</w:t>
            </w:r>
            <w:r>
              <w:t>abi HR', 'Shen K', 'Shah T', 'Asih PR', 'Dave P', 'ManYan C', 'Taddei K', 'Chung R', '</w:t>
            </w:r>
            <w:r>
              <w:rPr>
                <w:b/>
                <w:u w:val="single"/>
              </w:rPr>
              <w:t>Zetterberg H</w:t>
            </w:r>
            <w:r>
              <w:t>', 'Blennow K', 'Martins RN'], Association of Plasma Neurofilament Light Chain with Neocortical Amyloid-β Load and Cognitive Performance in Cognitively Normal</w:t>
            </w:r>
            <w:r>
              <w:t xml:space="preserve"> Elderly Participants, 2018, Journal of Alzheimers Disease : Jad, 63(2):479-487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1542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53">
              <w:r>
                <w:rPr>
                  <w:color w:val="0000FF" w:themeColor="hyperlink"/>
                  <w:u w:val="single"/>
                </w:rPr>
                <w:t>29651272</w:t>
              </w:r>
            </w:hyperlink>
            <w:r>
              <w:t xml:space="preserve"> ['Karikari TK', 'Charway-Felli A', 'Höglund K', 'Blennow K', '</w:t>
            </w:r>
            <w:r>
              <w:rPr>
                <w:b/>
                <w:u w:val="single"/>
              </w:rPr>
              <w:t>Zetterberg H</w:t>
            </w:r>
            <w:r>
              <w:t>'], Commentary: Global, reg</w:t>
            </w:r>
            <w:r>
              <w:t>ional, and national burden of neurological disorders during 1990-2015: a systematic analysis for the Global Burden of Disease Study 2015, 2018, 29-Mar-2018, Frontiers in Neurology, 9:201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1543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54">
              <w:r>
                <w:rPr>
                  <w:color w:val="0000FF" w:themeColor="hyperlink"/>
                  <w:u w:val="single"/>
                </w:rPr>
                <w:t>297</w:t>
              </w:r>
              <w:r>
                <w:rPr>
                  <w:color w:val="0000FF" w:themeColor="hyperlink"/>
                  <w:u w:val="single"/>
                </w:rPr>
                <w:t>19006</w:t>
              </w:r>
            </w:hyperlink>
            <w:r>
              <w:t xml:space="preserve"> ['Bergman L', '</w:t>
            </w:r>
            <w:r>
              <w:rPr>
                <w:b/>
                <w:u w:val="single"/>
              </w:rPr>
              <w:t>Zetterberg H</w:t>
            </w:r>
            <w:r>
              <w:t>', 'Kaihola H', 'Hagberg H', 'Blennow K', 'Åkerud H'], Blood-based cerebral biomarkers in preeclampsia: Plasma concentrations of NfL, tau, S100B and NSE during pregnancy in women who later develop preeclampsia - A nested ca</w:t>
            </w:r>
            <w:r>
              <w:t>se control study, 2018, 2-May-2018, Plos One, 13(5):e0196025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1544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55">
              <w:r>
                <w:rPr>
                  <w:color w:val="0000FF" w:themeColor="hyperlink"/>
                  <w:u w:val="single"/>
                </w:rPr>
                <w:t>29758941</w:t>
              </w:r>
            </w:hyperlink>
            <w:r>
              <w:t xml:space="preserve"> ['</w:t>
            </w:r>
            <w:r>
              <w:rPr>
                <w:b/>
                <w:u w:val="single"/>
              </w:rPr>
              <w:t>Zetterberg H</w:t>
            </w:r>
            <w:r>
              <w:t>', 'Blennow K'], From Cerebrospinal Fluid to Blood: The Third Wave of Fluid Biomarkers for Alzheimer's Dis</w:t>
            </w:r>
            <w:r>
              <w:t>ease, 2018, Journal of Alzheimers Disease : Jad, 64(s1):S271-S279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1545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56">
              <w:r>
                <w:rPr>
                  <w:color w:val="0000FF" w:themeColor="hyperlink"/>
                  <w:u w:val="single"/>
                </w:rPr>
                <w:t>29758945</w:t>
              </w:r>
            </w:hyperlink>
            <w:r>
              <w:t xml:space="preserve"> ['Arnoldussen IAC', 'Sundh V', 'Bäckman K', 'Kern S', 'Östling S', 'Blennow K', '</w:t>
            </w:r>
            <w:r>
              <w:rPr>
                <w:b/>
                <w:u w:val="single"/>
              </w:rPr>
              <w:t>Zetterberg H</w:t>
            </w:r>
            <w:r>
              <w:t>', 'Skoog I', 'Kiliaan</w:t>
            </w:r>
            <w:r>
              <w:t xml:space="preserve"> AJ', 'Gustafson DR'], A 10-Year Follow-Up of Adiposity and Dementia in Swedish Adults Aged 70 Years and Older, 2018, Journal of Alzheimers Disease : Jad, 63(4):1325-1335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1546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57">
              <w:r>
                <w:rPr>
                  <w:color w:val="0000FF" w:themeColor="hyperlink"/>
                  <w:u w:val="single"/>
                </w:rPr>
                <w:t>29780875</w:t>
              </w:r>
            </w:hyperlink>
            <w:r>
              <w:t xml:space="preserve"> ['Toombs J', 'Foiani MS', 'Wellington H', 'Paterson RW', 'Arber C', 'Heslegrave A', 'Lunn MP', 'Schott JM', 'Wray S', '</w:t>
            </w:r>
            <w:r>
              <w:rPr>
                <w:b/>
                <w:u w:val="single"/>
              </w:rPr>
              <w:t>Zetterberg H</w:t>
            </w:r>
            <w:r>
              <w:t xml:space="preserve">'], Amyloid β peptides are differentially vulnerable to preanalytical surface exposure, an effect incompletely mitigated by </w:t>
            </w:r>
            <w:r>
              <w:t>the use of ratios, 2018, 22-Mar-2018, Alzheimers &amp; Dementia (Amsterdam, Netherlands), 10:311-321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1547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58">
              <w:r>
                <w:rPr>
                  <w:color w:val="0000FF" w:themeColor="hyperlink"/>
                  <w:u w:val="single"/>
                </w:rPr>
                <w:t>29865068</w:t>
              </w:r>
            </w:hyperlink>
            <w:r>
              <w:t xml:space="preserve"> ['Leinonen V', 'Rauramaa T', 'Johansson J', 'Bottelbergs A', 'Tesseur I', 'van der A</w:t>
            </w:r>
            <w:r>
              <w:t>rk P', 'Pemberton D', 'Koivisto AM', 'Jääskeläinen JE', 'Hiltunen M', 'Herukka SK', 'Blennow K', '</w:t>
            </w:r>
            <w:r>
              <w:rPr>
                <w:b/>
                <w:u w:val="single"/>
              </w:rPr>
              <w:t>Zetterberg H</w:t>
            </w:r>
            <w:r>
              <w:t>', 'Jokinen P', 'Rokka J', 'Helin S', 'Haaparanta-Solin M', 'Solin O', 'Okamura N', 'Kolb HC', 'Rinne JO'], S-18FTHK-5117-PET and 11CPIB-PET Imagi</w:t>
            </w:r>
            <w:r>
              <w:t>ng in Idiopathic Normal Pressure Hydrocephalus in Relation to Confirmed Amyloid-β Plaques and Tau in Brain Biopsies, 2018, Journal of Alzheimers Disease : Jad, 64(1):171-179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1548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59">
              <w:r>
                <w:rPr>
                  <w:color w:val="0000FF" w:themeColor="hyperlink"/>
                  <w:u w:val="single"/>
                </w:rPr>
                <w:t>30145588</w:t>
              </w:r>
            </w:hyperlink>
            <w:r>
              <w:t xml:space="preserve"> ['Johan</w:t>
            </w:r>
            <w:r>
              <w:t>sson L', 'Kern S', '</w:t>
            </w:r>
            <w:r>
              <w:rPr>
                <w:b/>
                <w:u w:val="single"/>
              </w:rPr>
              <w:t>Zetterberg H</w:t>
            </w:r>
            <w:r>
              <w:t>', 'Blennow K', 'Börjesson-Hansson A', 'Rosengren L', 'Guo X', 'Skoog I'], Midlife Stress in Relation to Late-Life Cerebrospinal Fluid Biomarkers of Alzheimer's Disease: A 25-Year Follow-Up Study, 2018, 24-Aug-2018, Dementia</w:t>
            </w:r>
            <w:r>
              <w:t xml:space="preserve"> and Geriatric Cognitive Disorders, 46(1-2):90-99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1549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60">
              <w:r>
                <w:rPr>
                  <w:color w:val="0000FF" w:themeColor="hyperlink"/>
                  <w:u w:val="single"/>
                </w:rPr>
                <w:t>30186764</w:t>
              </w:r>
            </w:hyperlink>
            <w:r>
              <w:t xml:space="preserve"> ['Oliveira F', 'Leuzy A', 'Castelhano J', 'Chiotis K', 'Hasselbalch SG', 'Rinne J', 'Mendonça A', 'Otto M', 'Lleó A', 'Santana I', 'Johansson J', 'Anderl-Straub S', 'Arnim C', 'Beer A', 'Blesa R', 'Fortea J', 'Sanna-Kaisa H', 'Portelius E', 'Pannee J', '</w:t>
            </w:r>
            <w:r>
              <w:rPr>
                <w:b/>
                <w:u w:val="single"/>
              </w:rPr>
              <w:t>Z</w:t>
            </w:r>
            <w:r>
              <w:rPr>
                <w:b/>
                <w:u w:val="single"/>
              </w:rPr>
              <w:t>etterberg H</w:t>
            </w:r>
            <w:r>
              <w:t>', 'Blennow K', 'Moreira AP', 'Abrunhosa A', 'Nordberg A', 'Castelo-Branco M'], Data driven diagnostic classification in Alzheimer's disease based on different reference regions for normalization of PiB-PET images and correlation with CSF concen</w:t>
            </w:r>
            <w:r>
              <w:t>trations of Aβ species, 2018, 19-Aug-2018, Neuroimage. Clinical, 20:603-610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1550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61">
              <w:r>
                <w:rPr>
                  <w:color w:val="0000FF" w:themeColor="hyperlink"/>
                  <w:u w:val="single"/>
                </w:rPr>
                <w:t>30198873</w:t>
              </w:r>
            </w:hyperlink>
            <w:r>
              <w:t xml:space="preserve"> ['Koychev I', 'Galna B', '</w:t>
            </w:r>
            <w:r>
              <w:rPr>
                <w:b/>
                <w:u w:val="single"/>
              </w:rPr>
              <w:t>Zetterberg H</w:t>
            </w:r>
            <w:r>
              <w:t>', 'Lawson J', 'Zamboni G', 'Ridha BH', 'Rowe JB', 'Thomas A', 'How</w:t>
            </w:r>
            <w:r>
              <w:t>ard R', 'Malhotra P', 'Ritchie C', 'Lovestone S', 'Rochester L'], Aβ42/Aβ40 and Aβ42/Aβ38 Ratios Are Associated with Measures of Gait Variability and Activities of Daily Living in Mild Alzheimer's Disease: A Pilot Study, 2018, Journal of Alzheimers Disease</w:t>
            </w:r>
            <w:r>
              <w:t xml:space="preserve"> : Jad, 65(4):1377-1383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1551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62">
              <w:r>
                <w:rPr>
                  <w:color w:val="0000FF" w:themeColor="hyperlink"/>
                  <w:u w:val="single"/>
                </w:rPr>
                <w:t>30211292</w:t>
              </w:r>
            </w:hyperlink>
            <w:r>
              <w:t xml:space="preserve"> ['Keshavan A', 'Heslegrave A', '</w:t>
            </w:r>
            <w:r>
              <w:rPr>
                <w:b/>
                <w:u w:val="single"/>
              </w:rPr>
              <w:t>Zetterberg H</w:t>
            </w:r>
            <w:r>
              <w:t>', 'Schott JM'], Stability of blood-based biomarkers of Alzheimer's disease over multiple freeze-thaw cycles, 201</w:t>
            </w:r>
            <w:r>
              <w:t>8, 2-Jul-2018, Alzheimers &amp; Dementia (Amsterdam, Netherlands), 10:448-451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1552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63">
              <w:r>
                <w:rPr>
                  <w:color w:val="0000FF" w:themeColor="hyperlink"/>
                  <w:u w:val="single"/>
                </w:rPr>
                <w:t>30214633</w:t>
              </w:r>
            </w:hyperlink>
            <w:r>
              <w:t xml:space="preserve"> ['Herman S', 'Khoonsari PE', 'Tolf A', 'Steinmetz J', '</w:t>
            </w:r>
            <w:r>
              <w:rPr>
                <w:b/>
                <w:u w:val="single"/>
              </w:rPr>
              <w:t>Zetterberg H</w:t>
            </w:r>
            <w:r>
              <w:t>', 'Åkerfeldt T', 'Jakobsson PJ', 'Larss</w:t>
            </w:r>
            <w:r>
              <w:t xml:space="preserve">on A', 'Spjuth O', 'Burman J', 'Kultima K'], Integration of magnetic resonance imaging and protein and metabolite CSF measurements to enable early diagnosis of secondary progressive multiple sclerosis, 2018, 7-Aug-2018, Theranostics, </w:t>
            </w:r>
            <w:r>
              <w:lastRenderedPageBreak/>
              <w:t>8(16):4477-4490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1553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64">
              <w:r>
                <w:rPr>
                  <w:color w:val="0000FF" w:themeColor="hyperlink"/>
                  <w:u w:val="single"/>
                </w:rPr>
                <w:t>30233810</w:t>
              </w:r>
            </w:hyperlink>
            <w:r>
              <w:t xml:space="preserve"> ['Wallace C', 'Smirl JD', '</w:t>
            </w:r>
            <w:r>
              <w:rPr>
                <w:b/>
                <w:u w:val="single"/>
              </w:rPr>
              <w:t>Zetterberg H</w:t>
            </w:r>
            <w:r>
              <w:t>', 'Blennow K', 'Bryk K', 'Burma J', 'Dierijck J', 'Wright AD', 'van Donkelaar P'], Heading in soccer increases serum neurofilament light protein an</w:t>
            </w:r>
            <w:r>
              <w:t>d SCAT3 symptom metrics, 2018, 27-Aug-2018, Bmj Open Sport &amp; Exercise Medicine, 4(1):e000433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1554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65">
              <w:r>
                <w:rPr>
                  <w:color w:val="0000FF" w:themeColor="hyperlink"/>
                  <w:u w:val="single"/>
                </w:rPr>
                <w:t>30252906</w:t>
              </w:r>
            </w:hyperlink>
            <w:r>
              <w:t xml:space="preserve"> ['Oh ES', 'Blennow K', 'Bigelow GE', 'Inouye SK', 'Marcantonio ER', 'Neufeld KJ', 'Rosenberg PB', 'Troncoso JC', 'Wang NY', '</w:t>
            </w:r>
            <w:r>
              <w:rPr>
                <w:b/>
                <w:u w:val="single"/>
              </w:rPr>
              <w:t>Zetterberg H</w:t>
            </w:r>
            <w:r>
              <w:t>', 'Sieber FE', 'Lyketsos CG'], Abnormal CSF amyloid-β42 and tau levels in hip fracture patients without dementia, 201</w:t>
            </w:r>
            <w:r>
              <w:t>8, 25-Sep-2018, Plos One, 13(9):e0204695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1555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66">
              <w:r>
                <w:rPr>
                  <w:color w:val="0000FF" w:themeColor="hyperlink"/>
                  <w:u w:val="single"/>
                </w:rPr>
                <w:t>30294658</w:t>
              </w:r>
            </w:hyperlink>
            <w:r>
              <w:t xml:space="preserve"> ['Kruse N', 'Heslegrave A', 'Gupta V', 'Foiani M', 'Villar-Piqué A', 'Schmitz M', 'Lehmann S', 'Teunissen C', 'Blennow K', '</w:t>
            </w:r>
            <w:r>
              <w:rPr>
                <w:b/>
                <w:u w:val="single"/>
              </w:rPr>
              <w:t>Zetterberg H</w:t>
            </w:r>
            <w:r>
              <w:t>', '</w:t>
            </w:r>
            <w:r>
              <w:t>Mollenhauer B', 'Zerr I', 'Llorens F'], Interlaboratory validation of cerebrospinal fluid α-synuclein quantification in the diagnosis of sporadic Creutzfeldt-Jakob disease, 2018, 7-Jul-2018, Alzheimers &amp; Dementia (Amsterdam, Netherlands), 10:461-470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1556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67">
              <w:r>
                <w:rPr>
                  <w:color w:val="0000FF" w:themeColor="hyperlink"/>
                  <w:u w:val="single"/>
                </w:rPr>
                <w:t>30372457</w:t>
              </w:r>
            </w:hyperlink>
            <w:r>
              <w:t xml:space="preserve"> ['Wallace C', '</w:t>
            </w:r>
            <w:r>
              <w:rPr>
                <w:b/>
                <w:u w:val="single"/>
              </w:rPr>
              <w:t>Zetterberg H</w:t>
            </w:r>
            <w:r>
              <w:t>', 'Blennow K', 'van Donkelaar P'], No change in plasma tau and serum neurofilament light concentrations in adolescent athletes following sport-related concussi</w:t>
            </w:r>
            <w:r>
              <w:t>on, 2018, 29-Oct-2018, Plos One, 13(10):e0206466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1557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68">
              <w:r>
                <w:rPr>
                  <w:color w:val="0000FF" w:themeColor="hyperlink"/>
                  <w:u w:val="single"/>
                </w:rPr>
                <w:t>30372682</w:t>
              </w:r>
            </w:hyperlink>
            <w:r>
              <w:t xml:space="preserve"> ['Rahman MM', 'Westermark GT', '</w:t>
            </w:r>
            <w:r>
              <w:rPr>
                <w:b/>
                <w:u w:val="single"/>
              </w:rPr>
              <w:t>Zetterberg H</w:t>
            </w:r>
            <w:r>
              <w:t>', 'Härd T', 'Sandgren M'], Protofibrillar and Fibrillar Amyloid-β Binding Proteins in C</w:t>
            </w:r>
            <w:r>
              <w:t>erebrospinal Fluid, 2018, Journal of Alzheimers Disease : Jad, 66(3):1053-1064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1558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69">
              <w:r>
                <w:rPr>
                  <w:color w:val="0000FF" w:themeColor="hyperlink"/>
                  <w:u w:val="single"/>
                </w:rPr>
                <w:t>30425621</w:t>
              </w:r>
            </w:hyperlink>
            <w:r>
              <w:t xml:space="preserve"> ['Zeitlberger AM', 'Thomas-Black G', 'Garcia-Moreno H', 'Foiani M', 'Heslegrave AJ', '</w:t>
            </w:r>
            <w:r>
              <w:rPr>
                <w:b/>
                <w:u w:val="single"/>
              </w:rPr>
              <w:t>Zetterberg H</w:t>
            </w:r>
            <w:r>
              <w:t xml:space="preserve">', </w:t>
            </w:r>
            <w:r>
              <w:t>'Giunti P'], Plasma Markers of Neurodegeneration Are Raised in Friedreich's Ataxia, 2018, 30-Oct-2018, Frontiers in Cellular Neuroscience, 12:366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1559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70">
              <w:r>
                <w:rPr>
                  <w:color w:val="0000FF" w:themeColor="hyperlink"/>
                  <w:u w:val="single"/>
                </w:rPr>
                <w:t>30482360</w:t>
              </w:r>
            </w:hyperlink>
            <w:r>
              <w:t xml:space="preserve"> ['</w:t>
            </w:r>
            <w:r>
              <w:rPr>
                <w:b/>
                <w:u w:val="single"/>
              </w:rPr>
              <w:t>Zetterberg H</w:t>
            </w:r>
            <w:r>
              <w:t>', 'Blennow K'], Chro</w:t>
            </w:r>
            <w:r>
              <w:t>nic traumatic encephalopathy: fluid biomarkers, 2018, Handbook of Clinical Neurology, 158:323-333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1560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71">
              <w:r>
                <w:rPr>
                  <w:color w:val="0000FF" w:themeColor="hyperlink"/>
                  <w:u w:val="single"/>
                </w:rPr>
                <w:t>30522125</w:t>
              </w:r>
            </w:hyperlink>
            <w:r>
              <w:t xml:space="preserve"> ['Halaas NB', 'Blennow K', 'Idland AV', 'Wyller TB', 'Ræder J', 'Frihagen F', 'Staf</w:t>
            </w:r>
            <w:r>
              <w:t>f AC', '</w:t>
            </w:r>
            <w:r>
              <w:rPr>
                <w:b/>
                <w:u w:val="single"/>
              </w:rPr>
              <w:t>Zetterberg H</w:t>
            </w:r>
            <w:r>
              <w:t>', 'Watne LO'], Neurofilament Light in Serum and Cerebrospinal Fluid of Hip Fracture Patients with Delirium, 2018, 6-Dec-2018, Dementia and Geriatric Cognitive Disorders, 46(5-6):346-357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1561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72">
              <w:r>
                <w:rPr>
                  <w:color w:val="0000FF" w:themeColor="hyperlink"/>
                  <w:u w:val="single"/>
                </w:rPr>
                <w:t>30581976</w:t>
              </w:r>
            </w:hyperlink>
            <w:r>
              <w:t xml:space="preserve"> ['Strydom A', 'Coppus A', 'Blesa R', 'Danek A', 'Fortea J', 'Hardy J', 'Levin J', 'Nuebling G', 'Rebillat AS', 'Ritchie C', 'van Duijn C', 'Zaman S', '</w:t>
            </w:r>
            <w:r>
              <w:rPr>
                <w:b/>
                <w:u w:val="single"/>
              </w:rPr>
              <w:t>Zetterberg H</w:t>
            </w:r>
            <w:r>
              <w:t xml:space="preserve">'], Alzheimer's disease in Down syndrome: An overlooked population </w:t>
            </w:r>
            <w:r>
              <w:t>for prevention trials, 2018, 13-Dec-2018, Alzheimers &amp; Dementia (New York, N. Y.), 4:703-713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1562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73">
              <w:r>
                <w:rPr>
                  <w:color w:val="0000FF" w:themeColor="hyperlink"/>
                  <w:u w:val="single"/>
                </w:rPr>
                <w:t>30584165</w:t>
              </w:r>
            </w:hyperlink>
            <w:r>
              <w:t xml:space="preserve"> ['Chen-Plotkin AS', '</w:t>
            </w:r>
            <w:r>
              <w:rPr>
                <w:b/>
                <w:u w:val="single"/>
              </w:rPr>
              <w:t>Zetterberg H</w:t>
            </w:r>
            <w:r>
              <w:t>'], Updating Our Definitions of Parkinson's Disease for</w:t>
            </w:r>
            <w:r>
              <w:t xml:space="preserve"> a Molecular Age, 2018, Journal of Parkinsons Disease, 8(s1):S53-S57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1563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74">
              <w:r>
                <w:rPr>
                  <w:color w:val="0000FF" w:themeColor="hyperlink"/>
                  <w:u w:val="single"/>
                </w:rPr>
                <w:t>30666187</w:t>
              </w:r>
            </w:hyperlink>
            <w:r>
              <w:t xml:space="preserve"> ['Zhong X', 'Wang J', 'Carlsson C', 'Okonkwo O', '</w:t>
            </w:r>
            <w:r>
              <w:rPr>
                <w:b/>
                <w:u w:val="single"/>
              </w:rPr>
              <w:t>Zetterberg H</w:t>
            </w:r>
            <w:r>
              <w:t>', 'Li L'], A Strategy for Discovery and Verificat</w:t>
            </w:r>
            <w:r>
              <w:t>ion of Candidate Biomarkers in Cerebrospinal Fluid of Preclinical Alzheimer's Disease, 2018, 7-Jan-2019, Frontiers in Molecular Neuroscience, 11:483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1564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75">
              <w:r>
                <w:rPr>
                  <w:color w:val="0000FF" w:themeColor="hyperlink"/>
                  <w:u w:val="single"/>
                </w:rPr>
                <w:t>29286401</w:t>
              </w:r>
            </w:hyperlink>
            <w:r>
              <w:t xml:space="preserve"> ['Hansson KT', 'Skillbäck T', 'P</w:t>
            </w:r>
            <w:r>
              <w:t>ernevik E', 'Holmén-Larsson J', 'Brinkmalm G', 'Blennow K', '</w:t>
            </w:r>
            <w:r>
              <w:rPr>
                <w:b/>
                <w:u w:val="single"/>
              </w:rPr>
              <w:t>Zetterberg H</w:t>
            </w:r>
            <w:r>
              <w:t>', 'Gobom J'], Sample Preparation for Endopeptidomic Analysis in Human Cerebrospinal Fluid, 4-Dec-2017, 4-Dec-2017, Journal of Visualized Experiments : Jove, (130):56244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1565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76">
              <w:r>
                <w:rPr>
                  <w:color w:val="0000FF" w:themeColor="hyperlink"/>
                  <w:u w:val="single"/>
                </w:rPr>
                <w:t>29069436</w:t>
              </w:r>
            </w:hyperlink>
            <w:r>
              <w:t xml:space="preserve"> ['van Zoest RA', 'Underwood J', 'De Francesco D', 'Sabin CA', 'Cole JH', 'Wit FW', 'Caan MWA', 'Kootstra NA', 'Fuchs D', '</w:t>
            </w:r>
            <w:r>
              <w:rPr>
                <w:b/>
                <w:u w:val="single"/>
              </w:rPr>
              <w:t>Zetterberg H</w:t>
            </w:r>
            <w:r>
              <w:t>', 'Majoie CBLM', 'Portegies P', 'Winston A', 'Sharp DJ', 'G</w:t>
            </w:r>
            <w:r>
              <w:t>isslén M', 'Reiss P'], Structural Brain Abnormalities in Successfully Treated HIV Infection: Associations With Disease and Cerebrospinal Fluid Biomarkers, 27-Dec-2017, The Journal of Infectious Diseases, 217(1):69-81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1566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77">
              <w:r>
                <w:rPr>
                  <w:color w:val="0000FF" w:themeColor="hyperlink"/>
                  <w:u w:val="single"/>
                </w:rPr>
                <w:t>29282262</w:t>
              </w:r>
            </w:hyperlink>
            <w:r>
              <w:t xml:space="preserve"> ['Gallo V', 'McElvenny D', 'Hobbs C', 'Davoren D', 'Morris H', 'Crutch S', '</w:t>
            </w:r>
            <w:r>
              <w:rPr>
                <w:b/>
                <w:u w:val="single"/>
              </w:rPr>
              <w:t>Zetterberg H</w:t>
            </w:r>
            <w:r>
              <w:t>', 'Fox NC', 'Kemp S', 'Cross M', 'Arden NK', 'Davies MAM', 'Malaspina A', 'Pearce N'], BRain health and healthy AgeINg in retired r</w:t>
            </w:r>
            <w:r>
              <w:t>ugby union players, the BRAIN Study: study protocol for an observational study in the UK, 26-Dec-2017, 26-Dec-2017, Bmj Open, 7(12):e017990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1567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78">
              <w:r>
                <w:rPr>
                  <w:color w:val="0000FF" w:themeColor="hyperlink"/>
                  <w:u w:val="single"/>
                </w:rPr>
                <w:t>28925253</w:t>
              </w:r>
            </w:hyperlink>
            <w:r>
              <w:t xml:space="preserve"> ['Kaya I', 'Brinet D', 'Michno W', 'Başku</w:t>
            </w:r>
            <w:r>
              <w:t>rt M', '</w:t>
            </w:r>
            <w:r>
              <w:rPr>
                <w:b/>
                <w:u w:val="single"/>
              </w:rPr>
              <w:t>Zetterberg H</w:t>
            </w:r>
            <w:r>
              <w:t>', 'Blenow K', 'Hanrieder J'], Novel Trimodal MALDI Imaging Mass Spectrometry (IMS3) at 10 μm Reveals Spatial Lipid and Peptide Correlates Implicated in Aβ Plaque Pathology in Alzheimer's Disease, 20-Dec-2017, 4-Oct-2017, Acs Chemical N</w:t>
            </w:r>
            <w:r>
              <w:t>euroscience, 8(12):2778-2790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1568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79">
              <w:r>
                <w:rPr>
                  <w:color w:val="0000FF" w:themeColor="hyperlink"/>
                  <w:u w:val="single"/>
                </w:rPr>
                <w:t>29241555</w:t>
              </w:r>
            </w:hyperlink>
            <w:r>
              <w:t xml:space="preserve"> ['Drews A', 'De S', 'Flagmeier P', 'Wirthensohn DC', 'Chen WH', 'Whiten DR', 'Rodrigues M', 'Vincke C', 'Muyldermans S', 'Paterson RW', 'Slattery CF', 'Fox NC', 'Schott JM', '</w:t>
            </w:r>
            <w:r>
              <w:rPr>
                <w:b/>
                <w:u w:val="single"/>
              </w:rPr>
              <w:t>Zetterberg H</w:t>
            </w:r>
            <w:r>
              <w:t>', 'Dobson CM', 'Gandhi S', 'Klenerman D'], Inhibiting the Ca(2+) In</w:t>
            </w:r>
            <w:r>
              <w:t>flux Induced by Human CSF, 12-Dec-2017, Cell Reports, 21(11):3310-3316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1569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80">
              <w:r>
                <w:rPr>
                  <w:color w:val="0000FF" w:themeColor="hyperlink"/>
                  <w:u w:val="single"/>
                </w:rPr>
                <w:t>28614998</w:t>
              </w:r>
            </w:hyperlink>
            <w:r>
              <w:t xml:space="preserve"> ['Oliver JM', 'Jones MT', 'Anzalone AJ', 'Kirk KM', 'Gable DA', 'Repshas JT', 'Johnson TA', 'Höglund K', 'Blen</w:t>
            </w:r>
            <w:r>
              <w:t>now K', '</w:t>
            </w:r>
            <w:r>
              <w:rPr>
                <w:b/>
                <w:u w:val="single"/>
              </w:rPr>
              <w:t>Zetterberg H</w:t>
            </w:r>
            <w:r>
              <w:t>'], A Season of American Football Is Not Associated with Changes in Plasma Tau, 1-Dec-2017, 18-Aug-2017, Journal of Neurotrauma, 34(23):3295-3300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1570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81">
              <w:r>
                <w:rPr>
                  <w:color w:val="0000FF" w:themeColor="hyperlink"/>
                  <w:u w:val="single"/>
                </w:rPr>
                <w:t>29114726</w:t>
              </w:r>
            </w:hyperlink>
            <w:r>
              <w:t xml:space="preserve"> ['Janelidze S', 'Pannee J', 'Mikulskis A', 'Chiao P', '</w:t>
            </w:r>
            <w:r>
              <w:rPr>
                <w:b/>
                <w:u w:val="single"/>
              </w:rPr>
              <w:t>Zetterberg H</w:t>
            </w:r>
            <w:r>
              <w:t>', 'Blennow K', 'Hansson O'], Concordance Between Different Amyloid Immunoassays and Visual Amyloid Positron Emission Tomographic Assessment, 1-Dec-2017, Jama Neurology, 74(12):1492-1501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1571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82">
              <w:r>
                <w:rPr>
                  <w:color w:val="0000FF" w:themeColor="hyperlink"/>
                  <w:u w:val="single"/>
                </w:rPr>
                <w:t>28889317</w:t>
              </w:r>
            </w:hyperlink>
            <w:r>
              <w:t xml:space="preserve"> ['Craven CL', 'Baudracco I', '</w:t>
            </w:r>
            <w:r>
              <w:rPr>
                <w:b/>
                <w:u w:val="single"/>
              </w:rPr>
              <w:t>Zetterberg H</w:t>
            </w:r>
            <w:r>
              <w:t>', 'Lunn MPT', 'Chapman MD', 'Lakdawala N', 'Watkins LD', 'Toma AK'], The predictive value of T-tau and AB1-42 levels in idiopathic normal p</w:t>
            </w:r>
            <w:r>
              <w:t>ressure hydrocephalus, Dec-2017, 9-Sep-2017, Acta Neurochirurgica, 159(12):2293-2300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1572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83">
              <w:r>
                <w:rPr>
                  <w:color w:val="0000FF" w:themeColor="hyperlink"/>
                  <w:u w:val="single"/>
                </w:rPr>
                <w:t>28972305</w:t>
              </w:r>
            </w:hyperlink>
            <w:r>
              <w:t xml:space="preserve"> ['Sjödin S', 'Hansson O', 'Öhrfelt A', 'Brinkmalm G', '</w:t>
            </w:r>
            <w:r>
              <w:rPr>
                <w:b/>
                <w:u w:val="single"/>
              </w:rPr>
              <w:t>Zetterberg H</w:t>
            </w:r>
            <w:r>
              <w:t>', 'Brinkmalm A', 'Blennow K'</w:t>
            </w:r>
            <w:r>
              <w:t>], Mass Spectrometric Analysis of Cerebrospinal Fluid Ubiquitin in Alzheimer's Disease and Parkinsonian Disorders, Dec-2017, 2-Nov-2017, Proteomics. Clinical Applications, 11(11-12):1700100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1573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84">
              <w:r>
                <w:rPr>
                  <w:color w:val="0000FF" w:themeColor="hyperlink"/>
                  <w:u w:val="single"/>
                </w:rPr>
                <w:t>29063349</w:t>
              </w:r>
            </w:hyperlink>
            <w:r>
              <w:t xml:space="preserve"> ['Kranaster L', 'Blennow K', '</w:t>
            </w:r>
            <w:r>
              <w:rPr>
                <w:b/>
                <w:u w:val="single"/>
              </w:rPr>
              <w:t>Zetterberg H</w:t>
            </w:r>
            <w:r>
              <w:t>', 'Sartorius A'], Electroconvulsive therapy does not alter the synaptic protein neurogranin in the cerebrospinal fluid of patients with major depression, Dec-2017, 23-Oct-2017, Journal of Neural Transmiss</w:t>
            </w:r>
            <w:r>
              <w:t>ion (Vienna, Austria : ), 124(12):1641-1645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1574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85">
              <w:r>
                <w:rPr>
                  <w:color w:val="0000FF" w:themeColor="hyperlink"/>
                  <w:u w:val="single"/>
                </w:rPr>
                <w:t>29090607</w:t>
              </w:r>
            </w:hyperlink>
            <w:r>
              <w:t xml:space="preserve"> ['Lycke J', '</w:t>
            </w:r>
            <w:r>
              <w:rPr>
                <w:b/>
                <w:u w:val="single"/>
              </w:rPr>
              <w:t>Zetterberg H</w:t>
            </w:r>
            <w:r>
              <w:t>'], The role of blood and CSF biomarkers in the evaluation of new treatments against multiple sclerosis, Dec-201</w:t>
            </w:r>
            <w:r>
              <w:t>7, 9-Nov-2017, Expert Review of Clinical Immunology, 13(12):1143-1153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1575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86">
              <w:r>
                <w:rPr>
                  <w:color w:val="0000FF" w:themeColor="hyperlink"/>
                  <w:u w:val="single"/>
                </w:rPr>
                <w:t>29094781</w:t>
              </w:r>
            </w:hyperlink>
            <w:r>
              <w:t xml:space="preserve"> ['Lerche S', 'Schulte C', 'Srulijes K', 'Pilotto A', 'Rattay TW', 'Hauser AK', 'Stransky E', 'Deuschle C', 'Cso</w:t>
            </w:r>
            <w:r>
              <w:t>ti I', 'Lachmann I', '</w:t>
            </w:r>
            <w:r>
              <w:rPr>
                <w:b/>
                <w:u w:val="single"/>
              </w:rPr>
              <w:t>Zetterberg H</w:t>
            </w:r>
            <w:r>
              <w:t>', 'Liepelt-Scarfone I', 'Gasser T', 'Maetzler W', 'Berg D', 'Brockmann K'], Cognitive impairment in Glucocerebrosidase (GBA)-associated PD: Not primarily associated with cerebrospinal fluid Abeta and Tau profiles, Dec-201</w:t>
            </w:r>
            <w:r>
              <w:t>7, 2-Nov-2017, Movement Disorders : Official Journal of the Movement Disorder Society, 32(12):1780-1783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1576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87">
              <w:r>
                <w:rPr>
                  <w:color w:val="0000FF" w:themeColor="hyperlink"/>
                  <w:u w:val="single"/>
                </w:rPr>
                <w:t>29104140</w:t>
              </w:r>
            </w:hyperlink>
            <w:r>
              <w:t xml:space="preserve"> ['Agholme L', 'Clarin M', 'Gkanatsiou E', 'Kettunen P', 'Chebli J', 'Brinkmal</w:t>
            </w:r>
            <w:r>
              <w:t>m G', 'Blennow K', 'Bergström P', 'Portelius E', '</w:t>
            </w:r>
            <w:r>
              <w:rPr>
                <w:b/>
                <w:u w:val="single"/>
              </w:rPr>
              <w:t>Zetterberg H</w:t>
            </w:r>
            <w:r>
              <w:t>'], Low-dose γ-secretase inhibition increases secretion of Aβ peptides and intracellular oligomeric Aβ, Dec-2017, 8-Nov-2017, Molecular and Cellular Neurosciences, 85:211-219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1577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88">
              <w:r>
                <w:rPr>
                  <w:color w:val="0000FF" w:themeColor="hyperlink"/>
                  <w:u w:val="single"/>
                </w:rPr>
                <w:t>29282410</w:t>
              </w:r>
            </w:hyperlink>
            <w:r>
              <w:t xml:space="preserve"> ['Hov KR', 'Bolstad N', 'Idland AV', '</w:t>
            </w:r>
            <w:r>
              <w:rPr>
                <w:b/>
                <w:u w:val="single"/>
              </w:rPr>
              <w:t>Zetterberg H</w:t>
            </w:r>
            <w:r>
              <w:t>', 'Blennow K', 'Chaudhry FA', 'Frihagen F', 'Ræder J', 'Wyller TB', 'Watne LO'], Cerebrospinal Fluid S100B and Alzheimer's Disease Biomark</w:t>
            </w:r>
            <w:r>
              <w:t>ers in Hip Fracture Patients with Delirium, Dec-2017, 9-Nov-2017, Dementia and Geriatric Cognitive Disorders Extra, 7(3):374-385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1578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89">
              <w:r>
                <w:rPr>
                  <w:color w:val="0000FF" w:themeColor="hyperlink"/>
                  <w:u w:val="single"/>
                </w:rPr>
                <w:t>29079686</w:t>
              </w:r>
            </w:hyperlink>
            <w:r>
              <w:t xml:space="preserve"> ['Novakova L', '</w:t>
            </w:r>
            <w:r>
              <w:rPr>
                <w:b/>
                <w:u w:val="single"/>
              </w:rPr>
              <w:t>Zetterberg H</w:t>
            </w:r>
            <w:r>
              <w:t xml:space="preserve">', 'Sundström P', </w:t>
            </w:r>
            <w:r>
              <w:t>'Axelsson M', 'Khademi M', 'Gunnarsson M', 'Malmeström C', 'Svenningsson A', 'Olsson T', 'Piehl F', 'Blennow K', 'Lycke J'], Monitoring disease activity in multiple sclerosis using serum neurofilament light protein, 28-Nov-2017, 27-Oct-2017, Neurology, 89(</w:t>
            </w:r>
            <w:r>
              <w:t>22):2230-2237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1579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90">
              <w:r>
                <w:rPr>
                  <w:color w:val="0000FF" w:themeColor="hyperlink"/>
                  <w:u w:val="single"/>
                </w:rPr>
                <w:t>29070659</w:t>
              </w:r>
            </w:hyperlink>
            <w:r>
              <w:t xml:space="preserve"> ['Weston PSJ', 'Poole T', 'Ryan NS', 'Nair A', 'Liang Y', 'Macpherson K', 'Druyeh R', 'Malone IB', 'Ahsan RL', 'Pemberton H', 'Klimova J', 'Mead S', 'Blennow K', 'Ross</w:t>
            </w:r>
            <w:r>
              <w:t>or MN', 'Schott JM', '</w:t>
            </w:r>
            <w:r>
              <w:rPr>
                <w:b/>
                <w:u w:val="single"/>
              </w:rPr>
              <w:t>Zetterberg H</w:t>
            </w:r>
            <w:r>
              <w:t>', 'Fox NC'], Serum neurofilament light in familial Alzheimer disease: A marker of early neurodegeneration, 21-Nov-2017, 25-Oct-2017, Neurology, 89(21):2167-2175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1580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91">
              <w:r>
                <w:rPr>
                  <w:color w:val="0000FF" w:themeColor="hyperlink"/>
                  <w:u w:val="single"/>
                </w:rPr>
                <w:t>28886955</w:t>
              </w:r>
            </w:hyperlink>
            <w:r>
              <w:t xml:space="preserve"> ['Sveinsson O', 'Granqvist M', 'Forslin Y', 'Blennow K', '</w:t>
            </w:r>
            <w:r>
              <w:rPr>
                <w:b/>
                <w:u w:val="single"/>
              </w:rPr>
              <w:t>Zetterberg H</w:t>
            </w:r>
            <w:r>
              <w:t xml:space="preserve">', 'Piehl F'], Successful combined targeting of B- and plasma cells in treatment refractory anti-NMDAR encephalitis, 15-Nov-2017, 25-Aug-2017, Journal of Neuroimmunology, </w:t>
            </w:r>
            <w:r>
              <w:t>312:15-18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1581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92">
              <w:r>
                <w:rPr>
                  <w:color w:val="0000FF" w:themeColor="hyperlink"/>
                  <w:u w:val="single"/>
                </w:rPr>
                <w:t>28779628</w:t>
              </w:r>
            </w:hyperlink>
            <w:r>
              <w:t xml:space="preserve"> ['Skillbäck T', 'Delsing L', 'Synnergren J', 'Mattsson N', 'Janelidze S', 'Nägga K', 'Kilander L', 'Hicks R', 'Wimo A', 'Winblad B', 'Hansson O', 'Blennow K', 'Eriksdotter</w:t>
            </w:r>
            <w:r>
              <w:t xml:space="preserve"> M', '</w:t>
            </w:r>
            <w:r>
              <w:rPr>
                <w:b/>
                <w:u w:val="single"/>
              </w:rPr>
              <w:t>Zetterberg H</w:t>
            </w:r>
            <w:r>
              <w:t>'], CSF/serum albumin ratio in dementias: a cross-sectional study on 1861 patients, Nov-2017, 11-Jul-2017, Neurobiology of Aging, 59:1-9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1582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93">
              <w:r>
                <w:rPr>
                  <w:color w:val="0000FF" w:themeColor="hyperlink"/>
                  <w:u w:val="single"/>
                </w:rPr>
                <w:t>28942688</w:t>
              </w:r>
            </w:hyperlink>
            <w:r>
              <w:t xml:space="preserve"> ['Portelius E', 'Brinkmalm</w:t>
            </w:r>
            <w:r>
              <w:t xml:space="preserve"> G', 'Pannee J', '</w:t>
            </w:r>
            <w:r>
              <w:rPr>
                <w:b/>
                <w:u w:val="single"/>
              </w:rPr>
              <w:t>Zetterberg H</w:t>
            </w:r>
            <w:r>
              <w:t>', 'Blennow K', 'Dahlén R', 'Brinkmalm A', 'Gobom J'], Proteomic studies of cerebrospinal fluid biomarkers of Alzheimer's disease: an update, Nov-2017, 3-Oct-2017, Expert Review of Proteomics, 14(11):1007-1020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1583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94">
              <w:r>
                <w:rPr>
                  <w:color w:val="0000FF" w:themeColor="hyperlink"/>
                  <w:u w:val="single"/>
                </w:rPr>
                <w:t>28981963</w:t>
              </w:r>
            </w:hyperlink>
            <w:r>
              <w:t xml:space="preserve"> ['Mattsson N', '</w:t>
            </w:r>
            <w:r>
              <w:rPr>
                <w:b/>
                <w:u w:val="single"/>
              </w:rPr>
              <w:t>Zetterberg H</w:t>
            </w:r>
            <w:r>
              <w:t>', 'Nielsen N', 'Blennow K', 'Dankiewicz J', 'Friberg H', 'Lilja G', 'Insel PS', 'Rylander C', 'Stammet P', 'Aneman A', 'Hassager C', 'Kjaergaard J', 'Kuiper M', 'Pellis</w:t>
            </w:r>
            <w:r>
              <w:t xml:space="preserve"> T', 'Wetterslev J', 'Wise M', 'Cronberg T'], Serum tau and neurological outcome in cardiac arrest, Nov-2017, 2-Nov-2017, Annals of Neurology, 82(5):665-675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1584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95">
              <w:r>
                <w:rPr>
                  <w:color w:val="0000FF" w:themeColor="hyperlink"/>
                  <w:u w:val="single"/>
                </w:rPr>
                <w:t>28984535</w:t>
              </w:r>
            </w:hyperlink>
            <w:r>
              <w:t xml:space="preserve"> ['</w:t>
            </w:r>
            <w:r>
              <w:rPr>
                <w:b/>
                <w:u w:val="single"/>
              </w:rPr>
              <w:t>Zetterberg H</w:t>
            </w:r>
            <w:r>
              <w:t>', 'Teunis</w:t>
            </w:r>
            <w:r>
              <w:t>sen C'], Fluid biomarkers for disease activity in multiple sclerosis, Nov-2017, 6-Oct-2017, Multiple Sclerosis (Houndmills, Basingstoke, England), 23(13):1660-1661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1585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96">
              <w:r>
                <w:rPr>
                  <w:color w:val="0000FF" w:themeColor="hyperlink"/>
                  <w:u w:val="single"/>
                </w:rPr>
                <w:t>29089479</w:t>
              </w:r>
            </w:hyperlink>
            <w:r>
              <w:t xml:space="preserve"> ['Palmqvist S', '</w:t>
            </w:r>
            <w:r>
              <w:t>Schöll M', 'Strandberg O', 'Mattsson N', 'Stomrud E', '</w:t>
            </w:r>
            <w:r>
              <w:rPr>
                <w:b/>
                <w:u w:val="single"/>
              </w:rPr>
              <w:t>Zetterberg H</w:t>
            </w:r>
            <w:r>
              <w:t>', 'Blennow K', 'Landau S', 'Jagust W', 'Hansson O'], Earliest accumulation of β-amyloid occurs within the default-mode network and concurrently affects brain connectivity, 31-Oct-2017, 31-</w:t>
            </w:r>
            <w:r>
              <w:t>Oct-2017, Nature Communications, 8(1):1214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1586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97">
              <w:r>
                <w:rPr>
                  <w:color w:val="0000FF" w:themeColor="hyperlink"/>
                  <w:u w:val="single"/>
                </w:rPr>
                <w:t>29074982</w:t>
              </w:r>
            </w:hyperlink>
            <w:r>
              <w:t xml:space="preserve"> ['Soylu-Kucharz R', 'Sandelius Å', 'Sjögren M', 'Blennow K', 'Wild EJ', '</w:t>
            </w:r>
            <w:r>
              <w:rPr>
                <w:b/>
                <w:u w:val="single"/>
              </w:rPr>
              <w:t>Zetterberg H</w:t>
            </w:r>
            <w:r>
              <w:t xml:space="preserve">', 'Björkqvist M'], Neurofilament light protein in </w:t>
            </w:r>
            <w:r>
              <w:t>CSF and blood is associated with neurodegeneration and disease severity in Huntington's disease R6/2 mice, 26-Oct-2017, 26-Oct-2017, Scientific Reports, 7(1):14114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1587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598">
              <w:r>
                <w:rPr>
                  <w:color w:val="0000FF" w:themeColor="hyperlink"/>
                  <w:u w:val="single"/>
                </w:rPr>
                <w:t>28939668</w:t>
              </w:r>
            </w:hyperlink>
            <w:r>
              <w:t xml:space="preserve"> ['Casaletto KB', </w:t>
            </w:r>
            <w:r>
              <w:t>'Elahi FM', 'Bettcher BM', 'Neuhaus J', 'Bendlin BB', 'Asthana S', 'Johnson SC', 'Yaffe K', 'Carlsson C', 'Blennow K', '</w:t>
            </w:r>
            <w:r>
              <w:rPr>
                <w:b/>
                <w:u w:val="single"/>
              </w:rPr>
              <w:t>Zetterberg H</w:t>
            </w:r>
            <w:r>
              <w:t>', 'Kramer JH'], Neurogranin, a synaptic protein, is associated with memory independent of Alzheimer biomarkers, 24-Oct-2017</w:t>
            </w:r>
            <w:r>
              <w:t>, 22-Sep-2017, Neurology, 89(17):1782-1788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1588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599">
              <w:r>
                <w:rPr>
                  <w:color w:val="0000FF" w:themeColor="hyperlink"/>
                  <w:u w:val="single"/>
                </w:rPr>
                <w:t>29061195</w:t>
              </w:r>
            </w:hyperlink>
            <w:r>
              <w:t xml:space="preserve"> ['Lautner R', 'Insel PS', 'Skillbäck T', 'Olsson B', 'Landén M', 'Frisoni GB', 'Herukka SK', 'Hampel H', 'Wallin A', 'Minthon L', 'Hansson</w:t>
            </w:r>
            <w:r>
              <w:t xml:space="preserve"> O', 'Blennow K', 'Mattsson N', '</w:t>
            </w:r>
            <w:r>
              <w:rPr>
                <w:b/>
                <w:u w:val="single"/>
              </w:rPr>
              <w:t>Zetterberg H</w:t>
            </w:r>
            <w:r>
              <w:t>'], Preclinical effects of APOE ε4 on cerebrospinal fluid Aβ42 concentrations, 23-Oct-2017, 23-Oct-2017, Alzheimers Research &amp; Therapy, 9(1):87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1589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00">
              <w:r>
                <w:rPr>
                  <w:color w:val="0000FF" w:themeColor="hyperlink"/>
                  <w:u w:val="single"/>
                </w:rPr>
                <w:t>2</w:t>
              </w:r>
              <w:r>
                <w:rPr>
                  <w:color w:val="0000FF" w:themeColor="hyperlink"/>
                  <w:u w:val="single"/>
                </w:rPr>
                <w:t>9051531</w:t>
              </w:r>
            </w:hyperlink>
            <w:r>
              <w:t xml:space="preserve"> ['Vogt NM', 'Kerby RL', 'Dill-McFarland KA', 'Harding SJ', 'Merluzzi AP', 'Johnson SC', 'Carlsson CM', 'Asthana S', '</w:t>
            </w:r>
            <w:r>
              <w:rPr>
                <w:b/>
                <w:u w:val="single"/>
              </w:rPr>
              <w:t>Zetterberg H</w:t>
            </w:r>
            <w:r>
              <w:t>', 'Blennow K', 'Bendlin BB', 'Rey FE'], Gut microbiome alterations in Alzheimer's disease, 19-Oct-2017, 19-Oct-2017, S</w:t>
            </w:r>
            <w:r>
              <w:t>cientific Reports, 7(1):13537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1590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01">
              <w:r>
                <w:rPr>
                  <w:color w:val="0000FF" w:themeColor="hyperlink"/>
                  <w:u w:val="single"/>
                </w:rPr>
                <w:t>29042634</w:t>
              </w:r>
            </w:hyperlink>
            <w:r>
              <w:t xml:space="preserve"> ['Skillbäck T', 'Mattsson N', 'Hansson K', 'Mirgorodskaya E', 'Dahlén R', 'van der Flier W', 'Scheltens P', 'Duits F', 'Hansson O', 'Teunissen C', 'Ble</w:t>
            </w:r>
            <w:r>
              <w:t>nnow K', '</w:t>
            </w:r>
            <w:r>
              <w:rPr>
                <w:b/>
                <w:u w:val="single"/>
              </w:rPr>
              <w:t>Zetterberg H</w:t>
            </w:r>
            <w:r>
              <w:t>', 'Gobom J'], A novel quantification-driven proteomic strategy identifies an endogenous peptide of pleiotrophin as a new biomarker of Alzheimer's disease, 17-Oct-2017, 17-Oct-2017, Scientific Reports, 7(1):13333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1591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02">
              <w:r>
                <w:rPr>
                  <w:color w:val="0000FF" w:themeColor="hyperlink"/>
                  <w:u w:val="single"/>
                </w:rPr>
                <w:t>28483660</w:t>
              </w:r>
            </w:hyperlink>
            <w:r>
              <w:t xml:space="preserve"> ['Isgren A', 'Sellgren C', 'Ekman CJ', 'Holmén-Larsson J', 'Blennow K', '</w:t>
            </w:r>
            <w:r>
              <w:rPr>
                <w:b/>
                <w:u w:val="single"/>
              </w:rPr>
              <w:t>Zetterberg H</w:t>
            </w:r>
            <w:r>
              <w:t>', 'Jakobsson J', 'Landén M'], Markers of neuroinflammation and neuronal injury in bipolar disorder: Relation to pros</w:t>
            </w:r>
            <w:r>
              <w:t>pective clinical outcomes, Oct-2017, 5-May-2017, Brain, Behavior, and Immunity, 65:195-201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1592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03">
              <w:r>
                <w:rPr>
                  <w:color w:val="0000FF" w:themeColor="hyperlink"/>
                  <w:u w:val="single"/>
                </w:rPr>
                <w:t>28600442</w:t>
              </w:r>
            </w:hyperlink>
            <w:r>
              <w:t xml:space="preserve"> ['Jabbari E', '</w:t>
            </w:r>
            <w:r>
              <w:rPr>
                <w:b/>
                <w:u w:val="single"/>
              </w:rPr>
              <w:t>Zetterberg H</w:t>
            </w:r>
            <w:r>
              <w:t>', 'Morris HR'], Tracking and predicting disease progression in</w:t>
            </w:r>
            <w:r>
              <w:t xml:space="preserve"> progressive supranuclear palsy: CSF and blood biomarkers, Oct-2017, 9-Jun-2017, Journal of Neurology, Neurosurgery, and Psychiatry, 88(10):883-888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1593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04">
              <w:r>
                <w:rPr>
                  <w:color w:val="0000FF" w:themeColor="hyperlink"/>
                  <w:u w:val="single"/>
                </w:rPr>
                <w:t>28728117</w:t>
              </w:r>
            </w:hyperlink>
            <w:r>
              <w:t xml:space="preserve"> ['Reid SJ', 'Mckean NE', 'Henty K</w:t>
            </w:r>
            <w:r>
              <w:t>', 'Portelius E', 'Blennow K', 'Rudiger SR', 'Bawden CS', 'Handley RR', 'Verma PJ', 'Faull RLM', 'Waldvogel HJ', '</w:t>
            </w:r>
            <w:r>
              <w:rPr>
                <w:b/>
                <w:u w:val="single"/>
              </w:rPr>
              <w:t>Zetterberg H</w:t>
            </w:r>
            <w:r>
              <w:t>', 'Snell RG'], Alzheimer's disease markers in the aged sheep (Ovis aries), Oct-2017, 24-Jun-2017, Neurobiology of Aging, 58:112-1</w:t>
            </w:r>
            <w:r>
              <w:t>19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1594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05">
              <w:r>
                <w:rPr>
                  <w:color w:val="0000FF" w:themeColor="hyperlink"/>
                  <w:u w:val="single"/>
                </w:rPr>
                <w:t>29046879</w:t>
              </w:r>
            </w:hyperlink>
            <w:r>
              <w:t xml:space="preserve"> ['Selnes P', 'Stav AL', 'Johansen KK', 'Bjørnerud A', 'Coello C', 'Auning E', 'Kalheim L', 'Almdahl IS', 'Hessen E', '</w:t>
            </w:r>
            <w:r>
              <w:rPr>
                <w:b/>
                <w:u w:val="single"/>
              </w:rPr>
              <w:t>Zetterberg H</w:t>
            </w:r>
            <w:r>
              <w:t xml:space="preserve">', 'Blennow K', 'Aarsland D', 'Fladby T'], </w:t>
            </w:r>
            <w:r>
              <w:t>Impaired synaptic function is linked to cognition in Parkinson's disease, Oct-2017, 31-Aug-2017, Annals of Clinical and Translational Neurology, 4(10):700-713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1595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06">
              <w:r>
                <w:rPr>
                  <w:color w:val="0000FF" w:themeColor="hyperlink"/>
                  <w:u w:val="single"/>
                </w:rPr>
                <w:t>28962579</w:t>
              </w:r>
            </w:hyperlink>
            <w:r>
              <w:t xml:space="preserve"> ['Pikwer A', 'Castegre</w:t>
            </w:r>
            <w:r>
              <w:t>n M', 'Namdar S', 'Blennow K', '</w:t>
            </w:r>
            <w:r>
              <w:rPr>
                <w:b/>
                <w:u w:val="single"/>
              </w:rPr>
              <w:t>Zetterberg H</w:t>
            </w:r>
            <w:r>
              <w:t>', 'Mattsson N'], Effects of surgery and propofol-remifentanil total intravenous anesthesia on cerebrospinal fluid biomarkers of inflammation, Alzheimer's disease, and neuronal injury in humans: a cohort study, 2</w:t>
            </w:r>
            <w:r>
              <w:t>9-Sep-2017, 29-Sep-2017, Journal of Neuroinflammation, 14(1):193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1596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07">
              <w:r>
                <w:rPr>
                  <w:color w:val="0000FF" w:themeColor="hyperlink"/>
                  <w:u w:val="single"/>
                </w:rPr>
                <w:t>28263742</w:t>
              </w:r>
            </w:hyperlink>
            <w:r>
              <w:t xml:space="preserve"> ['Baldacci F', 'Toschi N', 'Lista S', '</w:t>
            </w:r>
            <w:r>
              <w:rPr>
                <w:b/>
                <w:u w:val="single"/>
              </w:rPr>
              <w:t>Zetterberg H</w:t>
            </w:r>
            <w:r>
              <w:t>', 'Blennow K', 'Kilimann I', 'Teipel S', 'Cavedo E', 'Dos Santos</w:t>
            </w:r>
            <w:r>
              <w:t xml:space="preserve"> AM', 'Epelbaum S', 'Lamari F', 'Dubois B', 'Floris R', 'Garaci F', 'Bonuccelli U', 'Hampel H'], Two-level diagnostic classification using cerebrospinal fluid YKL-40 in Alzheimer's disease, Sep-2017, 3-Mar-2017, Alzheimers &amp; Dementia : the Journal of the A</w:t>
            </w:r>
            <w:r>
              <w:t>lzheimers Association, 13(9):993-1003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1597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08">
              <w:r>
                <w:rPr>
                  <w:color w:val="0000FF" w:themeColor="hyperlink"/>
                  <w:u w:val="single"/>
                </w:rPr>
                <w:t>28527630</w:t>
              </w:r>
            </w:hyperlink>
            <w:r>
              <w:t xml:space="preserve"> ['Lista S', 'Toschi N', 'Baldacci F', '</w:t>
            </w:r>
            <w:r>
              <w:rPr>
                <w:b/>
                <w:u w:val="single"/>
              </w:rPr>
              <w:t>Zetterberg H</w:t>
            </w:r>
            <w:r>
              <w:t>', 'Blennow K', 'Kilimann I', 'Teipel SJ', 'Cavedo E', 'Dos Santos AM', 'Epelbaum S', 'Lamar</w:t>
            </w:r>
            <w:r>
              <w:t>i F', 'Dubois B', 'Floris R', 'Garaci F', 'Hampel H'], Diagnostic accuracy of CSF neurofilament light chain protein in the biomarker-guided classification system for Alzheimer's disease, Sep-2017, 17-May-2017, Neurochemistry International, 108:355-360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159</w:t>
            </w:r>
            <w:r>
              <w:t>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09">
              <w:r>
                <w:rPr>
                  <w:color w:val="0000FF" w:themeColor="hyperlink"/>
                  <w:u w:val="single"/>
                </w:rPr>
                <w:t>28656371</w:t>
              </w:r>
            </w:hyperlink>
            <w:r>
              <w:t xml:space="preserve"> ['Pålsson E', 'Sellgren C', 'Rydén E', 'Kizza R', 'Pelanis A', '</w:t>
            </w:r>
            <w:r>
              <w:rPr>
                <w:b/>
                <w:u w:val="single"/>
              </w:rPr>
              <w:t>Zetterberg H</w:t>
            </w:r>
            <w:r>
              <w:t>', 'Blennow K', 'Landén M'], Cerebrospinal fluid monoamine metabolite profiles in bipolar disorder, ADHD, and</w:t>
            </w:r>
            <w:r>
              <w:t xml:space="preserve"> controls, Sep-2017, 27-Jun-2017, Journal of Neural Transmission (Vienna, Austria : ), 124(9):1135-1143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1599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10">
              <w:r>
                <w:rPr>
                  <w:color w:val="0000FF" w:themeColor="hyperlink"/>
                  <w:u w:val="single"/>
                </w:rPr>
                <w:t>28743782</w:t>
              </w:r>
            </w:hyperlink>
            <w:r>
              <w:t xml:space="preserve"> ['Mattsson N', 'Schöll M', 'Strandberg O', 'Smith R', 'Palmqvist S', 'Insel P</w:t>
            </w:r>
            <w:r>
              <w:t>S', 'Hägerström D', 'Ohlsson T', '</w:t>
            </w:r>
            <w:r>
              <w:rPr>
                <w:b/>
                <w:u w:val="single"/>
              </w:rPr>
              <w:t>Zetterberg H</w:t>
            </w:r>
            <w:r>
              <w:t>', 'Jögi J', 'Blennow K', 'Hansson O'], (18)F-AV-1451 and CSF T-tau and P-tau as biomarkers in Alzheimer's disease, Sep-2017, Embo Molecular Medicine, 9(9):1212-1223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1600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11">
              <w:r>
                <w:rPr>
                  <w:color w:val="0000FF" w:themeColor="hyperlink"/>
                  <w:u w:val="single"/>
                </w:rPr>
                <w:t>28854881</w:t>
              </w:r>
            </w:hyperlink>
            <w:r>
              <w:t xml:space="preserve"> ['De Vos A', 'Bjerke M', 'Brouns R', 'De Roeck N', 'Jacobs D', 'Van den Abbeele L', 'Guldolf K', '</w:t>
            </w:r>
            <w:r>
              <w:rPr>
                <w:b/>
                <w:u w:val="single"/>
              </w:rPr>
              <w:t>Zetterberg H</w:t>
            </w:r>
            <w:r>
              <w:t>', 'Blennow K', 'Engelborghs S', 'Vanmechelen E'], Neurogranin and tau in cerebrospinal fluid and plasma of patient</w:t>
            </w:r>
            <w:r>
              <w:t>s with acute ischemic stroke, 30-Aug-2017, 30-Aug-2017, Bmc Neurology, 17(1):170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1601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12">
              <w:r>
                <w:rPr>
                  <w:color w:val="0000FF" w:themeColor="hyperlink"/>
                  <w:u w:val="single"/>
                </w:rPr>
                <w:t>28522263</w:t>
              </w:r>
            </w:hyperlink>
            <w:r>
              <w:t xml:space="preserve"> ['Kalm M', 'Boström M', 'Sandelius Å', 'Eriksson Y', 'Ek CJ', 'Blennow K', 'Björk-Eriksson T', '</w:t>
            </w:r>
            <w:r>
              <w:rPr>
                <w:b/>
                <w:u w:val="single"/>
              </w:rPr>
              <w:t>Zett</w:t>
            </w:r>
            <w:r>
              <w:rPr>
                <w:b/>
                <w:u w:val="single"/>
              </w:rPr>
              <w:t>erberg H</w:t>
            </w:r>
            <w:r>
              <w:t>'], Serum concentrations of the axonal injury marker neurofilament light protein are not influenced by blood-brain barrier permeability, 1-Aug-2017, 15-May-2017, Brain Research, 1668:12-19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1602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13">
              <w:r>
                <w:rPr>
                  <w:color w:val="0000FF" w:themeColor="hyperlink"/>
                  <w:u w:val="single"/>
                </w:rPr>
                <w:t>28679595</w:t>
              </w:r>
            </w:hyperlink>
            <w:r>
              <w:t xml:space="preserve"> ['Sprecher KE', 'Koscik RL', 'Carlsson CM', '</w:t>
            </w:r>
            <w:r>
              <w:rPr>
                <w:b/>
                <w:u w:val="single"/>
              </w:rPr>
              <w:t>Zetterberg H</w:t>
            </w:r>
            <w:r>
              <w:t>', 'Blennow K', 'Okonkwo OC', 'Sager MA', 'Asthana S', 'Johnson SC', 'Benca RM', 'Bendlin BB'], Poor sleep is associated with CSF bi</w:t>
            </w:r>
            <w:r>
              <w:t>omarkers of amyloid pathology in cognitively normal adults, 1-Aug-2017, 5-Jul-2017, Neurology, 89(5):445-453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1603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14">
              <w:r>
                <w:rPr>
                  <w:color w:val="0000FF" w:themeColor="hyperlink"/>
                  <w:u w:val="single"/>
                </w:rPr>
                <w:t>28039552</w:t>
              </w:r>
            </w:hyperlink>
            <w:r>
              <w:t xml:space="preserve"> ['Johansson V', 'Jakobsson J', 'Fortgang RG', '</w:t>
            </w:r>
            <w:r>
              <w:rPr>
                <w:b/>
                <w:u w:val="single"/>
              </w:rPr>
              <w:t>Zetterberg H</w:t>
            </w:r>
            <w:r>
              <w:t>', 'Blennow K</w:t>
            </w:r>
            <w:r>
              <w:t>', 'Cannon TD', 'Hultman CM', 'Wetterberg L', 'Landén M'], Cerebrospinal fluid microglia and neurodegenerative markers in twins concordant and discordant for psychotic disorders, Aug-2017, 30-Dec-2016, European Archives of Psychiatry and Clinical Neuroscie</w:t>
            </w:r>
            <w:r>
              <w:t>nce, 267(5):391-402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1604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15">
              <w:r>
                <w:rPr>
                  <w:color w:val="0000FF" w:themeColor="hyperlink"/>
                  <w:u w:val="single"/>
                </w:rPr>
                <w:t>28598205</w:t>
              </w:r>
            </w:hyperlink>
            <w:r>
              <w:t xml:space="preserve"> ['Yilmaz A', 'Blennow K', 'Hagberg L', 'Nilsson S', 'Price RW', 'Schouten J', 'Spudich S', 'Underwood J', '</w:t>
            </w:r>
            <w:r>
              <w:rPr>
                <w:b/>
                <w:u w:val="single"/>
              </w:rPr>
              <w:t>Zetterberg H</w:t>
            </w:r>
            <w:r>
              <w:t>', 'Gisslén M'], Neurofilament light chain</w:t>
            </w:r>
            <w:r>
              <w:t xml:space="preserve"> protein as a marker of neuronal injury: review of its use in HIV-1 infection and reference values for HIV-negative controls, Aug-2017, 14-Jun-2017, Expert Review of Molecular Diagnostics, 17(8):761-770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1605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16">
              <w:r>
                <w:rPr>
                  <w:color w:val="0000FF" w:themeColor="hyperlink"/>
                  <w:u w:val="single"/>
                </w:rPr>
                <w:t>28601473</w:t>
              </w:r>
            </w:hyperlink>
            <w:r>
              <w:t xml:space="preserve"> ['Byrne LM', 'Rodrigues FB', 'Blennow K', 'Durr A', 'Leavitt BR', 'Roos RAC', 'Scahill RI', 'Tabrizi SJ', '</w:t>
            </w:r>
            <w:r>
              <w:rPr>
                <w:b/>
                <w:u w:val="single"/>
              </w:rPr>
              <w:t xml:space="preserve">Zetterberg </w:t>
            </w:r>
            <w:r>
              <w:rPr>
                <w:b/>
                <w:u w:val="single"/>
              </w:rPr>
              <w:lastRenderedPageBreak/>
              <w:t>H</w:t>
            </w:r>
            <w:r>
              <w:t>', 'Langbehn D', 'Wild EJ'], Neurofilament light protein in blood as a</w:t>
            </w:r>
            <w:r>
              <w:t xml:space="preserve"> potential biomarker of neurodegeneration in Huntington's disease: a retrospective cohort analysis, Aug-2017, 7-Jun-2017, The Lancet. Neurology, 16(8):601-609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1606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17">
              <w:r>
                <w:rPr>
                  <w:color w:val="0000FF" w:themeColor="hyperlink"/>
                  <w:u w:val="single"/>
                </w:rPr>
                <w:t>28604243</w:t>
              </w:r>
            </w:hyperlink>
            <w:r>
              <w:t xml:space="preserve"> ['Olsson B', 'Schott J</w:t>
            </w:r>
            <w:r>
              <w:t>M', 'Blennow K', '</w:t>
            </w:r>
            <w:r>
              <w:rPr>
                <w:b/>
                <w:u w:val="single"/>
              </w:rPr>
              <w:t>Zetterberg H</w:t>
            </w:r>
            <w:r>
              <w:t>'], The use of cerebrospinal fluid biomarkers to measure change in neurodegeneration in Alzheimer's disease clinical trials, Aug-2017, 19-Jun-2017, Expert Review of Neurotherapeutics, 17(8):767-775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1607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18">
              <w:r>
                <w:rPr>
                  <w:color w:val="0000FF" w:themeColor="hyperlink"/>
                  <w:u w:val="single"/>
                </w:rPr>
                <w:t>28631955</w:t>
              </w:r>
            </w:hyperlink>
            <w:r>
              <w:t xml:space="preserve"> ['Skillbäck T', 'Mattsson N', 'Blennow K', '</w:t>
            </w:r>
            <w:r>
              <w:rPr>
                <w:b/>
                <w:u w:val="single"/>
              </w:rPr>
              <w:t>Zetterberg H</w:t>
            </w:r>
            <w:r>
              <w:t>'], Cerebrospinal fluid neurofilament light concentration in motor neuron disease and frontotemporal dementia predicts survival, Aug-2017, 6-Feb-2017, Am</w:t>
            </w:r>
            <w:r>
              <w:t>yotrophic Lateral Sclerosis &amp; Frontotemporal Degeneration, 18(5-6):397-403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1608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19">
              <w:r>
                <w:rPr>
                  <w:color w:val="0000FF" w:themeColor="hyperlink"/>
                  <w:u w:val="single"/>
                </w:rPr>
                <w:t>28734051</w:t>
              </w:r>
            </w:hyperlink>
            <w:r>
              <w:t xml:space="preserve"> ['Mollenhauer B', 'Batrla R', 'El-Agnaf O', 'Galasko DR', 'Lashuel HA', 'Merchant KM', 'Shaw LM', 'Selkoe </w:t>
            </w:r>
            <w:r>
              <w:t>DJ', 'Umek R', 'Vanderstichele H', '</w:t>
            </w:r>
            <w:r>
              <w:rPr>
                <w:b/>
                <w:u w:val="single"/>
              </w:rPr>
              <w:t>Zetterberg H</w:t>
            </w:r>
            <w:r>
              <w:t>', 'Zhang J', 'Caspell-Garcia C', 'Coffey C', 'Hutten SJ', 'Frasier M', 'Taylor P'], A user's guide for α-synuclein biomarker studies in biological fluids: Perianalytical considerations, Aug-2017, 22-Jul-2017</w:t>
            </w:r>
            <w:r>
              <w:t>, Movement Disorders : Official Journal of the Movement Disorder Society, 32(8):1117-1130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1609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20">
              <w:r>
                <w:rPr>
                  <w:color w:val="0000FF" w:themeColor="hyperlink"/>
                  <w:u w:val="single"/>
                </w:rPr>
                <w:t>27435879</w:t>
              </w:r>
            </w:hyperlink>
            <w:r>
              <w:t xml:space="preserve"> ['Krut JJ', 'Price RW', '</w:t>
            </w:r>
            <w:r>
              <w:rPr>
                <w:b/>
                <w:u w:val="single"/>
              </w:rPr>
              <w:t>Zetterberg H</w:t>
            </w:r>
            <w:r>
              <w:t>', 'Fuchs D', 'Hagberg L', 'Yilmaz A', 'Cinque P', 'Ni</w:t>
            </w:r>
            <w:r>
              <w:t>lsson S', 'Gisslén M'], No support for premature central nervous system aging in HIV-1 when measured by cerebrospinal fluid phosphorylated tau (p-tau), 4-Jul-2017, 19-Jul-2016, Virulence, 8(5):599-604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21">
              <w:r>
                <w:rPr>
                  <w:color w:val="0000FF" w:themeColor="hyperlink"/>
                  <w:u w:val="single"/>
                </w:rPr>
                <w:t>28424166</w:t>
              </w:r>
            </w:hyperlink>
            <w:r>
              <w:t xml:space="preserve"> ['</w:t>
            </w:r>
            <w:r>
              <w:rPr>
                <w:b/>
                <w:u w:val="single"/>
              </w:rPr>
              <w:t>Zetterberg H</w:t>
            </w:r>
            <w:r>
              <w:t>'], Applying fluid biomarkers to Alzheimer's disease, 1-Jul-2017, 19-Apr-2017, American Journal of Physiology. Cell Physiology, 313(1):C3-C10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22">
              <w:r>
                <w:rPr>
                  <w:color w:val="0000FF" w:themeColor="hyperlink"/>
                  <w:u w:val="single"/>
                </w:rPr>
                <w:t>28073031</w:t>
              </w:r>
            </w:hyperlink>
            <w:r>
              <w:t xml:space="preserve"> ['Lövheim H', 'Elgh F', 'Johansson A', '</w:t>
            </w:r>
            <w:r>
              <w:rPr>
                <w:b/>
                <w:u w:val="single"/>
              </w:rPr>
              <w:t>Zetterberg H</w:t>
            </w:r>
            <w:r>
              <w:t xml:space="preserve">', 'Blennow K', 'Hallmans G', 'Eriksson S'], Plasma concentrations of free amyloid β cannot predict the development of Alzheimer's disease, Jul-2017, 7-Jan-2017, </w:t>
            </w:r>
            <w:r>
              <w:t>Alzheimers &amp; Dementia : the Journal of the Alzheimers Association, 13(7):778-782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23">
              <w:r>
                <w:rPr>
                  <w:color w:val="0000FF" w:themeColor="hyperlink"/>
                  <w:u w:val="single"/>
                </w:rPr>
                <w:t>28550076</w:t>
              </w:r>
            </w:hyperlink>
            <w:r>
              <w:t xml:space="preserve"> ['Blomqvist M', 'Borén J', '</w:t>
            </w:r>
            <w:r>
              <w:rPr>
                <w:b/>
                <w:u w:val="single"/>
              </w:rPr>
              <w:t>Zetterberg H</w:t>
            </w:r>
            <w:r>
              <w:t>', 'Blennow K', 'Månsson JE', 'Ståhlman M'], High-throughput</w:t>
            </w:r>
            <w:r>
              <w:t xml:space="preserve"> analysis of sulfatides in cerebrospinal fluid using automated extraction and UPLC-MS/MS, Jul-2017, 26-May-2017, Journal of Lipid Research, 58(7):1482-1489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24">
              <w:r>
                <w:rPr>
                  <w:color w:val="0000FF" w:themeColor="hyperlink"/>
                  <w:u w:val="single"/>
                </w:rPr>
                <w:t>28615661</w:t>
              </w:r>
            </w:hyperlink>
            <w:r>
              <w:t xml:space="preserve"> ['Hashimoto K', 'Ishima T</w:t>
            </w:r>
            <w:r>
              <w:t>', 'Sato Y', 'Bruno D', 'Nierenberg J', 'Marmar CR', '</w:t>
            </w:r>
            <w:r>
              <w:rPr>
                <w:b/>
                <w:u w:val="single"/>
              </w:rPr>
              <w:t>Zetterberg H</w:t>
            </w:r>
            <w:r>
              <w:t>', 'Blennow K', 'Pomara N'], Increased levels of ascorbic acid in the cerebrospinal fluid of cognitively intact elderly patients with major depression: a preliminary study, 14-Jun-2017, 14-J</w:t>
            </w:r>
            <w:r>
              <w:t>un-2017, Scientific Reports, 7(1):3485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1614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25">
              <w:r>
                <w:rPr>
                  <w:color w:val="0000FF" w:themeColor="hyperlink"/>
                  <w:u w:val="single"/>
                </w:rPr>
                <w:t>27933404</w:t>
              </w:r>
            </w:hyperlink>
            <w:r>
              <w:t xml:space="preserve"> ['Chapuis J', 'Flaig A', 'Grenier-Boley B', 'Eysert F', 'Pottiez V', 'Deloison G', 'Vandeputte A', 'Ayral AM', 'Mendes T', 'Desai S', 'Goate AM', 'Kauwe JSK', 'Leroux F', 'Herledan A', 'Demiautte F', 'Bauer C', 'Checler F', 'Petersen RC', 'Blennow K', '</w:t>
            </w:r>
            <w:r>
              <w:rPr>
                <w:b/>
                <w:u w:val="single"/>
              </w:rPr>
              <w:t>Ze</w:t>
            </w:r>
            <w:r>
              <w:rPr>
                <w:b/>
                <w:u w:val="single"/>
              </w:rPr>
              <w:t>tterberg H</w:t>
            </w:r>
            <w:r>
              <w:t>', 'Minthon L', 'Van Deerlin VM', 'Lee VM', 'Shaw LM', 'Trojanowski JQ', 'Albert M', 'Moghekar A', "O'Brien R", 'Peskind ER', 'Malmanche N', 'Schellenberg GD', 'Dourlen P', 'Song OR', 'Cruchaga C', 'Amouyel P', 'Deprez B', 'Brodin P', 'Lambert JC</w:t>
            </w:r>
            <w:r>
              <w:t>'], Genome-wide, high-content siRNA screening identifies the Alzheimer's genetic risk factor FERMT2 as a major modulator of APP metabolism, Jun-2017, 8-Dec-2016, Acta Neuropathologica, 133(6):955-966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1615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26">
              <w:r>
                <w:rPr>
                  <w:color w:val="0000FF" w:themeColor="hyperlink"/>
                  <w:u w:val="single"/>
                </w:rPr>
                <w:t>28512753</w:t>
              </w:r>
            </w:hyperlink>
            <w:r>
              <w:t xml:space="preserve"> ['Disanto G', 'Barro C', 'Benkert P', 'Naegelin Y', 'Schädelin S', 'Giardiello A', 'Zecca C', 'Blennow K', '</w:t>
            </w:r>
            <w:r>
              <w:rPr>
                <w:b/>
                <w:u w:val="single"/>
              </w:rPr>
              <w:t>Zetterberg H</w:t>
            </w:r>
            <w:r>
              <w:t>', 'Leppert D', 'Kappos L', 'Gobbi C', 'Kuhle J'], Serum Neurofilament light: A biomarker of neuronal damage in multi</w:t>
            </w:r>
            <w:r>
              <w:t>ple sclerosis, Jun-2017, Annals of Neurology, 81(6):857-870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1616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27">
              <w:r>
                <w:rPr>
                  <w:color w:val="0000FF" w:themeColor="hyperlink"/>
                  <w:u w:val="single"/>
                </w:rPr>
                <w:t>29067334</w:t>
              </w:r>
            </w:hyperlink>
            <w:r>
              <w:t xml:space="preserve"> ['Jensen CS', 'Portelius E', 'Høgh P', 'Wermuth L', 'Blennow K', '</w:t>
            </w:r>
            <w:r>
              <w:rPr>
                <w:b/>
                <w:u w:val="single"/>
              </w:rPr>
              <w:t>Zetterberg H</w:t>
            </w:r>
            <w:r>
              <w:t>', 'Hasselbalch SG', 'Simonsen AH'], Effect</w:t>
            </w:r>
            <w:r>
              <w:t xml:space="preserve"> of physical exercise on markers of neuronal dysfunction in cerebrospinal fluid in patients with Alzheimer's disease, Jun-2017, 17-Apr-2017, Alzheimers &amp; Dementia (New York, N. Y.), 3(2):284-290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1617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28">
              <w:r>
                <w:rPr>
                  <w:color w:val="0000FF" w:themeColor="hyperlink"/>
                  <w:u w:val="single"/>
                </w:rPr>
                <w:t>28404801</w:t>
              </w:r>
            </w:hyperlink>
            <w:r>
              <w:t xml:space="preserve"> ['Shahim P', '</w:t>
            </w:r>
            <w:r>
              <w:rPr>
                <w:b/>
                <w:u w:val="single"/>
              </w:rPr>
              <w:t>Zetterberg H</w:t>
            </w:r>
            <w:r>
              <w:t>', 'Tegner Y', 'Blennow K'], Serum neurofilament light as a biomarker for mild traumatic brain injury in contact sports, 9-May-2017, 12-Apr-2017, Neurology, 88(19):1788-1794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1618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29">
              <w:r>
                <w:rPr>
                  <w:color w:val="0000FF" w:themeColor="hyperlink"/>
                  <w:u w:val="single"/>
                </w:rPr>
                <w:t>28284953</w:t>
              </w:r>
            </w:hyperlink>
            <w:r>
              <w:t xml:space="preserve"> ['Stening E', 'Persson J', 'Eriksson E', 'Wahlund LO', '</w:t>
            </w:r>
            <w:r>
              <w:rPr>
                <w:b/>
                <w:u w:val="single"/>
              </w:rPr>
              <w:t>Zetterberg H</w:t>
            </w:r>
            <w:r>
              <w:t>', 'Söderlund H'], Specific patterns of whole-brain structural covariance of the anterior and posterior hippocampus in yo</w:t>
            </w:r>
            <w:r>
              <w:t>ung APOE ε4 carriers, 30-May-2017, 9-Mar-2017, Behavioural Brain Research, 326:256-264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1619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30">
              <w:r>
                <w:rPr>
                  <w:color w:val="0000FF" w:themeColor="hyperlink"/>
                  <w:u w:val="single"/>
                </w:rPr>
                <w:t>28559572</w:t>
              </w:r>
            </w:hyperlink>
            <w:r>
              <w:t xml:space="preserve"> ['García-Ayllón MS', 'Lopez-Font I', 'Boix CP', 'Fortea J', 'Sánchez-Valle R', 'Lleó A', 'Moli</w:t>
            </w:r>
            <w:r>
              <w:t>nuevo JL', '</w:t>
            </w:r>
            <w:r>
              <w:rPr>
                <w:b/>
                <w:u w:val="single"/>
              </w:rPr>
              <w:t>Zetterberg H</w:t>
            </w:r>
            <w:r>
              <w:t>', 'Blennow K', 'Sáez-Valero J'], C-terminal fragments of the amyloid precursor protein in cerebrospinal fluid as potential biomarkers for Alzheimer disease, 30-May-2017, 30-May-2017, Scientific Reports, 7(1):2477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1620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31">
              <w:r>
                <w:rPr>
                  <w:color w:val="0000FF" w:themeColor="hyperlink"/>
                  <w:u w:val="single"/>
                </w:rPr>
                <w:t>28385184</w:t>
              </w:r>
            </w:hyperlink>
            <w:r>
              <w:t xml:space="preserve"> ['Constantinescu R', 'Krýsl D', 'Andrén K', 'Asztély F', 'Bergquist F', '</w:t>
            </w:r>
            <w:r>
              <w:rPr>
                <w:b/>
                <w:u w:val="single"/>
              </w:rPr>
              <w:t>Zetterberg H</w:t>
            </w:r>
            <w:r>
              <w:t>', 'Andreasson U', 'Axelsson M', 'Menachem EB', 'Jons D', 'Mahamud U', 'Malmeström C', 'Rosengren L', 'Blennow K']</w:t>
            </w:r>
            <w:r>
              <w:t>, Cerebrospinal fluid markers of neuronal and glial cell damage in patients with autoimmune neurologic syndromes with and without underlying malignancies, 15-May-2017, 1-Mar-2017, Journal of Neuroimmunology, 306:25-30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1621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32">
              <w:r>
                <w:rPr>
                  <w:color w:val="0000FF" w:themeColor="hyperlink"/>
                  <w:u w:val="single"/>
                </w:rPr>
                <w:t>28177966</w:t>
              </w:r>
            </w:hyperlink>
            <w:r>
              <w:t xml:space="preserve"> ['Kessing CF', 'Spudich S', 'Valcour V', 'Cartwright P', 'Chalermchai T', 'Fletcher JL', 'Takata H', 'Nichols C', 'Josey BJ', 'Slike B', 'Krebs SJ', 'Sailsuta N', 'Lerdlum S', 'Jagodzinski L', 'Tipsuk S', 'Suttichom D',</w:t>
            </w:r>
            <w:r>
              <w:t xml:space="preserve"> 'Rattanamanee S', '</w:t>
            </w:r>
            <w:r>
              <w:rPr>
                <w:b/>
                <w:u w:val="single"/>
              </w:rPr>
              <w:t>Zetterberg H</w:t>
            </w:r>
            <w:r>
              <w:t xml:space="preserve">', 'Hellmuth J', 'Phanuphak N', 'Robb ML', 'Michael NL', 'Ananworanich J', 'Trautmann L'], High Number of Activated CD8+ T Cells Targeting HIV Antigens Are Present in Cerebrospinal Fluid in Acute HIV Infection, 1-May-2017, </w:t>
            </w:r>
            <w:r>
              <w:lastRenderedPageBreak/>
              <w:t>J</w:t>
            </w:r>
            <w:r>
              <w:t>ournal of Acquired Immune Deficiency Syndromes, 75(1):108-117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1622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33">
              <w:r>
                <w:rPr>
                  <w:color w:val="0000FF" w:themeColor="hyperlink"/>
                  <w:u w:val="single"/>
                </w:rPr>
                <w:t>28346578</w:t>
              </w:r>
            </w:hyperlink>
            <w:r>
              <w:t xml:space="preserve"> ['Mattsson N', 'Andreasson U', '</w:t>
            </w:r>
            <w:r>
              <w:rPr>
                <w:b/>
                <w:u w:val="single"/>
              </w:rPr>
              <w:t>Zetterberg H</w:t>
            </w:r>
            <w:r>
              <w:t>', 'Blennow K'], Association of Plasma Neurofilament Light With Neurodegene</w:t>
            </w:r>
            <w:r>
              <w:t>ration in Patients With Alzheimer Disease, 1-May-2017, Jama Neurology, 74(5):557-566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1623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34">
              <w:r>
                <w:rPr>
                  <w:color w:val="0000FF" w:themeColor="hyperlink"/>
                  <w:u w:val="single"/>
                </w:rPr>
                <w:t>28247064</w:t>
              </w:r>
            </w:hyperlink>
            <w:r>
              <w:t xml:space="preserve"> ['Deming Y', 'Li Z', 'Kapoor M', 'Harari O', 'Del-Aguila JL', 'Black K', 'Carrell D', 'Cai Y', '</w:t>
            </w:r>
            <w:r>
              <w:t>Fernandez MV', 'Budde J', 'Ma S', 'Saef B', 'Howells B', 'Huang KL', 'Bertelsen S', 'Fagan AM', 'Holtzman DM', 'Morris JC', 'Kim S', 'Saykin AJ', 'De Jager PL', 'Albert M', 'Moghekar A', "O'Brien R", 'Riemenschneider M', 'Petersen RC', 'Blennow K', '</w:t>
            </w:r>
            <w:r>
              <w:rPr>
                <w:b/>
                <w:u w:val="single"/>
              </w:rPr>
              <w:t>Zetter</w:t>
            </w:r>
            <w:r>
              <w:rPr>
                <w:b/>
                <w:u w:val="single"/>
              </w:rPr>
              <w:t>berg H</w:t>
            </w:r>
            <w:r>
              <w:t xml:space="preserve">', 'Minthon L', 'Van Deerlin VM', 'Lee VM', 'Shaw LM', 'Trojanowski JQ', 'Schellenberg G', 'Haines JL', 'Mayeux R', 'Pericak-Vance MA', 'Farrer LA', 'Peskind ER', 'Li G', 'Di Narzo AF', 'Kauwe JS', 'Goate AM', 'Cruchaga C'], Genome-wide association </w:t>
            </w:r>
            <w:r>
              <w:t>study identifies four novel loci associated with Alzheimer's endophenotypes and disease modifiers, May-2017, 28-Feb-2017, Acta Neuropathologica, 133(5):839-856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1624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35">
              <w:r>
                <w:rPr>
                  <w:color w:val="0000FF" w:themeColor="hyperlink"/>
                  <w:u w:val="single"/>
                </w:rPr>
                <w:t>28323201</w:t>
              </w:r>
            </w:hyperlink>
            <w:r>
              <w:t xml:space="preserve"> ['Bruno D', 'Nierenbe</w:t>
            </w:r>
            <w:r>
              <w:t>rg J', 'Cooper TB', 'Marmar CR', '</w:t>
            </w:r>
            <w:r>
              <w:rPr>
                <w:b/>
                <w:u w:val="single"/>
              </w:rPr>
              <w:t>Zetterberg H</w:t>
            </w:r>
            <w:r>
              <w:t>', 'Blennow K', 'Hashimoto K', 'Pomara N'], The recency ratio is associated with reduced CSF glutamate in late-life depression, May-2017, 18-Mar-2017, Neurobiology of Learning and Memory, 141:14-18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1625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36">
              <w:r>
                <w:rPr>
                  <w:color w:val="0000FF" w:themeColor="hyperlink"/>
                  <w:u w:val="single"/>
                </w:rPr>
                <w:t>28441961</w:t>
              </w:r>
            </w:hyperlink>
            <w:r>
              <w:t xml:space="preserve"> ['Westwood S', 'Liu B', 'Baird AL', 'Anand S', 'Nevado-Holgado AJ', 'Newby D', 'Pikkarainen M', 'Hallikainen M', 'Kuusisto J', 'Streffer JR', 'Novak G', 'Blennow K', 'Andreasson U', '</w:t>
            </w:r>
            <w:r>
              <w:rPr>
                <w:b/>
                <w:u w:val="single"/>
              </w:rPr>
              <w:t>Zetterberg</w:t>
            </w:r>
            <w:r>
              <w:rPr>
                <w:b/>
                <w:u w:val="single"/>
              </w:rPr>
              <w:t xml:space="preserve"> H</w:t>
            </w:r>
            <w:r>
              <w:t>', 'Smith U', 'Laakso M', 'Soininen H', 'Lovestone S'], The influence of insulin resistance on cerebrospinal fluid and plasma biomarkers of Alzheimer's pathology, 26-Apr-2017, 26-Apr-2017, Alzheimers Research &amp; Therapy, 9(1):31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1626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37">
              <w:r>
                <w:rPr>
                  <w:color w:val="0000FF" w:themeColor="hyperlink"/>
                  <w:u w:val="single"/>
                </w:rPr>
                <w:t>28341646</w:t>
              </w:r>
            </w:hyperlink>
            <w:r>
              <w:t xml:space="preserve"> ['Schultz SA', 'Boots EA', 'Darst BF', '</w:t>
            </w:r>
            <w:r>
              <w:rPr>
                <w:b/>
                <w:u w:val="single"/>
              </w:rPr>
              <w:t>Zetterberg H</w:t>
            </w:r>
            <w:r>
              <w:t>', 'Blennow K', 'Edwards DF', 'Koscik RL', 'Carlsson CM', 'Gallagher CL', 'Bendlin BB', 'Asthana S', 'Sager MA', 'Hogan KJ', 'Hermann BP'</w:t>
            </w:r>
            <w:r>
              <w:t>, 'Cook DB', 'Johnson SC', 'Engelman CD', 'Okonkwo OC'], Cardiorespiratory fitness alters the influence of a polygenic risk score on biomarkers of AD, 25-Apr-2017, 24-Mar-2017, Neurology, 88(17):1650-1658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1627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38">
              <w:r>
                <w:rPr>
                  <w:color w:val="0000FF" w:themeColor="hyperlink"/>
                  <w:u w:val="single"/>
                </w:rPr>
                <w:t>28318232</w:t>
              </w:r>
            </w:hyperlink>
            <w:r>
              <w:t xml:space="preserve"> ['Kaya I', 'Michno W', 'Brinet D', 'Iacone Y', 'Zanni G', 'Blennow K', '</w:t>
            </w:r>
            <w:r>
              <w:rPr>
                <w:b/>
                <w:u w:val="single"/>
              </w:rPr>
              <w:t>Zetterberg H</w:t>
            </w:r>
            <w:r>
              <w:t>', 'Hanrieder J'], Histology-Compatible MALDI Mass Spectrometry Based Imaging of Neuronal Lipids for Subsequent Immunofluorescent Staining, 18-Apr-2</w:t>
            </w:r>
            <w:r>
              <w:t>017, 6-Apr-2017, Analytical Chemistry, 89(8):4685-4694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1628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39">
              <w:r>
                <w:rPr>
                  <w:color w:val="0000FF" w:themeColor="hyperlink"/>
                  <w:u w:val="single"/>
                </w:rPr>
                <w:t>28420323</w:t>
              </w:r>
            </w:hyperlink>
            <w:r>
              <w:t xml:space="preserve"> ['Lane CA', 'Parker TD', 'Cash DM', 'Macpherson K', 'Donnachie E', 'Murray-Smith H', 'Barnes A', 'Barker S', 'Beasley DG', 'Br</w:t>
            </w:r>
            <w:r>
              <w:t>as J', 'Brown D', 'Burgos N', 'Byford M', 'Jorge Cardoso M', 'Carvalho A', 'Collins J', 'De Vita E', 'Dickson JC', 'Epie N', 'Espak M', 'Henley SMD', 'Hoskote C', 'Hutel M', 'Klimova J', 'Malone IB', 'Markiewicz P', 'Melbourne A', 'Modat M', 'Schrag A', 'S</w:t>
            </w:r>
            <w:r>
              <w:t>hah S', 'Sharma N', 'Sudre CH', 'Thomas DL', 'Wong A', 'Zhang H', 'Hardy J', '</w:t>
            </w:r>
            <w:r>
              <w:rPr>
                <w:b/>
                <w:u w:val="single"/>
              </w:rPr>
              <w:t>Zetterberg H</w:t>
            </w:r>
            <w:r>
              <w:t>', 'Ourselin S', 'Crutch SJ', 'Kuh D', 'Richards M', 'Fox NC', 'Schott JM'], Study protocol: Insight 46 - a neuroscience sub-study of the MRC National Survey of Healt</w:t>
            </w:r>
            <w:r>
              <w:t>h and Development, 18-Apr-2017, 18-Apr-2017, Bmc Neurology, 17(1):75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1629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40">
              <w:r>
                <w:rPr>
                  <w:color w:val="0000FF" w:themeColor="hyperlink"/>
                  <w:u w:val="single"/>
                </w:rPr>
                <w:t>28283595</w:t>
              </w:r>
            </w:hyperlink>
            <w:r>
              <w:t xml:space="preserve"> ['Shahim P', 'Tegner Y', 'Marklund N', 'Höglund K', 'Portelius E', 'Brody DL', 'Blennow K', '</w:t>
            </w:r>
            <w:r>
              <w:rPr>
                <w:b/>
                <w:u w:val="single"/>
              </w:rPr>
              <w:t>Zetterberg H</w:t>
            </w:r>
            <w:r>
              <w:t>'], Ast</w:t>
            </w:r>
            <w:r>
              <w:t>roglial activation and altered amyloid metabolism in human repetitive concussion, 11-Apr-2017, 10-Mar-2017, Neurology, 88(15):1400-1407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1630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41">
              <w:r>
                <w:rPr>
                  <w:color w:val="0000FF" w:themeColor="hyperlink"/>
                  <w:u w:val="single"/>
                </w:rPr>
                <w:t>28285880</w:t>
              </w:r>
            </w:hyperlink>
            <w:r>
              <w:t xml:space="preserve"> ['Brownjohn PW', 'Smith J', 'Portelius E', 'S</w:t>
            </w:r>
            <w:r>
              <w:t>erneels L', 'Kvartsberg H', 'De Strooper B', 'Blennow K', '</w:t>
            </w:r>
            <w:r>
              <w:rPr>
                <w:b/>
                <w:u w:val="single"/>
              </w:rPr>
              <w:t>Zetterberg H</w:t>
            </w:r>
            <w:r>
              <w:t>', 'Livesey FJ'], Phenotypic Screening Identifies Modulators of Amyloid Precursor Protein Processing in Human Stem Cell Models of Alzheimer's Disease, 11-Apr-2017, 9-Mar-2017, Stem Cell</w:t>
            </w:r>
            <w:r>
              <w:t xml:space="preserve"> Reports, 8(4):870-882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1631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42">
              <w:r>
                <w:rPr>
                  <w:color w:val="0000FF" w:themeColor="hyperlink"/>
                  <w:u w:val="single"/>
                </w:rPr>
                <w:t>28368497</w:t>
              </w:r>
            </w:hyperlink>
            <w:r>
              <w:t xml:space="preserve"> ['Rahimy E', 'Li FY', 'Hagberg L', 'Fuchs D', 'Robertson K', 'Meyerhoff DJ', '</w:t>
            </w:r>
            <w:r>
              <w:rPr>
                <w:b/>
                <w:u w:val="single"/>
              </w:rPr>
              <w:t>Zetterberg H</w:t>
            </w:r>
            <w:r>
              <w:t>', 'Price RW', 'Gisslén M', 'Spudich S'], Blood-Brain Barrier Disrup</w:t>
            </w:r>
            <w:r>
              <w:t>tion Is Initiated During Primary HIV Infection and Not Rapidly Altered by Antiretroviral Therapy, 1-Apr-2017, The Journal of Infectious Diseases, 215(7):1132-1140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1632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43">
              <w:r>
                <w:rPr>
                  <w:color w:val="0000FF" w:themeColor="hyperlink"/>
                  <w:u w:val="single"/>
                </w:rPr>
                <w:t>27216941</w:t>
              </w:r>
            </w:hyperlink>
            <w:r>
              <w:t xml:space="preserve"> ['Kuhlmann J', 'An</w:t>
            </w:r>
            <w:r>
              <w:t>dreasson U', 'Pannee J', 'Bjerke M', 'Portelius E', 'Leinenbach A', 'Bittner T', 'Korecka M', 'Jenkins RG', 'Vanderstichele H', 'Stoops E', 'Lewczuk P', 'Shaw LM', 'Zegers I', 'Schimmel H', '</w:t>
            </w:r>
            <w:r>
              <w:rPr>
                <w:b/>
                <w:u w:val="single"/>
              </w:rPr>
              <w:t>Zetterberg H</w:t>
            </w:r>
            <w:r>
              <w:t>', 'Blennow K'], CSF Aβ(1-42) - an excellent but comp</w:t>
            </w:r>
            <w:r>
              <w:t>licated Alzheimer's biomarker - a route to standardisation, Apr-2017, 20-May-2016, Clinica Chimica Acta; International Journal of Clinical Chemistry, 467:27-33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1633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44">
              <w:r>
                <w:rPr>
                  <w:color w:val="0000FF" w:themeColor="hyperlink"/>
                  <w:u w:val="single"/>
                </w:rPr>
                <w:t>27787906</w:t>
              </w:r>
            </w:hyperlink>
            <w:r>
              <w:t xml:space="preserve"> ['Novakova L', 'Axelsson M', 'Khademi M', '</w:t>
            </w:r>
            <w:r>
              <w:rPr>
                <w:b/>
                <w:u w:val="single"/>
              </w:rPr>
              <w:t>Zetterberg H</w:t>
            </w:r>
            <w:r>
              <w:t>', 'Blennow K', 'Malmeström C', 'Piehl F', 'Olsson T', 'Lycke J'], Cerebrospinal fluid biomarkers as a measure of disease activity and treatment efficacy in relapsing-remitting multiple sclerosis, Apr</w:t>
            </w:r>
            <w:r>
              <w:t>-2017, 29-Nov-2016, Journal of Neurochemistry, 141(2):296-304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1634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45">
              <w:r>
                <w:rPr>
                  <w:color w:val="0000FF" w:themeColor="hyperlink"/>
                  <w:u w:val="single"/>
                </w:rPr>
                <w:t>28253549</w:t>
              </w:r>
            </w:hyperlink>
            <w:r>
              <w:t xml:space="preserve"> ['Forsberg A', 'Cervenka S', 'Jonsson Fagerlund M', 'Rasmussen LS', '</w:t>
            </w:r>
            <w:r>
              <w:rPr>
                <w:b/>
                <w:u w:val="single"/>
              </w:rPr>
              <w:t>Zetterberg H</w:t>
            </w:r>
            <w:r>
              <w:t xml:space="preserve">', 'Erlandsson Harris H', 'Stridh P', </w:t>
            </w:r>
            <w:r>
              <w:t>'Christensson E', 'Granström A', 'Schening A', 'Dymmel K', 'Knave N', 'Terrando N', 'Maze M', 'Borg J', 'Varrone A', 'Halldin C', 'Blennow K', 'Farde L', 'Eriksson LI'], The immune response of the human brain to abdominal surgery, Apr-2017, 11-Apr-2017, An</w:t>
            </w:r>
            <w:r>
              <w:t>nals of Neurology, 81(4):572-582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1635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46">
              <w:r>
                <w:rPr>
                  <w:color w:val="0000FF" w:themeColor="hyperlink"/>
                  <w:u w:val="single"/>
                </w:rPr>
                <w:t>28382304</w:t>
              </w:r>
            </w:hyperlink>
            <w:r>
              <w:t xml:space="preserve"> ['Sengupta U', 'Portelius E', 'Hansson O', 'Farmer K', 'Castillo-Carranza D', 'Woltjer R', '</w:t>
            </w:r>
            <w:r>
              <w:rPr>
                <w:b/>
                <w:u w:val="single"/>
              </w:rPr>
              <w:t>Zetterberg H</w:t>
            </w:r>
            <w:r>
              <w:t>', 'Galasko D', 'Blennow K', 'Kayed R'], Tau</w:t>
            </w:r>
            <w:r>
              <w:t xml:space="preserve"> oligomers in cerebrospinal fluid in Alzheimer's disease, Apr-2017, 1-Mar-2017, Annals of Clinical and Translational Neurology, 4(4):226-235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1636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47">
              <w:r>
                <w:rPr>
                  <w:color w:val="0000FF" w:themeColor="hyperlink"/>
                  <w:u w:val="single"/>
                </w:rPr>
                <w:t>28179466</w:t>
              </w:r>
            </w:hyperlink>
            <w:r>
              <w:t xml:space="preserve"> ['Hansson O', 'Janelidze S', 'Hall S', '</w:t>
            </w:r>
            <w:r>
              <w:t>Magdalinou N', 'Lees AJ', 'Andreasson U', 'Norgren N', 'Linder J', 'Forsgren L', 'Constantinescu R', '</w:t>
            </w:r>
            <w:r>
              <w:rPr>
                <w:b/>
                <w:u w:val="single"/>
              </w:rPr>
              <w:t>Zetterberg H</w:t>
            </w:r>
            <w:r>
              <w:t xml:space="preserve">', 'Blennow K'], Blood-based NfL: A biomarker for differential diagnosis of </w:t>
            </w:r>
            <w:r>
              <w:lastRenderedPageBreak/>
              <w:t>parkinsonian disorder, 7-Mar-2017, 8-Feb-2017, Neurology, 88(10):9</w:t>
            </w:r>
            <w:r>
              <w:t>30-937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1637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48">
              <w:r>
                <w:rPr>
                  <w:color w:val="0000FF" w:themeColor="hyperlink"/>
                  <w:u w:val="single"/>
                </w:rPr>
                <w:t>28362391</w:t>
              </w:r>
            </w:hyperlink>
            <w:r>
              <w:t xml:space="preserve"> ['Pannee J', 'Blennow K', '</w:t>
            </w:r>
            <w:r>
              <w:rPr>
                <w:b/>
                <w:u w:val="single"/>
              </w:rPr>
              <w:t>Zetterberg H</w:t>
            </w:r>
            <w:r>
              <w:t>', 'Portelius E'], Absolute Quantification of Aβ1-42 in CSF Using a Mass Spectrometric Reference Measurement Procedure, 21-Mar-2017, 21</w:t>
            </w:r>
            <w:r>
              <w:t>-Mar-2017, Journal of Visualized Experiments : Jove, (121):55386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1638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49">
              <w:r>
                <w:rPr>
                  <w:color w:val="0000FF" w:themeColor="hyperlink"/>
                  <w:u w:val="single"/>
                </w:rPr>
                <w:t>27539721</w:t>
              </w:r>
            </w:hyperlink>
            <w:r>
              <w:t xml:space="preserve"> ['Ljungqvist J', '</w:t>
            </w:r>
            <w:r>
              <w:rPr>
                <w:b/>
                <w:u w:val="single"/>
              </w:rPr>
              <w:t>Zetterberg H</w:t>
            </w:r>
            <w:r>
              <w:t>', 'Mitsis M', 'Blennow K', 'Skoglund T'], Serum Neurofilament Light Protein as a Mark</w:t>
            </w:r>
            <w:r>
              <w:t>er for Diffuse Axonal Injury: Results from a Case Series Study, 1-Mar-2017, 13-Oct-2016, Journal of Neurotrauma, 34(5):1124-1127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1639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50">
              <w:r>
                <w:rPr>
                  <w:color w:val="0000FF" w:themeColor="hyperlink"/>
                  <w:u w:val="single"/>
                </w:rPr>
                <w:t>28135356</w:t>
              </w:r>
            </w:hyperlink>
            <w:r>
              <w:t xml:space="preserve"> ['Shahim P', '</w:t>
            </w:r>
            <w:r>
              <w:rPr>
                <w:b/>
                <w:u w:val="single"/>
              </w:rPr>
              <w:t>Zetterberg H</w:t>
            </w:r>
            <w:r>
              <w:t>', 'Blennow K'], Neurofila</w:t>
            </w:r>
            <w:r>
              <w:t>ment Protein and Antineurofilament Antibodies Following Traumatic Brain Injury-Reply, 1-Mar-2017, Jama Neurology, 74(3):363-364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1640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51">
              <w:r>
                <w:rPr>
                  <w:color w:val="0000FF" w:themeColor="hyperlink"/>
                  <w:u w:val="single"/>
                </w:rPr>
                <w:t>27646979</w:t>
              </w:r>
            </w:hyperlink>
            <w:r>
              <w:t xml:space="preserve"> ['Shahim P', 'Blennow K', 'Johansson P', 'Svensson J'</w:t>
            </w:r>
            <w:r>
              <w:t>, 'Lista S', 'Hampel H', 'Andersson LC', '</w:t>
            </w:r>
            <w:r>
              <w:rPr>
                <w:b/>
                <w:u w:val="single"/>
              </w:rPr>
              <w:t>Zetterberg H</w:t>
            </w:r>
            <w:r>
              <w:t>'], Cerebrospinal Fluid Stanniocalcin-1 as a Biomarker for Alzheimer's Disease and Other Neurodegenerative Disorders, Mar-2017, 19-Sep-2016, Neuromolecular Medicine, 19(1):154-160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1641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52">
              <w:r>
                <w:rPr>
                  <w:color w:val="0000FF" w:themeColor="hyperlink"/>
                  <w:u w:val="single"/>
                </w:rPr>
                <w:t>28044435</w:t>
              </w:r>
            </w:hyperlink>
            <w:r>
              <w:t xml:space="preserve"> ['Hansson KT', 'Skillbäck T', 'Pernevik E', 'Kern S', 'Portelius E', 'Höglund K', 'Brinkmalm G', 'Holmén-Larsson J', 'Blennow K', '</w:t>
            </w:r>
            <w:r>
              <w:rPr>
                <w:b/>
                <w:u w:val="single"/>
              </w:rPr>
              <w:t>Zetterberg H</w:t>
            </w:r>
            <w:r>
              <w:t>', 'Gobom J'], Expanding the cerebrospinal fluid endopeptido</w:t>
            </w:r>
            <w:r>
              <w:t>me, Mar-2017, Proteomics, 17(5)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1642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53">
              <w:r>
                <w:rPr>
                  <w:color w:val="0000FF" w:themeColor="hyperlink"/>
                  <w:u w:val="single"/>
                </w:rPr>
                <w:t>28061383</w:t>
              </w:r>
            </w:hyperlink>
            <w:r>
              <w:t xml:space="preserve"> ['Janelidze S', 'Hertze J', 'Nägga K', 'Nilsson K', 'Nilsson C', 'Wennström M', 'van Westen D', 'Blennow K', '</w:t>
            </w:r>
            <w:r>
              <w:rPr>
                <w:b/>
                <w:u w:val="single"/>
              </w:rPr>
              <w:t>Zetterberg H</w:t>
            </w:r>
            <w:r>
              <w:t xml:space="preserve">', 'Hansson O'], Increased </w:t>
            </w:r>
            <w:r>
              <w:t>blood-brain barrier permeability is associated with dementia and diabetes but not amyloid pathology or APOE genotype, Mar-2017, 5-Dec-2016, Neurobiology of Aging, 51:104-112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1643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54">
              <w:r>
                <w:rPr>
                  <w:color w:val="0000FF" w:themeColor="hyperlink"/>
                  <w:u w:val="single"/>
                </w:rPr>
                <w:t>28341065</w:t>
              </w:r>
            </w:hyperlink>
            <w:r>
              <w:t xml:space="preserve"> ['Simon</w:t>
            </w:r>
            <w:r>
              <w:t>sen AH', 'Herukka SK', 'Andreasen N', 'Baldeiras I', 'Bjerke M', 'Blennow K', 'Engelborghs S', 'Frisoni GB', 'Gabryelewicz T', 'Galluzzi S', 'Handels R', 'Kramberger MG', 'Kulczyńska A', 'Molinuevo JL', 'Mroczko B', 'Nordberg A', 'Oliveira CR', 'Otto M', '</w:t>
            </w:r>
            <w:r>
              <w:t>Rinne JO', 'Rot U', 'Saka E', 'Soininen H', 'Struyfs H', 'Suardi S', 'Visser PJ', 'Winblad B', '</w:t>
            </w:r>
            <w:r>
              <w:rPr>
                <w:b/>
                <w:u w:val="single"/>
              </w:rPr>
              <w:t>Zetterberg H</w:t>
            </w:r>
            <w:r>
              <w:t>', 'Waldemar G'], Recommendations for CSF AD biomarkers in the diagnostic evaluation of dementia, Mar-2017, 27-Oct-2016, Alzheimers &amp; Dementia : the</w:t>
            </w:r>
            <w:r>
              <w:t xml:space="preserve"> Journal of the Alzheimers Association, 13(3):274-284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1644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55">
              <w:r>
                <w:rPr>
                  <w:color w:val="0000FF" w:themeColor="hyperlink"/>
                  <w:u w:val="single"/>
                </w:rPr>
                <w:t>28341066</w:t>
              </w:r>
            </w:hyperlink>
            <w:r>
              <w:t xml:space="preserve"> ['Herukka SK', 'Simonsen AH', 'Andreasen N', 'Baldeiras I', 'Bjerke M', 'Blennow K', 'Engelborghs S', 'Frisoni GB', 'Gabryelewi</w:t>
            </w:r>
            <w:r>
              <w:t>cz T', 'Galluzzi S', 'Handels R', 'Kramberger MG', 'Kulczyńska A', 'Molinuevo JL', 'Mroczko B', 'Nordberg A', 'Oliveira CR', 'Otto M', 'Rinne JO', 'Rot U', 'Saka E', 'Soininen H', 'Struyfs H', 'Suardi S', 'Visser PJ', 'Winblad B', '</w:t>
            </w:r>
            <w:r>
              <w:rPr>
                <w:b/>
                <w:u w:val="single"/>
              </w:rPr>
              <w:t>Zetterberg H</w:t>
            </w:r>
            <w:r>
              <w:t>', 'Waldemar</w:t>
            </w:r>
            <w:r>
              <w:t xml:space="preserve"> G'], Recommendations for cerebrospinal fluid Alzheimer's disease biomarkers in the diagnostic evaluation of mild cognitive impairment, Mar-2017, 27-Oct-2016, Alzheimers &amp; Dementia : the Journal of the Alzheimers Association, 13(3):285-295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1645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56">
              <w:r>
                <w:rPr>
                  <w:color w:val="0000FF" w:themeColor="hyperlink"/>
                  <w:u w:val="single"/>
                </w:rPr>
                <w:t>28220015</w:t>
              </w:r>
            </w:hyperlink>
            <w:r>
              <w:t xml:space="preserve"> ['Kern S', 'Kern J', 'Blennow K', '</w:t>
            </w:r>
            <w:r>
              <w:rPr>
                <w:b/>
                <w:u w:val="single"/>
              </w:rPr>
              <w:t>Zetterberg H</w:t>
            </w:r>
            <w:r>
              <w:t>', 'Waern M', 'Guo X', 'Börjesson-Hanson A', 'Skoog I', 'Östling S'], Author response: Calcium supplementation and risk of dementia in women with cere</w:t>
            </w:r>
            <w:r>
              <w:t>brovascular disease, 21-Feb-2017, Neurology, 88(8):813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1646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57">
              <w:r>
                <w:rPr>
                  <w:color w:val="0000FF" w:themeColor="hyperlink"/>
                  <w:u w:val="single"/>
                </w:rPr>
                <w:t>28219449</w:t>
              </w:r>
            </w:hyperlink>
            <w:r>
              <w:t xml:space="preserve"> ['Portelius E', 'Mattsson N', 'Pannee J', '</w:t>
            </w:r>
            <w:r>
              <w:rPr>
                <w:b/>
                <w:u w:val="single"/>
              </w:rPr>
              <w:t>Zetterberg H</w:t>
            </w:r>
            <w:r>
              <w:t>', 'Gisslén M', 'Vanderstichele H', 'Gkanatsiou E', 'Crespi GA', 'Parke</w:t>
            </w:r>
            <w:r>
              <w:t>r MW', 'Miles LA', 'Gobom J', 'Blennow K'], Ex vivo (18)O-labeling mass spectrometry identifies a peripheral amyloid β clearance pathway, 20-Feb-2017, 20-Feb-2017, Molecular Neurodegeneration, 12(1):18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1647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58">
              <w:r>
                <w:rPr>
                  <w:color w:val="0000FF" w:themeColor="hyperlink"/>
                  <w:u w:val="single"/>
                </w:rPr>
                <w:t>28209190</w:t>
              </w:r>
            </w:hyperlink>
            <w:r>
              <w:t xml:space="preserve"> ['Thordardottir S', 'Kinhult Ståhlbom A', 'Almkvist O', 'Thonberg H', 'Eriksdotter M', '</w:t>
            </w:r>
            <w:r>
              <w:rPr>
                <w:b/>
                <w:u w:val="single"/>
              </w:rPr>
              <w:t>Zetterberg H</w:t>
            </w:r>
            <w:r>
              <w:t>', 'Blennow K', 'Graff C'], The effects of different familial Alzheimer's disease mutations on APP processing in vivo, 16-Feb-2017, 16-</w:t>
            </w:r>
            <w:r>
              <w:t>Feb-2017, Alzheimers Research &amp; Therapy, 9(1):9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1648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59">
              <w:r>
                <w:rPr>
                  <w:color w:val="0000FF" w:themeColor="hyperlink"/>
                  <w:u w:val="single"/>
                </w:rPr>
                <w:t>27984697</w:t>
              </w:r>
            </w:hyperlink>
            <w:r>
              <w:t xml:space="preserve"> ['Kaya I', 'Brinet D', 'Michno W', 'Syvänen S', 'Sehlin D', '</w:t>
            </w:r>
            <w:r>
              <w:rPr>
                <w:b/>
                <w:u w:val="single"/>
              </w:rPr>
              <w:t>Zetterberg H</w:t>
            </w:r>
            <w:r>
              <w:t>', 'Blennow K', 'Hanrieder J'], Delineating Amyloid Plaque A</w:t>
            </w:r>
            <w:r>
              <w:t>ssociated Neuronal Sphingolipids in Transgenic Alzheimer's Disease Mice (tgArcSwe) Using MALDI Imaging Mass Spectrometry, 15-Feb-2017, 10-Jan-2017, Acs Chemical Neuroscience, 8(2):347-355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1649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60">
              <w:r>
                <w:rPr>
                  <w:color w:val="0000FF" w:themeColor="hyperlink"/>
                  <w:u w:val="single"/>
                </w:rPr>
                <w:t>28</w:t>
              </w:r>
              <w:r>
                <w:rPr>
                  <w:color w:val="0000FF" w:themeColor="hyperlink"/>
                  <w:u w:val="single"/>
                </w:rPr>
                <w:t>100725</w:t>
              </w:r>
            </w:hyperlink>
            <w:r>
              <w:t xml:space="preserve"> ['Chen J', 'Yu JT', 'Wojta K', 'Wang HF', '</w:t>
            </w:r>
            <w:r>
              <w:rPr>
                <w:b/>
                <w:u w:val="single"/>
              </w:rPr>
              <w:t>Zetterberg H</w:t>
            </w:r>
            <w:r>
              <w:t>', 'Blennow K', 'Yokoyama JS', 'Weiner MW', 'Kramer JH', 'Rosen H', 'Miller BL', 'Coppola G', 'Boxer AL'], Genome-wide association study identifies MAPT locus influencing human plasma tau levels</w:t>
            </w:r>
            <w:r>
              <w:t>, 14-Feb-2017, 18-Jan-2017, Neurology, 88(7):669-676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1650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61">
              <w:r>
                <w:rPr>
                  <w:color w:val="0000FF" w:themeColor="hyperlink"/>
                  <w:u w:val="single"/>
                </w:rPr>
                <w:t>27474841</w:t>
              </w:r>
            </w:hyperlink>
            <w:r>
              <w:t xml:space="preserve"> ['Førland MG', 'Öhrfelt A', 'Oftedal LS', 'Tysnes OB', 'Larsen JP', 'Blennow K', '</w:t>
            </w:r>
            <w:r>
              <w:rPr>
                <w:b/>
                <w:u w:val="single"/>
              </w:rPr>
              <w:t>Zetterberg H</w:t>
            </w:r>
            <w:r>
              <w:t xml:space="preserve">', 'Alves G', 'Lange J'], </w:t>
            </w:r>
            <w:r>
              <w:t>Validation of a new assay for α-synuclein detection in cerebrospinal fluid, 1-Feb-2017, Clinical Chemistry and Laboratory Medicine, 55(2):254-260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1651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62">
              <w:r>
                <w:rPr>
                  <w:color w:val="0000FF" w:themeColor="hyperlink"/>
                  <w:u w:val="single"/>
                </w:rPr>
                <w:t>27400930</w:t>
              </w:r>
            </w:hyperlink>
            <w:r>
              <w:t xml:space="preserve"> ['Anderson AM', 'Lennox JL', 'Mulli</w:t>
            </w:r>
            <w:r>
              <w:t>gan MM', 'Loring DW', '</w:t>
            </w:r>
            <w:r>
              <w:rPr>
                <w:b/>
                <w:u w:val="single"/>
              </w:rPr>
              <w:t>Zetterberg H</w:t>
            </w:r>
            <w:r>
              <w:t xml:space="preserve">', 'Blennow K', 'Kessing C', 'Koneru R', 'Easley K', 'Tyor WR'], Cerebrospinal fluid interferon alpha levels correlate with neurocognitive impairment in ambulatory HIV-Infected individuals, Feb-2017, 11-Jul-2016, Journal </w:t>
            </w:r>
            <w:r>
              <w:t>of Neurovirology, 23(1):106-112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1652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63">
              <w:r>
                <w:rPr>
                  <w:color w:val="0000FF" w:themeColor="hyperlink"/>
                  <w:u w:val="single"/>
                </w:rPr>
                <w:t>27639288</w:t>
              </w:r>
            </w:hyperlink>
            <w:r>
              <w:t xml:space="preserve"> ['Zettergren A', 'Kern S', 'Gustafson D', 'Gudmundsson P', 'Sigström R', 'Östling S', 'Eriksson E', '</w:t>
            </w:r>
            <w:r>
              <w:rPr>
                <w:b/>
                <w:u w:val="single"/>
              </w:rPr>
              <w:t>Zetterberg H</w:t>
            </w:r>
            <w:r>
              <w:t xml:space="preserve">', 'Blennow K', 'Skoog I'], The ACE </w:t>
            </w:r>
            <w:r>
              <w:t>Gene Is Associated with Late-Life Major Depression and Age at Dementia Onset in a Population-Based Cohort, Feb-2017, 23-Jun-2016, The American Journal of Geriatric Psychiatry : Official Journal of the American Association for Geriatric Psychiatry, 25(2):17</w:t>
            </w:r>
            <w:r>
              <w:t>0-177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1653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64">
              <w:r>
                <w:rPr>
                  <w:color w:val="0000FF" w:themeColor="hyperlink"/>
                  <w:u w:val="single"/>
                </w:rPr>
                <w:t>27738910</w:t>
              </w:r>
            </w:hyperlink>
            <w:r>
              <w:t xml:space="preserve"> ['Keshavan A', 'Heslegrave A', '</w:t>
            </w:r>
            <w:r>
              <w:rPr>
                <w:b/>
                <w:u w:val="single"/>
              </w:rPr>
              <w:t>Zetterberg H</w:t>
            </w:r>
            <w:r>
              <w:t xml:space="preserve">', 'Schott JM'], Blood Biomarkers for Alzheimer's Disease: Much </w:t>
            </w:r>
            <w:r>
              <w:lastRenderedPageBreak/>
              <w:t>Promise, Cautious Progress, Feb-2017, Molecular Diagnosis &amp; Therapy</w:t>
            </w:r>
            <w:r>
              <w:t>, 21(1):13-22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1654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65">
              <w:r>
                <w:rPr>
                  <w:color w:val="0000FF" w:themeColor="hyperlink"/>
                  <w:u w:val="single"/>
                </w:rPr>
                <w:t>27813239</w:t>
              </w:r>
            </w:hyperlink>
            <w:r>
              <w:t xml:space="preserve"> ['Russell CL', 'Heslegrave A', 'Mitra V', '</w:t>
            </w:r>
            <w:r>
              <w:rPr>
                <w:b/>
                <w:u w:val="single"/>
              </w:rPr>
              <w:t>Zetterberg H</w:t>
            </w:r>
            <w:r>
              <w:t>', 'Pocock JM', 'Ward MA', 'Pike I'], Combined tissue and fluid proteomics with Tandem Mass Tags to identify low</w:t>
            </w:r>
            <w:r>
              <w:t>-abundance protein biomarkers of disease in peripheral body fluid: An Alzheimer's Disease case study, 30-Jan-2017, Rapid Communications in Mass Spectrometry : Rcm, 31(2):153-159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1655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66">
              <w:r>
                <w:rPr>
                  <w:color w:val="0000FF" w:themeColor="hyperlink"/>
                  <w:u w:val="single"/>
                </w:rPr>
                <w:t>27819802</w:t>
              </w:r>
            </w:hyperlink>
            <w:r>
              <w:t xml:space="preserve"> ['P</w:t>
            </w:r>
            <w:r>
              <w:t>eluso MJ', 'Valcour V', 'Phanuphak N', 'Ananworanich J', 'Fletcher JL', 'Chalermchai T', 'Krebs SJ', 'Robb ML', 'Hellmuth J', 'Gisslén M', '</w:t>
            </w:r>
            <w:r>
              <w:rPr>
                <w:b/>
                <w:u w:val="single"/>
              </w:rPr>
              <w:t>Zetterberg H</w:t>
            </w:r>
            <w:r>
              <w:t>', 'Spudich S'], Immediate initiation of cART is associated with lower levels of cerebrospinal fluid YKL</w:t>
            </w:r>
            <w:r>
              <w:t>-40, a marker of microglial activation, in HIV-1 infection, 14-Jan-2017, Aids (London, England), 31(2):247-252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1656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67">
              <w:r>
                <w:rPr>
                  <w:color w:val="0000FF" w:themeColor="hyperlink"/>
                  <w:u w:val="single"/>
                </w:rPr>
                <w:t>27842175</w:t>
              </w:r>
            </w:hyperlink>
            <w:r>
              <w:t xml:space="preserve"> ['Dean DC 3rd', 'Hurley SA', 'Kecskemeti SR', "O'Grady JP", 'Canda C',</w:t>
            </w:r>
            <w:r>
              <w:t xml:space="preserve"> 'Davenport-Sis NJ', 'Carlsson CM', '</w:t>
            </w:r>
            <w:r>
              <w:rPr>
                <w:b/>
                <w:u w:val="single"/>
              </w:rPr>
              <w:t>Zetterberg H</w:t>
            </w:r>
            <w:r>
              <w:t>', 'Blennow K', 'Asthana S', 'Sager MA', 'Johnson SC', 'Alexander AL', 'Bendlin BB'], Association of Amyloid Pathology With Myelin Alteration in Preclinical Alzheimer Disease, 1-Jan-2017, Jama Neurology, 74(</w:t>
            </w:r>
            <w:r>
              <w:t>1):41-49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1657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68">
              <w:r>
                <w:rPr>
                  <w:color w:val="0000FF" w:themeColor="hyperlink"/>
                  <w:u w:val="single"/>
                </w:rPr>
                <w:t>27003946</w:t>
              </w:r>
            </w:hyperlink>
            <w:r>
              <w:t xml:space="preserve"> ['Novakova L', 'Axelsson M', 'Khademi M', '</w:t>
            </w:r>
            <w:r>
              <w:rPr>
                <w:b/>
                <w:u w:val="single"/>
              </w:rPr>
              <w:t>Zetterberg H</w:t>
            </w:r>
            <w:r>
              <w:t>', 'Blennow K', 'Malmeström C', 'Piehl F', 'Olsson T', 'Lycke J'], Cerebrospinal fluid biomarkers of inflammation and</w:t>
            </w:r>
            <w:r>
              <w:t xml:space="preserve"> degeneration as measures of fingolimod efficacy in multiple sclerosis, Jan-2017, 11-Jul-2016, Multiple Sclerosis (Houndmills, Basingstoke, England), 23(1):62-71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1658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69">
              <w:r>
                <w:rPr>
                  <w:color w:val="0000FF" w:themeColor="hyperlink"/>
                  <w:u w:val="single"/>
                </w:rPr>
                <w:t>27666590</w:t>
              </w:r>
            </w:hyperlink>
            <w:r>
              <w:t xml:space="preserve"> ['Kun-Rodrigues C', 'Ross OA', 'Orme T', 'Shepherd C', 'Parkkinen L', 'Darwent L', 'Hernandez D', 'Ansorge O', 'Clark LN', 'Honig LS', 'Marder K', 'Lemstra A', 'Scheltens P', 'van der Flier W', 'Louwersheimer E', 'Holstege H', 'Rogaeva E', 'St George-Hysl</w:t>
            </w:r>
            <w:r>
              <w:t>op P', 'Londos E', '</w:t>
            </w:r>
            <w:r>
              <w:rPr>
                <w:b/>
                <w:u w:val="single"/>
              </w:rPr>
              <w:t>Zetterberg H</w:t>
            </w:r>
            <w:r>
              <w:t>', 'Barber I', 'Braae A', 'Brown K', 'Morgan K', 'Maetzler W', 'Berg D', 'Troakes C', 'Al-Sarraj S', 'Lashley T', 'Holton J', 'Compta Y', 'Van Deerlin V', 'Trojanowski JQ', 'Serrano GE', 'Beach TG', 'Clarimon J', 'Lleó A', '</w:t>
            </w:r>
            <w:r>
              <w:t>Morenas-Rodríguez E', 'Lesage S', 'Galasko D', 'Masliah E', 'Santana I', 'Diez M', 'Pastor P', 'Tienari PJ', 'Myllykangas L', 'Oinas M', 'Revesz T', 'Lees A', 'Boeve BF', 'Petersen RC', 'Ferman TJ', 'Escott-Price V', 'Graff-Radford N', 'Cairns NJ', 'Morris</w:t>
            </w:r>
            <w:r>
              <w:t xml:space="preserve"> JC', 'Stone DJ', 'Pickering-Brown S', 'Mann D', 'Dickson DW', 'Halliday GM', 'Singleton A', 'Guerreiro R', 'Bras J'], Analysis of C9orf72 repeat expansions in a large international cohort of dementia with Lewy bodies, Jan-2017, 2-Sep-2016, Neurobiology of</w:t>
            </w:r>
            <w:r>
              <w:t xml:space="preserve"> Aging, 49:214.e13-214.e15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1659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70">
              <w:r>
                <w:rPr>
                  <w:color w:val="0000FF" w:themeColor="hyperlink"/>
                  <w:u w:val="single"/>
                </w:rPr>
                <w:t>27693188</w:t>
              </w:r>
            </w:hyperlink>
            <w:r>
              <w:t xml:space="preserve"> ['Leyhe T', 'Reynolds CF 3rd', 'Melcher T', 'Linnemann C', 'Klöppel S', 'Blennow K', '</w:t>
            </w:r>
            <w:r>
              <w:rPr>
                <w:b/>
                <w:u w:val="single"/>
              </w:rPr>
              <w:t>Zetterberg H</w:t>
            </w:r>
            <w:r>
              <w:t>', 'Dubois B', 'Lista S', 'Hampel H'], A common challeng</w:t>
            </w:r>
            <w:r>
              <w:t>e in older adults: Classification, overlap, and therapy of depression and dementia, Jan-2017, 28-Sep-2016, Alzheimers &amp; Dementia : the Journal of the Alzheimers Association, 13(1):59-71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1660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71">
              <w:r>
                <w:rPr>
                  <w:color w:val="0000FF" w:themeColor="hyperlink"/>
                  <w:u w:val="single"/>
                </w:rPr>
                <w:t>2779</w:t>
              </w:r>
              <w:r>
                <w:rPr>
                  <w:color w:val="0000FF" w:themeColor="hyperlink"/>
                  <w:u w:val="single"/>
                </w:rPr>
                <w:t>4264</w:t>
              </w:r>
            </w:hyperlink>
            <w:r>
              <w:t xml:space="preserve"> ['Idland AV', 'Sala-Llonch R', 'Borza T', 'Watne LO', 'Wyller TB', 'Brækhus A', '</w:t>
            </w:r>
            <w:r>
              <w:rPr>
                <w:b/>
                <w:u w:val="single"/>
              </w:rPr>
              <w:t>Zetterberg H</w:t>
            </w:r>
            <w:r>
              <w:t>', 'Blennow K', 'Walhovd KB', 'Fjell AM'], CSF neurofilament light levels predict hippocampal atrophy in cognitively healthy older adults, Jan-2017, 28-Sep-20</w:t>
            </w:r>
            <w:r>
              <w:t>16, Neurobiology of Aging, 49:138-144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1661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72">
              <w:r>
                <w:rPr>
                  <w:color w:val="0000FF" w:themeColor="hyperlink"/>
                  <w:u w:val="single"/>
                </w:rPr>
                <w:t>27870940</w:t>
              </w:r>
            </w:hyperlink>
            <w:r>
              <w:t xml:space="preserve"> ["O'Bryant SE", 'Mielke MM', 'Rissman RA', 'Lista S', 'Vanderstichele H', '</w:t>
            </w:r>
            <w:r>
              <w:rPr>
                <w:b/>
                <w:u w:val="single"/>
              </w:rPr>
              <w:t>Zetterberg H</w:t>
            </w:r>
            <w:r>
              <w:t>', 'Lewczuk P', 'Posner H', 'Hall J', 'Johnson L', 'Fong</w:t>
            </w:r>
            <w:r>
              <w:t xml:space="preserve"> YL', 'Luthman J', 'Jeromin A', 'Batrla-Utermann R', 'Villarreal A', 'Britton G', 'Snyder PJ', 'Henriksen K', 'Grammas P', 'Gupta V', 'Martins R', 'Hampel H'], Blood-based biomarkers in Alzheimer disease: Current state of the science and a novel collaborat</w:t>
            </w:r>
            <w:r>
              <w:t>ive paradigm for advancing from discovery to clinic, Jan-2017, 18-Nov-2016, Alzheimers &amp; Dementia : the Journal of the Alzheimers Association, 13(1):45-58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1662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73">
              <w:r>
                <w:rPr>
                  <w:color w:val="0000FF" w:themeColor="hyperlink"/>
                  <w:u w:val="single"/>
                </w:rPr>
                <w:t>27965003</w:t>
              </w:r>
            </w:hyperlink>
            <w:r>
              <w:t xml:space="preserve"> ['</w:t>
            </w:r>
            <w:r>
              <w:rPr>
                <w:b/>
                <w:u w:val="single"/>
              </w:rPr>
              <w:t>Zetterberg H</w:t>
            </w:r>
            <w:r>
              <w:t>'], Psychosi</w:t>
            </w:r>
            <w:r>
              <w:t>s and biological markers, Jan-2017, 8-Dec-2016, The Lancet. Psychiatry, 4(1):3-5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1663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74">
              <w:r>
                <w:rPr>
                  <w:color w:val="0000FF" w:themeColor="hyperlink"/>
                  <w:u w:val="single"/>
                </w:rPr>
                <w:t>27636850</w:t>
              </w:r>
            </w:hyperlink>
            <w:r>
              <w:t xml:space="preserve"> ['Russell CL', 'Mitra V', 'Hansson K', 'Blennow K', 'Gobom J', '</w:t>
            </w:r>
            <w:r>
              <w:rPr>
                <w:b/>
                <w:u w:val="single"/>
              </w:rPr>
              <w:t>Zetterberg H</w:t>
            </w:r>
            <w:r>
              <w:t>', 'Hiltunen M', 'Ward M</w:t>
            </w:r>
            <w:r>
              <w:t>', 'Pike I'], Comprehensive Quantitative Profiling of Tau and Phosphorylated Tau Peptides in Cerebrospinal Fluid by Mass Spectrometry Provides New Biomarker Candidates, 2017, Journal of Alzheimers Disease : Jad, 55(1):303-313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1664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75">
              <w:r>
                <w:rPr>
                  <w:color w:val="0000FF" w:themeColor="hyperlink"/>
                  <w:u w:val="single"/>
                </w:rPr>
                <w:t>27662287</w:t>
              </w:r>
            </w:hyperlink>
            <w:r>
              <w:t xml:space="preserve"> ['Darst BF', 'Koscik RL', 'Racine AM', 'Oh JM', 'Krause RA', 'Carlsson CM', '</w:t>
            </w:r>
            <w:r>
              <w:rPr>
                <w:b/>
                <w:u w:val="single"/>
              </w:rPr>
              <w:t>Zetterberg H</w:t>
            </w:r>
            <w:r>
              <w:t>', 'Blennow K', 'Christian BT', 'Bendlin BB', 'Okonkwo OC', 'Hogan KJ', 'Hermann BP', 'Sager MA', 'Asthana S', 'Johnson SC</w:t>
            </w:r>
            <w:r>
              <w:t>', 'Engelman CD'], Pathway-Specific Polygenic Risk Scores as Predictors of Amyloid-β Deposition and Cognitive Function in a Sample at Increased Risk for Alzheimer's Disease, 2017, Journal of Alzheimers Disease : Jad, 55(2):473-484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1665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76">
              <w:r>
                <w:rPr>
                  <w:color w:val="0000FF" w:themeColor="hyperlink"/>
                  <w:u w:val="single"/>
                </w:rPr>
                <w:t>27662295</w:t>
              </w:r>
            </w:hyperlink>
            <w:r>
              <w:t xml:space="preserve"> ['Lewczuk P', 'Lelental N', 'Lachmann I', 'Holzer M', 'Flach K', 'Brandner S', 'Engelborghs S', 'Teunissen CE', '</w:t>
            </w:r>
            <w:r>
              <w:rPr>
                <w:b/>
                <w:u w:val="single"/>
              </w:rPr>
              <w:t>Zetterberg H</w:t>
            </w:r>
            <w:r>
              <w:t>', 'Molinuevo JL', 'Mroczko B', 'Blennow K', 'Popp J', 'Parnetti L', 'Chiasserini</w:t>
            </w:r>
            <w:r>
              <w:t xml:space="preserve"> D', 'Perret-Liaudet A', 'Spitzer P', 'Maler JM', 'Kornhuber J'], Non-Phosphorylated Tau as a Potential Biomarker of Alzheimer's Disease: Analytical and Diagnostic Characterization, 2017, Journal of Alzheimers Disease : Jad, 55(1):159-170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1666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77">
              <w:r>
                <w:rPr>
                  <w:color w:val="0000FF" w:themeColor="hyperlink"/>
                  <w:u w:val="single"/>
                </w:rPr>
                <w:t>28059797</w:t>
              </w:r>
            </w:hyperlink>
            <w:r>
              <w:t xml:space="preserve"> ['Toombs J', 'Foiani MS', 'Paterson RW', 'Heslegrave A', 'Wray S', 'Schott JM', 'Fox NC', 'Lunn MP', 'Blennow K', '</w:t>
            </w:r>
            <w:r>
              <w:rPr>
                <w:b/>
                <w:u w:val="single"/>
              </w:rPr>
              <w:t>Zetterberg H</w:t>
            </w:r>
            <w:r>
              <w:t>'], Effect of Spinal Manometers on Cerebrospinal Fluid Amyloid</w:t>
            </w:r>
            <w:r>
              <w:t>-β Concentration, 2017, Journal of Alzheimers Disease : Jad, 56(3):885-891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1667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78">
              <w:r>
                <w:rPr>
                  <w:color w:val="0000FF" w:themeColor="hyperlink"/>
                  <w:u w:val="single"/>
                </w:rPr>
                <w:t>28291839</w:t>
              </w:r>
            </w:hyperlink>
            <w:r>
              <w:t xml:space="preserve"> ['Hoy AR', 'Ly M', 'Carlsson CM', 'Okonkwo OC', '</w:t>
            </w:r>
            <w:r>
              <w:rPr>
                <w:b/>
                <w:u w:val="single"/>
              </w:rPr>
              <w:t>Zetterberg H</w:t>
            </w:r>
            <w:r>
              <w:t>', 'Blennow K', 'Sager MA', 'Asthana S', 'Joh</w:t>
            </w:r>
            <w:r>
              <w:t>nson SC', 'Alexander AL', 'Bendlin BB'], Microstructural white matter alterations in preclinical Alzheimer's disease detected using free water elimination diffusion tensor imaging, 2017, 14-Mar-2017, Plos One, 12(3):e0173982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1668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79">
              <w:r>
                <w:rPr>
                  <w:color w:val="0000FF" w:themeColor="hyperlink"/>
                  <w:u w:val="single"/>
                </w:rPr>
                <w:t>28337205</w:t>
              </w:r>
            </w:hyperlink>
            <w:r>
              <w:t xml:space="preserve"> ['Singh AK', 'Novakova L', 'Axelsson M', 'Malmeström C', '</w:t>
            </w:r>
            <w:r>
              <w:rPr>
                <w:b/>
                <w:u w:val="single"/>
              </w:rPr>
              <w:t>Zetterberg H</w:t>
            </w:r>
            <w:r>
              <w:t>', 'Lycke J', 'Cardell SL'], High Interferon-γ Uniquely in Vδ1 T Cells Correlates with Markers of Inflammation and Axonal Damage in Early Mult</w:t>
            </w:r>
            <w:r>
              <w:t xml:space="preserve">iple </w:t>
            </w:r>
            <w:r>
              <w:lastRenderedPageBreak/>
              <w:t>Sclerosis, 2017, 9-Mar-2017, Frontiers in Immunology, 8:260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1669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80">
              <w:r>
                <w:rPr>
                  <w:color w:val="0000FF" w:themeColor="hyperlink"/>
                  <w:u w:val="single"/>
                </w:rPr>
                <w:t>28372336</w:t>
              </w:r>
            </w:hyperlink>
            <w:r>
              <w:t xml:space="preserve"> ['Lopez-Font I', 'Boix CP', '</w:t>
            </w:r>
            <w:r>
              <w:rPr>
                <w:b/>
                <w:u w:val="single"/>
              </w:rPr>
              <w:t>Zetterberg H</w:t>
            </w:r>
            <w:r>
              <w:t>', 'Blennow K', 'Sáez-Valero J'], Alterations in the Balance of Amyloid-β P</w:t>
            </w:r>
            <w:r>
              <w:t>rotein Precursor Species in the Cerebrospinal Fluid of Alzheimer's Disease Patients, 2017, Journal of Alzheimers Disease : Jad, 57(4):1281-1291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1670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81">
              <w:r>
                <w:rPr>
                  <w:color w:val="0000FF" w:themeColor="hyperlink"/>
                  <w:u w:val="single"/>
                </w:rPr>
                <w:t>28464009</w:t>
              </w:r>
            </w:hyperlink>
            <w:r>
              <w:t xml:space="preserve"> ['Johansson P', 'Almqvist EG', 'Wallin A', 'Johansson JO', 'Andreasson U', 'Blennow K', '</w:t>
            </w:r>
            <w:r>
              <w:rPr>
                <w:b/>
                <w:u w:val="single"/>
              </w:rPr>
              <w:t>Zetterberg H</w:t>
            </w:r>
            <w:r>
              <w:t>', 'Svensson J'], Reduced cerebrospinal fluid concentration of interleukin-12/23 subunit p40 in patients with cognitive impairment, 2017, 2-May-2017, Plos</w:t>
            </w:r>
            <w:r>
              <w:t xml:space="preserve"> One, 12(5):e0176760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1671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82">
              <w:r>
                <w:rPr>
                  <w:color w:val="0000FF" w:themeColor="hyperlink"/>
                  <w:u w:val="single"/>
                </w:rPr>
                <w:t>28505968</w:t>
              </w:r>
            </w:hyperlink>
            <w:r>
              <w:t xml:space="preserve"> ['Sala-Llonch R', 'Idland AV', 'Borza T', 'Watne LO', 'Wyller TB', 'Brækhus A', '</w:t>
            </w:r>
            <w:r>
              <w:rPr>
                <w:b/>
                <w:u w:val="single"/>
              </w:rPr>
              <w:t>Zetterberg H</w:t>
            </w:r>
            <w:r>
              <w:t>', 'Blennow K', 'Walhovd KB', 'Fjell AM'], Inflammation, Amyloid, a</w:t>
            </w:r>
            <w:r>
              <w:t>nd Atrophy in The Aging Brain: Relationships with Longitudinal Changes in Cognition, 2017, Journal of Alzheimers Disease : Jad, 58(3):829-840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1672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83">
              <w:r>
                <w:rPr>
                  <w:color w:val="0000FF" w:themeColor="hyperlink"/>
                  <w:u w:val="single"/>
                </w:rPr>
                <w:t>28505972</w:t>
              </w:r>
            </w:hyperlink>
            <w:r>
              <w:t xml:space="preserve"> ['Edsbagge M', 'Andreasson U', 'Ambarki</w:t>
            </w:r>
            <w:r>
              <w:t xml:space="preserve"> K', 'Wikkelsø C', 'Eklund A', 'Blennow K', '</w:t>
            </w:r>
            <w:r>
              <w:rPr>
                <w:b/>
                <w:u w:val="single"/>
              </w:rPr>
              <w:t>Zetterberg H</w:t>
            </w:r>
            <w:r>
              <w:t>', 'Tullberg M'], Alzheimer's Disease-Associated Cerebrospinal Fluid (CSF) Biomarkers do not Correlate with CSF Volumes or CSF Production Rate, 2017, Journal of Alzheimers Disease : Jad, 58(3):821-82</w:t>
            </w:r>
            <w:r>
              <w:t>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1673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84">
              <w:r>
                <w:rPr>
                  <w:color w:val="0000FF" w:themeColor="hyperlink"/>
                  <w:u w:val="single"/>
                </w:rPr>
                <w:t>28508359</w:t>
              </w:r>
            </w:hyperlink>
            <w:r>
              <w:t xml:space="preserve"> ['Lista S', '</w:t>
            </w:r>
            <w:r>
              <w:rPr>
                <w:b/>
                <w:u w:val="single"/>
              </w:rPr>
              <w:t>Zetterberg H</w:t>
            </w:r>
            <w:r>
              <w:t>', "O'Bryant SE", 'Blennow K', 'Hampel H'], Evolving Relevance of Neuroproteomics in Alzheimer's Disease, 2017, Methods in Molecular Biology (Clifton, N.j</w:t>
            </w:r>
            <w:r>
              <w:t>.), 1598:101-115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1674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85">
              <w:r>
                <w:rPr>
                  <w:color w:val="0000FF" w:themeColor="hyperlink"/>
                  <w:u w:val="single"/>
                </w:rPr>
                <w:t>28550246</w:t>
              </w:r>
            </w:hyperlink>
            <w:r>
              <w:t xml:space="preserve"> ['Deters KD', 'Risacher SL', 'Kim S', 'Nho K', 'West JD', 'Blennow K', '</w:t>
            </w:r>
            <w:r>
              <w:rPr>
                <w:b/>
                <w:u w:val="single"/>
              </w:rPr>
              <w:t>Zetterberg H</w:t>
            </w:r>
            <w:r>
              <w:t xml:space="preserve">', 'Shaw LM', 'Trojanowski JQ', 'Weiner MW', 'Saykin AJ'], Plasma Tau </w:t>
            </w:r>
            <w:r>
              <w:t>Association with Brain Atrophy in Mild Cognitive Impairment and Alzheimer's Disease, 2017, Journal of Alzheimers Disease : Jad, 58(4):1245-1254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1675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86">
              <w:r>
                <w:rPr>
                  <w:color w:val="0000FF" w:themeColor="hyperlink"/>
                  <w:u w:val="single"/>
                </w:rPr>
                <w:t>28603768</w:t>
              </w:r>
            </w:hyperlink>
            <w:r>
              <w:t xml:space="preserve"> ['Engelborghs S', 'Niemantsverdriet E</w:t>
            </w:r>
            <w:r>
              <w:t>', 'Struyfs H', 'Blennow K', 'Brouns R', 'Comabella M', 'Dujmovic I', 'van der Flier W', 'Frölich L', 'Galimberti D', 'Gnanapavan S', 'Hemmer B', 'Hoff E', 'Hort J', 'Iacobaeus E', 'Ingelsson M', 'Jan de Jong F', 'Jonsson M', 'Khalil M', 'Kuhle J', 'Lleó A</w:t>
            </w:r>
            <w:r>
              <w:t>', 'de Mendonça A', 'Molinuevo JL', 'Nagels G', 'Paquet C', 'Parnetti L', 'Roks G', 'Rosa-Neto P', 'Scheltens P', 'Skårsgard C', 'Stomrud E', 'Tumani H', 'Visser PJ', 'Wallin A', 'Winblad B', '</w:t>
            </w:r>
            <w:r>
              <w:rPr>
                <w:b/>
                <w:u w:val="single"/>
              </w:rPr>
              <w:t>Zetterberg H</w:t>
            </w:r>
            <w:r>
              <w:t>', 'Duits F', 'Teunissen CE'], Consensus guidelines</w:t>
            </w:r>
            <w:r>
              <w:t xml:space="preserve"> for lumbar puncture in patients with neurological diseases, 2017, 18-May-2017, Alzheimers &amp; Dementia (Amsterdam, Netherlands), 8:111-126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1676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87">
              <w:r>
                <w:rPr>
                  <w:color w:val="0000FF" w:themeColor="hyperlink"/>
                  <w:u w:val="single"/>
                </w:rPr>
                <w:t>28697566</w:t>
              </w:r>
            </w:hyperlink>
            <w:r>
              <w:t xml:space="preserve"> ['Johansson P', 'Almqvist EG', 'Bjerke M', </w:t>
            </w:r>
            <w:r>
              <w:t>'Wallin A', 'Johansson JO', 'Andreasson U', 'Blennow K', '</w:t>
            </w:r>
            <w:r>
              <w:rPr>
                <w:b/>
                <w:u w:val="single"/>
              </w:rPr>
              <w:t>Zetterberg H</w:t>
            </w:r>
            <w:r>
              <w:t>', 'Svensson J'], Reduced Cerebrospinal Fluid Concentration of Apolipoprotein A-I in Patients with Alzheimer's Disease, 2017, Journal of Alzheimers Disease : Jad, 59(3):1017-1026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1677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88">
              <w:r>
                <w:rPr>
                  <w:color w:val="0000FF" w:themeColor="hyperlink"/>
                  <w:u w:val="single"/>
                </w:rPr>
                <w:t>28731449</w:t>
              </w:r>
            </w:hyperlink>
            <w:r>
              <w:t xml:space="preserve"> ['Lista S', 'Toschi N', 'Baldacci F', '</w:t>
            </w:r>
            <w:r>
              <w:rPr>
                <w:b/>
                <w:u w:val="single"/>
              </w:rPr>
              <w:t>Zetterberg H</w:t>
            </w:r>
            <w:r>
              <w:t>', 'Blennow K', 'Kilimann I', 'Teipel SJ', 'Cavedo E', 'Dos Santos AM', 'Epelbaum S', 'Lamari F', 'Dubois B', 'Nisticò R', 'Floris R', 'G</w:t>
            </w:r>
            <w:r>
              <w:t>araci F', 'Hampel H'], Cerebrospinal Fluid Neurogranin as a Biomarker of Neurodegenerative Diseases: A Cross-Sectional Study, 2017, Journal of Alzheimers Disease : Jad, 59(4):1327-1334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1678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89">
              <w:r>
                <w:rPr>
                  <w:color w:val="0000FF" w:themeColor="hyperlink"/>
                  <w:u w:val="single"/>
                </w:rPr>
                <w:t>28800</w:t>
              </w:r>
              <w:r>
                <w:rPr>
                  <w:color w:val="0000FF" w:themeColor="hyperlink"/>
                  <w:u w:val="single"/>
                </w:rPr>
                <w:t>330</w:t>
              </w:r>
            </w:hyperlink>
            <w:r>
              <w:t xml:space="preserve"> ['Koychev I', 'Gunn RN', 'Firouzian A', 'Lawson J', 'Zamboni G', 'Ridha B', 'Sahakian BJ', 'Rowe JB', 'Thomas A', 'Rochester L', 'Ffytche D', 'Howard R', '</w:t>
            </w:r>
            <w:r>
              <w:rPr>
                <w:b/>
                <w:u w:val="single"/>
              </w:rPr>
              <w:t>Zetterberg H</w:t>
            </w:r>
            <w:r>
              <w:t>', 'MacKay C', 'Lovestone S'], PET Tau and Amyloid-β Burden in Mild Alzheimer's Disea</w:t>
            </w:r>
            <w:r>
              <w:t>se: Divergent Relationship with Age, Cognition, and Cerebrospinal Fluid Biomarkers, 2017, Journal of Alzheimers Disease : Jad, 60(1):283-293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1679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90">
              <w:r>
                <w:rPr>
                  <w:color w:val="0000FF" w:themeColor="hyperlink"/>
                  <w:u w:val="single"/>
                </w:rPr>
                <w:t>28826187</w:t>
              </w:r>
            </w:hyperlink>
            <w:r>
              <w:t xml:space="preserve"> ['Berman SE', 'Clark LR', 'Rivera-Rivera LA', 'Norton D', 'Racine AM', 'Rowley HA', 'Bendlin BB', 'Blennow K', '</w:t>
            </w:r>
            <w:r>
              <w:rPr>
                <w:b/>
                <w:u w:val="single"/>
              </w:rPr>
              <w:t>Zetterberg H</w:t>
            </w:r>
            <w:r>
              <w:t>', 'Carlsson CM', 'Asthana S', 'Turski P', 'Wieben O', 'Johnson SC'], Intracranial Arterial 4D Flow in Individuals with Mild Cognit</w:t>
            </w:r>
            <w:r>
              <w:t>ive Impairment is Associated with Cognitive Performance and Amyloid Positivity, 2017, Journal of Alzheimers Disease : Jad, 60(1):243-252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1680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91">
              <w:r>
                <w:rPr>
                  <w:color w:val="0000FF" w:themeColor="hyperlink"/>
                  <w:u w:val="single"/>
                </w:rPr>
                <w:t>29110781</w:t>
              </w:r>
            </w:hyperlink>
            <w:r>
              <w:t xml:space="preserve"> ['</w:t>
            </w:r>
            <w:r>
              <w:rPr>
                <w:b/>
                <w:u w:val="single"/>
              </w:rPr>
              <w:t>Zetterberg H</w:t>
            </w:r>
            <w:r>
              <w:t xml:space="preserve">', 'Rohrer JD', 'Schott JM'], </w:t>
            </w:r>
            <w:r>
              <w:t>Cerebrospinal fluid in the dementias, 2017, Handbook of Clinical Neurology, 146:85-97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1681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92">
              <w:r>
                <w:rPr>
                  <w:color w:val="0000FF" w:themeColor="hyperlink"/>
                  <w:u w:val="single"/>
                </w:rPr>
                <w:t>27929120</w:t>
              </w:r>
            </w:hyperlink>
            <w:r>
              <w:t xml:space="preserve"> ['Steinacker P', 'Blennow K', 'Halbgebauer S', 'Shi S', 'Ruf V', 'Oeckl P', 'Giese A', 'Kuhle J</w:t>
            </w:r>
            <w:r>
              <w:t>', 'Slivarichova D', '</w:t>
            </w:r>
            <w:r>
              <w:rPr>
                <w:b/>
                <w:u w:val="single"/>
              </w:rPr>
              <w:t>Zetterberg H</w:t>
            </w:r>
            <w:r>
              <w:t>', 'Otto M'], Neurofilaments in blood and CSF for diagnosis and prediction of onset in Creutzfeldt-Jakob disease, 8-Dec-2016, 8-Dec-2016, Scientific Reports, 6:38737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1682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93">
              <w:r>
                <w:rPr>
                  <w:color w:val="0000FF" w:themeColor="hyperlink"/>
                  <w:u w:val="single"/>
                </w:rPr>
                <w:t>27683820</w:t>
              </w:r>
            </w:hyperlink>
            <w:r>
              <w:t xml:space="preserve"> ['Edén A', 'Nilsson S', 'Hagberg L', 'Fuchs D', '</w:t>
            </w:r>
            <w:r>
              <w:rPr>
                <w:b/>
                <w:u w:val="single"/>
              </w:rPr>
              <w:t>Zetterberg H</w:t>
            </w:r>
            <w:r>
              <w:t>', 'Svennerholm B', 'Gisslén M'], Asymptomatic Cerebrospinal Fluid HIV-1 Viral Blips and Viral Escape During Antiretroviral Ther</w:t>
            </w:r>
            <w:r>
              <w:t>apy: A Longitudinal Study, 15-Dec-2016, 28-Sep-2016, The Journal of Infectious Diseases, 214(12):1822-1825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1683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94">
              <w:r>
                <w:rPr>
                  <w:color w:val="0000FF" w:themeColor="hyperlink"/>
                  <w:u w:val="single"/>
                </w:rPr>
                <w:t>27531278</w:t>
              </w:r>
            </w:hyperlink>
            <w:r>
              <w:t xml:space="preserve"> ['Sanfilippo C', 'Forlenza O', '</w:t>
            </w:r>
            <w:r>
              <w:rPr>
                <w:b/>
                <w:u w:val="single"/>
              </w:rPr>
              <w:t>Zetterberg H</w:t>
            </w:r>
            <w:r>
              <w:t>', 'Blennow K'], Increased neu</w:t>
            </w:r>
            <w:r>
              <w:t>rogranin concentrations in cerebrospinal fluid of Alzheimer's disease and in mild cognitive impairment due to AD, Dec-2016, 16-Aug-2016, Journal of Neural Transmission (Vienna, Austria : ), 123(12):1443-1447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1684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95">
              <w:r>
                <w:rPr>
                  <w:color w:val="0000FF" w:themeColor="hyperlink"/>
                  <w:u w:val="single"/>
                </w:rPr>
                <w:t>27604409</w:t>
              </w:r>
            </w:hyperlink>
            <w:r>
              <w:t xml:space="preserve"> ['Remnestål J', 'Just D', 'Mitsios N', 'Fredolini C', 'Mulder J', 'Schwenk JM', 'Uhlén M', 'Kultima K', 'Ingelsson M', 'Kilander L', 'Lannfelt L', 'Svenningsson P', 'Nellgård B', '</w:t>
            </w:r>
            <w:r>
              <w:rPr>
                <w:b/>
                <w:u w:val="single"/>
              </w:rPr>
              <w:t>Zetterberg H</w:t>
            </w:r>
            <w:r>
              <w:t>', 'Blennow K', 'Nilsson P', 'Häggmar</w:t>
            </w:r>
            <w:r>
              <w:t>k-Månberg A'], CSF profiling of the human brain enriched proteome reveals associations of neuromodulin and neurogranin to Alzheimer's disease, Dec-2016, 10-Oct-2016, Proteomics. Clinical Applications, 10(12):1242-1253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1685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96">
              <w:r>
                <w:rPr>
                  <w:color w:val="0000FF" w:themeColor="hyperlink"/>
                  <w:u w:val="single"/>
                </w:rPr>
                <w:t>27643680</w:t>
              </w:r>
            </w:hyperlink>
            <w:r>
              <w:t xml:space="preserve"> ['Lindström J', 'Grahn A', '</w:t>
            </w:r>
            <w:r>
              <w:rPr>
                <w:b/>
                <w:u w:val="single"/>
              </w:rPr>
              <w:t>Zetterberg H</w:t>
            </w:r>
            <w:r>
              <w:t xml:space="preserve">', 'Studahl M'], Cerebrospinal fluid viral load and biomarkers of </w:t>
            </w:r>
            <w:r>
              <w:lastRenderedPageBreak/>
              <w:t>neuronal and glial cells in Ramsay Hunt syndrome, Dec-2016, 1-Oct-2016, The European Journal of Neuroscience, 44(</w:t>
            </w:r>
            <w:r>
              <w:t>11):2944-2949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1686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97">
              <w:r>
                <w:rPr>
                  <w:color w:val="0000FF" w:themeColor="hyperlink"/>
                  <w:u w:val="single"/>
                </w:rPr>
                <w:t>27863112</w:t>
              </w:r>
            </w:hyperlink>
            <w:r>
              <w:t xml:space="preserve"> ['Wang J', 'Cunningham R', '</w:t>
            </w:r>
            <w:r>
              <w:rPr>
                <w:b/>
                <w:u w:val="single"/>
              </w:rPr>
              <w:t>Zetterberg H</w:t>
            </w:r>
            <w:r>
              <w:t>', 'Asthana S', 'Carlsson C', 'Okonkwo O', 'Li L'], Label-free quantitative comparison of cerebrospinal fluid glycoproteins and</w:t>
            </w:r>
            <w:r>
              <w:t xml:space="preserve"> endogenous peptides in subjects with Alzheimer's disease, mild cognitive impairment, and healthy individuals, Dec-2016, Proteomics. Clinical Applications, 10(12):1225-1241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1687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698">
              <w:r>
                <w:rPr>
                  <w:color w:val="0000FF" w:themeColor="hyperlink"/>
                  <w:u w:val="single"/>
                </w:rPr>
                <w:t>27868081</w:t>
              </w:r>
            </w:hyperlink>
            <w:r>
              <w:t xml:space="preserve"> ['Aneste</w:t>
            </w:r>
            <w:r>
              <w:t>n B', 'Yilmaz A', 'Hagberg L', '</w:t>
            </w:r>
            <w:r>
              <w:rPr>
                <w:b/>
                <w:u w:val="single"/>
              </w:rPr>
              <w:t>Zetterberg H</w:t>
            </w:r>
            <w:r>
              <w:t>', 'Nilsson S', 'Brew BJ', 'Fuchs D', 'Price RW', 'Gisslén M'], Blood-brain barrier integrity, intrathecal immunoactivation, and neuronal injury in HIV, Dec-2016, 9-Nov-2016, Neurology(R) Neuroimmunology &amp; Neuroi</w:t>
            </w:r>
            <w:r>
              <w:t>nflammation, 3(6):e300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1688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699">
              <w:r>
                <w:rPr>
                  <w:color w:val="0000FF" w:themeColor="hyperlink"/>
                  <w:u w:val="single"/>
                </w:rPr>
                <w:t>30202555</w:t>
              </w:r>
            </w:hyperlink>
            <w:r>
              <w:t xml:space="preserve"> ['</w:t>
            </w:r>
            <w:r>
              <w:rPr>
                <w:b/>
                <w:u w:val="single"/>
              </w:rPr>
              <w:t>Zetterberg H</w:t>
            </w:r>
            <w:r>
              <w:t>', 'Morris HR', 'Hardy J', 'Blennow K'], Update on fluid biomarkers for concussion, Dec-2016, 18-Feb-2016, Concussion (London, England), 1(3):CN</w:t>
            </w:r>
            <w:r>
              <w:t>C12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1689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00">
              <w:r>
                <w:rPr>
                  <w:color w:val="0000FF" w:themeColor="hyperlink"/>
                  <w:u w:val="single"/>
                </w:rPr>
                <w:t>27819296</w:t>
              </w:r>
            </w:hyperlink>
            <w:r>
              <w:t xml:space="preserve"> ['Shahim P', 'Gren M', 'Liman V', 'Andreasson U', 'Norgren N', 'Tegner Y', 'Mattsson N', 'Andreasen N', 'Öst M', '</w:t>
            </w:r>
            <w:r>
              <w:rPr>
                <w:b/>
                <w:u w:val="single"/>
              </w:rPr>
              <w:t>Zetterberg H</w:t>
            </w:r>
            <w:r>
              <w:t xml:space="preserve">', 'Nellgård B', 'Blennow K'], Serum neurofilament </w:t>
            </w:r>
            <w:r>
              <w:t>light protein predicts clinical outcome in traumatic brain injury, 7-Nov-2016, 7-Nov-2016, Scientific Reports, 6:36791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1690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01">
              <w:r>
                <w:rPr>
                  <w:color w:val="0000FF" w:themeColor="hyperlink"/>
                  <w:u w:val="single"/>
                </w:rPr>
                <w:t>27853132</w:t>
              </w:r>
            </w:hyperlink>
            <w:r>
              <w:t xml:space="preserve"> ['Blennow K', 'Brody DL', 'Kochanek PM', 'Levin H', 'McKee A', 'Ribbers GM', 'Yaffe K', '</w:t>
            </w:r>
            <w:r>
              <w:rPr>
                <w:b/>
                <w:u w:val="single"/>
              </w:rPr>
              <w:t>Zetterberg H</w:t>
            </w:r>
            <w:r>
              <w:t>'], Traumatic brain injuries, 17-Nov-2016, 17-Nov-2016, Nature Reviews. Disease Primers, 2:16084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1691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02">
              <w:r>
                <w:rPr>
                  <w:color w:val="0000FF" w:themeColor="hyperlink"/>
                  <w:u w:val="single"/>
                </w:rPr>
                <w:t>25621407</w:t>
              </w:r>
            </w:hyperlink>
            <w:r>
              <w:t xml:space="preserve"> ['Shahim P', 'Linemann T', 'Inekci D', 'Karsdal MA', 'Blennow K', 'Tegner Y', '</w:t>
            </w:r>
            <w:r>
              <w:rPr>
                <w:b/>
                <w:u w:val="single"/>
              </w:rPr>
              <w:t>Zetterberg H</w:t>
            </w:r>
            <w:r>
              <w:t>', 'Henriksen K'], Serum Tau Fragments Predict Return to Play in Concussed Professional Ice Hockey Players, 15-Nov-2016, 2-May-2016, Journal of Neu</w:t>
            </w:r>
            <w:r>
              <w:t>rotrauma, 33(22):1995-1999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1692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03">
              <w:r>
                <w:rPr>
                  <w:color w:val="0000FF" w:themeColor="hyperlink"/>
                  <w:u w:val="single"/>
                </w:rPr>
                <w:t>27568802</w:t>
              </w:r>
            </w:hyperlink>
            <w:r>
              <w:t xml:space="preserve"> ['Varga AW', 'Wohlleber ME', 'Giménez S', 'Romero S', 'Alonso JF', 'Ducca EL', 'Kam K', 'Lewis C', 'Tanzi EB', 'Tweardy S', 'Kishi A', 'Parekh A', 'Fische</w:t>
            </w:r>
            <w:r>
              <w:t>r E', 'Gumb T', 'Alcolea D', 'Fortea J', 'Lleó A', 'Blennow K', '</w:t>
            </w:r>
            <w:r>
              <w:rPr>
                <w:b/>
                <w:u w:val="single"/>
              </w:rPr>
              <w:t>Zetterberg H</w:t>
            </w:r>
            <w:r>
              <w:t>', 'Mosconi L', 'Glodzik L', 'Pirraglia E', 'Burschtin OE', 'de Leon MJ', 'Rapoport DM', 'Lu SE', 'Ayappa I', 'Osorio RS'], Reduced Slow-Wave Sleep Is Associated with High Cerebro</w:t>
            </w:r>
            <w:r>
              <w:t>spinal Fluid Aβ42 Levels in Cognitively Normal Elderly, 1-Nov-2016, 1-Nov-2016, Sleep, 39(11):2041-2048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1693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04">
              <w:r>
                <w:rPr>
                  <w:color w:val="0000FF" w:themeColor="hyperlink"/>
                  <w:u w:val="single"/>
                </w:rPr>
                <w:t>27654934</w:t>
              </w:r>
            </w:hyperlink>
            <w:r>
              <w:t xml:space="preserve"> ['Shahim P', 'Tegner Y', 'Gustafsson B', 'Gren M', 'Ärlig J', 'Olsson M', 'Le</w:t>
            </w:r>
            <w:r>
              <w:t>hto N', 'Engström Å', 'Höglund K', 'Portelius E', '</w:t>
            </w:r>
            <w:r>
              <w:rPr>
                <w:b/>
                <w:u w:val="single"/>
              </w:rPr>
              <w:t>Zetterberg H</w:t>
            </w:r>
            <w:r>
              <w:t>', 'Blennow K'], Neurochemical Aftermath of Repetitive Mild Traumatic Brain Injury, 1-Nov-2016, Jama Neurology, 73(11):1308-1315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1694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05">
              <w:r>
                <w:rPr>
                  <w:color w:val="0000FF" w:themeColor="hyperlink"/>
                  <w:u w:val="single"/>
                </w:rPr>
                <w:t>27321472</w:t>
              </w:r>
            </w:hyperlink>
            <w:r>
              <w:t xml:space="preserve"> ['Sun X', 'Dong C', 'Levin B', 'Crocco E', 'Loewenstein D', '</w:t>
            </w:r>
            <w:r>
              <w:rPr>
                <w:b/>
                <w:u w:val="single"/>
              </w:rPr>
              <w:t>Zetterberg H</w:t>
            </w:r>
            <w:r>
              <w:t>', 'Blennow K', 'Wright CB'], APOE ε4 carriers may undergo synaptic damage conferring risk of Alzheimer's disease, Nov-2016, 16-Jun-2016, Alzheimers &amp; Dementia : the Journa</w:t>
            </w:r>
            <w:r>
              <w:t>l of the Alzheimers Association, 12(11):1159-1166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1695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06">
              <w:r>
                <w:rPr>
                  <w:color w:val="0000FF" w:themeColor="hyperlink"/>
                  <w:u w:val="single"/>
                </w:rPr>
                <w:t>27579672</w:t>
              </w:r>
            </w:hyperlink>
            <w:r>
              <w:t xml:space="preserve"> ['Pannee J', 'Portelius E', 'Minthon L', 'Gobom J', 'Andreasson U', '</w:t>
            </w:r>
            <w:r>
              <w:rPr>
                <w:b/>
                <w:u w:val="single"/>
              </w:rPr>
              <w:t>Zetterberg H</w:t>
            </w:r>
            <w:r>
              <w:t>', 'Hansson O', 'Blennow K'], Reference measuremen</w:t>
            </w:r>
            <w:r>
              <w:t>t procedure for CSF amyloid beta (Aβ)(1-42) and the CSF Aβ(1-42) /Aβ(1-40) ratio - a cross-validation study against amyloid PET, Nov-2016, 30-Sep-2016, Journal of Neurochemistry, 139(4):651-658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1696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07">
              <w:r>
                <w:rPr>
                  <w:color w:val="0000FF" w:themeColor="hyperlink"/>
                  <w:u w:val="single"/>
                </w:rPr>
                <w:t>27684648</w:t>
              </w:r>
            </w:hyperlink>
            <w:r>
              <w:t xml:space="preserve"> ['Miller AM', 'Rutkowska A', 'Bahl JM', 'Herukka SK', 'Koel-Simmelink MJ', 'Kruse N', 'Mollenhauer B', 'Siloaho M', 'Skinningsrud A', '</w:t>
            </w:r>
            <w:r>
              <w:rPr>
                <w:b/>
                <w:u w:val="single"/>
              </w:rPr>
              <w:t>Zetterberg H</w:t>
            </w:r>
            <w:r>
              <w:t>', 'Teunissen CE', 'Lawlor BA'], Multicenter immunoassay validation of cerebrospinal fluid neuro</w:t>
            </w:r>
            <w:r>
              <w:t>filament light: a biomarker for neurodegeneration, Nov-2016, 29-Sep-2016, Bioanalysis, 8(21):2243-2254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1697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08">
              <w:r>
                <w:rPr>
                  <w:color w:val="0000FF" w:themeColor="hyperlink"/>
                  <w:u w:val="single"/>
                </w:rPr>
                <w:t>27751544</w:t>
              </w:r>
            </w:hyperlink>
            <w:r>
              <w:t xml:space="preserve"> ['Olsson B', 'Blennow K', '</w:t>
            </w:r>
            <w:r>
              <w:rPr>
                <w:b/>
                <w:u w:val="single"/>
              </w:rPr>
              <w:t>Zetterberg H</w:t>
            </w:r>
            <w:r>
              <w:t>'], The clinical value of fluid biomark</w:t>
            </w:r>
            <w:r>
              <w:t>ers for dementia diagnosis - Authors' reply, Nov-2016, 11-Oct-2016, The Lancet. Neurology, 15(12):1204-1205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1698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09">
              <w:r>
                <w:rPr>
                  <w:color w:val="0000FF" w:themeColor="hyperlink"/>
                  <w:u w:val="single"/>
                </w:rPr>
                <w:t>27716408</w:t>
              </w:r>
            </w:hyperlink>
            <w:r>
              <w:t xml:space="preserve"> ['Öhrfelt A', 'Brinkmalm A', 'Dumurgier J', 'Brinkmalm G', 'Hansson O', '</w:t>
            </w:r>
            <w:r>
              <w:rPr>
                <w:b/>
                <w:u w:val="single"/>
              </w:rPr>
              <w:t>Zetterberg H</w:t>
            </w:r>
            <w:r>
              <w:t>', 'Bouaziz-Amar E', 'Hugon J', 'Paquet C', 'Blennow K'], The pre-synaptic vesicle protein synaptotagmin is a novel biomarker for Alzheimer's disease, 3-Oct-2016, 3-Oct-2016, Alzheimers Research &amp; Therapy, 8(1):41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1699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10">
              <w:r>
                <w:rPr>
                  <w:color w:val="0000FF" w:themeColor="hyperlink"/>
                  <w:u w:val="single"/>
                </w:rPr>
                <w:t>27694257</w:t>
              </w:r>
            </w:hyperlink>
            <w:r>
              <w:t xml:space="preserve"> ['Mattsson N', '</w:t>
            </w:r>
            <w:r>
              <w:rPr>
                <w:b/>
                <w:u w:val="single"/>
              </w:rPr>
              <w:t>Zetterberg H</w:t>
            </w:r>
            <w:r>
              <w:t>', 'Janelidze S', 'Insel PS', 'Andreasson U', 'Stomrud E', 'Palmqvist S', 'Baker D', 'Tan Hehir CA', 'Jeromin A', 'Hanlon D', 'Song L', 'Shaw LM', 'Trojanowski JQ', 'Weiner MW', 'Hans</w:t>
            </w:r>
            <w:r>
              <w:t>son O', 'Blennow K'], Plasma tau in Alzheimer disease, 25-Oct-2016, 30-Sep-2016, Neurology, 87(17):1827-1835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1700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11">
              <w:r>
                <w:rPr>
                  <w:color w:val="0000FF" w:themeColor="hyperlink"/>
                  <w:u w:val="single"/>
                </w:rPr>
                <w:t>27805616</w:t>
              </w:r>
            </w:hyperlink>
            <w:r>
              <w:t xml:space="preserve"> ['Heywood WE', 'Baud A', 'Bliss E', 'Sirka E', 'Schott JM', '</w:t>
            </w:r>
            <w:r>
              <w:rPr>
                <w:b/>
                <w:u w:val="single"/>
              </w:rPr>
              <w:t xml:space="preserve">Zetterberg </w:t>
            </w:r>
            <w:r>
              <w:rPr>
                <w:b/>
                <w:u w:val="single"/>
              </w:rPr>
              <w:t>H</w:t>
            </w:r>
            <w:r>
              <w:t xml:space="preserve">', 'Galimberti D', 'Sebire NJ', 'Mills K'], A High Throughput, Multiplexed and Targeted Proteomic CSF Assay to Quantify Neurodegenerative Biomarkers and Apolipoprotein E Isoforms Status, 20-Oct-2016, 20-Oct-2016, Journal of Visualized Experiments : Jove, </w:t>
            </w:r>
            <w:r>
              <w:t>(116):54541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1701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12">
              <w:r>
                <w:rPr>
                  <w:color w:val="0000FF" w:themeColor="hyperlink"/>
                  <w:u w:val="single"/>
                </w:rPr>
                <w:t>27534711</w:t>
              </w:r>
            </w:hyperlink>
            <w:r>
              <w:t xml:space="preserve"> ['Kern J', 'Kern S', 'Blennow K', '</w:t>
            </w:r>
            <w:r>
              <w:rPr>
                <w:b/>
                <w:u w:val="single"/>
              </w:rPr>
              <w:t>Zetterberg H</w:t>
            </w:r>
            <w:r>
              <w:t>', 'Waern M', 'Guo X', 'Börjesson-Hanson A', 'Skoog I', 'Östling S'], Calcium supplementation and risk of dementia in wome</w:t>
            </w:r>
            <w:r>
              <w:t>n with cerebrovascular disease, 18-Oct-2016, 17-Aug-2016, Neurology, 87(16):1674-1680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1702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13">
              <w:r>
                <w:rPr>
                  <w:color w:val="0000FF" w:themeColor="hyperlink"/>
                  <w:u w:val="single"/>
                </w:rPr>
                <w:t>27567830</w:t>
              </w:r>
            </w:hyperlink>
            <w:r>
              <w:t xml:space="preserve"> ['Weston PS', 'Paterson RW', 'Dickson J', 'Barnes A', 'Bomanji JB', 'Kayani I', 'Lunn MP', 'Mum</w:t>
            </w:r>
            <w:r>
              <w:t>mery CJ', 'Warren JD', 'Rossor MN', 'Fox NC', '</w:t>
            </w:r>
            <w:r>
              <w:rPr>
                <w:b/>
                <w:u w:val="single"/>
              </w:rPr>
              <w:t>Zetterberg H</w:t>
            </w:r>
            <w:r>
              <w:t>', 'Schott JM'], Diagnosing Dementia in the Clinical Setting: Can Amyloid PET Provide Additional Value Over Cerebrospinal Fluid?, 18-Oct-2016, Journal of Alzheimers Disease : Jad, 54(4):1297-1302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1703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14">
              <w:r>
                <w:rPr>
                  <w:color w:val="0000FF" w:themeColor="hyperlink"/>
                  <w:u w:val="single"/>
                </w:rPr>
                <w:t>27589520</w:t>
              </w:r>
            </w:hyperlink>
            <w:r>
              <w:t xml:space="preserve"> ['Portelius E', 'Durieu E', 'Bodin M', 'Cam M', 'Pannee J', 'Leuxe C', 'Mabondzo A', 'Oumata N', 'Galons H', 'Lee </w:t>
            </w:r>
            <w:r>
              <w:lastRenderedPageBreak/>
              <w:t>JY', 'Chang YT', 'Stϋber K', 'Koch P', 'Fontaine G', 'Potier MC', 'M</w:t>
            </w:r>
            <w:r>
              <w:t>anousopoulou A', 'Garbis SD', 'Covaci A', 'Van Dam D', 'De Deyn P', 'Karg F', 'Flajolet M', 'Omori C', 'Hata S', 'Suzuki T', 'Blennow K', '</w:t>
            </w:r>
            <w:r>
              <w:rPr>
                <w:b/>
                <w:u w:val="single"/>
              </w:rPr>
              <w:t>Zetterberg H</w:t>
            </w:r>
            <w:r>
              <w:t>', 'Meijer L'], Specific Triazine Herbicides Induce Amyloid-β42 Production, 18-Oct-2016, Journal of Alzhe</w:t>
            </w:r>
            <w:r>
              <w:t>imers Disease : Jad, 54(4):1593-1605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1704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15">
              <w:r>
                <w:rPr>
                  <w:color w:val="0000FF" w:themeColor="hyperlink"/>
                  <w:u w:val="single"/>
                </w:rPr>
                <w:t>27589532</w:t>
              </w:r>
            </w:hyperlink>
            <w:r>
              <w:t xml:space="preserve"> ['Racine AM', 'Clark LR', 'Berman SE', 'Koscik RL', 'Mueller KD', 'Norton D', 'Nicholas CR', 'Blennow K', '</w:t>
            </w:r>
            <w:r>
              <w:rPr>
                <w:b/>
                <w:u w:val="single"/>
              </w:rPr>
              <w:t>Zetterberg H</w:t>
            </w:r>
            <w:r>
              <w:t>', 'Jedynak B', 'Bilgel M</w:t>
            </w:r>
            <w:r>
              <w:t>', 'Carlsson CM', 'Christian BT', 'Asthana S', 'Johnson SC'], Associations between Performance on an Abbreviated CogState Battery, Other Measures of Cognitive Function, and Biomarkers in People at Risk for Alzheimer's Disease, 18-Oct-2016, Journal of Alzhe</w:t>
            </w:r>
            <w:r>
              <w:t>imers Disease : Jad, 54(4):1395-1408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1705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16">
              <w:r>
                <w:rPr>
                  <w:color w:val="0000FF" w:themeColor="hyperlink"/>
                  <w:u w:val="single"/>
                </w:rPr>
                <w:t>27725108</w:t>
              </w:r>
            </w:hyperlink>
            <w:r>
              <w:t xml:space="preserve"> ['Mañé-Martínez MA', 'Olsson B', 'Bau L', 'Matas E', 'Cobo-Calvo Á', 'Andreasson U', 'Blennow K', 'Romero-Pinel L', 'Martínez-Yélamos S', '</w:t>
            </w:r>
            <w:r>
              <w:rPr>
                <w:b/>
                <w:u w:val="single"/>
              </w:rPr>
              <w:t>Zette</w:t>
            </w:r>
            <w:r>
              <w:rPr>
                <w:b/>
                <w:u w:val="single"/>
              </w:rPr>
              <w:t>rberg H</w:t>
            </w:r>
            <w:r>
              <w:t>'], Glial and neuronal markers in cerebrospinal fluid in different types of multiple sclerosis, 15-Oct-2016, 24-Aug-2016, Journal of Neuroimmunology, 299:112-117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1706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17">
              <w:r>
                <w:rPr>
                  <w:color w:val="0000FF" w:themeColor="hyperlink"/>
                  <w:u w:val="single"/>
                </w:rPr>
                <w:t>26700106</w:t>
              </w:r>
            </w:hyperlink>
            <w:r>
              <w:t xml:space="preserve"> ['Oliver JM', 'Jones MT', 'Kirk KM', 'Gable DA', 'Repshas JT', 'Johnson TA', 'Andréasson U', 'Norgren N', 'Blennow K', '</w:t>
            </w:r>
            <w:r>
              <w:rPr>
                <w:b/>
                <w:u w:val="single"/>
              </w:rPr>
              <w:t>Zetterberg H</w:t>
            </w:r>
            <w:r>
              <w:t>'], Serum Neurofilament Light in American Football Athletes over the Course of a Season, 1-Oct-2016, 16-Mar-2016, Journal o</w:t>
            </w:r>
            <w:r>
              <w:t>f Neurotrauma, 33(19):1784-1789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1707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18">
              <w:r>
                <w:rPr>
                  <w:color w:val="0000FF" w:themeColor="hyperlink"/>
                  <w:u w:val="single"/>
                </w:rPr>
                <w:t>27071153</w:t>
              </w:r>
            </w:hyperlink>
            <w:r>
              <w:t xml:space="preserve"> ['Kuhle J', 'Barro C', 'Andreasson U', 'Derfuss T', 'Lindberg R', 'Sandelius Å', 'Liman V', 'Norgren N', 'Blennow K', '</w:t>
            </w:r>
            <w:r>
              <w:rPr>
                <w:b/>
                <w:u w:val="single"/>
              </w:rPr>
              <w:t>Zetterberg H</w:t>
            </w:r>
            <w:r>
              <w:t xml:space="preserve">'], Comparison of </w:t>
            </w:r>
            <w:r>
              <w:t>three analytical platforms for quantification of the neurofilament light chain in blood samples: ELISA, electrochemiluminescence immunoassay and Simoa, 1-Oct-2016, Clinical Chemistry and Laboratory Medicine, 54(10):1655-61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1708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19">
              <w:r>
                <w:rPr>
                  <w:color w:val="0000FF" w:themeColor="hyperlink"/>
                  <w:u w:val="single"/>
                </w:rPr>
                <w:t>26754805</w:t>
              </w:r>
            </w:hyperlink>
            <w:r>
              <w:t xml:space="preserve"> ['Öhrfelt A', 'Axelsson M', 'Malmeström C', 'Novakova L', 'Heslegrave A', 'Blennow K', 'Lycke J', '</w:t>
            </w:r>
            <w:r>
              <w:rPr>
                <w:b/>
                <w:u w:val="single"/>
              </w:rPr>
              <w:t>Zetterberg H</w:t>
            </w:r>
            <w:r>
              <w:t>'], Soluble TREM-2 in cerebrospinal fluid from patients with multiple sclerosis treated with natalizuma</w:t>
            </w:r>
            <w:r>
              <w:t>b or mitoxantrone, Oct-2016, 11-Jan-2016, Multiple Sclerosis (Houndmills, Basingstoke, England), 22(12):1587-1595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1709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20">
              <w:r>
                <w:rPr>
                  <w:color w:val="0000FF" w:themeColor="hyperlink"/>
                  <w:u w:val="single"/>
                </w:rPr>
                <w:t>27344050</w:t>
              </w:r>
            </w:hyperlink>
            <w:r>
              <w:t xml:space="preserve"> ['Rodrigues FB', 'Byrne L', 'McColgan P', 'Robertson N', 'Tabrizi S</w:t>
            </w:r>
            <w:r>
              <w:t>J', 'Leavitt BR', '</w:t>
            </w:r>
            <w:r>
              <w:rPr>
                <w:b/>
                <w:u w:val="single"/>
              </w:rPr>
              <w:t>Zetterberg H</w:t>
            </w:r>
            <w:r>
              <w:t>', 'Wild EJ'], Cerebrospinal fluid total tau concentration predicts clinical phenotype in Huntington's disease, Oct-2016, 20-Sep-2016, Journal of Neurochemistry, 139(1):22-5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21">
              <w:r>
                <w:rPr>
                  <w:color w:val="0000FF" w:themeColor="hyperlink"/>
                  <w:u w:val="single"/>
                </w:rPr>
                <w:t>27534871</w:t>
              </w:r>
            </w:hyperlink>
            <w:r>
              <w:t xml:space="preserve"> ['Mattsson N', 'Insel PS', 'Palmqvist S', 'Portelius E', '</w:t>
            </w:r>
            <w:r>
              <w:rPr>
                <w:b/>
                <w:u w:val="single"/>
              </w:rPr>
              <w:t>Zetterberg H</w:t>
            </w:r>
            <w:r>
              <w:t>', 'Weiner M', 'Blennow K', 'Hansson O'], Cerebrospinal fluid tau, neurogranin, and neurofilament light in Alzheimer's disease, Oct-2016, 4-Oct-2016, Embo Molecul</w:t>
            </w:r>
            <w:r>
              <w:t>ar Medicine, 8(10):1184-1196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22">
              <w:r>
                <w:rPr>
                  <w:color w:val="0000FF" w:themeColor="hyperlink"/>
                  <w:u w:val="single"/>
                </w:rPr>
                <w:t>27536708</w:t>
              </w:r>
            </w:hyperlink>
            <w:r>
              <w:t xml:space="preserve"> ['Bergman J', 'Dring A', '</w:t>
            </w:r>
            <w:r>
              <w:rPr>
                <w:b/>
                <w:u w:val="single"/>
              </w:rPr>
              <w:t>Zetterberg H</w:t>
            </w:r>
            <w:r>
              <w:t>', 'Blennow K', 'Norgren N', 'Gilthorpe J', 'Bergenheim T', 'Svenningsson A'], Neurofilament light in CSF and seru</w:t>
            </w:r>
            <w:r>
              <w:t>m is a sensitive marker for axonal white matter injury in MS, Oct-2016, 2-Aug-2016, Neurology(R) Neuroimmunology &amp; Neuroinflammation, 3(5):e271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23">
              <w:r>
                <w:rPr>
                  <w:color w:val="0000FF" w:themeColor="hyperlink"/>
                  <w:u w:val="single"/>
                </w:rPr>
                <w:t>27562772</w:t>
              </w:r>
            </w:hyperlink>
            <w:r>
              <w:t xml:space="preserve"> ['Sandin L', 'Bergkvist L', 'Nath S',</w:t>
            </w:r>
            <w:r>
              <w:t xml:space="preserve"> 'Kielkopf C', 'Janefjord C', 'Helmfors L', '</w:t>
            </w:r>
            <w:r>
              <w:rPr>
                <w:b/>
                <w:u w:val="single"/>
              </w:rPr>
              <w:t>Zetterberg H</w:t>
            </w:r>
            <w:r>
              <w:t>', 'Blennow K', 'Li H', 'Nilsberth C', 'Garner B', 'Brorsson AC', 'Kågedal K'], Beneficial effects of increased lysozyme levels in Alzheimer's disease modelled in Drosophila melanogaster, Oct-2016, T</w:t>
            </w:r>
            <w:r>
              <w:t>he Febs Journal, 283(19):3508-3522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24">
              <w:r>
                <w:rPr>
                  <w:color w:val="0000FF" w:themeColor="hyperlink"/>
                  <w:u w:val="single"/>
                </w:rPr>
                <w:t>27632903</w:t>
              </w:r>
            </w:hyperlink>
            <w:r>
              <w:t xml:space="preserve"> ['</w:t>
            </w:r>
            <w:r>
              <w:rPr>
                <w:b/>
                <w:u w:val="single"/>
              </w:rPr>
              <w:t>Zetterberg H</w:t>
            </w:r>
            <w:r>
              <w:t>', 'Blennow K'], Fluid biomarkers for mild traumatic brain injury and related conditions, Oct-2016, 16-Sep-2016, Nature Reviews. Neu</w:t>
            </w:r>
            <w:r>
              <w:t>rology, 12(10):563-74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1714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25">
              <w:r>
                <w:rPr>
                  <w:color w:val="0000FF" w:themeColor="hyperlink"/>
                  <w:u w:val="single"/>
                </w:rPr>
                <w:t>27605218</w:t>
              </w:r>
            </w:hyperlink>
            <w:r>
              <w:t xml:space="preserve"> ['Cicognola C', 'Chiasserini D', 'Eusebi P', 'Andreasson U', 'Vanderstichele H', '</w:t>
            </w:r>
            <w:r>
              <w:rPr>
                <w:b/>
                <w:u w:val="single"/>
              </w:rPr>
              <w:t>Zetterberg H</w:t>
            </w:r>
            <w:r>
              <w:t xml:space="preserve">', 'Parnetti L', 'Blennow K'], No diurnal variation of classical </w:t>
            </w:r>
            <w:r>
              <w:t>and candidate biomarkers of Alzheimer's disease in CSF, 7-Sep-2016, 7-Sep-2016, Molecular Neurodegeneration, 11(1):65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1715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26">
              <w:r>
                <w:rPr>
                  <w:color w:val="0000FF" w:themeColor="hyperlink"/>
                  <w:u w:val="single"/>
                </w:rPr>
                <w:t>27508979</w:t>
              </w:r>
            </w:hyperlink>
            <w:r>
              <w:t xml:space="preserve"> ['Pomara N', 'Bruno D', 'Osorio RS', 'Reichert C', 'Nierenberg </w:t>
            </w:r>
            <w:r>
              <w:t>J', 'Sarreal AS', 'Hernando RT', 'Marmar CR', 'Wisniewski T', '</w:t>
            </w:r>
            <w:r>
              <w:rPr>
                <w:b/>
                <w:u w:val="single"/>
              </w:rPr>
              <w:t>Zetterberg H</w:t>
            </w:r>
            <w:r>
              <w:t>', 'Blennow K'], State-dependent alterations in cerebrospinal fluid Aβ42 levels in cognitively intact elderly with late-life major depression, 28-Sep-2016, Neuroreport, 27(14):1068-</w:t>
            </w:r>
            <w:r>
              <w:t>71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1716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27">
              <w:r>
                <w:rPr>
                  <w:color w:val="0000FF" w:themeColor="hyperlink"/>
                  <w:u w:val="single"/>
                </w:rPr>
                <w:t>27693182</w:t>
              </w:r>
            </w:hyperlink>
            <w:r>
              <w:t xml:space="preserve"> ['Lövheim H', 'Elgh F', 'Johansson A', '</w:t>
            </w:r>
            <w:r>
              <w:rPr>
                <w:b/>
                <w:u w:val="single"/>
              </w:rPr>
              <w:t>Zetterberg H</w:t>
            </w:r>
            <w:r>
              <w:t>', 'Blennow K', 'Hallmans G', 'Eriksson S'], Withdrawn: Plasma concentrations of free amyloid-β cannot predict the development</w:t>
            </w:r>
            <w:r>
              <w:t xml:space="preserve"> of Alzheimer's disease, 28-Sep-2016, 28-Sep-2016, Alzheimers &amp; Dementia : the Journal of the Alzheimers Association, S1552-5260(16)32896-5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1717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28">
              <w:r>
                <w:rPr>
                  <w:color w:val="0000FF" w:themeColor="hyperlink"/>
                  <w:u w:val="single"/>
                </w:rPr>
                <w:t>27581216</w:t>
              </w:r>
            </w:hyperlink>
            <w:r>
              <w:t xml:space="preserve"> ['Rohrer JD', 'Woollacott IO', 'Dick KM',</w:t>
            </w:r>
            <w:r>
              <w:t xml:space="preserve"> 'Brotherhood E', 'Gordon E', 'Fellows A', 'Toombs J', 'Druyeh R', 'Cardoso MJ', 'Ourselin S', 'Nicholas JM', 'Norgren N', 'Mead S', 'Andreasson U', 'Blennow K', 'Schott JM', 'Fox NC', 'Warren JD', '</w:t>
            </w:r>
            <w:r>
              <w:rPr>
                <w:b/>
                <w:u w:val="single"/>
              </w:rPr>
              <w:t>Zetterberg H</w:t>
            </w:r>
            <w:r>
              <w:t>'], Serum neurofilament light chain protein i</w:t>
            </w:r>
            <w:r>
              <w:t>s a measure of disease intensity in frontotemporal dementia, 27-Sep-2016, 31-Aug-2016, Neurology, 87(13):1329-36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1718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29">
              <w:r>
                <w:rPr>
                  <w:color w:val="0000FF" w:themeColor="hyperlink"/>
                  <w:u w:val="single"/>
                </w:rPr>
                <w:t>26746185</w:t>
              </w:r>
            </w:hyperlink>
            <w:r>
              <w:t xml:space="preserve"> ['Mattsson N', 'Schott JM', 'Hardy J', 'Turner MR', '</w:t>
            </w:r>
            <w:r>
              <w:rPr>
                <w:b/>
                <w:u w:val="single"/>
              </w:rPr>
              <w:t>Zetterberg H</w:t>
            </w:r>
            <w:r>
              <w:t>'],</w:t>
            </w:r>
            <w:r>
              <w:t xml:space="preserve"> Selective vulnerability in neurodegeneration: insights from clinical variants of Alzheimer's disease, Sep-2016, 8-Jan-2016, Journal of Neurology, Neurosurgery, and Psychiatry, 87(9):1000-4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1719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30">
              <w:r>
                <w:rPr>
                  <w:color w:val="0000FF" w:themeColor="hyperlink"/>
                  <w:u w:val="single"/>
                </w:rPr>
                <w:t>27401520</w:t>
              </w:r>
            </w:hyperlink>
            <w:r>
              <w:t xml:space="preserve"> ['Leuzy A', 'Chiotis K', 'Hasselbalch SG', 'Rinne JO', 'de Mendonça A', 'Otto M', 'Lleó A', 'Castelo-Branco M', 'Santana I', 'Johansson J', 'Anderl-Straub S', 'von Arnim CA', 'Beer A', 'Blesa R', 'Fortea J', 'Herukka SK', 'Portelius E', 'Pannee J'</w:t>
            </w:r>
            <w:r>
              <w:t>, '</w:t>
            </w:r>
            <w:r>
              <w:rPr>
                <w:b/>
                <w:u w:val="single"/>
              </w:rPr>
              <w:t>Zetterberg H</w:t>
            </w:r>
            <w:r>
              <w:t>', 'Blennow K', 'Nordberg A'], Pittsburgh compound B imaging and cerebrospinal fluid amyloid-β in a multicentre European memory clinic study, Sep-2016, 7-Jul-2016, Brain : A Journal of Neurology, 139(Pt 9):2540-53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1720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31">
              <w:r>
                <w:rPr>
                  <w:color w:val="0000FF" w:themeColor="hyperlink"/>
                  <w:u w:val="single"/>
                </w:rPr>
                <w:t>27296778</w:t>
              </w:r>
            </w:hyperlink>
            <w:r>
              <w:t xml:space="preserve"> ['Abdelnour C', 'van Steenoven I', 'Londos E', 'Blanc F', 'Auestad B', 'Kramberger MG', '</w:t>
            </w:r>
            <w:r>
              <w:rPr>
                <w:b/>
                <w:u w:val="single"/>
              </w:rPr>
              <w:t>Zetterberg H</w:t>
            </w:r>
            <w:r>
              <w:t>', 'Mollenhauer B', 'Boada M', 'Aarsland D'], Alzheimer's disease cerebrospinal fluid biomarkers predict co</w:t>
            </w:r>
            <w:r>
              <w:t>gnitive decline in lewy body dementia, Aug-2016, 14-Jun-2016, Movement Disorders : Official Journal of the Movement Disorder Society, 31(8):1203-8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1721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32">
              <w:r>
                <w:rPr>
                  <w:color w:val="0000FF" w:themeColor="hyperlink"/>
                  <w:u w:val="single"/>
                </w:rPr>
                <w:t>27324877</w:t>
              </w:r>
            </w:hyperlink>
            <w:r>
              <w:t xml:space="preserve"> ['Racine AM', 'Koscik RL', 'Berman</w:t>
            </w:r>
            <w:r>
              <w:t xml:space="preserve"> SE', 'Nicholas CR', 'Clark LR', 'Okonkwo OC', 'Rowley HA', 'Asthana S', 'Bendlin BB', 'Blennow K', '</w:t>
            </w:r>
            <w:r>
              <w:rPr>
                <w:b/>
                <w:u w:val="single"/>
              </w:rPr>
              <w:t>Zetterberg H</w:t>
            </w:r>
            <w:r>
              <w:t>', 'Gleason CE', 'Carlsson CM', 'Johnson SC'], Biomarker clusters are differentially associated with longitudinal cognitive decline in late mid</w:t>
            </w:r>
            <w:r>
              <w:t>life, Aug-2016, 20-Jun-2016, Brain : A Journal of Neurology, 139(Pt 8):2261-74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1722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33">
              <w:r>
                <w:rPr>
                  <w:color w:val="0000FF" w:themeColor="hyperlink"/>
                  <w:u w:val="single"/>
                </w:rPr>
                <w:t>27504117</w:t>
              </w:r>
            </w:hyperlink>
            <w:r>
              <w:t xml:space="preserve"> ['Öhrfelt A', 'Johansson P', 'Wallin A', 'Andreasson U', '</w:t>
            </w:r>
            <w:r>
              <w:rPr>
                <w:b/>
                <w:u w:val="single"/>
              </w:rPr>
              <w:t>Zetterberg H</w:t>
            </w:r>
            <w:r>
              <w:t xml:space="preserve">', 'Blennow K', 'Svensson J'], </w:t>
            </w:r>
            <w:r>
              <w:t>Increased Cerebrospinal Fluid Levels of Ubiquitin Carboxyl-Terminal Hydrolase L1 in Patients with Alzheimer's Disease, Aug-2016, 15-Jul-2016, Dementia and Geriatric Cognitive Disorders Extra, 6(2):283-94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1723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34">
              <w:r>
                <w:rPr>
                  <w:color w:val="0000FF" w:themeColor="hyperlink"/>
                  <w:u w:val="single"/>
                </w:rPr>
                <w:t>27383650</w:t>
              </w:r>
            </w:hyperlink>
            <w:r>
              <w:t xml:space="preserve"> ['Bergström P', 'Agholme L', 'Nazir FH', 'Satir TM', 'Toombs J', 'Wellington H', 'Strandberg J', 'Bontell TO', 'Kvartsberg H', 'Holmström M', 'Boreström C', 'Simonsson S', 'Kunath T', 'Lindahl A', 'Blennow K', 'Hanse E', 'Portelius E</w:t>
            </w:r>
            <w:r>
              <w:t>', 'Wray S', '</w:t>
            </w:r>
            <w:r>
              <w:rPr>
                <w:b/>
                <w:u w:val="single"/>
              </w:rPr>
              <w:t>Zetterberg H</w:t>
            </w:r>
            <w:r>
              <w:t>'], Amyloid precursor protein expression and processing are differentially regulated during cortical neuron differentiation, 7-Jul-2016, 7-Jul-2016, Scientific Reports, 6:29200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1724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35">
              <w:r>
                <w:rPr>
                  <w:color w:val="0000FF" w:themeColor="hyperlink"/>
                  <w:u w:val="single"/>
                </w:rPr>
                <w:t>27387643</w:t>
              </w:r>
            </w:hyperlink>
            <w:r>
              <w:t xml:space="preserve"> ['</w:t>
            </w:r>
            <w:r>
              <w:rPr>
                <w:b/>
                <w:u w:val="single"/>
              </w:rPr>
              <w:t>Zetterberg H</w:t>
            </w:r>
            <w:r>
              <w:t>'], Neurofilament Light: A Dynamic Cross-Disease Fluid Biomarker for Neurodegeneration, 6-Jul-2016, Neuron, 91(1):1-3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1725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36">
              <w:r>
                <w:rPr>
                  <w:color w:val="0000FF" w:themeColor="hyperlink"/>
                  <w:u w:val="single"/>
                </w:rPr>
                <w:t>27045376</w:t>
              </w:r>
            </w:hyperlink>
            <w:r>
              <w:t xml:space="preserve"> ['Wright PW', 'Pyakurel A',</w:t>
            </w:r>
            <w:r>
              <w:t xml:space="preserve"> 'Vaida FF', 'Price RW', 'Lee E', 'Peterson J', 'Fuchs D', '</w:t>
            </w:r>
            <w:r>
              <w:rPr>
                <w:b/>
                <w:u w:val="single"/>
              </w:rPr>
              <w:t>Zetterberg H</w:t>
            </w:r>
            <w:r>
              <w:t>', 'Robertson KR', 'Walter R', 'Meyerhoff DJ', 'Spudich SS', 'Ances BM'], Putamen volume and its clinical and neurological correlates in primary HIV infection, 17-Jul-2016, Aids (Londo</w:t>
            </w:r>
            <w:r>
              <w:t>n, England), 30(11):1789-94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1726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37">
              <w:r>
                <w:rPr>
                  <w:color w:val="0000FF" w:themeColor="hyperlink"/>
                  <w:u w:val="single"/>
                </w:rPr>
                <w:t>27164658</w:t>
              </w:r>
            </w:hyperlink>
            <w:r>
              <w:t xml:space="preserve"> ['Mollenhauer B', 'Zimmermann J', 'Sixel-Döring F', 'Focke NK', 'Wicke T', 'Ebentheuer J', 'Schaumburg M', 'Lang E', 'Trautmann E', '</w:t>
            </w:r>
            <w:r>
              <w:rPr>
                <w:b/>
                <w:u w:val="single"/>
              </w:rPr>
              <w:t>Zetterberg H</w:t>
            </w:r>
            <w:r>
              <w:t xml:space="preserve">', </w:t>
            </w:r>
            <w:r>
              <w:t>'Taylor P', 'Friede T', 'Trenkwalder C'], Monitoring of 30 marker candidates in early Parkinson disease as progression markers, 12-Jul-2016, 6-May-2016, Neurology, 87(2):168-77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1727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38">
              <w:r>
                <w:rPr>
                  <w:color w:val="0000FF" w:themeColor="hyperlink"/>
                  <w:u w:val="single"/>
                </w:rPr>
                <w:t>26495928</w:t>
              </w:r>
            </w:hyperlink>
            <w:r>
              <w:t xml:space="preserve"> ['Bj</w:t>
            </w:r>
            <w:r>
              <w:t>erke M', 'Andreasson U', 'Kuhlmann J', 'Portelius E', 'Pannee J', 'Lewczuk P', 'Umek RM', 'Vanmechelen E', 'Vanderstichele H', 'Stoops E', 'Lewis J', 'Vandijck M', 'Kostanjevecki V', 'Jeromin A', 'Salamone SJ', 'Schmidt O', 'Matzen A', 'Madin K', 'Eichenla</w:t>
            </w:r>
            <w:r>
              <w:t>ub U', 'Bittner T', 'Shaw LM', 'Zegers I', '</w:t>
            </w:r>
            <w:r>
              <w:rPr>
                <w:b/>
                <w:u w:val="single"/>
              </w:rPr>
              <w:t>Zetterberg H</w:t>
            </w:r>
            <w:r>
              <w:t>', 'Blennow K'], Assessing the commutability of reference material formats for the harmonization of amyloid-β measurements, 1-Jul-2016, Clinical Chemistry and Laboratory Medicine, 54(7):1177-91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1728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39">
              <w:r>
                <w:rPr>
                  <w:color w:val="0000FF" w:themeColor="hyperlink"/>
                  <w:u w:val="single"/>
                </w:rPr>
                <w:t>27392867</w:t>
              </w:r>
            </w:hyperlink>
            <w:r>
              <w:t xml:space="preserve"> ['Andersson CH', 'Hansson O', 'Minthon L', 'Andreasen N', 'Blennow K', '</w:t>
            </w:r>
            <w:r>
              <w:rPr>
                <w:b/>
                <w:u w:val="single"/>
              </w:rPr>
              <w:t>Zetterberg H</w:t>
            </w:r>
            <w:r>
              <w:t>', 'Skoog I', 'Wallin A', 'Nilsson S', 'Kettunen P'], A Genetic Variant of the Sortilin 1 Gene is Assoc</w:t>
            </w:r>
            <w:r>
              <w:t>iated with Reduced Risk of Alzheimer's Disease, 1-Jul-2016, Journal of Alzheimers Disease : Jad, 53(4):1353-63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1729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40">
              <w:r>
                <w:rPr>
                  <w:color w:val="0000FF" w:themeColor="hyperlink"/>
                  <w:u w:val="single"/>
                </w:rPr>
                <w:t>27301948</w:t>
              </w:r>
            </w:hyperlink>
            <w:r>
              <w:t xml:space="preserve"> ['Stanne TM', 'Åberg ND', 'Nilsson S', 'Jood K', 'Blomstrand C', 'Andr</w:t>
            </w:r>
            <w:r>
              <w:t>easson U', 'Blennow K', '</w:t>
            </w:r>
            <w:r>
              <w:rPr>
                <w:b/>
                <w:u w:val="single"/>
              </w:rPr>
              <w:t>Zetterberg H</w:t>
            </w:r>
            <w:r>
              <w:t>', 'Isgaard J', 'Svensson J', 'Jern C'], Low Circulating Acute Brain-Derived Neurotrophic Factor Levels Are Associated With Poor Long-Term Functional Outcome After Ischemic Stroke, Jul-2016, 14-Jun-2016, Stroke, 47(7):1</w:t>
            </w:r>
            <w:r>
              <w:t>943-5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1730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41">
              <w:r>
                <w:rPr>
                  <w:color w:val="0000FF" w:themeColor="hyperlink"/>
                  <w:u w:val="single"/>
                </w:rPr>
                <w:t>26951396</w:t>
              </w:r>
            </w:hyperlink>
            <w:r>
              <w:t xml:space="preserve"> ['Osorio RS', 'Ducca EL', 'Wohlleber ME', 'Tanzi EB', 'Gumb T', 'Twumasi A', 'Tweardy S', 'Lewis C', 'Fischer E', 'Koushyk V', 'Cuartero-Toledo M', 'Sheikh MO', 'Pirraglia E', '</w:t>
            </w:r>
            <w:r>
              <w:rPr>
                <w:b/>
                <w:u w:val="single"/>
              </w:rPr>
              <w:t>Zetterberg H</w:t>
            </w:r>
            <w:r>
              <w:t>', 'Blennow K', 'Lu SE', 'Mosconi L', 'Glodzik L', 'Schuetz S', 'V</w:t>
            </w:r>
            <w:r>
              <w:t>arga AW', 'Ayappa I', 'Rapoport DM', 'de Leon MJ'], Orexin-A is Associated with Increases in Cerebrospinal Fluid Phosphorylated-Tau in Cognitively Normal Elderly Subjects, 1-Jun-2016, 1-Jun-2016, Sleep, 39(6):1253-60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1731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42">
              <w:r>
                <w:rPr>
                  <w:color w:val="0000FF" w:themeColor="hyperlink"/>
                  <w:u w:val="single"/>
                </w:rPr>
                <w:t>26878815</w:t>
              </w:r>
            </w:hyperlink>
            <w:r>
              <w:t xml:space="preserve"> ['Hall S', 'Surova Y', 'Öhrfelt A', 'Blennow K', '</w:t>
            </w:r>
            <w:r>
              <w:rPr>
                <w:b/>
                <w:u w:val="single"/>
              </w:rPr>
              <w:t>Zetterberg H</w:t>
            </w:r>
            <w:r>
              <w:t>', 'Hansson O'], Longitudinal Measurements of Cerebrospinal Fluid Biomarkers in Parkinson's Disease, Jun-2016, 16-Feb-2016, Movement Disorders : Official Jour</w:t>
            </w:r>
            <w:r>
              <w:t>nal of the Movement Disorder Society, 31(6):898-905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1732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43">
              <w:r>
                <w:rPr>
                  <w:color w:val="0000FF" w:themeColor="hyperlink"/>
                  <w:u w:val="single"/>
                </w:rPr>
                <w:t>27068280</w:t>
              </w:r>
            </w:hyperlink>
            <w:r>
              <w:t xml:space="preserve"> ['Olsson B', 'Lautner R', 'Andreasson U', 'Öhrfelt A', 'Portelius E', 'Bjerke M', 'Hölttä M', 'Rosén C', 'Olsson C', 'Strobel G',</w:t>
            </w:r>
            <w:r>
              <w:t xml:space="preserve"> 'Wu E', 'Dakin K', 'Petzold M', 'Blennow K', '</w:t>
            </w:r>
            <w:r>
              <w:rPr>
                <w:b/>
                <w:u w:val="single"/>
              </w:rPr>
              <w:t>Zetterberg H</w:t>
            </w:r>
            <w:r>
              <w:t>'], CSF and blood biomarkers for the diagnosis of Alzheimer's disease: a systematic review and meta-analysis, Jun-2016, 8-Apr-2016, The Lancet. Neurology, 15(7):673-684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1733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44">
              <w:r>
                <w:rPr>
                  <w:color w:val="0000FF" w:themeColor="hyperlink"/>
                  <w:u w:val="single"/>
                </w:rPr>
                <w:t>27130070</w:t>
              </w:r>
            </w:hyperlink>
            <w:r>
              <w:t xml:space="preserve"> ['Gustavsson C', 'Andersson Hall U', 'Pelanis A', 'Karlsson OI', 'Andersson L', 'Svedin P', 'Mallard C', 'Myntti A', 'Andreasson U', '</w:t>
            </w:r>
            <w:r>
              <w:rPr>
                <w:b/>
                <w:u w:val="single"/>
              </w:rPr>
              <w:t>Zetterberg H</w:t>
            </w:r>
            <w:r>
              <w:t>', 'Blennow K', 'Holmäng A'], Cerebrospinal fluid levels of ins</w:t>
            </w:r>
            <w:r>
              <w:t>ulin, leptin, and agouti-related protein in relation to BMI in pregnant women, Jun-2016, 30-Apr-2016, Obesity (Silver Spring, Md.), 24(6):1299-304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1734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45">
              <w:r>
                <w:rPr>
                  <w:color w:val="0000FF" w:themeColor="hyperlink"/>
                  <w:u w:val="single"/>
                </w:rPr>
                <w:t>27241045</w:t>
              </w:r>
            </w:hyperlink>
            <w:r>
              <w:t xml:space="preserve"> ['Janelidze S', 'Stomrud E', 'Palm</w:t>
            </w:r>
            <w:r>
              <w:t>qvist S', '</w:t>
            </w:r>
            <w:r>
              <w:rPr>
                <w:b/>
                <w:u w:val="single"/>
              </w:rPr>
              <w:t>Zetterberg H</w:t>
            </w:r>
            <w:r>
              <w:t>', 'van Westen D', 'Jeromin A', 'Song L', 'Hanlon D', 'Tan Hehir CA', 'Baker D', 'Blennow K', 'Hansson O'], Plasma β-amyloid in Alzheimer's disease and vascular disease, 31-May-2016, 31-May-2016, Scientific Reports, 6:26801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1735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46">
              <w:r>
                <w:rPr>
                  <w:color w:val="0000FF" w:themeColor="hyperlink"/>
                  <w:u w:val="single"/>
                </w:rPr>
                <w:t>27164711</w:t>
              </w:r>
            </w:hyperlink>
            <w:r>
              <w:t xml:space="preserve"> ['Voevodskaya O', 'Sundgren PC', 'Strandberg O', '</w:t>
            </w:r>
            <w:r>
              <w:rPr>
                <w:b/>
                <w:u w:val="single"/>
              </w:rPr>
              <w:t>Zetterberg H</w:t>
            </w:r>
            <w:r>
              <w:t xml:space="preserve">', 'Minthon L', 'Blennow K', 'Wahlund LO', 'Westman E', 'Hansson O'], Myo-inositol changes precede amyloid pathology and relate </w:t>
            </w:r>
            <w:r>
              <w:t>to APOE genotype in Alzheimer disease, 10-May-2016, 15-Apr-2016, Neurology, 86(19):1754-61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1736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47">
              <w:r>
                <w:rPr>
                  <w:color w:val="0000FF" w:themeColor="hyperlink"/>
                  <w:u w:val="single"/>
                </w:rPr>
                <w:t>26994945</w:t>
              </w:r>
            </w:hyperlink>
            <w:r>
              <w:t xml:space="preserve"> ['Banote RK', 'Edling M', 'Eliassen F', 'Kettunen P', '</w:t>
            </w:r>
            <w:r>
              <w:rPr>
                <w:b/>
                <w:u w:val="single"/>
              </w:rPr>
              <w:t>Zetterberg H</w:t>
            </w:r>
            <w:r>
              <w:t>', 'Abramsson A'], β-Am</w:t>
            </w:r>
            <w:r>
              <w:t>yloid precursor protein-b is essential for Mauthner cell development in the zebrafish in a Notch-dependent manner, 1-May-2016, 16-Mar-2016, Developmental Biology, 413(1):26-38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1737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48">
              <w:r>
                <w:rPr>
                  <w:color w:val="0000FF" w:themeColor="hyperlink"/>
                  <w:u w:val="single"/>
                </w:rPr>
                <w:t>26555316</w:t>
              </w:r>
            </w:hyperlink>
            <w:r>
              <w:t xml:space="preserve"> ['Bit</w:t>
            </w:r>
            <w:r>
              <w:t>tner T', '</w:t>
            </w:r>
            <w:r>
              <w:rPr>
                <w:b/>
                <w:u w:val="single"/>
              </w:rPr>
              <w:t>Zetterberg H</w:t>
            </w:r>
            <w:r>
              <w:t>', 'Teunissen CE', 'Ostlund RE Jr', 'Militello M', 'Andreasson U', 'Hubeek I', 'Gibson D', 'Chu DC', 'Eichenlaub U', 'Heiss P', 'Kobold U', 'Leinenbach A', 'Madin K', 'Manuilova E', 'Rabe C', 'Blennow K'], Technical performance of a n</w:t>
            </w:r>
            <w:r>
              <w:t>ovel, fully automated electrochemiluminescence immunoassay for the quantitation of β-amyloid (1-42) in human cerebrospinal fluid, May-2016, 10-Nov-2015, Alzheimers &amp; Dementia : the Journal of the Alzheimers Association, 12(5):517-26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1738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49">
              <w:r>
                <w:rPr>
                  <w:color w:val="0000FF" w:themeColor="hyperlink"/>
                  <w:u w:val="single"/>
                </w:rPr>
                <w:t>26940253</w:t>
              </w:r>
            </w:hyperlink>
            <w:r>
              <w:t xml:space="preserve"> ['</w:t>
            </w:r>
            <w:r>
              <w:rPr>
                <w:b/>
                <w:u w:val="single"/>
              </w:rPr>
              <w:t>Zetterberg H</w:t>
            </w:r>
            <w:r>
              <w:t>', 'Brinkmalm A'], α-Synuclein in Neurodegeneration-A Good Protein that may go Bad, May-2016, Brain Pathology (Zurich, Switzerland), 26(3):387-8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1739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50">
              <w:r>
                <w:rPr>
                  <w:color w:val="0000FF" w:themeColor="hyperlink"/>
                  <w:u w:val="single"/>
                </w:rPr>
                <w:t>26941262</w:t>
              </w:r>
            </w:hyperlink>
            <w:r>
              <w:t xml:space="preserve"> ['Suárez-Calvet M', 'Kleinberger G', 'Araque Caballero MÁ', 'Brendel M', 'Rominger A', 'Alcolea D', 'Fortea J', 'Lleó A', 'Blesa R', 'Gispert JD', 'Sánchez-Valle R', 'Antonell A', 'Rami L', 'Molinuevo JL', 'Bros</w:t>
            </w:r>
            <w:r>
              <w:t>seron F', 'Traschütz A', 'Heneka MT', 'Struyfs H', 'Engelborghs S', 'Sleegers K', 'Van Broeckhoven C', '</w:t>
            </w:r>
            <w:r>
              <w:rPr>
                <w:b/>
                <w:u w:val="single"/>
              </w:rPr>
              <w:t>Zetterberg H</w:t>
            </w:r>
            <w:r>
              <w:t xml:space="preserve">', 'Nellgård B', 'Blennow K', 'Crispin A', 'Ewers M', 'Haass C'], sTREM2 cerebrospinal fluid levels are a potential biomarker for microglia </w:t>
            </w:r>
            <w:r>
              <w:t>activity in early-stage Alzheimer's disease and associate with neuronal injury markers, May-2016, 2-May-2016, Embo Molecular Medicine, 8(5):466-76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1740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51">
              <w:r>
                <w:rPr>
                  <w:color w:val="0000FF" w:themeColor="hyperlink"/>
                  <w:u w:val="single"/>
                </w:rPr>
                <w:t>27322482</w:t>
              </w:r>
            </w:hyperlink>
            <w:r>
              <w:t xml:space="preserve"> ['Gisslén M', 'Price RW', 'Andreas</w:t>
            </w:r>
            <w:r>
              <w:t>son U', 'Norgren N', 'Nilsson S', 'Hagberg L', 'Fuchs D', 'Spudich S', 'Blennow K', '</w:t>
            </w:r>
            <w:r>
              <w:rPr>
                <w:b/>
                <w:u w:val="single"/>
              </w:rPr>
              <w:t>Zetterberg H</w:t>
            </w:r>
            <w:r>
              <w:t>'], Corrigendum to: "Plasma concentration of the neurofilament light protein (NFL) is a biomarker of CNS injury in HIV infection: A cross-sectional study" EBio</w:t>
            </w:r>
            <w:r>
              <w:t>Medicine 3 (216) 135-140, May-2016, 20-Apr-2016, Ebiomedicine, 7:287-288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1741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52">
              <w:r>
                <w:rPr>
                  <w:color w:val="0000FF" w:themeColor="hyperlink"/>
                  <w:u w:val="single"/>
                </w:rPr>
                <w:t>27103116</w:t>
              </w:r>
            </w:hyperlink>
            <w:r>
              <w:t xml:space="preserve"> ['Jespersen S', 'Pedersen KK', 'Anesten B', '</w:t>
            </w:r>
            <w:r>
              <w:rPr>
                <w:b/>
                <w:u w:val="single"/>
              </w:rPr>
              <w:t>Zetterberg H</w:t>
            </w:r>
            <w:r>
              <w:t>', 'Fuchs D', 'Gisslén M', 'Hagberg L', 'Trøseid M'</w:t>
            </w:r>
            <w:r>
              <w:t>, 'Nielsen SD'], Soluble CD14 in cerebrospinal fluid is associated with markers of inflammation and axonal damage in untreated HIV-infected patients: a retrospective cross-sectional study, 21-Apr-2016, 21-Apr-2016, Bmc Infectious Diseases, 16:176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1742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53">
              <w:r>
                <w:rPr>
                  <w:color w:val="0000FF" w:themeColor="hyperlink"/>
                  <w:u w:val="single"/>
                </w:rPr>
                <w:t>27029069</w:t>
              </w:r>
            </w:hyperlink>
            <w:r>
              <w:t xml:space="preserve"> ['Kalm M', 'Andreasson U', 'Björk-Eriksson T', '</w:t>
            </w:r>
            <w:r>
              <w:rPr>
                <w:b/>
                <w:u w:val="single"/>
              </w:rPr>
              <w:t>Zetterberg H</w:t>
            </w:r>
            <w:r>
              <w:t>', 'Pekny M', 'Blennow K', 'Pekna M', 'Blomgren K'], C3 deficiency ameliorates the negative effects of irradiation of the young br</w:t>
            </w:r>
            <w:r>
              <w:t>ain on hippocampal development and learning, 12-Apr-2016, Oncotarget, 7(15):19382-94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1743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54">
              <w:r>
                <w:rPr>
                  <w:color w:val="0000FF" w:themeColor="hyperlink"/>
                  <w:u w:val="single"/>
                </w:rPr>
                <w:t>27079723</w:t>
              </w:r>
            </w:hyperlink>
            <w:r>
              <w:t xml:space="preserve"> ['Hoscheidt SM', 'Starks EJ', 'Oh JM', '</w:t>
            </w:r>
            <w:r>
              <w:rPr>
                <w:b/>
                <w:u w:val="single"/>
              </w:rPr>
              <w:t>Zetterberg H</w:t>
            </w:r>
            <w:r>
              <w:t>', 'Blennow K', 'Krause RA', 'Gleason CE', '</w:t>
            </w:r>
            <w:r>
              <w:t>Puglielli L', 'Atwood CS', 'Carlsson CM', 'Asthana S', 'Johnson SC', 'Bendlin BB'], Insulin Resistance is Associated with Increased Levels of Cerebrospinal Fluid Biomarkers of Alzheimer's Disease and Reduced Memory Function in At-Risk Healthy Middle-Aged A</w:t>
            </w:r>
            <w:r>
              <w:t>dults, 12-Apr-2016, Journal of Alzheimers Disease : Jad, 52(4):1373-83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1744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55">
              <w:r>
                <w:rPr>
                  <w:color w:val="0000FF" w:themeColor="hyperlink"/>
                  <w:u w:val="single"/>
                </w:rPr>
                <w:t>26987701</w:t>
              </w:r>
            </w:hyperlink>
            <w:r>
              <w:t xml:space="preserve"> ['Winblad B', 'Amouyel P', 'Andrieu S', 'Ballard C', 'Brayne C', 'Brodaty H', 'Cedazo-Minguez A', 'Dubois B', </w:t>
            </w:r>
            <w:r>
              <w:t>'Edvardsson D', 'Feldman H', 'Fratiglioni L', 'Frisoni GB', 'Gauthier S', 'Georges J', 'Graff C', 'Iqbal K', 'Jessen F', 'Johansson G', 'Jönsson L', 'Kivipelto M', 'Knapp M', 'Mangialasche F', 'Melis R', 'Nordberg A', 'Rikkert MO', 'Qiu C', 'Sakmar TP', 'S</w:t>
            </w:r>
            <w:r>
              <w:t>cheltens P', 'Schneider LS', 'Sperling R', 'Tjernberg LO', 'Waldemar G', 'Wimo A', '</w:t>
            </w:r>
            <w:r>
              <w:rPr>
                <w:b/>
                <w:u w:val="single"/>
              </w:rPr>
              <w:t>Zetterberg H</w:t>
            </w:r>
            <w:r>
              <w:t>'], Defeating Alzheimer's disease and other dementias: a priority for European science and society, Apr-2016, The Lancet. Neurology, 15(5):455-532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1745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56">
              <w:r>
                <w:rPr>
                  <w:color w:val="0000FF" w:themeColor="hyperlink"/>
                  <w:u w:val="single"/>
                </w:rPr>
                <w:t>27020556</w:t>
              </w:r>
            </w:hyperlink>
            <w:r>
              <w:t xml:space="preserve"> ['Tarasoff-Conway JM', 'Carare RO', 'Osorio RS', 'Glodzik L', 'Butler T', 'Fieremans E', 'Axel L', 'Rusinek H', 'Nicholson C', 'Zlokovic BV', 'Frangione B', 'Blennow K', 'Ménard J', '</w:t>
            </w:r>
            <w:r>
              <w:rPr>
                <w:b/>
                <w:u w:val="single"/>
              </w:rPr>
              <w:t>Zetter</w:t>
            </w:r>
            <w:r>
              <w:rPr>
                <w:b/>
                <w:u w:val="single"/>
              </w:rPr>
              <w:t>berg H</w:t>
            </w:r>
            <w:r>
              <w:t>', 'Wisniewski T', 'de Leon MJ'], Clearance systems in the brain--implications for Alzheimer diseaser, Apr-2016, 29-Mar-2016, Nature Reviews. Neurology, 12(4):248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1746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57">
              <w:r>
                <w:rPr>
                  <w:color w:val="0000FF" w:themeColor="hyperlink"/>
                  <w:u w:val="single"/>
                </w:rPr>
                <w:t>26967211</w:t>
              </w:r>
            </w:hyperlink>
            <w:r>
              <w:t xml:space="preserve"> ['Jefferson AL', 'Gifford KA', 'Acosta LM', 'Bell SP', 'Donahue MJ', 'Davis LT', 'Gottlieb J', 'Gupta DK', 'Hohman TJ', 'Lane EM', 'Libon DJ', 'Mendes LA', 'Niswender K', 'Pechman KR', 'Rane S', 'Ruberg FL', 'Su YR', '</w:t>
            </w:r>
            <w:r>
              <w:rPr>
                <w:b/>
                <w:u w:val="single"/>
              </w:rPr>
              <w:t>Zetterberg H</w:t>
            </w:r>
            <w:r>
              <w:t>', 'Liu D'], The Vanderbi</w:t>
            </w:r>
            <w:r>
              <w:t>lt Memory &amp; Aging Project: Study Design and Baseline Cohort Overview, 8-Mar-2016, Journal of Alzheimers Disease : Jad, 52(2):539-59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1747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58">
              <w:r>
                <w:rPr>
                  <w:color w:val="0000FF" w:themeColor="hyperlink"/>
                  <w:u w:val="single"/>
                </w:rPr>
                <w:t>26948379</w:t>
              </w:r>
            </w:hyperlink>
            <w:r>
              <w:t xml:space="preserve"> ['Mattsson N', 'Insel PS', 'Palmqvist S', 'Stomru</w:t>
            </w:r>
            <w:r>
              <w:t>d E', 'van Westen D', 'Minthon L', '</w:t>
            </w:r>
            <w:r>
              <w:rPr>
                <w:b/>
                <w:u w:val="single"/>
              </w:rPr>
              <w:t>Zetterberg H</w:t>
            </w:r>
            <w:r>
              <w:t xml:space="preserve">', 'Blennow K', 'Hansson O'], Increased amyloidogenic APP processing in APOE </w:t>
            </w:r>
            <w:r>
              <w:t>ɛ</w:t>
            </w:r>
            <w:r>
              <w:t>4-negative individuals with cerebral β-amyloidosis, 7-Mar-2016, 7-Mar-2016, Nature Communications, 7:10918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1748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59">
              <w:r>
                <w:rPr>
                  <w:color w:val="0000FF" w:themeColor="hyperlink"/>
                  <w:u w:val="single"/>
                </w:rPr>
                <w:t>26976580</w:t>
              </w:r>
            </w:hyperlink>
            <w:r>
              <w:t xml:space="preserve"> ['Lehmann-Werman R', 'Neiman D', 'Zemmour H', 'Moss J', 'Magenheim J', 'Vaknin-Dembinsky A', 'Rubertsson S', 'Nellgård B', 'Blennow K', '</w:t>
            </w:r>
            <w:r>
              <w:rPr>
                <w:b/>
                <w:u w:val="single"/>
              </w:rPr>
              <w:t>Zetterberg H</w:t>
            </w:r>
            <w:r>
              <w:t xml:space="preserve">', 'Spalding K', 'Haller MJ', 'Wasserfall CH', 'Schatz </w:t>
            </w:r>
            <w:r>
              <w:t>DA', 'Greenbaum CJ', 'Dorrell C', 'Grompe M', 'Zick A', 'Hubert A', 'Maoz M', 'Fendrich V', 'Bartsch DK', 'Golan T', 'Ben Sasson SA', 'Zamir G', 'Razin A', 'Cedar H', 'Shapiro AM', 'Glaser B', 'Shemer R', 'Dor Y'], Identification of tissue-specific cell de</w:t>
            </w:r>
            <w:r>
              <w:t>ath using methylation patterns of circulating DNA, 29-Mar-2016, 14-Mar-2016, Proceedings of the National Academy of Sciences of the United States of America, 113(13):E1826-34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1749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60">
              <w:r>
                <w:rPr>
                  <w:color w:val="0000FF" w:themeColor="hyperlink"/>
                  <w:u w:val="single"/>
                </w:rPr>
                <w:t>26800462</w:t>
              </w:r>
            </w:hyperlink>
            <w:r>
              <w:t xml:space="preserve"> ['Horr</w:t>
            </w:r>
            <w:r>
              <w:t xml:space="preserve">ocks MH', 'Lee SF', 'Gandhi S', 'Magdalinou NK', 'Chen SW', 'Devine MJ', 'Tosatto L', 'Kjaergaard M', </w:t>
            </w:r>
            <w:r>
              <w:lastRenderedPageBreak/>
              <w:t>'Beckwith JS', '</w:t>
            </w:r>
            <w:r>
              <w:rPr>
                <w:b/>
                <w:u w:val="single"/>
              </w:rPr>
              <w:t>Zetterberg H</w:t>
            </w:r>
            <w:r>
              <w:t>', 'Iljina M', 'Cremades N', 'Dobson CM', 'Wood NW', 'Klenerman D'], Single-Molecule Imaging of Individual Amyloid Protein Agg</w:t>
            </w:r>
            <w:r>
              <w:t>regates in Human Biofluids, 16-Mar-2016, 4-Feb-2016, Acs Chemical Neuroscience, 7(3):399-406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1750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61">
              <w:r>
                <w:rPr>
                  <w:color w:val="0000FF" w:themeColor="hyperlink"/>
                  <w:u w:val="single"/>
                </w:rPr>
                <w:t>26943959</w:t>
              </w:r>
            </w:hyperlink>
            <w:r>
              <w:t xml:space="preserve"> ['Burman J', 'Raininko R', 'Blennow K', '</w:t>
            </w:r>
            <w:r>
              <w:rPr>
                <w:b/>
                <w:u w:val="single"/>
              </w:rPr>
              <w:t>Zetterberg H</w:t>
            </w:r>
            <w:r>
              <w:t>', 'Axelsson M', 'Malmeström C'], Y</w:t>
            </w:r>
            <w:r>
              <w:t>KL-40 is a CSF biomarker of intrathecal inflammation in secondary progressive multiple sclerosis, 15-Mar-2016, 22-Jan-2016, Journal of Neuroimmunology, 292:52-7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1751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62">
              <w:r>
                <w:rPr>
                  <w:color w:val="0000FF" w:themeColor="hyperlink"/>
                  <w:u w:val="single"/>
                </w:rPr>
                <w:t>26826204</w:t>
              </w:r>
            </w:hyperlink>
            <w:r>
              <w:t xml:space="preserve"> ['Wellington H', 'Pa</w:t>
            </w:r>
            <w:r>
              <w:t>terson RW', 'Portelius E', 'Törnqvist U', 'Magdalinou N', 'Fox NC', 'Blennow K', 'Schott JM', '</w:t>
            </w:r>
            <w:r>
              <w:rPr>
                <w:b/>
                <w:u w:val="single"/>
              </w:rPr>
              <w:t>Zetterberg H</w:t>
            </w:r>
            <w:r>
              <w:t>'], Increased CSF neurogranin concentration is specific to Alzheimer disease, 1-Mar-2016, 29-Jan-2016, Neurology, 86(9):829-35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1752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63">
              <w:r>
                <w:rPr>
                  <w:color w:val="0000FF" w:themeColor="hyperlink"/>
                  <w:u w:val="single"/>
                </w:rPr>
                <w:t>26967210</w:t>
              </w:r>
            </w:hyperlink>
            <w:r>
              <w:t xml:space="preserve"> ['Lelental N', 'Brandner S', 'Kofanova O', 'Blennow K', '</w:t>
            </w:r>
            <w:r>
              <w:rPr>
                <w:b/>
                <w:u w:val="single"/>
              </w:rPr>
              <w:t>Zetterberg H</w:t>
            </w:r>
            <w:r>
              <w:t>', 'Andreasson U', 'Engelborghs S', 'Mroczko B', 'Gabryelewicz T', 'Teunissen C', 'Mollenhauer B', 'Parnetti L', 'Chiasserini D', 'Mol</w:t>
            </w:r>
            <w:r>
              <w:t xml:space="preserve">inuevo JL', 'Perret-Liaudet A', 'Verbeek MM', 'Andreasen N', 'Brosseron F', 'Bahl JM', 'Herukka SK', 'Hausner L', 'Frölich L', 'Labonte A', 'Poirier J', 'Miller AM', 'Zilka N', 'Kovacech B', 'Urbani A', 'Suardi S', 'Oliveira C', 'Baldeiras I', 'Dubois B', </w:t>
            </w:r>
            <w:r>
              <w:t>'Rot U', 'Lehmann S', 'Skinningsrud A', 'Betsou F', 'Wiltfang J', 'Gkatzima O', 'Winblad B', 'Buchfelder M', 'Kornhuber J', 'Lewczuk P'], Comparison of Different Matrices as Potential Quality Control Samples for Neurochemical Dementia Diagnostics, 1-Mar-20</w:t>
            </w:r>
            <w:r>
              <w:t>16, Journal of Alzheimers Disease : Jad, 52(1):51-64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1753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64">
              <w:r>
                <w:rPr>
                  <w:color w:val="0000FF" w:themeColor="hyperlink"/>
                  <w:u w:val="single"/>
                </w:rPr>
                <w:t>27042676</w:t>
              </w:r>
            </w:hyperlink>
            <w:r>
              <w:t xml:space="preserve"> ['Janelidze S', '</w:t>
            </w:r>
            <w:r>
              <w:rPr>
                <w:b/>
                <w:u w:val="single"/>
              </w:rPr>
              <w:t>Zetterberg H</w:t>
            </w:r>
            <w:r>
              <w:t>', 'Mattsson N', 'Palmqvist S', 'Vanderstichele H', 'Lindberg O', 'van Westen D', 'Stomrud E', 'Min</w:t>
            </w:r>
            <w:r>
              <w:t>thon L', 'Blennow K', 'Hansson O'], CSF Aβ42/Aβ40 and Aβ42/Aβ38 ratios: better diagnostic markers of Alzheimer disease, Mar-2016, 1-Jan-2016, Annals of Clinical and Translational Neurology, 3(3):154-65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1754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65">
              <w:r>
                <w:rPr>
                  <w:color w:val="0000FF" w:themeColor="hyperlink"/>
                  <w:u w:val="single"/>
                </w:rPr>
                <w:t>27042681</w:t>
              </w:r>
            </w:hyperlink>
            <w:r>
              <w:t xml:space="preserve"> ['Rojas JC', 'Karydas A', 'Bang J', 'Tsai RM', 'Blennow K', 'Liman V', 'Kramer JH', 'Rosen H', 'Miller BL', '</w:t>
            </w:r>
            <w:r>
              <w:rPr>
                <w:b/>
                <w:u w:val="single"/>
              </w:rPr>
              <w:t>Zetterberg H</w:t>
            </w:r>
            <w:r>
              <w:t>', 'Boxer AL'], Plasma neurofilament light chain predicts progressio</w:t>
            </w:r>
            <w:r>
              <w:t>n in progressive supranuclear palsy, Mar-2016, 1-Feb-2016, Annals of Clinical and Translational Neurology, 3(3):216-25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1755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66">
              <w:r>
                <w:rPr>
                  <w:color w:val="0000FF" w:themeColor="hyperlink"/>
                  <w:u w:val="single"/>
                </w:rPr>
                <w:t>26916692</w:t>
              </w:r>
            </w:hyperlink>
            <w:r>
              <w:t xml:space="preserve"> ['Åberg ND', 'Stanne TM', 'Jood K', 'Schiöler L', 'Blomstrand </w:t>
            </w:r>
            <w:r>
              <w:t>C', 'Andreasson U', 'Blennow K', '</w:t>
            </w:r>
            <w:r>
              <w:rPr>
                <w:b/>
                <w:u w:val="single"/>
              </w:rPr>
              <w:t>Zetterberg H</w:t>
            </w:r>
            <w:r>
              <w:t>', 'Isgaard J', 'Jern C', 'Svensson J'], Serum erythropoietin and outcome after ischaemic stroke: a prospective study, 25-Feb-2016, 25-Feb-2016, Bmj Open, 6(2):e009827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1756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67">
              <w:r>
                <w:rPr>
                  <w:color w:val="0000FF" w:themeColor="hyperlink"/>
                  <w:u w:val="single"/>
                </w:rPr>
                <w:t>26907468</w:t>
              </w:r>
            </w:hyperlink>
            <w:r>
              <w:t xml:space="preserve"> ['Heywood WE', 'Galimberti D', 'Bliss E', 'Sirka E', 'Paterson RW', 'Magdalinou NK', 'Carecchio M', 'Reid E', 'Heslegrave A', 'Fenoglio C', 'Scarpini E', 'Schott JM', 'Fox NC', 'Hardy J', 'Bhatia KP', 'Heales S', 'Sebire NJ</w:t>
            </w:r>
            <w:r>
              <w:t>', '</w:t>
            </w:r>
            <w:r>
              <w:rPr>
                <w:b/>
                <w:u w:val="single"/>
              </w:rPr>
              <w:t>Zetterberg H</w:t>
            </w:r>
            <w:r>
              <w:t>', 'Mills K'], Erratum to: Identification of novel CSF biomarkers for neurodegeneration and their validation by a high-throughput multiplexed targeted proteomic assay, 23-Feb-2016, 23-Feb-2016, Molecular Neurodegeneration, 11:20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1757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68">
              <w:r>
                <w:rPr>
                  <w:color w:val="0000FF" w:themeColor="hyperlink"/>
                  <w:u w:val="single"/>
                </w:rPr>
                <w:t>26581118</w:t>
              </w:r>
            </w:hyperlink>
            <w:r>
              <w:t xml:space="preserve"> ['Stening E', 'Persson J', 'Eriksson E', 'Wahlund LO', '</w:t>
            </w:r>
            <w:r>
              <w:rPr>
                <w:b/>
                <w:u w:val="single"/>
              </w:rPr>
              <w:t>Zetterberg H</w:t>
            </w:r>
            <w:r>
              <w:t xml:space="preserve">', 'Söderlund H'], Apolipoprotein E </w:t>
            </w:r>
            <w:r>
              <w:t>ϵ</w:t>
            </w:r>
            <w:r>
              <w:t>4 is positively related to spatial performance but unrelated to hippocampal volume in h</w:t>
            </w:r>
            <w:r>
              <w:t>ealthy young adults, 15-Feb-2016, 12-Nov-2015, Behavioural Brain Research, 299:11-8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1758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69">
              <w:r>
                <w:rPr>
                  <w:color w:val="0000FF" w:themeColor="hyperlink"/>
                  <w:u w:val="single"/>
                </w:rPr>
                <w:t>26634295</w:t>
              </w:r>
            </w:hyperlink>
            <w:r>
              <w:t xml:space="preserve"> ['Bjorefeldt A', 'Wasling P', '</w:t>
            </w:r>
            <w:r>
              <w:rPr>
                <w:b/>
                <w:u w:val="single"/>
              </w:rPr>
              <w:t>Zetterberg H</w:t>
            </w:r>
            <w:r>
              <w:t>', 'Hanse E'], Neuromodulation of fast-spiking and non</w:t>
            </w:r>
            <w:r>
              <w:t>-fast-spiking hippocampal CA1 interneurons by human cerebrospinal fluid, 15-Feb-2016, 18-Jan-2016, The Journal of Physiology, 594(4):937-52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1759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70">
              <w:r>
                <w:rPr>
                  <w:color w:val="0000FF" w:themeColor="hyperlink"/>
                  <w:u w:val="single"/>
                </w:rPr>
                <w:t>26368321</w:t>
              </w:r>
            </w:hyperlink>
            <w:r>
              <w:t xml:space="preserve"> ['Duits FH', 'Martinez-Lage P', 'Paquet C</w:t>
            </w:r>
            <w:r>
              <w:t>', 'Engelborghs S', 'Lleó A', 'Hausner L', 'Molinuevo JL', 'Stomrud E', 'Farotti L', 'Ramakers IHGB', 'Tsolaki M', 'Skarsgård C', 'Åstrand R', 'Wallin A', 'Vyhnalek M', 'Holmber-Clausen M', 'Forlenza OV', 'Ghezzi L', 'Ingelsson M', 'Hoff EI', 'Roks G', 'de</w:t>
            </w:r>
            <w:r>
              <w:t xml:space="preserve"> Mendonça A', 'Papma JM', 'Izagirre A', 'Taga M', 'Struyfs H', 'Alcolea DA', 'Frölich L', 'Balasa M', 'Minthon L', 'Twisk JWR', 'Persson S', '</w:t>
            </w:r>
            <w:r>
              <w:rPr>
                <w:b/>
                <w:u w:val="single"/>
              </w:rPr>
              <w:t>Zetterberg H</w:t>
            </w:r>
            <w:r>
              <w:t>', 'van der Flier WM', 'Teunissen CE', 'Scheltens P', 'Blennow K'], Performance and complications of l</w:t>
            </w:r>
            <w:r>
              <w:t>umbar puncture in memory clinics: Results of the multicenter lumbar puncture feasibility study, Feb-2016, 11-Sep-2015, Alzheimers &amp; Dementia : the Journal of the Alzheimers Association, 12(2):154-163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1760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71">
              <w:r>
                <w:rPr>
                  <w:color w:val="0000FF" w:themeColor="hyperlink"/>
                  <w:u w:val="single"/>
                </w:rPr>
                <w:t>26541689</w:t>
              </w:r>
            </w:hyperlink>
            <w:r>
              <w:t xml:space="preserve"> ['Jakobsson J', 'Pålsson E', 'Sellgren C', 'Rydberg F', 'Ekman A', '</w:t>
            </w:r>
            <w:r>
              <w:rPr>
                <w:b/>
                <w:u w:val="single"/>
              </w:rPr>
              <w:t>Zetterberg H</w:t>
            </w:r>
            <w:r>
              <w:t>', 'Blennow K', 'Landén M'], CACNA1C polymorphism and altered phosphorylation of tau in bipolar disorder, Feb-2016, 5-Nov-2015, The British Journal of Psychi</w:t>
            </w:r>
            <w:r>
              <w:t>atry : the Journal of Mental Science, 208(2):195-6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1761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72">
              <w:r>
                <w:rPr>
                  <w:color w:val="0000FF" w:themeColor="hyperlink"/>
                  <w:u w:val="single"/>
                </w:rPr>
                <w:t>26643944</w:t>
              </w:r>
            </w:hyperlink>
            <w:r>
              <w:t xml:space="preserve"> ['Guerreiro R', 'Escott-Price V', 'Darwent L', 'Parkkinen L', 'Ansorge O', 'Hernandez DG', 'Nalls MA', 'Clark L', 'Honig L', 'Mard</w:t>
            </w:r>
            <w:r>
              <w:t>er K', 'van der Flier W', 'Holstege H', 'Louwersheimer E', 'Lemstra A', 'Scheltens P', 'Rogaeva E', 'St George-Hyslop P', 'Londos E', '</w:t>
            </w:r>
            <w:r>
              <w:rPr>
                <w:b/>
                <w:u w:val="single"/>
              </w:rPr>
              <w:t>Zetterberg H</w:t>
            </w:r>
            <w:r>
              <w:t>', 'Ortega-Cubero S', 'Pastor P', 'Ferman TJ', 'Graff-Radford NR', 'Ross OA', 'Barber I', 'Braae A', 'Brown K</w:t>
            </w:r>
            <w:r>
              <w:t>', 'Morgan K', 'Maetzler W', 'Berg D', 'Troakes C', 'Al-Sarraj S', 'Lashley T', 'Compta Y', 'Revesz T', 'Lees A', 'Cairns NJ', 'Halliday GM', 'Mann D', 'Pickering-Brown S', 'Powell J', 'Lunnon K', 'Lupton MK', 'Dickson D', 'Hardy J', 'Singleton A', 'Bras J</w:t>
            </w:r>
            <w:r>
              <w:t>'], Genome-wide analysis of genetic correlation in dementia with Lewy bodies, Parkinson's and Alzheimer's diseases, Feb-2016, 2-Nov-2015, Neurobiology of Aging, 38:214.e7-214.e10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1762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73">
              <w:r>
                <w:rPr>
                  <w:color w:val="0000FF" w:themeColor="hyperlink"/>
                  <w:u w:val="single"/>
                </w:rPr>
                <w:t>26682901</w:t>
              </w:r>
            </w:hyperlink>
            <w:r>
              <w:t xml:space="preserve"> ['Merisson E', 'Mattsson N', '</w:t>
            </w:r>
            <w:r>
              <w:rPr>
                <w:b/>
                <w:u w:val="single"/>
              </w:rPr>
              <w:t>Zetterberg H</w:t>
            </w:r>
            <w:r>
              <w:t>', 'Blennow K', 'Pikwer A', 'Mehmedagic I', 'Acosta S', 'Åkeson J'], Total-tau and neurofilament light in CSF reflect spinal cord ischaemia after endovascular aortic repair, Feb-2016, 10-Dec-2015, Neurochemistry I</w:t>
            </w:r>
            <w:r>
              <w:t>nternational, 93:1-5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1763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74">
              <w:r>
                <w:rPr>
                  <w:color w:val="0000FF" w:themeColor="hyperlink"/>
                  <w:u w:val="single"/>
                </w:rPr>
                <w:t>26550994</w:t>
              </w:r>
            </w:hyperlink>
            <w:r>
              <w:t xml:space="preserve"> ['Horvath I', 'Jia X', 'Johansson P', 'Wang C', 'Moskalenko R', 'Steinau A', 'Forsgren L', 'Wågberg T', 'Svensson J', '</w:t>
            </w:r>
            <w:r>
              <w:rPr>
                <w:b/>
                <w:u w:val="single"/>
              </w:rPr>
              <w:t>Zetterberg H</w:t>
            </w:r>
            <w:r>
              <w:t xml:space="preserve">', 'Morozova-Roche LA'], </w:t>
            </w:r>
            <w:r>
              <w:t>Pro-inflammatory S100A9 Protein as a Robust Biomarker Differentiating Early Stages of Cognitive Impairment in Alzheimer's Disease, 20-Jan-2016, 12-Nov-2015, Acs Chemical Neuroscience, 7(1):34-9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1764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75">
              <w:r>
                <w:rPr>
                  <w:color w:val="0000FF" w:themeColor="hyperlink"/>
                  <w:u w:val="single"/>
                </w:rPr>
                <w:t>26754172</w:t>
              </w:r>
            </w:hyperlink>
            <w:r>
              <w:t xml:space="preserve"> ['Heslegrave A', 'Heywood W', 'Paterson R', 'Magdalinou N', 'Svensson J', 'Johansson P', 'Öhrfelt A', 'Blennow K', 'Hardy J', 'Schott J', 'Mills K', '</w:t>
            </w:r>
            <w:r>
              <w:rPr>
                <w:b/>
                <w:u w:val="single"/>
              </w:rPr>
              <w:t>Zetterberg H</w:t>
            </w:r>
            <w:r>
              <w:t>'], Increased cerebrospinal fluid soluble TREM2 concentration in Alzheimer's dise</w:t>
            </w:r>
            <w:r>
              <w:t>ase, 12-Jan-2016, 12-Jan-2016, Molecular Neurodegeneration, 11:3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1765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76">
              <w:r>
                <w:rPr>
                  <w:color w:val="0000FF" w:themeColor="hyperlink"/>
                  <w:u w:val="single"/>
                </w:rPr>
                <w:t>26174331</w:t>
              </w:r>
            </w:hyperlink>
            <w:r>
              <w:t xml:space="preserve"> ['Wallin A', 'Nordlund A', 'Jonsson M', 'Lind K', 'Edman Å', 'Göthlin M', 'Stålhammar J', 'Eckerström M', 'Kern S', </w:t>
            </w:r>
            <w:r>
              <w:t>'Börjesson-Hanson A', 'Carlsson M', 'Olsson E', '</w:t>
            </w:r>
            <w:r>
              <w:rPr>
                <w:b/>
                <w:u w:val="single"/>
              </w:rPr>
              <w:t>Zetterberg H</w:t>
            </w:r>
            <w:r>
              <w:t>', 'Blennow K', 'Svensson J', 'Öhrfelt A', 'Bjerke M', 'Rolstad S', 'Eckerström C'], The Gothenburg MCI study: Design and distribution of Alzheimer's disease and subcortical vascular disease diag</w:t>
            </w:r>
            <w:r>
              <w:t>noses from baseline to 6-year follow-up, Jan-2016, Journal of Cerebral Blood Flow and Metabolism : Official Journal of the International Society of Cerebral Blood Flow and Metabolism, 36(1):114-31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1766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77">
              <w:r>
                <w:rPr>
                  <w:color w:val="0000FF" w:themeColor="hyperlink"/>
                  <w:u w:val="single"/>
                </w:rPr>
                <w:t>26206625</w:t>
              </w:r>
            </w:hyperlink>
            <w:r>
              <w:t xml:space="preserve"> ['Pannee J', 'Gobom J', 'Shaw LM', 'Korecka M', 'Chambers EE', 'Lame M', 'Jenkins R', 'Mylott W', 'Carrillo MC', 'Zegers I', '</w:t>
            </w:r>
            <w:r>
              <w:rPr>
                <w:b/>
                <w:u w:val="single"/>
              </w:rPr>
              <w:t>Zetterberg H</w:t>
            </w:r>
            <w:r>
              <w:t xml:space="preserve">', 'Blennow K', 'Portelius E'], Round robin test on quantification of amyloid-β 1-42 in cerebrospinal </w:t>
            </w:r>
            <w:r>
              <w:t>fluid by mass spectrometry, Jan-2016, 21-Jul-2015, Alzheimers &amp; Dementia : the Journal of the Alzheimers Association, 12(1):55-9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1767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78">
              <w:r>
                <w:rPr>
                  <w:color w:val="0000FF" w:themeColor="hyperlink"/>
                  <w:u w:val="single"/>
                </w:rPr>
                <w:t>26219595</w:t>
              </w:r>
            </w:hyperlink>
            <w:r>
              <w:t xml:space="preserve"> ['Wallin A', 'Nordlund A', 'Jonsson M', 'Blennow K',</w:t>
            </w:r>
            <w:r>
              <w:t xml:space="preserve"> '</w:t>
            </w:r>
            <w:r>
              <w:rPr>
                <w:b/>
                <w:u w:val="single"/>
              </w:rPr>
              <w:t>Zetterberg H</w:t>
            </w:r>
            <w:r>
              <w:t>', 'Öhrfelt A', 'Stålhammar J', 'Eckerström M', 'Carlsson M', 'Olsson E', 'Göthlin M', 'Svensson J', 'Rolstad S', 'Eckerström C', 'Bjerke M'], Alzheimer's disease--subcortical vascular disease spectrum in a hospital-based setting: Overview of</w:t>
            </w:r>
            <w:r>
              <w:t xml:space="preserve"> results from the Gothenburg MCI and dementia studies, Jan-2016, Journal of Cerebral Blood Flow and Metabolism : Official Journal of the International Society of Cerebral Blood Flow and Metabolism, 36(1):95-113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1768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79">
              <w:r>
                <w:rPr>
                  <w:color w:val="0000FF" w:themeColor="hyperlink"/>
                  <w:u w:val="single"/>
                </w:rPr>
                <w:t>26524180</w:t>
              </w:r>
            </w:hyperlink>
            <w:r>
              <w:t xml:space="preserve"> ['</w:t>
            </w:r>
            <w:r>
              <w:rPr>
                <w:b/>
                <w:u w:val="single"/>
              </w:rPr>
              <w:t>Zetterberg H</w:t>
            </w:r>
            <w:r>
              <w:t>', 'Skillbäck T', 'Mattsson N', 'Trojanowski JQ', 'Portelius E', 'Shaw LM', 'Weiner MW', 'Blennow K'], Association of Cerebrospinal Fluid Neurofilament Light Concentration With Alzheimer Disease Progression, Jan-</w:t>
            </w:r>
            <w:r>
              <w:t>2016, Jama Neurology, 73(1):60-7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1769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80">
              <w:r>
                <w:rPr>
                  <w:color w:val="0000FF" w:themeColor="hyperlink"/>
                  <w:u w:val="single"/>
                </w:rPr>
                <w:t>26783546</w:t>
              </w:r>
            </w:hyperlink>
            <w:r>
              <w:t xml:space="preserve"> ['Janelidze S', 'Hertze J', '</w:t>
            </w:r>
            <w:r>
              <w:rPr>
                <w:b/>
                <w:u w:val="single"/>
              </w:rPr>
              <w:t>Zetterberg H</w:t>
            </w:r>
            <w:r>
              <w:t>', 'Landqvist Waldö M', 'Santillo A', 'Blennow K', 'Hansson O'], Cerebrospinal fluid neurogranin and YKL-40</w:t>
            </w:r>
            <w:r>
              <w:t xml:space="preserve"> as biomarkers of Alzheimer's disease, Jan-2016, 20-Nov-2015, Annals of Clinical and Translational Neurology, 3(1):12-20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1770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81">
              <w:r>
                <w:rPr>
                  <w:color w:val="0000FF" w:themeColor="hyperlink"/>
                  <w:u w:val="single"/>
                </w:rPr>
                <w:t>26870824</w:t>
              </w:r>
            </w:hyperlink>
            <w:r>
              <w:t xml:space="preserve"> ['Gisslén M', 'Price RW', 'Andreasson U', 'Norgren N', 'Nilsson S', 'Hagberg L', 'Fuchs D', 'Spudich S', 'Blennow K', '</w:t>
            </w:r>
            <w:r>
              <w:rPr>
                <w:b/>
                <w:u w:val="single"/>
              </w:rPr>
              <w:t>Zetterberg H</w:t>
            </w:r>
            <w:r>
              <w:t>'], Plasma Concentration of the Neurofilament Light Protein (NFL) is a Biomarker of CNS Injury in HIV Infection: A Cross-Sec</w:t>
            </w:r>
            <w:r>
              <w:t>tional Study, Jan-2016, 22-Nov-2015, Ebiomedicine, 3:135-140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1771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82">
              <w:r>
                <w:rPr>
                  <w:color w:val="0000FF" w:themeColor="hyperlink"/>
                  <w:u w:val="single"/>
                </w:rPr>
                <w:t>24673449</w:t>
              </w:r>
            </w:hyperlink>
            <w:r>
              <w:t xml:space="preserve"> ['Celojevic D', 'Abramsson A', 'Seibt Palmér M', 'Tasa G', 'Juronen E', '</w:t>
            </w:r>
            <w:r>
              <w:rPr>
                <w:b/>
                <w:u w:val="single"/>
              </w:rPr>
              <w:t>Zetterberg H</w:t>
            </w:r>
            <w:r>
              <w:t>', 'Zetterberg M'], EPHA2 Polymorph</w:t>
            </w:r>
            <w:r>
              <w:t>isms in Estonian Patients with Age-Related Cataract, 2016, 27-Mar-2014, Ophthalmic Genetics, 37(1):14-8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1772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83">
              <w:r>
                <w:rPr>
                  <w:color w:val="0000FF" w:themeColor="hyperlink"/>
                  <w:u w:val="single"/>
                </w:rPr>
                <w:t>26444757</w:t>
              </w:r>
            </w:hyperlink>
            <w:r>
              <w:t xml:space="preserve"> ['Spiegel J', 'Pirraglia E', 'Osorio RS', 'Glodzik L', 'Li Y', 'Tsui W', 'Saint Louis LA', 'Randall C', 'Butler T', 'Xu J', 'Zinkowski RP', '</w:t>
            </w:r>
            <w:r>
              <w:rPr>
                <w:b/>
                <w:u w:val="single"/>
              </w:rPr>
              <w:t>Zetterberg H</w:t>
            </w:r>
            <w:r>
              <w:t>', 'Fortea J', 'Fossati S', 'Wisniewski T', 'Davies P', 'Blennow K', 'de Leon MJ'], Greater specificit</w:t>
            </w:r>
            <w:r>
              <w:t>y for cerebrospinal fluid P-tau231 over P-tau181 in the differentiation of healthy controls from Alzheimer's disease, 2016, Journal of Alzheimers Disease : Jad, 49(1):93-100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1773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84">
              <w:r>
                <w:rPr>
                  <w:color w:val="0000FF" w:themeColor="hyperlink"/>
                  <w:u w:val="single"/>
                </w:rPr>
                <w:t>26484922</w:t>
              </w:r>
            </w:hyperlink>
            <w:r>
              <w:t xml:space="preserve"> ['Bjerk</w:t>
            </w:r>
            <w:r>
              <w:t>e M', 'Kern S', 'Blennow K', '</w:t>
            </w:r>
            <w:r>
              <w:rPr>
                <w:b/>
                <w:u w:val="single"/>
              </w:rPr>
              <w:t>Zetterberg H</w:t>
            </w:r>
            <w:r>
              <w:t xml:space="preserve">', 'Waern M', 'Börjesson-Hanson A', 'Östling S', 'Kern J', 'Skoog I'], Cerebrospinal Fluid Fatty Acid-Binding Protein 3 is Related to Dementia Development in a Population-Based Sample of Older Adult Women Followed </w:t>
            </w:r>
            <w:r>
              <w:t>for 8 Years, 2016, Journal of Alzheimers Disease : Jad, 49(3):733-41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1774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85">
              <w:r>
                <w:rPr>
                  <w:color w:val="0000FF" w:themeColor="hyperlink"/>
                  <w:u w:val="single"/>
                </w:rPr>
                <w:t>26836182</w:t>
              </w:r>
            </w:hyperlink>
            <w:r>
              <w:t xml:space="preserve"> ['Melah KE', 'Lu SY', 'Hoscheidt SM', 'Alexander AL', 'Adluru N', 'Destiche DJ', 'Carlsson CM', '</w:t>
            </w:r>
            <w:r>
              <w:rPr>
                <w:b/>
                <w:u w:val="single"/>
              </w:rPr>
              <w:t>Zetterberg H</w:t>
            </w:r>
            <w:r>
              <w:t xml:space="preserve">', </w:t>
            </w:r>
            <w:r>
              <w:t>'Blennow K', 'Okonkwo OC', 'Gleason CE', 'Dowling NM', 'Bratzke LC', 'Rowley HA', 'Sager MA', 'Asthana S', 'Johnson SC', 'Bendlin BB'], Cerebrospinal Fluid Markers of Alzheimer's Disease Pathology and Microglial Activation are Associated with Altered White</w:t>
            </w:r>
            <w:r>
              <w:t xml:space="preserve"> Matter Microstructure in Asymptomatic Adults at Risk for Alzheimer's Disease, 2016, Journal of Alzheimers Disease : Jad, 50(3):873-86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1775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86">
              <w:r>
                <w:rPr>
                  <w:color w:val="0000FF" w:themeColor="hyperlink"/>
                  <w:u w:val="single"/>
                </w:rPr>
                <w:t>26924951</w:t>
              </w:r>
            </w:hyperlink>
            <w:r>
              <w:t xml:space="preserve"> ['Sjödin S', 'Öhrfelt A', 'Brinkmalm G', '</w:t>
            </w:r>
            <w:r>
              <w:rPr>
                <w:b/>
                <w:u w:val="single"/>
              </w:rPr>
              <w:t>Zett</w:t>
            </w:r>
            <w:r>
              <w:rPr>
                <w:b/>
                <w:u w:val="single"/>
              </w:rPr>
              <w:t>erberg H</w:t>
            </w:r>
            <w:r>
              <w:t>', 'Blennow K', 'Brinkmalm A'], Targeting LAMP2 in human cerebrospinal fluid with a combination of immunopurification and high resolution parallel reaction monitoring mass spectrometry, 2016, 25-Feb-2016, Clinical Proteomics, 13:4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1776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87">
              <w:r>
                <w:rPr>
                  <w:color w:val="0000FF" w:themeColor="hyperlink"/>
                  <w:u w:val="single"/>
                </w:rPr>
                <w:t>26955655</w:t>
              </w:r>
            </w:hyperlink>
            <w:r>
              <w:t xml:space="preserve"> ['Racine AM', 'Koscik RL', 'Nicholas CR', 'Clark LR', 'Okonkwo OC', 'Oh JM', 'Hillmer AT', 'Murali D', 'Barnhart TE', 'Betthauser TJ', 'Gallagher CL', 'Rowley HA', 'Dowling NM', 'Asthana S', 'Bendli</w:t>
            </w:r>
            <w:r>
              <w:t>n BB', 'Blennow K', '</w:t>
            </w:r>
            <w:r>
              <w:rPr>
                <w:b/>
                <w:u w:val="single"/>
              </w:rPr>
              <w:t>Zetterberg H</w:t>
            </w:r>
            <w:r>
              <w:t>', 'Carlsson CM', 'Christian BT', 'Johnson SC'], Cerebrospinal fluid ratios with Aβ42 predict preclinical brain β-amyloid accumulation, 2016, Alzheimers &amp; Dementia (Amsterdam, Netherlands), 2:27-38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1777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88">
              <w:r>
                <w:rPr>
                  <w:color w:val="0000FF" w:themeColor="hyperlink"/>
                  <w:u w:val="single"/>
                </w:rPr>
                <w:t>27019866</w:t>
              </w:r>
            </w:hyperlink>
            <w:r>
              <w:t xml:space="preserve"> ["O'Bryant SE", 'Lista S', 'Rissman RA', 'Edwards M', 'Zhang F', 'Hall J', '</w:t>
            </w:r>
            <w:r>
              <w:rPr>
                <w:b/>
                <w:u w:val="single"/>
              </w:rPr>
              <w:t>Zetterberg H</w:t>
            </w:r>
            <w:r>
              <w:t>', 'Lovestone S', 'Gupta V', 'Graff-Radford N', 'Martins R', 'Jeromin A', 'Waring S', 'Oh E', 'Kling M', 'Baker LD', '</w:t>
            </w:r>
            <w:r>
              <w:t>Hampel H'], Comparing biological markers of Alzheimer's disease across blood fraction and platforms: Comparing apples to oranges, 2016, 29-Dec-2015, Alzheimers &amp; Dementia (Amsterdam, Netherlands), 3:27-34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1778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89">
              <w:r>
                <w:rPr>
                  <w:color w:val="0000FF" w:themeColor="hyperlink"/>
                  <w:u w:val="single"/>
                </w:rPr>
                <w:t>27295036</w:t>
              </w:r>
            </w:hyperlink>
            <w:r>
              <w:t xml:space="preserve"> ['Edén A', 'Marcotte TD', 'Heaton RK', 'Nilsson S', '</w:t>
            </w:r>
            <w:r>
              <w:rPr>
                <w:b/>
                <w:u w:val="single"/>
              </w:rPr>
              <w:t>Zetterberg H</w:t>
            </w:r>
            <w:r>
              <w:t>', 'Fuchs D', 'Franklin D', 'Price RW', 'Grant I', 'Letendre SL', 'Gisslén M'], Increased Intrathecal Immune Activation in V</w:t>
            </w:r>
            <w:r>
              <w:t>irally Suppressed HIV-1 Infected Patients with Neurocognitive Impairment, 2016, 13-Jun-2016, Plos One, 11(6):e0157160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1779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90">
              <w:r>
                <w:rPr>
                  <w:color w:val="0000FF" w:themeColor="hyperlink"/>
                  <w:u w:val="single"/>
                </w:rPr>
                <w:t>27389622</w:t>
              </w:r>
            </w:hyperlink>
            <w:r>
              <w:t xml:space="preserve"> ['Gren M', 'Shahim P', 'Lautner R', 'Wilson DH', 'Andreasson U'</w:t>
            </w:r>
            <w:r>
              <w:t>, 'Norgren N', 'Blennow K', '</w:t>
            </w:r>
            <w:r>
              <w:rPr>
                <w:b/>
                <w:u w:val="single"/>
              </w:rPr>
              <w:t>Zetterberg H</w:t>
            </w:r>
            <w:r>
              <w:t>'], Blood biomarkers indicate mild neuroaxonal injury and increased amyloid β production after transient hypoxia during breath-hold diving, 2016, 7-Jul-2016, Brain Injury, 30(10):1226-30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1780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91">
              <w:r>
                <w:rPr>
                  <w:color w:val="0000FF" w:themeColor="hyperlink"/>
                  <w:u w:val="single"/>
                </w:rPr>
                <w:t>27441551</w:t>
              </w:r>
            </w:hyperlink>
            <w:r>
              <w:t xml:space="preserve"> ['Ahlgren E', 'Hagberg L', 'Fuchs D', 'Andersson LM', 'Nilsson S', '</w:t>
            </w:r>
            <w:r>
              <w:rPr>
                <w:b/>
                <w:u w:val="single"/>
              </w:rPr>
              <w:t>Zetterberg H</w:t>
            </w:r>
            <w:r>
              <w:t>', 'Gisslén M'], Association between Plasma Homocysteine Levels and Neuronal Injury in HIV Infection, 2016, 21-Jul-2016, Plos One</w:t>
            </w:r>
            <w:r>
              <w:t>, 11(7):e0158973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1781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92">
              <w:r>
                <w:rPr>
                  <w:color w:val="0000FF" w:themeColor="hyperlink"/>
                  <w:u w:val="single"/>
                </w:rPr>
                <w:t>27441602</w:t>
              </w:r>
            </w:hyperlink>
            <w:r>
              <w:t xml:space="preserve"> ['Yang Y', 'Tullberg M', 'Mehlig K', 'Rosengren A', 'Torén K', '</w:t>
            </w:r>
            <w:r>
              <w:rPr>
                <w:b/>
                <w:u w:val="single"/>
              </w:rPr>
              <w:t>Zetterberg H</w:t>
            </w:r>
            <w:r>
              <w:t>', 'Wikkelsö C'], The APOE Genotype in Idiopathic Normal Pressure Hydrocephalus, 2016, 2</w:t>
            </w:r>
            <w:r>
              <w:t>1-Jul-2016, Plos One, 11(7):e0158985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1782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93">
              <w:r>
                <w:rPr>
                  <w:color w:val="0000FF" w:themeColor="hyperlink"/>
                  <w:u w:val="single"/>
                </w:rPr>
                <w:t>27453931</w:t>
              </w:r>
            </w:hyperlink>
            <w:r>
              <w:t xml:space="preserve"> ['Andreasson U', 'Blennow K', '</w:t>
            </w:r>
            <w:r>
              <w:rPr>
                <w:b/>
                <w:u w:val="single"/>
              </w:rPr>
              <w:t>Zetterberg H</w:t>
            </w:r>
            <w:r>
              <w:t xml:space="preserve">'], Update on ultrasensitive technologies to facilitate research on blood biomarkers for central </w:t>
            </w:r>
            <w:r>
              <w:t>nervous system disorders, 2016, 25-Jun-2016, Alzheimers &amp; Dementia (Amsterdam, Netherlands), 3:98-102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1783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94">
              <w:r>
                <w:rPr>
                  <w:color w:val="0000FF" w:themeColor="hyperlink"/>
                  <w:u w:val="single"/>
                </w:rPr>
                <w:t>27643858</w:t>
              </w:r>
            </w:hyperlink>
            <w:r>
              <w:t xml:space="preserve"> ['Steen Jensen C', 'Portelius E', 'Siersma V', 'Høgh P', 'Wermuth L', 'Blennow </w:t>
            </w:r>
            <w:r>
              <w:t>K', '</w:t>
            </w:r>
            <w:r>
              <w:rPr>
                <w:b/>
                <w:u w:val="single"/>
              </w:rPr>
              <w:t>Zetterberg H</w:t>
            </w:r>
            <w:r>
              <w:t>', 'Waldemar G', 'Gregers Hasselbalch S', 'Hviid Simonsen A'], Cerebrospinal Fluid Amyloid Beta and Tau Concentrations Are Not Modulated by 16 Weeks of Moderate- to High-Intensity Physical Exercise in Patients with Alzheimer Disease, 2016,</w:t>
            </w:r>
            <w:r>
              <w:t xml:space="preserve"> 20-Sep-2016, Dementia and Geriatric Cognitive Disorders, 42(3-4):146-158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1784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95">
              <w:r>
                <w:rPr>
                  <w:color w:val="0000FF" w:themeColor="hyperlink"/>
                  <w:u w:val="single"/>
                </w:rPr>
                <w:t>27657730</w:t>
              </w:r>
            </w:hyperlink>
            <w:r>
              <w:t xml:space="preserve"> ['Rodrigues FB', 'Byrne LM', 'McColgan P', 'Robertson N', 'Tabrizi SJ', '</w:t>
            </w:r>
            <w:r>
              <w:rPr>
                <w:b/>
                <w:u w:val="single"/>
              </w:rPr>
              <w:t>Zetterberg H</w:t>
            </w:r>
            <w:r>
              <w:t>', 'Wild EJ'], Cerebro</w:t>
            </w:r>
            <w:r>
              <w:t>spinal Fluid Inflammatory Biomarkers Reflect Clinical Severity in Huntington's Disease, 2016, 22-Sep-2016, Plos One, 11(9):e0163479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1785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96">
              <w:r>
                <w:rPr>
                  <w:color w:val="0000FF" w:themeColor="hyperlink"/>
                  <w:u w:val="single"/>
                </w:rPr>
                <w:t>27757080</w:t>
              </w:r>
            </w:hyperlink>
            <w:r>
              <w:t xml:space="preserve"> ['Skoog I', 'Hörder H', 'Frändin K', 'Johansson L</w:t>
            </w:r>
            <w:r>
              <w:t>', 'Östling S', 'Blennow K', '</w:t>
            </w:r>
            <w:r>
              <w:rPr>
                <w:b/>
                <w:u w:val="single"/>
              </w:rPr>
              <w:t>Zetterberg H</w:t>
            </w:r>
            <w:r>
              <w:t>', 'Zettergren A'], Association between APOE Genotype and Change in Physical Function in a Population-Based Swedish Cohort of Older Individuals Followed Over Four Years, 2016, 4-Oct-2016, Frontiers in Aging Neurosc</w:t>
            </w:r>
            <w:r>
              <w:t>ience, 8:225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1786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97">
              <w:r>
                <w:rPr>
                  <w:color w:val="0000FF" w:themeColor="hyperlink"/>
                  <w:u w:val="single"/>
                </w:rPr>
                <w:t>26698298</w:t>
              </w:r>
            </w:hyperlink>
            <w:r>
              <w:t xml:space="preserve"> ['Hellwig K', 'Kvartsberg H', 'Portelius E', 'Andreasson U', 'Oberstein TJ', 'Lewczuk P', 'Blennow K', 'Kornhuber J', 'Maler JM', '</w:t>
            </w:r>
            <w:r>
              <w:rPr>
                <w:b/>
                <w:u w:val="single"/>
              </w:rPr>
              <w:t>Zetterberg H</w:t>
            </w:r>
            <w:r>
              <w:t xml:space="preserve">', 'Spitzer P'], </w:t>
            </w:r>
            <w:r>
              <w:t>Neurogranin and YKL-40: independent markers of synaptic degeneration and neuroinflammation in Alzheimer's disease, 24-Dec-2015, 24-Dec-2015, Alzheimers Research &amp; Therapy, 7:74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1787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798">
              <w:r>
                <w:rPr>
                  <w:color w:val="0000FF" w:themeColor="hyperlink"/>
                  <w:u w:val="single"/>
                </w:rPr>
                <w:t>26689589</w:t>
              </w:r>
            </w:hyperlink>
            <w:r>
              <w:t xml:space="preserve"> ['Sj</w:t>
            </w:r>
            <w:r>
              <w:t>ödin S', 'Andersson KK', 'Mercken M', '</w:t>
            </w:r>
            <w:r>
              <w:rPr>
                <w:b/>
                <w:u w:val="single"/>
              </w:rPr>
              <w:t>Zetterberg H</w:t>
            </w:r>
            <w:r>
              <w:t>', 'Borghys H', 'Blennow K', 'Portelius E'], APLP1 as a cerebrospinal fluid biomarker for γ-secretase modulator treatment, 22-Dec-2015, 22-Dec-2015, Alzheimers Research &amp; Therapy, 7(1):77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1788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799">
              <w:r>
                <w:rPr>
                  <w:color w:val="0000FF" w:themeColor="hyperlink"/>
                  <w:u w:val="single"/>
                </w:rPr>
                <w:t>25995196</w:t>
              </w:r>
            </w:hyperlink>
            <w:r>
              <w:t xml:space="preserve"> ['Peluso MJ', 'Valcour V', 'Ananworanich J', 'Sithinamsuwan P', 'Chalermchai T', 'Fletcher JL', 'Lerdlum S', 'Chomchey N', 'Slike B', 'Sailasuta N', 'Gisslén M', '</w:t>
            </w:r>
            <w:r>
              <w:rPr>
                <w:b/>
                <w:u w:val="single"/>
              </w:rPr>
              <w:t>Zetterberg H</w:t>
            </w:r>
            <w:r>
              <w:t>', 'Spudich S'], Absenc</w:t>
            </w:r>
            <w:r>
              <w:t>e of Cerebrospinal Fluid Signs of Neuronal Injury Before and After Immediate Antiretroviral Therapy in Acute HIV Infection, 1-Dec-2015, 20-May-2015, The Journal of Infectious Diseases, 212(11):1759-67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1789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00">
              <w:r>
                <w:rPr>
                  <w:color w:val="0000FF" w:themeColor="hyperlink"/>
                  <w:u w:val="single"/>
                </w:rPr>
                <w:t>26627638</w:t>
              </w:r>
            </w:hyperlink>
            <w:r>
              <w:t xml:space="preserve"> ['Heywood WE', 'Galimberti D', 'Bliss E', 'Sirka E', 'Paterson RW', 'Magdalinou NK', 'Carecchio M', 'Reid E', 'Heslegrave A', 'Fenoglio C', 'Scarpini E', 'Schott JM', 'Fox NC', 'Hardy J', 'Bhatia K', 'Heales S', 'Sebire NJ', '</w:t>
            </w:r>
            <w:r>
              <w:rPr>
                <w:b/>
                <w:u w:val="single"/>
              </w:rPr>
              <w:t>Zetterberg</w:t>
            </w:r>
            <w:r>
              <w:rPr>
                <w:b/>
                <w:u w:val="single"/>
              </w:rPr>
              <w:t xml:space="preserve"> H</w:t>
            </w:r>
            <w:r>
              <w:t>', 'Mills K'], Identification of novel CSF biomarkers for neurodegeneration and their validation by a high-throughput multiplexed targeted proteomic assay, 1-Dec-2015, 1-Dec-2015, Molecular Neurodegeneration, 10:64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1790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01">
              <w:r>
                <w:rPr>
                  <w:color w:val="0000FF" w:themeColor="hyperlink"/>
                  <w:u w:val="single"/>
                </w:rPr>
                <w:t>26693176</w:t>
              </w:r>
            </w:hyperlink>
            <w:r>
              <w:t xml:space="preserve"> ['Berman SE', 'Rivera-Rivera LA', 'Clark LR', 'Racine AM', 'Keevil JG', 'Bratzke LC', 'Carlsson CM', 'Bendlin BB', 'Rowley HA', 'Blennow K', '</w:t>
            </w:r>
            <w:r>
              <w:rPr>
                <w:b/>
                <w:u w:val="single"/>
              </w:rPr>
              <w:t>Zetterberg H</w:t>
            </w:r>
            <w:r>
              <w:t>', 'Asthana S', 'Turski P', 'Johnson SC', 'Wieben O'], Intracrania</w:t>
            </w:r>
            <w:r>
              <w:t>l Arterial 4D-Flow is Associated with Metrics of Brain Health and Alzheimer's Disease, 1-Dec-2015, Alzheimers &amp; Dementia (Amsterdam, Netherlands), 1(4):420-428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1791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02">
              <w:r>
                <w:rPr>
                  <w:color w:val="0000FF" w:themeColor="hyperlink"/>
                  <w:u w:val="single"/>
                </w:rPr>
                <w:t>26079415</w:t>
              </w:r>
            </w:hyperlink>
            <w:r>
              <w:t xml:space="preserve"> ['Rosén C', 'Farahmand B', 'Skillbäck T', 'Nägga K', 'Mattsson N', 'Kilander L', 'Religa D', 'Wimo A', 'Blennow K', 'Winblad B', '</w:t>
            </w:r>
            <w:r>
              <w:rPr>
                <w:b/>
                <w:u w:val="single"/>
              </w:rPr>
              <w:t>Zetterberg H</w:t>
            </w:r>
            <w:r>
              <w:t>', 'Eriksdotter M'], Benchmarking biomarker-based criteria for Alzheimer's disease: Data from the Swedish Dementi</w:t>
            </w:r>
            <w:r>
              <w:t>a Registry, SveDem, Dec-2015, 13-Jun-2015, Alzheimers &amp; Dementia : the Journal of the Alzheimers Association, 11(12):1470-1479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1792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03">
              <w:r>
                <w:rPr>
                  <w:color w:val="0000FF" w:themeColor="hyperlink"/>
                  <w:u w:val="single"/>
                </w:rPr>
                <w:t>26092348</w:t>
              </w:r>
            </w:hyperlink>
            <w:r>
              <w:t xml:space="preserve"> ['De Vos A', 'Jacobs D', 'Struyfs H', 'Fransen E', 'An</w:t>
            </w:r>
            <w:r>
              <w:t>dersson K', 'Portelius E', 'Andreasson U', 'De Surgeloose D', 'Hernalsteen D', 'Sleegers K', 'Robberecht C', 'Van Broeckhoven C', '</w:t>
            </w:r>
            <w:r>
              <w:rPr>
                <w:b/>
                <w:u w:val="single"/>
              </w:rPr>
              <w:t>Zetterberg H</w:t>
            </w:r>
            <w:r>
              <w:t>', 'Blennow K', 'Engelborghs S', 'Vanmechelen E'], C-terminal neurogranin is increased in cerebrospinal fluid but</w:t>
            </w:r>
            <w:r>
              <w:t xml:space="preserve"> unchanged in plasma in Alzheimer's disease, Dec-2015, 16-Jun-2015, Alzheimers &amp; Dementia : the Journal of the Alzheimers Association, 11(12):1461-1469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1793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04">
              <w:r>
                <w:rPr>
                  <w:color w:val="0000FF" w:themeColor="hyperlink"/>
                  <w:u w:val="single"/>
                </w:rPr>
                <w:t>26332787</w:t>
              </w:r>
            </w:hyperlink>
            <w:r>
              <w:t xml:space="preserve"> ['Slemmon JR', 'Shapiro A', '</w:t>
            </w:r>
            <w:r>
              <w:t>Mercken M', 'Streffer J', 'Romano G', 'Andreasen N', '</w:t>
            </w:r>
            <w:r>
              <w:rPr>
                <w:b/>
                <w:u w:val="single"/>
              </w:rPr>
              <w:t>Zetterberg H</w:t>
            </w:r>
            <w:r>
              <w:t xml:space="preserve">', 'Blennow K'], Impact of cerebrospinal fluid matrix on the detection of Alzheimer's disease with Aβ42 and influence of disease on the total-Aβ42/Aβ40 ratio, Dec-2015, 29-Sep-2015, Journal </w:t>
            </w:r>
            <w:r>
              <w:t>of Neurochemistry, 135(5):1049-58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1794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05">
              <w:r>
                <w:rPr>
                  <w:color w:val="0000FF" w:themeColor="hyperlink"/>
                  <w:u w:val="single"/>
                </w:rPr>
                <w:t>26410752</w:t>
              </w:r>
            </w:hyperlink>
            <w:r>
              <w:t xml:space="preserve"> ['Paterson RW', 'Toombs J', 'Slattery CF', 'Nicholas JM', 'Andreasson U', 'Magdalinou NK', 'Blennow K', 'Warren JD', 'Mummery CJ', 'Rossor MN', 'Lunn MP', 'Crutch SJ', 'Fox NC', '</w:t>
            </w:r>
            <w:r>
              <w:rPr>
                <w:b/>
                <w:u w:val="single"/>
              </w:rPr>
              <w:t>Zetterberg H</w:t>
            </w:r>
            <w:r>
              <w:t xml:space="preserve">', 'Schott JM'], Dissecting IWG-2 </w:t>
            </w:r>
            <w:r>
              <w:lastRenderedPageBreak/>
              <w:t>typical and atypical Alzheimer</w:t>
            </w:r>
            <w:r>
              <w:t>'s disease: insights from cerebrospinal fluid analysis, Dec-2015, 26-Sep-2015, Journal of Neurology, 262(12):2722-30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1795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06">
              <w:r>
                <w:rPr>
                  <w:color w:val="0000FF" w:themeColor="hyperlink"/>
                  <w:u w:val="single"/>
                </w:rPr>
                <w:t>26687311</w:t>
              </w:r>
            </w:hyperlink>
            <w:r>
              <w:t xml:space="preserve"> ['Shahim P', 'Arnell P', 'Kvarnström A', 'Rosén A', 'Bremell D',</w:t>
            </w:r>
            <w:r>
              <w:t xml:space="preserve"> 'Hagberg L', 'Blennow K', '</w:t>
            </w:r>
            <w:r>
              <w:rPr>
                <w:b/>
                <w:u w:val="single"/>
              </w:rPr>
              <w:t>Zetterberg H</w:t>
            </w:r>
            <w:r>
              <w:t>'], Cerebrospinal fluid markers of central nervous system injury in decompression illness - a case-controlled pilot study, Dec-2015, Diving and Hyperbaric Medicine, 45(4):240-3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1796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07">
              <w:r>
                <w:rPr>
                  <w:color w:val="0000FF" w:themeColor="hyperlink"/>
                  <w:u w:val="single"/>
                </w:rPr>
                <w:t>26835507</w:t>
              </w:r>
            </w:hyperlink>
            <w:r>
              <w:t xml:space="preserve"> ['Weston PS', 'Paterson RW', 'Modat M', 'Burgos N', 'Cardoso MJ', 'Magdalinou N', 'Lehmann M', 'Dickson JC', 'Barnes A', 'Bomanji JB', 'Kayani I', 'Cash DM', 'Ourselin S', 'Toombs J', 'Lunn MP', 'Mummery CJ', 'Warren JD'</w:t>
            </w:r>
            <w:r>
              <w:t>, 'Rossor MN', 'Fox NC', '</w:t>
            </w:r>
            <w:r>
              <w:rPr>
                <w:b/>
                <w:u w:val="single"/>
              </w:rPr>
              <w:t>Zetterberg H</w:t>
            </w:r>
            <w:r>
              <w:t>', 'Schott JM'], Using florbetapir positron emission tomography to explore cerebrospinal fluid cut points and gray zones in small sample sizes, Dec-2015, 2-Nov-2015, Alzheimers &amp; Dementia (Amsterdam, Netherlands), 1(4)</w:t>
            </w:r>
            <w:r>
              <w:t>:440-446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1797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08">
              <w:r>
                <w:rPr>
                  <w:color w:val="0000FF" w:themeColor="hyperlink"/>
                  <w:u w:val="single"/>
                </w:rPr>
                <w:t>27239521</w:t>
              </w:r>
            </w:hyperlink>
            <w:r>
              <w:t xml:space="preserve"> ['Stomrud E', 'Minthon L', '</w:t>
            </w:r>
            <w:r>
              <w:rPr>
                <w:b/>
                <w:u w:val="single"/>
              </w:rPr>
              <w:t>Zetterberg H</w:t>
            </w:r>
            <w:r>
              <w:t>', 'Blennow K', 'Hansson O'], Longitudinal cerebrospinal fluid biomarker measurements in preclinical sporadic Alzheimer's disease: A</w:t>
            </w:r>
            <w:r>
              <w:t xml:space="preserve"> prospective 9-year study, Dec-2015, 9-Oct-2015, Alzheimers &amp; Dementia (Amsterdam, Netherlands), 1(4):403-11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1798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09">
              <w:r>
                <w:rPr>
                  <w:color w:val="0000FF" w:themeColor="hyperlink"/>
                  <w:u w:val="single"/>
                </w:rPr>
                <w:t>27239524</w:t>
              </w:r>
            </w:hyperlink>
            <w:r>
              <w:t xml:space="preserve"> ['Forlenza OV', 'Radanovic M', 'Talib LL', 'Aprahamian I', 'Diniz BS', '</w:t>
            </w:r>
            <w:r>
              <w:rPr>
                <w:b/>
                <w:u w:val="single"/>
              </w:rPr>
              <w:t>Zetterberg H</w:t>
            </w:r>
            <w:r>
              <w:t>', 'Gattaz WF'], Cerebrospinal fluid biomarkers in Alzheimer's disease: Diagnostic accuracy and prediction of dementia, Dec-2015, 3-Oct-2015, Alzheimers &amp; Dementia (Amsterdam, Netherlands), 1(4):455-63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1799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10">
              <w:r>
                <w:rPr>
                  <w:color w:val="0000FF" w:themeColor="hyperlink"/>
                  <w:u w:val="single"/>
                </w:rPr>
                <w:t>26511451</w:t>
              </w:r>
            </w:hyperlink>
            <w:r>
              <w:t xml:space="preserve"> ['Janelidze S', 'Lindqvist D', 'Francardo V', 'Hall S', '</w:t>
            </w:r>
            <w:r>
              <w:rPr>
                <w:b/>
                <w:u w:val="single"/>
              </w:rPr>
              <w:t>Zetterberg H</w:t>
            </w:r>
            <w:r>
              <w:t>', 'Blennow K', 'Adler CH', 'Beach TG', 'Serrano GE', 'van Westen D', 'Londos E', 'Cenci MA', 'Hansson O'], Increased CSF biomarkers of angiogenesis in Pa</w:t>
            </w:r>
            <w:r>
              <w:t>rkinson disease, 24-Nov-2015, 28-Oct-2015, Neurology, 85(21):1834-42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1800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11">
              <w:r>
                <w:rPr>
                  <w:color w:val="0000FF" w:themeColor="hyperlink"/>
                  <w:u w:val="single"/>
                </w:rPr>
                <w:t>26453765</w:t>
              </w:r>
            </w:hyperlink>
            <w:r>
              <w:t xml:space="preserve"> ['Johansson P', 'Almqvist EG', 'Wallin A', 'Johansson JO', 'Andreasson U', 'Blennow K', '</w:t>
            </w:r>
            <w:r>
              <w:rPr>
                <w:b/>
                <w:u w:val="single"/>
              </w:rPr>
              <w:t>Zetterberg H</w:t>
            </w:r>
            <w:r>
              <w:t xml:space="preserve">', </w:t>
            </w:r>
            <w:r>
              <w:t>'Svensson J'], Cerebrospinal fluid substance P concentrations are elevated in patients with Alzheimer's disease, 16-Nov-2015, 8-Oct-2015, Neuroscience Letters, 609:58-62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1801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12">
              <w:r>
                <w:rPr>
                  <w:color w:val="0000FF" w:themeColor="hyperlink"/>
                  <w:u w:val="single"/>
                </w:rPr>
                <w:t>25708227</w:t>
              </w:r>
            </w:hyperlink>
            <w:r>
              <w:t xml:space="preserve"> ['Skoog I',</w:t>
            </w:r>
            <w:r>
              <w:t xml:space="preserve"> 'Waern M', 'Duberstein P', 'Blennow K', '</w:t>
            </w:r>
            <w:r>
              <w:rPr>
                <w:b/>
                <w:u w:val="single"/>
              </w:rPr>
              <w:t>Zetterberg H</w:t>
            </w:r>
            <w:r>
              <w:t xml:space="preserve">', 'Börjesson-Hanson A', 'Östling S', 'Guo X', 'Kern J', 'Gustafson D', 'Gudmundsson P', 'Marlow T', 'Kern S'], A 9-year prospective population-based study on the association between the APOE*E4 allele </w:t>
            </w:r>
            <w:r>
              <w:t>and late-life depression in Sweden, 15-Nov-2015, 29-Jan-2015, Biological Psychiatry, 78(10):730-6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1802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13">
              <w:r>
                <w:rPr>
                  <w:color w:val="0000FF" w:themeColor="hyperlink"/>
                  <w:u w:val="single"/>
                </w:rPr>
                <w:t>26342940</w:t>
              </w:r>
            </w:hyperlink>
            <w:r>
              <w:t xml:space="preserve"> ['Novakova L', 'Axelsson M', 'Malmeström C', '</w:t>
            </w:r>
            <w:r>
              <w:rPr>
                <w:b/>
                <w:u w:val="single"/>
              </w:rPr>
              <w:t>Zetterberg H</w:t>
            </w:r>
            <w:r>
              <w:t xml:space="preserve">', 'Björkhem I', </w:t>
            </w:r>
            <w:r>
              <w:t>'Karrenbauer VD', 'Lycke J'], Reduced cerebrospinal fluid concentrations of oxysterols in response to natalizumab treatment of relapsing remitting multiple sclerosis, 15-Nov-2015, 29-Aug-2015, Journal of the Neurological Sciences, 358(1-2):201-6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1803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14">
              <w:r>
                <w:rPr>
                  <w:color w:val="0000FF" w:themeColor="hyperlink"/>
                  <w:u w:val="single"/>
                </w:rPr>
                <w:t>26103629</w:t>
              </w:r>
            </w:hyperlink>
            <w:r>
              <w:t xml:space="preserve"> ['Toombs J', 'Paterson RW', 'Nicholas JM', 'Petzold A', 'Schott JM', '</w:t>
            </w:r>
            <w:r>
              <w:rPr>
                <w:b/>
                <w:u w:val="single"/>
              </w:rPr>
              <w:t>Zetterberg H</w:t>
            </w:r>
            <w:r>
              <w:t>'], The impact of Tween 20 on repeatability of amyloid β and tau measurements in cerebrospinal fluid, Nov-201</w:t>
            </w:r>
            <w:r>
              <w:t>5, Clinical Chemistry and Laboratory Medicine, 53(12):e329-32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1804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15">
              <w:r>
                <w:rPr>
                  <w:color w:val="0000FF" w:themeColor="hyperlink"/>
                  <w:u w:val="single"/>
                </w:rPr>
                <w:t>26334479</w:t>
              </w:r>
            </w:hyperlink>
            <w:r>
              <w:t xml:space="preserve"> ['Helmfors L', 'Boman A', 'Civitelli L', 'Nath S', 'Sandin L', 'Janefjord C', 'McCann H', '</w:t>
            </w:r>
            <w:r>
              <w:rPr>
                <w:b/>
                <w:u w:val="single"/>
              </w:rPr>
              <w:t>Zetterberg H</w:t>
            </w:r>
            <w:r>
              <w:t xml:space="preserve">', 'Blennow K', </w:t>
            </w:r>
            <w:r>
              <w:t>'Halliday G', 'Brorsson AC', 'Kågedal K'], Protective properties of lysozyme on β-amyloid pathology: implications for Alzheimer disease, Nov-2015, 1-Sep-2015, Neurobiology of Disease, 83:122-33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1805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16">
              <w:r>
                <w:rPr>
                  <w:color w:val="0000FF" w:themeColor="hyperlink"/>
                  <w:u w:val="single"/>
                </w:rPr>
                <w:t>26368650</w:t>
              </w:r>
            </w:hyperlink>
            <w:r>
              <w:t xml:space="preserve"> ['</w:t>
            </w:r>
            <w:r>
              <w:rPr>
                <w:b/>
                <w:u w:val="single"/>
              </w:rPr>
              <w:t>Zetterberg H</w:t>
            </w:r>
            <w:r>
              <w:t>', 'Blennow K'], Neurogranin Levels in Cerebrospinal Fluid: A New Addition to the Alzheimer Disease Diagnostic Toolbox, Nov-2015, Jama Neurology, 72(11):1237-8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1806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17">
              <w:r>
                <w:rPr>
                  <w:color w:val="0000FF" w:themeColor="hyperlink"/>
                  <w:u w:val="single"/>
                </w:rPr>
                <w:t>263</w:t>
              </w:r>
              <w:r>
                <w:rPr>
                  <w:color w:val="0000FF" w:themeColor="hyperlink"/>
                  <w:u w:val="single"/>
                </w:rPr>
                <w:t>73605</w:t>
              </w:r>
            </w:hyperlink>
            <w:r>
              <w:t xml:space="preserve"> ['Portelius E', '</w:t>
            </w:r>
            <w:r>
              <w:rPr>
                <w:b/>
                <w:u w:val="single"/>
              </w:rPr>
              <w:t>Zetterberg H</w:t>
            </w:r>
            <w:r>
              <w:t>', 'Skillbäck T', 'Törnqvist U', 'Andreasson U', 'Trojanowski JQ', 'Weiner MW', 'Shaw LM', 'Mattsson N', 'Blennow K'], Cerebrospinal fluid neurogranin: relation to cognition and neurodegeneration in Alzheimer's disease, N</w:t>
            </w:r>
            <w:r>
              <w:t>ov-2015, 15-Sep-2015, Brain : A Journal of Neurology, 138(Pt 11):3373-85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1807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18">
              <w:r>
                <w:rPr>
                  <w:color w:val="0000FF" w:themeColor="hyperlink"/>
                  <w:u w:val="single"/>
                </w:rPr>
                <w:t>26581795</w:t>
              </w:r>
            </w:hyperlink>
            <w:r>
              <w:t xml:space="preserve"> ['Schultz SA', 'Boots EA', 'Almeida RP', 'Oh JM', 'Einerson J', 'Korcarz CE', 'Edwards DF', 'Koscik RL', 'Do</w:t>
            </w:r>
            <w:r>
              <w:t>wling MN', 'Gallagher CL', 'Bendlin BB', 'Christian BT', '</w:t>
            </w:r>
            <w:r>
              <w:rPr>
                <w:b/>
                <w:u w:val="single"/>
              </w:rPr>
              <w:t>Zetterberg H</w:t>
            </w:r>
            <w:r>
              <w:t>', 'Blennow K', 'Carlsson CM', 'Asthana S', 'Hermann BP', 'Sager MA', 'Johnson SC', 'Stein JH', 'Okonkwo OC'], Cardiorespiratory Fitness Attenuates the Influence of Amyloid on Cognition,</w:t>
            </w:r>
            <w:r>
              <w:t xml:space="preserve"> Nov-2015, Journal of the International Neuropsychological Society : Jins, 21(10):841-50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1808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19">
              <w:r>
                <w:rPr>
                  <w:color w:val="0000FF" w:themeColor="hyperlink"/>
                  <w:u w:val="single"/>
                </w:rPr>
                <w:t>26354982</w:t>
              </w:r>
            </w:hyperlink>
            <w:r>
              <w:t xml:space="preserve"> ['Palmqvist S', '</w:t>
            </w:r>
            <w:r>
              <w:rPr>
                <w:b/>
                <w:u w:val="single"/>
              </w:rPr>
              <w:t>Zetterberg H</w:t>
            </w:r>
            <w:r>
              <w:t>', 'Mattsson N', 'Johansson P', 'Minthon L', 'Blennow K', 'Olss</w:t>
            </w:r>
            <w:r>
              <w:t>on M', 'Hansson O'], Detailed comparison of amyloid PET and CSF biomarkers for identifying early Alzheimer disease, 6-Oct-2015, 9-Sep-2015, Neurology, 85(14):1240-9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1809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20">
              <w:r>
                <w:rPr>
                  <w:color w:val="0000FF" w:themeColor="hyperlink"/>
                  <w:u w:val="single"/>
                </w:rPr>
                <w:t>25533203</w:t>
              </w:r>
            </w:hyperlink>
            <w:r>
              <w:t xml:space="preserve"> ['Kvartsberg H',</w:t>
            </w:r>
            <w:r>
              <w:t xml:space="preserve"> 'Duits FH', 'Ingelsson M', 'Andreasen N', 'Öhrfelt A', 'Andersson K', 'Brinkmalm G', 'Lannfelt L', 'Minthon L', 'Hansson O', 'Andreasson U', 'Teunissen CE', 'Scheltens P', 'Van der Flier WM', '</w:t>
            </w:r>
            <w:r>
              <w:rPr>
                <w:b/>
                <w:u w:val="single"/>
              </w:rPr>
              <w:t>Zetterberg H</w:t>
            </w:r>
            <w:r>
              <w:t xml:space="preserve">', 'Portelius E', 'Blennow K'], Cerebrospinal </w:t>
            </w:r>
            <w:r>
              <w:t>fluid levels of the synaptic protein neurogranin correlates with cognitive decline in prodromal Alzheimer's disease, Oct-2015, 19-Dec-2014, Alzheimers &amp; Dementia : the Journal of the Alzheimers Association, 11(10):1180-90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21">
              <w:r>
                <w:rPr>
                  <w:color w:val="0000FF" w:themeColor="hyperlink"/>
                  <w:u w:val="single"/>
                </w:rPr>
                <w:t>26234755</w:t>
              </w:r>
            </w:hyperlink>
            <w:r>
              <w:t xml:space="preserve"> ['</w:t>
            </w:r>
            <w:r>
              <w:rPr>
                <w:b/>
                <w:u w:val="single"/>
              </w:rPr>
              <w:t>Zetterberg H</w:t>
            </w:r>
            <w:r>
              <w:t>'], Plasma amyloid β-quo vadis?, Oct-2015, 17-Jul-2015, Neurobiology of Aging, 36(10):2671-3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22">
              <w:r>
                <w:rPr>
                  <w:color w:val="0000FF" w:themeColor="hyperlink"/>
                  <w:u w:val="single"/>
                </w:rPr>
                <w:t>26258692</w:t>
              </w:r>
            </w:hyperlink>
            <w:r>
              <w:t xml:space="preserve"> ['Bäcks</w:t>
            </w:r>
            <w:r>
              <w:t>tröm DC', 'Eriksson Domellöf M', 'Linder J', 'Olsson B', 'Öhrfelt A', 'Trupp M', '</w:t>
            </w:r>
            <w:r>
              <w:rPr>
                <w:b/>
                <w:u w:val="single"/>
              </w:rPr>
              <w:t>Zetterberg H</w:t>
            </w:r>
            <w:r>
              <w:t>', 'Blennow K', 'Forsgren L'], Cerebrospinal Fluid Patterns and the Risk of Future Dementia in Early, Incident Parkinson Disease, Oct-</w:t>
            </w:r>
            <w:r>
              <w:lastRenderedPageBreak/>
              <w:t>2015, Jama Neurology, 72(10)</w:t>
            </w:r>
            <w:r>
              <w:t>:1175-82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1812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23">
              <w:r>
                <w:rPr>
                  <w:color w:val="0000FF" w:themeColor="hyperlink"/>
                  <w:u w:val="single"/>
                </w:rPr>
                <w:t>26402088</w:t>
              </w:r>
            </w:hyperlink>
            <w:r>
              <w:t xml:space="preserve"> ['Lista S', 'Molinuevo JL', 'Cavedo E', 'Rami L', 'Amouyel P', 'Teipel SJ', 'Garaci F', 'Toschi N', 'Habert MO', 'Blennow K', '</w:t>
            </w:r>
            <w:r>
              <w:rPr>
                <w:b/>
                <w:u w:val="single"/>
              </w:rPr>
              <w:t>Zetterberg H</w:t>
            </w:r>
            <w:r>
              <w:t>', "O'Bryant SE", 'Johnson L', 'G</w:t>
            </w:r>
            <w:r>
              <w:t>alluzzi S', 'Bokde AL', 'Broich K', 'Herholz K', 'Bakardjian H', 'Dubois B', 'Jessen F', 'Carrillo MC', 'Aisen PS', 'Hampel H'], Evolving Evidence for the Value of Neuroimaging Methods and Biological Markers in Subjects Categorized with Subjective Cognitiv</w:t>
            </w:r>
            <w:r>
              <w:t>e Decline, 24-Sep-2015, Journal of Alzheimers Disease : Jad, 48 Suppl 1:S171-91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24">
              <w:r>
                <w:rPr>
                  <w:color w:val="0000FF" w:themeColor="hyperlink"/>
                  <w:u w:val="single"/>
                </w:rPr>
                <w:t>25668231</w:t>
              </w:r>
            </w:hyperlink>
            <w:r>
              <w:t xml:space="preserve"> ['Höglund K', 'Fourier A', 'Perret-Liaudet A', '</w:t>
            </w:r>
            <w:r>
              <w:rPr>
                <w:b/>
                <w:u w:val="single"/>
              </w:rPr>
              <w:t>Zetterberg H</w:t>
            </w:r>
            <w:r>
              <w:t>', 'Blennow K', 'Portelius E'], Alzheimer</w:t>
            </w:r>
            <w:r>
              <w:t>'s disease--Recent biomarker developments in relation to updated diagnostic criteria, 20-Sep-2015, 7-Feb-2015, Clinica Chimica Acta; International Journal of Clinical Chemistry, 449:3-8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1814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25">
              <w:r>
                <w:rPr>
                  <w:color w:val="0000FF" w:themeColor="hyperlink"/>
                  <w:u w:val="single"/>
                </w:rPr>
                <w:t>2614</w:t>
              </w:r>
              <w:r>
                <w:rPr>
                  <w:color w:val="0000FF" w:themeColor="hyperlink"/>
                  <w:u w:val="single"/>
                </w:rPr>
                <w:t>1614</w:t>
              </w:r>
            </w:hyperlink>
            <w:r>
              <w:t xml:space="preserve"> ['Fourier A', 'Portelius E', '</w:t>
            </w:r>
            <w:r>
              <w:rPr>
                <w:b/>
                <w:u w:val="single"/>
              </w:rPr>
              <w:t>Zetterberg H</w:t>
            </w:r>
            <w:r>
              <w:t>', 'Blennow K', 'Quadrio I', 'Perret-Liaudet A'], Pre-analytical and analytical factors influencing Alzheimer's disease cerebrospinal fluid biomarker variability, 20-Sep-2015, 30-Jun-2015, Clinica Chimica Acta</w:t>
            </w:r>
            <w:r>
              <w:t>; International Journal of Clinical Chemistry, 449:9-15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1815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26">
              <w:r>
                <w:rPr>
                  <w:color w:val="0000FF" w:themeColor="hyperlink"/>
                  <w:u w:val="single"/>
                </w:rPr>
                <w:t>25419578</w:t>
              </w:r>
            </w:hyperlink>
            <w:r>
              <w:t xml:space="preserve"> ['Siman R', 'Shahim P', 'Tegner Y', 'Blennow K', '</w:t>
            </w:r>
            <w:r>
              <w:rPr>
                <w:b/>
                <w:u w:val="single"/>
              </w:rPr>
              <w:t>Zetterberg H</w:t>
            </w:r>
            <w:r>
              <w:t xml:space="preserve">', 'Smith DH'], Serum SNTF Increases in Concussed Professional </w:t>
            </w:r>
            <w:r>
              <w:t>Ice Hockey Players and Relates to the Severity of Postconcussion Symptoms, 1-Sep-2015, 14-May-2015, Journal of Neurotrauma, 32(17):1294-300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1816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27">
              <w:r>
                <w:rPr>
                  <w:color w:val="0000FF" w:themeColor="hyperlink"/>
                  <w:u w:val="single"/>
                </w:rPr>
                <w:t>24819180</w:t>
              </w:r>
            </w:hyperlink>
            <w:r>
              <w:t xml:space="preserve"> ['Neselius S', 'Brisby H', 'Granholm F', </w:t>
            </w:r>
            <w:r>
              <w:t>'</w:t>
            </w:r>
            <w:r>
              <w:rPr>
                <w:b/>
                <w:u w:val="single"/>
              </w:rPr>
              <w:t>Zetterberg H</w:t>
            </w:r>
            <w:r>
              <w:t>', 'Blennow K'], Monitoring concussion in a knocked-out boxer by CSF biomarker analysis, Sep-2015, 13-May-2014, Knee Surgery, Sports Traumatology, Arthroscopy : Official Journal of the Esska, 23(9):2536-9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1817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28">
              <w:r>
                <w:rPr>
                  <w:color w:val="0000FF" w:themeColor="hyperlink"/>
                  <w:u w:val="single"/>
                </w:rPr>
                <w:t>26093515</w:t>
              </w:r>
            </w:hyperlink>
            <w:r>
              <w:t xml:space="preserve"> ['Kruse N', 'Persson S', 'Alcolea D', 'Bahl JM', 'Baldeiras I', 'Capello E', 'Chiasserini D', 'Bocchio Chiavetto L', 'Emersic A', 'Engelborghs S', 'Eren E', 'Fladby T', 'Frisoni G', 'García-Ayllón MS', 'Genc S', 'Gkatzi</w:t>
            </w:r>
            <w:r>
              <w:t>ma O', 'Heegaard NH', 'Janeiro AM', 'Kováčech B', 'Kuiperij HB', 'Leitão MJ', 'Lleó A', 'Martins M', 'Matos M', 'Mollergard HM', 'Nobili F', 'Öhrfelt A', 'Parnetti L', 'de Oliveira CR', 'Rot U', 'Sáez-Valero J', 'Struyfs H', 'Tanassi JT', 'Taylor P', 'Tsol</w:t>
            </w:r>
            <w:r>
              <w:t>aki M', 'Vanmechelen E', 'Verbeek MM', 'Zilka N', 'Blennow K', '</w:t>
            </w:r>
            <w:r>
              <w:rPr>
                <w:b/>
                <w:u w:val="single"/>
              </w:rPr>
              <w:t>Zetterberg H</w:t>
            </w:r>
            <w:r>
              <w:t xml:space="preserve">', 'Mollenhauer B'], Validation of a quantitative cerebrospinal fluid alpha-synuclein assay in a European-wide interlaboratory study, Sep-2015, 15-May-2015, Neurobiology of Aging, </w:t>
            </w:r>
            <w:r>
              <w:t>36(9):2587-96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1818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29">
              <w:r>
                <w:rPr>
                  <w:color w:val="0000FF" w:themeColor="hyperlink"/>
                  <w:u w:val="single"/>
                </w:rPr>
                <w:t>26133663</w:t>
              </w:r>
            </w:hyperlink>
            <w:r>
              <w:t xml:space="preserve"> ['Skillbäck T', 'Farahmand BY', 'Rosén C', 'Mattsson N', 'Nägga K', 'Kilander L', 'Religa D', 'Wimo A', 'Winblad B', 'Schott JM', 'Blennow K', 'Eriksdotter M', '</w:t>
            </w:r>
            <w:r>
              <w:rPr>
                <w:b/>
                <w:u w:val="single"/>
              </w:rPr>
              <w:t>Zetterberg H</w:t>
            </w:r>
            <w:r>
              <w:t>'], Cerebrospinal fluid tau and amyloid-β1-42 in patients with dementia, Sep-2015, 30-Jun-2015, Brain : A Journal of Neurology, 138(Pt 9):2716-31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1819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30">
              <w:r>
                <w:rPr>
                  <w:color w:val="0000FF" w:themeColor="hyperlink"/>
                  <w:u w:val="single"/>
                </w:rPr>
                <w:t>26147615</w:t>
              </w:r>
            </w:hyperlink>
            <w:r>
              <w:t xml:space="preserve"> ['</w:t>
            </w:r>
            <w:r>
              <w:rPr>
                <w:b/>
                <w:u w:val="single"/>
              </w:rPr>
              <w:t>Zetterberg H</w:t>
            </w:r>
            <w:r>
              <w:t xml:space="preserve">'], </w:t>
            </w:r>
            <w:r>
              <w:t>Cerebrospinal fluid biomarkers for Alzheimer's disease: current limitations and recent developments, Sep-2015, Current Opinion in Psychiatry, 28(5):402-9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1820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31">
              <w:r>
                <w:rPr>
                  <w:color w:val="0000FF" w:themeColor="hyperlink"/>
                  <w:u w:val="single"/>
                </w:rPr>
                <w:t>26220940</w:t>
              </w:r>
            </w:hyperlink>
            <w:r>
              <w:t xml:space="preserve"> ['Toledo JB', '</w:t>
            </w:r>
            <w:r>
              <w:rPr>
                <w:b/>
                <w:u w:val="single"/>
              </w:rPr>
              <w:t>Zetterberg H</w:t>
            </w:r>
            <w:r>
              <w:t>', 'van Harten AC', 'Glodzik L', 'Martinez-Lage P', 'Bocchio-Chiavetto L', 'Rami L', 'Hansson O', 'Sperling R', 'Engelborghs S', 'Osorio RS', 'Vanderstichele H', 'Vandijck M', 'Hampel H', 'Teipl S', 'Moghekar A', 'Albert M', 'Hu WT', 'Monge Argilés JA', 'G</w:t>
            </w:r>
            <w:r>
              <w:t>orostidi A', 'Teunissen CE', 'De Deyn PP', 'Hyman BT', 'Molinuevo JL', 'Frisoni GB', 'Linazasoro G', 'de Leon MJ', 'van der Flier WM', 'Scheltens P', 'Blennow K', 'Shaw LM', 'Trojanowski JQ'], Alzheimer's disease cerebrospinal fluid biomarker in cognitivel</w:t>
            </w:r>
            <w:r>
              <w:t>y normal subjects, Sep-2015, 27-Jul-2015, Brain : A Journal of Neurology, 138(Pt 9):2701-15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1821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32">
              <w:r>
                <w:rPr>
                  <w:color w:val="0000FF" w:themeColor="hyperlink"/>
                  <w:u w:val="single"/>
                </w:rPr>
                <w:t>27239518</w:t>
              </w:r>
            </w:hyperlink>
            <w:r>
              <w:t xml:space="preserve"> ['Paterson RW', 'Toombs J', 'Chapman MD', 'Nicholas JM', 'Heslegrave AJ', 'Slattery CF', </w:t>
            </w:r>
            <w:r>
              <w:t>'Foulkes AJ', 'Clark CN', 'Lane CA', 'Weston PS', 'Lunn MP', 'Fox NC', '</w:t>
            </w:r>
            <w:r>
              <w:rPr>
                <w:b/>
                <w:u w:val="single"/>
              </w:rPr>
              <w:t>Zetterberg H</w:t>
            </w:r>
            <w:r>
              <w:t>', 'Schott JM'], Do cerebrospinal fluid transfer methods affect measured amyloid β42, total tau, and phosphorylated tau in clinical practice?, Sep-2015, 2-Jul-2015, Alzheim</w:t>
            </w:r>
            <w:r>
              <w:t>ers &amp; Dementia (Amsterdam, Netherlands), 1(3):380-4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1822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33">
              <w:r>
                <w:rPr>
                  <w:color w:val="0000FF" w:themeColor="hyperlink"/>
                  <w:u w:val="single"/>
                </w:rPr>
                <w:t>26024928</w:t>
              </w:r>
            </w:hyperlink>
            <w:r>
              <w:t xml:space="preserve"> ['Rolstad S', 'Jakobsson J', 'Sellgren C', 'Isgren A', 'Ekman CJ', 'Bjerke M', 'Blennow K', '</w:t>
            </w:r>
            <w:r>
              <w:rPr>
                <w:b/>
                <w:u w:val="single"/>
              </w:rPr>
              <w:t>Zetterberg H</w:t>
            </w:r>
            <w:r>
              <w:t xml:space="preserve">', 'Pålsson E', 'Landén </w:t>
            </w:r>
            <w:r>
              <w:t>M'], CSF neuroinflammatory biomarkers in bipolar disorder are associated with cognitive impairment, Aug-2015, 5-May-2015, European Neuropsychopharmacology : the Journal of the European College of Neuropsychopharmacology, 25(8):1091-8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1823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34">
              <w:r>
                <w:rPr>
                  <w:color w:val="0000FF" w:themeColor="hyperlink"/>
                  <w:u w:val="single"/>
                </w:rPr>
                <w:t>26195256</w:t>
              </w:r>
            </w:hyperlink>
            <w:r>
              <w:t xml:space="preserve"> ['Tarasoff-Conway JM', 'Carare RO', 'Osorio RS', 'Glodzik L', 'Butler T', 'Fieremans E', 'Axel L', 'Rusinek H', 'Nicholson C', 'Zlokovic BV', 'Frangione B', 'Blennow K', 'Ménard J', '</w:t>
            </w:r>
            <w:r>
              <w:rPr>
                <w:b/>
                <w:u w:val="single"/>
              </w:rPr>
              <w:t>Zetterberg H</w:t>
            </w:r>
            <w:r>
              <w:t>', 'Wisn</w:t>
            </w:r>
            <w:r>
              <w:t>iewski T', 'de Leon MJ'], Clearance systems in the brain-implications for Alzheimer disease, Aug-2015, 21-Jul-2015, Nature Reviews. Neurology, 11(8):457-70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1824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35">
              <w:r>
                <w:rPr>
                  <w:color w:val="0000FF" w:themeColor="hyperlink"/>
                  <w:u w:val="single"/>
                </w:rPr>
                <w:t>25619854</w:t>
              </w:r>
            </w:hyperlink>
            <w:r>
              <w:t xml:space="preserve"> ['Brinkmalm A', 'Porteliu</w:t>
            </w:r>
            <w:r>
              <w:t>s E', 'Öhrfelt A', 'Brinkmalm G', 'Andreasson U', 'Gobom J', 'Blennow K', '</w:t>
            </w:r>
            <w:r>
              <w:rPr>
                <w:b/>
                <w:u w:val="single"/>
              </w:rPr>
              <w:t>Zetterberg H</w:t>
            </w:r>
            <w:r>
              <w:t>'], Explorative and targeted neuroproteomics in Alzheimer's disease, Jul-2015, 22-Jan-2015, Biochimica Et Biophysica Acta, 1854(7):769-78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1825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36">
              <w:r>
                <w:rPr>
                  <w:color w:val="0000FF" w:themeColor="hyperlink"/>
                  <w:u w:val="single"/>
                </w:rPr>
                <w:t>25768030</w:t>
              </w:r>
            </w:hyperlink>
            <w:r>
              <w:t xml:space="preserve"> ['Jakobsson J', 'Bjerke M', 'Sahebi S', 'Isgren A', 'Ekman CJ', 'Sellgren C', 'Olsson B', '</w:t>
            </w:r>
            <w:r>
              <w:rPr>
                <w:b/>
                <w:u w:val="single"/>
              </w:rPr>
              <w:t>Zetterberg H</w:t>
            </w:r>
            <w:r>
              <w:t>', 'Blennow K', 'Pålsson E', 'Landén M'], Monocyte and microglial activation in patients with mood-stabilized</w:t>
            </w:r>
            <w:r>
              <w:t xml:space="preserve"> bipolar disorder, Jul-2015, Journal of Psychiatry &amp; Neuroscience : Jpn, 40(4):250-8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1826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37">
              <w:r>
                <w:rPr>
                  <w:color w:val="0000FF" w:themeColor="hyperlink"/>
                  <w:u w:val="single"/>
                </w:rPr>
                <w:t>25981962</w:t>
              </w:r>
            </w:hyperlink>
            <w:r>
              <w:t xml:space="preserve"> ['Cummings DM', 'Liu W', 'Portelius E', 'Bayram S', 'Yasvoina M', 'Ho SH', 'Smits H', 'Ali SS', 'Steinberg R', </w:t>
            </w:r>
            <w:r>
              <w:lastRenderedPageBreak/>
              <w:t>'Pegasiou CM', 'James OT', 'Matarin M', 'Richardson JC', '</w:t>
            </w:r>
            <w:r>
              <w:rPr>
                <w:b/>
                <w:u w:val="single"/>
              </w:rPr>
              <w:t>Zetterberg H</w:t>
            </w:r>
            <w:r>
              <w:t>', 'Blennow K', 'Hardy JA', 'Salih DA', 'Edwards FA'], First effects of ri</w:t>
            </w:r>
            <w:r>
              <w:t>sing amyloid-β in transgenic mouse brain: synaptic transmission and gene expression, Jul-2015, 16-May-2015, Brain : A Journal of Neurology, 138(Pt 7):1992-2004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1827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38">
              <w:r>
                <w:rPr>
                  <w:color w:val="0000FF" w:themeColor="hyperlink"/>
                  <w:u w:val="single"/>
                </w:rPr>
                <w:t>26194312</w:t>
              </w:r>
            </w:hyperlink>
            <w:r>
              <w:t xml:space="preserve"> ['Kang JH', 'Korecka </w:t>
            </w:r>
            <w:r>
              <w:t>M', 'Figurski MJ', 'Toledo JB', 'Blennow K', '</w:t>
            </w:r>
            <w:r>
              <w:rPr>
                <w:b/>
                <w:u w:val="single"/>
              </w:rPr>
              <w:t>Zetterberg H</w:t>
            </w:r>
            <w:r>
              <w:t>', 'Waligorska T', 'Brylska M', 'Fields L', 'Shah N', 'Soares H', 'Dean RA', 'Vanderstichele H', 'Petersen RC', 'Aisen PS', 'Saykin AJ', 'Weiner MW', 'Trojanowski JQ', 'Shaw LM'], The Alzheimer's Di</w:t>
            </w:r>
            <w:r>
              <w:t>sease Neuroimaging Initiative 2 Biomarker Core: A review of progress and plans, Jul-2015, Alzheimers &amp; Dementia : the Journal of the Alzheimers Association, 11(7):772-91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1828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39">
              <w:r>
                <w:rPr>
                  <w:color w:val="0000FF" w:themeColor="hyperlink"/>
                  <w:u w:val="single"/>
                </w:rPr>
                <w:t>25626180</w:t>
              </w:r>
            </w:hyperlink>
            <w:r>
              <w:t xml:space="preserve"> ['Škiljić D', 'Nilsson S', 'Seibt Palmér M', 'Tasa G', 'Juronen E', 'Behndig A', 'Karlsson JO', 'Petersen A', '</w:t>
            </w:r>
            <w:r>
              <w:rPr>
                <w:b/>
                <w:u w:val="single"/>
              </w:rPr>
              <w:t>Zetterberg H</w:t>
            </w:r>
            <w:r>
              <w:t>', 'Zetterberg M'], Estrogen-related Polymorphisms in Estonian Patients with Age-related Cataract, Jun-2015, 27-Jan-2015, Ophthalmic</w:t>
            </w:r>
            <w:r>
              <w:t xml:space="preserve"> Genetics, 36(2):188-91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1829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40">
              <w:r>
                <w:rPr>
                  <w:color w:val="0000FF" w:themeColor="hyperlink"/>
                  <w:u w:val="single"/>
                </w:rPr>
                <w:t>25893879</w:t>
              </w:r>
            </w:hyperlink>
            <w:r>
              <w:t xml:space="preserve"> ['Almeida RP', 'Schultz SA', 'Austin BP', 'Boots EA', 'Dowling NM', 'Gleason CE', 'Bendlin BB', 'Sager MA', 'Hermann BP', '</w:t>
            </w:r>
            <w:r>
              <w:rPr>
                <w:b/>
                <w:u w:val="single"/>
              </w:rPr>
              <w:t>Zetterberg H</w:t>
            </w:r>
            <w:r>
              <w:t>', 'Carlsson CM', 'Joh</w:t>
            </w:r>
            <w:r>
              <w:t>nson SC', 'Asthana S', 'Okonkwo OC'], Effect of Cognitive Reserve on Age-Related Changes in Cerebrospinal Fluid Biomarkers of Alzheimer Disease, Jun-2015, Jama Neurology, 72(6):699-706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1830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41">
              <w:r>
                <w:rPr>
                  <w:color w:val="0000FF" w:themeColor="hyperlink"/>
                  <w:u w:val="single"/>
                </w:rPr>
                <w:t>25921</w:t>
              </w:r>
              <w:r>
                <w:rPr>
                  <w:color w:val="0000FF" w:themeColor="hyperlink"/>
                  <w:u w:val="single"/>
                </w:rPr>
                <w:t>538</w:t>
              </w:r>
            </w:hyperlink>
            <w:r>
              <w:t xml:space="preserve"> ['Moore S', 'Evans LD', 'Andersson T', 'Portelius E', 'Smith J', 'Dias TB', 'Saurat N', 'McGlade A', 'Kirwan P', 'Blennow K', 'Hardy J', '</w:t>
            </w:r>
            <w:r>
              <w:rPr>
                <w:b/>
                <w:u w:val="single"/>
              </w:rPr>
              <w:t>Zetterberg H</w:t>
            </w:r>
            <w:r>
              <w:t>', 'Livesey FJ'], APP metabolism regulates tau proteostasis in human cerebral cortex neurons, 5-May-20</w:t>
            </w:r>
            <w:r>
              <w:t>15, 23-Apr-2015, Cell Reports, 11(5):689-96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1831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42">
              <w:r>
                <w:rPr>
                  <w:color w:val="0000FF" w:themeColor="hyperlink"/>
                  <w:u w:val="single"/>
                </w:rPr>
                <w:t>25988462</w:t>
              </w:r>
            </w:hyperlink>
            <w:r>
              <w:t xml:space="preserve"> ['Jansen WJ', 'Ossenkoppele R', 'Knol DL', 'Tijms BM', 'Scheltens P', 'Verhey FR', 'Visser PJ', 'Aalten P', 'Aarsland D', 'Alcolea D', 'A</w:t>
            </w:r>
            <w:r>
              <w:t>lexander M', 'Almdahl IS', 'Arnold SE', 'Baldeiras I', 'Barthel H', 'van Berckel BN', 'Bibeau K', 'Blennow K', 'Brooks DJ', 'van Buchem MA', 'Camus V', 'Cavedo E', 'Chen K', 'Chetelat G', 'Cohen AD', 'Drzezga A', 'Engelborghs S', 'Fagan AM', 'Fladby T', 'F</w:t>
            </w:r>
            <w:r>
              <w:t>leisher AS', 'van der Flier WM', 'Ford L', 'Förster S', 'Fortea J', 'Foskett N', 'Frederiksen KS', 'Freund-Levi Y', 'Frisoni GB', 'Froelich L', 'Gabryelewicz T', 'Gill KD', 'Gkatzima O', 'Gómez-Tortosa E', 'Gordon MF', 'Grimmer T', 'Hampel H', 'Hausner L',</w:t>
            </w:r>
            <w:r>
              <w:t xml:space="preserve"> 'Hellwig S', 'Herukka SK', 'Hildebrandt H', 'Ishihara L', 'Ivanoiu A', 'Jagust WJ', 'Johannsen P', 'Kandimalla R', 'Kapaki E', 'Klimkowicz-Mrowiec A', 'Klunk WE', 'Köhler S', 'Koglin N', 'Kornhuber J', 'Kramberger MG', 'Van Laere K', 'Landau SM', 'Lee DY'</w:t>
            </w:r>
            <w:r>
              <w:t xml:space="preserve">, 'de Leon M', 'Lisetti V', 'Lleó A', 'Madsen K', 'Maier W', 'Marcusson J', 'Mattsson N', 'de Mendonça A', 'Meulenbroek O', 'Meyer PT', 'Mintun MA', 'Mok V', 'Molinuevo JL', 'Møllergård HM', 'Morris JC', 'Mroczko B', 'Van der Mussele S', 'Na DL', 'Newberg </w:t>
            </w:r>
            <w:r>
              <w:t>A', 'Nordberg A', 'Nordlund A', 'Novak GP', 'Paraskevas GP', 'Parnetti L', 'Perera G', 'Peters O', 'Popp J', 'Prabhakar S', 'Rabinovici GD', 'Ramakers IH', 'Rami L', 'Resende de Oliveira C', 'Rinne JO', 'Rodrigue KM', 'Rodríguez-Rodríguez E', 'Roe CM', 'Ro</w:t>
            </w:r>
            <w:r>
              <w:t xml:space="preserve">t U', 'Rowe CC', 'Rüther E', 'Sabri O', 'Sanchez-Juan P', 'Santana I', 'Sarazin M', 'Schröder J', 'Schütte C', 'Seo SW', 'Soetewey F', 'Soininen H', 'Spiru L', 'Struyfs H', 'Teunissen CE', 'Tsolaki M', 'Vandenberghe R', 'Verbeek MM', 'Villemagne VL', 'Vos </w:t>
            </w:r>
            <w:r>
              <w:t>SJ', 'van Waalwijk van Doorn LJ', 'Waldemar G', 'Wallin A', 'Wallin ÅK', 'Wiltfang J', 'Wolk DA', 'Zboch M', '</w:t>
            </w:r>
            <w:r>
              <w:rPr>
                <w:b/>
                <w:u w:val="single"/>
              </w:rPr>
              <w:t>Zetterberg H</w:t>
            </w:r>
            <w:r>
              <w:t>'], Prevalence of cerebral amyloid pathology in persons without dementia: a meta-analysis, 19-May-2015, Jama, 313(19):1924-38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1832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43">
              <w:r>
                <w:rPr>
                  <w:color w:val="0000FF" w:themeColor="hyperlink"/>
                  <w:u w:val="single"/>
                </w:rPr>
                <w:t>25655012</w:t>
              </w:r>
            </w:hyperlink>
            <w:r>
              <w:t xml:space="preserve"> ['</w:t>
            </w:r>
            <w:r>
              <w:rPr>
                <w:b/>
                <w:u w:val="single"/>
              </w:rPr>
              <w:t>Zetterberg H</w:t>
            </w:r>
            <w:r>
              <w:t>', 'Gandy S'], Repetitive concussions--How dangerous are they?, May-2015, 3-Feb-2015, Molecular and Cellular Neurosciences, 66(Pt B):73-4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1833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44">
              <w:r>
                <w:rPr>
                  <w:color w:val="0000FF" w:themeColor="hyperlink"/>
                  <w:u w:val="single"/>
                </w:rPr>
                <w:t>25659491</w:t>
              </w:r>
            </w:hyperlink>
            <w:r>
              <w:t xml:space="preserve"> ['</w:t>
            </w:r>
            <w:r>
              <w:rPr>
                <w:b/>
                <w:u w:val="single"/>
              </w:rPr>
              <w:t>Zetterberg H</w:t>
            </w:r>
            <w:r>
              <w:t>', 'Blennow K'], Fluid markers of traumatic brain injury, May-2015, 3-Feb-2015, Molecular and Cellular Neurosciences, 66(Pt B):99-102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1834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45">
              <w:r>
                <w:rPr>
                  <w:color w:val="0000FF" w:themeColor="hyperlink"/>
                  <w:u w:val="single"/>
                </w:rPr>
                <w:t>25770439</w:t>
              </w:r>
            </w:hyperlink>
            <w:r>
              <w:t xml:space="preserve"> ['Ling H', 'Hardy J', '</w:t>
            </w:r>
            <w:r>
              <w:rPr>
                <w:b/>
                <w:u w:val="single"/>
              </w:rPr>
              <w:t>Zetterberg H</w:t>
            </w:r>
            <w:r>
              <w:t>'], Neurological consequences of traumatic brain injuries in sports, May-2015, 12-Mar-2015, Molecular and Cellular Neurosciences, 66(Pt B):114-22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1835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46">
              <w:r>
                <w:rPr>
                  <w:color w:val="0000FF" w:themeColor="hyperlink"/>
                  <w:u w:val="single"/>
                </w:rPr>
                <w:t>25840462</w:t>
              </w:r>
            </w:hyperlink>
            <w:r>
              <w:t xml:space="preserve"> ['Blennow K', 'Mattsson N', 'Schöll M', 'Hansson O', '</w:t>
            </w:r>
            <w:r>
              <w:rPr>
                <w:b/>
                <w:u w:val="single"/>
              </w:rPr>
              <w:t>Zetterberg H</w:t>
            </w:r>
            <w:r>
              <w:t>'], Amyloid biomarkers in Alzheimer's disease, May-2015, 1-Apr-2015, Trends in Pharmacological Sciences, 36(5):297-309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1836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47">
              <w:r>
                <w:rPr>
                  <w:color w:val="0000FF" w:themeColor="hyperlink"/>
                  <w:u w:val="single"/>
                </w:rPr>
                <w:t>25844897</w:t>
              </w:r>
            </w:hyperlink>
            <w:r>
              <w:t xml:space="preserve"> ['Wild EJ', 'Boggio R', 'Langbehn D', 'Robertson N', 'Haider S', 'Miller JR', '</w:t>
            </w:r>
            <w:r>
              <w:rPr>
                <w:b/>
                <w:u w:val="single"/>
              </w:rPr>
              <w:t>Zetterberg H</w:t>
            </w:r>
            <w:r>
              <w:t>', 'Leavitt BR', 'Kuhn R', 'Tabrizi SJ', 'Macdonald D', 'Weiss A'], Quantification of mutant huntingtin protein in cerebrospinal fluid from Huntington's</w:t>
            </w:r>
            <w:r>
              <w:t xml:space="preserve"> disease patients, May-2015, 6-Apr-2015, The Journal of Clinical Investigation, 125(5):1979-86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1837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48">
              <w:r>
                <w:rPr>
                  <w:color w:val="0000FF" w:themeColor="hyperlink"/>
                  <w:u w:val="single"/>
                </w:rPr>
                <w:t>26024125</w:t>
              </w:r>
            </w:hyperlink>
            <w:r>
              <w:t xml:space="preserve"> ['Jakobsson G', 'Sundelin K', '</w:t>
            </w:r>
            <w:r>
              <w:rPr>
                <w:b/>
                <w:u w:val="single"/>
              </w:rPr>
              <w:t>Zetterberg H</w:t>
            </w:r>
            <w:r>
              <w:t xml:space="preserve">', 'Zetterberg M'], Increased levels of </w:t>
            </w:r>
            <w:r>
              <w:t>inflammatory immune mediators in vitreous from pseudophakic eyes, May-2015, Investigative Ophthalmology &amp; Visual Science, 56(5):3407-14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1838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49">
              <w:r>
                <w:rPr>
                  <w:color w:val="0000FF" w:themeColor="hyperlink"/>
                  <w:u w:val="single"/>
                </w:rPr>
                <w:t>25732842</w:t>
              </w:r>
            </w:hyperlink>
            <w:r>
              <w:t xml:space="preserve"> ['Martínez MA', 'Olsson B', 'Bau L', 'Matas E</w:t>
            </w:r>
            <w:r>
              <w:t>', 'Cobo Calvo Á', 'Andreasson U', 'Blennow K', 'Romero-Pinel L', 'Martínez-Yélamos S', '</w:t>
            </w:r>
            <w:r>
              <w:rPr>
                <w:b/>
                <w:u w:val="single"/>
              </w:rPr>
              <w:t>Zetterberg H</w:t>
            </w:r>
            <w:r>
              <w:t>'], Glial and neuronal markers in cerebrospinal fluid predict progression in multiple sclerosis, Apr-2015, 2-Mar-2015, Multiple Sclerosis (Houndmills, Basi</w:t>
            </w:r>
            <w:r>
              <w:t>ngstoke, England), 21(5):550-61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1839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50">
              <w:r>
                <w:rPr>
                  <w:color w:val="0000FF" w:themeColor="hyperlink"/>
                  <w:u w:val="single"/>
                </w:rPr>
                <w:t>25469473</w:t>
              </w:r>
            </w:hyperlink>
            <w:r>
              <w:t xml:space="preserve"> ['Rahman MM', '</w:t>
            </w:r>
            <w:r>
              <w:rPr>
                <w:b/>
                <w:u w:val="single"/>
              </w:rPr>
              <w:t>Zetterberg H</w:t>
            </w:r>
            <w:r>
              <w:t>', 'Lendel C', 'Härd T'], Binding of human proteins to amyloid-β protofibrils, 20-Mar-2015, 12-Dec-2014, Acs Chemical Biol</w:t>
            </w:r>
            <w:r>
              <w:t>ogy, 10(3):766-74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1840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51">
              <w:r>
                <w:rPr>
                  <w:color w:val="0000FF" w:themeColor="hyperlink"/>
                  <w:u w:val="single"/>
                </w:rPr>
                <w:t>26258161</w:t>
              </w:r>
            </w:hyperlink>
            <w:r>
              <w:t xml:space="preserve"> ['Bruno D', 'Grothe MJ', 'Nierenberg J', 'Teipel SJ', '</w:t>
            </w:r>
            <w:r>
              <w:rPr>
                <w:b/>
                <w:u w:val="single"/>
              </w:rPr>
              <w:t>Zetterberg H</w:t>
            </w:r>
            <w:r>
              <w:t>', 'Blennow K', 'Pomara N'], The relationship between CSF tau markers, hippocampal volume and de</w:t>
            </w:r>
            <w:r>
              <w:t>layed primacy performance in cognitively intact elderly individuals, 1-Mar-2015, Alzheimers &amp; Dementia (Amsterdam, Netherlands), 1(1):81-86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1841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52">
              <w:r>
                <w:rPr>
                  <w:color w:val="0000FF" w:themeColor="hyperlink"/>
                  <w:u w:val="single"/>
                </w:rPr>
                <w:t>25541191</w:t>
              </w:r>
            </w:hyperlink>
            <w:r>
              <w:t xml:space="preserve"> ['Mattsson N', 'Insel PS', 'Donohue M', '</w:t>
            </w:r>
            <w:r>
              <w:t>Landau S', 'Jagust WJ', 'Shaw LM', 'Trojanowski JQ', '</w:t>
            </w:r>
            <w:r>
              <w:rPr>
                <w:b/>
                <w:u w:val="single"/>
              </w:rPr>
              <w:t>Zetterberg H</w:t>
            </w:r>
            <w:r>
              <w:t>', 'Blennow K', 'Weiner MW'], Independent information from cerebrospinal fluid amyloid-β and florbetapir imaging in Alzheimer's disease, Mar-2015, 24-Dec-2014, Brain : A Journal of Neurology</w:t>
            </w:r>
            <w:r>
              <w:t>, 138(Pt 3):772-83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1842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53">
              <w:r>
                <w:rPr>
                  <w:color w:val="0000FF" w:themeColor="hyperlink"/>
                  <w:u w:val="single"/>
                </w:rPr>
                <w:t>25559657</w:t>
              </w:r>
            </w:hyperlink>
            <w:r>
              <w:t xml:space="preserve"> ['</w:t>
            </w:r>
            <w:r>
              <w:rPr>
                <w:b/>
                <w:u w:val="single"/>
              </w:rPr>
              <w:t>Zetterberg H</w:t>
            </w:r>
            <w:r>
              <w:t>'], Cerebrospinal fluid total prion protein: a potential in vivo marker of cerebral prion pathology, Mar-2015, Jama Neurology, 72(3):261-3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1843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54">
              <w:r>
                <w:rPr>
                  <w:color w:val="0000FF" w:themeColor="hyperlink"/>
                  <w:u w:val="single"/>
                </w:rPr>
                <w:t>25613646</w:t>
              </w:r>
            </w:hyperlink>
            <w:r>
              <w:t xml:space="preserve"> ['Bruno D', 'Grothe MJ', 'Nierenberg J', '</w:t>
            </w:r>
            <w:r>
              <w:rPr>
                <w:b/>
                <w:u w:val="single"/>
              </w:rPr>
              <w:t>Zetterberg H</w:t>
            </w:r>
            <w:r>
              <w:t xml:space="preserve">', 'Blennow K', 'Teipel SJ', 'Pomara N'], A study on the specificity of the association between hippocampal volume and delayed primacy </w:t>
            </w:r>
            <w:r>
              <w:t>performance in cognitively intact elderly individuals, Mar-2015, 19-Jan-2015, Neuropsychologia, 69:1-8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1844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55">
              <w:r>
                <w:rPr>
                  <w:color w:val="0000FF" w:themeColor="hyperlink"/>
                  <w:u w:val="single"/>
                </w:rPr>
                <w:t>25742456</w:t>
              </w:r>
            </w:hyperlink>
            <w:r>
              <w:t xml:space="preserve"> ['Blennow K', '</w:t>
            </w:r>
            <w:r>
              <w:rPr>
                <w:b/>
                <w:u w:val="single"/>
              </w:rPr>
              <w:t>Zetterberg H</w:t>
            </w:r>
            <w:r>
              <w:t xml:space="preserve">'], Understanding biomarkers of neurodegeneration: </w:t>
            </w:r>
            <w:r>
              <w:t>Ultrasensitive detection techniques pave the way for mechanistic understanding, Mar-2015, Nature Medicine, 21(3):217-9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1845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56">
              <w:r>
                <w:rPr>
                  <w:color w:val="0000FF" w:themeColor="hyperlink"/>
                  <w:u w:val="single"/>
                </w:rPr>
                <w:t>25490617</w:t>
              </w:r>
            </w:hyperlink>
            <w:r>
              <w:t xml:space="preserve"> ['Hölttä M', 'Minthon L', 'Hansson O', 'Holmén-Larsson J', 'Pi</w:t>
            </w:r>
            <w:r>
              <w:t>ke I', 'Ward M', 'Kuhn K', 'Rüetschi U', '</w:t>
            </w:r>
            <w:r>
              <w:rPr>
                <w:b/>
                <w:u w:val="single"/>
              </w:rPr>
              <w:t>Zetterberg H</w:t>
            </w:r>
            <w:r>
              <w:t>', 'Blennow K', 'Gobom J'], An integrated workflow for multiplex CSF proteomics and peptidomics-identification of candidate cerebrospinal fluid biomarkers of Alzheimer's disease, 6-Feb-2015, 22-Dec-2014</w:t>
            </w:r>
            <w:r>
              <w:t>, Journal of Proteome Research, 14(2):654-63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1846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57">
              <w:r>
                <w:rPr>
                  <w:color w:val="0000FF" w:themeColor="hyperlink"/>
                  <w:u w:val="single"/>
                </w:rPr>
                <w:t>25609095</w:t>
              </w:r>
            </w:hyperlink>
            <w:r>
              <w:t xml:space="preserve"> ['Kern S', 'Mehlig K', 'Kern J', '</w:t>
            </w:r>
            <w:r>
              <w:rPr>
                <w:b/>
                <w:u w:val="single"/>
              </w:rPr>
              <w:t>Zetterberg H</w:t>
            </w:r>
            <w:r>
              <w:t>', 'Thelle D', 'Skoog I', 'Lissner L', 'Blennow K', 'Börjesson-Hanson A'], The distributio</w:t>
            </w:r>
            <w:r>
              <w:t>n of apolipoprotein E genotype over the adult lifespan and in relation to country of birth, 1-Feb-2015, 21-Jan-2015, American Journal of Epidemiology, 181(3):214-7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1847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58">
              <w:r>
                <w:rPr>
                  <w:color w:val="0000FF" w:themeColor="hyperlink"/>
                  <w:u w:val="single"/>
                </w:rPr>
                <w:t>25311247</w:t>
              </w:r>
            </w:hyperlink>
            <w:r>
              <w:t xml:space="preserve"> ['Sundal C', 'Baker M', 'Karrenbauer V', 'Gustavsen M', 'Bedri S', 'Glaser A', 'Myhr KM', 'Haugarvoll K', '</w:t>
            </w:r>
            <w:r>
              <w:rPr>
                <w:b/>
                <w:u w:val="single"/>
              </w:rPr>
              <w:t>Zetterberg H</w:t>
            </w:r>
            <w:r>
              <w:t>', 'Harbo H', 'Kockum I', 'Hillert J', 'Wszolek Z', 'Rademakers R', 'Andersen O'], Hereditary diffuse leukoencephalopathy with spheroids</w:t>
            </w:r>
            <w:r>
              <w:t xml:space="preserve"> with phenotype of primary progressive multiple sclerosis, Feb-2015, 13-Oct-2014, European Journal of Neurology, 22(2):328-333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1848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59">
              <w:r>
                <w:rPr>
                  <w:color w:val="0000FF" w:themeColor="hyperlink"/>
                  <w:u w:val="single"/>
                </w:rPr>
                <w:t>25531812</w:t>
              </w:r>
            </w:hyperlink>
            <w:r>
              <w:t xml:space="preserve"> ['Wang LS', 'Naj AC', 'Graham RR', 'Crane PK', 'Kunkle</w:t>
            </w:r>
            <w:r>
              <w:t xml:space="preserve"> BW', 'Cruchaga C', 'Murcia JD', 'Cannon-Albright L', 'Baldwin CT', '</w:t>
            </w:r>
            <w:r>
              <w:rPr>
                <w:b/>
                <w:u w:val="single"/>
              </w:rPr>
              <w:t>Zetterberg H</w:t>
            </w:r>
            <w:r>
              <w:t>', 'Blennow K', 'Kukull WA', 'Faber KM', 'Schupf N', 'Norton MC', 'Tschanz JT', 'Munger RG', 'Corcoran CD', 'Rogaeva E', 'Lin CF', 'Dombroski BA', 'Cantwell LB', 'Partch A', '</w:t>
            </w:r>
            <w:r>
              <w:t xml:space="preserve">Valladares O', 'Hakonarson H', 'St George-Hyslop P', 'Green RC', 'Goate AM', 'Foroud TM', 'Carney RM', 'Larson EB', 'Behrens TW', 'Kauwe JS', 'Haines JL', 'Farrer LA', 'Pericak-Vance MA', 'Mayeux R', 'Schellenberg GD', 'Albert MS', 'Albin RL', 'Apostolova </w:t>
            </w:r>
            <w:r>
              <w:t>LG', 'Arnold SE', 'Barber R', 'Barmada M', 'Barnes LL', 'Beach TG', 'Becker JT', 'Beecham GW', 'Beekly D', 'Bennett DA', 'Bigio EH', 'Bird TD', 'Blacker D', 'Boeve BF', 'Bowen JD', 'Boxer A', 'Burke JR', 'Buxbaum JD', 'Cairns NJ', 'Cao C', 'Carlson CS', 'C</w:t>
            </w:r>
            <w:r>
              <w:t>arroll SL', 'Chui HC', 'Clark DG', 'Cribbs DH', 'Crocco EA', 'DeCarli C', 'DeKosky ST', 'Demirci FY', 'Dick M', 'Dickson DW', 'Duara R', 'Ertekin-Taner N', 'Fallon KB', 'Farlow MR', 'Ferris S', 'Frosch MP', 'Galasko DR', 'Ganguli M', 'Gearing M', 'Geschwin</w:t>
            </w:r>
            <w:r>
              <w:t>d DH', 'Ghetti B', 'Gilbert JR', 'Glass JD', 'Graff-Radford NR', 'Growdon JH', 'Hamilton RL', 'Hamilton-Nelson KL', 'Harrell LE', 'Head E', 'Honig LS', 'Hulette CM', 'Hyman BT', 'Jarvik GP', 'Jicha GA', 'Jin LW', 'Jun G', 'Jun G', 'Kamboh MI', 'Karydas A',</w:t>
            </w:r>
            <w:r>
              <w:t xml:space="preserve"> 'Kaye JA', 'Kim R', 'Koo EH', 'Kowall NW', 'Kramer JH', 'LaFerla FM', 'Lah JJ', 'Leverenz JB', 'Levey AI', 'Li G', 'Lieberman AP', 'Lopez OL', 'Lunetta KL', 'Lyketsos CG', 'Mack WJ', 'Marson DC', 'Martin ER', 'Martiniuk F', 'Mash DC', 'Masliah E', 'McCorm</w:t>
            </w:r>
            <w:r>
              <w:t>ick WC', 'McCurry SM', 'McDavid AN', 'McKee AC', 'Mesulam WM', 'Miller BL', 'Miller CA', 'Miller JW', 'Montine TJ', 'Morris JC', 'Murrell JR', 'Olichney JM', 'Parisi JE', 'Perry W', 'Peskind E', 'Petersen RC', 'Pierce A', 'Poon WW', 'Potter H', 'Quinn JF',</w:t>
            </w:r>
            <w:r>
              <w:t xml:space="preserve"> 'Raj A', 'Raskind M', 'Reiman EM', 'Reisberg B', 'Reitz C', 'Ringman JM', 'Roberson ED', 'Rosen HJ', 'Rosenberg RN', 'Sano M', 'Saykin AJ', 'Schneider JA', 'Schneider LS', 'Seeley WW', 'Smith AG', 'Sonnen JA', 'Spina S', 'Stern RA', 'Tanzi RE', 'Thornton-</w:t>
            </w:r>
            <w:r>
              <w:t>Wells TA', 'Trojanowski JQ', 'Troncoso JC', 'Tsuang DW', 'Van Deerlin VM', 'Van Eldik LJ', 'Vardarajan BN', 'Vinters HV', 'Vonsattel JP', 'Weintraub S', 'Welsh-Bohmer KA', 'Williamson J', 'Wishnek S', 'Woltjer RL', 'Wright CB', 'Younkin SG', 'Yu CE', 'Yu L</w:t>
            </w:r>
            <w:r>
              <w:t>'], Rarity of the Alzheimer disease-protective APP A673T variant in the United States, Feb-2015, Jama Neurology, 72(2):209-16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1849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60">
              <w:r>
                <w:rPr>
                  <w:color w:val="0000FF" w:themeColor="hyperlink"/>
                  <w:u w:val="single"/>
                </w:rPr>
                <w:t>25411441</w:t>
              </w:r>
            </w:hyperlink>
            <w:r>
              <w:t xml:space="preserve"> ['Hall S', 'Surova Y', 'Öhrfelt A', '</w:t>
            </w:r>
            <w:r>
              <w:rPr>
                <w:b/>
                <w:u w:val="single"/>
              </w:rPr>
              <w:t>Zetterberg H</w:t>
            </w:r>
            <w:r>
              <w:t>', 'Li</w:t>
            </w:r>
            <w:r>
              <w:t>ndqvist D', 'Hansson O'], CSF biomarkers and clinical progression of Parkinson disease, 6-Jan-2015, 19-Nov-2014, Neurology, 84(1):57-63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1850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61">
              <w:r>
                <w:rPr>
                  <w:color w:val="0000FF" w:themeColor="hyperlink"/>
                  <w:u w:val="single"/>
                </w:rPr>
                <w:t>25429738</w:t>
              </w:r>
            </w:hyperlink>
            <w:r>
              <w:t xml:space="preserve"> ['Rabe M', 'Tabaei SR', '</w:t>
            </w:r>
            <w:r>
              <w:rPr>
                <w:b/>
                <w:u w:val="single"/>
              </w:rPr>
              <w:t>Zetterberg H</w:t>
            </w:r>
            <w:r>
              <w:t xml:space="preserve">', </w:t>
            </w:r>
            <w:r>
              <w:t>'Zhdanov VP', 'Höök F'], Hydrolysis of a lipid membrane by single enzyme molecules: accurate determination of kinetic parameters, 12-Jan-2015, 27-Nov-2014, Angewandte Chemie (International Ed. in English), 54(3):1022-6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1851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62">
              <w:r>
                <w:rPr>
                  <w:color w:val="0000FF" w:themeColor="hyperlink"/>
                  <w:u w:val="single"/>
                </w:rPr>
                <w:t>25556798</w:t>
              </w:r>
            </w:hyperlink>
            <w:r>
              <w:t xml:space="preserve"> ['Bjorefeldt A', 'Andreasson U', 'Daborg J', 'Riebe I', 'Wasling P', '</w:t>
            </w:r>
            <w:r>
              <w:rPr>
                <w:b/>
                <w:u w:val="single"/>
              </w:rPr>
              <w:t>Zetterberg H</w:t>
            </w:r>
            <w:r>
              <w:t>', 'Hanse E'], Human cerebrospinal fluid increases the excitability of pyramidal neurons in the in vitro brain slice, 1-Jan-2015, 25-Nov</w:t>
            </w:r>
            <w:r>
              <w:t>-2014, The Journal of Physiology, 593(1):231-43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1852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63">
              <w:r>
                <w:rPr>
                  <w:color w:val="0000FF" w:themeColor="hyperlink"/>
                  <w:u w:val="single"/>
                </w:rPr>
                <w:t>25451615</w:t>
              </w:r>
            </w:hyperlink>
            <w:r>
              <w:t xml:space="preserve"> ['Isgren A', 'Jakobsson J', 'Pålsson E', 'Ekman CJ', 'Johansson AG', 'Sellgren C', 'Blennow K', '</w:t>
            </w:r>
            <w:r>
              <w:rPr>
                <w:b/>
                <w:u w:val="single"/>
              </w:rPr>
              <w:t>Zetterberg H</w:t>
            </w:r>
            <w:r>
              <w:t>', 'Landén M'], Increase</w:t>
            </w:r>
            <w:r>
              <w:t>d cerebrospinal fluid interleukin-8 in bipolar disorder patients associated with lithium and antipsychotic treatment, Jan-2015, 14-Oct-2014, Brain, Behavior, and Immunity, 43:198-204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1853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64">
              <w:r>
                <w:rPr>
                  <w:color w:val="0000FF" w:themeColor="hyperlink"/>
                  <w:u w:val="single"/>
                </w:rPr>
                <w:t>2551189</w:t>
              </w:r>
              <w:r>
                <w:rPr>
                  <w:color w:val="0000FF" w:themeColor="hyperlink"/>
                  <w:u w:val="single"/>
                </w:rPr>
                <w:t>4</w:t>
              </w:r>
            </w:hyperlink>
            <w:r>
              <w:t xml:space="preserve"> ['Lleó A', 'Cavedo E', 'Parnetti L', 'Vanderstichele H', 'Herukka SK', 'Andreasen N', 'Ghidoni R', 'Lewczuk P', 'Jeromin A', 'Winblad B', 'Tsolaki M', 'Mroczko B', 'Visser PJ', 'Santana I', 'Svenningsson P', 'Blennow K', 'Aarsland D', </w:t>
            </w:r>
            <w:r>
              <w:lastRenderedPageBreak/>
              <w:t>'Molinuevo JL', '</w:t>
            </w:r>
            <w:r>
              <w:rPr>
                <w:b/>
                <w:u w:val="single"/>
              </w:rPr>
              <w:t>Ze</w:t>
            </w:r>
            <w:r>
              <w:rPr>
                <w:b/>
                <w:u w:val="single"/>
              </w:rPr>
              <w:t>tterberg H</w:t>
            </w:r>
            <w:r>
              <w:t>', 'Mollenhauer B'], Cerebrospinal fluid biomarkers in trials for Alzheimer and Parkinson diseases, Jan-2015, 16-Dec-2014, Nature Reviews. Neurology, 11(1):41-55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1854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65">
              <w:r>
                <w:rPr>
                  <w:color w:val="0000FF" w:themeColor="hyperlink"/>
                  <w:u w:val="single"/>
                </w:rPr>
                <w:t>25581864</w:t>
              </w:r>
            </w:hyperlink>
            <w:r>
              <w:t xml:space="preserve"> ['Lautner</w:t>
            </w:r>
            <w:r>
              <w:t xml:space="preserve"> R', '</w:t>
            </w:r>
            <w:r>
              <w:rPr>
                <w:b/>
                <w:u w:val="single"/>
              </w:rPr>
              <w:t>Zetterberg H</w:t>
            </w:r>
            <w:r>
              <w:t>', 'Blennow K'], Laboratory testing for lyme neuroborreliosis, Jan-2015, Jama Neurology, 72(1):125-6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1855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66">
              <w:r>
                <w:rPr>
                  <w:color w:val="0000FF" w:themeColor="hyperlink"/>
                  <w:u w:val="single"/>
                </w:rPr>
                <w:t>25182737</w:t>
              </w:r>
            </w:hyperlink>
            <w:r>
              <w:t xml:space="preserve"> ['Thordardottir S', 'Ståhlbom AK', 'Ferreira D', 'Almkvist O',</w:t>
            </w:r>
            <w:r>
              <w:t xml:space="preserve"> 'Westman E', '</w:t>
            </w:r>
            <w:r>
              <w:rPr>
                <w:b/>
                <w:u w:val="single"/>
              </w:rPr>
              <w:t>Zetterberg H</w:t>
            </w:r>
            <w:r>
              <w:t>', 'Eriksdotter M', 'Blennow K', 'Graff C'], Preclinical cerebrospinal fluid and volumetric magnetic resonance imaging biomarkers in Swedish familial Alzheimer's disease, 2015, Journal of Alzheimers Disease : Jad, 43(4):1393-402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1856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67">
              <w:r>
                <w:rPr>
                  <w:color w:val="0000FF" w:themeColor="hyperlink"/>
                  <w:u w:val="single"/>
                </w:rPr>
                <w:t>25420549</w:t>
              </w:r>
            </w:hyperlink>
            <w:r>
              <w:t xml:space="preserve"> ['Kettunen P', 'Larsson S', 'Holmgren S', 'Olsson S', 'Minthon L', '</w:t>
            </w:r>
            <w:r>
              <w:rPr>
                <w:b/>
                <w:u w:val="single"/>
              </w:rPr>
              <w:t>Zetterberg H</w:t>
            </w:r>
            <w:r>
              <w:t>', 'Blennow K', 'Nilsson S', 'Sjölander A'], Genetic variants of GSK3B are associated with biomarkers</w:t>
            </w:r>
            <w:r>
              <w:t xml:space="preserve"> for Alzheimer's disease and cognitive function, 2015, Journal of Alzheimers Disease : Jad, 44(4):1313-22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1857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68">
              <w:r>
                <w:rPr>
                  <w:color w:val="0000FF" w:themeColor="hyperlink"/>
                  <w:u w:val="single"/>
                </w:rPr>
                <w:t>25591542</w:t>
              </w:r>
            </w:hyperlink>
            <w:r>
              <w:t xml:space="preserve"> ['Portelius E', 'Lashley T', 'Westerlund A', 'Persson R', 'Fox NC', 'Blenno</w:t>
            </w:r>
            <w:r>
              <w:t>w K', 'Revesz T', '</w:t>
            </w:r>
            <w:r>
              <w:rPr>
                <w:b/>
                <w:u w:val="single"/>
              </w:rPr>
              <w:t>Zetterberg H</w:t>
            </w:r>
            <w:r>
              <w:t>'], Brain amyloid-beta fragment signatures in pathological ageing and Alzheimer's disease by hybrid immunoprecipitation mass spectrometry, 2015, 13-Jan-2015, Neurodegenerative Diseases, 15(1):50-7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1858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69">
              <w:r>
                <w:rPr>
                  <w:color w:val="0000FF" w:themeColor="hyperlink"/>
                  <w:u w:val="single"/>
                </w:rPr>
                <w:t>25664224</w:t>
              </w:r>
            </w:hyperlink>
            <w:r>
              <w:t xml:space="preserve"> ['Guerreiro R', 'Bras J', 'Toombs J', 'Heslegrave A', 'Hardy J', '</w:t>
            </w:r>
            <w:r>
              <w:rPr>
                <w:b/>
                <w:u w:val="single"/>
              </w:rPr>
              <w:t>Zetterberg H</w:t>
            </w:r>
            <w:r>
              <w:t>'], Genetic Variants and Related Biomarkers in Sporadic Alzheimer's Disease, 2015, Current Genetic Medicine Rep</w:t>
            </w:r>
            <w:r>
              <w:t>orts, 3(1):19-25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1859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70">
              <w:r>
                <w:rPr>
                  <w:color w:val="0000FF" w:themeColor="hyperlink"/>
                  <w:u w:val="single"/>
                </w:rPr>
                <w:t>25720406</w:t>
              </w:r>
            </w:hyperlink>
            <w:r>
              <w:t xml:space="preserve"> ['Herukka SK', 'Rummukainen J', 'Ihalainen J', 'von Und Zu Fraunberg M', 'Koivisto AM', 'Nerg O', 'Puli LK', 'Seppälä TT', '</w:t>
            </w:r>
            <w:r>
              <w:rPr>
                <w:b/>
                <w:u w:val="single"/>
              </w:rPr>
              <w:t>Zetterberg H</w:t>
            </w:r>
            <w:r>
              <w:t>', 'Pyykkö OT', 'Helisalmi S</w:t>
            </w:r>
            <w:r>
              <w:t>', 'Tanila H', 'Alafuzoff I', 'Hiltunen M', 'Rinne J', 'Soininen H', 'Jääskeläinen JE', 'Leinonen V'], Amyloid-β and Tau Dynamics in Human Brain Interstitial Fluid in Patients with Suspected Normal Pressure Hydrocephalus, 2015, Journal of Alzheimers Diseas</w:t>
            </w:r>
            <w:r>
              <w:t>e : Jad, 46(1):261-9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1860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71">
              <w:r>
                <w:rPr>
                  <w:color w:val="0000FF" w:themeColor="hyperlink"/>
                  <w:u w:val="single"/>
                </w:rPr>
                <w:t>25802556</w:t>
              </w:r>
            </w:hyperlink>
            <w:r>
              <w:t xml:space="preserve"> ['Yang T', "O'Malley TT", 'Kanmert D', 'Jerecic J', 'Zieske LR', '</w:t>
            </w:r>
            <w:r>
              <w:rPr>
                <w:b/>
                <w:u w:val="single"/>
              </w:rPr>
              <w:t>Zetterberg H</w:t>
            </w:r>
            <w:r>
              <w:t>', 'Hyman BT', 'Walsh DM', 'Selkoe DJ'], A highly sensitive novel immunoassay spec</w:t>
            </w:r>
            <w:r>
              <w:t>ifically detects low levels of soluble Aβ oligomers in human cerebrospinal fluid, 2015, 22-Mar-2015, Alzheimers Research &amp; Therapy, 7(1):14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1861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72">
              <w:r>
                <w:rPr>
                  <w:color w:val="0000FF" w:themeColor="hyperlink"/>
                  <w:u w:val="single"/>
                </w:rPr>
                <w:t>25812851</w:t>
              </w:r>
            </w:hyperlink>
            <w:r>
              <w:t xml:space="preserve"> ['Starks EJ', "Patrick O'Grady J", 'Hosch</w:t>
            </w:r>
            <w:r>
              <w:t>eidt SM', 'Racine AM', 'Carlsson CM', '</w:t>
            </w:r>
            <w:r>
              <w:rPr>
                <w:b/>
                <w:u w:val="single"/>
              </w:rPr>
              <w:t>Zetterberg H</w:t>
            </w:r>
            <w:r>
              <w:t>', 'Blennow K', 'Okonkwo OC', 'Puglielli L', 'Asthana S', 'Dowling NM', 'Gleason CE', 'Anderson RM', 'Davenport-Sis NJ', 'DeRungs LM', 'Sager MA', 'Johnson SC', 'Bendlin BB'], Insulin Resistance is Associa</w:t>
            </w:r>
            <w:r>
              <w:t>ted with Higher Cerebrospinal Fluid Tau Levels in Asymptomatic APOE</w:t>
            </w:r>
            <w:r>
              <w:t>ɛ</w:t>
            </w:r>
            <w:r>
              <w:t>4 Carriers, 2015, Journal of Alzheimers Disease : Jad, 46(2):525-33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1862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73">
              <w:r>
                <w:rPr>
                  <w:color w:val="0000FF" w:themeColor="hyperlink"/>
                  <w:u w:val="single"/>
                </w:rPr>
                <w:t>25954806</w:t>
              </w:r>
            </w:hyperlink>
            <w:r>
              <w:t xml:space="preserve"> ['Rolstad S', 'Jakobsson J', 'Sellgren C', 'E</w:t>
            </w:r>
            <w:r>
              <w:t>kman CJ', 'Blennow K', '</w:t>
            </w:r>
            <w:r>
              <w:rPr>
                <w:b/>
                <w:u w:val="single"/>
              </w:rPr>
              <w:t>Zetterberg H</w:t>
            </w:r>
            <w:r>
              <w:t>', 'Pålsson E', 'Landén M'], Cognitive performance and cerebrospinal fluid biomarkers of neurodegeneration: a study of patients with bipolar disorder and healthy controls, 2015, 8-May-2015, Plos One, 10(5):e0127100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1863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74">
              <w:r>
                <w:rPr>
                  <w:color w:val="0000FF" w:themeColor="hyperlink"/>
                  <w:u w:val="single"/>
                </w:rPr>
                <w:t>25955117</w:t>
              </w:r>
            </w:hyperlink>
            <w:r>
              <w:t xml:space="preserve"> ['Shahim P', 'Mattsson N', 'Macy EM', 'Crimmins DL', 'Ladenson JH', '</w:t>
            </w:r>
            <w:r>
              <w:rPr>
                <w:b/>
                <w:u w:val="single"/>
              </w:rPr>
              <w:t>Zetterberg H</w:t>
            </w:r>
            <w:r>
              <w:t>', 'Blennow K', 'Tegner Y'], Serum visinin-like protein-1 in concussed professional ice hockey players, 2</w:t>
            </w:r>
            <w:r>
              <w:t>015, 8-May-2015, Brain Injury, 29(7-8):872-6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1864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75">
              <w:r>
                <w:rPr>
                  <w:color w:val="0000FF" w:themeColor="hyperlink"/>
                  <w:u w:val="single"/>
                </w:rPr>
                <w:t>26136856</w:t>
              </w:r>
            </w:hyperlink>
            <w:r>
              <w:t xml:space="preserve"> ['Kvartsberg H', 'Portelius E', 'Andreasson U', 'Brinkmalm G', 'Hellwig K', 'Lelental N', 'Kornhuber J', 'Hansson O', 'Minthon L', 'Spit</w:t>
            </w:r>
            <w:r>
              <w:t>zer P', 'Maler JM', '</w:t>
            </w:r>
            <w:r>
              <w:rPr>
                <w:b/>
                <w:u w:val="single"/>
              </w:rPr>
              <w:t>Zetterberg H</w:t>
            </w:r>
            <w:r>
              <w:t>', 'Blennow K', 'Lewczuk P'], Characterization of the postsynaptic protein neurogranin in paired cerebrospinal fluid and plasma samples from Alzheimer's disease patients and healthy controls, 2015, 1-Jul-2015, Alzheimers Re</w:t>
            </w:r>
            <w:r>
              <w:t>search &amp; Therapy, 7(1):40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1865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76">
              <w:r>
                <w:rPr>
                  <w:color w:val="0000FF" w:themeColor="hyperlink"/>
                  <w:u w:val="single"/>
                </w:rPr>
                <w:t>26175795</w:t>
              </w:r>
            </w:hyperlink>
            <w:r>
              <w:t xml:space="preserve"> ['Mäkitalo S', 'Mellgren Å', 'Borgh E', 'Kilander L', 'Skillbäck T', '</w:t>
            </w:r>
            <w:r>
              <w:rPr>
                <w:b/>
                <w:u w:val="single"/>
              </w:rPr>
              <w:t>Zetterberg H</w:t>
            </w:r>
            <w:r>
              <w:t xml:space="preserve">', 'Gisslén M'], The cerebrospinal fluid biomarker profile in an </w:t>
            </w:r>
            <w:r>
              <w:t>HIV-infected subject with Alzheimer's disease, 2015, 14-Jul-2015, Aids Research and Therapy, 12:23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1866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77">
              <w:r>
                <w:rPr>
                  <w:color w:val="0000FF" w:themeColor="hyperlink"/>
                  <w:u w:val="single"/>
                </w:rPr>
                <w:t>26269898</w:t>
              </w:r>
            </w:hyperlink>
            <w:r>
              <w:t xml:space="preserve"> ['Bolouri H', '</w:t>
            </w:r>
            <w:r>
              <w:rPr>
                <w:b/>
                <w:u w:val="single"/>
              </w:rPr>
              <w:t>Zetterberg H</w:t>
            </w:r>
            <w:r>
              <w:t xml:space="preserve">'], Animal Models for Concussion: Molecular and </w:t>
            </w:r>
            <w:r>
              <w:t>Cognitive Assessments—Relevance to Sport and Military Concussions, 2015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1867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78">
              <w:r>
                <w:rPr>
                  <w:color w:val="0000FF" w:themeColor="hyperlink"/>
                  <w:u w:val="single"/>
                </w:rPr>
                <w:t>26317831</w:t>
              </w:r>
            </w:hyperlink>
            <w:r>
              <w:t xml:space="preserve"> ['Vågberg M', 'Norgren N', 'Dring A', 'Lindqvist T', 'Birgander R', '</w:t>
            </w:r>
            <w:r>
              <w:rPr>
                <w:b/>
                <w:u w:val="single"/>
              </w:rPr>
              <w:t>Zetterberg H</w:t>
            </w:r>
            <w:r>
              <w:t>', 'Svenningsson A'], Levels</w:t>
            </w:r>
            <w:r>
              <w:t xml:space="preserve"> and Age Dependency of Neurofilament Light and Glial Fibrillary Acidic Protein in Healthy Individuals and Their Relation to the Brain Parenchymal Fraction, 2015, 28-Aug-2015, Plos One, 10(8):e0135886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1868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79">
              <w:r>
                <w:rPr>
                  <w:color w:val="0000FF" w:themeColor="hyperlink"/>
                  <w:u w:val="single"/>
                </w:rPr>
                <w:t>26347708</w:t>
              </w:r>
            </w:hyperlink>
            <w:r>
              <w:t xml:space="preserve"> ['Andreasson U', 'Perret-Liaudet A', 'van Waalwijk van Doorn LJ', 'Blennow K', 'Chiasserini D', 'Engelborghs S', 'Fladby T', 'Genc S', 'Kruse N', 'Kuiperij HB', 'Kulic L', 'Lewczuk P', 'Mollenhauer B', 'Mroczko B', 'Parnetti L', 'Vanmech</w:t>
            </w:r>
            <w:r>
              <w:t>elen E', 'Verbeek MM', 'Winblad B', '</w:t>
            </w:r>
            <w:r>
              <w:rPr>
                <w:b/>
                <w:u w:val="single"/>
              </w:rPr>
              <w:t>Zetterberg H</w:t>
            </w:r>
            <w:r>
              <w:t>', 'Koel-Simmelink M', 'Teunissen CE'], A Practical Guide to Immunoassay Method Validation, 2015, 19-Aug-2015, Frontiers in Neurology, 6:179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1869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80">
              <w:r>
                <w:rPr>
                  <w:color w:val="0000FF" w:themeColor="hyperlink"/>
                  <w:u w:val="single"/>
                </w:rPr>
                <w:t>26401553</w:t>
              </w:r>
            </w:hyperlink>
            <w:r>
              <w:t xml:space="preserve"> ['Lista S', "O'Bryant SE", 'Blennow K', 'Dubois B', 'Hugon J', '</w:t>
            </w:r>
            <w:r>
              <w:rPr>
                <w:b/>
                <w:u w:val="single"/>
              </w:rPr>
              <w:t>Zetterberg H</w:t>
            </w:r>
            <w:r>
              <w:t>', 'Hampel H'], Biomarkers in Sporadic and Familial Alzheimer's Disease, 2015, Journal of Alzheimers Disease : Jad, 47(2):291-317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1870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81">
              <w:r>
                <w:rPr>
                  <w:color w:val="0000FF" w:themeColor="hyperlink"/>
                  <w:u w:val="single"/>
                </w:rPr>
                <w:t>26401701</w:t>
              </w:r>
            </w:hyperlink>
            <w:r>
              <w:t xml:space="preserve"> ['Farid K', 'Carter SF', 'Rodriguez-Vieitez E', 'Almkvist O', 'Andersen P', 'Wall A', 'Blennow K', 'Portelius E', '</w:t>
            </w:r>
            <w:r>
              <w:rPr>
                <w:b/>
                <w:u w:val="single"/>
              </w:rPr>
              <w:t>Zetterberg H</w:t>
            </w:r>
            <w:r>
              <w:t>', 'Nordberg A'], Case Report of Complex Amyotrophic Lateral Sclerosis with Cognitive Impairmen</w:t>
            </w:r>
            <w:r>
              <w:t>t and Cortical Amyloid Deposition, 2015, Journal of Alzheimers Disease : Jad, 47(3):661-7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1871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82">
              <w:r>
                <w:rPr>
                  <w:color w:val="0000FF" w:themeColor="hyperlink"/>
                  <w:u w:val="single"/>
                </w:rPr>
                <w:t>26401784</w:t>
              </w:r>
            </w:hyperlink>
            <w:r>
              <w:t xml:space="preserve"> ['Travassos M', 'Santana I', 'Baldeiras I', 'Tsolaki M', 'Gkatzima O', 'Sermin G', 'Yener G</w:t>
            </w:r>
            <w:r>
              <w:t>G', 'Simonsen A', 'Hasselbalch SG', 'Kapaki E', 'Mara B', 'Cunha RA', 'Agostinho P', 'Blennow K', '</w:t>
            </w:r>
            <w:r>
              <w:rPr>
                <w:b/>
                <w:u w:val="single"/>
              </w:rPr>
              <w:t>Zetterberg H</w:t>
            </w:r>
            <w:r>
              <w:t xml:space="preserve">', 'Mendes VM', 'Manadas B', </w:t>
            </w:r>
            <w:r>
              <w:lastRenderedPageBreak/>
              <w:t>'de Mendon A'], Does Caffeine Consumption Modify Cerebrospinal Fluid Amyloid-β Levels in Patients with Alzheimer's D</w:t>
            </w:r>
            <w:r>
              <w:t>isease?, 2015, Journal of Alzheimers Disease : Jad, 47(4):1069-78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1872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83">
              <w:r>
                <w:rPr>
                  <w:color w:val="0000FF" w:themeColor="hyperlink"/>
                  <w:u w:val="single"/>
                </w:rPr>
                <w:t>26402100</w:t>
              </w:r>
            </w:hyperlink>
            <w:r>
              <w:t xml:space="preserve"> ['Åberg D', 'Johansson P', 'Isgaard J', 'Wallin A', 'Johansson JO', 'Andreasson U', 'Blennow K', '</w:t>
            </w:r>
            <w:r>
              <w:rPr>
                <w:b/>
                <w:u w:val="single"/>
              </w:rPr>
              <w:t>Zetterberg H</w:t>
            </w:r>
            <w:r>
              <w:t>', 'Å</w:t>
            </w:r>
            <w:r>
              <w:t>berg ND', 'Svensson J'], Increased Cerebrospinal Fluid Level of Insulin-like Growth Factor-II in Male Patients with Alzheimer's Disease, 2015, Journal of Alzheimers Disease : Jad, 48(3):637-46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1873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84">
              <w:r>
                <w:rPr>
                  <w:color w:val="0000FF" w:themeColor="hyperlink"/>
                  <w:u w:val="single"/>
                </w:rPr>
                <w:t>26444765</w:t>
              </w:r>
            </w:hyperlink>
            <w:r>
              <w:t xml:space="preserve"> ['Laiterä T', 'Kurki MI', 'Pursiheimo JP', '</w:t>
            </w:r>
            <w:r>
              <w:rPr>
                <w:b/>
                <w:u w:val="single"/>
              </w:rPr>
              <w:t>Zetterberg H</w:t>
            </w:r>
            <w:r>
              <w:t>', 'Helisalmi S', 'Rauramaa T', 'Alafuzoff I', 'Remes AM', 'Soininen H', 'Haapasalo A', 'Jääskeläinen JE', 'Hiltunen M', 'Leinonen V'], The Expression of Transthyretin and Amyloid-β Protei</w:t>
            </w:r>
            <w:r>
              <w:t>n Precursor is Altered in the Brain of Idiopathic Normal Pressure Hydrocephalus Patients, 2015, Journal of Alzheimers Disease : Jad, 48(4):959-68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1874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85">
              <w:r>
                <w:rPr>
                  <w:color w:val="0000FF" w:themeColor="hyperlink"/>
                  <w:u w:val="single"/>
                </w:rPr>
                <w:t>26483625</w:t>
              </w:r>
            </w:hyperlink>
            <w:r>
              <w:t xml:space="preserve"> ['Blennow K', '</w:t>
            </w:r>
            <w:r>
              <w:rPr>
                <w:b/>
                <w:u w:val="single"/>
              </w:rPr>
              <w:t>Zetterberg H</w:t>
            </w:r>
            <w:r>
              <w:t xml:space="preserve">'], The </w:t>
            </w:r>
            <w:r>
              <w:t>past and the future of Alzheimer's disease CSF biomarkers-a journey toward validated biochemical tests covering the whole spectrum of molecular events, 2015, 29-Sep-2015, Frontiers in Neuroscience, 9:345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1875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86">
              <w:r>
                <w:rPr>
                  <w:color w:val="0000FF" w:themeColor="hyperlink"/>
                  <w:u w:val="single"/>
                </w:rPr>
                <w:t>26528237</w:t>
              </w:r>
            </w:hyperlink>
            <w:r>
              <w:t xml:space="preserve"> ['Reijs BL', 'Teunissen CE', 'Goncharenko N', 'Betsou F', 'Blennow K', 'Baldeiras I', 'Brosseron F', 'Cavedo E', 'Fladby T', 'Froelich L', 'Gabryelewicz T', 'Gurvit H', 'Kapaki E', 'Koson P</w:t>
            </w:r>
            <w:r>
              <w:t xml:space="preserve">', 'Kulic L', 'Lehmann S', 'Lewczuk P', 'Lleó A', 'Maetzler W', 'de Mendonça A', 'Miller AM', 'Molinuevo JL', 'Mollenhauer B', 'Parnetti L', 'Rot U', 'Schneider A', 'Simonsen AH', 'Tagliavini F', 'Tsolaki M', 'Verbeek MM', 'Verhey FR', 'Zboch M', 'Winblad </w:t>
            </w:r>
            <w:r>
              <w:t>B', 'Scheltens P', '</w:t>
            </w:r>
            <w:r>
              <w:rPr>
                <w:b/>
                <w:u w:val="single"/>
              </w:rPr>
              <w:t>Zetterberg H</w:t>
            </w:r>
            <w:r>
              <w:t>', 'Visser PJ'], The Central Biobank and Virtual Biobank of BIOMARKAPD: A Resource for Studies on Neurodegenerative Diseases, 2015, 15-Oct-2015, Frontiers in Neurology, 6:216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1876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87">
              <w:r>
                <w:rPr>
                  <w:color w:val="0000FF" w:themeColor="hyperlink"/>
                  <w:u w:val="single"/>
                </w:rPr>
                <w:t>25540322</w:t>
              </w:r>
            </w:hyperlink>
            <w:r>
              <w:t xml:space="preserve"> ['Emilsson JF', 'Andreasson U', 'Blennow K', 'Eriksson E', '</w:t>
            </w:r>
            <w:r>
              <w:rPr>
                <w:b/>
                <w:u w:val="single"/>
              </w:rPr>
              <w:t>Zetterberg H</w:t>
            </w:r>
            <w:r>
              <w:t xml:space="preserve">'], Comment on "An antidepressant decreases CSF Aβ production in healthy individuals and in transgenic AD mice", 24-Dec-2014, Science Translational Medicine, </w:t>
            </w:r>
            <w:r>
              <w:t>6(268):268le5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1877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88">
              <w:r>
                <w:rPr>
                  <w:color w:val="0000FF" w:themeColor="hyperlink"/>
                  <w:u w:val="single"/>
                </w:rPr>
                <w:t>25457841</w:t>
              </w:r>
            </w:hyperlink>
            <w:r>
              <w:t xml:space="preserve"> ['Burman J', 'Svensson E', 'Fransson M', 'Loskog AS', '</w:t>
            </w:r>
            <w:r>
              <w:rPr>
                <w:b/>
                <w:u w:val="single"/>
              </w:rPr>
              <w:t>Zetterberg H</w:t>
            </w:r>
            <w:r>
              <w:t>', 'Raininko R', 'Svenningsson A', 'Fagius J', 'Mangsbo SM'], The cerebrospinal fluid cytokine signa</w:t>
            </w:r>
            <w:r>
              <w:t>ture of multiple sclerosis: a homogenous response that does not conform to the Th1/Th2/Th17 convention, 15-Dec-2014, 18-Oct-2014, Journal of Neuroimmunology, 277(1-2):153-9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1878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89">
              <w:r>
                <w:rPr>
                  <w:color w:val="0000FF" w:themeColor="hyperlink"/>
                  <w:u w:val="single"/>
                </w:rPr>
                <w:t>25496089</w:t>
              </w:r>
            </w:hyperlink>
            <w:r>
              <w:t xml:space="preserve"> ['von Ot</w:t>
            </w:r>
            <w:r>
              <w:t>ter M', 'Bergström P', 'Quattrone A', 'De Marco EV', 'Annesi G', 'Söderkvist P', 'Wettinger SB', 'Drozdzik M', 'Bialecka M', 'Nissbrandt H', 'Klein C', 'Nilsson M', 'Hammarsten O', 'Nilsson S', '</w:t>
            </w:r>
            <w:r>
              <w:rPr>
                <w:b/>
                <w:u w:val="single"/>
              </w:rPr>
              <w:t>Zetterberg H</w:t>
            </w:r>
            <w:r>
              <w:t xml:space="preserve">'], Genetic associations of Nrf2-encoding NFE2L2 </w:t>
            </w:r>
            <w:r>
              <w:t>variants with Parkinson's disease - a multicenter study, 12-Dec-2014, 12-Dec-2014, Bmc Medical Genetics, 15:131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1879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90">
              <w:r>
                <w:rPr>
                  <w:color w:val="0000FF" w:themeColor="hyperlink"/>
                  <w:u w:val="single"/>
                </w:rPr>
                <w:t>24973356</w:t>
              </w:r>
            </w:hyperlink>
            <w:r>
              <w:t xml:space="preserve"> ['Bras J', 'Guerreiro R', 'Darwent L', 'Parkkinen L', 'Ansorge O', 'E</w:t>
            </w:r>
            <w:r>
              <w:t>scott-Price V', 'Hernandez DG', 'Nalls MA', 'Clark LN', 'Honig LS', 'Marder K', 'Van Der Flier WM', 'Lemstra A', 'Scheltens P', 'Rogaeva E', 'St George-Hyslop P', 'Londos E', '</w:t>
            </w:r>
            <w:r>
              <w:rPr>
                <w:b/>
                <w:u w:val="single"/>
              </w:rPr>
              <w:t>Zetterberg H</w:t>
            </w:r>
            <w:r>
              <w:t>', 'Ortega-Cubero S', 'Pastor P', 'Ferman TJ', 'Graff-Radford NR', '</w:t>
            </w:r>
            <w:r>
              <w:t>Ross OA', 'Barber I', 'Braae A', 'Brown K', 'Morgan K', 'Maetzler W', 'Berg D', 'Troakes C', 'Al-Sarraj S', 'Lashley T', 'Compta Y', 'Revesz T', 'Lees A', 'Cairns N', 'Halliday GM', 'Mann D', 'Pickering-Brown S', 'Dickson DW', 'Singleton A', 'Hardy J'], Ge</w:t>
            </w:r>
            <w:r>
              <w:t>netic analysis implicates APOE, SNCA and suggests lysosomal dysfunction in the etiology of dementia with Lewy bodies, 1-Dec-2014, 27-Jun-2014, Human Molecular Genetics, 23(23):6139-46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1880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91">
              <w:r>
                <w:rPr>
                  <w:color w:val="0000FF" w:themeColor="hyperlink"/>
                  <w:u w:val="single"/>
                </w:rPr>
                <w:t>249074</w:t>
              </w:r>
              <w:r>
                <w:rPr>
                  <w:color w:val="0000FF" w:themeColor="hyperlink"/>
                  <w:u w:val="single"/>
                </w:rPr>
                <w:t>92</w:t>
              </w:r>
            </w:hyperlink>
            <w:r>
              <w:t xml:space="preserve"> ['Malnar M', 'Hecimovic S', 'Mattsson N', '</w:t>
            </w:r>
            <w:r>
              <w:rPr>
                <w:b/>
                <w:u w:val="single"/>
              </w:rPr>
              <w:t>Zetterberg H</w:t>
            </w:r>
            <w:r>
              <w:t>'], Bidirectional links between Alzheimer's disease and Niemann-Pick type C disease, Dec-2014, 4-Jun-2014, Neurobiology of Disease, 72 Pt A:37-47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1881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92">
              <w:r>
                <w:rPr>
                  <w:color w:val="0000FF" w:themeColor="hyperlink"/>
                  <w:u w:val="single"/>
                </w:rPr>
                <w:t>25260722</w:t>
              </w:r>
            </w:hyperlink>
            <w:r>
              <w:t xml:space="preserve"> ['Larsson IM', 'Wallin E', 'Kristofferzon ML', 'Niessner M', '</w:t>
            </w:r>
            <w:r>
              <w:rPr>
                <w:b/>
                <w:u w:val="single"/>
              </w:rPr>
              <w:t>Zetterberg H</w:t>
            </w:r>
            <w:r>
              <w:t>', 'Rubertsson S'], Post-cardiac arrest serum levels of glial fibrillary acidic protein for predicting neurological outcome, Dec-2014, 28-Sep-2014, Resuscitati</w:t>
            </w:r>
            <w:r>
              <w:t>on, 85(12):1654-61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1882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93">
              <w:r>
                <w:rPr>
                  <w:color w:val="0000FF" w:themeColor="hyperlink"/>
                  <w:u w:val="single"/>
                </w:rPr>
                <w:t>25418885</w:t>
              </w:r>
            </w:hyperlink>
            <w:r>
              <w:t xml:space="preserve"> ['Brinkmalm A', 'Brinkmalm G', 'Honer WG', 'Frölich L', 'Hausner L', 'Minthon L', 'Hansson O', 'Wallin A', '</w:t>
            </w:r>
            <w:r>
              <w:rPr>
                <w:b/>
                <w:u w:val="single"/>
              </w:rPr>
              <w:t>Zetterberg H</w:t>
            </w:r>
            <w:r>
              <w:t>', 'Blennow K', 'Öhrfelt A'], SNAP-25 is a</w:t>
            </w:r>
            <w:r>
              <w:t xml:space="preserve"> promising novel cerebrospinal fluid biomarker for synapse degeneration in Alzheimer's disease, 23-Nov-2014, 23-Nov-2014, Molecular Neurodegeneration, 9:53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1883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94">
              <w:r>
                <w:rPr>
                  <w:color w:val="0000FF" w:themeColor="hyperlink"/>
                  <w:u w:val="single"/>
                </w:rPr>
                <w:t>25339208</w:t>
              </w:r>
            </w:hyperlink>
            <w:r>
              <w:t xml:space="preserve"> ['Skillbäck T', 'Farahman</w:t>
            </w:r>
            <w:r>
              <w:t>d B', 'Bartlett JW', 'Rosén C', 'Mattsson N', 'Nägga K', 'Kilander L', 'Religa D', 'Wimo A', 'Winblad B', 'Rosengren L', 'Schott JM', 'Blennow K', 'Eriksdotter M', '</w:t>
            </w:r>
            <w:r>
              <w:rPr>
                <w:b/>
                <w:u w:val="single"/>
              </w:rPr>
              <w:t>Zetterberg H</w:t>
            </w:r>
            <w:r>
              <w:t xml:space="preserve">'], CSF neurofilament light differs in neurodegenerative diseases and predicts </w:t>
            </w:r>
            <w:r>
              <w:t>severity and survival, 18-Nov-2014, 22-Oct-2014, Neurology, 83(21):1945-53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1884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95">
              <w:r>
                <w:rPr>
                  <w:color w:val="0000FF" w:themeColor="hyperlink"/>
                  <w:u w:val="single"/>
                </w:rPr>
                <w:t>24721526</w:t>
              </w:r>
            </w:hyperlink>
            <w:r>
              <w:t xml:space="preserve"> ['Duits FH', 'Teunissen CE', 'Bouwman FH', 'Visser PJ', 'Mattsson N', '</w:t>
            </w:r>
            <w:r>
              <w:rPr>
                <w:b/>
                <w:u w:val="single"/>
              </w:rPr>
              <w:t>Zetterberg H</w:t>
            </w:r>
            <w:r>
              <w:t xml:space="preserve">', 'Blennow K', </w:t>
            </w:r>
            <w:r>
              <w:t xml:space="preserve">'Hansson O', 'Minthon L', 'Andreasen N', 'Marcusson J', 'Wallin A', 'Rikkert MO', 'Tsolaki M', 'Parnetti L', 'Herukka SK', 'Hampel H', 'De Leon MJ', 'Schröder J', 'Aarsland D', 'Blankenstein MA', 'Scheltens P', 'van der Flier WM'], The cerebrospinal fluid </w:t>
            </w:r>
            <w:r>
              <w:t>"Alzheimer profile": easily said, but what does it mean?, Nov-2014, 8-Apr-2014, Alzheimers &amp; Dementia : the Journal of the Alzheimers Association, 10(6):713-723.e2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1885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96">
              <w:r>
                <w:rPr>
                  <w:color w:val="0000FF" w:themeColor="hyperlink"/>
                  <w:u w:val="single"/>
                </w:rPr>
                <w:t>24952994</w:t>
              </w:r>
            </w:hyperlink>
            <w:r>
              <w:t xml:space="preserve"> ['Mielke MM', 'Ha</w:t>
            </w:r>
            <w:r>
              <w:t>ughey NJ', 'Bandaru VVR', '</w:t>
            </w:r>
            <w:r>
              <w:rPr>
                <w:b/>
                <w:u w:val="single"/>
              </w:rPr>
              <w:t>Zetterberg H</w:t>
            </w:r>
            <w:r>
              <w:t xml:space="preserve">', 'Blennow K', 'Andreasson U', 'Johnson SC', 'Gleason CE', 'Blazel HM', 'Puglielli L', 'Sager MA', 'Asthana S', 'Carlsson CM'], Cerebrospinal fluid sphingolipids, β-amyloid, and tau in adults at risk for Alzheimer's </w:t>
            </w:r>
            <w:r>
              <w:t>disease, Nov-2014, 27-May-2014, Neurobiology of Aging, 35(11):2486-</w:t>
            </w:r>
            <w:r>
              <w:lastRenderedPageBreak/>
              <w:t>2494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1886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97">
              <w:r>
                <w:rPr>
                  <w:color w:val="0000FF" w:themeColor="hyperlink"/>
                  <w:u w:val="single"/>
                </w:rPr>
                <w:t>25212850</w:t>
              </w:r>
            </w:hyperlink>
            <w:r>
              <w:t xml:space="preserve"> ['Fritschi SK', 'Langer F', 'Kaeser SA', 'Maia LF', 'Portelius E', 'Pinotsi D', 'Kaminski CF', 'Winkler DT', </w:t>
            </w:r>
            <w:r>
              <w:t>'Maetzler W', 'Keyvani K', 'Spitzer P', 'Wiltfang J', 'Kaminski Schierle GS', '</w:t>
            </w:r>
            <w:r>
              <w:rPr>
                <w:b/>
                <w:u w:val="single"/>
              </w:rPr>
              <w:t>Zetterberg H</w:t>
            </w:r>
            <w:r>
              <w:t>', 'Staufenbiel M', 'Jucker M'], Highly potent soluble amyloid-β seeds in human Alzheimer brain but not cerebrospinal fluid, Nov-2014, 10-Sep-2014, Brain : A Journal</w:t>
            </w:r>
            <w:r>
              <w:t xml:space="preserve"> of Neurology, 137(Pt 11):2909-2915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1887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898">
              <w:r>
                <w:rPr>
                  <w:color w:val="0000FF" w:themeColor="hyperlink"/>
                  <w:u w:val="single"/>
                </w:rPr>
                <w:t>24331439</w:t>
              </w:r>
            </w:hyperlink>
            <w:r>
              <w:t xml:space="preserve"> ['Olsson B', 'Legros L', 'Guilhot F', 'Strömberg K', 'Smith J', 'Livesey FJ', 'Wilson DH', '</w:t>
            </w:r>
            <w:r>
              <w:rPr>
                <w:b/>
                <w:u w:val="single"/>
              </w:rPr>
              <w:t>Zetterberg H</w:t>
            </w:r>
            <w:r>
              <w:t>', 'Blennow K'], Imatinib treatment and A</w:t>
            </w:r>
            <w:r>
              <w:t>β42 in humans, Oct-2014, 10-Dec-2013, Alzheimers &amp; Dementia : the Journal of the Alzheimers Association, 10(5 Suppl):S374-80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1888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899">
              <w:r>
                <w:rPr>
                  <w:color w:val="0000FF" w:themeColor="hyperlink"/>
                  <w:u w:val="single"/>
                </w:rPr>
                <w:t>24557857</w:t>
              </w:r>
            </w:hyperlink>
            <w:r>
              <w:t xml:space="preserve"> ['Petzold A', 'Bowser R', 'Calabresi P', '</w:t>
            </w:r>
            <w:r>
              <w:rPr>
                <w:b/>
                <w:u w:val="single"/>
              </w:rPr>
              <w:t>Zetterberg H</w:t>
            </w:r>
            <w:r>
              <w:t>',</w:t>
            </w:r>
            <w:r>
              <w:t xml:space="preserve"> 'Uitdehaag BM'], Biomarker time out, Oct-2014, 20-Feb-2014, Multiple Sclerosis (Houndmills, Basingstoke, England), 20(12):1560-3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1889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00">
              <w:r>
                <w:rPr>
                  <w:color w:val="0000FF" w:themeColor="hyperlink"/>
                  <w:u w:val="single"/>
                </w:rPr>
                <w:t>24691581</w:t>
              </w:r>
            </w:hyperlink>
            <w:r>
              <w:t xml:space="preserve"> ['Magdalinou N', 'Lees AJ', '</w:t>
            </w:r>
            <w:r>
              <w:rPr>
                <w:b/>
                <w:u w:val="single"/>
              </w:rPr>
              <w:t>Zetterberg H</w:t>
            </w:r>
            <w:r>
              <w:t>'], Cerebr</w:t>
            </w:r>
            <w:r>
              <w:t>ospinal fluid biomarkers in parkinsonian conditions: an update and future directions, Oct-2014, 1-Apr-2014, Journal of Neurology, Neurosurgery, and Psychiatry, 85(10):1065-75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1890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01">
              <w:r>
                <w:rPr>
                  <w:color w:val="0000FF" w:themeColor="hyperlink"/>
                  <w:u w:val="single"/>
                </w:rPr>
                <w:t>24858658</w:t>
              </w:r>
            </w:hyperlink>
            <w:r>
              <w:t xml:space="preserve"> ['Kern S', 'Skoog I', 'Börjesson-Hanson A', 'Blennow K', '</w:t>
            </w:r>
            <w:r>
              <w:rPr>
                <w:b/>
                <w:u w:val="single"/>
              </w:rPr>
              <w:t>Zetterberg H</w:t>
            </w:r>
            <w:r>
              <w:t>', 'Ostling S', 'Kern J', 'Gudmundsson P', 'Marlow T', 'Rosengren L', 'Waern M'], Higher CSF interleukin-6 and CSF interleukin-8 in current depression in older women. Results from a pop</w:t>
            </w:r>
            <w:r>
              <w:t>ulation-based sample, Oct-2014, 20-May-2014, Brain, Behavior, and Immunity, 41:55-8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1891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02">
              <w:r>
                <w:rPr>
                  <w:color w:val="0000FF" w:themeColor="hyperlink"/>
                  <w:u w:val="single"/>
                </w:rPr>
                <w:t>24973420</w:t>
              </w:r>
            </w:hyperlink>
            <w:r>
              <w:t xml:space="preserve"> ['Brinkmalm A', 'Brinkmalm G', 'Honer WG', 'Moreno JA', 'Jakobsson J', 'Mallucci GR', '</w:t>
            </w:r>
            <w:r>
              <w:rPr>
                <w:b/>
                <w:u w:val="single"/>
              </w:rPr>
              <w:t>Zetterberg</w:t>
            </w:r>
            <w:r>
              <w:rPr>
                <w:b/>
                <w:u w:val="single"/>
              </w:rPr>
              <w:t xml:space="preserve"> H</w:t>
            </w:r>
            <w:r>
              <w:t>', 'Blennow K', 'Öhrfelt A'], Targeting synaptic pathology with a novel affinity mass spectrometry approach, Oct-2014, 27-Jun-2014, Molecular &amp; Cellular Proteomics : Mcp, 13(10):2584-92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1892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03">
              <w:r>
                <w:rPr>
                  <w:color w:val="0000FF" w:themeColor="hyperlink"/>
                  <w:u w:val="single"/>
                </w:rPr>
                <w:t>25</w:t>
              </w:r>
              <w:r>
                <w:rPr>
                  <w:color w:val="0000FF" w:themeColor="hyperlink"/>
                  <w:u w:val="single"/>
                </w:rPr>
                <w:t>155658</w:t>
              </w:r>
            </w:hyperlink>
            <w:r>
              <w:t xml:space="preserve"> ['Palmqvist S', '</w:t>
            </w:r>
            <w:r>
              <w:rPr>
                <w:b/>
                <w:u w:val="single"/>
              </w:rPr>
              <w:t>Zetterberg H</w:t>
            </w:r>
            <w:r>
              <w:t>', 'Blennow K', 'Vestberg S', 'Andreasson U', 'Brooks DJ', 'Owenius R', 'Hägerström D', 'Wollmer P', 'Minthon L', 'Hansson O'], Accuracy of brain amyloid detection in clinical practice using cerebrospinal fluid β-amyloid</w:t>
            </w:r>
            <w:r>
              <w:t xml:space="preserve"> 42: a cross-validation study against amyloid positron emission tomography, Oct-2014, Jama Neurology, 71(10):1282-9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1893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04">
              <w:r>
                <w:rPr>
                  <w:color w:val="0000FF" w:themeColor="hyperlink"/>
                  <w:u w:val="single"/>
                </w:rPr>
                <w:t>25162367</w:t>
              </w:r>
            </w:hyperlink>
            <w:r>
              <w:t xml:space="preserve"> ['Lautner R', 'Palmqvist S', 'Mattsson N', 'Andreasson U', 'Wallin A', 'Pålsson E', 'Jakobsson J', 'Herukka SK', 'Owenius R', 'Olsson B', 'Hampel H', 'Rujescu D', 'Ewers M', 'Landén M', 'Minthon L', 'Blennow K', '</w:t>
            </w:r>
            <w:r>
              <w:rPr>
                <w:b/>
                <w:u w:val="single"/>
              </w:rPr>
              <w:t>Zetterberg H</w:t>
            </w:r>
            <w:r>
              <w:t>', 'Hansson O'], Apolipoprotei</w:t>
            </w:r>
            <w:r>
              <w:t>n E genotype and the diagnostic accuracy of cerebrospinal fluid biomarkers for Alzheimer disease, Oct-2014, Jama Psychiatry, 71(10):1183-91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1894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05">
              <w:r>
                <w:rPr>
                  <w:color w:val="0000FF" w:themeColor="hyperlink"/>
                  <w:u w:val="single"/>
                </w:rPr>
                <w:t>24694925</w:t>
              </w:r>
            </w:hyperlink>
            <w:r>
              <w:t xml:space="preserve"> ['Jakobsson J', 'Bjerke M', 'Ekman CJ', '</w:t>
            </w:r>
            <w:r>
              <w:t>Sellgren C', 'Johansson AG', '</w:t>
            </w:r>
            <w:r>
              <w:rPr>
                <w:b/>
                <w:u w:val="single"/>
              </w:rPr>
              <w:t>Zetterberg H</w:t>
            </w:r>
            <w:r>
              <w:t>', 'Blennow K', 'Landén M'], Elevated concentrations of neurofilament light chain in the cerebrospinal fluid of bipolar disorder patients, Sep-2014, 3-Apr-2014, Neuropsychopharmacology : Official Publication of the</w:t>
            </w:r>
            <w:r>
              <w:t xml:space="preserve"> American College of Neuropsychopharmacology, 39(10):2349-56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1895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06">
              <w:r>
                <w:rPr>
                  <w:color w:val="0000FF" w:themeColor="hyperlink"/>
                  <w:u w:val="single"/>
                </w:rPr>
                <w:t>25493088</w:t>
              </w:r>
            </w:hyperlink>
            <w:r>
              <w:t xml:space="preserve"> ['Bjerke M', 'Jonsson M', 'Nordlund A', 'Eckerström C', 'Blennow K', '</w:t>
            </w:r>
            <w:r>
              <w:rPr>
                <w:b/>
                <w:u w:val="single"/>
              </w:rPr>
              <w:t>Zetterberg H</w:t>
            </w:r>
            <w:r>
              <w:t>', 'Pantoni L', 'Inzitari D', 'Schmidt</w:t>
            </w:r>
            <w:r>
              <w:t xml:space="preserve"> R', 'Wallin A'], Cerebrovascular Biomarker Profile Is Related to White Matter Disease and Ventricular Dilation in a LADIS Substudy, Sep-2014, 21-Oct-2014, Dementia and Geriatric Cognitive Disorders Extra, 4(3):385-94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1896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07">
              <w:r>
                <w:rPr>
                  <w:color w:val="0000FF" w:themeColor="hyperlink"/>
                  <w:u w:val="single"/>
                </w:rPr>
                <w:t>25356425</w:t>
              </w:r>
            </w:hyperlink>
            <w:r>
              <w:t xml:space="preserve"> ['Mattsson N', 'Insel PS', 'Landau S', 'Jagust W', 'Donohue M', 'Shaw LM', 'Trojanowski JQ', '</w:t>
            </w:r>
            <w:r>
              <w:rPr>
                <w:b/>
                <w:u w:val="single"/>
              </w:rPr>
              <w:t>Zetterberg H</w:t>
            </w:r>
            <w:r>
              <w:t>', 'Blennow K', 'Weiner M'], Diagnostic accuracy of CSF Ab42 and florbetapir PET for Alzheimer's disease, Aug-201</w:t>
            </w:r>
            <w:r>
              <w:t>4, 19-Jul-2014, Annals of Clinical and Translational Neurology, 1(8):534-43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1897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08">
              <w:r>
                <w:rPr>
                  <w:color w:val="0000FF" w:themeColor="hyperlink"/>
                  <w:u w:val="single"/>
                </w:rPr>
                <w:t>24745469</w:t>
              </w:r>
            </w:hyperlink>
            <w:r>
              <w:t xml:space="preserve"> ['</w:t>
            </w:r>
            <w:r>
              <w:rPr>
                <w:b/>
                <w:u w:val="single"/>
              </w:rPr>
              <w:t>Zetterberg H</w:t>
            </w:r>
            <w:r>
              <w:t>', 'Jakobsson J', 'Redsäter M', 'Andreasson U', 'Pålsson E', 'Ekman CJ', 'Sellgren C', 'Joh</w:t>
            </w:r>
            <w:r>
              <w:t>ansson AG', 'Blennow K', 'Landén M'], Blood-cerebrospinal fluid barrier dysfunction in patients with bipolar disorder in relation to antipsychotic treatment, 30-Jul-2014, 5-Apr-2014, Psychiatry Research, 217(3):143-6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1898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09">
              <w:r>
                <w:rPr>
                  <w:color w:val="0000FF" w:themeColor="hyperlink"/>
                  <w:u w:val="single"/>
                </w:rPr>
                <w:t>24990881</w:t>
              </w:r>
            </w:hyperlink>
            <w:r>
              <w:t xml:space="preserve"> ['Kleinberger G', 'Yamanishi Y', 'Suárez-Calvet M', 'Czirr E', 'Lohmann E', 'Cuyvers E', 'Struyfs H', 'Pettkus N', 'Wenninger-Weinzierl A', 'Mazaheri F', 'Tahirovic S', 'Lleó A', 'Alcolea D</w:t>
            </w:r>
            <w:r>
              <w:t>', 'Fortea J', 'Willem M', 'Lammich S', 'Molinuevo JL', 'Sánchez-Valle R', 'Antonell A', 'Ramirez A', 'Heneka MT', 'Sleegers K', 'van der Zee J', 'Martin JJ', 'Engelborghs S', 'Demirtas-Tatlidede A', '</w:t>
            </w:r>
            <w:r>
              <w:rPr>
                <w:b/>
                <w:u w:val="single"/>
              </w:rPr>
              <w:t>Zetterberg H</w:t>
            </w:r>
            <w:r>
              <w:t>', 'Van Broeckhoven C', 'Gurvit H', 'Wyss-C</w:t>
            </w:r>
            <w:r>
              <w:t>oray T', 'Hardy J', 'Colonna M', 'Haass C'], TREM2 mutations implicated in neurodegeneration impair cell surface transport and phagocytosis, 2-Jul-2014, Science Translational Medicine, 6(243):243ra86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1899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10">
              <w:r>
                <w:rPr>
                  <w:color w:val="0000FF" w:themeColor="hyperlink"/>
                  <w:u w:val="single"/>
                </w:rPr>
                <w:t>24803034</w:t>
              </w:r>
            </w:hyperlink>
            <w:r>
              <w:t xml:space="preserve"> ['Kalm M', 'Abel E', 'Wasling P', 'Nyman J', 'Hietala MA', 'Bremell D', 'Hagberg L', 'Elam M', 'Blennow K', 'Björk-Eriksson T', '</w:t>
            </w:r>
            <w:r>
              <w:rPr>
                <w:b/>
                <w:u w:val="single"/>
              </w:rPr>
              <w:t>Zetterberg H</w:t>
            </w:r>
            <w:r>
              <w:t>'], Neurochemical evidence of potential neurotoxicity after prophylactic cranial irradiation, 1-</w:t>
            </w:r>
            <w:r>
              <w:t>Jul-2014, 3-May-2014, International Journal of Radiation Oncology, Biology, Physics, 89(3):607-14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1900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11">
              <w:r>
                <w:rPr>
                  <w:color w:val="0000FF" w:themeColor="hyperlink"/>
                  <w:u w:val="single"/>
                </w:rPr>
                <w:t>25023557</w:t>
              </w:r>
            </w:hyperlink>
            <w:r>
              <w:t xml:space="preserve"> ['Shahim P', 'Blennow K', '</w:t>
            </w:r>
            <w:r>
              <w:rPr>
                <w:b/>
                <w:u w:val="single"/>
              </w:rPr>
              <w:t>Zetterberg H</w:t>
            </w:r>
            <w:r>
              <w:t>'], Tau, s-100 calcium-binding protein B, an</w:t>
            </w:r>
            <w:r>
              <w:t>d neuron-specific enolase as biomarkers of concussion-reply, 1-Jul-2014, Jama Neurology, 71(7):926-7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1901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12">
              <w:r>
                <w:rPr>
                  <w:color w:val="0000FF" w:themeColor="hyperlink"/>
                  <w:u w:val="single"/>
                </w:rPr>
                <w:t>24842955</w:t>
              </w:r>
            </w:hyperlink>
            <w:r>
              <w:t xml:space="preserve"> ['Leinenbach A', 'Pannee J', 'Dülffer T', 'Huber A', 'Bittner T', 'Andreasson U'</w:t>
            </w:r>
            <w:r>
              <w:t>, 'Gobom J', '</w:t>
            </w:r>
            <w:r>
              <w:rPr>
                <w:b/>
                <w:u w:val="single"/>
              </w:rPr>
              <w:t>Zetterberg H</w:t>
            </w:r>
            <w:r>
              <w:t>', 'Kobold U', 'Portelius E', 'Blennow K'], Mass spectrometry-based candidate reference measurement procedure for quantification of amyloid-β in cerebrospinal fluid, Jul-2014, 19-May-2014, Clinical Chemistry, 60(7):987-94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1902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13">
              <w:r>
                <w:rPr>
                  <w:color w:val="0000FF" w:themeColor="hyperlink"/>
                  <w:u w:val="single"/>
                </w:rPr>
                <w:t>24796810</w:t>
              </w:r>
            </w:hyperlink>
            <w:r>
              <w:t xml:space="preserve"> ['Pannee J', 'Törnqvist U', 'Westerlund A', 'Ingelsson M', 'Lannfelt L', 'Brinkmalm G', 'Persson R', 'Gobom J', </w:t>
            </w:r>
            <w:r>
              <w:lastRenderedPageBreak/>
              <w:t>'Svensson J', 'Johansson P', '</w:t>
            </w:r>
            <w:r>
              <w:rPr>
                <w:b/>
                <w:u w:val="single"/>
              </w:rPr>
              <w:t>Zetterberg H</w:t>
            </w:r>
            <w:r>
              <w:t>', 'Blennow K', 'Portelius E'], The</w:t>
            </w:r>
            <w:r>
              <w:t xml:space="preserve"> amyloid-β degradation pattern in plasma--a possible tool for clinical trials in Alzheimer's disease, 24-Jun-2014, 4-May-2014, Neuroscience Letters, 573:7-12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1903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14">
              <w:r>
                <w:rPr>
                  <w:color w:val="0000FF" w:themeColor="hyperlink"/>
                  <w:u w:val="single"/>
                </w:rPr>
                <w:t>23638916</w:t>
              </w:r>
            </w:hyperlink>
            <w:r>
              <w:t xml:space="preserve"> ['Celojevic D', 'Nilsso</w:t>
            </w:r>
            <w:r>
              <w:t>n S', 'Kalaboukhova L', 'Tasa G', 'Juronen E', 'Sjölander A', '</w:t>
            </w:r>
            <w:r>
              <w:rPr>
                <w:b/>
                <w:u w:val="single"/>
              </w:rPr>
              <w:t>Zetterberg H</w:t>
            </w:r>
            <w:r>
              <w:t>', 'Zetterberg M'], Genetic variation of superoxide dismutases in patients with primary open-angle glaucoma, Jun-2014, 2-May-2013, Ophthalmic Genetics, 35(2):79-84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1904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15">
              <w:r>
                <w:rPr>
                  <w:color w:val="0000FF" w:themeColor="hyperlink"/>
                  <w:u w:val="single"/>
                </w:rPr>
                <w:t>24420082</w:t>
              </w:r>
            </w:hyperlink>
            <w:r>
              <w:t xml:space="preserve"> ['Anckarsäter R', 'Anckarsäter H', 'Bromander S', 'Blennow K', 'Wass C', '</w:t>
            </w:r>
            <w:r>
              <w:rPr>
                <w:b/>
                <w:u w:val="single"/>
              </w:rPr>
              <w:t>Zetterberg H</w:t>
            </w:r>
            <w:r>
              <w:t>'], Non-neurological surgery and cerebrospinal fluid biomarkers for neuronal and astroglial integrity, Jun-2014,</w:t>
            </w:r>
            <w:r>
              <w:t xml:space="preserve"> 14-Jan-2014, Journal of Neural Transmission (Vienna, Austria : ), 121(6):649-53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1905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16">
              <w:r>
                <w:rPr>
                  <w:color w:val="0000FF" w:themeColor="hyperlink"/>
                  <w:u w:val="single"/>
                </w:rPr>
                <w:t>24439479</w:t>
              </w:r>
            </w:hyperlink>
            <w:r>
              <w:t xml:space="preserve"> ['Osorio RS', 'Ayappa I', 'Mantua J', 'Gumb T', 'Varga A', 'Mooney AM', 'Burschtin OE', 'Taxin Z', '</w:t>
            </w:r>
            <w:r>
              <w:t>During E', 'Spector N', 'Biagioni M', 'Pirraglia E', 'Lau H', '</w:t>
            </w:r>
            <w:r>
              <w:rPr>
                <w:b/>
                <w:u w:val="single"/>
              </w:rPr>
              <w:t>Zetterberg H</w:t>
            </w:r>
            <w:r>
              <w:t xml:space="preserve">', 'Blennow K', 'Lu SE', 'Mosconi L', 'Glodzik L', 'Rapoport DM', 'de Leon MJ'], Interaction between sleep-disordered breathing and apolipoprotein E genotype on cerebrospinal fluid </w:t>
            </w:r>
            <w:r>
              <w:t>biomarkers for Alzheimer's disease in cognitively normal elderly individuals, Jun-2014, 27-Dec-2013, Neurobiology of Aging, 35(6):1318-24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1906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17">
              <w:r>
                <w:rPr>
                  <w:color w:val="0000FF" w:themeColor="hyperlink"/>
                  <w:u w:val="single"/>
                </w:rPr>
                <w:t>24627036</w:t>
              </w:r>
            </w:hyperlink>
            <w:r>
              <w:t xml:space="preserve"> ['Shahim P', 'Tegner Y', 'Wilson DH', 'Randall J', 'Skillbäck T', 'Pazooki D', 'Kallberg B', 'Blennow K', '</w:t>
            </w:r>
            <w:r>
              <w:rPr>
                <w:b/>
                <w:u w:val="single"/>
              </w:rPr>
              <w:t>Zetterberg H</w:t>
            </w:r>
            <w:r>
              <w:t>'], Blood biomarkers for brain injury in concussed professional ice hockey players, Jun-2014, Jama Neurology, 71(6):684-92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1907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18">
              <w:r>
                <w:rPr>
                  <w:color w:val="0000FF" w:themeColor="hyperlink"/>
                  <w:u w:val="single"/>
                </w:rPr>
                <w:t>24740518</w:t>
              </w:r>
            </w:hyperlink>
            <w:r>
              <w:t xml:space="preserve"> ['Portelius E', 'Hölttä M', 'Soininen H', 'Bjerke M', '</w:t>
            </w:r>
            <w:r>
              <w:rPr>
                <w:b/>
                <w:u w:val="single"/>
              </w:rPr>
              <w:t>Zetterberg H</w:t>
            </w:r>
            <w:r>
              <w:t>', 'Westerlund A', 'Herukka SK', 'Blennow K', 'Mattsson N'], Altered cerebrospinal fluid levels of amyloid β and amyloid precur</w:t>
            </w:r>
            <w:r>
              <w:t>sor-like protein 1 peptides in Down's syndrome, Jun-2014, 18-Apr-2014, Neuromolecular Medicine, 16(2):510-6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1908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19">
              <w:r>
                <w:rPr>
                  <w:color w:val="0000FF" w:themeColor="hyperlink"/>
                  <w:u w:val="single"/>
                </w:rPr>
                <w:t>24807087</w:t>
              </w:r>
            </w:hyperlink>
            <w:r>
              <w:t xml:space="preserve"> ['Lista S', '</w:t>
            </w:r>
            <w:r>
              <w:rPr>
                <w:b/>
                <w:u w:val="single"/>
              </w:rPr>
              <w:t>Zetterberg H</w:t>
            </w:r>
            <w:r>
              <w:t>', 'Dubois B', 'Blennow K', 'Hampel H'], Cerebro</w:t>
            </w:r>
            <w:r>
              <w:t>spinal fluid analysis in Alzheimer's disease: technical issues and future developments, Jun-2014, 8-May-2014, Journal of Neurology, 261(6):1234-43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1909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20">
              <w:r>
                <w:rPr>
                  <w:color w:val="0000FF" w:themeColor="hyperlink"/>
                  <w:u w:val="single"/>
                </w:rPr>
                <w:t>24852227</w:t>
              </w:r>
            </w:hyperlink>
            <w:r>
              <w:t xml:space="preserve"> ['</w:t>
            </w:r>
            <w:r>
              <w:rPr>
                <w:b/>
                <w:u w:val="single"/>
              </w:rPr>
              <w:t>Zetterberg H</w:t>
            </w:r>
            <w:r>
              <w:t>', 'Mattsson N'], Un</w:t>
            </w:r>
            <w:r>
              <w:t>derstanding the cause of sporadic Alzheimer's disease, Jun-2014, Expert Review of Neurotherapeutics, 14(6):621-30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21">
              <w:r>
                <w:rPr>
                  <w:color w:val="0000FF" w:themeColor="hyperlink"/>
                  <w:u w:val="single"/>
                </w:rPr>
                <w:t>24748671</w:t>
              </w:r>
            </w:hyperlink>
            <w:r>
              <w:t xml:space="preserve"> ['Alves G', 'Lange J', 'Blennow K', '</w:t>
            </w:r>
            <w:r>
              <w:rPr>
                <w:b/>
                <w:u w:val="single"/>
              </w:rPr>
              <w:t>Zetterberg H</w:t>
            </w:r>
            <w:r>
              <w:t>', 'Andreasson U',</w:t>
            </w:r>
            <w:r>
              <w:t xml:space="preserve"> 'Førland MG', 'Tysnes OB', 'Larsen JP', 'Pedersen KF'], CSF Aβ42 predicts early-onset dementia in Parkinson disease, 20-May-2014, 18-Apr-2014, Neurology, 82(20):1784-90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22">
              <w:r>
                <w:rPr>
                  <w:color w:val="0000FF" w:themeColor="hyperlink"/>
                  <w:u w:val="single"/>
                </w:rPr>
                <w:t>23850330</w:t>
              </w:r>
            </w:hyperlink>
            <w:r>
              <w:t xml:space="preserve"> ['Lista S',</w:t>
            </w:r>
            <w:r>
              <w:t xml:space="preserve"> 'Garaci FG', 'Ewers M', 'Teipel S', '</w:t>
            </w:r>
            <w:r>
              <w:rPr>
                <w:b/>
                <w:u w:val="single"/>
              </w:rPr>
              <w:t>Zetterberg H</w:t>
            </w:r>
            <w:r>
              <w:t>', 'Blennow K', 'Hampel H'], CSF Aβ1-42 combined with neuroimaging biomarkers in the early detection, diagnosis and prediction of Alzheimer's disease, May-2014, 11-Jul-2013, Alzheimers &amp; Dementia : the Jour</w:t>
            </w:r>
            <w:r>
              <w:t>nal of the Alzheimers Association, 10(3):381-92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23">
              <w:r>
                <w:rPr>
                  <w:color w:val="0000FF" w:themeColor="hyperlink"/>
                  <w:u w:val="single"/>
                </w:rPr>
                <w:t>25254036</w:t>
              </w:r>
            </w:hyperlink>
            <w:r>
              <w:t xml:space="preserve"> ['Rosén C', 'Andersson CH', 'Andreasson U', 'Molinuevo JL', 'Bjerke M', 'Rami L', 'Lladó A', 'Blennow K', '</w:t>
            </w:r>
            <w:r>
              <w:rPr>
                <w:b/>
                <w:u w:val="single"/>
              </w:rPr>
              <w:t>Zetterberg H</w:t>
            </w:r>
            <w:r>
              <w:t xml:space="preserve">'], Increased </w:t>
            </w:r>
            <w:r>
              <w:t>Levels of Chitotriosidase and YKL-40 in Cerebrospinal Fluid from Patients with Alzheimer's Disease, May-2014, 31-Jul-2014, Dementia and Geriatric Cognitive Disorders Extra, 4(2):297-304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24">
              <w:r>
                <w:rPr>
                  <w:color w:val="0000FF" w:themeColor="hyperlink"/>
                  <w:u w:val="single"/>
                </w:rPr>
                <w:t>2427</w:t>
              </w:r>
              <w:r>
                <w:rPr>
                  <w:color w:val="0000FF" w:themeColor="hyperlink"/>
                  <w:u w:val="single"/>
                </w:rPr>
                <w:t>5164</w:t>
              </w:r>
            </w:hyperlink>
            <w:r>
              <w:t xml:space="preserve"> ['Hampel H', 'Lista S', 'Teipel SJ', 'Garaci F', 'Nisticò R', 'Blennow K', '</w:t>
            </w:r>
            <w:r>
              <w:rPr>
                <w:b/>
                <w:u w:val="single"/>
              </w:rPr>
              <w:t>Zetterberg H</w:t>
            </w:r>
            <w:r>
              <w:t>', 'Bertram L', 'Duyckaerts C', 'Bakardjian H', 'Drzezga A', 'Colliot O', 'Epelbaum S', 'Broich K', 'Lehéricy S', 'Brice A', 'Khachaturian ZS', 'Aisen PS', 'Dubois</w:t>
            </w:r>
            <w:r>
              <w:t xml:space="preserve"> B'], Perspective on future role of biological markers in clinical therapy trials of Alzheimer's disease: a long-range point of view beyond 2020, 15-Apr-2014, 22-Nov-2013, Biochemical Pharmacology, 88(4):426-49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1914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25">
              <w:r>
                <w:rPr>
                  <w:color w:val="0000FF" w:themeColor="hyperlink"/>
                  <w:u w:val="single"/>
                </w:rPr>
                <w:t>24582001</w:t>
              </w:r>
            </w:hyperlink>
            <w:r>
              <w:t xml:space="preserve"> ['Malmeström C', 'Axelsson M', 'Lycke J', '</w:t>
            </w:r>
            <w:r>
              <w:rPr>
                <w:b/>
                <w:u w:val="single"/>
              </w:rPr>
              <w:t>Zetterberg H</w:t>
            </w:r>
            <w:r>
              <w:t>', 'Blennow K', 'Olsson B'], CSF levels of YKL-40 are increased in MS and replaces with immunosuppressive treatment, 15-Apr-2014, 13-F</w:t>
            </w:r>
            <w:r>
              <w:t>eb-2014, Journal of Neuroimmunology, 269(1-2):87-9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1915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26">
              <w:r>
                <w:rPr>
                  <w:color w:val="0000FF" w:themeColor="hyperlink"/>
                  <w:u w:val="single"/>
                </w:rPr>
                <w:t>24281842</w:t>
              </w:r>
            </w:hyperlink>
            <w:r>
              <w:t xml:space="preserve"> ['Paterson RW', 'Toombs J', 'Slattery CF', 'Schott JM', '</w:t>
            </w:r>
            <w:r>
              <w:rPr>
                <w:b/>
                <w:u w:val="single"/>
              </w:rPr>
              <w:t>Zetterberg H</w:t>
            </w:r>
            <w:r>
              <w:t>'], Biomarker modelling of early molecular changes in Alzheim</w:t>
            </w:r>
            <w:r>
              <w:t>er's disease, Apr-2014, Molecular Diagnosis &amp; Therapy, 18(2):213-27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1916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27">
              <w:r>
                <w:rPr>
                  <w:color w:val="0000FF" w:themeColor="hyperlink"/>
                  <w:u w:val="single"/>
                </w:rPr>
                <w:t>24507721</w:t>
              </w:r>
            </w:hyperlink>
            <w:r>
              <w:t xml:space="preserve"> ['Mondello S', 'Constantinescu R', '</w:t>
            </w:r>
            <w:r>
              <w:rPr>
                <w:b/>
                <w:u w:val="single"/>
              </w:rPr>
              <w:t>Zetterberg H</w:t>
            </w:r>
            <w:r>
              <w:t>', 'Andreasson U', 'Holmberg B', 'Jeromin A'], CSF α-synuclein an</w:t>
            </w:r>
            <w:r>
              <w:t>d UCH-L1 levels in Parkinson's disease and atypical parkinsonian disorders, Apr-2014, 22-Jan-2014, Parkinsonism &amp; Related Disorders, 20(4):382-7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1917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28">
              <w:r>
                <w:rPr>
                  <w:color w:val="0000FF" w:themeColor="hyperlink"/>
                  <w:u w:val="single"/>
                </w:rPr>
                <w:t>24566866</w:t>
              </w:r>
            </w:hyperlink>
            <w:r>
              <w:t xml:space="preserve"> ['Skillbäck T', 'Rosén C', 'Asztely </w:t>
            </w:r>
            <w:r>
              <w:t>F', 'Mattsson N', 'Blennow K', '</w:t>
            </w:r>
            <w:r>
              <w:rPr>
                <w:b/>
                <w:u w:val="single"/>
              </w:rPr>
              <w:t>Zetterberg H</w:t>
            </w:r>
            <w:r>
              <w:t>'], Diagnostic performance of cerebrospinal fluid total tau and phosphorylated tau in Creutzfeldt-Jakob disease: results from the Swedish Mortality Registry, Apr-2014, Jama Neurology, 71(4):476-83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1918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29">
              <w:r>
                <w:rPr>
                  <w:color w:val="0000FF" w:themeColor="hyperlink"/>
                  <w:u w:val="single"/>
                </w:rPr>
                <w:t>24101586</w:t>
              </w:r>
            </w:hyperlink>
            <w:r>
              <w:t xml:space="preserve"> ['Armstrong A', 'Mattsson N', 'Appelqvist H', 'Janefjord C', 'Sandin L', 'Agholme L', 'Olsson B', 'Svensson S', 'Blennow K', '</w:t>
            </w:r>
            <w:r>
              <w:rPr>
                <w:b/>
                <w:u w:val="single"/>
              </w:rPr>
              <w:t>Zetterberg H</w:t>
            </w:r>
            <w:r>
              <w:t>', 'Kågedal K'], Lysosomal network proteins as potential n</w:t>
            </w:r>
            <w:r>
              <w:t>ovel CSF biomarkers for Alzheimer's disease, Mar-2014, 8-Oct-2013, Neuromolecular Medicine, 16(1):150-60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1919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30">
              <w:r>
                <w:rPr>
                  <w:color w:val="0000FF" w:themeColor="hyperlink"/>
                  <w:u w:val="single"/>
                </w:rPr>
                <w:t>24102512</w:t>
              </w:r>
            </w:hyperlink>
            <w:r>
              <w:t xml:space="preserve"> ['Bergström P', 'von Otter M', 'Nilsson S', 'Nilsson AC', 'Nilsson M', 'Ande</w:t>
            </w:r>
            <w:r>
              <w:t>rsen PM', 'Hammarsten O', '</w:t>
            </w:r>
            <w:r>
              <w:rPr>
                <w:b/>
                <w:u w:val="single"/>
              </w:rPr>
              <w:t>Zetterberg H</w:t>
            </w:r>
            <w:r>
              <w:t>'], Association of NFE2L2 and KEAP1 haplotypes with amyotrophic lateral sclerosis, Mar-2014, 8-Oct-2013, Amyotrophic Lateral Sclerosis &amp; Frontotemporal Degeneration, 15(1-2):130-7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1920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31">
              <w:r>
                <w:rPr>
                  <w:color w:val="0000FF" w:themeColor="hyperlink"/>
                  <w:u w:val="single"/>
                </w:rPr>
                <w:t>24378428</w:t>
              </w:r>
            </w:hyperlink>
            <w:r>
              <w:t xml:space="preserve"> ['Perez-Alcazar M', 'Daborg J', 'Stokowska A', 'Wasling P', 'Björefeldt A', 'Kalm M', '</w:t>
            </w:r>
            <w:r>
              <w:rPr>
                <w:b/>
                <w:u w:val="single"/>
              </w:rPr>
              <w:t>Zetterberg H</w:t>
            </w:r>
            <w:r>
              <w:t>', 'Carlström KE', 'Blomgren K', 'Ekdahl CT', 'Hanse E', 'Pekna M'], Altered cognitive performance and synaptic functio</w:t>
            </w:r>
            <w:r>
              <w:t xml:space="preserve">n in the </w:t>
            </w:r>
            <w:r>
              <w:lastRenderedPageBreak/>
              <w:t>hippocampus of mice lacking C3, Mar-2014, 28-Dec-2013, Experimental Neurology, 253:154-64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1921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32">
              <w:r>
                <w:rPr>
                  <w:color w:val="0000FF" w:themeColor="hyperlink"/>
                  <w:u w:val="single"/>
                </w:rPr>
                <w:t>24231570</w:t>
              </w:r>
            </w:hyperlink>
            <w:r>
              <w:t xml:space="preserve"> ['Rosén C', 'Rosén H', 'Andreasson U', 'Bremell D', 'Bremler R', 'Hagberg L', 'Rosengren L', 'Blennow K', '</w:t>
            </w:r>
            <w:r>
              <w:rPr>
                <w:b/>
                <w:u w:val="single"/>
              </w:rPr>
              <w:t>Zetterberg H</w:t>
            </w:r>
            <w:r>
              <w:t>'], Cerebrospinal fluid biomarkers in cardiac arrest survivors, Feb-2014, 11-Nov-2013, Resuscitation, 85(2):227-32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1922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33">
              <w:r>
                <w:rPr>
                  <w:color w:val="0000FF" w:themeColor="hyperlink"/>
                  <w:u w:val="single"/>
                </w:rPr>
                <w:t>24378367</w:t>
              </w:r>
            </w:hyperlink>
            <w:r>
              <w:t xml:space="preserve"> ['Desikan RS', 'Thompson WK', 'Holland D', 'Hess CP', 'Brewer JB', '</w:t>
            </w:r>
            <w:r>
              <w:rPr>
                <w:b/>
                <w:u w:val="single"/>
              </w:rPr>
              <w:t>Zetterberg H</w:t>
            </w:r>
            <w:r>
              <w:t>', 'Blennow K', 'Andreassen OA', 'McEvoy LK', 'Hyman BT', 'Dale AM'], The role of clusterin in amyloid-β-asso</w:t>
            </w:r>
            <w:r>
              <w:t>ciated neurodegeneration, Feb-2014, Jama Neurology, 71(2):180-7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1923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34">
              <w:r>
                <w:rPr>
                  <w:color w:val="0000FF" w:themeColor="hyperlink"/>
                  <w:u w:val="single"/>
                </w:rPr>
                <w:t>24715483</w:t>
              </w:r>
            </w:hyperlink>
            <w:r>
              <w:t xml:space="preserve"> ['Price RW', 'Spudich SS', 'Peterson J', 'Joseph S', 'Fuchs D', '</w:t>
            </w:r>
            <w:r>
              <w:rPr>
                <w:b/>
                <w:u w:val="single"/>
              </w:rPr>
              <w:t>Zetterberg H</w:t>
            </w:r>
            <w:r>
              <w:t>', 'Gisslén M', 'Swanstrom R'], Evolving</w:t>
            </w:r>
            <w:r>
              <w:t xml:space="preserve"> character of chronic central nervous system HIV infection, Feb-2014, 8-Apr-2014, Seminars in Neurology, 34(1):7-13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1924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35">
              <w:r>
                <w:rPr>
                  <w:color w:val="0000FF" w:themeColor="hyperlink"/>
                  <w:u w:val="single"/>
                </w:rPr>
                <w:t>24552015</w:t>
              </w:r>
            </w:hyperlink>
            <w:r>
              <w:t xml:space="preserve"> ['Blennow K', '</w:t>
            </w:r>
            <w:r>
              <w:rPr>
                <w:b/>
                <w:u w:val="single"/>
              </w:rPr>
              <w:t>Zetterberg H</w:t>
            </w:r>
            <w:r>
              <w:t xml:space="preserve">'], Exercise and weight loss does not </w:t>
            </w:r>
            <w:r>
              <w:t>reduce cardiovascular risk in type 2 diabetes, 15-Jan-2014, Lakartidningen, 111(3-4):98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1925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36">
              <w:r>
                <w:rPr>
                  <w:color w:val="0000FF" w:themeColor="hyperlink"/>
                  <w:u w:val="single"/>
                </w:rPr>
                <w:t>23829439</w:t>
              </w:r>
            </w:hyperlink>
            <w:r>
              <w:t xml:space="preserve"> ['Marklund N', 'Farrokhnia N', 'Hånell A', 'Vanmechelen E', 'Enblad P', '</w:t>
            </w:r>
            <w:r>
              <w:rPr>
                <w:b/>
                <w:u w:val="single"/>
              </w:rPr>
              <w:t>Zetterberg H</w:t>
            </w:r>
            <w:r>
              <w:t>', 'Blen</w:t>
            </w:r>
            <w:r>
              <w:t>now K', 'Hillered L'], Monitoring of β-amyloid dynamics after human traumatic brain injury, 1-Jan-2014, 4-Oct-2013, Journal of Neurotrauma, 31(1):42-55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1926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37">
              <w:r>
                <w:rPr>
                  <w:color w:val="0000FF" w:themeColor="hyperlink"/>
                  <w:u w:val="single"/>
                </w:rPr>
                <w:t>23702432</w:t>
              </w:r>
            </w:hyperlink>
            <w:r>
              <w:t xml:space="preserve"> ['Axelsson M', 'Malmeström C'</w:t>
            </w:r>
            <w:r>
              <w:t>, 'Gunnarsson M', '</w:t>
            </w:r>
            <w:r>
              <w:rPr>
                <w:b/>
                <w:u w:val="single"/>
              </w:rPr>
              <w:t>Zetterberg H</w:t>
            </w:r>
            <w:r>
              <w:t>', 'Sundström P', 'Lycke J', 'Svenningsson A'], Immunosuppressive therapy reduces axonal damage in progressive multiple sclerosis, Jan-2014, 23-May-2013, Multiple Sclerosis (Houndmills, Basingstoke, England), 20(1):43-50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192</w:t>
            </w:r>
            <w:r>
              <w:t>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38">
              <w:r>
                <w:rPr>
                  <w:color w:val="0000FF" w:themeColor="hyperlink"/>
                  <w:u w:val="single"/>
                </w:rPr>
                <w:t>23799530</w:t>
              </w:r>
            </w:hyperlink>
            <w:r>
              <w:t xml:space="preserve"> ['Blennow K', 'Hampel H', '</w:t>
            </w:r>
            <w:r>
              <w:rPr>
                <w:b/>
                <w:u w:val="single"/>
              </w:rPr>
              <w:t>Zetterberg H</w:t>
            </w:r>
            <w:r>
              <w:t xml:space="preserve">'], Biomarkers in amyloid-β immunotherapy trials in Alzheimer's disease, Jan-2014, 25-Jun-2013, Neuropsychopharmacology : Official Publication of </w:t>
            </w:r>
            <w:r>
              <w:t>the American College of Neuropsychopharmacology, 39(1):189-201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1928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39">
              <w:r>
                <w:rPr>
                  <w:color w:val="0000FF" w:themeColor="hyperlink"/>
                  <w:u w:val="single"/>
                </w:rPr>
                <w:t>23969178</w:t>
              </w:r>
            </w:hyperlink>
            <w:r>
              <w:t xml:space="preserve"> ['Glodzik L', 'Rusinek H', 'Pirraglia E', 'McHugh P', 'Tsui W', 'Williams S', 'Cummings M', 'Li Y', 'Rich K', 'Randall</w:t>
            </w:r>
            <w:r>
              <w:t xml:space="preserve"> C', 'Mosconi L', 'Osorio R', 'Murray J', '</w:t>
            </w:r>
            <w:r>
              <w:rPr>
                <w:b/>
                <w:u w:val="single"/>
              </w:rPr>
              <w:t>Zetterberg H</w:t>
            </w:r>
            <w:r>
              <w:t>', 'Blennow K', 'de Leon M'], Blood pressure decrease correlates with tau pathology and memory decline in hypertensive elderly, Jan-2014, 19-Aug-2013, Neurobiology of Aging, 35(1):64-71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1929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40">
              <w:r>
                <w:rPr>
                  <w:color w:val="0000FF" w:themeColor="hyperlink"/>
                  <w:u w:val="single"/>
                </w:rPr>
                <w:t>24275252</w:t>
              </w:r>
            </w:hyperlink>
            <w:r>
              <w:t xml:space="preserve"> ['Bremell D', 'Mattsson N', 'Wallin F', 'Henriksson J', 'Wall M', 'Blennow K', '</w:t>
            </w:r>
            <w:r>
              <w:rPr>
                <w:b/>
                <w:u w:val="single"/>
              </w:rPr>
              <w:t>Zetterberg H</w:t>
            </w:r>
            <w:r>
              <w:t>', 'Hagberg L'], Automated cerebrospinal fluid cell count--new reference ranges and evaluation of its cl</w:t>
            </w:r>
            <w:r>
              <w:t>inical use in central nervous system infections, Jan-2014, 22-Nov-2013, Clinical Biochemistry, 47(1-2):25-30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1930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41">
              <w:r>
                <w:rPr>
                  <w:color w:val="0000FF" w:themeColor="hyperlink"/>
                  <w:u w:val="single"/>
                </w:rPr>
                <w:t>24325225</w:t>
              </w:r>
            </w:hyperlink>
            <w:r>
              <w:t xml:space="preserve"> ['</w:t>
            </w:r>
            <w:r>
              <w:rPr>
                <w:b/>
                <w:u w:val="single"/>
              </w:rPr>
              <w:t>Zetterberg H</w:t>
            </w:r>
            <w:r>
              <w:t xml:space="preserve">'], Unresolved questions in Alzheimer's research: will </w:t>
            </w:r>
            <w:r>
              <w:t>biomarkers help?, 2014, Biomarkers in Medicine, 8(1):61-3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1931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42">
              <w:r>
                <w:rPr>
                  <w:color w:val="0000FF" w:themeColor="hyperlink"/>
                  <w:u w:val="single"/>
                </w:rPr>
                <w:t>24472496</w:t>
              </w:r>
            </w:hyperlink>
            <w:r>
              <w:t xml:space="preserve"> ['Toombs J', 'Paterson RW', 'Schott JM', '</w:t>
            </w:r>
            <w:r>
              <w:rPr>
                <w:b/>
                <w:u w:val="single"/>
              </w:rPr>
              <w:t>Zetterberg H</w:t>
            </w:r>
            <w:r>
              <w:t xml:space="preserve">'], Amyloid-beta 42 adsorption following serial tube transfer, 2014, </w:t>
            </w:r>
            <w:r>
              <w:t>28-Jan-2014, Alzheimers Research &amp; Therapy, 6(1):5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1932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43">
              <w:r>
                <w:rPr>
                  <w:color w:val="0000FF" w:themeColor="hyperlink"/>
                  <w:u w:val="single"/>
                </w:rPr>
                <w:t>24523921</w:t>
              </w:r>
            </w:hyperlink>
            <w:r>
              <w:t xml:space="preserve"> ['Jessen Krut J', 'Mellberg T', 'Price RW', 'Hagberg L', 'Fuchs D', 'Rosengren L', 'Nilsson S', '</w:t>
            </w:r>
            <w:r>
              <w:rPr>
                <w:b/>
                <w:u w:val="single"/>
              </w:rPr>
              <w:t>Zetterberg H</w:t>
            </w:r>
            <w:r>
              <w:t>', 'Gisslén M'], Biom</w:t>
            </w:r>
            <w:r>
              <w:t>arker evidence of axonal injury in neuroasymptomatic HIV-1 patients, 2014, 11-Feb-2014, Plos One, 9(2):e88591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1933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44">
              <w:r>
                <w:rPr>
                  <w:color w:val="0000FF" w:themeColor="hyperlink"/>
                  <w:u w:val="single"/>
                </w:rPr>
                <w:t>24638077</w:t>
              </w:r>
            </w:hyperlink>
            <w:r>
              <w:t xml:space="preserve"> ['Pyykkö OT', 'Lumela M', 'Rummukainen J', 'Nerg O', 'Seppälä TT', 'Her</w:t>
            </w:r>
            <w:r>
              <w:t>ukka SK', 'Koivisto AM', 'Alafuzoff I', 'Puli L', 'Savolainen S', 'Soininen H', 'Jääskeläinen JE', 'Hiltunen M', '</w:t>
            </w:r>
            <w:r>
              <w:rPr>
                <w:b/>
                <w:u w:val="single"/>
              </w:rPr>
              <w:t>Zetterberg H</w:t>
            </w:r>
            <w:r>
              <w:t>', 'Leinonen V'], Cerebrospinal fluid biomarker and brain biopsy findings in idiopathic normal pressure hydrocephalus, 2014, 17-Ma</w:t>
            </w:r>
            <w:r>
              <w:t>r-2014, Plos One, 9(3):e91974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1934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45">
              <w:r>
                <w:rPr>
                  <w:color w:val="0000FF" w:themeColor="hyperlink"/>
                  <w:u w:val="single"/>
                </w:rPr>
                <w:t>24716469</w:t>
              </w:r>
            </w:hyperlink>
            <w:r>
              <w:t xml:space="preserve"> ['Leyhe T', 'Andreasen N', 'Simeoni M', 'Reich A', 'von Arnim CA', 'Tong X', 'Yeo A', 'Khan S', 'Loercher A', 'Chalker M', 'Hottenstein C', '</w:t>
            </w:r>
            <w:r>
              <w:rPr>
                <w:b/>
                <w:u w:val="single"/>
              </w:rPr>
              <w:t>Zetterberg</w:t>
            </w:r>
            <w:r>
              <w:rPr>
                <w:b/>
                <w:u w:val="single"/>
              </w:rPr>
              <w:t xml:space="preserve"> H</w:t>
            </w:r>
            <w:r>
              <w:t>', 'Hilpert J', 'Mistry P'], Modulation of β-amyloid by a single dose of GSK933776 in patients with mild Alzheimer's disease: a phase I study, 2014, 9-Apr-2014, Alzheimers Research &amp; Therapy, 6(2):19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1935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46">
              <w:r>
                <w:rPr>
                  <w:color w:val="0000FF" w:themeColor="hyperlink"/>
                  <w:u w:val="single"/>
                </w:rPr>
                <w:t>24796615</w:t>
              </w:r>
            </w:hyperlink>
            <w:r>
              <w:t xml:space="preserve"> ['Rohrer JD', '</w:t>
            </w:r>
            <w:r>
              <w:rPr>
                <w:b/>
                <w:u w:val="single"/>
              </w:rPr>
              <w:t>Zetterberg H</w:t>
            </w:r>
            <w:r>
              <w:t>'], Biomarkers in frontotemporal dementia, 2014, Biomarkers in Medicine, 8(4):519-21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1936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47">
              <w:r>
                <w:rPr>
                  <w:color w:val="0000FF" w:themeColor="hyperlink"/>
                  <w:u w:val="single"/>
                </w:rPr>
                <w:t>24927756</w:t>
              </w:r>
            </w:hyperlink>
            <w:r>
              <w:t xml:space="preserve"> ['Trupp M', 'Jonsson P', 'Öhrfelt A', '</w:t>
            </w:r>
            <w:r>
              <w:rPr>
                <w:b/>
                <w:u w:val="single"/>
              </w:rPr>
              <w:t>Zetterber</w:t>
            </w:r>
            <w:r>
              <w:rPr>
                <w:b/>
                <w:u w:val="single"/>
              </w:rPr>
              <w:t>g H</w:t>
            </w:r>
            <w:r>
              <w:t>', 'Obudulu O', 'Malm L', 'Wuolikainen A', 'Linder J', 'Moritz T', 'Blennow K', 'Antti H', 'Forsgren L'], Metabolite and peptide levels in plasma and CSF differentiating healthy controls from patients with newly diagnosed Parkinson's disease, 2014, Jour</w:t>
            </w:r>
            <w:r>
              <w:t>nal of Parkinsons Disease, 4(3):549-560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1937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48">
              <w:r>
                <w:rPr>
                  <w:color w:val="0000FF" w:themeColor="hyperlink"/>
                  <w:u w:val="single"/>
                </w:rPr>
                <w:t>24932109</w:t>
              </w:r>
            </w:hyperlink>
            <w:r>
              <w:t xml:space="preserve"> ['Hjalmarsson C', 'Bjerke M', 'Andersson B', 'Blennow K', '</w:t>
            </w:r>
            <w:r>
              <w:rPr>
                <w:b/>
                <w:u w:val="single"/>
              </w:rPr>
              <w:t>Zetterberg H</w:t>
            </w:r>
            <w:r>
              <w:t xml:space="preserve">', 'Aberg ND', 'Olsson B', 'Eckerström C', 'Bokemark L', 'Wallin A'], </w:t>
            </w:r>
            <w:r>
              <w:t>Neuronal and glia-related biomarkers in cerebrospinal fluid of patients with acute ischemic stroke, 2014, 19-May-2014, Journal of Central Nervous System Disease, 6:51-8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1938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49">
              <w:r>
                <w:rPr>
                  <w:color w:val="0000FF" w:themeColor="hyperlink"/>
                  <w:u w:val="single"/>
                </w:rPr>
                <w:t>24941067</w:t>
              </w:r>
            </w:hyperlink>
            <w:r>
              <w:t xml:space="preserve"> ['Neselius S', 'Brisby H', 'Marcusson J', '</w:t>
            </w:r>
            <w:r>
              <w:rPr>
                <w:b/>
                <w:u w:val="single"/>
              </w:rPr>
              <w:t>Zetterberg H</w:t>
            </w:r>
            <w:r>
              <w:t>', 'Blennow K', 'Karlsson T'], Neurological assessment and its relationship to CSF biomarkers in amateur boxers, 2014, 18-Jun-2014, Plos One, 9(6):e99870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1939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50">
              <w:r>
                <w:rPr>
                  <w:color w:val="0000FF" w:themeColor="hyperlink"/>
                  <w:u w:val="single"/>
                </w:rPr>
                <w:t>24987465</w:t>
              </w:r>
            </w:hyperlink>
            <w:r>
              <w:t xml:space="preserve"> ['Hansson O', 'Hall S', 'Ohrfelt A', '</w:t>
            </w:r>
            <w:r>
              <w:rPr>
                <w:b/>
                <w:u w:val="single"/>
              </w:rPr>
              <w:t>Zetterberg H</w:t>
            </w:r>
            <w:r>
              <w:t xml:space="preserve">', 'Blennow K', 'Minthon L', 'Nägga K', 'Londos E', 'Varghese S', 'Majbour NK', 'Al-Hayani A', 'El-Agnaf OM'], Levels of cerebrospinal fluid α-synuclein oligomers are increased </w:t>
            </w:r>
            <w:r>
              <w:t>in Parkinson's disease with dementia and dementia with Lewy bodies compared to Alzheimer's disease, 2014, 7-May-</w:t>
            </w:r>
            <w:r>
              <w:lastRenderedPageBreak/>
              <w:t>2014, Alzheimers Research &amp; Therapy, 6(3):25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1940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51">
              <w:r>
                <w:rPr>
                  <w:color w:val="0000FF" w:themeColor="hyperlink"/>
                  <w:u w:val="single"/>
                </w:rPr>
                <w:t>24992945</w:t>
              </w:r>
            </w:hyperlink>
            <w:r>
              <w:t xml:space="preserve"> ['Portelius E', 'Soininen H', 'Andreasson U', '</w:t>
            </w:r>
            <w:r>
              <w:rPr>
                <w:b/>
                <w:u w:val="single"/>
              </w:rPr>
              <w:t>Zetterberg H</w:t>
            </w:r>
            <w:r>
              <w:t>', 'Persson R', 'Karlsson G', 'Blennow K', 'Herukka SK', 'Mattsson N'], Exploring Alzheimer molecular pathology in Down's syndrome cerebrospinal fluid, 2014, 27-Jun-2014, Neurodegenerative Disease</w:t>
            </w:r>
            <w:r>
              <w:t>s, 14(2):98-106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1941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52">
              <w:r>
                <w:rPr>
                  <w:color w:val="0000FF" w:themeColor="hyperlink"/>
                  <w:u w:val="single"/>
                </w:rPr>
                <w:t>25233613</w:t>
              </w:r>
            </w:hyperlink>
            <w:r>
              <w:t xml:space="preserve"> ['</w:t>
            </w:r>
            <w:r>
              <w:rPr>
                <w:b/>
                <w:u w:val="single"/>
              </w:rPr>
              <w:t>Zetterberg H</w:t>
            </w:r>
            <w:r>
              <w:t>', 'Lautner R', 'Skillbäck T', 'Rosén C', 'Shahim P', 'Mattsson N', 'Blennow K'], CSF in Alzheimer's disease, 2014, Advances in Clinical Chemistry, 65:</w:t>
            </w:r>
            <w:r>
              <w:t>143-72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1942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53">
              <w:r>
                <w:rPr>
                  <w:color w:val="0000FF" w:themeColor="hyperlink"/>
                  <w:u w:val="single"/>
                </w:rPr>
                <w:t>25404952</w:t>
              </w:r>
            </w:hyperlink>
            <w:r>
              <w:t xml:space="preserve"> ['Portelius E', 'Dean RA', 'Andreasson U', 'Mattsson N', 'Westerlund A', 'Olsson M', 'Demattos RB', 'Racke MM', '</w:t>
            </w:r>
            <w:r>
              <w:rPr>
                <w:b/>
                <w:u w:val="single"/>
              </w:rPr>
              <w:t>Zetterberg H</w:t>
            </w:r>
            <w:r>
              <w:t>', 'May PC', 'Blennow K'], β-site amyloid precurs</w:t>
            </w:r>
            <w:r>
              <w:t>or protein-cleaving enzyme 1(BACE1) inhibitor treatment induces Aβ5-X peptides through alternative amyloid precursor protein cleavage, 2014, 17-Nov-2014, Alzheimers Research &amp; Therapy, 6(5-8):75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1943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54">
              <w:r>
                <w:rPr>
                  <w:color w:val="0000FF" w:themeColor="hyperlink"/>
                  <w:u w:val="single"/>
                </w:rPr>
                <w:t>25541953</w:t>
              </w:r>
            </w:hyperlink>
            <w:r>
              <w:t xml:space="preserve"> ['Peterson J', 'Gisslen M', '</w:t>
            </w:r>
            <w:r>
              <w:rPr>
                <w:b/>
                <w:u w:val="single"/>
              </w:rPr>
              <w:t>Zetterberg H</w:t>
            </w:r>
            <w:r>
              <w:t>', 'Fuchs D', 'Shacklett BL', 'Hagberg L', 'Yiannoutsos CT', 'Spudich SS', 'Price RW'], Cerebrospinal fluid (CSF) neuronal biomarkers across the spectrum of HIV infection: hierarchy of injury and detec</w:t>
            </w:r>
            <w:r>
              <w:t>tion, 2014, 26-Dec-2014, Plos One, 9(12):e116081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1944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55">
              <w:r>
                <w:rPr>
                  <w:color w:val="0000FF" w:themeColor="hyperlink"/>
                  <w:u w:val="single"/>
                </w:rPr>
                <w:t>24212398</w:t>
              </w:r>
            </w:hyperlink>
            <w:r>
              <w:t xml:space="preserve"> ['Sala Frigerio C', 'Lau P', 'Salta E', 'Tournoy J', 'Bossers K', 'Vandenberghe R', 'Wallin A', 'Bjerke M', '</w:t>
            </w:r>
            <w:r>
              <w:rPr>
                <w:b/>
                <w:u w:val="single"/>
              </w:rPr>
              <w:t>Zetterberg H</w:t>
            </w:r>
            <w:r>
              <w:t>', 'Blennow</w:t>
            </w:r>
            <w:r>
              <w:t xml:space="preserve"> K', 'De Strooper B'], Reduced expression of hsa-miR-27a-3p in CSF of patients with Alzheimer disease, 10-Dec-2013, 8-Nov-2013, Neurology, 81(24):2103-6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1945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56">
              <w:r>
                <w:rPr>
                  <w:color w:val="0000FF" w:themeColor="hyperlink"/>
                  <w:u w:val="single"/>
                </w:rPr>
                <w:t>23940064</w:t>
              </w:r>
            </w:hyperlink>
            <w:r>
              <w:t xml:space="preserve"> ['Toombs J', 'Paterson RW', </w:t>
            </w:r>
            <w:r>
              <w:t>'Lunn MP', 'Nicholas JM', 'Fox NC', 'Chapman MD', 'Schott JM', '</w:t>
            </w:r>
            <w:r>
              <w:rPr>
                <w:b/>
                <w:u w:val="single"/>
              </w:rPr>
              <w:t>Zetterberg H</w:t>
            </w:r>
            <w:r>
              <w:t>'], Identification of an important potential confound in CSF AD studies: aliquot volume, Dec-2013, Clinical Chemistry and Laboratory Medicine, 51(12):2311-7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1946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57">
              <w:r>
                <w:rPr>
                  <w:color w:val="0000FF" w:themeColor="hyperlink"/>
                  <w:u w:val="single"/>
                </w:rPr>
                <w:t>23943280</w:t>
              </w:r>
            </w:hyperlink>
            <w:r>
              <w:t xml:space="preserve"> ['Price RW', 'Peterson J', 'Fuchs D', 'Angel TE', '</w:t>
            </w:r>
            <w:r>
              <w:rPr>
                <w:b/>
                <w:u w:val="single"/>
              </w:rPr>
              <w:t>Zetterberg H</w:t>
            </w:r>
            <w:r>
              <w:t>', 'Hagberg L', 'Spudich S', 'Smith RD', 'Jacobs JM', 'Brown JN', 'Gisslen M'], Approach to cerebrospinal fluid (CSF) biomarke</w:t>
            </w:r>
            <w:r>
              <w:t>r discovery and evaluation in HIV infection, Dec-2013, 13-Aug-2013, Journal of Neuroimmune Pharmacology : the Official Journal of the Society On Neuroimmune Pharmacology, 8(5):1147-58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1947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58">
              <w:r>
                <w:rPr>
                  <w:color w:val="0000FF" w:themeColor="hyperlink"/>
                  <w:u w:val="single"/>
                </w:rPr>
                <w:t>241255</w:t>
              </w:r>
              <w:r>
                <w:rPr>
                  <w:color w:val="0000FF" w:themeColor="hyperlink"/>
                  <w:u w:val="single"/>
                </w:rPr>
                <w:t>67</w:t>
              </w:r>
            </w:hyperlink>
            <w:r>
              <w:t xml:space="preserve"> ['Axelsson M', 'Mattsson N', 'Malmeström C', '</w:t>
            </w:r>
            <w:r>
              <w:rPr>
                <w:b/>
                <w:u w:val="single"/>
              </w:rPr>
              <w:t>Zetterberg H</w:t>
            </w:r>
            <w:r>
              <w:t>', 'Lycke J'], The influence of disease duration, clinical course, and immunosuppressive therapy on the synthesis of intrathecal oligoclonal IgG bands in multiple sclerosis, 15-Nov-2013, 18-Sep-2</w:t>
            </w:r>
            <w:r>
              <w:t>013, Journal of Neuroimmunology, 264(1-2):100-5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1948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59">
              <w:r>
                <w:rPr>
                  <w:color w:val="0000FF" w:themeColor="hyperlink"/>
                  <w:u w:val="single"/>
                </w:rPr>
                <w:t>23729569</w:t>
              </w:r>
            </w:hyperlink>
            <w:r>
              <w:t xml:space="preserve"> ['Nagy K', 'Skagervik I', 'Tumani H', 'Petzold A', 'Wick M', 'Kühn HJ', 'Uhr M', 'Regeniter A', 'Brettschneider J', 'Otto M', 'Kraus </w:t>
            </w:r>
            <w:r>
              <w:t>J', 'Deisenhammer F', 'Lautner R', 'Blennow K', 'Shaw L', '</w:t>
            </w:r>
            <w:r>
              <w:rPr>
                <w:b/>
                <w:u w:val="single"/>
              </w:rPr>
              <w:t>Zetterberg H</w:t>
            </w:r>
            <w:r>
              <w:t>', 'Mattsson N'], Cerebrospinal fluid analyses for the diagnosis of subarachnoid haemorrhage and experience from a Swedish study. What method is preferable when diagnosing a subarachnoi</w:t>
            </w:r>
            <w:r>
              <w:t>d haemorrhage?, Nov-2013, Clinical Chemistry and Laboratory Medicine, 51(11):2073-86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1949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60">
              <w:r>
                <w:rPr>
                  <w:color w:val="0000FF" w:themeColor="hyperlink"/>
                  <w:u w:val="single"/>
                </w:rPr>
                <w:t>23756600</w:t>
              </w:r>
            </w:hyperlink>
            <w:r>
              <w:t xml:space="preserve"> ['Braak H', '</w:t>
            </w:r>
            <w:r>
              <w:rPr>
                <w:b/>
                <w:u w:val="single"/>
              </w:rPr>
              <w:t>Zetterberg H</w:t>
            </w:r>
            <w:r>
              <w:t xml:space="preserve">', 'Del Tredici K', 'Blennow K'], Intraneuronal tau aggregation </w:t>
            </w:r>
            <w:r>
              <w:t>precedes diffuse plaque deposition, but amyloid-β changes occur before increases of tau in cerebrospinal fluid, Nov-2013, 12-Jun-2013, Acta Neuropathologica, 126(5):631-41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1950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61">
              <w:r>
                <w:rPr>
                  <w:color w:val="0000FF" w:themeColor="hyperlink"/>
                  <w:u w:val="single"/>
                </w:rPr>
                <w:t>23847144</w:t>
              </w:r>
            </w:hyperlink>
            <w:r>
              <w:t xml:space="preserve"> ['Olsson </w:t>
            </w:r>
            <w:r>
              <w:t>B', 'Constantinescu R', 'Holmberg B', 'Andreasen N', 'Blennow K', '</w:t>
            </w:r>
            <w:r>
              <w:rPr>
                <w:b/>
                <w:u w:val="single"/>
              </w:rPr>
              <w:t>Zetterberg H</w:t>
            </w:r>
            <w:r>
              <w:t>'], The glial marker YKL-40 is decreased in synucleinopathies, Nov-2013, 11-Jul-2013, Movement Disorders : Official Journal of the Movement Disorder Society, 28(13):1882-5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1951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62">
              <w:r>
                <w:rPr>
                  <w:color w:val="0000FF" w:themeColor="hyperlink"/>
                  <w:u w:val="single"/>
                </w:rPr>
                <w:t>24088526</w:t>
              </w:r>
            </w:hyperlink>
            <w:r>
              <w:t xml:space="preserve"> ['Desikan RS', 'Thompson WK', 'Holland D', 'Hess CP', 'Brewer JB', '</w:t>
            </w:r>
            <w:r>
              <w:rPr>
                <w:b/>
                <w:u w:val="single"/>
              </w:rPr>
              <w:t>Zetterberg H</w:t>
            </w:r>
            <w:r>
              <w:t>', 'Blennow K', 'Andreassen OA', 'McEvoy LK', 'Hyman BT', 'Dale AM'], Heart fatty acid binding protein and</w:t>
            </w:r>
            <w:r>
              <w:t xml:space="preserve"> Aβ-associated Alzheimer's neurodegeneration, 2-Oct-2013, 2-Oct-2013, Molecular Neurodegeneration, 8:39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1952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63">
              <w:r>
                <w:rPr>
                  <w:color w:val="0000FF" w:themeColor="hyperlink"/>
                  <w:u w:val="single"/>
                </w:rPr>
                <w:t>24479774</w:t>
              </w:r>
            </w:hyperlink>
            <w:r>
              <w:t xml:space="preserve"> ['Skillbäck T', '</w:t>
            </w:r>
            <w:r>
              <w:rPr>
                <w:b/>
                <w:u w:val="single"/>
              </w:rPr>
              <w:t>Zetterberg H</w:t>
            </w:r>
            <w:r>
              <w:t>', 'Blennow K', 'Mattsson N'], Cerebrospinal flu</w:t>
            </w:r>
            <w:r>
              <w:t>id biomarkers for Alzheimer disease and subcortical axonal damage in 5,542 clinical samples, 14-Oct-2013, 14-Oct-2013, Alzheimers Research &amp; Therapy, 5(5):47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1953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64">
              <w:r>
                <w:rPr>
                  <w:color w:val="0000FF" w:themeColor="hyperlink"/>
                  <w:u w:val="single"/>
                </w:rPr>
                <w:t>24100981</w:t>
              </w:r>
            </w:hyperlink>
            <w:r>
              <w:t xml:space="preserve"> ['Blennow K', '</w:t>
            </w:r>
            <w:r>
              <w:rPr>
                <w:b/>
                <w:u w:val="single"/>
              </w:rPr>
              <w:t>Zetterbe</w:t>
            </w:r>
            <w:r>
              <w:rPr>
                <w:b/>
                <w:u w:val="single"/>
              </w:rPr>
              <w:t>rg H</w:t>
            </w:r>
            <w:r>
              <w:t>', 'Haass C', 'Finucane T'], Semagacestat's fall: where next for AD therapies?, Oct-2013, Nature Medicine, 19(10):1214-5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1954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65">
              <w:r>
                <w:rPr>
                  <w:color w:val="0000FF" w:themeColor="hyperlink"/>
                  <w:u w:val="single"/>
                </w:rPr>
                <w:t>23889568</w:t>
              </w:r>
            </w:hyperlink>
            <w:r>
              <w:t xml:space="preserve"> ['Haußmann U', 'Jahn O', 'Linning P', 'Janßen C', 'Liepold T', 'Portelius E', '</w:t>
            </w:r>
            <w:r>
              <w:rPr>
                <w:b/>
                <w:u w:val="single"/>
              </w:rPr>
              <w:t>Zetterberg H</w:t>
            </w:r>
            <w:r>
              <w:t xml:space="preserve">', 'Bauer C', 'Schuchhardt J', 'Knölker HJ', 'Klafki H', 'Wiltfang J'], Analysis of amino-terminal variants of amyloid-β peptides by capillary isoelectric focusing </w:t>
            </w:r>
            <w:r>
              <w:t>immunoassay, 3-Sep-2013, 14-Aug-2013, Analytical Chemistry, 85(17):8142-9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1955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66">
              <w:r>
                <w:rPr>
                  <w:color w:val="0000FF" w:themeColor="hyperlink"/>
                  <w:u w:val="single"/>
                </w:rPr>
                <w:t>23957250</w:t>
              </w:r>
            </w:hyperlink>
            <w:r>
              <w:t xml:space="preserve"> ['Tabaei SR', 'Rabe M', '</w:t>
            </w:r>
            <w:r>
              <w:rPr>
                <w:b/>
                <w:u w:val="single"/>
              </w:rPr>
              <w:t>Zetterberg H</w:t>
            </w:r>
            <w:r>
              <w:t>', 'Zhdanov VP', 'Höök F'], Single lipid vesicle assay for characteriz</w:t>
            </w:r>
            <w:r>
              <w:t>ing single-enzyme kinetics of phospholipid hydrolysis in a complex biological fluid, 25-Sep-2013, 11-Sep-2013, Journal of the American Chemical Society, 135(38):14151-8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1956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67">
              <w:r>
                <w:rPr>
                  <w:color w:val="0000FF" w:themeColor="hyperlink"/>
                  <w:u w:val="single"/>
                </w:rPr>
                <w:t>23850871</w:t>
              </w:r>
            </w:hyperlink>
            <w:r>
              <w:t xml:space="preserve"> ['Abramsson </w:t>
            </w:r>
            <w:r>
              <w:t>A', 'Kettunen P', 'Banote RK', 'Lott E', 'Li M', 'Arner A', '</w:t>
            </w:r>
            <w:r>
              <w:rPr>
                <w:b/>
                <w:u w:val="single"/>
              </w:rPr>
              <w:t>Zetterberg H</w:t>
            </w:r>
            <w:r>
              <w:t>'], The zebrafish amyloid precursor protein-b is required for motor neuron guidance and synapse formation, 15-Sep-2013, 9-Jul-2013, Developmental Biology, 381(2):377-88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1957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68">
              <w:r>
                <w:rPr>
                  <w:color w:val="0000FF" w:themeColor="hyperlink"/>
                  <w:u w:val="single"/>
                </w:rPr>
                <w:t>23289810</w:t>
              </w:r>
            </w:hyperlink>
            <w:r>
              <w:t xml:space="preserve"> ['Celojevic D', 'Nilsson S', 'Behndig A', 'Tasa G', 'Juronen E', 'Karlsson JO', '</w:t>
            </w:r>
            <w:r>
              <w:rPr>
                <w:b/>
                <w:u w:val="single"/>
              </w:rPr>
              <w:t>Zetterberg H</w:t>
            </w:r>
            <w:r>
              <w:t xml:space="preserve">', 'Petersen A', </w:t>
            </w:r>
            <w:r>
              <w:lastRenderedPageBreak/>
              <w:t>'Zetterberg M'], Superoxide dismutase gene polymorphisms in patients with age-related</w:t>
            </w:r>
            <w:r>
              <w:t xml:space="preserve"> cataract, Sep-2013, 4-Jan-2013, Ophthalmic Genetics, 34(3):140-5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1958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69">
              <w:r>
                <w:rPr>
                  <w:color w:val="0000FF" w:themeColor="hyperlink"/>
                  <w:u w:val="single"/>
                </w:rPr>
                <w:t>23473966</w:t>
              </w:r>
            </w:hyperlink>
            <w:r>
              <w:t xml:space="preserve"> ['Johansson P', 'Åberg D', 'Johansson JO', 'Mattsson N', 'Hansson O', 'Ahrén B', 'Isgaard J', 'Åberg ND', 'Blennow K', '</w:t>
            </w:r>
            <w:r>
              <w:rPr>
                <w:b/>
                <w:u w:val="single"/>
              </w:rPr>
              <w:t>Zetterberg H</w:t>
            </w:r>
            <w:r>
              <w:t>', 'Wallin A', 'Svensson J'], Serum but not cerebrospinal fluid levels of insulin-like growth factor-I (IGF-I) and IGF-bind</w:t>
            </w:r>
            <w:r>
              <w:t>ing protein-3 (IGFBP-3) are increased in Alzheimer's disease, Sep-2013, 6-Mar-2013, Psychoneuroendocrinology, 38(9):1729-37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1959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70">
              <w:r>
                <w:rPr>
                  <w:color w:val="0000FF" w:themeColor="hyperlink"/>
                  <w:u w:val="single"/>
                </w:rPr>
                <w:t>23487811</w:t>
              </w:r>
            </w:hyperlink>
            <w:r>
              <w:t xml:space="preserve"> ['Mattsson N', 'Montelius R', 'Holtz A', 'Mouwitz L', 'Bl</w:t>
            </w:r>
            <w:r>
              <w:t>ennow K', '</w:t>
            </w:r>
            <w:r>
              <w:rPr>
                <w:b/>
                <w:u w:val="single"/>
              </w:rPr>
              <w:t>Zetterberg H</w:t>
            </w:r>
            <w:r>
              <w:t>'], Coagulation of cerebrospinal fluid--the Nonne-Froin sign, Aug-2013, 13-Mar-2013, Practical Neurology, 13(4):273-4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1960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71">
              <w:r>
                <w:rPr>
                  <w:color w:val="0000FF" w:themeColor="hyperlink"/>
                  <w:u w:val="single"/>
                </w:rPr>
                <w:t>23583855</w:t>
              </w:r>
            </w:hyperlink>
            <w:r>
              <w:t xml:space="preserve"> ['Kern S', 'Skoog I', 'Börjesson-Hanson </w:t>
            </w:r>
            <w:r>
              <w:t>A', 'Blennow K', '</w:t>
            </w:r>
            <w:r>
              <w:rPr>
                <w:b/>
                <w:u w:val="single"/>
              </w:rPr>
              <w:t>Zetterberg H</w:t>
            </w:r>
            <w:r>
              <w:t>', 'Östling S', 'Kern J', 'Gudmundsson P', 'Marlow T', 'Rosengren L', 'Waern M'], Lower CSF interleukin-6 predicts future depression in a population-based sample of older women followed for 17 years, Aug-2013, 9-Apr-2013, Brai</w:t>
            </w:r>
            <w:r>
              <w:t>n, Behavior, and Immunity, 32:153-8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1961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72">
              <w:r>
                <w:rPr>
                  <w:color w:val="0000FF" w:themeColor="hyperlink"/>
                  <w:u w:val="single"/>
                </w:rPr>
                <w:t>23733371</w:t>
              </w:r>
            </w:hyperlink>
            <w:r>
              <w:t xml:space="preserve"> ['Ragnarsson O', 'Berglund P', 'Eder DN', '</w:t>
            </w:r>
            <w:r>
              <w:rPr>
                <w:b/>
                <w:u w:val="single"/>
              </w:rPr>
              <w:t>Zetterberg H</w:t>
            </w:r>
            <w:r>
              <w:t>', 'Hietala MA', 'Blennow K', 'Johannsson G'], Neurodegenerative and inflammatory biomarke</w:t>
            </w:r>
            <w:r>
              <w:t>rs in cerebrospinal fluid in patients with Cushing's syndrome in remission, Aug-2013, 6-Jul-2013, European Journal of Endocrinology, 169(2):211-5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1962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73">
              <w:r>
                <w:rPr>
                  <w:color w:val="0000FF" w:themeColor="hyperlink"/>
                  <w:u w:val="single"/>
                </w:rPr>
                <w:t>22911491</w:t>
              </w:r>
            </w:hyperlink>
            <w:r>
              <w:t xml:space="preserve"> ['Brunnström H', 'Hansson O', '</w:t>
            </w:r>
            <w:r>
              <w:rPr>
                <w:b/>
                <w:u w:val="single"/>
              </w:rPr>
              <w:t>Zetterberg H</w:t>
            </w:r>
            <w:r>
              <w:t>', 'Londos E', 'Englund E'], Correlations of CSF tau and amyloid levels with Alzheimer pathology in neuropathologically verified dementia with Lewy bodies, Jul-2013, 22-Aug-2012, International Journal of Geriatric Psychiatry, 28(7):738-44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1963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74">
              <w:r>
                <w:rPr>
                  <w:color w:val="0000FF" w:themeColor="hyperlink"/>
                  <w:u w:val="single"/>
                </w:rPr>
                <w:t>23159010</w:t>
              </w:r>
            </w:hyperlink>
            <w:r>
              <w:t xml:space="preserve"> ['Johansson P', 'Almqvist EG', 'Johansson JO', 'Mattsson N', 'Hansson O', 'Wallin A', 'Blennow K', '</w:t>
            </w:r>
            <w:r>
              <w:rPr>
                <w:b/>
                <w:u w:val="single"/>
              </w:rPr>
              <w:t>Zetterberg H</w:t>
            </w:r>
            <w:r>
              <w:t>', 'Svensson J'], Reduced cerebrospinal fluid level of thyroxine in patien</w:t>
            </w:r>
            <w:r>
              <w:t>ts with Alzheimer's disease, Jul-2013, 14-Nov-2012, Psychoneuroendocrinology, 38(7):1058-66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1964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75">
              <w:r>
                <w:rPr>
                  <w:color w:val="0000FF" w:themeColor="hyperlink"/>
                  <w:u w:val="single"/>
                </w:rPr>
                <w:t>23159047</w:t>
              </w:r>
            </w:hyperlink>
            <w:r>
              <w:t xml:space="preserve"> ['</w:t>
            </w:r>
            <w:r>
              <w:rPr>
                <w:b/>
                <w:u w:val="single"/>
              </w:rPr>
              <w:t>Zetterberg H</w:t>
            </w:r>
            <w:r>
              <w:t xml:space="preserve">', 'Blennow K'], Biomarker evidence for uncoupling of amyloid build-up and </w:t>
            </w:r>
            <w:r>
              <w:t>toxicity in Alzheimer's disease, Jul-2013, 14-Nov-2012, Alzheimers &amp; Dementia : the Journal of the Alzheimers Association, 9(4):459-62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1965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76">
              <w:r>
                <w:rPr>
                  <w:color w:val="0000FF" w:themeColor="hyperlink"/>
                  <w:u w:val="single"/>
                </w:rPr>
                <w:t>23415276</w:t>
              </w:r>
            </w:hyperlink>
            <w:r>
              <w:t xml:space="preserve"> ['Jakobsson J', 'Stridsberg M', '</w:t>
            </w:r>
            <w:r>
              <w:rPr>
                <w:b/>
                <w:u w:val="single"/>
              </w:rPr>
              <w:t>Zetterberg H</w:t>
            </w:r>
            <w:r>
              <w:t>'</w:t>
            </w:r>
            <w:r>
              <w:t>, 'Blennow K', 'Ekman CJ', 'Johansson AG', 'Sellgren C', 'Landén M'], Decreased cerebrospinal fluid secretogranin II concentrations in severe forms of bipolar disorder, Jul-2013, Journal of Psychiatry &amp; Neuroscience : Jpn, 38(4):E21-6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1966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77">
              <w:r>
                <w:rPr>
                  <w:color w:val="0000FF" w:themeColor="hyperlink"/>
                  <w:u w:val="single"/>
                </w:rPr>
                <w:t>23471614</w:t>
              </w:r>
            </w:hyperlink>
            <w:r>
              <w:t xml:space="preserve"> ['Grahn A', 'Hagberg L', 'Nilsson S', 'Blennow K', '</w:t>
            </w:r>
            <w:r>
              <w:rPr>
                <w:b/>
                <w:u w:val="single"/>
              </w:rPr>
              <w:t>Zetterberg H</w:t>
            </w:r>
            <w:r>
              <w:t>', 'Studahl M'], Cerebrospinal fluid biomarkers in patients with varicella-zoster virus CNS infections, Jul-2013, 8-Mar-2013, Journal of N</w:t>
            </w:r>
            <w:r>
              <w:t>eurology, 260(7):1813-21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1967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78">
              <w:r>
                <w:rPr>
                  <w:color w:val="0000FF" w:themeColor="hyperlink"/>
                  <w:u w:val="single"/>
                </w:rPr>
                <w:t>23809365</w:t>
              </w:r>
            </w:hyperlink>
            <w:r>
              <w:t xml:space="preserve"> ['Weiner MW', 'Friedl KE', 'Pacifico A', 'Chapman JC', 'Jaffee MS', 'Little DM', 'Manley GT', 'McKee A', 'Petersen RC', 'Pitman RK', 'Yaffe K', '</w:t>
            </w:r>
            <w:r>
              <w:rPr>
                <w:b/>
                <w:u w:val="single"/>
              </w:rPr>
              <w:t xml:space="preserve">Zetterberg </w:t>
            </w:r>
            <w:r>
              <w:rPr>
                <w:b/>
                <w:u w:val="single"/>
              </w:rPr>
              <w:t>H</w:t>
            </w:r>
            <w:r>
              <w:t>', 'Obana R', 'Bain LJ', 'Carrillo MC'], Military risk factors for Alzheimer's disease, Jul-2013, Alzheimers &amp; Dementia : the Journal of the Alzheimers Association, 9(4):445-51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1968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79">
              <w:r>
                <w:rPr>
                  <w:color w:val="0000FF" w:themeColor="hyperlink"/>
                  <w:u w:val="single"/>
                </w:rPr>
                <w:t>23827424</w:t>
              </w:r>
            </w:hyperlink>
            <w:r>
              <w:t xml:space="preserve"> ['Shahim P', 'Darin N', 'Andreasson U', 'Blennow K', 'Jennions E', 'Lundgren J', 'Månsson JE', 'Naess K', 'Törnhage CJ', '</w:t>
            </w:r>
            <w:r>
              <w:rPr>
                <w:b/>
                <w:u w:val="single"/>
              </w:rPr>
              <w:t>Zetterberg H</w:t>
            </w:r>
            <w:r>
              <w:t>', 'Mattsson N'], Cerebrospinal fluid brain injury biomarkers in children: a multicenter study, Jul-2013, Pediatric Neuro</w:t>
            </w:r>
            <w:r>
              <w:t>logy, 49(1):31-39.e2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1969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80">
              <w:r>
                <w:rPr>
                  <w:color w:val="0000FF" w:themeColor="hyperlink"/>
                  <w:u w:val="single"/>
                </w:rPr>
                <w:t>23541617</w:t>
              </w:r>
            </w:hyperlink>
            <w:r>
              <w:t xml:space="preserve"> ['Brinkmalm G', 'Brinkmalm A', 'Bourgeois P', 'Persson R', 'Hansson O', 'Portelius E', 'Mercken M', 'Andreasson U', 'Parent S', 'Lipari F', 'Ohrfelt A', 'Bjerke</w:t>
            </w:r>
            <w:r>
              <w:t xml:space="preserve"> M', 'Minthon L', '</w:t>
            </w:r>
            <w:r>
              <w:rPr>
                <w:b/>
                <w:u w:val="single"/>
              </w:rPr>
              <w:t>Zetterberg H</w:t>
            </w:r>
            <w:r>
              <w:t>', 'Blennow K', 'Nutu M'], Soluble amyloid precursor protein α and β in CSF in Alzheimer's disease, 4-Jun-2013, 27-Mar-2013, Brain Research, 1513:117-26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1970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81">
              <w:r>
                <w:rPr>
                  <w:color w:val="0000FF" w:themeColor="hyperlink"/>
                  <w:u w:val="single"/>
                </w:rPr>
                <w:t>23800368</w:t>
              </w:r>
            </w:hyperlink>
            <w:r>
              <w:t xml:space="preserve"> ['Rosén C', 'Hansson O', 'Blennow K', '</w:t>
            </w:r>
            <w:r>
              <w:rPr>
                <w:b/>
                <w:u w:val="single"/>
              </w:rPr>
              <w:t>Zetterberg H</w:t>
            </w:r>
            <w:r>
              <w:t>'], Fluid biomarkers in Alzheimer's disease - current concepts, 21-Jun-2013, 21-Jun-2013, Molecular Neurodegeneration, 8:20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1971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82">
              <w:r>
                <w:rPr>
                  <w:color w:val="0000FF" w:themeColor="hyperlink"/>
                  <w:u w:val="single"/>
                </w:rPr>
                <w:t>234607</w:t>
              </w:r>
              <w:r>
                <w:rPr>
                  <w:color w:val="0000FF" w:themeColor="hyperlink"/>
                  <w:u w:val="single"/>
                </w:rPr>
                <w:t>48</w:t>
              </w:r>
            </w:hyperlink>
            <w:r>
              <w:t xml:space="preserve"> ['Peluso MJ', 'Meyerhoff DJ', 'Price RW', 'Peterson J', 'Lee E', 'Young AC', 'Walter R', 'Fuchs D', 'Brew BJ', 'Cinque P', 'Robertson K', 'Hagberg L', '</w:t>
            </w:r>
            <w:r>
              <w:rPr>
                <w:b/>
                <w:u w:val="single"/>
              </w:rPr>
              <w:t>Zetterberg H</w:t>
            </w:r>
            <w:r>
              <w:t>', 'Gisslén M', 'Spudich S'], Cerebrospinal fluid and neuroimaging biomarker abnormalitie</w:t>
            </w:r>
            <w:r>
              <w:t>s suggest early neurological injury in a subset of individuals during primary HIV infection, 1-Jun-2013, 4-Mar-2013, The Journal of Infectious Diseases, 207(11):1703-12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1972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83">
              <w:r>
                <w:rPr>
                  <w:color w:val="0000FF" w:themeColor="hyperlink"/>
                  <w:u w:val="single"/>
                </w:rPr>
                <w:t>23037546</w:t>
              </w:r>
            </w:hyperlink>
            <w:r>
              <w:t xml:space="preserve"> ['Malmeström</w:t>
            </w:r>
            <w:r>
              <w:t xml:space="preserve"> C', 'Gillett A', 'Jernås M', 'Khademi M', 'Axelsson M', 'Kockum I', 'Mattsson N', '</w:t>
            </w:r>
            <w:r>
              <w:rPr>
                <w:b/>
                <w:u w:val="single"/>
              </w:rPr>
              <w:t>Zetterberg H</w:t>
            </w:r>
            <w:r>
              <w:t>', 'Blennow K', 'Alfredsson L', 'Wadenvik H', 'Lycke J', 'Olsson T', 'Olsson B'], Serum levels of LIGHT in MS, Jun-2013, 4-Oct-2012, Multiple Sclerosis (Houndmi</w:t>
            </w:r>
            <w:r>
              <w:t>lls, Basingstoke, England), 19(7):871-6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1973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84">
              <w:r>
                <w:rPr>
                  <w:color w:val="0000FF" w:themeColor="hyperlink"/>
                  <w:u w:val="single"/>
                </w:rPr>
                <w:t>23718879</w:t>
              </w:r>
            </w:hyperlink>
            <w:r>
              <w:t xml:space="preserve"> ['Landqvist Waldö M', 'Frizell Santillo A', 'Passant U', '</w:t>
            </w:r>
            <w:r>
              <w:rPr>
                <w:b/>
                <w:u w:val="single"/>
              </w:rPr>
              <w:t>Zetterberg H</w:t>
            </w:r>
            <w:r>
              <w:t>', 'Rosengren L', 'Nilsson C', 'Englund E'], Cerebrospinal fluid neurof</w:t>
            </w:r>
            <w:r>
              <w:t>ilament light chain protein levels in subtypes of frontotemporal dementia, 29-May-2013, 29-May-2013, Bmc Neurology, 13:54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1974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85">
              <w:r>
                <w:rPr>
                  <w:color w:val="0000FF" w:themeColor="hyperlink"/>
                  <w:u w:val="single"/>
                </w:rPr>
                <w:t>23117496</w:t>
              </w:r>
            </w:hyperlink>
            <w:r>
              <w:t xml:space="preserve"> ['Alves G', 'Pedersen KF', 'Bloem BR', 'Blennow K', '</w:t>
            </w:r>
            <w:r>
              <w:rPr>
                <w:b/>
                <w:u w:val="single"/>
              </w:rPr>
              <w:t>Zetter</w:t>
            </w:r>
            <w:r>
              <w:rPr>
                <w:b/>
                <w:u w:val="single"/>
              </w:rPr>
              <w:t>berg H</w:t>
            </w:r>
            <w:r>
              <w:t>', 'Borm GF', 'Dalaker TO', 'Beyer MK', 'Aarsland D', 'Andreasson U', 'Lange J', 'Tysnes OB', 'Zivadinov R', 'Larsen JP'], Cerebrospinal fluid amyloid-β and phenotypic heterogeneity in de novo Parkinson's disease, May-2013, 31-Oct-2012, Journal of Ne</w:t>
            </w:r>
            <w:r>
              <w:t>urology, Neurosurgery, and Psychiatry, 84(5):537-43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1975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86">
              <w:r>
                <w:rPr>
                  <w:color w:val="0000FF" w:themeColor="hyperlink"/>
                  <w:u w:val="single"/>
                </w:rPr>
                <w:t>23493130</w:t>
              </w:r>
            </w:hyperlink>
            <w:r>
              <w:t xml:space="preserve"> ['Rosén C', '</w:t>
            </w:r>
            <w:r>
              <w:rPr>
                <w:b/>
                <w:u w:val="single"/>
              </w:rPr>
              <w:t>Zetterberg H</w:t>
            </w:r>
            <w:r>
              <w:t xml:space="preserve">'], Cerebrospinal fluid biomarkers for pathological processes in Alzheimer's disease, </w:t>
            </w:r>
            <w:r>
              <w:lastRenderedPageBreak/>
              <w:t xml:space="preserve">May-2013, Current </w:t>
            </w:r>
            <w:r>
              <w:t>Opinion in Psychiatry, 26(3):276-82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1976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87">
              <w:r>
                <w:rPr>
                  <w:color w:val="0000FF" w:themeColor="hyperlink"/>
                  <w:u w:val="single"/>
                </w:rPr>
                <w:t>23622690</w:t>
              </w:r>
            </w:hyperlink>
            <w:r>
              <w:t xml:space="preserve"> ['Mattsson N', 'Andreasson U', 'Persson S', 'Carrillo MC', 'Collins S', 'Chalbot S', 'Cutler N', 'Dufour-Rainfray D', 'Fagan AM', 'Heegaard NH', </w:t>
            </w:r>
            <w:r>
              <w:t>'Robin Hsiung GY', 'Hyman B', 'Iqbal K', 'Kaeser SA', 'Lachno DR', 'Lleó A', 'Lewczuk P', 'Molinuevo JL', 'Parchi P', 'Regeniter A', 'Rissman RA', 'Rosenmann H', 'Sancesario G', 'Schröder J', 'Shaw LM', 'Teunissen CE', 'Trojanowski JQ', 'Vanderstichele H',</w:t>
            </w:r>
            <w:r>
              <w:t xml:space="preserve"> 'Vandijck M', 'Verbeek MM', '</w:t>
            </w:r>
            <w:r>
              <w:rPr>
                <w:b/>
                <w:u w:val="single"/>
              </w:rPr>
              <w:t>Zetterberg H</w:t>
            </w:r>
            <w:r>
              <w:t>', 'Blennow K'], CSF biomarker variability in the Alzheimer's Association quality control program, May-2013, Alzheimers &amp; Dementia : the Journal of the Alzheimers Association, 9(3):251-61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1977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88">
              <w:r>
                <w:rPr>
                  <w:color w:val="0000FF" w:themeColor="hyperlink"/>
                  <w:u w:val="single"/>
                </w:rPr>
                <w:t>23642576</w:t>
              </w:r>
            </w:hyperlink>
            <w:r>
              <w:t xml:space="preserve"> ['Blennow K', '</w:t>
            </w:r>
            <w:r>
              <w:rPr>
                <w:b/>
                <w:u w:val="single"/>
              </w:rPr>
              <w:t>Zetterberg H</w:t>
            </w:r>
            <w:r>
              <w:t>'], The application of cerebrospinal fluid biomarkers in early diagnosis of Alzheimer disease, May-2013, 1-Feb-2013, The Medical Clinics of North America, 97(3):3</w:t>
            </w:r>
            <w:r>
              <w:t>69-76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1978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89">
              <w:r>
                <w:rPr>
                  <w:color w:val="0000FF" w:themeColor="hyperlink"/>
                  <w:u w:val="single"/>
                </w:rPr>
                <w:t>23486875</w:t>
              </w:r>
            </w:hyperlink>
            <w:r>
              <w:t xml:space="preserve"> ['Jeppsson A', '</w:t>
            </w:r>
            <w:r>
              <w:rPr>
                <w:b/>
                <w:u w:val="single"/>
              </w:rPr>
              <w:t>Zetterberg H</w:t>
            </w:r>
            <w:r>
              <w:t xml:space="preserve">', 'Blennow K', 'Wikkelsø C'], Idiopathic normal-pressure hydrocephalus: pathophysiology and diagnosis by CSF biomarkers, 9-Apr-2013, 13-Mar-2013, </w:t>
            </w:r>
            <w:r>
              <w:t>Neurology, 80(15):1385-92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1979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90">
              <w:r>
                <w:rPr>
                  <w:color w:val="0000FF" w:themeColor="hyperlink"/>
                  <w:u w:val="single"/>
                </w:rPr>
                <w:t>22907940</w:t>
              </w:r>
            </w:hyperlink>
            <w:r>
              <w:t xml:space="preserve"> ['Jernås M', 'Malmeström C', 'Axelsson M', 'Olsson C', 'Nookaew I', 'Wadenvik H', '</w:t>
            </w:r>
            <w:r>
              <w:rPr>
                <w:b/>
                <w:u w:val="single"/>
              </w:rPr>
              <w:t>Zetterberg H</w:t>
            </w:r>
            <w:r>
              <w:t xml:space="preserve">', 'Blennow K', 'Lycke J', 'Rudemo M', 'Olsson B'], MS risk </w:t>
            </w:r>
            <w:r>
              <w:t>genes are transcriptionally regulated in CSF leukocytes at relapse, Apr-2013, 20-Aug-2012, Multiple Sclerosis (Houndmills, Basingstoke, England), 19(4):403-10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1980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91">
              <w:r>
                <w:rPr>
                  <w:color w:val="0000FF" w:themeColor="hyperlink"/>
                  <w:u w:val="single"/>
                </w:rPr>
                <w:t>23069872</w:t>
              </w:r>
            </w:hyperlink>
            <w:r>
              <w:t xml:space="preserve"> ['Augutis K', 'Axelsso</w:t>
            </w:r>
            <w:r>
              <w:t>n M', 'Portelius E', 'Brinkmalm G', 'Andreasson U', 'Gustavsson MK', 'Malmeström C', 'Lycke J', 'Blennow K', '</w:t>
            </w:r>
            <w:r>
              <w:rPr>
                <w:b/>
                <w:u w:val="single"/>
              </w:rPr>
              <w:t>Zetterberg H</w:t>
            </w:r>
            <w:r>
              <w:t>', 'Mattsson N'], Cerebrospinal fluid biomarkers of β-amyloid metabolism in multiple sclerosis, Apr-2013, 15-Oct-2012, Multiple Sclero</w:t>
            </w:r>
            <w:r>
              <w:t>sis (Houndmills, Basingstoke, England), 19(5):543-52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1981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92">
              <w:r>
                <w:rPr>
                  <w:color w:val="0000FF" w:themeColor="hyperlink"/>
                  <w:u w:val="single"/>
                </w:rPr>
                <w:t>23355631</w:t>
              </w:r>
            </w:hyperlink>
            <w:r>
              <w:t xml:space="preserve"> ['Vanderstichele HM', 'Shaw L', 'Vandijck M', 'Jeromin A', '</w:t>
            </w:r>
            <w:r>
              <w:rPr>
                <w:b/>
                <w:u w:val="single"/>
              </w:rPr>
              <w:t>Zetterberg H</w:t>
            </w:r>
            <w:r>
              <w:t>', 'Blennow K', 'Teunissen C', 'Engelborghs S'], Alzheim</w:t>
            </w:r>
            <w:r>
              <w:t>er disease biomarker testing in cerebrospinal fluid: a method to harmonize assay platforms in the absence of an absolute reference standard, Apr-2013, 25-Jan-2013, Clinical Chemistry, 59(4):710-2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1982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93">
              <w:r>
                <w:rPr>
                  <w:color w:val="0000FF" w:themeColor="hyperlink"/>
                  <w:u w:val="single"/>
                </w:rPr>
                <w:t>23399646</w:t>
              </w:r>
            </w:hyperlink>
            <w:r>
              <w:t xml:space="preserve"> ['</w:t>
            </w:r>
            <w:r>
              <w:rPr>
                <w:b/>
                <w:u w:val="single"/>
              </w:rPr>
              <w:t>Zetterberg H</w:t>
            </w:r>
            <w:r>
              <w:t>', 'Smith DH', 'Blennow K'], Biomarkers of mild traumatic brain injury in cerebrospinal fluid and blood, Apr-2013, 12-Feb-2013, Nature Reviews. Neurology, 9(4):201-10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1983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94">
              <w:r>
                <w:rPr>
                  <w:color w:val="0000FF" w:themeColor="hyperlink"/>
                  <w:u w:val="single"/>
                </w:rPr>
                <w:t>22885094</w:t>
              </w:r>
            </w:hyperlink>
            <w:r>
              <w:t xml:space="preserve"> ['Randall J', 'Mörtberg E', 'Provuncher GK', 'Fournier DR', 'Duffy DC', 'Rubertsson S', 'Blennow K', '</w:t>
            </w:r>
            <w:r>
              <w:rPr>
                <w:b/>
                <w:u w:val="single"/>
              </w:rPr>
              <w:t>Zetterberg H</w:t>
            </w:r>
            <w:r>
              <w:t xml:space="preserve">', 'Wilson DH'], Tau proteins in serum predict neurological outcome after hypoxic brain injury from cardiac arrest: results of </w:t>
            </w:r>
            <w:r>
              <w:t>a pilot study, Mar-2013, 9-Aug-2012, Resuscitation, 84(3):351-6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1984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95">
              <w:r>
                <w:rPr>
                  <w:color w:val="0000FF" w:themeColor="hyperlink"/>
                  <w:u w:val="single"/>
                </w:rPr>
                <w:t>23274154</w:t>
              </w:r>
            </w:hyperlink>
            <w:r>
              <w:t xml:space="preserve"> ['Carrillo MC', 'Blennow K', 'Soares H', 'Lewczuk P', 'Mattsson N', 'Oberoi P', 'Umek R', 'Vandijck M', 'Salamone S',</w:t>
            </w:r>
            <w:r>
              <w:t xml:space="preserve"> 'Bittner T', 'Shaw LM', 'Stephenson D', 'Bain L', '</w:t>
            </w:r>
            <w:r>
              <w:rPr>
                <w:b/>
                <w:u w:val="single"/>
              </w:rPr>
              <w:t>Zetterberg H</w:t>
            </w:r>
            <w:r>
              <w:t>'], Global standardization measurement of cerebral spinal fluid for Alzheimer's disease: an update from the Alzheimer's Association Global Biomarkers Consortium, Mar-2013, 28-Dec-2012, Alzheim</w:t>
            </w:r>
            <w:r>
              <w:t>ers &amp; Dementia : the Journal of the Alzheimers Association, 9(2):137-40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1985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96">
              <w:r>
                <w:rPr>
                  <w:color w:val="0000FF" w:themeColor="hyperlink"/>
                  <w:u w:val="single"/>
                </w:rPr>
                <w:t>23590403</w:t>
              </w:r>
            </w:hyperlink>
            <w:r>
              <w:t xml:space="preserve"> ['Andersson Lendahl M', '</w:t>
            </w:r>
            <w:r>
              <w:rPr>
                <w:b/>
                <w:u w:val="single"/>
              </w:rPr>
              <w:t>Zetterberg H</w:t>
            </w:r>
            <w:r>
              <w:t>'], The Nordic countries meeting on the zebrafish as a model for develop</w:t>
            </w:r>
            <w:r>
              <w:t>ment and disease 2012, Mar-2013, Zebrafish, 10(1):124-5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1986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97">
              <w:r>
                <w:rPr>
                  <w:color w:val="0000FF" w:themeColor="hyperlink"/>
                  <w:u w:val="single"/>
                </w:rPr>
                <w:t>23052602</w:t>
              </w:r>
            </w:hyperlink>
            <w:r>
              <w:t xml:space="preserve"> ['Krut JJ', '</w:t>
            </w:r>
            <w:r>
              <w:rPr>
                <w:b/>
                <w:u w:val="single"/>
              </w:rPr>
              <w:t>Zetterberg H</w:t>
            </w:r>
            <w:r>
              <w:t xml:space="preserve">', 'Blennow K', 'Cinque P', 'Hagberg L', 'Price RW', 'Studahl M', 'Gisslén M'], Cerebrospinal fluid </w:t>
            </w:r>
            <w:r>
              <w:t>Alzheimer's biomarker profiles in CNS infections, Feb-2013, 9-Oct-2012, Journal of Neurology, 260(2):620-6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1987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1998">
              <w:r>
                <w:rPr>
                  <w:color w:val="0000FF" w:themeColor="hyperlink"/>
                  <w:u w:val="single"/>
                </w:rPr>
                <w:t>23294475</w:t>
              </w:r>
            </w:hyperlink>
            <w:r>
              <w:t xml:space="preserve"> ['Bremell D', 'Mattsson N', 'Edsbagge M', 'Blennow K', 'Andreasson U', 'Wi</w:t>
            </w:r>
            <w:r>
              <w:t>kkelsö C', '</w:t>
            </w:r>
            <w:r>
              <w:rPr>
                <w:b/>
                <w:u w:val="single"/>
              </w:rPr>
              <w:t>Zetterberg H</w:t>
            </w:r>
            <w:r>
              <w:t>', 'Hagberg L'], Cerebrospinal fluid CXCL13 in Lyme neuroborreliosis and asymptomatic HIV infection, 7-Jan-2013, 7-Jan-2013, Bmc Neurology, 13:2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1988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1999">
              <w:r>
                <w:rPr>
                  <w:color w:val="0000FF" w:themeColor="hyperlink"/>
                  <w:u w:val="single"/>
                </w:rPr>
                <w:t>23026858</w:t>
              </w:r>
            </w:hyperlink>
            <w:r>
              <w:t xml:space="preserve"> ['Shahim P',</w:t>
            </w:r>
            <w:r>
              <w:t xml:space="preserve"> 'Månsson JE', 'Darin N', '</w:t>
            </w:r>
            <w:r>
              <w:rPr>
                <w:b/>
                <w:u w:val="single"/>
              </w:rPr>
              <w:t>Zetterberg H</w:t>
            </w:r>
            <w:r>
              <w:t>', 'Mattsson N'], Cerebrospinal fluid biomarkers in neurological diseases in children, Jan-2013, 29-Sep-2012, European Journal of Paediatric Neurology : Ejpn : Official Journal of the European Paediatric Neurology Soc</w:t>
            </w:r>
            <w:r>
              <w:t>iety, 17(1):7-13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1989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00">
              <w:r>
                <w:rPr>
                  <w:color w:val="0000FF" w:themeColor="hyperlink"/>
                  <w:u w:val="single"/>
                </w:rPr>
                <w:t>22710917</w:t>
              </w:r>
            </w:hyperlink>
            <w:r>
              <w:t xml:space="preserve"> ['</w:t>
            </w:r>
            <w:r>
              <w:rPr>
                <w:b/>
                <w:u w:val="single"/>
              </w:rPr>
              <w:t>Zetterberg H</w:t>
            </w:r>
            <w:r>
              <w:t>', 'Blennow K'], Cerebrospinal fluid biomarkers for Alzheimer's disease: more to come?, 2013, Journal of Alzheimers Disease : Jad, 33 Suppl 1:S361-9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1990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01">
              <w:r>
                <w:rPr>
                  <w:color w:val="0000FF" w:themeColor="hyperlink"/>
                  <w:u w:val="single"/>
                </w:rPr>
                <w:t>22886024</w:t>
              </w:r>
            </w:hyperlink>
            <w:r>
              <w:t xml:space="preserve"> ['Portelius E', 'Olsson M', 'Brinkmalm G', 'Rüetschi U', 'Mattsson N', 'Andreasson U', 'Gobom J', 'Brinkmalm A', 'Hölttä M', 'Blennow K', '</w:t>
            </w:r>
            <w:r>
              <w:rPr>
                <w:b/>
                <w:u w:val="single"/>
              </w:rPr>
              <w:t>Zetterberg H</w:t>
            </w:r>
            <w:r>
              <w:t>'], Mass spectrometric characte</w:t>
            </w:r>
            <w:r>
              <w:t>rization of amyloid-β species in the 7PA2 cell model of Alzheimer's disease, 2013, Journal of Alzheimers Disease : Jad, 33(1):85-93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1991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02">
              <w:r>
                <w:rPr>
                  <w:color w:val="0000FF" w:themeColor="hyperlink"/>
                  <w:u w:val="single"/>
                </w:rPr>
                <w:t>22890100</w:t>
              </w:r>
            </w:hyperlink>
            <w:r>
              <w:t xml:space="preserve"> ['Olsson B', 'Hertze J', 'Lautner R', '</w:t>
            </w:r>
            <w:r>
              <w:rPr>
                <w:b/>
                <w:u w:val="single"/>
              </w:rPr>
              <w:t>Zetterberg</w:t>
            </w:r>
            <w:r>
              <w:rPr>
                <w:b/>
                <w:u w:val="single"/>
              </w:rPr>
              <w:t xml:space="preserve"> H</w:t>
            </w:r>
            <w:r>
              <w:t>', 'Nägga K', 'Höglund K', 'Basun H', 'Annas P', 'Lannfelt L', 'Andreasen N', 'Minthon L', 'Blennow K', 'Hansson O'], Microglial markers are elevated in the prodromal phase of Alzheimer's disease and vascular dementia, 2013, Journal of Alzheimers Disease</w:t>
            </w:r>
            <w:r>
              <w:t xml:space="preserve"> : Jad, 33(1):45-53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1992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03">
              <w:r>
                <w:rPr>
                  <w:color w:val="0000FF" w:themeColor="hyperlink"/>
                  <w:u w:val="single"/>
                </w:rPr>
                <w:t>23034520</w:t>
              </w:r>
            </w:hyperlink>
            <w:r>
              <w:t xml:space="preserve"> ["O'Dowd ST", 'Ardah MT', 'Johansson P', 'Lomakin A', 'Benedek GB', 'Roberts KA', 'Cummins G', 'El Agnaf OM', 'Svensson J', '</w:t>
            </w:r>
            <w:r>
              <w:rPr>
                <w:b/>
                <w:u w:val="single"/>
              </w:rPr>
              <w:t>Zetterberg H</w:t>
            </w:r>
            <w:r>
              <w:t>', 'Lynch T', 'Walsh DM'</w:t>
            </w:r>
            <w:r>
              <w:t>], The ELISA-measured increase in cerebrospinal fluid tau that discriminates Alzheimer's disease from other neurodegenerative disorders is not attributable to differential recognition of tau assembly forms, 2013, Journal of Alzheimers Disease : Jad, 33(4):</w:t>
            </w:r>
            <w:r>
              <w:t>923-8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1993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04">
              <w:r>
                <w:rPr>
                  <w:color w:val="0000FF" w:themeColor="hyperlink"/>
                  <w:u w:val="single"/>
                </w:rPr>
                <w:t>23076076</w:t>
              </w:r>
            </w:hyperlink>
            <w:r>
              <w:t xml:space="preserve"> ['Pannee J', 'Portelius E', 'Oppermann M', 'Atkins A', 'Hornshaw M', 'Zegers I', 'Höjrup P', 'Minthon L', 'Hansson O', '</w:t>
            </w:r>
            <w:r>
              <w:rPr>
                <w:b/>
                <w:u w:val="single"/>
              </w:rPr>
              <w:t>Zetterberg H</w:t>
            </w:r>
            <w:r>
              <w:t>', 'Blennow K', 'Gobom J'], A selected reac</w:t>
            </w:r>
            <w:r>
              <w:t xml:space="preserve">tion monitoring (SRM)-based method for absolute quantification of Aβ38, Aβ40, and Aβ42 in cerebrospinal fluid of Alzheimer's disease patients and healthy controls, </w:t>
            </w:r>
            <w:r>
              <w:lastRenderedPageBreak/>
              <w:t>2013, Journal of Alzheimers Disease : Jad, 33(4):1021-32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1994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05">
              <w:r>
                <w:rPr>
                  <w:color w:val="0000FF" w:themeColor="hyperlink"/>
                  <w:u w:val="single"/>
                </w:rPr>
                <w:t>23254629</w:t>
              </w:r>
            </w:hyperlink>
            <w:r>
              <w:t xml:space="preserve"> ['Olsson B', 'Hertze J', 'Ohlsson M', 'Nägga K', 'Höglund K', 'Basun H', 'Annas P', 'Lannfelt L', 'Andreasen N', 'Minthon L', '</w:t>
            </w:r>
            <w:r>
              <w:rPr>
                <w:b/>
                <w:u w:val="single"/>
              </w:rPr>
              <w:t>Zetterberg H</w:t>
            </w:r>
            <w:r>
              <w:t xml:space="preserve">', 'Blennow K', 'Hansson O'], Cerebrospinal fluid </w:t>
            </w:r>
            <w:r>
              <w:t>levels of heart fatty acid binding protein are elevated prodromally in Alzheimer's disease and vascular dementia, 2013, Journal of Alzheimers Disease : Jad, 34(3):673-9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1995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06">
              <w:r>
                <w:rPr>
                  <w:color w:val="0000FF" w:themeColor="hyperlink"/>
                  <w:u w:val="single"/>
                </w:rPr>
                <w:t>23313922</w:t>
              </w:r>
            </w:hyperlink>
            <w:r>
              <w:t xml:space="preserve"> ['Daborg J',</w:t>
            </w:r>
            <w:r>
              <w:t xml:space="preserve"> 'Holmgren S', 'Abramsson A', 'Andreasson U', 'Zetterberg M', 'Nilsson S', 'Minthon L', 'Skoog I', 'Blennow K', 'Pekna M', 'Hanse E', '</w:t>
            </w:r>
            <w:r>
              <w:rPr>
                <w:b/>
                <w:u w:val="single"/>
              </w:rPr>
              <w:t>Zetterberg H</w:t>
            </w:r>
            <w:r>
              <w:t xml:space="preserve">'], Complement gene single nucleotide polymorphisms and biomarker endophenotypes of Alzheimer's disease, </w:t>
            </w:r>
            <w:r>
              <w:t>2013, Journal of Alzheimers Disease : Jad, 35(1):51-7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1996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07">
              <w:r>
                <w:rPr>
                  <w:color w:val="0000FF" w:themeColor="hyperlink"/>
                  <w:u w:val="single"/>
                </w:rPr>
                <w:t>23313924</w:t>
              </w:r>
            </w:hyperlink>
            <w:r>
              <w:t xml:space="preserve"> ['Rolstad S', 'Berg AI', 'Bjerke M', 'Johansson B', '</w:t>
            </w:r>
            <w:r>
              <w:rPr>
                <w:b/>
                <w:u w:val="single"/>
              </w:rPr>
              <w:t>Zetterberg H</w:t>
            </w:r>
            <w:r>
              <w:t xml:space="preserve">', 'Wallin A'], Cerebrospinal fluid biomarkers mirror rate of </w:t>
            </w:r>
            <w:r>
              <w:t>cognitive decline, 2013, Journal of Alzheimers Disease : Jad, 34(4):949-56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1997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08">
              <w:r>
                <w:rPr>
                  <w:color w:val="0000FF" w:themeColor="hyperlink"/>
                  <w:u w:val="single"/>
                </w:rPr>
                <w:t>23388172</w:t>
              </w:r>
            </w:hyperlink>
            <w:r>
              <w:t xml:space="preserve"> ['Shahim P', 'Bochem AE', 'Mattsson N', 'Lautner R', 'Blennow K', 'Hovingh GK', 'Motazacker MM', '</w:t>
            </w:r>
            <w:r>
              <w:rPr>
                <w:b/>
                <w:u w:val="single"/>
              </w:rPr>
              <w:t>Zetterbe</w:t>
            </w:r>
            <w:r>
              <w:rPr>
                <w:b/>
                <w:u w:val="single"/>
              </w:rPr>
              <w:t>rg H</w:t>
            </w:r>
            <w:r>
              <w:t>'], Plasma amyloid-β in patients with Tangier disease, 2013, Journal of Alzheimers Disease : Jad, 35(2):307-12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1998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09">
              <w:r>
                <w:rPr>
                  <w:color w:val="0000FF" w:themeColor="hyperlink"/>
                  <w:u w:val="single"/>
                </w:rPr>
                <w:t>23473386</w:t>
              </w:r>
            </w:hyperlink>
            <w:r>
              <w:t xml:space="preserve"> ['Neselius S', '</w:t>
            </w:r>
            <w:r>
              <w:rPr>
                <w:b/>
                <w:u w:val="single"/>
              </w:rPr>
              <w:t>Zetterberg H</w:t>
            </w:r>
            <w:r>
              <w:t>', 'Blennow K', 'Randall J', 'Wilson D</w:t>
            </w:r>
            <w:r>
              <w:t>', 'Marcusson J', 'Brisby H'], Olympic boxing is associated with elevated levels of the neuronal protein tau in plasma, 2013, 8-Mar-2013, Brain Injury, 27(4):425-33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1999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10">
              <w:r>
                <w:rPr>
                  <w:color w:val="0000FF" w:themeColor="hyperlink"/>
                  <w:u w:val="single"/>
                </w:rPr>
                <w:t>23551972</w:t>
              </w:r>
            </w:hyperlink>
            <w:r>
              <w:t xml:space="preserve"> ['</w:t>
            </w:r>
            <w:r>
              <w:rPr>
                <w:b/>
                <w:u w:val="single"/>
              </w:rPr>
              <w:t>Zetterberg H</w:t>
            </w:r>
            <w:r>
              <w:t>',</w:t>
            </w:r>
            <w:r>
              <w:t xml:space="preserve"> 'Wilson D', 'Andreasson U', 'Minthon L', 'Blennow K', 'Randall J', 'Hansson O'], Plasma tau levels in Alzheimer's disease, 2013, 28-Mar-2013, Alzheimers Research &amp; Therapy, 5(2):9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2000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11">
              <w:r>
                <w:rPr>
                  <w:color w:val="0000FF" w:themeColor="hyperlink"/>
                  <w:u w:val="single"/>
                </w:rPr>
                <w:t>23799095</w:t>
              </w:r>
            </w:hyperlink>
            <w:r>
              <w:t xml:space="preserve"> </w:t>
            </w:r>
            <w:r>
              <w:t>['Hölttä M', 'Hansson O', 'Andreasson U', 'Hertze J', 'Minthon L', 'Nägga K', 'Andreasen N', '</w:t>
            </w:r>
            <w:r>
              <w:rPr>
                <w:b/>
                <w:u w:val="single"/>
              </w:rPr>
              <w:t>Zetterberg H</w:t>
            </w:r>
            <w:r>
              <w:t>', 'Blennow K'], Evaluating amyloid-β oligomers in cerebrospinal fluid as a biomarker for Alzheimer's disease, 2013, 14-Jun-2013, Plos One, 8(6):e6638</w:t>
            </w:r>
            <w:r>
              <w:t>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2001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12">
              <w:r>
                <w:rPr>
                  <w:color w:val="0000FF" w:themeColor="hyperlink"/>
                  <w:u w:val="single"/>
                </w:rPr>
                <w:t>23860354</w:t>
              </w:r>
            </w:hyperlink>
            <w:r>
              <w:t xml:space="preserve"> ['Nutu M', '</w:t>
            </w:r>
            <w:r>
              <w:rPr>
                <w:b/>
                <w:u w:val="single"/>
              </w:rPr>
              <w:t>Zetterberg H</w:t>
            </w:r>
            <w:r>
              <w:t>', 'Londos E', 'Minthon L', 'Nägga K', 'Blennow K', 'Hansson O', 'Ohrfelt A'], Evaluation of the cerebrospinal fluid amyloid-β1-42/amyloid-β1-40 ratio meas</w:t>
            </w:r>
            <w:r>
              <w:t>ured by alpha-LISA to distinguish Alzheimer's disease from other dementia disorders, 2013, 9-Jul-2013, Dementia and Geriatric Cognitive Disorders, 36(1-2):99-110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2002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13">
              <w:r>
                <w:rPr>
                  <w:color w:val="0000FF" w:themeColor="hyperlink"/>
                  <w:u w:val="single"/>
                </w:rPr>
                <w:t>24116116</w:t>
              </w:r>
            </w:hyperlink>
            <w:r>
              <w:t xml:space="preserve"> ['Meredith JE Jr', 'Sankaranarayanan S', 'Guss V', 'Lanzetti AJ', 'Berisha F', 'Neely RJ', 'Slemmon JR', 'Portelius E', '</w:t>
            </w:r>
            <w:r>
              <w:rPr>
                <w:b/>
                <w:u w:val="single"/>
              </w:rPr>
              <w:t>Zetterberg H</w:t>
            </w:r>
            <w:r>
              <w:t>', 'Blennow K', 'Soares H', 'Ahlijanian M', 'Albright CF'], Characterization of novel CSF Tau and ptau biomarkers for Alzh</w:t>
            </w:r>
            <w:r>
              <w:t>eimer's disease, 2013, 7-Oct-2013, Plos One, 8(10):e76523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2003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14">
              <w:r>
                <w:rPr>
                  <w:color w:val="0000FF" w:themeColor="hyperlink"/>
                  <w:u w:val="single"/>
                </w:rPr>
                <w:t>24260563</w:t>
              </w:r>
            </w:hyperlink>
            <w:r>
              <w:t xml:space="preserve"> ['Neselius S', '</w:t>
            </w:r>
            <w:r>
              <w:rPr>
                <w:b/>
                <w:u w:val="single"/>
              </w:rPr>
              <w:t>Zetterberg H</w:t>
            </w:r>
            <w:r>
              <w:t>', 'Blennow K', 'Marcusson J', 'Brisby H'], Increased CSF levels of phosphorylated neurofilamen</w:t>
            </w:r>
            <w:r>
              <w:t>t heavy protein following bout in amateur boxers, 2013, 15-Nov-2013, Plos One, 8(11):e81249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2004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15">
              <w:r>
                <w:rPr>
                  <w:color w:val="0000FF" w:themeColor="hyperlink"/>
                  <w:u w:val="single"/>
                </w:rPr>
                <w:t>24312390</w:t>
              </w:r>
            </w:hyperlink>
            <w:r>
              <w:t xml:space="preserve"> ['Johansson P', 'Almqvist EG', 'Johansson JO', 'Mattsson N', 'Andreasson U', 'Hansson O',</w:t>
            </w:r>
            <w:r>
              <w:t xml:space="preserve"> 'Wallin A', 'Blennow K', '</w:t>
            </w:r>
            <w:r>
              <w:rPr>
                <w:b/>
                <w:u w:val="single"/>
              </w:rPr>
              <w:t>Zetterberg H</w:t>
            </w:r>
            <w:r>
              <w:t>', 'Svensson J'], Cerebrospinal fluid (CSF) 25-hydroxyvitamin D concentration and CSF acetylcholinesterase activity are reduced in patients with Alzheimer's disease, 2013, 29-Nov-2013, Plos One, 8(11):e81989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2005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16">
              <w:r>
                <w:rPr>
                  <w:color w:val="0000FF" w:themeColor="hyperlink"/>
                  <w:u w:val="single"/>
                </w:rPr>
                <w:t>23217738</w:t>
              </w:r>
            </w:hyperlink>
            <w:r>
              <w:t xml:space="preserve"> ['Blennow K', 'Hardy J', '</w:t>
            </w:r>
            <w:r>
              <w:rPr>
                <w:b/>
                <w:u w:val="single"/>
              </w:rPr>
              <w:t>Zetterberg H</w:t>
            </w:r>
            <w:r>
              <w:t>'], The neuropathology and neurobiology of traumatic brain injury, 6-Dec-2012, Neuron, 76(5):886-99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2006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17">
              <w:r>
                <w:rPr>
                  <w:color w:val="0000FF" w:themeColor="hyperlink"/>
                  <w:u w:val="single"/>
                </w:rPr>
                <w:t>23249765</w:t>
              </w:r>
            </w:hyperlink>
            <w:r>
              <w:t xml:space="preserve"> ['Rogers K', 'Felsenstein KM', 'Hrdlicka L', 'Tu Z', 'Albayya F', 'Lee W', 'Hopp S', 'Miller MJ', 'Spaulding D', 'Yang Z', 'Hodgdon H', 'Nolan S', 'Wen M', 'Costa D', 'Blain JF', 'Freeman E', 'De Strooper B', 'Vulsteke V', 'Scrocchi</w:t>
            </w:r>
            <w:r>
              <w:t xml:space="preserve"> L', '</w:t>
            </w:r>
            <w:r>
              <w:rPr>
                <w:b/>
                <w:u w:val="single"/>
              </w:rPr>
              <w:t>Zetterberg H</w:t>
            </w:r>
            <w:r>
              <w:t>', 'Portelius E', 'Hutter-Paier B', 'Havas D', 'Ahlijanian M', 'Flood D', 'Leventhal L', 'Shapiro G', 'Patzke H', 'Chesworth R', 'Koenig G'], Modulation of γ-secretase by EVP-0015962 reduces amyloid deposition and behavioral deficits in T</w:t>
            </w:r>
            <w:r>
              <w:t>g2576 mice, 18-Dec-2012, 18-Dec-2012, Molecular Neurodegeneration, 7:61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2007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18">
              <w:r>
                <w:rPr>
                  <w:color w:val="0000FF" w:themeColor="hyperlink"/>
                  <w:u w:val="single"/>
                </w:rPr>
                <w:t>22776013</w:t>
              </w:r>
            </w:hyperlink>
            <w:r>
              <w:t xml:space="preserve"> ['Gisslén M', 'Fuchs D', 'Hagberg L', 'Svennerholm B', '</w:t>
            </w:r>
            <w:r>
              <w:rPr>
                <w:b/>
                <w:u w:val="single"/>
              </w:rPr>
              <w:t>Zetterberg H</w:t>
            </w:r>
            <w:r>
              <w:t>'], Cerebrospinal fluid viral breakthroug</w:t>
            </w:r>
            <w:r>
              <w:t>h in two HIV-infected subjects on darunavir/ritonavir monotherapy, Dec-2012, 9-Jul-2012, Scandinavian Journal of Infectious Diseases, 44(12):997-1000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2008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19">
              <w:r>
                <w:rPr>
                  <w:color w:val="0000FF" w:themeColor="hyperlink"/>
                  <w:u w:val="single"/>
                </w:rPr>
                <w:t>22935999</w:t>
              </w:r>
            </w:hyperlink>
            <w:r>
              <w:t xml:space="preserve"> ['Mattsson N', 'Olsson M', 'Gus</w:t>
            </w:r>
            <w:r>
              <w:t>tavsson MK', 'Kosicek M', 'Malnar M', 'Månsson JE', 'Blomqvist M', 'Gobom J', 'Andreasson U', 'Brinkmalm G', 'Vite C', 'Hecimovic S', 'Hastings C', 'Blennow K', '</w:t>
            </w:r>
            <w:r>
              <w:rPr>
                <w:b/>
                <w:u w:val="single"/>
              </w:rPr>
              <w:t>Zetterberg H</w:t>
            </w:r>
            <w:r>
              <w:t>', 'Portelius E'], Amyloid-β metabolism in Niemann-Pick C disease models and patie</w:t>
            </w:r>
            <w:r>
              <w:t>nts, Dec-2012, 1-Sep-2012, Metabolic Brain Disease, 27(4):573-85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2009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20">
              <w:r>
                <w:rPr>
                  <w:color w:val="0000FF" w:themeColor="hyperlink"/>
                  <w:u w:val="single"/>
                </w:rPr>
                <w:t>22989106</w:t>
              </w:r>
            </w:hyperlink>
            <w:r>
              <w:t xml:space="preserve"> ['Söderqvist F', 'Carlberg M', '</w:t>
            </w:r>
            <w:r>
              <w:rPr>
                <w:b/>
                <w:u w:val="single"/>
              </w:rPr>
              <w:t>Zetterberg H</w:t>
            </w:r>
            <w:r>
              <w:t>', 'Hardell L'], Use of wireless phones and serum β-trace protein in ran</w:t>
            </w:r>
            <w:r>
              <w:t>domly recruited persons aged 18-65 years: a cross-sectional study, Dec-2012, 18-Sep-2012, Electromagnetic Biology and Medicine, 31(4):416-24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21">
              <w:r>
                <w:rPr>
                  <w:color w:val="0000FF" w:themeColor="hyperlink"/>
                  <w:u w:val="single"/>
                </w:rPr>
                <w:t>22925882</w:t>
              </w:r>
            </w:hyperlink>
            <w:r>
              <w:t xml:space="preserve"> ['Hall S', 'Öhrfelt A', 'Constantinescu R', 'Andreasson U', 'Surova Y', 'Bostrom F', 'Nilsson C', 'Håkan W', 'Decraemer H', 'Någga K', 'Minthon L', 'Londos E', 'Vanmechelen E', 'Holmberg B', '</w:t>
            </w:r>
            <w:r>
              <w:rPr>
                <w:b/>
                <w:u w:val="single"/>
              </w:rPr>
              <w:t>Zetterberg H</w:t>
            </w:r>
            <w:r>
              <w:t>', 'Blennow K', 'Hansson O'], Accuracy of a panel o</w:t>
            </w:r>
            <w:r>
              <w:t>f 5 cerebrospinal fluid biomarkers in the differential diagnosis of patients with dementia and/or parkinsonian disorders, Nov-2012, Archives of Neurology, 69(11):1445-52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22">
              <w:r>
                <w:rPr>
                  <w:color w:val="0000FF" w:themeColor="hyperlink"/>
                  <w:u w:val="single"/>
                </w:rPr>
                <w:t>22950865</w:t>
              </w:r>
            </w:hyperlink>
            <w:r>
              <w:t xml:space="preserve"> ['Rolstad S</w:t>
            </w:r>
            <w:r>
              <w:t>', 'Berg AI', '</w:t>
            </w:r>
            <w:r>
              <w:rPr>
                <w:b/>
                <w:u w:val="single"/>
              </w:rPr>
              <w:t>Zetterberg H</w:t>
            </w:r>
            <w:r>
              <w:t>', 'Johansson B', 'Wallin A'], All cognitive systems but speed and visuospatial functions reduce the effect of CSF pathology on other systems, Nov-2012, Current Alzheimer Research, 9(9):1043-9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2012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23">
              <w:r>
                <w:rPr>
                  <w:color w:val="0000FF" w:themeColor="hyperlink"/>
                  <w:u w:val="single"/>
                </w:rPr>
                <w:t>23095517</w:t>
              </w:r>
            </w:hyperlink>
            <w:r>
              <w:t xml:space="preserve"> ['Bromander S', 'Anckarsäter R', 'Kristiansson M', 'Blennow K', '</w:t>
            </w:r>
            <w:r>
              <w:rPr>
                <w:b/>
                <w:u w:val="single"/>
              </w:rPr>
              <w:t>Zetterberg H</w:t>
            </w:r>
            <w:r>
              <w:t>', 'Anckarsäter H', 'Wass CE'], Changes in serum and cerebrospinal fluid cytokines in response to non-neurological surgery: an observational</w:t>
            </w:r>
            <w:r>
              <w:t xml:space="preserve"> study, 24-Oct-2012, 24-Oct-2012, Journal of Neuroinflammation, 9:242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24">
              <w:r>
                <w:rPr>
                  <w:color w:val="0000FF" w:themeColor="hyperlink"/>
                  <w:u w:val="single"/>
                </w:rPr>
                <w:t>22851182</w:t>
              </w:r>
            </w:hyperlink>
            <w:r>
              <w:t xml:space="preserve"> ['Wanngren J', 'Ottervald J', 'Parpal S', 'Portelius E', 'Strömberg K', 'Borgegård T', 'Klintenberg R', 'Juréus</w:t>
            </w:r>
            <w:r>
              <w:t xml:space="preserve"> A', 'Blomqvist J', 'Blennow K', '</w:t>
            </w:r>
            <w:r>
              <w:rPr>
                <w:b/>
                <w:u w:val="single"/>
              </w:rPr>
              <w:t>Zetterberg H</w:t>
            </w:r>
            <w:r>
              <w:t>', 'Lundkvist J', 'Rosqvist S', 'Karlström H'], Second generation γ-secretase modulators exhibit different modulation of Notch β and Aβ production, 21-Sep-2012, 31-Jul-2012, The Journal of Biological Chemistry,</w:t>
            </w:r>
            <w:r>
              <w:t xml:space="preserve"> 287(39):32640-50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2014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25">
              <w:r>
                <w:rPr>
                  <w:color w:val="0000FF" w:themeColor="hyperlink"/>
                  <w:u w:val="single"/>
                </w:rPr>
                <w:t>22951438</w:t>
              </w:r>
            </w:hyperlink>
            <w:r>
              <w:t xml:space="preserve"> ['Blennow K', '</w:t>
            </w:r>
            <w:r>
              <w:rPr>
                <w:b/>
                <w:u w:val="single"/>
              </w:rPr>
              <w:t>Zetterberg H</w:t>
            </w:r>
            <w:r>
              <w:t>', 'Fagan AM'], Fluid biomarkers in Alzheimer disease, 1-Sep-2012, 1-Sep-2012, Cold Spring Harbor Perspectives in Medicine, 2(9):a006221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2015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26">
              <w:r>
                <w:rPr>
                  <w:color w:val="0000FF" w:themeColor="hyperlink"/>
                  <w:u w:val="single"/>
                </w:rPr>
                <w:t>22698770</w:t>
              </w:r>
            </w:hyperlink>
            <w:r>
              <w:t xml:space="preserve"> ['Reinsfelt B', 'Ricksten SE', '</w:t>
            </w:r>
            <w:r>
              <w:rPr>
                <w:b/>
                <w:u w:val="single"/>
              </w:rPr>
              <w:t>Zetterberg H</w:t>
            </w:r>
            <w:r>
              <w:t>', 'Blennow K', 'Fredén-Lindqvist J', 'Westerlind A'], Cerebrospinal fluid markers of brain injury, inflammation, and blood-brain barrie</w:t>
            </w:r>
            <w:r>
              <w:t>r dysfunction in cardiac surgery, Aug-2012, 13-Jun-2012, The Annals of Thoracic Surgery R, 94(2):549-55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2016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27">
              <w:r>
                <w:rPr>
                  <w:color w:val="0000FF" w:themeColor="hyperlink"/>
                  <w:u w:val="single"/>
                </w:rPr>
                <w:t>22917136</w:t>
              </w:r>
            </w:hyperlink>
            <w:r>
              <w:t xml:space="preserve"> ['</w:t>
            </w:r>
            <w:r>
              <w:rPr>
                <w:b/>
                <w:u w:val="single"/>
              </w:rPr>
              <w:t>Zetterberg H</w:t>
            </w:r>
            <w:r>
              <w:t>', 'Visser PJ'], Fluid biomarkers for Alzheimer's disease: stan</w:t>
            </w:r>
            <w:r>
              <w:t>dardization and recent developments, Aug-2012, Biomarkers in Medicine, 6(4):363-4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2017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28">
              <w:r>
                <w:rPr>
                  <w:color w:val="0000FF" w:themeColor="hyperlink"/>
                  <w:u w:val="single"/>
                </w:rPr>
                <w:t>22917138</w:t>
              </w:r>
            </w:hyperlink>
            <w:r>
              <w:t xml:space="preserve"> ['Mattsson N', '</w:t>
            </w:r>
            <w:r>
              <w:rPr>
                <w:b/>
                <w:u w:val="single"/>
              </w:rPr>
              <w:t>Zetterberg H</w:t>
            </w:r>
            <w:r>
              <w:t>'], What is a certified reference material?, Aug-2012, Biomarkers in Me</w:t>
            </w:r>
            <w:r>
              <w:t>dicine, 6(4):369-70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2018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29">
              <w:r>
                <w:rPr>
                  <w:color w:val="0000FF" w:themeColor="hyperlink"/>
                  <w:u w:val="single"/>
                </w:rPr>
                <w:t>22917139</w:t>
              </w:r>
            </w:hyperlink>
            <w:r>
              <w:t xml:space="preserve"> ['</w:t>
            </w:r>
            <w:r>
              <w:rPr>
                <w:b/>
                <w:u w:val="single"/>
              </w:rPr>
              <w:t>Zetterberg H</w:t>
            </w:r>
            <w:r>
              <w:t>', 'Lunn MP', 'Herukka SK'], Clinical use of cerebrospinal fluid biomarkers in Alzheimer's disease, Aug-2012, Biomarkers in Medicine, 6(4):371-6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2019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30">
              <w:r>
                <w:rPr>
                  <w:color w:val="0000FF" w:themeColor="hyperlink"/>
                  <w:u w:val="single"/>
                </w:rPr>
                <w:t>22917140</w:t>
              </w:r>
            </w:hyperlink>
            <w:r>
              <w:t xml:space="preserve"> ['Andreasson U', 'Vanmechelen E', 'Shaw LM', '</w:t>
            </w:r>
            <w:r>
              <w:rPr>
                <w:b/>
                <w:u w:val="single"/>
              </w:rPr>
              <w:t>Zetterberg H</w:t>
            </w:r>
            <w:r>
              <w:t>', 'Vanderstichele H'], Analytical aspects of molecular Alzheimer's disease biomarkers, Aug-2012, Biomarkers in Medicine, 6(</w:t>
            </w:r>
            <w:r>
              <w:t>4):377-89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2020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31">
              <w:r>
                <w:rPr>
                  <w:color w:val="0000FF" w:themeColor="hyperlink"/>
                  <w:u w:val="single"/>
                </w:rPr>
                <w:t>22917141</w:t>
              </w:r>
            </w:hyperlink>
            <w:r>
              <w:t xml:space="preserve"> ['Bartlett JW', 'Frost C', 'Mattsson N', 'Skillbäck T', 'Blennow K', '</w:t>
            </w:r>
            <w:r>
              <w:rPr>
                <w:b/>
                <w:u w:val="single"/>
              </w:rPr>
              <w:t>Zetterberg H</w:t>
            </w:r>
            <w:r>
              <w:t>', 'Schott JM'], Determining cut-points for Alzheimer's disease biomarkers: statistical i</w:t>
            </w:r>
            <w:r>
              <w:t>ssues, methods and challenges, Aug-2012, Biomarkers in Medicine, 6(4):391-400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2021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32">
              <w:r>
                <w:rPr>
                  <w:color w:val="0000FF" w:themeColor="hyperlink"/>
                  <w:u w:val="single"/>
                </w:rPr>
                <w:t>22917142</w:t>
              </w:r>
            </w:hyperlink>
            <w:r>
              <w:t xml:space="preserve"> ['Mattsson N', 'Andreasson U', 'Carrillo MC', 'Persson S', 'Shaw LM', 'Zegers I', '</w:t>
            </w:r>
            <w:r>
              <w:rPr>
                <w:b/>
                <w:u w:val="single"/>
              </w:rPr>
              <w:t>Zetterberg H</w:t>
            </w:r>
            <w:r>
              <w:t>', 'Blen</w:t>
            </w:r>
            <w:r>
              <w:t>now K'], Proficiency testing programs for Alzheimer's disease cerebrospinal fluid biomarkers, Aug-2012, Biomarkers in Medicine, 6(4):401-7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2022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33">
              <w:r>
                <w:rPr>
                  <w:color w:val="0000FF" w:themeColor="hyperlink"/>
                  <w:u w:val="single"/>
                </w:rPr>
                <w:t>22917143</w:t>
              </w:r>
            </w:hyperlink>
            <w:r>
              <w:t xml:space="preserve"> ['Mattsson N', 'Zegers I', 'Andreasson U',</w:t>
            </w:r>
            <w:r>
              <w:t xml:space="preserve"> 'Bjerke M', 'Blankenstein MA', 'Bowser R', 'Carrillo MC', 'Gobom J', 'Heath T', 'Jenkins R', 'Jeromin A', 'Kaplow J', 'Kidd D', 'Laterza OF', 'Lockhart A', 'Lunn MP', 'Martone RL', 'Mills K', 'Pannee J', 'Ratcliffe M', 'Shaw LM', 'Simon AJ', 'Soares H', '</w:t>
            </w:r>
            <w:r>
              <w:t>Teunissen CE', 'Verbeek MM', 'Umek RM', 'Vanderstichele H', '</w:t>
            </w:r>
            <w:r>
              <w:rPr>
                <w:b/>
                <w:u w:val="single"/>
              </w:rPr>
              <w:t>Zetterberg H</w:t>
            </w:r>
            <w:r>
              <w:t>', 'Blennow K', 'Portelius E'], Reference measurement procedures for Alzheimer's disease cerebrospinal fluid biomarkers: definitions and approaches with focus on amyloid β42, Aug-2012</w:t>
            </w:r>
            <w:r>
              <w:t>, Biomarkers in Medicine, 6(4):409-17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2023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34">
              <w:r>
                <w:rPr>
                  <w:color w:val="0000FF" w:themeColor="hyperlink"/>
                  <w:u w:val="single"/>
                </w:rPr>
                <w:t>21530003</w:t>
              </w:r>
            </w:hyperlink>
            <w:r>
              <w:t xml:space="preserve"> ['Glodzik L', 'Mosconi L', 'Tsui W', 'de Santi S', 'Zinkowski R', 'Pirraglia E', 'Rich KE', 'McHugh P', 'Li Y', 'Williams S', 'Ali F', '</w:t>
            </w:r>
            <w:r>
              <w:rPr>
                <w:b/>
                <w:u w:val="single"/>
              </w:rPr>
              <w:t>Zetterberg H</w:t>
            </w:r>
            <w:r>
              <w:t>', 'Blennow K', 'Mehta P', 'de Leon MJ'], Alzheimer's disease markers, hypertension, and gray matter damage in normal elderly, Jul-2012, 6-May-2011, Neurobiology of Aging, 33(7):1215-27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2024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35">
              <w:r>
                <w:rPr>
                  <w:color w:val="0000FF" w:themeColor="hyperlink"/>
                  <w:u w:val="single"/>
                </w:rPr>
                <w:t>22409410</w:t>
              </w:r>
            </w:hyperlink>
            <w:r>
              <w:t xml:space="preserve"> ['</w:t>
            </w:r>
            <w:r>
              <w:rPr>
                <w:b/>
                <w:u w:val="single"/>
              </w:rPr>
              <w:t>Zetterberg H</w:t>
            </w:r>
            <w:r>
              <w:t>', 'Hammarström P'], Power tools for Alzheimer's disease - an electrochemical preamp for Aβ, Jul-2012, Journal of Neurochemistry, 122(2):231-2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2025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36">
              <w:r>
                <w:rPr>
                  <w:color w:val="0000FF" w:themeColor="hyperlink"/>
                  <w:u w:val="single"/>
                </w:rPr>
                <w:t>22488444</w:t>
              </w:r>
            </w:hyperlink>
            <w:r>
              <w:t xml:space="preserve"> ['Dabor</w:t>
            </w:r>
            <w:r>
              <w:t>g J', 'Andreasson U', 'Pekna M', 'Lautner R', 'Hanse E', 'Minthon L', 'Blennow K', 'Hansson O', '</w:t>
            </w:r>
            <w:r>
              <w:rPr>
                <w:b/>
                <w:u w:val="single"/>
              </w:rPr>
              <w:t>Zetterberg H</w:t>
            </w:r>
            <w:r>
              <w:t xml:space="preserve">'], Cerebrospinal fluid levels of complement proteins C3, C4 and CR1 in Alzheimer's disease, Jul-2012, 10-Apr-2012, Journal of Neural Transmission </w:t>
            </w:r>
            <w:r>
              <w:t>(Vienna, Austria : ), 119(7):789-97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2026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37">
              <w:r>
                <w:rPr>
                  <w:color w:val="0000FF" w:themeColor="hyperlink"/>
                  <w:u w:val="single"/>
                </w:rPr>
                <w:t>22573144</w:t>
              </w:r>
            </w:hyperlink>
            <w:r>
              <w:t xml:space="preserve"> ['Kruczyk M', '</w:t>
            </w:r>
            <w:r>
              <w:rPr>
                <w:b/>
                <w:u w:val="single"/>
              </w:rPr>
              <w:t>Zetterberg H</w:t>
            </w:r>
            <w:r>
              <w:t xml:space="preserve">', 'Hansson O', 'Rolstad S', 'Minthon L', 'Wallin A', 'Blennow K', 'Komorowski J', 'Andersson MG'], Monte Carlo </w:t>
            </w:r>
            <w:r>
              <w:t>feature selection and rule-based models to predict Alzheimer's disease in mild cognitive impairment, Jul-2012, 10-May-2012, Journal of Neural Transmission (Vienna, Austria : ), 119(7):821-31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2027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38">
              <w:r>
                <w:rPr>
                  <w:color w:val="0000FF" w:themeColor="hyperlink"/>
                  <w:u w:val="single"/>
                </w:rPr>
                <w:t>22622366</w:t>
              </w:r>
            </w:hyperlink>
            <w:r>
              <w:t xml:space="preserve"> ['Landgren S', 'von Otter M', 'Palmér MS', 'Zetterström C', 'Nilsson S', 'Skoog I', 'Gustafson DR', 'Minthon L', 'Wallin A', 'Andreasen N', 'Bogdanovic N', 'Marcusson J', 'Blennow K', '</w:t>
            </w:r>
            <w:r>
              <w:rPr>
                <w:b/>
                <w:u w:val="single"/>
              </w:rPr>
              <w:t>Zetterberg H</w:t>
            </w:r>
            <w:r>
              <w:t>', 'Kettunen P'], A novel ARC gene polymorphism i</w:t>
            </w:r>
            <w:r>
              <w:t>s associated with reduced risk of Alzheimer's disease, Jul-2012, 25-May-2012, Journal of Neural Transmission (Vienna, Austria : ), 119(7):833-42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2028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39">
              <w:r>
                <w:rPr>
                  <w:color w:val="0000FF" w:themeColor="hyperlink"/>
                  <w:u w:val="single"/>
                </w:rPr>
                <w:t>21983493</w:t>
              </w:r>
            </w:hyperlink>
            <w:r>
              <w:t xml:space="preserve"> ['Bruno D', 'Pomara N', 'Nierenberg </w:t>
            </w:r>
            <w:r>
              <w:t>J', 'Ritchie JC', 'Lutz MW', '</w:t>
            </w:r>
            <w:r>
              <w:rPr>
                <w:b/>
                <w:u w:val="single"/>
              </w:rPr>
              <w:t>Zetterberg H</w:t>
            </w:r>
            <w:r>
              <w:t>', 'Blennow K'], Levels of cerebrospinal fluid neurofilament light protein in healthy elderly vary as a function of TOMM40 variants, May-2012, 1-Oct-2011, Experimental Gerontology, 47(5):347-52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2029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40">
              <w:r>
                <w:rPr>
                  <w:color w:val="0000FF" w:themeColor="hyperlink"/>
                  <w:u w:val="single"/>
                </w:rPr>
                <w:t>22360438</w:t>
              </w:r>
            </w:hyperlink>
            <w:r>
              <w:t xml:space="preserve"> ['Parén L', 'Palmqvist L', 'Barkhordar GS', 'Hellgren M', '</w:t>
            </w:r>
            <w:r>
              <w:rPr>
                <w:b/>
                <w:u w:val="single"/>
              </w:rPr>
              <w:t>Zetterberg H</w:t>
            </w:r>
            <w:r>
              <w:t>'], Pregnancy and a rare MTHFR haplotype, May-2012, 29-Mar-2012, Acta Obstetricia Et Gynecologica Scandinavica, 91(5):635-6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2030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41">
              <w:r>
                <w:rPr>
                  <w:color w:val="0000FF" w:themeColor="hyperlink"/>
                  <w:u w:val="single"/>
                </w:rPr>
                <w:t>22576872</w:t>
              </w:r>
            </w:hyperlink>
            <w:r>
              <w:t xml:space="preserve"> ['Brinkmalm G', 'Portelius E', 'Öhrfelt A', 'Mattsson N', 'Persson R', 'Gustavsson MK', 'Vite CH', 'Gobom J', 'Månsson JE', 'Nilsson J', 'Halim A', 'Larson G', 'Rüetschi U', '</w:t>
            </w:r>
            <w:r>
              <w:rPr>
                <w:b/>
                <w:u w:val="single"/>
              </w:rPr>
              <w:t>Zetterberg H</w:t>
            </w:r>
            <w:r>
              <w:t xml:space="preserve">', 'Blennow K', 'Brinkmalm A'], An online nano-LC-ESI-FTICR-MS method for comprehensive characterization of endogenous fragments from amyloid β and amyloid </w:t>
            </w:r>
            <w:r>
              <w:lastRenderedPageBreak/>
              <w:t>precursor protein in human and cat cerebrospinal fluid, May-2012, Journal of Mass Spectrometry : Jms</w:t>
            </w:r>
            <w:r>
              <w:t>, 47(5):591-603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2031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42">
              <w:r>
                <w:rPr>
                  <w:color w:val="0000FF" w:themeColor="hyperlink"/>
                  <w:u w:val="single"/>
                </w:rPr>
                <w:t>22764362</w:t>
              </w:r>
            </w:hyperlink>
            <w:r>
              <w:t xml:space="preserve"> ['Pomara N', 'Bruno D', 'Sarreal AS', 'Hernando RT', 'Nierenberg J', 'Petkova E', 'Sidtis JJ', 'Wisniewski TM', 'Mehta PD', 'Pratico D', '</w:t>
            </w:r>
            <w:r>
              <w:rPr>
                <w:b/>
                <w:u w:val="single"/>
              </w:rPr>
              <w:t>Zetterberg H</w:t>
            </w:r>
            <w:r>
              <w:t>', 'Blennow K']</w:t>
            </w:r>
            <w:r>
              <w:t>, Lower CSF amyloid beta peptides and higher F2-isoprostanes in cognitively intact elderly individuals with major depressive disorder, May-2012, The American Journal of Psychiatry, 169(5):523-30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2032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43">
              <w:r>
                <w:rPr>
                  <w:color w:val="0000FF" w:themeColor="hyperlink"/>
                  <w:u w:val="single"/>
                </w:rPr>
                <w:t>22391487</w:t>
              </w:r>
            </w:hyperlink>
            <w:r>
              <w:t xml:space="preserve"> ['Andreasson U', 'Portelius E', 'Pannee J', '</w:t>
            </w:r>
            <w:r>
              <w:rPr>
                <w:b/>
                <w:u w:val="single"/>
              </w:rPr>
              <w:t>Zetterberg H</w:t>
            </w:r>
            <w:r>
              <w:t>', 'Blennow K'], Multiplexing and multivariate analysis in neurodegeneration, Apr-2012, 25-Feb-2012, Methods (San Diego, Calif.), 56(4):464-70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2033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44">
              <w:r>
                <w:rPr>
                  <w:color w:val="0000FF" w:themeColor="hyperlink"/>
                  <w:u w:val="single"/>
                </w:rPr>
                <w:t>22267726</w:t>
              </w:r>
            </w:hyperlink>
            <w:r>
              <w:t xml:space="preserve"> ['Wittnam JL', 'Portelius E', '</w:t>
            </w:r>
            <w:r>
              <w:rPr>
                <w:b/>
                <w:u w:val="single"/>
              </w:rPr>
              <w:t>Zetterberg H</w:t>
            </w:r>
            <w:r>
              <w:t>', 'Gustavsson MK', 'Schilling S', 'Koch B', 'Demuth HU', 'Blennow K', 'Wirths O', 'Bayer TA'], Pyroglutamate amyloid β (Aβ) aggravates behavioral</w:t>
            </w:r>
            <w:r>
              <w:t xml:space="preserve"> deficits in transgenic amyloid mouse model for Alzheimer disease, 9-Mar-2012, 20-Jan-2012, The Journal of Biological Chemistry, 287(11):8154-62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2034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45">
              <w:r>
                <w:rPr>
                  <w:color w:val="0000FF" w:themeColor="hyperlink"/>
                  <w:u w:val="single"/>
                </w:rPr>
                <w:t>22433316</w:t>
              </w:r>
            </w:hyperlink>
            <w:r>
              <w:t xml:space="preserve"> ['Angel TE', 'Jacobs JM', 'Spudich SS', 'Gritsenko MA', 'Fuchs D', 'Liegler T', '</w:t>
            </w:r>
            <w:r>
              <w:rPr>
                <w:b/>
                <w:u w:val="single"/>
              </w:rPr>
              <w:t>Zetterberg H</w:t>
            </w:r>
            <w:r>
              <w:t>', 'Camp DG 2nd', 'Price RW', 'Smith RD'], The cerebrospinal fluid proteome in HIV infection: change associated with disease severity, 20-Mar-2012, 20-Mar-2012, C</w:t>
            </w:r>
            <w:r>
              <w:t>linical Proteomics, 9(1):3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2035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46">
              <w:r>
                <w:rPr>
                  <w:color w:val="0000FF" w:themeColor="hyperlink"/>
                  <w:u w:val="single"/>
                </w:rPr>
                <w:t>22350541</w:t>
              </w:r>
            </w:hyperlink>
            <w:r>
              <w:t xml:space="preserve"> ['Rosén C', 'Andreasson U', 'Mattsson N', 'Marcusson J', 'Minthon L', 'Andreasen N', 'Blennow K', '</w:t>
            </w:r>
            <w:r>
              <w:rPr>
                <w:b/>
                <w:u w:val="single"/>
              </w:rPr>
              <w:t>Zetterberg H</w:t>
            </w:r>
            <w:r>
              <w:t>'], Cerebrospinal fluid profiles of amyloid</w:t>
            </w:r>
            <w:r>
              <w:t xml:space="preserve"> β-related biomarkers in Alzheimer's disease, Mar-2012, 18-Feb-2012, Neuromolecular Medicine, 14(1):65-73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2036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47">
              <w:r>
                <w:rPr>
                  <w:color w:val="0000FF" w:themeColor="hyperlink"/>
                  <w:u w:val="single"/>
                </w:rPr>
                <w:t>22071360</w:t>
              </w:r>
            </w:hyperlink>
            <w:r>
              <w:t xml:space="preserve"> ['Gustavsson J', 'Mehlig K', 'Leander K', 'Strandhagen E', 'Björck L', 'The</w:t>
            </w:r>
            <w:r>
              <w:t>lle DS', 'Lissner L', 'Blennow K', '</w:t>
            </w:r>
            <w:r>
              <w:rPr>
                <w:b/>
                <w:u w:val="single"/>
              </w:rPr>
              <w:t>Zetterberg H</w:t>
            </w:r>
            <w:r>
              <w:t>', 'Nyberg F'], Interaction of apolipoprotein E genotype with smoking and physical inactivity on coronary heart disease risk in men and women, Feb-2012, 17-Oct-2011, Atherosclerosis, 220(2):486-92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2037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48">
              <w:r>
                <w:rPr>
                  <w:color w:val="0000FF" w:themeColor="hyperlink"/>
                  <w:u w:val="single"/>
                </w:rPr>
                <w:t>22210159</w:t>
              </w:r>
            </w:hyperlink>
            <w:r>
              <w:t xml:space="preserve"> ['Movérare-Skrtic S', 'Johansson P', 'Mattsson N', 'Hansson O', 'Wallin A', 'Johansson JO', '</w:t>
            </w:r>
            <w:r>
              <w:rPr>
                <w:b/>
                <w:u w:val="single"/>
              </w:rPr>
              <w:t>Zetterberg H</w:t>
            </w:r>
            <w:r>
              <w:t>', 'Blennow K', 'Svensson J'], Leukocyte telomere length (LTL) is reduced in stable mil</w:t>
            </w:r>
            <w:r>
              <w:t>d cognitive impairment but low LTL is not associated with conversion to Alzheimer's disease: a pilot study, Feb-2012, 22-Dec-2011, Experimental Gerontology, 47(2):179-82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2038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49">
              <w:r>
                <w:rPr>
                  <w:color w:val="0000FF" w:themeColor="hyperlink"/>
                  <w:u w:val="single"/>
                </w:rPr>
                <w:t>21797890</w:t>
              </w:r>
            </w:hyperlink>
            <w:r>
              <w:t xml:space="preserve"> ['Fahlke C'</w:t>
            </w:r>
            <w:r>
              <w:t>, 'Berggren U', 'Berglund KJ', '</w:t>
            </w:r>
            <w:r>
              <w:rPr>
                <w:b/>
                <w:u w:val="single"/>
              </w:rPr>
              <w:t>Zetterberg H</w:t>
            </w:r>
            <w:r>
              <w:t>', 'Blennow K', 'Engel JA', 'Balldin J'], Neuroendocrine assessment of serotonergic, dopaminergic, and noradrenergic functions in alcohol-dependent individuals, Jan-2012, 28-Jul-2011, Alcoholism, Clinical and Exp</w:t>
            </w:r>
            <w:r>
              <w:t>erimental Research, 36(1):97-103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2039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50">
              <w:r>
                <w:rPr>
                  <w:color w:val="0000FF" w:themeColor="hyperlink"/>
                  <w:u w:val="single"/>
                </w:rPr>
                <w:t>21873100</w:t>
              </w:r>
            </w:hyperlink>
            <w:r>
              <w:t xml:space="preserve"> ['Bech S', 'Hjermind LE', 'Salvesen L', 'Nielsen JE', 'Heegaard NH', 'Jørgensen HL', 'Rosengren L', 'Blennow K', '</w:t>
            </w:r>
            <w:r>
              <w:rPr>
                <w:b/>
                <w:u w:val="single"/>
              </w:rPr>
              <w:t>Zetterberg H</w:t>
            </w:r>
            <w:r>
              <w:t>', 'Winge K'], Amyloid</w:t>
            </w:r>
            <w:r>
              <w:t>-related biomarkers and axonal damage proteins in parkinsonian syndromes, Jan-2012, 27-Aug-2011, Parkinsonism &amp; Related Disorders, 18(1):69-72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2040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51">
              <w:r>
                <w:rPr>
                  <w:color w:val="0000FF" w:themeColor="hyperlink"/>
                  <w:u w:val="single"/>
                </w:rPr>
                <w:t>22023354</w:t>
              </w:r>
            </w:hyperlink>
            <w:r>
              <w:t xml:space="preserve"> ['Slemmon JR', 'Meredith J', 'Guss V',</w:t>
            </w:r>
            <w:r>
              <w:t xml:space="preserve"> 'Andreasson U', 'Andreasen N', '</w:t>
            </w:r>
            <w:r>
              <w:rPr>
                <w:b/>
                <w:u w:val="single"/>
              </w:rPr>
              <w:t>Zetterberg H</w:t>
            </w:r>
            <w:r>
              <w:t>', 'Blennow K'], Measurement of Aβ1-42 in cerebrospinal fluid is influenced by matrix effects, Jan-2012, 28-Nov-2011, Journal of Neurochemistry, 120(2):325-33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2041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52">
              <w:r>
                <w:rPr>
                  <w:color w:val="0000FF" w:themeColor="hyperlink"/>
                  <w:u w:val="single"/>
                </w:rPr>
                <w:t>22213792</w:t>
              </w:r>
            </w:hyperlink>
            <w:r>
              <w:t xml:space="preserve"> ['Buchhave P', 'Minthon L', '</w:t>
            </w:r>
            <w:r>
              <w:rPr>
                <w:b/>
                <w:u w:val="single"/>
              </w:rPr>
              <w:t>Zetterberg H</w:t>
            </w:r>
            <w:r>
              <w:t>', 'Wallin AK', 'Blennow K', 'Hansson O'], Cerebrospinal fluid levels of β-amyloid 1-42, but not of tau, are fully changed already 5 to 10 years before the onset of Alzheimer dementia, Jan-201</w:t>
            </w:r>
            <w:r>
              <w:t>2, Archives of General Psychiatry, 69(1):98-106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2042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53">
              <w:r>
                <w:rPr>
                  <w:color w:val="0000FF" w:themeColor="hyperlink"/>
                  <w:u w:val="single"/>
                </w:rPr>
                <w:t>21955816</w:t>
              </w:r>
            </w:hyperlink>
            <w:r>
              <w:t xml:space="preserve"> ['Hansson O', 'Stomrud E', 'Vanmechelen E', 'Östling S', 'Gustafson DR', '</w:t>
            </w:r>
            <w:r>
              <w:rPr>
                <w:b/>
                <w:u w:val="single"/>
              </w:rPr>
              <w:t>Zetterberg H</w:t>
            </w:r>
            <w:r>
              <w:t xml:space="preserve">', 'Blennow K', 'Skoog I'], Evaluation of </w:t>
            </w:r>
            <w:r>
              <w:t>plasma Aβ as predictor of Alzheimer's disease in older individuals without dementia: a population-based study, 2012, Journal of Alzheimers Disease : Jad, 28(1):231-8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2043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54">
              <w:r>
                <w:rPr>
                  <w:color w:val="0000FF" w:themeColor="hyperlink"/>
                  <w:u w:val="single"/>
                </w:rPr>
                <w:t>22302034</w:t>
              </w:r>
            </w:hyperlink>
            <w:r>
              <w:t xml:space="preserve"> ['Portelius E',</w:t>
            </w:r>
            <w:r>
              <w:t xml:space="preserve"> 'Gustavsson MK', '</w:t>
            </w:r>
            <w:r>
              <w:rPr>
                <w:b/>
                <w:u w:val="single"/>
              </w:rPr>
              <w:t>Zetterberg H</w:t>
            </w:r>
            <w:r>
              <w:t>', 'Andreasson U', 'Blennow K'], Evaluation of the performance of novel Aβ isoforms as theragnostic markers in Alzheimer's disease: from the cell to the patient, 2012, 1-Feb-2012, Neurodegenerative Diseases, 10(1-4):138-40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w:t>
            </w:r>
            <w:r>
              <w:t>044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55">
              <w:r>
                <w:rPr>
                  <w:color w:val="0000FF" w:themeColor="hyperlink"/>
                  <w:u w:val="single"/>
                </w:rPr>
                <w:t>22328928</w:t>
              </w:r>
            </w:hyperlink>
            <w:r>
              <w:t xml:space="preserve"> ['Mattsson N', 'Rajendran L', '</w:t>
            </w:r>
            <w:r>
              <w:rPr>
                <w:b/>
                <w:u w:val="single"/>
              </w:rPr>
              <w:t>Zetterberg H</w:t>
            </w:r>
            <w:r>
              <w:t>', 'Gustavsson M', 'Andreasson U', 'Olsson M', 'Brinkmalm G', 'Lundkvist J', 'Jacobson LH', 'Perrot L', 'Neumann U', 'Borghys H', 'Mercken M</w:t>
            </w:r>
            <w:r>
              <w:t>', 'Dhuyvetter D', 'Jeppsson F', 'Blennow K', 'Portelius E'], BACE1 inhibition induces a specific cerebrospinal fluid β-amyloid pattern that identifies drug effects in the central nervous system, 2012, 6-Feb-2012, Plos One, 7(2):e31084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2045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56">
              <w:r>
                <w:rPr>
                  <w:color w:val="0000FF" w:themeColor="hyperlink"/>
                  <w:u w:val="single"/>
                </w:rPr>
                <w:t>22475796</w:t>
              </w:r>
            </w:hyperlink>
            <w:r>
              <w:t xml:space="preserve"> ['Mattsson N', 'Portelius E', 'Rolstad S', 'Gustavsson M', 'Andreasson U', 'Stridsberg M', 'Wallin A', 'Blennow K', '</w:t>
            </w:r>
            <w:r>
              <w:rPr>
                <w:b/>
                <w:u w:val="single"/>
              </w:rPr>
              <w:t>Zetterberg H</w:t>
            </w:r>
            <w:r>
              <w:t xml:space="preserve">'], Longitudinal cerebrospinal fluid biomarkers over four years in mild </w:t>
            </w:r>
            <w:r>
              <w:t>cognitive impairment, 2012, Journal of Alzheimers Disease : Jad, 30(4):767-78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2046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57">
              <w:r>
                <w:rPr>
                  <w:color w:val="0000FF" w:themeColor="hyperlink"/>
                  <w:u w:val="single"/>
                </w:rPr>
                <w:t>22496755</w:t>
              </w:r>
            </w:hyperlink>
            <w:r>
              <w:t xml:space="preserve"> ['Neselius S', 'Brisby H', 'Theodorsson A', 'Blennow K', '</w:t>
            </w:r>
            <w:r>
              <w:rPr>
                <w:b/>
                <w:u w:val="single"/>
              </w:rPr>
              <w:t>Zetterberg H</w:t>
            </w:r>
            <w:r>
              <w:t>', 'Marcusson J'], CSF-biomarkers</w:t>
            </w:r>
            <w:r>
              <w:t xml:space="preserve"> in Olympic boxing: diagnosis and effects of repetitive head trauma, 2012, 4-Apr-2012, Plos One, 7(4):e33606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2047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58">
              <w:r>
                <w:rPr>
                  <w:color w:val="0000FF" w:themeColor="hyperlink"/>
                  <w:u w:val="single"/>
                </w:rPr>
                <w:t>22701578</w:t>
              </w:r>
            </w:hyperlink>
            <w:r>
              <w:t xml:space="preserve"> ['Bendlin BB', 'Carlsson CM', 'Johnson SC', '</w:t>
            </w:r>
            <w:r>
              <w:rPr>
                <w:b/>
                <w:u w:val="single"/>
              </w:rPr>
              <w:t>Zetterberg H</w:t>
            </w:r>
            <w:r>
              <w:t>', 'Blennow K',</w:t>
            </w:r>
            <w:r>
              <w:t xml:space="preserve"> 'Willette AA', 'Okonkwo OC', 'Sodhi A', 'Ries ML', 'Birdsill AC', 'Alexander AL', 'Rowley HA', 'Puglielli L', 'Asthana S', 'Sager MA'], CSF T-Tau/Aβ42 predicts white matter microstructure in healthy adults at risk for Alzheimer's disease, 2012, 6-Jun-2012</w:t>
            </w:r>
            <w:r>
              <w:t>, Plos One, 7(6):e37720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2048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59">
              <w:r>
                <w:rPr>
                  <w:color w:val="0000FF" w:themeColor="hyperlink"/>
                  <w:u w:val="single"/>
                </w:rPr>
                <w:t>22722670</w:t>
              </w:r>
            </w:hyperlink>
            <w:r>
              <w:t xml:space="preserve"> ['Stomrud E', 'Forsberg A', 'Hägerström D', 'Ryding E', 'Blennow K', '</w:t>
            </w:r>
            <w:r>
              <w:rPr>
                <w:b/>
                <w:u w:val="single"/>
              </w:rPr>
              <w:t>Zetterberg H</w:t>
            </w:r>
            <w:r>
              <w:t>', 'Minthon L', 'Hansson O', 'Londos E'], CSF biomarkers correlate with cer</w:t>
            </w:r>
            <w:r>
              <w:t xml:space="preserve">ebral blood flow on SPECT in healthy elderly, 2012, 7-May-2012, </w:t>
            </w:r>
            <w:r>
              <w:lastRenderedPageBreak/>
              <w:t>Dementia and Geriatric Cognitive Disorders, 33(2-3):156-63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2049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60">
              <w:r>
                <w:rPr>
                  <w:color w:val="0000FF" w:themeColor="hyperlink"/>
                  <w:u w:val="single"/>
                </w:rPr>
                <w:t>22761691</w:t>
              </w:r>
            </w:hyperlink>
            <w:r>
              <w:t xml:space="preserve"> ['Palmqvist S', 'Hertze J', 'Minthon L', 'Wattmo C', '</w:t>
            </w:r>
            <w:r>
              <w:rPr>
                <w:b/>
                <w:u w:val="single"/>
              </w:rPr>
              <w:t>Zett</w:t>
            </w:r>
            <w:r>
              <w:rPr>
                <w:b/>
                <w:u w:val="single"/>
              </w:rPr>
              <w:t>erberg H</w:t>
            </w:r>
            <w:r>
              <w:t>', 'Blennow K', 'Londos E', 'Hansson O'], Comparison of brief cognitive tests and CSF biomarkers in predicting Alzheimer's disease in mild cognitive impairment: six-year follow-up study, 2012, 22-Jun-2012, Plos One, 7(6):e38639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2050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61">
              <w:r>
                <w:rPr>
                  <w:color w:val="0000FF" w:themeColor="hyperlink"/>
                  <w:u w:val="single"/>
                </w:rPr>
                <w:t>22785399</w:t>
              </w:r>
            </w:hyperlink>
            <w:r>
              <w:t xml:space="preserve"> ['Olsson B', 'Malmeström C', 'Basun H', 'Annas P', 'Höglund K', 'Lannfelt L', 'Andreasen N', '</w:t>
            </w:r>
            <w:r>
              <w:rPr>
                <w:b/>
                <w:u w:val="single"/>
              </w:rPr>
              <w:t>Zetterberg H</w:t>
            </w:r>
            <w:r>
              <w:t xml:space="preserve">', 'Blennow K'], Extreme stability of chitotriosidase in cerebrospinal fluid makes </w:t>
            </w:r>
            <w:r>
              <w:t>it a suitable marker for microglial activation in clinical trials, 2012, Journal of Alzheimers Disease : Jad, 32(2):273-6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2051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62">
              <w:r>
                <w:rPr>
                  <w:color w:val="0000FF" w:themeColor="hyperlink"/>
                  <w:u w:val="single"/>
                </w:rPr>
                <w:t>22880031</w:t>
              </w:r>
            </w:hyperlink>
            <w:r>
              <w:t xml:space="preserve"> ['Hölttä M', '</w:t>
            </w:r>
            <w:r>
              <w:rPr>
                <w:b/>
                <w:u w:val="single"/>
              </w:rPr>
              <w:t>Zetterberg H</w:t>
            </w:r>
            <w:r>
              <w:t xml:space="preserve">', 'Mirgorodskaya E', 'Mattsson </w:t>
            </w:r>
            <w:r>
              <w:t>N', 'Blennow K', 'Gobom J'], Peptidome analysis of cerebrospinal fluid by LC-MALDI MS, 2012, 6-Aug-2012, Plos One, 7(8):e42555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2052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63">
              <w:r>
                <w:rPr>
                  <w:color w:val="0000FF" w:themeColor="hyperlink"/>
                  <w:u w:val="single"/>
                </w:rPr>
                <w:t>22922641</w:t>
              </w:r>
            </w:hyperlink>
            <w:r>
              <w:t xml:space="preserve"> ['Jonsson M', '</w:t>
            </w:r>
            <w:r>
              <w:rPr>
                <w:b/>
                <w:u w:val="single"/>
              </w:rPr>
              <w:t>Zetterberg H</w:t>
            </w:r>
            <w:r>
              <w:t xml:space="preserve">', 'Rolstad S', 'Edman A', </w:t>
            </w:r>
            <w:r>
              <w:t>'Gouw AA', 'Bjerke M', 'Lind K', 'Blennow K', 'Pantoni L', 'Inzitari D', 'Wallin A'], Low cerebrospinal fluid sulfatide predicts progression of white matter lesions: The LADIS study, 2012, 22-Aug-2012, Dementia and Geriatric Cognitive Disorders, 34(1):61-7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2053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64">
              <w:r>
                <w:rPr>
                  <w:color w:val="0000FF" w:themeColor="hyperlink"/>
                  <w:u w:val="single"/>
                </w:rPr>
                <w:t>23430872</w:t>
              </w:r>
            </w:hyperlink>
            <w:r>
              <w:t xml:space="preserve"> ['Mattsson N', '</w:t>
            </w:r>
            <w:r>
              <w:rPr>
                <w:b/>
                <w:u w:val="single"/>
              </w:rPr>
              <w:t>Zetterberg H</w:t>
            </w:r>
            <w:r>
              <w:t>', 'Bianconi S', 'Yanjanin NM', 'Fu R', 'Månsson JE', 'Porter FD', 'Blennow K'], Miglustat treatment may reduce cerebrospinal fluid levels of the axonal</w:t>
            </w:r>
            <w:r>
              <w:t xml:space="preserve"> degeneration marker tau in niemann-pick type C, 2012, 28-Sep-2011, Jimd Reports, 3:45-52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2054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65">
              <w:r>
                <w:rPr>
                  <w:color w:val="0000FF" w:themeColor="hyperlink"/>
                  <w:u w:val="single"/>
                </w:rPr>
                <w:t>21890006</w:t>
              </w:r>
            </w:hyperlink>
            <w:r>
              <w:t xml:space="preserve"> ['Westman-Brinkmalm A', 'Abramsson A', 'Pannee J', 'Gang C', 'Gustavsson MK', 'von Otter M'</w:t>
            </w:r>
            <w:r>
              <w:t>, 'Blennow K', 'Brinkmalm G', 'Heumann H', '</w:t>
            </w:r>
            <w:r>
              <w:rPr>
                <w:b/>
                <w:u w:val="single"/>
              </w:rPr>
              <w:t>Zetterberg H</w:t>
            </w:r>
            <w:r>
              <w:t>'], SILAC zebrafish for quantitative analysis of protein turnover and tissue regeneration, 21-Dec-2011, 18-Aug-2011, Journal of Proteomics, 75(2):425-34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2055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66">
              <w:r>
                <w:rPr>
                  <w:color w:val="0000FF" w:themeColor="hyperlink"/>
                  <w:u w:val="single"/>
                </w:rPr>
                <w:t>20133017</w:t>
              </w:r>
            </w:hyperlink>
            <w:r>
              <w:t xml:space="preserve"> ['Glodzik L', 'de Santi S', 'Tsui WH', 'Mosconi L', 'Zinkowski R', 'Pirraglia E', 'Wang HY', 'Li Y', 'Rich KE', '</w:t>
            </w:r>
            <w:r>
              <w:rPr>
                <w:b/>
                <w:u w:val="single"/>
              </w:rPr>
              <w:t>Zetterberg H</w:t>
            </w:r>
            <w:r>
              <w:t>', 'Blennow K', 'Mehta P', 'de Leon MJ'], Phosphorylated tau 231, memory decline and medial temporal at</w:t>
            </w:r>
            <w:r>
              <w:t>rophy in normal elders, Dec-2011, 4-Feb-2010, Neurobiology of Aging, 32(12):2131-41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2056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67">
              <w:r>
                <w:rPr>
                  <w:color w:val="0000FF" w:themeColor="hyperlink"/>
                  <w:u w:val="single"/>
                </w:rPr>
                <w:t>21524681</w:t>
              </w:r>
            </w:hyperlink>
            <w:r>
              <w:t xml:space="preserve"> ['Olsson B', '</w:t>
            </w:r>
            <w:r>
              <w:rPr>
                <w:b/>
                <w:u w:val="single"/>
              </w:rPr>
              <w:t>Zetterberg H</w:t>
            </w:r>
            <w:r>
              <w:t>', 'Hampel H', 'Blennow K'], Biomarker-based dissection of neurodegener</w:t>
            </w:r>
            <w:r>
              <w:t>ative diseases, Dec-2011, 16-Apr-2011, Progress in Neurobiology, 95(4):520-34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2057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68">
              <w:r>
                <w:rPr>
                  <w:color w:val="0000FF" w:themeColor="hyperlink"/>
                  <w:u w:val="single"/>
                </w:rPr>
                <w:t>21674238</w:t>
              </w:r>
            </w:hyperlink>
            <w:r>
              <w:t xml:space="preserve"> ['Ohrfelt A', '</w:t>
            </w:r>
            <w:r>
              <w:rPr>
                <w:b/>
                <w:u w:val="single"/>
              </w:rPr>
              <w:t>Zetterberg H</w:t>
            </w:r>
            <w:r>
              <w:t>', 'Andersson K', 'Persson R', 'Secic D', 'Brinkmalm G', 'Wallin A', 'Muluge</w:t>
            </w:r>
            <w:r>
              <w:t>ta E', 'Francis PT', 'Vanmechelen E', 'Aarsland D', 'Ballard C', 'Blennow K', 'Westman-Brinkmalm A'], Identification of novel α-synuclein isoforms in human brain tissue by using an online nanoLC-ESI-FTICR-MS method, Nov-2011, 16-Jun-2011, Neurochemical Res</w:t>
            </w:r>
            <w:r>
              <w:t>earch, 36(11):2029-42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2058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69">
              <w:r>
                <w:rPr>
                  <w:color w:val="0000FF" w:themeColor="hyperlink"/>
                  <w:u w:val="single"/>
                </w:rPr>
                <w:t>21733739</w:t>
              </w:r>
            </w:hyperlink>
            <w:r>
              <w:t xml:space="preserve"> ['Constantinescu R', 'Romer M', '</w:t>
            </w:r>
            <w:r>
              <w:rPr>
                <w:b/>
                <w:u w:val="single"/>
              </w:rPr>
              <w:t>Zetterberg H</w:t>
            </w:r>
            <w:r>
              <w:t xml:space="preserve">', 'Rosengren L', 'Kieburtz K'], Increased levels of total tau protein in the cerebrospinal fluid in Huntington's </w:t>
            </w:r>
            <w:r>
              <w:t>disease, Nov-2011, 5-Jul-2011, Parkinsonism &amp; Related Disorders, 17(9):714-5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2059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70">
              <w:r>
                <w:rPr>
                  <w:color w:val="0000FF" w:themeColor="hyperlink"/>
                  <w:u w:val="single"/>
                </w:rPr>
                <w:t>22111239</w:t>
              </w:r>
            </w:hyperlink>
            <w:r>
              <w:t xml:space="preserve"> ['Wall M', 'Mattsson N', '</w:t>
            </w:r>
            <w:r>
              <w:rPr>
                <w:b/>
                <w:u w:val="single"/>
              </w:rPr>
              <w:t>Zetterberg H</w:t>
            </w:r>
            <w:r>
              <w:t>', 'Blennow K'], Automated cerebrospinal fluid cell count. A valua</w:t>
            </w:r>
            <w:r>
              <w:t>ble contribution to diagnostics of brain diseases, 5-Oct-2011, Lakartidningen, 108(40):1972-3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2060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71">
              <w:r>
                <w:rPr>
                  <w:color w:val="0000FF" w:themeColor="hyperlink"/>
                  <w:u w:val="single"/>
                </w:rPr>
                <w:t>21613303</w:t>
              </w:r>
            </w:hyperlink>
            <w:r>
              <w:t xml:space="preserve"> ['Dahlgren A', 'Wargelius HL', 'Berglund KJ', 'Fahlke C', 'Blennow K', '</w:t>
            </w:r>
            <w:r>
              <w:rPr>
                <w:b/>
                <w:u w:val="single"/>
              </w:rPr>
              <w:t>Zetterberg H</w:t>
            </w:r>
            <w:r>
              <w:t xml:space="preserve">', </w:t>
            </w:r>
            <w:r>
              <w:t>'Oreland L', 'Berggren U', 'Balldin J'], Do alcohol-dependent individuals with DRD2 A1 allele have an increased risk of relapse? A pilot study, Oct-2011, 25-May-2011, Alcohol and Alcoholism (Oxford, Oxfordshire), 46(5):509-13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2061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72">
              <w:r>
                <w:rPr>
                  <w:color w:val="0000FF" w:themeColor="hyperlink"/>
                  <w:u w:val="single"/>
                </w:rPr>
                <w:t>21843510</w:t>
              </w:r>
            </w:hyperlink>
            <w:r>
              <w:t xml:space="preserve"> ['Hesse C', 'Johansson I', 'Mattsson N', 'Bremell D', 'Andreasson U', 'Halim A', 'Anckarsäter R', 'Blennow K', 'Anckarsäter H', '</w:t>
            </w:r>
            <w:r>
              <w:rPr>
                <w:b/>
                <w:u w:val="single"/>
              </w:rPr>
              <w:t>Zetterberg H</w:t>
            </w:r>
            <w:r>
              <w:t>', 'Larson G', 'Hagberg L', 'Grahn A'], The N-te</w:t>
            </w:r>
            <w:r>
              <w:t>rminal domain of α-dystroglycan, released as a 38 kDa protein, is increased in cerebrospinal fluid in patients with Lyme neuroborreliosis, 2-Sep-2011, 6-Aug-2011, Biochemical and Biophysical Research Communications, 412(3):494-9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2062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73">
              <w:r>
                <w:rPr>
                  <w:color w:val="0000FF" w:themeColor="hyperlink"/>
                  <w:u w:val="single"/>
                </w:rPr>
                <w:t>21221713</w:t>
              </w:r>
            </w:hyperlink>
            <w:r>
              <w:t xml:space="preserve"> ['</w:t>
            </w:r>
            <w:r>
              <w:rPr>
                <w:b/>
                <w:u w:val="single"/>
              </w:rPr>
              <w:t>Zetterberg H</w:t>
            </w:r>
            <w:r>
              <w:t>'], Pathognomonic cerebrospinal fluid findings in Bing-Neel syndrome, Sep-2011, 9-Jan-2011, Journal of Neurooncology, 104(2):615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2063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74">
              <w:r>
                <w:rPr>
                  <w:color w:val="0000FF" w:themeColor="hyperlink"/>
                  <w:u w:val="single"/>
                </w:rPr>
                <w:t>21521348</w:t>
              </w:r>
            </w:hyperlink>
            <w:r>
              <w:t xml:space="preserve"> ['Johansson P', 'Johansson JO', 'Labrie F', 'Mattsson N', 'Hansson O', 'Blennow K', '</w:t>
            </w:r>
            <w:r>
              <w:rPr>
                <w:b/>
                <w:u w:val="single"/>
              </w:rPr>
              <w:t>Zetterberg H</w:t>
            </w:r>
            <w:r>
              <w:t>', 'Wallin A', 'Ohlsson C', 'Svensson J'], Mild dementia is associated with increased adrenal secretion of cortisol and precursor sex steroids in wom</w:t>
            </w:r>
            <w:r>
              <w:t>en, Sep-2011, Clinical Endocrinology, 75(3):301-8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2064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75">
              <w:r>
                <w:rPr>
                  <w:color w:val="0000FF" w:themeColor="hyperlink"/>
                  <w:u w:val="single"/>
                </w:rPr>
                <w:t>21392542</w:t>
              </w:r>
            </w:hyperlink>
            <w:r>
              <w:t xml:space="preserve"> ['Landgren S', 'Engel JA', 'Hyytiä P', '</w:t>
            </w:r>
            <w:r>
              <w:rPr>
                <w:b/>
                <w:u w:val="single"/>
              </w:rPr>
              <w:t>Zetterberg H</w:t>
            </w:r>
            <w:r>
              <w:t>', 'Blennow K', 'Jerlhag E'], Expression of the gene encoding the ghrelin recep</w:t>
            </w:r>
            <w:r>
              <w:t>tor in rats selected for differential alcohol preference, 1-Aug-2011, 15-Mar-2011, Behavioural Brain Research, 221(1):182-8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2065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76">
              <w:r>
                <w:rPr>
                  <w:color w:val="0000FF" w:themeColor="hyperlink"/>
                  <w:u w:val="single"/>
                </w:rPr>
                <w:t>21861660</w:t>
              </w:r>
            </w:hyperlink>
            <w:r>
              <w:t xml:space="preserve"> ['</w:t>
            </w:r>
            <w:r>
              <w:rPr>
                <w:b/>
                <w:u w:val="single"/>
              </w:rPr>
              <w:t>Zetterberg H</w:t>
            </w:r>
            <w:r>
              <w:t>'], New diagnostic criteria for Alzheimer's</w:t>
            </w:r>
            <w:r>
              <w:t xml:space="preserve"> disease, Aug-2011, Biomarkers in Medicine, 5(4):407-9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2066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77">
              <w:r>
                <w:rPr>
                  <w:color w:val="0000FF" w:themeColor="hyperlink"/>
                  <w:u w:val="single"/>
                </w:rPr>
                <w:t>21712440</w:t>
              </w:r>
            </w:hyperlink>
            <w:r>
              <w:t xml:space="preserve"> ['Halim A', 'Brinkmalm G', 'Rüetschi U', 'Westman-Brinkmalm A', 'Portelius E', '</w:t>
            </w:r>
            <w:r>
              <w:rPr>
                <w:b/>
                <w:u w:val="single"/>
              </w:rPr>
              <w:t>Zetterberg H</w:t>
            </w:r>
            <w:r>
              <w:t xml:space="preserve">', 'Blennow K', 'Larson G', </w:t>
            </w:r>
            <w:r>
              <w:t>'Nilsson J'], Site-specific characterization of threonine, serine, and tyrosine glycosylations of amyloid precursor protein/amyloid beta-peptides in human cerebrospinal fluid, 19-Jul-2011, 28-Jun-2011, Proceedings of the National Academy of Sciences of the</w:t>
            </w:r>
            <w:r>
              <w:t xml:space="preserve"> United States of America, 108(29):11848-53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2067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78">
              <w:r>
                <w:rPr>
                  <w:color w:val="0000FF" w:themeColor="hyperlink"/>
                  <w:u w:val="single"/>
                </w:rPr>
                <w:t>21457948</w:t>
              </w:r>
            </w:hyperlink>
            <w:r>
              <w:t xml:space="preserve"> ['Schneider P', 'Buerger K', 'Teipel S', 'Uspenskaya O', 'Hartmann O', 'Hansson O', 'Minthon L', 'Rujescu D', 'Moeller HJ', '</w:t>
            </w:r>
            <w:r>
              <w:rPr>
                <w:b/>
                <w:u w:val="single"/>
              </w:rPr>
              <w:t>Zetterberg H</w:t>
            </w:r>
            <w:r>
              <w:t xml:space="preserve">', 'Blennow K', 'Ernst A', 'Bergmann A', 'Hampel H'], Antihypertensive therapy is associated </w:t>
            </w:r>
            <w:r>
              <w:lastRenderedPageBreak/>
              <w:t>with reduced rate of conversion to Alzheimer's disease in midregional proatrial natriuretic peptide stratified subjects with mild cognitive impairment, 15-Jul-2011</w:t>
            </w:r>
            <w:r>
              <w:t>, 31-Mar-2011, Biological Psychiatry, 70(2):145-51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2068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79">
              <w:r>
                <w:rPr>
                  <w:color w:val="0000FF" w:themeColor="hyperlink"/>
                  <w:u w:val="single"/>
                </w:rPr>
                <w:t>21784349</w:t>
              </w:r>
            </w:hyperlink>
            <w:r>
              <w:t xml:space="preserve"> ['Mattsson N', 'Andreasson U', 'Persson S', 'Arai H', 'Batish SD', 'Bernardini S', 'Bocchio-Chiavetto L', 'Blankenstein MA', 'Carr</w:t>
            </w:r>
            <w:r>
              <w:t>illo MC', 'Chalbot S', 'Coart E', 'Chiasserini D', 'Cutler N', 'Dahlfors G', 'Duller S', 'Fagan AM', 'Forlenza O', 'Frisoni GB', 'Galasko D', 'Galimberti D', 'Hampel H', 'Handberg A', 'Heneka MT', 'Herskovits AZ', 'Herukka SK', 'Holtzman DM', 'Humpel C', '</w:t>
            </w:r>
            <w:r>
              <w:t>Hyman BT', 'Iqbal K', 'Jucker M', 'Kaeser SA', 'Kaiser E', 'Kapaki E', 'Kidd D', 'Klivenyi P', 'Knudsen CS', 'Kummer MP', 'Lui J', 'Lladó A', 'Lewczuk P', 'Li QX', 'Martins R', 'Masters C', 'McAuliffe J', 'Mercken M', 'Moghekar A', 'Molinuevo JL', 'Montine</w:t>
            </w:r>
            <w:r>
              <w:t xml:space="preserve"> TJ', 'Nowatzke W', "O'Brien R", 'Otto M', 'Paraskevas GP', 'Parnetti L', 'Petersen RC', 'Prvulovic D', 'de Reus HP', 'Rissman RA', 'Scarpini E', 'Stefani A', 'Soininen H', 'Schröder J', 'Shaw LM', 'Skinningsrud A', 'Skrogstad B', 'Spreer A', 'Talib L', 'T</w:t>
            </w:r>
            <w:r>
              <w:t>eunissen C', 'Trojanowski JQ', 'Tumani H', 'Umek RM', 'Van Broeck B', 'Vanderstichele H', 'Vecsei L', 'Verbeek MM', 'Windisch M', 'Zhang J', '</w:t>
            </w:r>
            <w:r>
              <w:rPr>
                <w:b/>
                <w:u w:val="single"/>
              </w:rPr>
              <w:t>Zetterberg H</w:t>
            </w:r>
            <w:r>
              <w:t xml:space="preserve">', 'Blennow K'], The Alzheimer's Association external quality control program for cerebrospinal fluid </w:t>
            </w:r>
            <w:r>
              <w:t>biomarkers, Jul-2011, Alzheimers &amp; Dementia : the Journal of the Alzheimers Association, 7(4):386-395.e6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2069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80">
              <w:r>
                <w:rPr>
                  <w:color w:val="0000FF" w:themeColor="hyperlink"/>
                  <w:u w:val="single"/>
                </w:rPr>
                <w:t>19604603</w:t>
              </w:r>
            </w:hyperlink>
            <w:r>
              <w:t xml:space="preserve"> ['Portelius E', 'Price E', 'Brinkmalm G', 'Stiteler M', 'Olsson M', 'Persson</w:t>
            </w:r>
            <w:r>
              <w:t xml:space="preserve"> R', 'Westman-Brinkmalm A', '</w:t>
            </w:r>
            <w:r>
              <w:rPr>
                <w:b/>
                <w:u w:val="single"/>
              </w:rPr>
              <w:t>Zetterberg H</w:t>
            </w:r>
            <w:r>
              <w:t>', 'Simon AJ', 'Blennow K'], A novel pathway for amyloid precursor protein processing, Jun-2011, 14-Jul-2009, Neurobiology of Aging, 32(6):1090-8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2070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81">
              <w:r>
                <w:rPr>
                  <w:color w:val="0000FF" w:themeColor="hyperlink"/>
                  <w:u w:val="single"/>
                </w:rPr>
                <w:t>21268678</w:t>
              </w:r>
            </w:hyperlink>
            <w:r>
              <w:t xml:space="preserve"> ['Rudolph T', 'Sjölander A', 'Palmér MS', 'Minthon L', 'Wallin A', 'Andreasen N', 'Tasa G', 'Juronen E', 'Blennow K', '</w:t>
            </w:r>
            <w:r>
              <w:rPr>
                <w:b/>
                <w:u w:val="single"/>
              </w:rPr>
              <w:t>Zetterberg H</w:t>
            </w:r>
            <w:r>
              <w:t>', 'Zetterberg M'], Ubiquitin carboxyl-terminal esterase L1 (UCHL1) S18Y polymorphism in patients with cataracts, Ju</w:t>
            </w:r>
            <w:r>
              <w:t>n-2011, 26-Jan-2011, Ophthalmic Genetics, 32(2):75-9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2071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82">
              <w:r>
                <w:rPr>
                  <w:color w:val="0000FF" w:themeColor="hyperlink"/>
                  <w:u w:val="single"/>
                </w:rPr>
                <w:t>21455713</w:t>
              </w:r>
            </w:hyperlink>
            <w:r>
              <w:t xml:space="preserve"> ['Pomara N', 'Bruno D', 'Nierenberg JJ', 'Sidtis JJ', 'Martiniuk FT', 'Mehta PD', '</w:t>
            </w:r>
            <w:r>
              <w:rPr>
                <w:b/>
                <w:u w:val="single"/>
              </w:rPr>
              <w:t>Zetterberg H</w:t>
            </w:r>
            <w:r>
              <w:t>', 'Blennow K'], TOMM40 poly-T va</w:t>
            </w:r>
            <w:r>
              <w:t>riants and cerebrospinal fluid amyloid beta levels in the elderly, Jun-2011, 1-Apr-2011, Neurochemical Research, 36(6):1124-8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2072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83">
              <w:r>
                <w:rPr>
                  <w:color w:val="0000FF" w:themeColor="hyperlink"/>
                  <w:u w:val="single"/>
                </w:rPr>
                <w:t>21559813</w:t>
              </w:r>
            </w:hyperlink>
            <w:r>
              <w:t xml:space="preserve"> ['Abramsson A', 'Landgren S', 'Zetterberg M', 'Seibt Pa</w:t>
            </w:r>
            <w:r>
              <w:t>lmer M', 'Minthon L', 'Gustafson DR', 'Skoog I', 'Blennow K', '</w:t>
            </w:r>
            <w:r>
              <w:rPr>
                <w:b/>
                <w:u w:val="single"/>
              </w:rPr>
              <w:t>Zetterberg H</w:t>
            </w:r>
            <w:r>
              <w:t>'], No association of LOXL1 gene polymorphisms with Alzheimer's disease, Jun-2011, 11-May-2011, Neuromolecular Medicine, 13(2):160-6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2073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84">
              <w:r>
                <w:rPr>
                  <w:color w:val="0000FF" w:themeColor="hyperlink"/>
                  <w:u w:val="single"/>
                </w:rPr>
                <w:t>21567187</w:t>
              </w:r>
            </w:hyperlink>
            <w:r>
              <w:t xml:space="preserve"> ['Mattsson N', 'Tabatabaei S', 'Johansson P', 'Hansson O', 'Andreasson U', 'Månsson JE', 'Johansson JO', 'Olsson B', 'Wallin A', 'Svensson J', 'Blennow K', '</w:t>
            </w:r>
            <w:r>
              <w:rPr>
                <w:b/>
                <w:u w:val="single"/>
              </w:rPr>
              <w:t>Zetterberg H</w:t>
            </w:r>
            <w:r>
              <w:t>'], Cerebrospinal fluid microglial markers in Alzheimer's di</w:t>
            </w:r>
            <w:r>
              <w:t>sease: elevated chitotriosidase activity but lack of diagnostic utility, Jun-2011, 13-May-2011, Neuromolecular Medicine, 13(2):151-9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2074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85">
              <w:r>
                <w:rPr>
                  <w:color w:val="0000FF" w:themeColor="hyperlink"/>
                  <w:u w:val="single"/>
                </w:rPr>
                <w:t>21473724</w:t>
              </w:r>
            </w:hyperlink>
            <w:r>
              <w:t xml:space="preserve"> ['Mattsson N', 'Olsson B', 'Andreasson U', 'Portelius E', '</w:t>
            </w:r>
            <w:r>
              <w:rPr>
                <w:b/>
                <w:u w:val="single"/>
              </w:rPr>
              <w:t>Zetterberg H</w:t>
            </w:r>
            <w:r>
              <w:t>'], Found in translation: a blood-based test for Niemann-Pick type C1, Apr-2011, Biomarkers in Medicine, 5(2):201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2075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86">
              <w:r>
                <w:rPr>
                  <w:color w:val="0000FF" w:themeColor="hyperlink"/>
                  <w:u w:val="single"/>
                </w:rPr>
                <w:t>2161</w:t>
              </w:r>
              <w:r>
                <w:rPr>
                  <w:color w:val="0000FF" w:themeColor="hyperlink"/>
                  <w:u w:val="single"/>
                </w:rPr>
                <w:t>2119</w:t>
              </w:r>
            </w:hyperlink>
            <w:r>
              <w:t xml:space="preserve"> ['Mattsson N', 'Olsson B', 'Andreasson U', 'Portelius E', '</w:t>
            </w:r>
            <w:r>
              <w:rPr>
                <w:b/>
                <w:u w:val="single"/>
              </w:rPr>
              <w:t>Zetterberg H</w:t>
            </w:r>
            <w:r>
              <w:t>'], A new member in the biomarker discovery toolbox, Apr-2011, Biomarkers in Medicine, 5(2):202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2076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87">
              <w:r>
                <w:rPr>
                  <w:color w:val="0000FF" w:themeColor="hyperlink"/>
                  <w:u w:val="single"/>
                </w:rPr>
                <w:t>21612120</w:t>
              </w:r>
            </w:hyperlink>
            <w:r>
              <w:t xml:space="preserve"> ['Mattsso</w:t>
            </w:r>
            <w:r>
              <w:t>n N', 'Olsson B', 'Andreasson U', 'Portelius E', '</w:t>
            </w:r>
            <w:r>
              <w:rPr>
                <w:b/>
                <w:u w:val="single"/>
              </w:rPr>
              <w:t>Zetterberg H</w:t>
            </w:r>
            <w:r>
              <w:t>'], Troponin T: more than acute myocardial infarction, Apr-2011, Biomarkers in Medicine, 5(2):203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2077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88">
              <w:r>
                <w:rPr>
                  <w:color w:val="0000FF" w:themeColor="hyperlink"/>
                  <w:u w:val="single"/>
                </w:rPr>
                <w:t>21614801</w:t>
              </w:r>
            </w:hyperlink>
            <w:r>
              <w:t xml:space="preserve"> ['Mattsson N', 'Olsso</w:t>
            </w:r>
            <w:r>
              <w:t>n B', 'Andreasson U', 'Portelius E', '</w:t>
            </w:r>
            <w:r>
              <w:rPr>
                <w:b/>
                <w:u w:val="single"/>
              </w:rPr>
              <w:t>Zetterberg H</w:t>
            </w:r>
            <w:r>
              <w:t>'], Growth factors in Parkinson's disease, Apr-2011, Biomarkers in Medicine, 5(2):201-2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2078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89">
              <w:r>
                <w:rPr>
                  <w:color w:val="0000FF" w:themeColor="hyperlink"/>
                  <w:u w:val="single"/>
                </w:rPr>
                <w:t>21614802</w:t>
              </w:r>
            </w:hyperlink>
            <w:r>
              <w:t xml:space="preserve"> ['Mattsson N', 'Olsson B', 'Andreasson U', </w:t>
            </w:r>
            <w:r>
              <w:t>'Portelius E', '</w:t>
            </w:r>
            <w:r>
              <w:rPr>
                <w:b/>
                <w:u w:val="single"/>
              </w:rPr>
              <w:t>Zetterberg H</w:t>
            </w:r>
            <w:r>
              <w:t>'], It is all about clearance, Apr-2011, Biomarkers in Medicine, 5(2):202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2079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90">
              <w:r>
                <w:rPr>
                  <w:color w:val="0000FF" w:themeColor="hyperlink"/>
                  <w:u w:val="single"/>
                </w:rPr>
                <w:t>21281452</w:t>
              </w:r>
            </w:hyperlink>
            <w:r>
              <w:t xml:space="preserve"> ['</w:t>
            </w:r>
            <w:r>
              <w:rPr>
                <w:b/>
                <w:u w:val="single"/>
              </w:rPr>
              <w:t>Zetterberg H</w:t>
            </w:r>
            <w:r>
              <w:t>'], Zebrafish physiology: big interest in a small fish, Mar-2011,</w:t>
            </w:r>
            <w:r>
              <w:t xml:space="preserve"> Acta Physiologica (Oxford, England), 201(3):295-6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2080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91">
              <w:r>
                <w:rPr>
                  <w:color w:val="0000FF" w:themeColor="hyperlink"/>
                  <w:u w:val="single"/>
                </w:rPr>
                <w:t>21047883</w:t>
              </w:r>
            </w:hyperlink>
            <w:r>
              <w:t xml:space="preserve"> ['Mulugeta E', 'Londos E', 'Ballard C', 'Alves G', '</w:t>
            </w:r>
            <w:r>
              <w:rPr>
                <w:b/>
                <w:u w:val="single"/>
              </w:rPr>
              <w:t>Zetterberg H</w:t>
            </w:r>
            <w:r>
              <w:t>', 'Blennow K', 'Skogseth R', 'Minthon L', 'Aarsland D'], CSF amyl</w:t>
            </w:r>
            <w:r>
              <w:t>oid β38 as a novel diagnostic marker for dementia with Lewy bodies, Feb-2011, 3-Nov-2010, Journal of Neurology, Neurosurgery, and Psychiatry, 82(2):160-4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2081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92">
              <w:r>
                <w:rPr>
                  <w:color w:val="0000FF" w:themeColor="hyperlink"/>
                  <w:u w:val="single"/>
                </w:rPr>
                <w:t>21071131</w:t>
              </w:r>
            </w:hyperlink>
            <w:r>
              <w:t xml:space="preserve"> ['Mörtberg E', '</w:t>
            </w:r>
            <w:r>
              <w:rPr>
                <w:b/>
                <w:u w:val="single"/>
              </w:rPr>
              <w:t xml:space="preserve">Zetterberg </w:t>
            </w:r>
            <w:r>
              <w:rPr>
                <w:b/>
                <w:u w:val="single"/>
              </w:rPr>
              <w:t>H</w:t>
            </w:r>
            <w:r>
              <w:t>', 'Nordmark J', 'Blennow K', 'Rosengren L', 'Rubertsson S'], S-100B is superior to NSE, BDNF and GFAP in predicting outcome of resuscitation from cardiac arrest with hypothermia treatment, Jan-2011, 10-Nov-2010, Resuscitation, 82(1):26-31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2082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93">
              <w:r>
                <w:rPr>
                  <w:color w:val="0000FF" w:themeColor="hyperlink"/>
                  <w:u w:val="single"/>
                </w:rPr>
                <w:t>22163231</w:t>
              </w:r>
            </w:hyperlink>
            <w:r>
              <w:t xml:space="preserve"> ['Ohrfelt A', 'Andreasson U', 'Simon A', '</w:t>
            </w:r>
            <w:r>
              <w:rPr>
                <w:b/>
                <w:u w:val="single"/>
              </w:rPr>
              <w:t>Zetterberg H</w:t>
            </w:r>
            <w:r>
              <w:t>', 'Edman A', 'Potter W', 'Holder D', 'Devanarayan V', 'Seeburger J', 'Smith AD', 'Blennow K', 'Wallin A'], Screening for new biomarker</w:t>
            </w:r>
            <w:r>
              <w:t>s for subcortical vascular dementia and Alzheimer's disease, Jan-2011, 14-Jan-2011, Dementia and Geriatric Cognitive Disorders Extra, 1(1):31-42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2083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94">
              <w:r>
                <w:rPr>
                  <w:color w:val="0000FF" w:themeColor="hyperlink"/>
                  <w:u w:val="single"/>
                </w:rPr>
                <w:t>21157031</w:t>
              </w:r>
            </w:hyperlink>
            <w:r>
              <w:t xml:space="preserve"> ['Sagare AP', 'Deane R', '</w:t>
            </w:r>
            <w:r>
              <w:rPr>
                <w:b/>
                <w:u w:val="single"/>
              </w:rPr>
              <w:t>Zetterberg</w:t>
            </w:r>
            <w:r>
              <w:rPr>
                <w:b/>
                <w:u w:val="single"/>
              </w:rPr>
              <w:t xml:space="preserve"> H</w:t>
            </w:r>
            <w:r>
              <w:t>', 'Wallin A', 'Blennow K', 'Zlokovic BV'], Impaired lipoprotein receptor-mediated peripheral binding of plasma amyloid-β is an early biomarker for mild cognitive impairment preceding Alzheimer's disease, 2011, Journal of Alzheimers Disease : Jad, 24(1):</w:t>
            </w:r>
            <w:r>
              <w:t>25-34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2084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95">
              <w:r>
                <w:rPr>
                  <w:color w:val="0000FF" w:themeColor="hyperlink"/>
                  <w:u w:val="single"/>
                </w:rPr>
                <w:t>21297262</w:t>
              </w:r>
            </w:hyperlink>
            <w:r>
              <w:t xml:space="preserve"> ['Johansson P', 'Mattsson N', 'Hansson O', 'Wallin A', 'Johansson JO', 'Andreasson U', '</w:t>
            </w:r>
            <w:r>
              <w:rPr>
                <w:b/>
                <w:u w:val="single"/>
              </w:rPr>
              <w:t>Zetterberg H</w:t>
            </w:r>
            <w:r>
              <w:t>', 'Blennow K', 'Svensson J'], Cerebrospinal fluid biomarkers for Alzheimer</w:t>
            </w:r>
            <w:r>
              <w:t xml:space="preserve">’s disease: diagnostic performance in a </w:t>
            </w:r>
            <w:r>
              <w:lastRenderedPageBreak/>
              <w:t>homogeneous mono-center population, 2011, Journal of Alzheimers Disease : Jad, 24(3):537-46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2085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96">
              <w:r>
                <w:rPr>
                  <w:color w:val="0000FF" w:themeColor="hyperlink"/>
                  <w:u w:val="single"/>
                </w:rPr>
                <w:t>21346320</w:t>
              </w:r>
            </w:hyperlink>
            <w:r>
              <w:t xml:space="preserve"> ['Mustafiz T', 'Portelius E', 'Gustavsson MK', 'H</w:t>
            </w:r>
            <w:r>
              <w:t>ölttä M', '</w:t>
            </w:r>
            <w:r>
              <w:rPr>
                <w:b/>
                <w:u w:val="single"/>
              </w:rPr>
              <w:t>Zetterberg H</w:t>
            </w:r>
            <w:r>
              <w:t>', 'Blennow K', 'Nordberg A', 'Lithner CU'], Characterization of the brain β-amyloid isoform pattern at different ages of Tg2576 mice, 2011, 23-Feb-2011, Neurodegenerative Diseases, 8(5):352-63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2086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97">
              <w:r>
                <w:rPr>
                  <w:color w:val="0000FF" w:themeColor="hyperlink"/>
                  <w:u w:val="single"/>
                </w:rPr>
                <w:t>21442044</w:t>
              </w:r>
            </w:hyperlink>
            <w:r>
              <w:t xml:space="preserve"> ['Rosén C', 'Mattsson N', 'Johansson PM', 'Andreasson U', 'Wallin A', 'Hansson O', 'Johansson JO', 'Lamont J', 'Svensson J', 'Blennow K', '</w:t>
            </w:r>
            <w:r>
              <w:rPr>
                <w:b/>
                <w:u w:val="single"/>
              </w:rPr>
              <w:t>Zetterberg H</w:t>
            </w:r>
            <w:r>
              <w:t>'], Discriminatory Analysis of Biochip-Derived Protein Patterns in CS</w:t>
            </w:r>
            <w:r>
              <w:t>F and Plasma in Neurodegenerative Diseases, 2011, 31-Jan-2011, Frontiers in Aging Neuroscience, 3:1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2087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098">
              <w:r>
                <w:rPr>
                  <w:color w:val="0000FF" w:themeColor="hyperlink"/>
                  <w:u w:val="single"/>
                </w:rPr>
                <w:t>21471645</w:t>
              </w:r>
            </w:hyperlink>
            <w:r>
              <w:t xml:space="preserve"> ['Chalbot S', '</w:t>
            </w:r>
            <w:r>
              <w:rPr>
                <w:b/>
                <w:u w:val="single"/>
              </w:rPr>
              <w:t>Zetterberg H</w:t>
            </w:r>
            <w:r>
              <w:t>', 'Blennow K', 'Fladby T', 'Andreasen N', 'Grundke-Iq</w:t>
            </w:r>
            <w:r>
              <w:t>bal I', 'Iqbal K'], Blood-cerebrospinal fluid barrier permeability in Alzheimer's disease, 2011, Journal of Alzheimers Disease : Jad, 25(3):505-15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2088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099">
              <w:r>
                <w:rPr>
                  <w:color w:val="0000FF" w:themeColor="hyperlink"/>
                  <w:u w:val="single"/>
                </w:rPr>
                <w:t>21593572</w:t>
              </w:r>
            </w:hyperlink>
            <w:r>
              <w:t xml:space="preserve"> ['Rolstad S', 'Berg AI', 'Bjerke M</w:t>
            </w:r>
            <w:r>
              <w:t>', 'Blennow K', 'Johansson B', '</w:t>
            </w:r>
            <w:r>
              <w:rPr>
                <w:b/>
                <w:u w:val="single"/>
              </w:rPr>
              <w:t>Zetterberg H</w:t>
            </w:r>
            <w:r>
              <w:t>', 'Wallin A'], Amyloid-β₄₂ is associated with cognitive impairment in healthy elderly and subjective cognitive impairment, 2011, Journal of Alzheimers Disease : Jad, 26(1):135-42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2089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00">
              <w:r>
                <w:rPr>
                  <w:color w:val="0000FF" w:themeColor="hyperlink"/>
                  <w:u w:val="single"/>
                </w:rPr>
                <w:t>21606657</w:t>
              </w:r>
            </w:hyperlink>
            <w:r>
              <w:t xml:space="preserve"> ['Landgren S', 'Berglund K', 'Jerlhag E', 'Fahlke C', 'Balldin J', 'Berggren U', '</w:t>
            </w:r>
            <w:r>
              <w:rPr>
                <w:b/>
                <w:u w:val="single"/>
              </w:rPr>
              <w:t>Zetterberg H</w:t>
            </w:r>
            <w:r>
              <w:t>', 'Blennow K', 'Engel JA'], Reward-related genes and personality traits in alcohol-dependent i</w:t>
            </w:r>
            <w:r>
              <w:t>ndividuals: a pilot case control study, 2011, 24-May-2011, Neuropsychobiology, 64(1):38-46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2090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01">
              <w:r>
                <w:rPr>
                  <w:color w:val="0000FF" w:themeColor="hyperlink"/>
                  <w:u w:val="single"/>
                </w:rPr>
                <w:t>21728980</w:t>
              </w:r>
            </w:hyperlink>
            <w:r>
              <w:t xml:space="preserve"> ['Portelius E', 'Mattsson N', 'Andreasson U', 'Blennow K', '</w:t>
            </w:r>
            <w:r>
              <w:rPr>
                <w:b/>
                <w:u w:val="single"/>
              </w:rPr>
              <w:t>Zetterberg H</w:t>
            </w:r>
            <w:r>
              <w:t xml:space="preserve">'], Novel aβ </w:t>
            </w:r>
            <w:r>
              <w:t>isoforms in Alzheimer's disease - their role in diagnosis and treatment, 2011, Current Pharmaceutical Design, 17(25):2594-602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2091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02">
              <w:r>
                <w:rPr>
                  <w:color w:val="0000FF" w:themeColor="hyperlink"/>
                  <w:u w:val="single"/>
                </w:rPr>
                <w:t>21860087</w:t>
              </w:r>
            </w:hyperlink>
            <w:r>
              <w:t xml:space="preserve"> ['Bjerke M', '</w:t>
            </w:r>
            <w:r>
              <w:rPr>
                <w:b/>
                <w:u w:val="single"/>
              </w:rPr>
              <w:t>Zetterberg H</w:t>
            </w:r>
            <w:r>
              <w:t>', 'Edman Å', 'Blennow K', 'W</w:t>
            </w:r>
            <w:r>
              <w:t xml:space="preserve">allin A', 'Andreasson U'], Cerebrospinal fluid matrix metalloproteinases and tissue inhibitor of metalloproteinases in combination with subcortical and cortical biomarkers in vascular dementia and Alzheimer's disease, 2011, Journal of Alzheimers Disease : </w:t>
            </w:r>
            <w:r>
              <w:t>Jad, 27(3):665-76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2092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03">
              <w:r>
                <w:rPr>
                  <w:color w:val="0000FF" w:themeColor="hyperlink"/>
                  <w:u w:val="single"/>
                </w:rPr>
                <w:t>21966597</w:t>
              </w:r>
            </w:hyperlink>
            <w:r>
              <w:t xml:space="preserve"> ['Mulugeta E', 'Londos E', 'Hansson O', 'Ballard C', 'Skogseth R', 'Minthon L', 'Blennow K', '</w:t>
            </w:r>
            <w:r>
              <w:rPr>
                <w:b/>
                <w:u w:val="single"/>
              </w:rPr>
              <w:t>Zetterberg H</w:t>
            </w:r>
            <w:r>
              <w:t>', 'Aarsland D'], Cerebrospinal Fluid Levels of sAPPα and</w:t>
            </w:r>
            <w:r>
              <w:t xml:space="preserve"> sAPPβ in Lewy Body and Alzheimer's Disease: Clinical and Neurochemical Correlates, 2011, 28-Sep-2011, International Journal of Alzheimers Disease, 2011:495025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2093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04">
              <w:r>
                <w:rPr>
                  <w:color w:val="0000FF" w:themeColor="hyperlink"/>
                  <w:u w:val="single"/>
                </w:rPr>
                <w:t>22114747</w:t>
              </w:r>
            </w:hyperlink>
            <w:r>
              <w:t xml:space="preserve"> ['Lautner R', 'Mattss</w:t>
            </w:r>
            <w:r>
              <w:t>on N', 'Schöll M', 'Augutis K', 'Blennow K', 'Olsson B', '</w:t>
            </w:r>
            <w:r>
              <w:rPr>
                <w:b/>
                <w:u w:val="single"/>
              </w:rPr>
              <w:t>Zetterberg H</w:t>
            </w:r>
            <w:r>
              <w:t>'], Biomarkers for microglial activation in Alzheimer's disease, 2011, 1-Nov-2011, International Journal of Alzheimers Disease, 2011:939426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2094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05">
              <w:r>
                <w:rPr>
                  <w:color w:val="0000FF" w:themeColor="hyperlink"/>
                  <w:u w:val="single"/>
                </w:rPr>
                <w:t>22194817</w:t>
              </w:r>
            </w:hyperlink>
            <w:r>
              <w:t xml:space="preserve"> ['</w:t>
            </w:r>
            <w:r>
              <w:rPr>
                <w:b/>
                <w:u w:val="single"/>
              </w:rPr>
              <w:t>Zetterberg H</w:t>
            </w:r>
            <w:r>
              <w:t>', 'Mörtberg E', 'Song L', 'Chang L', 'Provuncher GK', 'Patel PP', 'Ferrell E', 'Fournier DR', 'Kan CW', 'Campbell TG', 'Meyer R', 'Rivnak AJ', 'Pink BA', 'Minnehan KA', 'Piech T', 'Rissin DM', 'Duffy DC', 'Rubert</w:t>
            </w:r>
            <w:r>
              <w:t>sson S', 'Wilson DH', 'Blennow K'], Hypoxia due to cardiac arrest induces a time-dependent increase in serum amyloid β levels in humans, 2011, 14-Dec-2011, Plos One, 6(12):e28263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2095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06">
              <w:r>
                <w:rPr>
                  <w:color w:val="0000FF" w:themeColor="hyperlink"/>
                  <w:u w:val="single"/>
                </w:rPr>
                <w:t>21209907</w:t>
              </w:r>
            </w:hyperlink>
            <w:r>
              <w:t xml:space="preserve"> ['</w:t>
            </w:r>
            <w:r>
              <w:t>Gao CM', 'Yam AY', 'Wang X', 'Magdangal E', 'Salisbury C', 'Peretz D', 'Zuckermann RN', 'Connolly MD', 'Hansson O', 'Minthon L', '</w:t>
            </w:r>
            <w:r>
              <w:rPr>
                <w:b/>
                <w:u w:val="single"/>
              </w:rPr>
              <w:t>Zetterberg H</w:t>
            </w:r>
            <w:r>
              <w:t>', 'Blennow K', 'Fedynyshyn JP', 'Allauzen S'], Aβ40 oligomers identified as a potential biomarker for the diagnos</w:t>
            </w:r>
            <w:r>
              <w:t>is of Alzheimer's disease, 30-Dec-2010, 30-Dec-2010, Plos One, 5(12):e15725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2096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07">
              <w:r>
                <w:rPr>
                  <w:color w:val="0000FF" w:themeColor="hyperlink"/>
                  <w:u w:val="single"/>
                </w:rPr>
                <w:t>21197432</w:t>
              </w:r>
            </w:hyperlink>
            <w:r>
              <w:t xml:space="preserve"> ['Andreasen N', 'Blennow K', '</w:t>
            </w:r>
            <w:r>
              <w:rPr>
                <w:b/>
                <w:u w:val="single"/>
              </w:rPr>
              <w:t>Zetterberg H</w:t>
            </w:r>
            <w:r>
              <w:t>'], Neuroinflammation Screening in Immunotherapy Trials against</w:t>
            </w:r>
            <w:r>
              <w:t xml:space="preserve"> Alzheimer's Disease, 19-Dec-2010, 19-Dec-2010, International Journal of Alzheimers Disease, 2010:638379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2097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08">
              <w:r>
                <w:rPr>
                  <w:color w:val="0000FF" w:themeColor="hyperlink"/>
                  <w:u w:val="single"/>
                </w:rPr>
                <w:t>21122172</w:t>
              </w:r>
            </w:hyperlink>
            <w:r>
              <w:t xml:space="preserve"> ['</w:t>
            </w:r>
            <w:r>
              <w:rPr>
                <w:b/>
                <w:u w:val="single"/>
              </w:rPr>
              <w:t>Zetterberg H</w:t>
            </w:r>
            <w:r>
              <w:t>', 'Mattsson N', 'Blennow K', 'Olsson B'], Use of theragnostic</w:t>
            </w:r>
            <w:r>
              <w:t xml:space="preserve"> markers to select drugs for phase II/III trials for Alzheimer disease, 30-Nov-2010, 30-Nov-2010, Alzheimers Research &amp; Therapy, 2(6):32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2098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09">
              <w:r>
                <w:rPr>
                  <w:color w:val="0000FF" w:themeColor="hyperlink"/>
                  <w:u w:val="single"/>
                </w:rPr>
                <w:t>20875798</w:t>
              </w:r>
            </w:hyperlink>
            <w:r>
              <w:t xml:space="preserve"> ['Thorsell A', 'Bjerke M', 'Gobom J', 'Brunhage E', 'Vanmechelen E', 'Andreasen N', 'Hansson O', 'Minthon L', '</w:t>
            </w:r>
            <w:r>
              <w:rPr>
                <w:b/>
                <w:u w:val="single"/>
              </w:rPr>
              <w:t>Zetterberg H</w:t>
            </w:r>
            <w:r>
              <w:t>', 'Blennow K'], Neurogranin in cerebrospinal fluid as a marker of synaptic degeneration in Alzheimer's disease, 29-Nov-2010, 25-Sep</w:t>
            </w:r>
            <w:r>
              <w:t>-2010, Brain Research, 1362:13-22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2099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10">
              <w:r>
                <w:rPr>
                  <w:color w:val="0000FF" w:themeColor="hyperlink"/>
                  <w:u w:val="single"/>
                </w:rPr>
                <w:t>19070941</w:t>
              </w:r>
            </w:hyperlink>
            <w:r>
              <w:t xml:space="preserve"> ['Buchhave P', '</w:t>
            </w:r>
            <w:r>
              <w:rPr>
                <w:b/>
                <w:u w:val="single"/>
              </w:rPr>
              <w:t>Zetterberg H</w:t>
            </w:r>
            <w:r>
              <w:t>', 'Blennow K', 'Minthon L', 'Janciauskiene S', 'Hansson O'], Soluble TNF receptors are associated with Aβ metabolism a</w:t>
            </w:r>
            <w:r>
              <w:t>nd conversion to dementia in subjects with mild cognitive impairment, Nov-2010, 13-Dec-2008, Neurobiology of Aging, 31(11):1877-84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2100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11">
              <w:r>
                <w:rPr>
                  <w:color w:val="0000FF" w:themeColor="hyperlink"/>
                  <w:u w:val="single"/>
                </w:rPr>
                <w:t>20547614</w:t>
              </w:r>
            </w:hyperlink>
            <w:r>
              <w:t xml:space="preserve"> ['Alves G', 'Brønnick K', 'Aarsland D', 'Blennow K</w:t>
            </w:r>
            <w:r>
              <w:t>', '</w:t>
            </w:r>
            <w:r>
              <w:rPr>
                <w:b/>
                <w:u w:val="single"/>
              </w:rPr>
              <w:t>Zetterberg H</w:t>
            </w:r>
            <w:r>
              <w:t>', 'Ballard C', 'Kurz MW', 'Andreasson U', 'Tysnes OB', 'Larsen JP', 'Mulugeta E'], CSF amyloid-beta and tau proteins, and cognitive performance, in early and untreated Parkinson's disease: the Norwegian ParkWest study, Oct-2010, 14-Jun-201</w:t>
            </w:r>
            <w:r>
              <w:t>0, Journal of Neurology, Neurosurgery, and Psychiatry, 81(10):1080-6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2101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12">
              <w:r>
                <w:rPr>
                  <w:color w:val="0000FF" w:themeColor="hyperlink"/>
                  <w:u w:val="single"/>
                </w:rPr>
                <w:t>20697751</w:t>
              </w:r>
            </w:hyperlink>
            <w:r>
              <w:t xml:space="preserve"> ['Bromander S', 'Anckarsäter R', 'Ahrén B', 'Kristiansson M', 'Blennow K', 'Holmäng A', '</w:t>
            </w:r>
            <w:r>
              <w:rPr>
                <w:b/>
                <w:u w:val="single"/>
              </w:rPr>
              <w:t>Zetterberg H</w:t>
            </w:r>
            <w:r>
              <w:t>', 'Anckars</w:t>
            </w:r>
            <w:r>
              <w:t>äter H', 'Wass CE'], Cerebrospinal fluid insulin during non-neurological surgery, Oct-2010, 10-Aug-2010, Journal of Neural Transmission (Vienna, Austria : ), 117(10):1167-70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2102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13">
              <w:r>
                <w:rPr>
                  <w:color w:val="0000FF" w:themeColor="hyperlink"/>
                  <w:u w:val="single"/>
                </w:rPr>
                <w:t>20945980</w:t>
              </w:r>
            </w:hyperlink>
            <w:r>
              <w:t xml:space="preserve"> ['Nyhlé</w:t>
            </w:r>
            <w:r>
              <w:t>n J', 'Constantinescu R', '</w:t>
            </w:r>
            <w:r>
              <w:rPr>
                <w:b/>
                <w:u w:val="single"/>
              </w:rPr>
              <w:t>Zetterberg H</w:t>
            </w:r>
            <w:r>
              <w:t>'], Problems associated with fluid biomarkers for Parkinson's disease, Oct-2010, Biomarkers in Medicine, 4(5):671-81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2103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14">
              <w:r>
                <w:rPr>
                  <w:color w:val="0000FF" w:themeColor="hyperlink"/>
                  <w:u w:val="single"/>
                </w:rPr>
                <w:t>20886057</w:t>
              </w:r>
            </w:hyperlink>
            <w:r>
              <w:t xml:space="preserve"> ['Spitzer P', 'Klafki HW'</w:t>
            </w:r>
            <w:r>
              <w:t>, 'Blennow K', 'Buée L', 'Esselmann H', 'Herruka SK', 'Jimenez C', 'Klivenyi P', 'Lewczuk P', 'Maler JM', 'Markus K', 'Meyer HE', 'Morris C', 'Müller T', 'Otto M', 'Parnetti L', 'Soininen H', 'Schraen S', 'Teunissen C', 'Vecsei L', '</w:t>
            </w:r>
            <w:r>
              <w:rPr>
                <w:b/>
                <w:u w:val="single"/>
              </w:rPr>
              <w:t>Zetterberg H</w:t>
            </w:r>
            <w:r>
              <w:t>', 'Wiltfan</w:t>
            </w:r>
            <w:r>
              <w:t xml:space="preserve">g J'], cNEUPRO: Novel Biomarkers for Neurodegenerative Diseases, 19-Sep-2010, </w:t>
            </w:r>
            <w:r>
              <w:lastRenderedPageBreak/>
              <w:t>19-Sep-2010, International Journal of Alzheimers Disease, 2010:548145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2104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15">
              <w:r>
                <w:rPr>
                  <w:color w:val="0000FF" w:themeColor="hyperlink"/>
                  <w:u w:val="single"/>
                </w:rPr>
                <w:t>20849576</w:t>
              </w:r>
            </w:hyperlink>
            <w:r>
              <w:t xml:space="preserve"> ['Sjölander A', '</w:t>
            </w:r>
            <w:r>
              <w:rPr>
                <w:b/>
                <w:u w:val="single"/>
              </w:rPr>
              <w:t>Zetterberg H</w:t>
            </w:r>
            <w:r>
              <w:t>', '</w:t>
            </w:r>
            <w:r>
              <w:t>Andreasson U', 'Minthon L', 'Blennow K'], BACE1 gene variants do not influence BACE1 activity, levels of APP or Aβ isoforms in CSF in Alzheimer's disease, 17-Sep-2010, 17-Sep-2010, Molecular Neurodegeneration, 5:37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2105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16">
              <w:r>
                <w:rPr>
                  <w:color w:val="0000FF" w:themeColor="hyperlink"/>
                  <w:u w:val="single"/>
                </w:rPr>
                <w:t>20586762</w:t>
              </w:r>
            </w:hyperlink>
            <w:r>
              <w:t xml:space="preserve"> ['Landgren S', 'Jerlhag E', 'Hallman J', 'Oreland L', 'Lissner L', 'Strandhagen E', 'Thelle DS', '</w:t>
            </w:r>
            <w:r>
              <w:rPr>
                <w:b/>
                <w:u w:val="single"/>
              </w:rPr>
              <w:t>Zetterberg H</w:t>
            </w:r>
            <w:r>
              <w:t>', 'Blennow K', 'Engel JA'], Genetic variation of the ghrelin signaling system in females with severe alcohol de</w:t>
            </w:r>
            <w:r>
              <w:t>pendence, 1-Sep-2010, 25-Jun-2010, Alcoholism, Clinical and Experimental Research, 34(9):1519-24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2106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17">
              <w:r>
                <w:rPr>
                  <w:color w:val="0000FF" w:themeColor="hyperlink"/>
                  <w:u w:val="single"/>
                </w:rPr>
                <w:t>19842071</w:t>
              </w:r>
            </w:hyperlink>
            <w:r>
              <w:t xml:space="preserve"> ['Landgren S', 'Palmér MS', 'Skoog I', 'Minthon L', 'Wallin A', 'Andreasen N', 'Zetterberg M', 'Blennow K', '</w:t>
            </w:r>
            <w:r>
              <w:rPr>
                <w:b/>
                <w:u w:val="single"/>
              </w:rPr>
              <w:t>Zetterberg H</w:t>
            </w:r>
            <w:r>
              <w:t>'], No association of VEGF polymorphims with Alzheimer's disease, Sep-2010, 20-Oct-2009, Neuromolecular Medicine, 12(3):224-8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2107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18">
              <w:r>
                <w:rPr>
                  <w:color w:val="0000FF" w:themeColor="hyperlink"/>
                  <w:u w:val="single"/>
                </w:rPr>
                <w:t>19911314</w:t>
              </w:r>
            </w:hyperlink>
            <w:r>
              <w:t xml:space="preserve"> ['von Otter M', 'Landgren S', 'Nilsson S', 'Lundvall C', 'Minthon L', 'Bogdanovic N', 'Andreasen N', 'Gustafson DR', 'Skoog I', 'Wallin A', 'Håkansson A', 'Nissbrandt H', 'Zetterberg M', 'Tasa G', 'Blennow K', '</w:t>
            </w:r>
            <w:r>
              <w:rPr>
                <w:b/>
                <w:u w:val="single"/>
              </w:rPr>
              <w:t>Zetterberg H</w:t>
            </w:r>
            <w:r>
              <w:t>'], Kinesin light chain 1 gene h</w:t>
            </w:r>
            <w:r>
              <w:t>aplotypes in three conformational diseases, Sep-2010, 13-Nov-2009, Neuromolecular Medicine, 12(3):229-36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2108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19">
              <w:r>
                <w:rPr>
                  <w:color w:val="0000FF" w:themeColor="hyperlink"/>
                  <w:u w:val="single"/>
                </w:rPr>
                <w:t>20620095</w:t>
              </w:r>
            </w:hyperlink>
            <w:r>
              <w:t xml:space="preserve"> ['Constantinescu R', 'Andreasson U', 'Li S', 'Podust VN', 'Mattsson N', 'Anc</w:t>
            </w:r>
            <w:r>
              <w:t>karsäter R', 'Anckarsäter H', 'Rosengren L', 'Holmberg B', 'Blennow K', 'Wikkelsö C', 'Rüetschi U', '</w:t>
            </w:r>
            <w:r>
              <w:rPr>
                <w:b/>
                <w:u w:val="single"/>
              </w:rPr>
              <w:t>Zetterberg H</w:t>
            </w:r>
            <w:r>
              <w:t>'], Proteomic profiling of cerebrospinal fluid in parkinsonian disorders, Sep-2010, Parkinsonism &amp; Related Disorders, 16(8):545-9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2109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20">
              <w:r>
                <w:rPr>
                  <w:color w:val="0000FF" w:themeColor="hyperlink"/>
                  <w:u w:val="single"/>
                </w:rPr>
                <w:t>20619466</w:t>
              </w:r>
            </w:hyperlink>
            <w:r>
              <w:t xml:space="preserve"> ['Nilsson T', 'Bromander S', 'Anckarsäter R', 'Kristiansson M', 'Forsman A', 'Blennow K', '</w:t>
            </w:r>
            <w:r>
              <w:rPr>
                <w:b/>
                <w:u w:val="single"/>
              </w:rPr>
              <w:t>Zetterberg H</w:t>
            </w:r>
            <w:r>
              <w:t>', 'Anckarsäter H', 'Wass C'], Neurochemical measures co-vary with personality traits: fore</w:t>
            </w:r>
            <w:r>
              <w:t>nsic psychiatric findings replicated in a general population sample, 15-Aug-2010, 8-Jul-2010, Psychiatry Research, 178(3):525-30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21">
              <w:r>
                <w:rPr>
                  <w:color w:val="0000FF" w:themeColor="hyperlink"/>
                  <w:u w:val="single"/>
                </w:rPr>
                <w:t>20419305</w:t>
              </w:r>
            </w:hyperlink>
            <w:r>
              <w:t xml:space="preserve"> ['Portelius E', 'Bogdanovic N', 'Gustavsson MK', 'Vo</w:t>
            </w:r>
            <w:r>
              <w:t>lkmann I', 'Brinkmalm G', '</w:t>
            </w:r>
            <w:r>
              <w:rPr>
                <w:b/>
                <w:u w:val="single"/>
              </w:rPr>
              <w:t>Zetterberg H</w:t>
            </w:r>
            <w:r>
              <w:t>', 'Winblad B', 'Blennow K'], Mass spectrometric characterization of brain amyloid beta isoform signatures in familial and sporadic Alzheimer's disease, Aug-2010, 24-Apr-2010, Acta Neuropathologica, 120(2):185-93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211</w:t>
            </w:r>
            <w:r>
              <w:t>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22">
              <w:r>
                <w:rPr>
                  <w:color w:val="0000FF" w:themeColor="hyperlink"/>
                  <w:u w:val="single"/>
                </w:rPr>
                <w:t>20596612</w:t>
              </w:r>
            </w:hyperlink>
            <w:r>
              <w:t xml:space="preserve"> ['Hardell L', 'Söderqvist F', 'Carlberg M', '</w:t>
            </w:r>
            <w:r>
              <w:rPr>
                <w:b/>
                <w:u w:val="single"/>
              </w:rPr>
              <w:t>Zetterberg H</w:t>
            </w:r>
            <w:r>
              <w:t>', 'Mild KH'], Exposure to wireless phone emissions and serum beta-trace protein, Aug-2010, International Journal of Molecular M</w:t>
            </w:r>
            <w:r>
              <w:t>edicine, 26(2):301-6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23">
              <w:r>
                <w:rPr>
                  <w:color w:val="0000FF" w:themeColor="hyperlink"/>
                  <w:u w:val="single"/>
                </w:rPr>
                <w:t>20697045</w:t>
              </w:r>
            </w:hyperlink>
            <w:r>
              <w:t xml:space="preserve"> ['De Meyer G', 'Shapiro F', 'Vanderstichele H', 'Vanmechelen E', 'Engelborghs S', 'De Deyn PP', 'Coart E', 'Hansson O', 'Minthon L', '</w:t>
            </w:r>
            <w:r>
              <w:rPr>
                <w:b/>
                <w:u w:val="single"/>
              </w:rPr>
              <w:t>Zetterberg H</w:t>
            </w:r>
            <w:r>
              <w:t>', 'Blennow K'</w:t>
            </w:r>
            <w:r>
              <w:t>, 'Shaw L', 'Trojanowski JQ'], Diagnosis-independent Alzheimer disease biomarker signature in cognitively normal elderly people, Aug-2010, Archives of Neurology, 67(8):949-56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24">
              <w:r>
                <w:rPr>
                  <w:color w:val="0000FF" w:themeColor="hyperlink"/>
                  <w:u w:val="single"/>
                </w:rPr>
                <w:t>20721354</w:t>
              </w:r>
            </w:hyperlink>
            <w:r>
              <w:t xml:space="preserve"> ['Matt</w:t>
            </w:r>
            <w:r>
              <w:t>sson N', '</w:t>
            </w:r>
            <w:r>
              <w:rPr>
                <w:b/>
                <w:u w:val="single"/>
              </w:rPr>
              <w:t>Zetterberg H</w:t>
            </w:r>
            <w:r>
              <w:t>', 'Blennow K'], Lessons from Multicenter Studies on CSF Biomarkers for Alzheimer's Disease, 8-Jul-2010, 8-Jul-2010, International Journal of Alzheimers Disease, 2010:610613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2114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25">
              <w:r>
                <w:rPr>
                  <w:color w:val="0000FF" w:themeColor="hyperlink"/>
                  <w:u w:val="single"/>
                </w:rPr>
                <w:t>20673341</w:t>
              </w:r>
            </w:hyperlink>
            <w:r>
              <w:t xml:space="preserve"> ['Selnes P', 'Blennow K', '</w:t>
            </w:r>
            <w:r>
              <w:rPr>
                <w:b/>
                <w:u w:val="single"/>
              </w:rPr>
              <w:t>Zetterberg H</w:t>
            </w:r>
            <w:r>
              <w:t>', 'Grambaite R', 'Rosengren L', 'Johnsen L', 'Stenset V', 'Fladby T'], Effects of cerebrovascular disease on amyloid precursor protein metabolites in</w:t>
            </w:r>
            <w:r>
              <w:t xml:space="preserve"> cerebrospinal fluid, 30-Jul-2010, 30-Jul-2010, Cerebrospinal Fluid Research, 7:10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2115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26">
              <w:r>
                <w:rPr>
                  <w:color w:val="0000FF" w:themeColor="hyperlink"/>
                  <w:u w:val="single"/>
                </w:rPr>
                <w:t>20798852</w:t>
              </w:r>
            </w:hyperlink>
            <w:r>
              <w:t xml:space="preserve"> ['Bjerke M', 'Portelius E', 'Minthon L', 'Wallin A', 'Anckarsäter H', 'Anckarsäter R', 'Andreasen </w:t>
            </w:r>
            <w:r>
              <w:t>N', '</w:t>
            </w:r>
            <w:r>
              <w:rPr>
                <w:b/>
                <w:u w:val="single"/>
              </w:rPr>
              <w:t>Zetterberg H</w:t>
            </w:r>
            <w:r>
              <w:t>', 'Andreasson U', 'Blennow K'], Confounding factors influencing amyloid Beta concentration in cerebrospinal fluid, 15-Jul-2010, 15-Jul-2010, International Journal of Alzheimers Disease, 2010:986310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2116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27">
              <w:r>
                <w:rPr>
                  <w:color w:val="0000FF" w:themeColor="hyperlink"/>
                  <w:u w:val="single"/>
                </w:rPr>
                <w:t>21487447</w:t>
              </w:r>
            </w:hyperlink>
            <w:r>
              <w:t xml:space="preserve"> ['</w:t>
            </w:r>
            <w:r>
              <w:rPr>
                <w:b/>
                <w:u w:val="single"/>
              </w:rPr>
              <w:t>Zetterberg H</w:t>
            </w:r>
            <w:r>
              <w:t>', 'Mattsson N', 'Blennow K'], Cerebrospinal fluid analysis should be considered in patients with cognitive problems, 14-Jul-2010, 14-Jul-2010, International Journal of Alzheimers Disease, 2010:163065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2117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28">
              <w:r>
                <w:rPr>
                  <w:color w:val="0000FF" w:themeColor="hyperlink"/>
                  <w:u w:val="single"/>
                </w:rPr>
                <w:t>20470866</w:t>
              </w:r>
            </w:hyperlink>
            <w:r>
              <w:t xml:space="preserve"> ['Chalbot S', '</w:t>
            </w:r>
            <w:r>
              <w:rPr>
                <w:b/>
                <w:u w:val="single"/>
              </w:rPr>
              <w:t>Zetterberg H</w:t>
            </w:r>
            <w:r>
              <w:t>', 'Blennow K', 'Fladby T', 'Grundke-Iqbal I', 'Iqbal K'], Cerebrospinal fluid secretory Ca2+-dependent phospholipase A2 activity: a biomarker of blood-cerebros</w:t>
            </w:r>
            <w:r>
              <w:t>pinal fluid barrier permeability, 12-Jul-2010, 12-May-2010, Neuroscience Letters, 478(3):179-83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2118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29">
              <w:r>
                <w:rPr>
                  <w:color w:val="0000FF" w:themeColor="hyperlink"/>
                  <w:u w:val="single"/>
                </w:rPr>
                <w:t>20567859</w:t>
              </w:r>
            </w:hyperlink>
            <w:r>
              <w:t xml:space="preserve"> ['Daborg J', 'von Otter M', 'Sjölander A', 'Nilsson S', 'Minthon L', 'Gustafson DR', </w:t>
            </w:r>
            <w:r>
              <w:t>'Skoog I', 'Blennow K', '</w:t>
            </w:r>
            <w:r>
              <w:rPr>
                <w:b/>
                <w:u w:val="single"/>
              </w:rPr>
              <w:t>Zetterberg H</w:t>
            </w:r>
            <w:r>
              <w:t>'], Association of the RAGE G82S polymorphism with Alzheimer's disease, Jul-2010, 22-Jun-2010, Journal of Neural Transmission (Vienna, Austria : ), 117(7):861-7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2119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30">
              <w:r>
                <w:rPr>
                  <w:color w:val="0000FF" w:themeColor="hyperlink"/>
                  <w:u w:val="single"/>
                </w:rPr>
                <w:t>20592748</w:t>
              </w:r>
            </w:hyperlink>
            <w:r>
              <w:t xml:space="preserve"> ['Hampel H', 'Frank R', 'Broich K', 'Teipel SJ', 'Katz RG', 'Hardy J', 'Herholz K', 'Bokde AL', 'Jessen F', 'Hoessler YC', 'Sanhai WR', '</w:t>
            </w:r>
            <w:r>
              <w:rPr>
                <w:b/>
                <w:u w:val="single"/>
              </w:rPr>
              <w:t>Zetterberg H</w:t>
            </w:r>
            <w:r>
              <w:t xml:space="preserve">', 'Woodcock J', 'Blennow K'], Biomarkers for Alzheimer's disease: academic, industry and </w:t>
            </w:r>
            <w:r>
              <w:t>regulatory perspectives, Jul-2010, Nature Reviews. Drug Discovery, 9(7):560-74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2120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31">
              <w:r>
                <w:rPr>
                  <w:color w:val="0000FF" w:themeColor="hyperlink"/>
                  <w:u w:val="single"/>
                </w:rPr>
                <w:t>20798843</w:t>
              </w:r>
            </w:hyperlink>
            <w:r>
              <w:t xml:space="preserve"> ['Mattsson N', 'Brax D', '</w:t>
            </w:r>
            <w:r>
              <w:rPr>
                <w:b/>
                <w:u w:val="single"/>
              </w:rPr>
              <w:t>Zetterberg H</w:t>
            </w:r>
            <w:r>
              <w:t>'], To know or not to know: ethical issues related to early diag</w:t>
            </w:r>
            <w:r>
              <w:t>nosis of Alzheimer's disease, 27-Jun-2010, 27-Jun-2010, International Journal of Alzheimers Disease, 2010:841941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2121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32">
              <w:r>
                <w:rPr>
                  <w:color w:val="0000FF" w:themeColor="hyperlink"/>
                  <w:u w:val="single"/>
                </w:rPr>
                <w:t>20569437</w:t>
              </w:r>
            </w:hyperlink>
            <w:r>
              <w:t xml:space="preserve"> ['Mattsson N', 'Bremell D', 'Anckarsäter R', 'Blennow K', 'Anckarsät</w:t>
            </w:r>
            <w:r>
              <w:t>er H', '</w:t>
            </w:r>
            <w:r>
              <w:rPr>
                <w:b/>
                <w:u w:val="single"/>
              </w:rPr>
              <w:t>Zetterberg H</w:t>
            </w:r>
            <w:r>
              <w:t>', 'Hagberg L'], Neuroinflammation in Lyme neuroborreliosis affects amyloid metabolism, 22-Jun-2010, 22-Jun-2010, Bmc Neurology, 10:51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2122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33">
              <w:r>
                <w:rPr>
                  <w:color w:val="0000FF" w:themeColor="hyperlink"/>
                  <w:u w:val="single"/>
                </w:rPr>
                <w:t>19559702</w:t>
              </w:r>
            </w:hyperlink>
            <w:r>
              <w:t xml:space="preserve"> ['Portelius E', 'Brinkmalm G', 'Tran A', 'Andreasson U', '</w:t>
            </w:r>
            <w:r>
              <w:rPr>
                <w:b/>
                <w:u w:val="single"/>
              </w:rPr>
              <w:t>Zetterberg H</w:t>
            </w:r>
            <w:r>
              <w:t>', 'Westman-Brinkmalm A', 'Blennow K', 'Ohrfelt A'], Identification of novel N-terminal fragments of amyloid precursor protein in cerebrospinal fluid, Jun-2010, 25-Jun-2009, Experimenta</w:t>
            </w:r>
            <w:r>
              <w:t>l Neurology, 223(2):351-8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2123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34">
              <w:r>
                <w:rPr>
                  <w:color w:val="0000FF" w:themeColor="hyperlink"/>
                  <w:u w:val="single"/>
                </w:rPr>
                <w:t>19815015</w:t>
              </w:r>
            </w:hyperlink>
            <w:r>
              <w:t xml:space="preserve"> ['Hampel H', 'Shen Y', 'Walsh DM', 'Aisen P', 'Shaw LM', '</w:t>
            </w:r>
            <w:r>
              <w:rPr>
                <w:b/>
                <w:u w:val="single"/>
              </w:rPr>
              <w:t>Zetterberg H</w:t>
            </w:r>
            <w:r>
              <w:t>', 'Trojanowski JQ', 'Blennow K'], Biological markers of amyloid beta-related mechani</w:t>
            </w:r>
            <w:r>
              <w:t>sms in Alzheimer's disease, Jun-2010, 6-Oct-2009, Experimental Neurology, 223(2):334-46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2124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35">
              <w:r>
                <w:rPr>
                  <w:color w:val="0000FF" w:themeColor="hyperlink"/>
                  <w:u w:val="single"/>
                </w:rPr>
                <w:t>20338079</w:t>
              </w:r>
            </w:hyperlink>
            <w:r>
              <w:t xml:space="preserve"> ['Thorvaldsson V', 'Nordlund A', 'Reinvang I', 'Blennow K', '</w:t>
            </w:r>
            <w:r>
              <w:rPr>
                <w:b/>
                <w:u w:val="single"/>
              </w:rPr>
              <w:t>Zetterberg H</w:t>
            </w:r>
            <w:r>
              <w:t>', 'Wallin A', 'Joha</w:t>
            </w:r>
            <w:r>
              <w:t>nsson B'], Memory in individuals with mild cognitive impairment in relation to APOE and CSF Abeta42, Jun-2010, 26-Mar-2010, International Psychogeriatrics, 22(4):598-606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2125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36">
              <w:r>
                <w:rPr>
                  <w:color w:val="0000FF" w:themeColor="hyperlink"/>
                  <w:u w:val="single"/>
                </w:rPr>
                <w:t>20392139</w:t>
              </w:r>
            </w:hyperlink>
            <w:r>
              <w:t xml:space="preserve"> ['Abramsson</w:t>
            </w:r>
            <w:r>
              <w:t xml:space="preserve"> A', 'Westman-Brinkmalm A', 'Pannee J', 'Gustavsson M', 'von Otter M', 'Blennow K', 'Brinkmalm G', 'Kettunen P', '</w:t>
            </w:r>
            <w:r>
              <w:rPr>
                <w:b/>
                <w:u w:val="single"/>
              </w:rPr>
              <w:t>Zetterberg H</w:t>
            </w:r>
            <w:r>
              <w:t>'], Proteomics profiling of single organs from individual adult zebrafish, Jun-2010, Zebrafish, 7(2):161-8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2126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37">
              <w:r>
                <w:rPr>
                  <w:color w:val="0000FF" w:themeColor="hyperlink"/>
                  <w:u w:val="single"/>
                </w:rPr>
                <w:t>20201744</w:t>
              </w:r>
            </w:hyperlink>
            <w:r>
              <w:t xml:space="preserve"> ['Mattsson N', 'Blennow K', '</w:t>
            </w:r>
            <w:r>
              <w:rPr>
                <w:b/>
                <w:u w:val="single"/>
              </w:rPr>
              <w:t>Zetterberg H</w:t>
            </w:r>
            <w:r>
              <w:t>'], Inter-laboratory variation in cerebrospinal fluid biomarkers for Alzheimer's disease: united we stand, divided we fall, May-2010, Clinical Chemi</w:t>
            </w:r>
            <w:r>
              <w:t>stry and Laboratory Medicine, 48(5):603-7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2127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38">
              <w:r>
                <w:rPr>
                  <w:color w:val="0000FF" w:themeColor="hyperlink"/>
                  <w:u w:val="single"/>
                </w:rPr>
                <w:t>20132991</w:t>
              </w:r>
            </w:hyperlink>
            <w:r>
              <w:t xml:space="preserve"> ['Gudmundsson P', 'Skoog I', 'Waern M', 'Blennow K', '</w:t>
            </w:r>
            <w:r>
              <w:rPr>
                <w:b/>
                <w:u w:val="single"/>
              </w:rPr>
              <w:t>Zetterberg H</w:t>
            </w:r>
            <w:r>
              <w:t>', 'Rosengren L', 'Gustafson D'], Is there a CSF biomarker profile relate</w:t>
            </w:r>
            <w:r>
              <w:t>d to depression in elderly women?, 30-Apr-2010, 4-Feb-2010, Psychiatry Research, 176(2-3):174-8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2128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39">
              <w:r>
                <w:rPr>
                  <w:color w:val="0000FF" w:themeColor="hyperlink"/>
                  <w:u w:val="single"/>
                </w:rPr>
                <w:t>20441609</w:t>
              </w:r>
            </w:hyperlink>
            <w:r>
              <w:t xml:space="preserve"> ['Blennow K', '</w:t>
            </w:r>
            <w:r>
              <w:rPr>
                <w:b/>
                <w:u w:val="single"/>
              </w:rPr>
              <w:t>Zetterberg H</w:t>
            </w:r>
            <w:r>
              <w:t>'], Is it time for biomarker-based diagnostic criteria for</w:t>
            </w:r>
            <w:r>
              <w:t xml:space="preserve"> prodromal Alzheimer's disease?, 30-Apr-2010, 30-Apr-2010, Alzheimers Research &amp; Therapy, 2(2):8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2129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40">
              <w:r>
                <w:rPr>
                  <w:color w:val="0000FF" w:themeColor="hyperlink"/>
                  <w:u w:val="single"/>
                </w:rPr>
                <w:t>19650161</w:t>
              </w:r>
            </w:hyperlink>
            <w:r>
              <w:t xml:space="preserve"> ['Sämgård K', '</w:t>
            </w:r>
            <w:r>
              <w:rPr>
                <w:b/>
                <w:u w:val="single"/>
              </w:rPr>
              <w:t>Zetterberg H</w:t>
            </w:r>
            <w:r>
              <w:t>', 'Blennow K', 'Hansson O', 'Minthon L', 'Londos E'], Ce</w:t>
            </w:r>
            <w:r>
              <w:t>rebrospinal fluid total tau as a marker of Alzheimer's disease intensity, Apr-2010, International Journal of Geriatric Psychiatry, 25(4):403-10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2130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41">
              <w:r>
                <w:rPr>
                  <w:color w:val="0000FF" w:themeColor="hyperlink"/>
                  <w:u w:val="single"/>
                </w:rPr>
                <w:t>19929269</w:t>
              </w:r>
            </w:hyperlink>
            <w:r>
              <w:t xml:space="preserve"> ['Balldin J', 'Berggren U', 'Berglund K', 'Blennow K', 'Fahlke C', '</w:t>
            </w:r>
            <w:r>
              <w:rPr>
                <w:b/>
                <w:u w:val="single"/>
              </w:rPr>
              <w:t>Zetterberg H</w:t>
            </w:r>
            <w:r>
              <w:t>'], Gamma-glutamyltransferase in alcohol use disorders: Modification of decision limits in relation to treatment goals?, Apr-2010, Scandinavian Journal of Clinical and Laborat</w:t>
            </w:r>
            <w:r>
              <w:t>ory Investigation, 70(2):71-4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2131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42">
              <w:r>
                <w:rPr>
                  <w:color w:val="0000FF" w:themeColor="hyperlink"/>
                  <w:u w:val="single"/>
                </w:rPr>
                <w:t>20350302</w:t>
              </w:r>
            </w:hyperlink>
            <w:r>
              <w:t xml:space="preserve"> ['Portelius E', 'Dean RA', 'Gustavsson MK', 'Andreasson U', '</w:t>
            </w:r>
            <w:r>
              <w:rPr>
                <w:b/>
                <w:u w:val="single"/>
              </w:rPr>
              <w:t>Zetterberg H</w:t>
            </w:r>
            <w:r>
              <w:t>', 'Siemers E', 'Blennow K'], A novel Abeta isoform pattern in CSF reflects ga</w:t>
            </w:r>
            <w:r>
              <w:t>mma-secretase inhibition in Alzheimer disease, 29-Mar-2010, 29-Mar-2010, Alzheimers Research &amp; Therapy, 2(2):7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2132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43">
              <w:r>
                <w:rPr>
                  <w:color w:val="0000FF" w:themeColor="hyperlink"/>
                  <w:u w:val="single"/>
                </w:rPr>
                <w:t>20196834</w:t>
              </w:r>
            </w:hyperlink>
            <w:r>
              <w:t xml:space="preserve"> ['von Otter M', 'Landgren S', 'Nilsson S', 'Celojevic D', 'Bergström P</w:t>
            </w:r>
            <w:r>
              <w:t>', 'Håkansson A', 'Nissbrandt H', 'Drozdzik M', 'Bialecka M', 'Kurzawski M', 'Blennow K', 'Nilsson M', 'Hammarsten O', '</w:t>
            </w:r>
            <w:r>
              <w:rPr>
                <w:b/>
                <w:u w:val="single"/>
              </w:rPr>
              <w:t>Zetterberg H</w:t>
            </w:r>
            <w:r>
              <w:t>'], Association of Nrf2-encoding NFE2L2 haplotypes with Parkinson's disease, 2-Mar-2010, 2-Mar-2010, Bmc Medical Genetics, 1</w:t>
            </w:r>
            <w:r>
              <w:t>1:36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2133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44">
              <w:r>
                <w:rPr>
                  <w:color w:val="0000FF" w:themeColor="hyperlink"/>
                  <w:u w:val="single"/>
                </w:rPr>
                <w:t>20302621</w:t>
              </w:r>
            </w:hyperlink>
            <w:r>
              <w:t xml:space="preserve"> ['Zetterberg M', 'Sjölander A', 'von Otter M', 'Palmér MS', 'Landgren S', 'Minthon L', 'Wallin A', 'Andreasen N', 'Blennow K', '</w:t>
            </w:r>
            <w:r>
              <w:rPr>
                <w:b/>
                <w:u w:val="single"/>
              </w:rPr>
              <w:t>Zetterberg H</w:t>
            </w:r>
            <w:r>
              <w:t>'], Ubiquitin carboxy-terminal hydro</w:t>
            </w:r>
            <w:r>
              <w:t>lase L1 (UCHL1) S18Y polymorphism in Alzheimer's disease, 19-Mar-2010, 19-Mar-2010, Molecular Neurodegeneration, 5:11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2134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45">
              <w:r>
                <w:rPr>
                  <w:color w:val="0000FF" w:themeColor="hyperlink"/>
                  <w:u w:val="single"/>
                </w:rPr>
                <w:t>18486992</w:t>
              </w:r>
            </w:hyperlink>
            <w:r>
              <w:t xml:space="preserve"> ['Hansson O', '</w:t>
            </w:r>
            <w:r>
              <w:rPr>
                <w:b/>
                <w:u w:val="single"/>
              </w:rPr>
              <w:t>Zetterberg H</w:t>
            </w:r>
            <w:r>
              <w:t xml:space="preserve">', 'Vanmechelen E', 'Vanderstichele </w:t>
            </w:r>
            <w:r>
              <w:t>H', 'Andreasson U', 'Londos E', 'Wallin A', 'Minthon L', 'Blennow K'], Evaluation of plasma Abeta(40) and Abeta(42) as predictors of conversion to Alzheimer's disease in patients with mild cognitive impairment, Mar-2010, 19-May-2008, Neurobiology of Aging,</w:t>
            </w:r>
            <w:r>
              <w:t xml:space="preserve"> 31(3):357-67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2135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46">
              <w:r>
                <w:rPr>
                  <w:color w:val="0000FF" w:themeColor="hyperlink"/>
                  <w:u w:val="single"/>
                </w:rPr>
                <w:t>19961883</w:t>
              </w:r>
            </w:hyperlink>
            <w:r>
              <w:t xml:space="preserve"> ['Mattsson N', 'Sävman K', 'Osterlundh G', 'Blennow K', '</w:t>
            </w:r>
            <w:r>
              <w:rPr>
                <w:b/>
                <w:u w:val="single"/>
              </w:rPr>
              <w:t>Zetterberg H</w:t>
            </w:r>
            <w:r>
              <w:t xml:space="preserve">'], Converging molecular pathways in human neural development and degeneration, Mar-2010, </w:t>
            </w:r>
            <w:r>
              <w:t>2-Dec-2009, Neuroscience Research, 66(3):330-2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2136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47">
              <w:r>
                <w:rPr>
                  <w:color w:val="0000FF" w:themeColor="hyperlink"/>
                  <w:u w:val="single"/>
                </w:rPr>
                <w:t>20157306</w:t>
              </w:r>
            </w:hyperlink>
            <w:r>
              <w:t xml:space="preserve"> ['Blennow K', 'Hampel H', 'Weiner M', '</w:t>
            </w:r>
            <w:r>
              <w:rPr>
                <w:b/>
                <w:u w:val="single"/>
              </w:rPr>
              <w:t>Zetterberg H</w:t>
            </w:r>
            <w:r>
              <w:t>'], Cerebrospinal fluid and plasma biomarkers in Alzheimer disease, Mar-2010, 16-Fe</w:t>
            </w:r>
            <w:r>
              <w:t>b-2010, Nature Reviews. Neurology, 6(3):131-44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2137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48">
              <w:r>
                <w:rPr>
                  <w:color w:val="0000FF" w:themeColor="hyperlink"/>
                  <w:u w:val="single"/>
                </w:rPr>
                <w:t>20298970</w:t>
              </w:r>
            </w:hyperlink>
            <w:r>
              <w:t xml:space="preserve"> ['Brunnström H', 'Rawshani N', '</w:t>
            </w:r>
            <w:r>
              <w:rPr>
                <w:b/>
                <w:u w:val="single"/>
              </w:rPr>
              <w:t>Zetterberg H</w:t>
            </w:r>
            <w:r>
              <w:t>', 'Blennow K', 'Minthon L', 'Passant U', 'Englund E'], Cerebrospinal fluid biomarker resu</w:t>
            </w:r>
            <w:r>
              <w:t>lts in relation to neuropathological dementia diagnoses, Mar-2010, Alzheimers &amp; Dementia : the Journal of the Alzheimers Association, 6(2):104-9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2138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49">
              <w:r>
                <w:rPr>
                  <w:color w:val="0000FF" w:themeColor="hyperlink"/>
                  <w:u w:val="single"/>
                </w:rPr>
                <w:t>19647470</w:t>
              </w:r>
            </w:hyperlink>
            <w:r>
              <w:t xml:space="preserve"> ['Constantinescu R', 'Rosengren L', 'Johnels B', '</w:t>
            </w:r>
            <w:r>
              <w:rPr>
                <w:b/>
                <w:u w:val="single"/>
              </w:rPr>
              <w:t>Zetterberg H</w:t>
            </w:r>
            <w:r>
              <w:t xml:space="preserve">', 'Holmberg B'], Consecutive analyses of cerebrospinal fluid axonal and glial markers in Parkinson's disease and atypical Parkinsonian disorders, Feb-2010, 31-Jul-2009, Parkinsonism &amp; Related </w:t>
            </w:r>
            <w:r>
              <w:t>Disorders, 16(2):142-5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2139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50">
              <w:r>
                <w:rPr>
                  <w:color w:val="0000FF" w:themeColor="hyperlink"/>
                  <w:u w:val="single"/>
                </w:rPr>
                <w:t>19654188</w:t>
              </w:r>
            </w:hyperlink>
            <w:r>
              <w:t xml:space="preserve"> ['Berggren U', 'Fahlke C', 'Berglund KJ', 'Wadell K', '</w:t>
            </w:r>
            <w:r>
              <w:rPr>
                <w:b/>
                <w:u w:val="single"/>
              </w:rPr>
              <w:t>Zetterberg H</w:t>
            </w:r>
            <w:r>
              <w:t xml:space="preserve">', 'Blennow K', 'Thelle D', 'Balldin J'], Dopamine D2 receptor genotype is associated with </w:t>
            </w:r>
            <w:r>
              <w:t>increased mortality at a 10-year follow-up of alcohol-dependent individuals, Feb-2010, 4-Aug-2009, Alcohol and Alcoholism (Oxford, Oxfordshire), 45(1):1-5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2140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51">
              <w:r>
                <w:rPr>
                  <w:color w:val="0000FF" w:themeColor="hyperlink"/>
                  <w:u w:val="single"/>
                </w:rPr>
                <w:t>20064547</w:t>
              </w:r>
            </w:hyperlink>
            <w:r>
              <w:t xml:space="preserve"> ['von Otter M', 'Landgren </w:t>
            </w:r>
            <w:r>
              <w:t>S', 'Nilsson S', 'Zetterberg M', 'Celojevic D', 'Bergström P', 'Minthon L', 'Bogdanovic N', 'Andreasen N', 'Gustafson DR', 'Skoog I', 'Wallin A', 'Tasa G', 'Blennow K', 'Nilsson M', 'Hammarsten O', '</w:t>
            </w:r>
            <w:r>
              <w:rPr>
                <w:b/>
                <w:u w:val="single"/>
              </w:rPr>
              <w:t>Zetterberg H</w:t>
            </w:r>
            <w:r>
              <w:t>'], Nrf2-encoding NFE2L2 haplotypes influence</w:t>
            </w:r>
            <w:r>
              <w:t xml:space="preserve"> disease progression but not risk in Alzheimer's disease and age-related cataract, Feb-2010, 12-Jan-2010, Mechanisms of Ageing and Development, 131(2):105-10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2141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52">
              <w:r>
                <w:rPr>
                  <w:color w:val="0000FF" w:themeColor="hyperlink"/>
                  <w:u w:val="single"/>
                </w:rPr>
                <w:t>20142530</w:t>
              </w:r>
            </w:hyperlink>
            <w:r>
              <w:t xml:space="preserve"> ['Stomrud E', 'Hansson </w:t>
            </w:r>
            <w:r>
              <w:t>O', '</w:t>
            </w:r>
            <w:r>
              <w:rPr>
                <w:b/>
                <w:u w:val="single"/>
              </w:rPr>
              <w:t>Zetterberg H</w:t>
            </w:r>
            <w:r>
              <w:t>', 'Blennow K', 'Minthon L', 'Londos E'], Correlation of longitudinal cerebrospinal fluid biomarkers with cognitive decline in healthy older adults, Feb-2010, Archives of Neurology, 67(2):217-23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2142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53">
              <w:r>
                <w:rPr>
                  <w:color w:val="0000FF" w:themeColor="hyperlink"/>
                  <w:u w:val="single"/>
                </w:rPr>
                <w:t>20387305</w:t>
              </w:r>
            </w:hyperlink>
            <w:r>
              <w:t xml:space="preserve"> ['</w:t>
            </w:r>
            <w:r>
              <w:rPr>
                <w:b/>
                <w:u w:val="single"/>
              </w:rPr>
              <w:t>Zetterberg H</w:t>
            </w:r>
            <w:r>
              <w:t xml:space="preserve">', 'Mattsson N', 'Shaw LM', 'Blennow K'], Biochemical markers in Alzheimer's disease clinical </w:t>
            </w:r>
            <w:r>
              <w:lastRenderedPageBreak/>
              <w:t>trials, Feb-2010, Biomarkers in Medicine, 4(1):91-8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2143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54">
              <w:r>
                <w:rPr>
                  <w:color w:val="0000FF" w:themeColor="hyperlink"/>
                  <w:u w:val="single"/>
                </w:rPr>
                <w:t>20145736</w:t>
              </w:r>
            </w:hyperlink>
            <w:r>
              <w:t xml:space="preserve"> ['Portelius E', 'Andreasson U', 'Ringman JM', 'Buerger K', 'Daborg J', 'Buchhave P', 'Hansson O', 'Harmsen A', 'Gustavsson MK', 'Hanse E', 'Galasko D', 'Hampel H', 'Blennow K', '</w:t>
            </w:r>
            <w:r>
              <w:rPr>
                <w:b/>
                <w:u w:val="single"/>
              </w:rPr>
              <w:t>Zetterberg H</w:t>
            </w:r>
            <w:r>
              <w:t>'], Distinct cerebrospinal fluid amyloid beta peptide si</w:t>
            </w:r>
            <w:r>
              <w:t>gnatures in sporadic and PSEN1 A431E-associated familial Alzheimer's disease, 14-Jan-2010, 14-Jan-2010, Molecular Neurodegeneration, 5:2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2144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55">
              <w:r>
                <w:rPr>
                  <w:color w:val="0000FF" w:themeColor="hyperlink"/>
                  <w:u w:val="single"/>
                </w:rPr>
                <w:t>19698775</w:t>
              </w:r>
            </w:hyperlink>
            <w:r>
              <w:t xml:space="preserve"> ['</w:t>
            </w:r>
            <w:r>
              <w:rPr>
                <w:b/>
                <w:u w:val="single"/>
              </w:rPr>
              <w:t>Zetterberg H</w:t>
            </w:r>
            <w:r>
              <w:t xml:space="preserve">', 'Blennow K', 'Hanse E'], </w:t>
            </w:r>
            <w:r>
              <w:t>Amyloid beta and APP as biomarkers for Alzheimer's disease, Jan-2010, 19-Aug-2009, Experimental Gerontology, 45(1):23-9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2145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56">
              <w:r>
                <w:rPr>
                  <w:color w:val="0000FF" w:themeColor="hyperlink"/>
                  <w:u w:val="single"/>
                </w:rPr>
                <w:t>19853650</w:t>
              </w:r>
            </w:hyperlink>
            <w:r>
              <w:t xml:space="preserve"> ['Hampel H', 'Blennow K', 'Shaw LM', 'Hoessler YC', '</w:t>
            </w:r>
            <w:r>
              <w:rPr>
                <w:b/>
                <w:u w:val="single"/>
              </w:rPr>
              <w:t>Zetterbe</w:t>
            </w:r>
            <w:r>
              <w:rPr>
                <w:b/>
                <w:u w:val="single"/>
              </w:rPr>
              <w:t>rg H</w:t>
            </w:r>
            <w:r>
              <w:t>', 'Trojanowski JQ'], Total and phosphorylated tau protein as biological markers of Alzheimer's disease, Jan-2010, 22-Oct-2009, Experimental Gerontology, 45(1):30-40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2146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57">
              <w:r>
                <w:rPr>
                  <w:color w:val="0000FF" w:themeColor="hyperlink"/>
                  <w:u w:val="single"/>
                </w:rPr>
                <w:t>20413871</w:t>
              </w:r>
            </w:hyperlink>
            <w:r>
              <w:t xml:space="preserve"> ['Mattsson N', 'Johansson P', 'Hansson O', 'Wallin A', 'Johansson JO', 'Andreasson U', 'Andersen O', 'Haghighi S', 'Olsson M', 'Stridsberg M', 'Svensson J', 'Blennow K', '</w:t>
            </w:r>
            <w:r>
              <w:rPr>
                <w:b/>
                <w:u w:val="single"/>
              </w:rPr>
              <w:t>Zetterberg H</w:t>
            </w:r>
            <w:r>
              <w:t>'], Converging pathways of chromogranin and amyloid metabolism in the br</w:t>
            </w:r>
            <w:r>
              <w:t>ain, 2010, Journal of Alzheimers Disease : Jad, 20(4):1039-49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2147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58">
              <w:r>
                <w:rPr>
                  <w:color w:val="0000FF" w:themeColor="hyperlink"/>
                  <w:u w:val="single"/>
                </w:rPr>
                <w:t>20413900</w:t>
              </w:r>
            </w:hyperlink>
            <w:r>
              <w:t xml:space="preserve"> ['Rolstad S', 'Nordlund A', 'Eckerström C', 'Gustavsson MH', 'Blennow K', 'Olesen PJ', '</w:t>
            </w:r>
            <w:r>
              <w:rPr>
                <w:b/>
                <w:u w:val="single"/>
              </w:rPr>
              <w:t>Zetterberg H</w:t>
            </w:r>
            <w:r>
              <w:t>', 'Wallin A'], Hig</w:t>
            </w:r>
            <w:r>
              <w:t>h education may offer protection against tauopathy in patients with mild cognitive impairment, 2010, Journal of Alzheimers Disease : Jad, 21(1):221-8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2148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59">
              <w:r>
                <w:rPr>
                  <w:color w:val="0000FF" w:themeColor="hyperlink"/>
                  <w:u w:val="single"/>
                </w:rPr>
                <w:t>20516693</w:t>
              </w:r>
            </w:hyperlink>
            <w:r>
              <w:t xml:space="preserve"> ['</w:t>
            </w:r>
            <w:r>
              <w:rPr>
                <w:b/>
                <w:u w:val="single"/>
              </w:rPr>
              <w:t>Zetterberg H</w:t>
            </w:r>
            <w:r>
              <w:t>', 'Tullhög K', '</w:t>
            </w:r>
            <w:r>
              <w:t>Hansson O', 'Minthon L', 'Londos E', 'Blennow K'], Low incidence of post-lumbar puncture headache in 1,089 consecutive memory clinic patients, 2010, 3-Jun-2010, European Neurology, 63(6):326-30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2149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60">
              <w:r>
                <w:rPr>
                  <w:color w:val="0000FF" w:themeColor="hyperlink"/>
                  <w:u w:val="single"/>
                </w:rPr>
                <w:t>20634579</w:t>
              </w:r>
            </w:hyperlink>
            <w:r>
              <w:t xml:space="preserve"> ['Portelius E', 'Van Broeck B', 'Andreasson U', 'Gustavsson MK', 'Mercken M', '</w:t>
            </w:r>
            <w:r>
              <w:rPr>
                <w:b/>
                <w:u w:val="single"/>
              </w:rPr>
              <w:t>Zetterberg H</w:t>
            </w:r>
            <w:r>
              <w:t xml:space="preserve">', 'Borghys H', 'Blennow K'], Acute effect on the Aβ isoform pattern in CSF in response to γ-secretase modulator and inhibitor treatment in dogs, 2010, </w:t>
            </w:r>
            <w:r>
              <w:t>Journal of Alzheimers Disease : Jad, 21(3):1005-12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2150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61">
              <w:r>
                <w:rPr>
                  <w:color w:val="0000FF" w:themeColor="hyperlink"/>
                  <w:u w:val="single"/>
                </w:rPr>
                <w:t>20930282</w:t>
              </w:r>
            </w:hyperlink>
            <w:r>
              <w:t xml:space="preserve"> ['Chiasserini D', 'Parnetti L', 'Andreasson U', '</w:t>
            </w:r>
            <w:r>
              <w:rPr>
                <w:b/>
                <w:u w:val="single"/>
              </w:rPr>
              <w:t>Zetterberg H</w:t>
            </w:r>
            <w:r>
              <w:t xml:space="preserve">', 'Giannandrea D', 'Calabresi P', 'Blennow K'], CSF levels of heart </w:t>
            </w:r>
            <w:r>
              <w:t>fatty acid binding protein are altered during early phases of Alzheimer's disease, 2010, Journal of Alzheimers Disease : Jad, 22(4):1281-8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2151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62">
              <w:r>
                <w:rPr>
                  <w:color w:val="0000FF" w:themeColor="hyperlink"/>
                  <w:u w:val="single"/>
                </w:rPr>
                <w:t>21504133</w:t>
              </w:r>
            </w:hyperlink>
            <w:r>
              <w:t xml:space="preserve"> ['Hertze J', 'Minthon L', '</w:t>
            </w:r>
            <w:r>
              <w:rPr>
                <w:b/>
                <w:u w:val="single"/>
              </w:rPr>
              <w:t>Zetterberg H</w:t>
            </w:r>
            <w:r>
              <w:t xml:space="preserve">', </w:t>
            </w:r>
            <w:r>
              <w:t>'Vanmechelen E', 'Blennow K', 'Hansson O'], Evaluation of CSF biomarkers as predictors of Alzheimer's disease: a clinical follow-up study of 4.7 years, 2010, Journal of Alzheimers Disease : Jad, 21(4):1119-28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2152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63">
              <w:r>
                <w:rPr>
                  <w:color w:val="0000FF" w:themeColor="hyperlink"/>
                  <w:u w:val="single"/>
                </w:rPr>
                <w:t>20028512</w:t>
              </w:r>
            </w:hyperlink>
            <w:r>
              <w:t xml:space="preserve"> ['Gisslén M', 'Krut J', 'Andreasson U', 'Blennow K', 'Cinque P', 'Brew BJ', 'Spudich S', 'Hagberg L', 'Rosengren L', 'Price RW', '</w:t>
            </w:r>
            <w:r>
              <w:rPr>
                <w:b/>
                <w:u w:val="single"/>
              </w:rPr>
              <w:t>Zetterberg H</w:t>
            </w:r>
            <w:r>
              <w:t>'], Amyloid and tau cerebrospinal fluid biomarkers in HIV infection, 22-Dec-2009, 22-D</w:t>
            </w:r>
            <w:r>
              <w:t>ec-2009, Bmc Neurology, 9:63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2153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64">
              <w:r>
                <w:rPr>
                  <w:color w:val="0000FF" w:themeColor="hyperlink"/>
                  <w:u w:val="single"/>
                </w:rPr>
                <w:t>19698703</w:t>
              </w:r>
            </w:hyperlink>
            <w:r>
              <w:t xml:space="preserve"> ['Landgren S', 'Engel JA', 'Andersson ME', 'Gonzalez-Quintela A', 'Campos J', 'Nilsson S', '</w:t>
            </w:r>
            <w:r>
              <w:rPr>
                <w:b/>
                <w:u w:val="single"/>
              </w:rPr>
              <w:t>Zetterberg H</w:t>
            </w:r>
            <w:r>
              <w:t>', 'Blennow K', 'Jerlhag E'], Association of nAC</w:t>
            </w:r>
            <w:r>
              <w:t>hR gene haplotypes with heavy alcohol use and body mass, 11-Dec-2009, 19-Aug-2009, Brain Research, 1305 Suppl:S72-9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2154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65">
              <w:r>
                <w:rPr>
                  <w:color w:val="0000FF" w:themeColor="hyperlink"/>
                  <w:u w:val="single"/>
                </w:rPr>
                <w:t>19850632</w:t>
              </w:r>
            </w:hyperlink>
            <w:r>
              <w:t xml:space="preserve"> ['Chalbot S', '</w:t>
            </w:r>
            <w:r>
              <w:rPr>
                <w:b/>
                <w:u w:val="single"/>
              </w:rPr>
              <w:t>Zetterberg H</w:t>
            </w:r>
            <w:r>
              <w:t xml:space="preserve">', 'Blennow K', 'Fladby T', </w:t>
            </w:r>
            <w:r>
              <w:t>'Grundke-Iqbal I', 'Iqbal K'], Cerebrospinal fluid secretory Ca2+-dependent phospholipase A2 activity is increased in Alzheimer disease, Dec-2009, 22-Oct-2009, Clinical Chemistry, 55(12):2171-9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2155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66">
              <w:r>
                <w:rPr>
                  <w:color w:val="0000FF" w:themeColor="hyperlink"/>
                  <w:u w:val="single"/>
                </w:rPr>
                <w:t>20477711</w:t>
              </w:r>
            </w:hyperlink>
            <w:r>
              <w:t xml:space="preserve"> ['Mattsson N', '</w:t>
            </w:r>
            <w:r>
              <w:rPr>
                <w:b/>
                <w:u w:val="single"/>
              </w:rPr>
              <w:t>Zetterberg H</w:t>
            </w:r>
            <w:r>
              <w:t>'], Alzheimer's disease and CSF biomarkers: key challenges for broad clinical applications, Dec-2009, Biomarkers in Medicine, 3(6):735-7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2156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67">
              <w:r>
                <w:rPr>
                  <w:color w:val="0000FF" w:themeColor="hyperlink"/>
                  <w:u w:val="single"/>
                </w:rPr>
                <w:t>21475932</w:t>
              </w:r>
            </w:hyperlink>
            <w:r>
              <w:t xml:space="preserve"> ['S</w:t>
            </w:r>
            <w:r>
              <w:t>jölander A', 'Andersson ME', '</w:t>
            </w:r>
            <w:r>
              <w:rPr>
                <w:b/>
                <w:u w:val="single"/>
              </w:rPr>
              <w:t>Zetterberg H</w:t>
            </w:r>
            <w:r>
              <w:t>', 'Minthon L', 'Bogdanovic N', 'Blennow K'], Alzheimer's disease: No effect of the CDK5 gene on CSF biomarkers, neuropathology or disease risk, Dec-2009, Molecular Medicine Reports, 2(6):989-92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2157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68">
              <w:r>
                <w:rPr>
                  <w:color w:val="0000FF" w:themeColor="hyperlink"/>
                  <w:u w:val="single"/>
                </w:rPr>
                <w:t>19906258</w:t>
              </w:r>
            </w:hyperlink>
            <w:r>
              <w:t xml:space="preserve"> ['Mattsson N', 'Blennow K', '</w:t>
            </w:r>
            <w:r>
              <w:rPr>
                <w:b/>
                <w:u w:val="single"/>
              </w:rPr>
              <w:t>Zetterberg H</w:t>
            </w:r>
            <w:r>
              <w:t>'], CSF biomarkers: pinpointing Alzheimer pathogenesis, Oct-2009, Annals of the New York Academy of Sciences, 1180:28-35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2158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69">
              <w:r>
                <w:rPr>
                  <w:color w:val="0000FF" w:themeColor="hyperlink"/>
                  <w:u w:val="single"/>
                </w:rPr>
                <w:t>19539742</w:t>
              </w:r>
            </w:hyperlink>
            <w:r>
              <w:t xml:space="preserve"> ['Buerger K', 'Frisoni G', 'Uspenskaya O', 'Ewers M', '</w:t>
            </w:r>
            <w:r>
              <w:rPr>
                <w:b/>
                <w:u w:val="single"/>
              </w:rPr>
              <w:t>Zetterberg H</w:t>
            </w:r>
            <w:r>
              <w:t xml:space="preserve">', 'Geroldi C', 'Binetti G', 'Johannsen P', 'Rossini PM', 'Wahlund LO', 'Vellas B', 'Blennow K', 'Hampel H'], Validation of Alzheimer's disease CSF and </w:t>
            </w:r>
            <w:r>
              <w:t>plasma biological markers: the multicentre reliability study of the pilot European Alzheimer's Disease Neuroimaging Initiative (E-ADNI), Sep-2009, 16-Jun-2009, Experimental Gerontology, 44(9):579-85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2159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70">
              <w:r>
                <w:rPr>
                  <w:color w:val="0000FF" w:themeColor="hyperlink"/>
                  <w:u w:val="single"/>
                </w:rPr>
                <w:t>18191875</w:t>
              </w:r>
            </w:hyperlink>
            <w:r>
              <w:t xml:space="preserve"> ['Boström F', 'Hansson O', 'Gerhardsson L', 'Lundh T', 'Minthon L', 'Stomrud E', '</w:t>
            </w:r>
            <w:r>
              <w:rPr>
                <w:b/>
                <w:u w:val="single"/>
              </w:rPr>
              <w:t>Zetterberg H</w:t>
            </w:r>
            <w:r>
              <w:t>', 'Londos E'], CSF Mg and Ca as diagnostic markers for dementia with Lewy bodies, Aug-2009, 8-Jan-2008, Neurobiology of Aging, 30(8):1265-71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w:t>
            </w:r>
            <w:r>
              <w:t>160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71">
              <w:r>
                <w:rPr>
                  <w:color w:val="0000FF" w:themeColor="hyperlink"/>
                  <w:u w:val="single"/>
                </w:rPr>
                <w:t>19293148</w:t>
              </w:r>
            </w:hyperlink>
            <w:r>
              <w:t xml:space="preserve"> ['Berggren U', 'Fahlke C', 'Berglund KJ', 'Blennow K', '</w:t>
            </w:r>
            <w:r>
              <w:rPr>
                <w:b/>
                <w:u w:val="single"/>
              </w:rPr>
              <w:t>Zetterberg H</w:t>
            </w:r>
            <w:r>
              <w:t>', 'Balldin J'], Thrombocytopenia in early alcohol withdrawal is associated with development of delirium tremens or</w:t>
            </w:r>
            <w:r>
              <w:t xml:space="preserve"> seizures, Aug-2009, 16-Mar-2009, Alcohol and Alcoholism (Oxford, Oxfordshire), 44(4):382-6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2161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72">
              <w:r>
                <w:rPr>
                  <w:color w:val="0000FF" w:themeColor="hyperlink"/>
                  <w:u w:val="single"/>
                </w:rPr>
                <w:t>19636997</w:t>
              </w:r>
            </w:hyperlink>
            <w:r>
              <w:t xml:space="preserve"> ['</w:t>
            </w:r>
            <w:r>
              <w:rPr>
                <w:b/>
                <w:u w:val="single"/>
              </w:rPr>
              <w:t>Zetterberg H</w:t>
            </w:r>
            <w:r>
              <w:t xml:space="preserve">', 'Tanriverdi F', 'Unluhizarci K', 'Selcuklu A', 'Kelestimur F', 'Blennow </w:t>
            </w:r>
            <w:r>
              <w:t>K'], Sustained release of neuron-specific enolase to serum in amateur boxers, Aug-2009, Brain Injury, 23(9):723-6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2162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73">
              <w:r>
                <w:rPr>
                  <w:color w:val="0000FF" w:themeColor="hyperlink"/>
                  <w:u w:val="single"/>
                </w:rPr>
                <w:t>19622817</w:t>
              </w:r>
            </w:hyperlink>
            <w:r>
              <w:t xml:space="preserve"> ['Mattsson N', '</w:t>
            </w:r>
            <w:r>
              <w:rPr>
                <w:b/>
                <w:u w:val="single"/>
              </w:rPr>
              <w:t>Zetterberg H</w:t>
            </w:r>
            <w:r>
              <w:t xml:space="preserve">', 'Hansson O', 'Andreasen N', </w:t>
            </w:r>
            <w:r>
              <w:t xml:space="preserve">'Parnetti L', 'Jonsson M', 'Herukka SK', 'van der Flier WM', 'Blankenstein MA', 'Ewers M', 'Rich K', 'Kaiser E', 'Verbeek M', 'Tsolaki M', 'Mulugeta E', 'Rosén E', 'Aarsland D', 'Visser PJ', 'Schröder J', 'Marcusson J', 'de Leon M', 'Hampel H', 'Scheltens </w:t>
            </w:r>
            <w:r>
              <w:t>P', 'Pirttilä T', 'Wallin A', 'Jönhagen ME', 'Minthon L', 'Winblad B', 'Blennow K'], CSF biomarkers and incipient Alzheimer disease in patients with mild cognitive impairment, 22-Jul-2009, Jama, 302(4):385-93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2163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74">
              <w:r>
                <w:rPr>
                  <w:color w:val="0000FF" w:themeColor="hyperlink"/>
                  <w:u w:val="single"/>
                </w:rPr>
                <w:t>19609443</w:t>
              </w:r>
            </w:hyperlink>
            <w:r>
              <w:t xml:space="preserve"> ['Buchhave P', 'Blennow K', '</w:t>
            </w:r>
            <w:r>
              <w:rPr>
                <w:b/>
                <w:u w:val="single"/>
              </w:rPr>
              <w:t>Zetterberg H</w:t>
            </w:r>
            <w:r>
              <w:t>', 'Stomrud E', 'Londos E', 'Andreasen N', 'Minthon L', 'Hansson O'], Longitudinal study of CSF biomarkers in patients with Alzheimer's disease, 17-</w:t>
            </w:r>
            <w:r>
              <w:t>Jul-2009, 17-Jul-2009, Plos One, 4(7):e6294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2164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75">
              <w:r>
                <w:rPr>
                  <w:color w:val="0000FF" w:themeColor="hyperlink"/>
                  <w:u w:val="single"/>
                </w:rPr>
                <w:t>19424098</w:t>
              </w:r>
            </w:hyperlink>
            <w:r>
              <w:t xml:space="preserve"> ['Kondziella D', 'Göthlin M', 'Fu M', '</w:t>
            </w:r>
            <w:r>
              <w:rPr>
                <w:b/>
                <w:u w:val="single"/>
              </w:rPr>
              <w:t>Zetterberg H</w:t>
            </w:r>
            <w:r>
              <w:t>', 'Wallin A'], B-type natriuretic peptide plasma levels are elevated in subcortical v</w:t>
            </w:r>
            <w:r>
              <w:t>ascular dementia, 17-Jun-2009, Neuroreport, 20(9):825-7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2165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76">
              <w:r>
                <w:rPr>
                  <w:color w:val="0000FF" w:themeColor="hyperlink"/>
                  <w:u w:val="single"/>
                </w:rPr>
                <w:t>19585836</w:t>
              </w:r>
            </w:hyperlink>
            <w:r>
              <w:t xml:space="preserve"> ['</w:t>
            </w:r>
            <w:r>
              <w:rPr>
                <w:b/>
                <w:u w:val="single"/>
              </w:rPr>
              <w:t>Zetterberg H</w:t>
            </w:r>
            <w:r>
              <w:t xml:space="preserve">', 'Andreasen N', 'Blennow K'], Biomarkers in cerebrospinal fluid and blood in memory complaints, 13-May-2009, </w:t>
            </w:r>
            <w:r>
              <w:t>Lakartidningen, 106(20):1386-9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2166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77">
              <w:r>
                <w:rPr>
                  <w:color w:val="0000FF" w:themeColor="hyperlink"/>
                  <w:u w:val="single"/>
                </w:rPr>
                <w:t>19332721</w:t>
              </w:r>
            </w:hyperlink>
            <w:r>
              <w:t xml:space="preserve"> ['</w:t>
            </w:r>
            <w:r>
              <w:rPr>
                <w:b/>
                <w:u w:val="single"/>
              </w:rPr>
              <w:t>Zetterberg H</w:t>
            </w:r>
            <w:r>
              <w:t>', 'Andreasson U', 'Blennow K'], CSF antithrombin III and disruption of the blood-brain barrier, 1-May-2009, 30-Mar-2009, Journal of Cli</w:t>
            </w:r>
            <w:r>
              <w:t>nical Oncology : Official Journal of the American Society of Clinical Oncology, 27(13):2302-3; author reply 2303-4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2167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78">
              <w:r>
                <w:rPr>
                  <w:color w:val="0000FF" w:themeColor="hyperlink"/>
                  <w:u w:val="single"/>
                </w:rPr>
                <w:t>19403867</w:t>
              </w:r>
            </w:hyperlink>
            <w:r>
              <w:t xml:space="preserve"> ['</w:t>
            </w:r>
            <w:r>
              <w:rPr>
                <w:b/>
                <w:u w:val="single"/>
              </w:rPr>
              <w:t>Zetterberg H</w:t>
            </w:r>
            <w:r>
              <w:t>', 'Båth M', 'Zetterberg M', 'Bernhardt P', 'Hammars</w:t>
            </w:r>
            <w:r>
              <w:t>ten O'], The szilard hypothesis on the nature of aging revisited, May-2009, Genetics, 182(1):3-9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2168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79">
              <w:r>
                <w:rPr>
                  <w:color w:val="0000FF" w:themeColor="hyperlink"/>
                  <w:u w:val="single"/>
                </w:rPr>
                <w:t>17850927</w:t>
              </w:r>
            </w:hyperlink>
            <w:r>
              <w:t xml:space="preserve"> ['Sjölander A', 'Minthon L', 'Bogdanovic N', 'Wallin A', '</w:t>
            </w:r>
            <w:r>
              <w:rPr>
                <w:b/>
                <w:u w:val="single"/>
              </w:rPr>
              <w:t>Zetterberg H</w:t>
            </w:r>
            <w:r>
              <w:t>', 'Blennow K'</w:t>
            </w:r>
            <w:r>
              <w:t>], The PPAR-alpha gene in Alzheimer's disease: lack of replication of earlier association, Apr-2009, 11-Sep-2007, Neurobiology of Aging, 30(4):666-8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2169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80">
              <w:r>
                <w:rPr>
                  <w:color w:val="0000FF" w:themeColor="hyperlink"/>
                  <w:u w:val="single"/>
                </w:rPr>
                <w:t>18562238</w:t>
              </w:r>
            </w:hyperlink>
            <w:r>
              <w:t xml:space="preserve"> ['Constantinescu R', '</w:t>
            </w:r>
            <w:r>
              <w:rPr>
                <w:b/>
                <w:u w:val="single"/>
              </w:rPr>
              <w:t>Zetterberg</w:t>
            </w:r>
            <w:r>
              <w:rPr>
                <w:b/>
                <w:u w:val="single"/>
              </w:rPr>
              <w:t xml:space="preserve"> H</w:t>
            </w:r>
            <w:r>
              <w:t>', 'Holmberg B', 'Rosengren L'], Levels of brain related proteins in cerebrospinal fluid: an aid in the differential diagnosis of parkinsonian disorders, Mar-2009, 17-Jun-2008, Parkinsonism &amp; Related Disorders, 15(3):205-12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2170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81">
              <w:r>
                <w:rPr>
                  <w:color w:val="0000FF" w:themeColor="hyperlink"/>
                  <w:u w:val="single"/>
                </w:rPr>
                <w:t>19022350</w:t>
              </w:r>
            </w:hyperlink>
            <w:r>
              <w:t xml:space="preserve"> ['Ohrfelt A', 'Grognet P', 'Andreasen N', 'Wallin A', 'Vanmechelen E', 'Blennow K', '</w:t>
            </w:r>
            <w:r>
              <w:rPr>
                <w:b/>
                <w:u w:val="single"/>
              </w:rPr>
              <w:t>Zetterberg H</w:t>
            </w:r>
            <w:r>
              <w:t>'], Cerebrospinal fluid alpha-synuclein in neurodegenerative disorders-a marker of synapse l</w:t>
            </w:r>
            <w:r>
              <w:t>oss?, 6-Feb-2009, 12-Nov-2008, Neuroscience Letters, 450(3):332-5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2171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82">
              <w:r>
                <w:rPr>
                  <w:color w:val="0000FF" w:themeColor="hyperlink"/>
                  <w:u w:val="single"/>
                </w:rPr>
                <w:t>17646035</w:t>
              </w:r>
            </w:hyperlink>
            <w:r>
              <w:t xml:space="preserve"> ['Hansson O', 'Buchhave P', '</w:t>
            </w:r>
            <w:r>
              <w:rPr>
                <w:b/>
                <w:u w:val="single"/>
              </w:rPr>
              <w:t>Zetterberg H</w:t>
            </w:r>
            <w:r>
              <w:t>', 'Blennow K', 'Minthon L', 'Warkentin S'], Combined rCBF and CSF biomark</w:t>
            </w:r>
            <w:r>
              <w:t>ers predict progression from mild cognitive impairment to Alzheimer's disease, Feb-2009, 23-Jul-2007, Neurobiology of Aging, 30(2):165-73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2172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83">
              <w:r>
                <w:rPr>
                  <w:color w:val="0000FF" w:themeColor="hyperlink"/>
                  <w:u w:val="single"/>
                </w:rPr>
                <w:t>18996438</w:t>
              </w:r>
            </w:hyperlink>
            <w:r>
              <w:t xml:space="preserve"> ['Buchhave P', 'Janciauskiene S', '</w:t>
            </w:r>
            <w:r>
              <w:rPr>
                <w:b/>
                <w:u w:val="single"/>
              </w:rPr>
              <w:t>Zetterberg H</w:t>
            </w:r>
            <w:r>
              <w:t>', 'Blennow K', 'Minthon L', 'Hansson O'], Elevated plasma levels of soluble CD40 in incipient Alzheimer's disease, 23-Jan-2009, 5-Nov-2008, Neuroscience Letters, 450(1):56-9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2173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84">
              <w:r>
                <w:rPr>
                  <w:color w:val="0000FF" w:themeColor="hyperlink"/>
                  <w:u w:val="single"/>
                </w:rPr>
                <w:t>192</w:t>
              </w:r>
              <w:r>
                <w:rPr>
                  <w:color w:val="0000FF" w:themeColor="hyperlink"/>
                  <w:u w:val="single"/>
                </w:rPr>
                <w:t>73163</w:t>
              </w:r>
            </w:hyperlink>
            <w:r>
              <w:t xml:space="preserve"> ['Westman-Brinkmalm A', 'Ruetschi U', 'Portelius E', 'Andreasson U', 'Brinkmalm G', 'Karlsson G', 'Hansson S', '</w:t>
            </w:r>
            <w:r>
              <w:rPr>
                <w:b/>
                <w:u w:val="single"/>
              </w:rPr>
              <w:t>Zetterberg H</w:t>
            </w:r>
            <w:r>
              <w:t>', 'Blennow K'], Proteomics/peptidomics tools to find CSF biomarkers for neurodegenerative diseases, 1-Jan-2009, 1-Jan-2009, F</w:t>
            </w:r>
            <w:r>
              <w:t>rontiers in Bioscience (Landmark Edition), 14(5):1793-806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2174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85">
              <w:r>
                <w:rPr>
                  <w:color w:val="0000FF" w:themeColor="hyperlink"/>
                  <w:u w:val="single"/>
                </w:rPr>
                <w:t>19118812</w:t>
              </w:r>
            </w:hyperlink>
            <w:r>
              <w:t xml:space="preserve"> ['</w:t>
            </w:r>
            <w:r>
              <w:rPr>
                <w:b/>
                <w:u w:val="single"/>
              </w:rPr>
              <w:t>Zetterberg H</w:t>
            </w:r>
            <w:r>
              <w:t xml:space="preserve">', 'Alexander DM', 'Spandidos DA', 'Blennow K'], Additional evidence for antagonistic pleiotropic effects of </w:t>
            </w:r>
            <w:r>
              <w:t>APOE, Jan-2009, Alzheimers &amp; Dementia : the Journal of the Alzheimers Association, 5(1):75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2175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86">
              <w:r>
                <w:rPr>
                  <w:color w:val="0000FF" w:themeColor="hyperlink"/>
                  <w:u w:val="single"/>
                </w:rPr>
                <w:t>19158416</w:t>
              </w:r>
            </w:hyperlink>
            <w:r>
              <w:t xml:space="preserve"> ['Wasling P', 'Daborg J', 'Riebe I', 'Andersson M', 'Portelius E', 'Blennow K', 'Hanse E',</w:t>
            </w:r>
            <w:r>
              <w:t xml:space="preserve"> '</w:t>
            </w:r>
            <w:r>
              <w:rPr>
                <w:b/>
                <w:u w:val="single"/>
              </w:rPr>
              <w:t>Zetterberg H</w:t>
            </w:r>
            <w:r>
              <w:t>'], Synaptic retrogenesis and amyloid-beta in Alzheimer's disease, 2009, Journal of Alzheimers Disease : Jad, 16(1):1-14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2176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87">
              <w:r>
                <w:rPr>
                  <w:color w:val="0000FF" w:themeColor="hyperlink"/>
                  <w:u w:val="single"/>
                </w:rPr>
                <w:t>19199126</w:t>
              </w:r>
            </w:hyperlink>
            <w:r>
              <w:t xml:space="preserve"> ['</w:t>
            </w:r>
            <w:r>
              <w:rPr>
                <w:b/>
                <w:u w:val="single"/>
              </w:rPr>
              <w:t>Zetterberg H</w:t>
            </w:r>
            <w:r>
              <w:t>'], Update on amyloid-beta homeo</w:t>
            </w:r>
            <w:r>
              <w:t>stasis markers for sporadic Alzheimer's disease, 2009, Scandinavian Journal of Clinical and Laboratory Investigation, 69(1):18-21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2177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88">
              <w:r>
                <w:rPr>
                  <w:color w:val="0000FF" w:themeColor="hyperlink"/>
                  <w:u w:val="single"/>
                </w:rPr>
                <w:t>19221425</w:t>
              </w:r>
            </w:hyperlink>
            <w:r>
              <w:t xml:space="preserve"> ['Brys M', 'Glodzik L', 'Mosconi L', 'Switalski R',</w:t>
            </w:r>
            <w:r>
              <w:t xml:space="preserve"> 'De Santi S', 'Pirraglia E', 'Rich K', 'Kim BC', 'Mehta P', 'Zinkowski R', 'Pratico D', 'Wallin A', '</w:t>
            </w:r>
            <w:r>
              <w:rPr>
                <w:b/>
                <w:u w:val="single"/>
              </w:rPr>
              <w:t>Zetterberg H</w:t>
            </w:r>
            <w:r>
              <w:t>', 'Tsui WH', 'Rusinek H', 'Blennow K', 'de Leon MJ'], Magnetic resonance imaging improves cerebrospinal fluid biomarkers in the early detecti</w:t>
            </w:r>
            <w:r>
              <w:t>on of Alzheimer's disease, 2009, Journal of Alzheimers Disease : Jad, 16(2):351-62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2178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89">
              <w:r>
                <w:rPr>
                  <w:color w:val="0000FF" w:themeColor="hyperlink"/>
                  <w:u w:val="single"/>
                </w:rPr>
                <w:t>19221428</w:t>
              </w:r>
            </w:hyperlink>
            <w:r>
              <w:t xml:space="preserve"> ['Hansson SF', 'Andréasson U', 'Wall M', 'Skoog I', 'Andreasen N', 'Wallin A', '</w:t>
            </w:r>
            <w:r>
              <w:rPr>
                <w:b/>
                <w:u w:val="single"/>
              </w:rPr>
              <w:t>Zetterberg H</w:t>
            </w:r>
            <w:r>
              <w:t xml:space="preserve">', </w:t>
            </w:r>
            <w:r>
              <w:t>'Blennow K'], Reduced levels of amyloid-beta-binding proteins in cerebrospinal fluid from Alzheimer's disease patients, 2009, Journal of Alzheimers Disease : Jad, 16(2):389-97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2179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90">
              <w:r>
                <w:rPr>
                  <w:color w:val="0000FF" w:themeColor="hyperlink"/>
                  <w:u w:val="single"/>
                </w:rPr>
                <w:t>19229112</w:t>
              </w:r>
            </w:hyperlink>
            <w:r>
              <w:t xml:space="preserve"> ['Por</w:t>
            </w:r>
            <w:r>
              <w:t>telius E', 'Brinkmalm G', 'Tran AJ', '</w:t>
            </w:r>
            <w:r>
              <w:rPr>
                <w:b/>
                <w:u w:val="single"/>
              </w:rPr>
              <w:t>Zetterberg H</w:t>
            </w:r>
            <w:r>
              <w:t>', 'Westman-Brinkmalm A', 'Blennow K'], Identification of novel APP/Abeta isoforms in human cerebrospinal fluid, 2009, 20-Feb-2009, Neurodegenerative Diseases, 6(3):87-94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2180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91">
              <w:r>
                <w:rPr>
                  <w:color w:val="0000FF" w:themeColor="hyperlink"/>
                  <w:u w:val="single"/>
                </w:rPr>
                <w:t>19420940</w:t>
              </w:r>
            </w:hyperlink>
            <w:r>
              <w:t xml:space="preserve"> ['Blom ES', 'Giedraitis V', '</w:t>
            </w:r>
            <w:r>
              <w:rPr>
                <w:b/>
                <w:u w:val="single"/>
              </w:rPr>
              <w:t>Zetterberg H</w:t>
            </w:r>
            <w:r>
              <w:t>', 'Fukumoto H', 'Blennow K', 'Hyman BT', 'Irizarry MC', 'Wahlund LO', 'Lannfelt L', 'Ingelsson M'], Rapid progression from mild cognitive impairment to Alzheimer's disease in</w:t>
            </w:r>
            <w:r>
              <w:t xml:space="preserve"> subjects with elevated levels of tau in cerebrospinal fluid and the APOE epsilon4/epsilon4 genotype, 2009, 7-May-2009, Dementia and Geriatric Cognitive Disorders, 27(5):458-64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2181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92">
              <w:r>
                <w:rPr>
                  <w:color w:val="0000FF" w:themeColor="hyperlink"/>
                  <w:u w:val="single"/>
                </w:rPr>
                <w:t>19602894</w:t>
              </w:r>
            </w:hyperlink>
            <w:r>
              <w:t xml:space="preserve"> ['Ma</w:t>
            </w:r>
            <w:r>
              <w:t>ttsson N', '</w:t>
            </w:r>
            <w:r>
              <w:rPr>
                <w:b/>
                <w:u w:val="single"/>
              </w:rPr>
              <w:t>Zetterberg H</w:t>
            </w:r>
            <w:r>
              <w:t>'], Future screening for incipient Alzheimer's disease--the influence of prevalence on test performance, 2009, 15-Jul-2009, European Neurology, 62(4):200-3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2182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93">
              <w:r>
                <w:rPr>
                  <w:color w:val="0000FF" w:themeColor="hyperlink"/>
                  <w:u w:val="single"/>
                </w:rPr>
                <w:t>19661628</w:t>
              </w:r>
            </w:hyperlink>
            <w:r>
              <w:t xml:space="preserve"> ['Glodzik L', 'De Santi S', 'Rich KE', 'Brys M', 'Pirraglia E', 'Mistur R', 'Switalski R', 'Mosconi L', 'Sadowski M', '</w:t>
            </w:r>
            <w:r>
              <w:rPr>
                <w:b/>
                <w:u w:val="single"/>
              </w:rPr>
              <w:t>Zetterberg H</w:t>
            </w:r>
            <w:r>
              <w:t>', 'Blennow K', 'de Leon MJ'], Effects of memantine on cerebrospinal fluid biomarkers of neurofibrillary pathology, 2009, Jo</w:t>
            </w:r>
            <w:r>
              <w:t>urnal of Alzheimers Disease : Jad, 18(3):509-13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2183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94">
              <w:r>
                <w:rPr>
                  <w:color w:val="0000FF" w:themeColor="hyperlink"/>
                  <w:u w:val="single"/>
                </w:rPr>
                <w:t>19661632</w:t>
              </w:r>
            </w:hyperlink>
            <w:r>
              <w:t xml:space="preserve"> ['Blennow K', '</w:t>
            </w:r>
            <w:r>
              <w:rPr>
                <w:b/>
                <w:u w:val="single"/>
              </w:rPr>
              <w:t>Zetterberg H</w:t>
            </w:r>
            <w:r>
              <w:t>'], Cerebrospinal fluid biomarkers for Alzheimer's disease, 2009, Journal of Alzheimers Disease : Jad, 18(</w:t>
            </w:r>
            <w:r>
              <w:t>2):413-7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2184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95">
              <w:r>
                <w:rPr>
                  <w:color w:val="0000FF" w:themeColor="hyperlink"/>
                  <w:u w:val="single"/>
                </w:rPr>
                <w:t>19844105</w:t>
              </w:r>
            </w:hyperlink>
            <w:r>
              <w:t xml:space="preserve"> ['Boström F', 'Hansson O', 'Blennow K', 'Gerhardsson L', 'Lundh T', 'Minthon L', '</w:t>
            </w:r>
            <w:r>
              <w:rPr>
                <w:b/>
                <w:u w:val="single"/>
              </w:rPr>
              <w:t>Zetterberg H</w:t>
            </w:r>
            <w:r>
              <w:t>', 'Londos E'], Cerebrospinal fluid total tau is associated with shorter survi</w:t>
            </w:r>
            <w:r>
              <w:t>val in dementia with Lewy bodies, 2009, 21-Oct-2009, Dementia and Geriatric Cognitive Disorders, 28(4):314-9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2185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96">
              <w:r>
                <w:rPr>
                  <w:color w:val="0000FF" w:themeColor="hyperlink"/>
                  <w:u w:val="single"/>
                </w:rPr>
                <w:t>19864909</w:t>
              </w:r>
            </w:hyperlink>
            <w:r>
              <w:t xml:space="preserve"> ['Bjerke M', 'Andreasson U', 'Rolstad S', 'Nordlund A', 'Lind K', '</w:t>
            </w:r>
            <w:r>
              <w:rPr>
                <w:b/>
                <w:u w:val="single"/>
              </w:rPr>
              <w:t>Zette</w:t>
            </w:r>
            <w:r>
              <w:rPr>
                <w:b/>
                <w:u w:val="single"/>
              </w:rPr>
              <w:t>rberg H</w:t>
            </w:r>
            <w:r>
              <w:t>', 'Edman A', 'Blennow K', 'Wallin A'], Subcortical vascular dementia biomarker pattern in mild cognitive impairment, 2009, 27-Oct-2009, Dementia and Geriatric Cognitive Disorders, 28(4):348-56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2186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97">
              <w:r>
                <w:rPr>
                  <w:color w:val="0000FF" w:themeColor="hyperlink"/>
                  <w:u w:val="single"/>
                </w:rPr>
                <w:t>19955704</w:t>
              </w:r>
            </w:hyperlink>
            <w:r>
              <w:t xml:space="preserve"> ['Portelius E', 'Zhang B', 'Gustavsson MK', 'Brinkmalm G', 'Westman-Brinkmalm A', '</w:t>
            </w:r>
            <w:r>
              <w:rPr>
                <w:b/>
                <w:u w:val="single"/>
              </w:rPr>
              <w:t>Zetterberg H</w:t>
            </w:r>
            <w:r>
              <w:t>', 'Lee VM', 'Trojanowski JQ', 'Blennow K'], Effects of gamma-secretase inhibition on the amyl</w:t>
            </w:r>
            <w:r>
              <w:t>oid beta isoform pattern in a mouse model of Alzheimer's disease, 2009, 3-Dec-2009, Neurodegenerative Diseases, 6(5-6):258-62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2187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198">
              <w:r>
                <w:rPr>
                  <w:color w:val="0000FF" w:themeColor="hyperlink"/>
                  <w:u w:val="single"/>
                </w:rPr>
                <w:t>18828808</w:t>
              </w:r>
            </w:hyperlink>
            <w:r>
              <w:t xml:space="preserve"> ['Landgren S', 'Jerlhag E', '</w:t>
            </w:r>
            <w:r>
              <w:rPr>
                <w:b/>
                <w:u w:val="single"/>
              </w:rPr>
              <w:t>Zetterberg H</w:t>
            </w:r>
            <w:r>
              <w:t>', 'Gonzalez-Q</w:t>
            </w:r>
            <w:r>
              <w:t>uintela A', 'Campos J', 'Olofsson U', 'Nilsson S', 'Blennow K', 'Engel JA'], Association of pro-ghrelin and GHS-R1A gene polymorphisms and haplotypes with heavy alcohol use and body mass, Dec-2008, 25-Sep-2008, Alcoholism, Clinical and Experimental Researc</w:t>
            </w:r>
            <w:r>
              <w:t>h, 32(12):2054-61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2188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199">
              <w:r>
                <w:rPr>
                  <w:color w:val="0000FF" w:themeColor="hyperlink"/>
                  <w:u w:val="single"/>
                </w:rPr>
                <w:t>18617192</w:t>
              </w:r>
            </w:hyperlink>
            <w:r>
              <w:t xml:space="preserve"> ['Kondziella D', '</w:t>
            </w:r>
            <w:r>
              <w:rPr>
                <w:b/>
                <w:u w:val="single"/>
              </w:rPr>
              <w:t>Zetterberg H</w:t>
            </w:r>
            <w:r>
              <w:t>'], Hyperphosphorylation of tau protein in superficial CNS siderosis, 15-Oct-2008, 10-Jul-2008, Journal of the Neurological Sciences,</w:t>
            </w:r>
            <w:r>
              <w:t xml:space="preserve"> 273(1-2):130-2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2189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00">
              <w:r>
                <w:rPr>
                  <w:color w:val="0000FF" w:themeColor="hyperlink"/>
                  <w:u w:val="single"/>
                </w:rPr>
                <w:t>18656208</w:t>
              </w:r>
            </w:hyperlink>
            <w:r>
              <w:t xml:space="preserve"> ['</w:t>
            </w:r>
            <w:r>
              <w:rPr>
                <w:b/>
                <w:u w:val="single"/>
              </w:rPr>
              <w:t>Zetterberg H</w:t>
            </w:r>
            <w:r>
              <w:t>', 'Jacobsson J', 'Rosengren L', 'Blennow K', 'Andersen PM'], Association of APOE with age at onset of sporadic amyotrophic lateral sclerosis, 15-Oct-2</w:t>
            </w:r>
            <w:r>
              <w:t>008, 25-Jul-2008, Journal of the Neurological Sciences, 273(1-2):67-9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2190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01">
              <w:r>
                <w:rPr>
                  <w:color w:val="0000FF" w:themeColor="hyperlink"/>
                  <w:u w:val="single"/>
                </w:rPr>
                <w:t>21479482</w:t>
              </w:r>
            </w:hyperlink>
            <w:r>
              <w:t xml:space="preserve"> ['Mattsson N', 'Rüetschi U', 'Pijnenburg YA', 'Blankenstein MA', 'Podust VN', 'Li S', 'Fagerberg I', 'Rosengren</w:t>
            </w:r>
            <w:r>
              <w:t xml:space="preserve"> L', 'Blennow K', '</w:t>
            </w:r>
            <w:r>
              <w:rPr>
                <w:b/>
                <w:u w:val="single"/>
              </w:rPr>
              <w:t>Zetterberg H</w:t>
            </w:r>
            <w:r>
              <w:t>'], Novel cerebrospinal fluid biomarkers of axonal degeneration in frontotemporal dementia, Oct-2008, Molecular Medicine Reports, 1(5):757-61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2191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02">
              <w:r>
                <w:rPr>
                  <w:color w:val="0000FF" w:themeColor="hyperlink"/>
                  <w:u w:val="single"/>
                </w:rPr>
                <w:t>18163432</w:t>
              </w:r>
            </w:hyperlink>
            <w:r>
              <w:t xml:space="preserve"> ['Zetterberg M', 'Landgren S', 'Andersson ME', 'Palmér MS', 'Gustafson DR', 'Skoog I', 'Minthon L', 'Thelle DS', 'Wallin A', 'Bogdanovic N', 'Andreasen N', 'Blennow K', '</w:t>
            </w:r>
            <w:r>
              <w:rPr>
                <w:b/>
                <w:u w:val="single"/>
              </w:rPr>
              <w:t>Zetterberg H</w:t>
            </w:r>
            <w:r>
              <w:t>'], Association of complement factor H Y402H gene polymorphism with Alzhe</w:t>
            </w:r>
            <w:r>
              <w:t>imer's disease, 5-Sep-2008, American Journal of Medical Genetics. Part B, Neuropsychiatric Genetics : the Official Publication of the International Society of Psychiatric Genetics, 147B(6):720-6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2192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03">
              <w:r>
                <w:rPr>
                  <w:color w:val="0000FF" w:themeColor="hyperlink"/>
                  <w:u w:val="single"/>
                </w:rPr>
                <w:t>18695061</w:t>
              </w:r>
            </w:hyperlink>
            <w:r>
              <w:t xml:space="preserve"> ['</w:t>
            </w:r>
            <w:r>
              <w:rPr>
                <w:b/>
                <w:u w:val="single"/>
              </w:rPr>
              <w:t>Zetterberg H</w:t>
            </w:r>
            <w:r>
              <w:t>', 'Andreasson U', 'Hansson O', 'Wu G', 'Sankaranarayanan S', 'Andersson ME', 'Buchhave P', 'Londos E', 'Umek RM', 'Minthon L', 'Simon AJ', 'Blennow K'], Elevated cerebrospinal fluid BACE1 activity in incipient Alzheimer disease</w:t>
            </w:r>
            <w:r>
              <w:t>, Aug-2008, Archives of Neurology, 65(8):1102-7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2193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04">
              <w:r>
                <w:rPr>
                  <w:color w:val="0000FF" w:themeColor="hyperlink"/>
                  <w:u w:val="single"/>
                </w:rPr>
                <w:t>18537770</w:t>
              </w:r>
            </w:hyperlink>
            <w:r>
              <w:t xml:space="preserve"> ['</w:t>
            </w:r>
            <w:r>
              <w:rPr>
                <w:b/>
                <w:u w:val="single"/>
              </w:rPr>
              <w:t>Zetterberg H</w:t>
            </w:r>
            <w:r>
              <w:t>'], Is plasma amyloid-beta a reliable biomarker for Alzheimer's disease?, Jun-2008, Recent Patents On Cns Drug Discover</w:t>
            </w:r>
            <w:r>
              <w:t>y, 3(2):109-11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2194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05">
              <w:r>
                <w:rPr>
                  <w:color w:val="0000FF" w:themeColor="hyperlink"/>
                  <w:u w:val="single"/>
                </w:rPr>
                <w:t>20477410</w:t>
              </w:r>
            </w:hyperlink>
            <w:r>
              <w:t xml:space="preserve"> ['</w:t>
            </w:r>
            <w:r>
              <w:rPr>
                <w:b/>
                <w:u w:val="single"/>
              </w:rPr>
              <w:t>Zetterberg H</w:t>
            </w:r>
            <w:r>
              <w:t>'], Study bridges the gap between advanced mass spectrometry and immuno-based multiplex assays, Jun-2008, Biomarkers in Medicine, 2(3):219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2195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06">
              <w:r>
                <w:rPr>
                  <w:color w:val="0000FF" w:themeColor="hyperlink"/>
                  <w:u w:val="single"/>
                </w:rPr>
                <w:t>18351740</w:t>
              </w:r>
            </w:hyperlink>
            <w:r>
              <w:t xml:space="preserve"> ['Portelius E', 'Hansson SF', 'Tran AJ', '</w:t>
            </w:r>
            <w:r>
              <w:rPr>
                <w:b/>
                <w:u w:val="single"/>
              </w:rPr>
              <w:t>Zetterberg H</w:t>
            </w:r>
            <w:r>
              <w:t>', 'Grognet P', 'Vanmechelen E', 'Höglund K', 'Brinkmalm G', 'Westman-Brinkmalm A', 'Nordhoff E', 'Blennow K', 'Gobom J'], Characteriza</w:t>
            </w:r>
            <w:r>
              <w:t>tion of tau in cerebrospinal fluid using mass spectrometry, May-2008, 20-Mar-2008, Journal of Proteome Research, 7(5):2114-20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2196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07">
              <w:r>
                <w:rPr>
                  <w:color w:val="0000FF" w:themeColor="hyperlink"/>
                  <w:u w:val="single"/>
                </w:rPr>
                <w:t>18417702</w:t>
              </w:r>
            </w:hyperlink>
            <w:r>
              <w:t xml:space="preserve"> ['Klyubin I', 'Betts V', 'Welzel AT', 'Blennow K', '</w:t>
            </w:r>
            <w:r>
              <w:rPr>
                <w:b/>
                <w:u w:val="single"/>
              </w:rPr>
              <w:t>Zet</w:t>
            </w:r>
            <w:r>
              <w:rPr>
                <w:b/>
                <w:u w:val="single"/>
              </w:rPr>
              <w:t>terberg H</w:t>
            </w:r>
            <w:r>
              <w:t>', 'Wallin A', 'Lemere CA', 'Cullen WK', 'Peng Y', 'Wisniewski T', 'Selkoe DJ', 'Anwyl R', 'Walsh DM', 'Rowan MJ'], Amyloid beta protein dimer-containing human CSF disrupts synaptic plasticity: prevention by systemic passive immunization, 16-Apr-2</w:t>
            </w:r>
            <w:r>
              <w:t>008, The Journal of Neuroscience : the Official Journal of the Society for Neuroscience, 28(16):4231-7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2197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08">
              <w:r>
                <w:rPr>
                  <w:color w:val="0000FF" w:themeColor="hyperlink"/>
                  <w:u w:val="single"/>
                </w:rPr>
                <w:t>18466053</w:t>
              </w:r>
            </w:hyperlink>
            <w:r>
              <w:t xml:space="preserve"> ['Portelius E', '</w:t>
            </w:r>
            <w:r>
              <w:rPr>
                <w:b/>
                <w:u w:val="single"/>
              </w:rPr>
              <w:t>Zetterberg H</w:t>
            </w:r>
            <w:r>
              <w:t>', 'Gobom J', 'Andreasson U', 'Blennow K'], Targe</w:t>
            </w:r>
            <w:r>
              <w:t>ted proteomics in Alzheimer's disease: focus on amyloid-beta, Apr-2008, Expert Review of Proteomics, 5(2):225-37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2198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09">
              <w:r>
                <w:rPr>
                  <w:color w:val="0000FF" w:themeColor="hyperlink"/>
                  <w:u w:val="single"/>
                </w:rPr>
                <w:t>18631949</w:t>
              </w:r>
            </w:hyperlink>
            <w:r>
              <w:t xml:space="preserve"> ['Hampel H', 'Bürger K', 'Teipel SJ', 'Bokde AL', '</w:t>
            </w:r>
            <w:r>
              <w:rPr>
                <w:b/>
                <w:u w:val="single"/>
              </w:rPr>
              <w:t>Zetterberg H</w:t>
            </w:r>
            <w:r>
              <w:t>', 'B</w:t>
            </w:r>
            <w:r>
              <w:t>lennow K'], Core candidate neurochemical and imaging biomarkers of Alzheimer's disease, Jan-2008, 21-Dec-2007, Alzheimers &amp; Dementia : the Journal of the Alzheimers Association, 4(1):38-48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2199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10">
              <w:r>
                <w:rPr>
                  <w:color w:val="0000FF" w:themeColor="hyperlink"/>
                  <w:u w:val="single"/>
                </w:rPr>
                <w:t>1</w:t>
              </w:r>
              <w:r>
                <w:rPr>
                  <w:color w:val="0000FF" w:themeColor="hyperlink"/>
                  <w:u w:val="single"/>
                </w:rPr>
                <w:t>8393845</w:t>
              </w:r>
            </w:hyperlink>
            <w:r>
              <w:t xml:space="preserve"> ['Andreasen N', '</w:t>
            </w:r>
            <w:r>
              <w:rPr>
                <w:b/>
                <w:u w:val="single"/>
              </w:rPr>
              <w:t>Zetterberg H</w:t>
            </w:r>
            <w:r>
              <w:t>'], Amyloid-related biomarkers for Alzheimer's disease, 2008, Current Medicinal Chemistry, 15(8):766-71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2200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11">
              <w:r>
                <w:rPr>
                  <w:color w:val="0000FF" w:themeColor="hyperlink"/>
                  <w:u w:val="single"/>
                </w:rPr>
                <w:t>18631750</w:t>
              </w:r>
            </w:hyperlink>
            <w:r>
              <w:t xml:space="preserve"> ['</w:t>
            </w:r>
            <w:r>
              <w:rPr>
                <w:b/>
                <w:u w:val="single"/>
              </w:rPr>
              <w:t>Zetterberg H</w:t>
            </w:r>
            <w:r>
              <w:t xml:space="preserve">', 'Blennow K'], </w:t>
            </w:r>
            <w:r>
              <w:t>Biological CSF markers of Alzheimer's disease, 2008, Handbook of Clinical Neurology, 89:261-8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2201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12">
              <w:r>
                <w:rPr>
                  <w:color w:val="0000FF" w:themeColor="hyperlink"/>
                  <w:u w:val="single"/>
                </w:rPr>
                <w:t>17953655</w:t>
              </w:r>
            </w:hyperlink>
            <w:r>
              <w:t xml:space="preserve"> ['Mattsson N', 'Rüetschi U', 'Podust VN', 'Stridsberg M', 'Li S', 'Andersen O', 'Haghig</w:t>
            </w:r>
            <w:r>
              <w:t>hi S', 'Blennow K', '</w:t>
            </w:r>
            <w:r>
              <w:rPr>
                <w:b/>
                <w:u w:val="single"/>
              </w:rPr>
              <w:t>Zetterberg H</w:t>
            </w:r>
            <w:r>
              <w:t>'], Cerebrospinal fluid concentrations of peptides derived from chromogranin B and secretogranin II are decreased in multiple sclerosis, Dec-2007, 22-Oct-2007, Journal of Neurochemistry, 103(5):1932-9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2202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13">
              <w:r>
                <w:rPr>
                  <w:color w:val="0000FF" w:themeColor="hyperlink"/>
                  <w:u w:val="single"/>
                </w:rPr>
                <w:t>17927230</w:t>
              </w:r>
            </w:hyperlink>
            <w:r>
              <w:t xml:space="preserve"> ['Portelius E', 'Tran AJ', 'Andreasson U', 'Persson R', 'Brinkmalm G', '</w:t>
            </w:r>
            <w:r>
              <w:rPr>
                <w:b/>
                <w:u w:val="single"/>
              </w:rPr>
              <w:t>Zetterberg H</w:t>
            </w:r>
            <w:r>
              <w:t xml:space="preserve">', 'Blennow K', 'Westman-Brinkmalm A'], Characterization of amyloid beta peptides in cerebrospinal fluid </w:t>
            </w:r>
            <w:r>
              <w:t>by an automated immunoprecipitation procedure followed by mass spectrometry, Nov-2007, 10-Oct-2007, Journal of Proteome Research, 6(11):4433-9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2203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14">
              <w:r>
                <w:rPr>
                  <w:color w:val="0000FF" w:themeColor="hyperlink"/>
                  <w:u w:val="single"/>
                </w:rPr>
                <w:t>18057559</w:t>
              </w:r>
            </w:hyperlink>
            <w:r>
              <w:t xml:space="preserve"> ['</w:t>
            </w:r>
            <w:r>
              <w:rPr>
                <w:b/>
                <w:u w:val="single"/>
              </w:rPr>
              <w:t>Zetterberg H</w:t>
            </w:r>
            <w:r>
              <w:t>', 'Pedersen M', 'Lind K</w:t>
            </w:r>
            <w:r>
              <w:t>', 'Svensson M', 'Rolstad S', 'Eckerström C', 'Syversen S', 'Mattsson UB', 'Ysander C', 'Mattsson N', 'Nordlund A', 'Vanderstichele H', 'Vanmechelen E', 'Jonsson M', 'Edman A', 'Blennow K', 'Wallin A'], Intra-individual stability of CSF biomarkers for Alzh</w:t>
            </w:r>
            <w:r>
              <w:t>eimer's disease over two years, Nov-2007, Journal of Alzheimers Disease : Jad, 12(3):255-60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2204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15">
              <w:r>
                <w:rPr>
                  <w:color w:val="0000FF" w:themeColor="hyperlink"/>
                  <w:u w:val="single"/>
                </w:rPr>
                <w:t>20477378</w:t>
              </w:r>
            </w:hyperlink>
            <w:r>
              <w:t xml:space="preserve"> ['</w:t>
            </w:r>
            <w:r>
              <w:rPr>
                <w:b/>
                <w:u w:val="single"/>
              </w:rPr>
              <w:t>Zetterberg H</w:t>
            </w:r>
            <w:r>
              <w:t>'], Identification of a beta-amyloid-binding plasma protein, LRP1: implicat</w:t>
            </w:r>
            <w:r>
              <w:t>ions for biomarker research and therapy in Alzheimer's disease, Oct-2007, Biomarkers in Medicine, 1(3):347-8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2205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16">
              <w:r>
                <w:rPr>
                  <w:color w:val="0000FF" w:themeColor="hyperlink"/>
                  <w:u w:val="single"/>
                </w:rPr>
                <w:t>17496068</w:t>
              </w:r>
            </w:hyperlink>
            <w:r>
              <w:t xml:space="preserve"> ['</w:t>
            </w:r>
            <w:r>
              <w:rPr>
                <w:b/>
                <w:u w:val="single"/>
              </w:rPr>
              <w:t>Zetterberg H</w:t>
            </w:r>
            <w:r>
              <w:t>', 'Jonsson M', 'Rasulzada A', 'Popa C', 'Styrud E', 'Hiet</w:t>
            </w:r>
            <w:r>
              <w:t>ala MA', 'Rosengren L', 'Wallin A', 'Blennow K'], No neurochemical evidence for brain injury caused by heading in soccer, Sep-2007, 11-May-2007, British Journal of Sports Medicine, 41(9):574-7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2206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17">
              <w:r>
                <w:rPr>
                  <w:color w:val="0000FF" w:themeColor="hyperlink"/>
                  <w:u w:val="single"/>
                </w:rPr>
                <w:t>16900522</w:t>
              </w:r>
            </w:hyperlink>
            <w:r>
              <w:t xml:space="preserve"> ['Hansson SF', 'Simonsen AH', '</w:t>
            </w:r>
            <w:r>
              <w:rPr>
                <w:b/>
                <w:u w:val="single"/>
              </w:rPr>
              <w:t>Zetterberg H</w:t>
            </w:r>
            <w:r>
              <w:t>', 'Andersen O', 'Haghighi S', 'Fagerberg I', 'Andréasson U', 'Westman-Brinkmalm A', 'Wallin A', 'Rüetschi U', 'Blennow K'], Cystatin C in cerebrospinal fluid and multiple sclerosis, Aug-2007, Annals o</w:t>
            </w:r>
            <w:r>
              <w:t>f Neurology, 62(2):193-6; discussion 205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2207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18">
              <w:r>
                <w:rPr>
                  <w:color w:val="0000FF" w:themeColor="hyperlink"/>
                  <w:u w:val="single"/>
                </w:rPr>
                <w:t>17611642</w:t>
              </w:r>
            </w:hyperlink>
            <w:r>
              <w:t xml:space="preserve"> ['Andersson ME', 'Sjölander A', 'Andreasen N', 'Minthon L', 'Hansson O', 'Bogdanovic N', 'Jern C', 'Jood K', 'Wallin A', 'Blennow K', '</w:t>
            </w:r>
            <w:r>
              <w:rPr>
                <w:b/>
                <w:u w:val="single"/>
              </w:rPr>
              <w:t>Zette</w:t>
            </w:r>
            <w:r>
              <w:rPr>
                <w:b/>
                <w:u w:val="single"/>
              </w:rPr>
              <w:t>rberg H</w:t>
            </w:r>
            <w:r>
              <w:t>'], Kinesin gene variability may affect tau phosphorylation in early Alzheimer's disease, Aug-2007, International Journal of Molecular Medicine, 20(2):233-9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2208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19">
              <w:r>
                <w:rPr>
                  <w:color w:val="0000FF" w:themeColor="hyperlink"/>
                  <w:u w:val="single"/>
                </w:rPr>
                <w:t>17653041</w:t>
              </w:r>
            </w:hyperlink>
            <w:r>
              <w:t xml:space="preserve"> ['Andersson ME', </w:t>
            </w:r>
            <w:r>
              <w:t>'Zetterberg M', 'Tasa G', 'Seibt-Palmér M', 'Juronen E', 'Teesalu P', 'Blennow K', '</w:t>
            </w:r>
            <w:r>
              <w:rPr>
                <w:b/>
                <w:u w:val="single"/>
              </w:rPr>
              <w:t>Zetterberg H</w:t>
            </w:r>
            <w:r>
              <w:t>'], Variability in the kinesin light chain 1 gene may influence risk of age-related cataract, 27-Jun-2007, 27-Jun-2007, Molecular Vision, 13:993-6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2209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20">
              <w:r>
                <w:rPr>
                  <w:color w:val="0000FF" w:themeColor="hyperlink"/>
                  <w:u w:val="single"/>
                </w:rPr>
                <w:t>17524782</w:t>
              </w:r>
            </w:hyperlink>
            <w:r>
              <w:t xml:space="preserve"> ['Zetterberg M', 'Tasa G', 'Palmér MS', 'Juronen E', 'Teesalu P', 'Blennow K', '</w:t>
            </w:r>
            <w:r>
              <w:rPr>
                <w:b/>
                <w:u w:val="single"/>
              </w:rPr>
              <w:t>Zetterberg H</w:t>
            </w:r>
            <w:r>
              <w:t xml:space="preserve">'], Apolipoprotein E polymorphisms in patients with primary open-angle glaucoma, Jun-2007, American </w:t>
            </w:r>
            <w:r>
              <w:t>Journal of Ophthalmology, 143(6):1059-60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21">
              <w:r>
                <w:rPr>
                  <w:color w:val="0000FF" w:themeColor="hyperlink"/>
                  <w:u w:val="single"/>
                </w:rPr>
                <w:t>17558844</w:t>
              </w:r>
            </w:hyperlink>
            <w:r>
              <w:t xml:space="preserve"> ['Zetterberg M', 'Tasa G', 'Palmér MS', 'Juronen E', 'Toover E', 'Blennow K', '</w:t>
            </w:r>
            <w:r>
              <w:rPr>
                <w:b/>
                <w:u w:val="single"/>
              </w:rPr>
              <w:t>Zetterberg H</w:t>
            </w:r>
            <w:r>
              <w:t xml:space="preserve">'], Methylenetetrahydrofolate reductase genetic </w:t>
            </w:r>
            <w:r>
              <w:t>polymorphisms in patients with primary open-angle glaucoma, Jun-2007, Ophthalmic Genetics, 28(2):47-50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22">
              <w:r>
                <w:rPr>
                  <w:color w:val="0000FF" w:themeColor="hyperlink"/>
                  <w:u w:val="single"/>
                </w:rPr>
                <w:t>20477461</w:t>
              </w:r>
            </w:hyperlink>
            <w:r>
              <w:t xml:space="preserve"> ['Andreasson U', 'Portelius E', 'Andersson ME', 'Blennow K', '</w:t>
            </w:r>
            <w:r>
              <w:rPr>
                <w:b/>
                <w:u w:val="single"/>
              </w:rPr>
              <w:t>Zetterberg H</w:t>
            </w:r>
            <w:r>
              <w:t xml:space="preserve">'], </w:t>
            </w:r>
            <w:r>
              <w:t>Aspects of beta-amyloid as a biomarker for Alzheimer's disease, Jun-2007, Biomarkers in Medicine, 1(1):59-78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23">
              <w:r>
                <w:rPr>
                  <w:color w:val="0000FF" w:themeColor="hyperlink"/>
                  <w:u w:val="single"/>
                </w:rPr>
                <w:t>17601324</w:t>
              </w:r>
            </w:hyperlink>
            <w:r>
              <w:t xml:space="preserve"> ['</w:t>
            </w:r>
            <w:r>
              <w:rPr>
                <w:b/>
                <w:u w:val="single"/>
              </w:rPr>
              <w:t>Zetterberg H</w:t>
            </w:r>
            <w:r>
              <w:t xml:space="preserve">', 'Hietala MA', 'Wallin A', 'Blennow K'], Guidelines for </w:t>
            </w:r>
            <w:r>
              <w:t>brain concussion in sports--how are they to be applied in boxing?, 30-May-2007, Lakartidningen, 104(22):1715; author reply 1715-6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24">
              <w:r>
                <w:rPr>
                  <w:color w:val="0000FF" w:themeColor="hyperlink"/>
                  <w:u w:val="single"/>
                </w:rPr>
                <w:t>17482358</w:t>
              </w:r>
            </w:hyperlink>
            <w:r>
              <w:t xml:space="preserve"> ['Blennow K', '</w:t>
            </w:r>
            <w:r>
              <w:rPr>
                <w:b/>
                <w:u w:val="single"/>
              </w:rPr>
              <w:t>Zetterberg H</w:t>
            </w:r>
            <w:r>
              <w:t>', 'Minthon L', 'Lannfel</w:t>
            </w:r>
            <w:r>
              <w:t>t L', 'Strid S', 'Annas P', 'Basun H', 'Andreasen N'], Longitudinal stability of CSF biomarkers in Alzheimer's disease, 23-May-2007, 6-Apr-2007, Neuroscience Letters, 419(1):18-22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2214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25">
              <w:r>
                <w:rPr>
                  <w:color w:val="0000FF" w:themeColor="hyperlink"/>
                  <w:u w:val="single"/>
                </w:rPr>
                <w:t>17098843</w:t>
              </w:r>
            </w:hyperlink>
            <w:r>
              <w:t xml:space="preserve"> [</w:t>
            </w:r>
            <w:r>
              <w:t>'Gustafson DR', 'Skoog I', 'Rosengren L', '</w:t>
            </w:r>
            <w:r>
              <w:rPr>
                <w:b/>
                <w:u w:val="single"/>
              </w:rPr>
              <w:t>Zetterberg H</w:t>
            </w:r>
            <w:r>
              <w:t>', 'Blennow K'], Cerebrospinal fluid beta-amyloid 1-42 concentration may predict cognitive decline in older women, May-2007, 10-Nov-2006, Journal of Neurology, Neurosurgery, and Psychiatry, 78(5):461-4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2215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26">
              <w:r>
                <w:rPr>
                  <w:color w:val="0000FF" w:themeColor="hyperlink"/>
                  <w:u w:val="single"/>
                </w:rPr>
                <w:t>17227694</w:t>
              </w:r>
            </w:hyperlink>
            <w:r>
              <w:t xml:space="preserve"> ['Mattsson N', 'Haghighi S', 'Andersen O', 'Yao Y', 'Rosengren L', 'Blennow K', 'Praticò D', '</w:t>
            </w:r>
            <w:r>
              <w:rPr>
                <w:b/>
                <w:u w:val="single"/>
              </w:rPr>
              <w:t>Zetterberg H</w:t>
            </w:r>
            <w:r>
              <w:t>'], Elevated cerebrospinal fluid F2-isoprostane levels indicating oxidativ</w:t>
            </w:r>
            <w:r>
              <w:t>e stress in healthy siblings of multiple sclerosis patients, 13-Mar-2007, 30-Dec-2006, Neuroscience Letters, 414(3):233-6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2216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27">
              <w:r>
                <w:rPr>
                  <w:color w:val="0000FF" w:themeColor="hyperlink"/>
                  <w:u w:val="single"/>
                </w:rPr>
                <w:t>17353378</w:t>
              </w:r>
            </w:hyperlink>
            <w:r>
              <w:t xml:space="preserve"> ['Simonsen AH', 'McGuire J', 'Hansson O', '</w:t>
            </w:r>
            <w:r>
              <w:rPr>
                <w:b/>
                <w:u w:val="single"/>
              </w:rPr>
              <w:t>Zetterberg H</w:t>
            </w:r>
            <w:r>
              <w:t>', '</w:t>
            </w:r>
            <w:r>
              <w:t>Podust VN', 'Davies HA', 'Waldemar G', 'Minthon L', 'Blennow K'], Novel panel of cerebrospinal fluid biomarkers for the prediction of progression to Alzheimer dementia in patients with mild cognitive impairment, Mar-2007, Archives of Neurology, 64(3):366-7</w:t>
            </w:r>
            <w:r>
              <w:t>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2217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28">
              <w:r>
                <w:rPr>
                  <w:color w:val="0000FF" w:themeColor="hyperlink"/>
                  <w:u w:val="single"/>
                </w:rPr>
                <w:t>17374949</w:t>
              </w:r>
            </w:hyperlink>
            <w:r>
              <w:t xml:space="preserve"> ['Hansson O', '</w:t>
            </w:r>
            <w:r>
              <w:rPr>
                <w:b/>
                <w:u w:val="single"/>
              </w:rPr>
              <w:t>Zetterberg H</w:t>
            </w:r>
            <w:r>
              <w:t>', 'Buchhave P', 'Andreasson U', 'Londos E', 'Minthon L', 'Blennow K'], Prediction of Alzheimer's disease using the CSF Abeta42/Abeta40 ratio in patient</w:t>
            </w:r>
            <w:r>
              <w:t>s with mild cognitive impairment, 2007, 19-Mar-2007, Dementia and Geriatric Cognitive Disorders, 23(5):316-20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2218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29">
              <w:r>
                <w:rPr>
                  <w:color w:val="0000FF" w:themeColor="hyperlink"/>
                  <w:u w:val="single"/>
                </w:rPr>
                <w:t>17049739</w:t>
              </w:r>
            </w:hyperlink>
            <w:r>
              <w:t xml:space="preserve"> ['Portelius E', '</w:t>
            </w:r>
            <w:r>
              <w:rPr>
                <w:b/>
                <w:u w:val="single"/>
              </w:rPr>
              <w:t>Zetterberg H</w:t>
            </w:r>
            <w:r>
              <w:t xml:space="preserve">', 'Andreasson U', 'Brinkmalm G', </w:t>
            </w:r>
            <w:r>
              <w:t>'Andreasen N', 'Wallin A', 'Westman-Brinkmalm A', 'Blennow K'], An Alzheimer's disease-specific beta-amyloid fragment signature in cerebrospinal fluid, 6-Dec-2006, 17-Oct-2006, Neuroscience Letters, 409(3):215-9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2219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30">
              <w:r>
                <w:rPr>
                  <w:color w:val="0000FF" w:themeColor="hyperlink"/>
                  <w:u w:val="single"/>
                </w:rPr>
                <w:t>16916984</w:t>
              </w:r>
            </w:hyperlink>
            <w:r>
              <w:t xml:space="preserve"> ['</w:t>
            </w:r>
            <w:r>
              <w:rPr>
                <w:b/>
                <w:u w:val="single"/>
              </w:rPr>
              <w:t>Zetterberg H</w:t>
            </w:r>
            <w:r>
              <w:t xml:space="preserve">'], Re: "The inconsistency of 'optimal' cutpoints obtained using two criteria based on the receiver operating characteristic curve", 1-Oct-2006, 17-Aug-2006, American Journal </w:t>
            </w:r>
            <w:r>
              <w:t>of Epidemiology, 164(7):707-8; author reply 708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2220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31">
              <w:r>
                <w:rPr>
                  <w:color w:val="0000FF" w:themeColor="hyperlink"/>
                  <w:u w:val="single"/>
                </w:rPr>
                <w:t>16751215</w:t>
              </w:r>
            </w:hyperlink>
            <w:r>
              <w:t xml:space="preserve"> ['Berggren U', 'Fahlke C', 'Aronsson E', 'Karanti A', 'Eriksson M', 'Blennow K', 'Thelle D', '</w:t>
            </w:r>
            <w:r>
              <w:rPr>
                <w:b/>
                <w:u w:val="single"/>
              </w:rPr>
              <w:t>Zetterberg H</w:t>
            </w:r>
            <w:r>
              <w:t>', 'Balldin J'], The taqI D</w:t>
            </w:r>
            <w:r>
              <w:t>RD2 A1 allele is associated with alcohol-dependence although its effect size is small, Oct-2006, 2-Jun-2006, Alcohol and Alcoholism (Oxford, Oxfordshire), 41(5):479-85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2221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32">
              <w:r>
                <w:rPr>
                  <w:color w:val="0000FF" w:themeColor="hyperlink"/>
                  <w:u w:val="single"/>
                </w:rPr>
                <w:t>16966505</w:t>
              </w:r>
            </w:hyperlink>
            <w:r>
              <w:t xml:space="preserve"> ['</w:t>
            </w:r>
            <w:r>
              <w:rPr>
                <w:b/>
                <w:u w:val="single"/>
              </w:rPr>
              <w:t xml:space="preserve">Zetterberg </w:t>
            </w:r>
            <w:r>
              <w:rPr>
                <w:b/>
                <w:u w:val="single"/>
              </w:rPr>
              <w:t>H</w:t>
            </w:r>
            <w:r>
              <w:t>', 'Hietala MA', 'Jonsson M', 'Andreasen N', 'Styrud E', 'Karlsson I', 'Edman A', 'Popa C', 'Rasulzada A', 'Wahlund LO', 'Mehta PD', 'Rosengren L', 'Blennow K', 'Wallin A'], Neurochemical aftermath of amateur boxing, Sep-2006, Archives of Neurology, 63(9)</w:t>
            </w:r>
            <w:r>
              <w:t>:1277-80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2222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33">
              <w:r>
                <w:rPr>
                  <w:color w:val="0000FF" w:themeColor="hyperlink"/>
                  <w:u w:val="single"/>
                </w:rPr>
                <w:t>16857565</w:t>
              </w:r>
            </w:hyperlink>
            <w:r>
              <w:t xml:space="preserve"> ['</w:t>
            </w:r>
            <w:r>
              <w:rPr>
                <w:b/>
                <w:u w:val="single"/>
              </w:rPr>
              <w:t>Zetterberg H</w:t>
            </w:r>
            <w:r>
              <w:t>', 'Blennow K'], Plasma Abeta in Alzheimer's disease--up or down?, Aug-2006, The Lancet. Neurology, 5(8):638-9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2223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34">
              <w:r>
                <w:rPr>
                  <w:color w:val="0000FF" w:themeColor="hyperlink"/>
                  <w:u w:val="single"/>
                </w:rPr>
                <w:t>16876668</w:t>
              </w:r>
            </w:hyperlink>
            <w:r>
              <w:t xml:space="preserve"> ['Blennow K', 'de Leon MJ', '</w:t>
            </w:r>
            <w:r>
              <w:rPr>
                <w:b/>
                <w:u w:val="single"/>
              </w:rPr>
              <w:t>Zetterberg H</w:t>
            </w:r>
            <w:r>
              <w:t>'], Alzheimer's disease, 29-Jul-2006, Lancet (London, England), 368(9533):387-403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2224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35">
              <w:r>
                <w:rPr>
                  <w:color w:val="0000FF" w:themeColor="hyperlink"/>
                  <w:u w:val="single"/>
                </w:rPr>
                <w:t>16829927</w:t>
              </w:r>
            </w:hyperlink>
            <w:r>
              <w:t xml:space="preserve"> ['Blennow K', '</w:t>
            </w:r>
            <w:r>
              <w:rPr>
                <w:b/>
                <w:u w:val="single"/>
              </w:rPr>
              <w:t>Zetterberg H</w:t>
            </w:r>
            <w:r>
              <w:t>'],</w:t>
            </w:r>
            <w:r>
              <w:t xml:space="preserve"> Pinpointing plaques with PIB, Jul-2006, Nature Medicine, 12(7):753-4; discussion 754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2225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36">
              <w:r>
                <w:rPr>
                  <w:color w:val="0000FF" w:themeColor="hyperlink"/>
                  <w:u w:val="single"/>
                </w:rPr>
                <w:t>16507571</w:t>
              </w:r>
            </w:hyperlink>
            <w:r>
              <w:t xml:space="preserve"> ['</w:t>
            </w:r>
            <w:r>
              <w:rPr>
                <w:b/>
                <w:u w:val="single"/>
              </w:rPr>
              <w:t>Zetterberg H</w:t>
            </w:r>
            <w:r>
              <w:t xml:space="preserve">', 'Campbell WA', 'Yang HW', 'Xia W'], The cytosolic loop of the gamma-secretase </w:t>
            </w:r>
            <w:r>
              <w:t>component presenilin enhancer 2 protects zebrafish embryos from apoptosis, 28-Apr-2006, 28-Feb-2006, The Journal of Biological Chemistry, 281(17):11933-9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2226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37">
              <w:r>
                <w:rPr>
                  <w:color w:val="0000FF" w:themeColor="hyperlink"/>
                  <w:u w:val="single"/>
                </w:rPr>
                <w:t>16602710</w:t>
              </w:r>
            </w:hyperlink>
            <w:r>
              <w:t xml:space="preserve"> ['Portelius E', 'Westman-Brinkmalm A', '</w:t>
            </w:r>
            <w:r>
              <w:rPr>
                <w:b/>
                <w:u w:val="single"/>
              </w:rPr>
              <w:t>Zetterberg H</w:t>
            </w:r>
            <w:r>
              <w:t>', 'Blennow K'], Determination of beta-amyloid peptide signatures in cerebrospinal fluid using immunoprecipitation-mass spectrometry, Apr-2006, Journal of Proteome Research, 5(4):1010-6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2227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38">
              <w:r>
                <w:rPr>
                  <w:color w:val="0000FF" w:themeColor="hyperlink"/>
                  <w:u w:val="single"/>
                </w:rPr>
                <w:t>16464238</w:t>
              </w:r>
            </w:hyperlink>
            <w:r>
              <w:t xml:space="preserve"> ['Campbell WA', 'Yang H', '</w:t>
            </w:r>
            <w:r>
              <w:rPr>
                <w:b/>
                <w:u w:val="single"/>
              </w:rPr>
              <w:t>Zetterberg H</w:t>
            </w:r>
            <w:r>
              <w:t>', 'Baulac S', 'Sears JA', 'Liu T', 'Wong ST', 'Zhong TP', 'Xia W'], Zebrafish lacking Alzheimer presenilin enhancer 2 (Pen-2) demonstrate excessive p53-depend</w:t>
            </w:r>
            <w:r>
              <w:t>ent apoptosis and neuronal loss, Mar-2006, 8-Feb-2006, Journal of Neurochemistry, 96(5):1423-40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2228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39">
              <w:r>
                <w:rPr>
                  <w:color w:val="0000FF" w:themeColor="hyperlink"/>
                  <w:u w:val="single"/>
                </w:rPr>
                <w:t>16488378</w:t>
              </w:r>
            </w:hyperlink>
            <w:r>
              <w:t xml:space="preserve"> ['Hansson O', '</w:t>
            </w:r>
            <w:r>
              <w:rPr>
                <w:b/>
                <w:u w:val="single"/>
              </w:rPr>
              <w:t>Zetterberg H</w:t>
            </w:r>
            <w:r>
              <w:t xml:space="preserve">', 'Buchhave P', 'Londos E', 'Blennow K', 'Minthon L'], </w:t>
            </w:r>
            <w:r>
              <w:t>Association between CSF biomarkers and incipient Alzheimer's disease in patients with mild cognitive impairment: a follow-up study, Mar-2006, The Lancet. Neurology, 5(3):228-34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2229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40">
              <w:r>
                <w:rPr>
                  <w:color w:val="0000FF" w:themeColor="hyperlink"/>
                  <w:u w:val="single"/>
                </w:rPr>
                <w:t>16493230</w:t>
              </w:r>
            </w:hyperlink>
            <w:r>
              <w:t xml:space="preserve"> ['Th</w:t>
            </w:r>
            <w:r>
              <w:t>al LJ', 'Kantarci K', 'Reiman EM', 'Klunk WE', 'Weiner MW', '</w:t>
            </w:r>
            <w:r>
              <w:rPr>
                <w:b/>
                <w:u w:val="single"/>
              </w:rPr>
              <w:t>Zetterberg H</w:t>
            </w:r>
            <w:r>
              <w:t>', 'Galasko D', 'Praticò D', 'Griffin S', 'Schenk D', 'Siemers E'], The role of biomarkers in clinical trials for Alzheimer disease, Mar-2006, Alzheimer Disease and Associated Disorde</w:t>
            </w:r>
            <w:r>
              <w:t>rs, 20(1):6-15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2230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41">
              <w:r>
                <w:rPr>
                  <w:color w:val="0000FF" w:themeColor="hyperlink"/>
                  <w:u w:val="single"/>
                </w:rPr>
                <w:t>16154129</w:t>
              </w:r>
            </w:hyperlink>
            <w:r>
              <w:t xml:space="preserve"> ['Rüetschi U', '</w:t>
            </w:r>
            <w:r>
              <w:rPr>
                <w:b/>
                <w:u w:val="single"/>
              </w:rPr>
              <w:t>Zetterberg H</w:t>
            </w:r>
            <w:r>
              <w:t>', 'Podust VN', 'Gottfries J', 'Li S', 'Hviid Simonsen A', 'McGuire J', 'Karlsson M', 'Rymo L', 'Davies H', 'Minthon L', 'Blennow K'], Ide</w:t>
            </w:r>
            <w:r>
              <w:t>ntification of CSF biomarkers for frontotemporal dementia using SELDI-TOF, Dec-2005, 8-Sep-2005, Experimental Neurology, 196(2):273-81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2231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42">
              <w:r>
                <w:rPr>
                  <w:color w:val="0000FF" w:themeColor="hyperlink"/>
                  <w:u w:val="single"/>
                </w:rPr>
                <w:t>16273298</w:t>
              </w:r>
            </w:hyperlink>
            <w:r>
              <w:t xml:space="preserve"> ['Blennow K', 'Johansson A', '</w:t>
            </w:r>
            <w:r>
              <w:rPr>
                <w:b/>
                <w:u w:val="single"/>
              </w:rPr>
              <w:t>Zetterberg H</w:t>
            </w:r>
            <w:r>
              <w:t xml:space="preserve">'], </w:t>
            </w:r>
            <w:r>
              <w:t>Diagnostic value of 14-3-3beta immunoblot and T-tau/P-tau ratio in clinically suspected Creutzfeldt-Jakob disease, Dec-2005, International Journal of Molecular Medicine, 16(6):1147-9</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2232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43">
              <w:r>
                <w:rPr>
                  <w:color w:val="0000FF" w:themeColor="hyperlink"/>
                  <w:u w:val="single"/>
                </w:rPr>
                <w:t>1630187</w:t>
              </w:r>
              <w:r>
                <w:rPr>
                  <w:color w:val="0000FF" w:themeColor="hyperlink"/>
                  <w:u w:val="single"/>
                </w:rPr>
                <w:t>0</w:t>
              </w:r>
            </w:hyperlink>
            <w:r>
              <w:t xml:space="preserve"> ['</w:t>
            </w:r>
            <w:r>
              <w:rPr>
                <w:b/>
                <w:u w:val="single"/>
              </w:rPr>
              <w:t>Zetterberg H</w:t>
            </w:r>
            <w:r>
              <w:t>'], Should the MTHFR 1298A&gt;C polymorphism be considered in the clinical evaluation of patients at risk for thrombotic disease?, Dec-2005, Genetics in Medicine : Official Journal of the American College of Medical Genetics, 7(9):655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2233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44">
              <w:r>
                <w:rPr>
                  <w:color w:val="0000FF" w:themeColor="hyperlink"/>
                  <w:u w:val="single"/>
                </w:rPr>
                <w:t>16335971</w:t>
              </w:r>
            </w:hyperlink>
            <w:r>
              <w:t xml:space="preserve"> ['Rüetschi U', 'Rosén A', 'Karlsson G', '</w:t>
            </w:r>
            <w:r>
              <w:rPr>
                <w:b/>
                <w:u w:val="single"/>
              </w:rPr>
              <w:t>Zetterberg H</w:t>
            </w:r>
            <w:r>
              <w:t xml:space="preserve">', 'Rymo L', 'Hagberg H', 'Jacobsson B'], Proteomic analysis using protein chips to detect biomarkers in cervical and amniotic fluid in </w:t>
            </w:r>
            <w:r>
              <w:t>women with intra-amniotic inflammation, Dec-2005, Journal of Proteome Research, 4(6):2236-42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2234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45">
              <w:r>
                <w:rPr>
                  <w:color w:val="0000FF" w:themeColor="hyperlink"/>
                  <w:u w:val="single"/>
                </w:rPr>
                <w:t>16310481</w:t>
              </w:r>
            </w:hyperlink>
            <w:r>
              <w:t xml:space="preserve"> ['Zetterberg M', 'Tasa G', 'Prince JA', 'Palmér M', 'Juronen E', 'Veromann S', 'Teesalu P', 'Karlsson JO', 'Blennow K', '</w:t>
            </w:r>
            <w:r>
              <w:rPr>
                <w:b/>
                <w:u w:val="single"/>
              </w:rPr>
              <w:t>Zetterberg H</w:t>
            </w:r>
            <w:r>
              <w:t>'], Methylenetetrahydrofolate reductase genetic polymorphisms in patients with cataract, Nov-2005, American Journal of Oph</w:t>
            </w:r>
            <w:r>
              <w:t>thalmology, 140(5):932-4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2235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46">
              <w:r>
                <w:rPr>
                  <w:color w:val="0000FF" w:themeColor="hyperlink"/>
                  <w:u w:val="single"/>
                </w:rPr>
                <w:t>16196432</w:t>
              </w:r>
            </w:hyperlink>
            <w:r>
              <w:t xml:space="preserve"> ['Blennow K', 'Popa C', 'Rasulzada A', 'Minthon L', 'Wallin A', '</w:t>
            </w:r>
            <w:r>
              <w:rPr>
                <w:b/>
                <w:u w:val="single"/>
              </w:rPr>
              <w:t>Zetterberg H</w:t>
            </w:r>
            <w:r>
              <w:t>'], There is a strong evidence that professional boxing results in chronic brai</w:t>
            </w:r>
            <w:r>
              <w:t>n damage. The more head punches during a boxer's career, the bigger is the risk, 5-Sep-2005, Lakartidningen, 102(36):2468-70, 2472-5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2236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47">
              <w:r>
                <w:rPr>
                  <w:color w:val="0000FF" w:themeColor="hyperlink"/>
                  <w:u w:val="single"/>
                </w:rPr>
                <w:t>16157820</w:t>
              </w:r>
            </w:hyperlink>
            <w:r>
              <w:t xml:space="preserve"> ['</w:t>
            </w:r>
            <w:r>
              <w:rPr>
                <w:b/>
                <w:u w:val="single"/>
              </w:rPr>
              <w:t>Zetterberg H</w:t>
            </w:r>
            <w:r>
              <w:t>', 'Zetterberg M'], Evolution, exa</w:t>
            </w:r>
            <w:r>
              <w:t>ptation, and stereopsis, Sep-2005, Archives of Ophthalmology (Chicago, Ill. : ), 123(9):1281; author reply 1281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2237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48">
              <w:r>
                <w:rPr>
                  <w:color w:val="0000FF" w:themeColor="hyperlink"/>
                  <w:u w:val="single"/>
                </w:rPr>
                <w:t>16050442</w:t>
              </w:r>
            </w:hyperlink>
            <w:r>
              <w:t xml:space="preserve"> ['</w:t>
            </w:r>
            <w:r>
              <w:rPr>
                <w:b/>
                <w:u w:val="single"/>
              </w:rPr>
              <w:t>Zetterberg H</w:t>
            </w:r>
            <w:r>
              <w:t xml:space="preserve">', 'Nexö E', 'Minthon L', 'Boson R', 'Regland B', </w:t>
            </w:r>
            <w:r>
              <w:t>'McCaddon A', 'Blennow KA'], The transcobalamin 776C &gt; G polymorphism may be a modifiable genetic risk factor for Alzheimer's disease, Jun-2005, International Psychogeriatrics, 17(2):329-31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2238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49">
              <w:r>
                <w:rPr>
                  <w:color w:val="0000FF" w:themeColor="hyperlink"/>
                  <w:u w:val="single"/>
                </w:rPr>
                <w:t>15887642</w:t>
              </w:r>
            </w:hyperlink>
            <w:r>
              <w:t xml:space="preserve"> ['</w:t>
            </w:r>
            <w:r>
              <w:rPr>
                <w:b/>
                <w:u w:val="single"/>
              </w:rPr>
              <w:t>Zetterberg H</w:t>
            </w:r>
            <w:r>
              <w:t>', 'Hammarin AL', 'Nilsson P', 'Andersson E', 'Lind B', 'Blennow K'], New investigations in suspected Creutzfeldt-Jakob disease. Analysis of 14-3-3 protein and T-tau in cerebrospinal fluid for safer diagnosis, 21-Mar-2005, Lakartidni</w:t>
            </w:r>
            <w:r>
              <w:t>ngen, 102(12-13):956-8, 960-1</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2239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50">
              <w:r>
                <w:rPr>
                  <w:color w:val="0000FF" w:themeColor="hyperlink"/>
                  <w:u w:val="single"/>
                </w:rPr>
                <w:t>15738527</w:t>
              </w:r>
            </w:hyperlink>
            <w:r>
              <w:t xml:space="preserve"> ['</w:t>
            </w:r>
            <w:r>
              <w:rPr>
                <w:b/>
                <w:u w:val="single"/>
              </w:rPr>
              <w:t>Zetterberg H</w:t>
            </w:r>
            <w:r>
              <w:t>'], Increased serum concentrations of intestinal alkaline phosphatase in peritoneal dialysis, Mar-2005, Clinical Chemistry, 51(3):675-6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2240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51">
              <w:r>
                <w:rPr>
                  <w:color w:val="0000FF" w:themeColor="hyperlink"/>
                  <w:u w:val="single"/>
                </w:rPr>
                <w:t>15775718</w:t>
              </w:r>
            </w:hyperlink>
            <w:r>
              <w:t xml:space="preserve"> ['Nagga K', 'Garcia J', '</w:t>
            </w:r>
            <w:r>
              <w:rPr>
                <w:b/>
                <w:u w:val="single"/>
              </w:rPr>
              <w:t>Zetterberg H</w:t>
            </w:r>
            <w:r>
              <w:t>', 'Blennow K', 'Gottfries J', 'Marcusson J'], Evaluation of factors of importance for clinical dementia diagnosis, 2005, 18-Mar-2005, Dementia a</w:t>
            </w:r>
            <w:r>
              <w:t>nd Geriatric Cognitive Disorders, 19(5-6):289-98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2241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52">
              <w:r>
                <w:rPr>
                  <w:color w:val="0000FF" w:themeColor="hyperlink"/>
                  <w:u w:val="single"/>
                </w:rPr>
                <w:t>16192727</w:t>
              </w:r>
            </w:hyperlink>
            <w:r>
              <w:t xml:space="preserve"> ['Johansson A', '</w:t>
            </w:r>
            <w:r>
              <w:rPr>
                <w:b/>
                <w:u w:val="single"/>
              </w:rPr>
              <w:t>Zetterberg H</w:t>
            </w:r>
            <w:r>
              <w:t>', 'Hampel H', 'Buerger K', 'Prince JA', 'Minthon L', 'Wahlund LO', 'Blennow K'], Genetic association o</w:t>
            </w:r>
            <w:r>
              <w:t>f CDC2 with cerebrospinal fluid tau in Alzheimer's disease, 2005, 29-Sep-2005, Dementia and Geriatric Cognitive Disorders, 20(6):367-74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2242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53">
              <w:r>
                <w:rPr>
                  <w:color w:val="0000FF" w:themeColor="hyperlink"/>
                  <w:u w:val="single"/>
                </w:rPr>
                <w:t>16909000</w:t>
              </w:r>
            </w:hyperlink>
            <w:r>
              <w:t xml:space="preserve"> ['Johansson A', '</w:t>
            </w:r>
            <w:r>
              <w:rPr>
                <w:b/>
                <w:u w:val="single"/>
              </w:rPr>
              <w:t>Zetterberg H</w:t>
            </w:r>
            <w:r>
              <w:t xml:space="preserve">', 'Håkansson </w:t>
            </w:r>
            <w:r>
              <w:t>A', 'Nissbrandt H', 'Blennow K'], TAU haplotype and the Saitohin Q7R gene polymorphism do not influence CSF Tau in Alzheimer's disease and are not associated with frontotemporal dementia or Parkinson's disease, 2005, Neurodegenerative Diseases, 2(1):28-35</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2243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54">
              <w:r>
                <w:rPr>
                  <w:color w:val="0000FF" w:themeColor="hyperlink"/>
                  <w:u w:val="single"/>
                </w:rPr>
                <w:t>15571629</w:t>
              </w:r>
            </w:hyperlink>
            <w:r>
              <w:t xml:space="preserve"> ['Strandhagen E', '</w:t>
            </w:r>
            <w:r>
              <w:rPr>
                <w:b/>
                <w:u w:val="single"/>
              </w:rPr>
              <w:t>Zetterberg H</w:t>
            </w:r>
            <w:r>
              <w:t>', 'Aires N', 'Palmér M', 'Rymo L', 'Blennow K', 'Thelle DS'], The apolipoprotein E polymorphism and the cholesterol-raising effect of coffee, 30-Nov-</w:t>
            </w:r>
            <w:r>
              <w:t>2004, 30-Nov-2004, Lipids in Health and Disease, 3:26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2244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55">
              <w:r>
                <w:rPr>
                  <w:color w:val="0000FF" w:themeColor="hyperlink"/>
                  <w:u w:val="single"/>
                </w:rPr>
                <w:t>15292071</w:t>
              </w:r>
            </w:hyperlink>
            <w:r>
              <w:t xml:space="preserve"> ['</w:t>
            </w:r>
            <w:r>
              <w:rPr>
                <w:b/>
                <w:u w:val="single"/>
              </w:rPr>
              <w:t>Zetterberg H</w:t>
            </w:r>
            <w:r>
              <w:t>', 'Nilsson-Ehle H'], False-negative result in the detection of an IgM monoclonal protein by capillary zone elect</w:t>
            </w:r>
            <w:r>
              <w:t>rophoresis, Oct-2004, 3-Aug-2004, Clinical Chemistry, 50(10):1878-80</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2245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56">
              <w:r>
                <w:rPr>
                  <w:color w:val="0000FF" w:themeColor="hyperlink"/>
                  <w:u w:val="single"/>
                </w:rPr>
                <w:t>15331151</w:t>
              </w:r>
            </w:hyperlink>
            <w:r>
              <w:t xml:space="preserve"> ['</w:t>
            </w:r>
            <w:r>
              <w:rPr>
                <w:b/>
                <w:u w:val="single"/>
              </w:rPr>
              <w:t>Zetterberg H</w:t>
            </w:r>
            <w:r>
              <w:t>', 'Andreasen N', 'Blennow K'], Increased cerebrospinal fluid levels of transforming growth factor</w:t>
            </w:r>
            <w:r>
              <w:t>-beta1 in Alzheimer's disease, 2-Sep-2004, Neuroscience Letters, 367(2):194-6</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2246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57">
              <w:r>
                <w:rPr>
                  <w:color w:val="0000FF" w:themeColor="hyperlink"/>
                  <w:u w:val="single"/>
                </w:rPr>
                <w:t>15289871</w:t>
              </w:r>
            </w:hyperlink>
            <w:r>
              <w:t xml:space="preserve"> ['</w:t>
            </w:r>
            <w:r>
              <w:rPr>
                <w:b/>
                <w:u w:val="single"/>
              </w:rPr>
              <w:t>Zetterberg H</w:t>
            </w:r>
            <w:r>
              <w:t>', 'Boreström C', 'Nilsson T', 'Rymo L'], Multiple EBNA1-binding sites within oriPI are r</w:t>
            </w:r>
            <w:r>
              <w:t>equired for EBNA1-dependent transactivation of the Epstein-Barr virus C promoter, Sep-2004, International Journal of Oncology, 25(3):693-6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2247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58">
              <w:r>
                <w:rPr>
                  <w:color w:val="0000FF" w:themeColor="hyperlink"/>
                  <w:u w:val="single"/>
                </w:rPr>
                <w:t>15034781</w:t>
              </w:r>
            </w:hyperlink>
            <w:r>
              <w:t xml:space="preserve"> ['Johansson A', 'Katzov H', '</w:t>
            </w:r>
            <w:r>
              <w:rPr>
                <w:b/>
                <w:u w:val="single"/>
              </w:rPr>
              <w:t>Zetterberg H</w:t>
            </w:r>
            <w:r>
              <w:t>', 'Feuk L', 'Johansson B', 'Bogdanovic N', 'Andreasen N', 'Lenhard B', 'Brookes AJ', 'Pedersen NL', 'Blennow K', 'Prince JA'], Variants of CYP46A1 may interact with age and APOE to influence CSF Abeta42 levels in Alzheimer's disease, May-2004, 18-Mar-2004</w:t>
            </w:r>
            <w:r>
              <w:t>, Human Genetics, 114(6):581-7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2248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59">
              <w:r>
                <w:rPr>
                  <w:color w:val="0000FF" w:themeColor="hyperlink"/>
                  <w:u w:val="single"/>
                </w:rPr>
                <w:t>14969589</w:t>
              </w:r>
            </w:hyperlink>
            <w:r>
              <w:t xml:space="preserve"> ['</w:t>
            </w:r>
            <w:r>
              <w:rPr>
                <w:b/>
                <w:u w:val="single"/>
              </w:rPr>
              <w:t>Zetterberg H</w:t>
            </w:r>
            <w:r>
              <w:t xml:space="preserve">'], Methylenetetrahydrofolate reductase and transcobalamin genetic polymorphisms in human spontaneous abortion: biological and clinical </w:t>
            </w:r>
            <w:r>
              <w:t>implications, 17-Feb-2004, 17-Feb-2004, Reproductive Biology and Endocrinology : Rb&amp;e, 2:7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2249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60">
              <w:r>
                <w:rPr>
                  <w:color w:val="0000FF" w:themeColor="hyperlink"/>
                  <w:u w:val="single"/>
                </w:rPr>
                <w:t>14739547</w:t>
              </w:r>
            </w:hyperlink>
            <w:r>
              <w:t xml:space="preserve"> ['McCaddon A', 'Blennow K', 'Hudson P', 'Hughes A', 'Barber J', 'Gray R', 'Davies G', 'Wil</w:t>
            </w:r>
            <w:r>
              <w:t>liams JH', 'Duguid J', 'Lloyd A', 'Tandy S', 'Everall M', 'Cattell H', 'McCaddon A', 'Ellis D', 'Palmer M', 'Bogdanovic N', 'Gottfries CG', '</w:t>
            </w:r>
            <w:r>
              <w:rPr>
                <w:b/>
                <w:u w:val="single"/>
              </w:rPr>
              <w:t>Zetterberg H</w:t>
            </w:r>
            <w:r>
              <w:t>', 'Rymo L', 'Regland B'], Transcobalamin polymorphism and serum holo-transcobalamin in relation to Alz</w:t>
            </w:r>
            <w:r>
              <w:t>heimer's disease, 2004, 20-Jan-2004, Dementia and Geriatric Cognitive Disorders, 17(3):215-21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2250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61">
              <w:r>
                <w:rPr>
                  <w:color w:val="0000FF" w:themeColor="hyperlink"/>
                  <w:u w:val="single"/>
                </w:rPr>
                <w:t>14615052</w:t>
              </w:r>
            </w:hyperlink>
            <w:r>
              <w:t xml:space="preserve"> ['</w:t>
            </w:r>
            <w:r>
              <w:rPr>
                <w:b/>
                <w:u w:val="single"/>
              </w:rPr>
              <w:t>Zetterberg H</w:t>
            </w:r>
            <w:r>
              <w:t>', 'Wahlund LO', 'Blennow K'], Cerebrospinal fluid markers for prediction</w:t>
            </w:r>
            <w:r>
              <w:t xml:space="preserve"> of Alzheimer's disease, 27-Nov-2003, Neuroscience Letters, 352(1):67-9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2251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62">
              <w:r>
                <w:rPr>
                  <w:color w:val="0000FF" w:themeColor="hyperlink"/>
                  <w:u w:val="single"/>
                </w:rPr>
                <w:t>12923155</w:t>
              </w:r>
            </w:hyperlink>
            <w:r>
              <w:t xml:space="preserve"> ['</w:t>
            </w:r>
            <w:r>
              <w:rPr>
                <w:b/>
                <w:u w:val="single"/>
              </w:rPr>
              <w:t>Zetterberg H</w:t>
            </w:r>
            <w:r>
              <w:t>', 'Zafiropoulos A', 'Spandidos DA', 'Rymo L', 'Blennow K'], Gene-gene interaction between feta</w:t>
            </w:r>
            <w:r>
              <w:t>l MTHFR 677C&gt;T and transcobalamin 776C&gt;G polymorphisms in human spontaneous abortion, Sep-2003, Human Reproduction (Oxford, England), 18(9):1948-50</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2252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63">
              <w:r>
                <w:rPr>
                  <w:color w:val="0000FF" w:themeColor="hyperlink"/>
                  <w:u w:val="single"/>
                </w:rPr>
                <w:t>12816923</w:t>
              </w:r>
            </w:hyperlink>
            <w:r>
              <w:t xml:space="preserve"> ['</w:t>
            </w:r>
            <w:r>
              <w:rPr>
                <w:b/>
                <w:u w:val="single"/>
              </w:rPr>
              <w:t>Zetterberg H</w:t>
            </w:r>
            <w:r>
              <w:t>', 'Nexö E', 'Regla</w:t>
            </w:r>
            <w:r>
              <w:t>nd B', 'Minthon L', 'Boson R', 'Palmér M', 'Rymo L', 'Blennow K'], The transcobalamin (TC) codon 259 genetic polymorphism influences holo-TC concentration in cerebrospinal fluid from patients with Alzheimer disease, Jul-2003, Clinical Chemistry, 49(7):1195</w:t>
            </w:r>
            <w:r>
              <w:t>-8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2253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64">
              <w:r>
                <w:rPr>
                  <w:color w:val="0000FF" w:themeColor="hyperlink"/>
                  <w:u w:val="single"/>
                </w:rPr>
                <w:t>12707225</w:t>
              </w:r>
            </w:hyperlink>
            <w:r>
              <w:t xml:space="preserve"> ['</w:t>
            </w:r>
            <w:r>
              <w:rPr>
                <w:b/>
                <w:u w:val="single"/>
              </w:rPr>
              <w:t>Zetterberg H</w:t>
            </w:r>
            <w:r>
              <w:t>', 'Palmér M', 'Boreström C', 'Rymo L', 'Blennow K'], The transcobalamin codon 259 polymorphism should be designated 776C&gt;G, not 775G&gt;C, 1-May-2003, Blood, 101(9):3</w:t>
            </w:r>
            <w:r>
              <w:t>749-50; author reply 3750-1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2254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65">
              <w:r>
                <w:rPr>
                  <w:color w:val="0000FF" w:themeColor="hyperlink"/>
                  <w:u w:val="single"/>
                </w:rPr>
                <w:t>12502798</w:t>
              </w:r>
            </w:hyperlink>
            <w:r>
              <w:t xml:space="preserve"> ['Boreström C', '</w:t>
            </w:r>
            <w:r>
              <w:rPr>
                <w:b/>
                <w:u w:val="single"/>
              </w:rPr>
              <w:t>Zetterberg H</w:t>
            </w:r>
            <w:r>
              <w:t>', 'Liff K', 'Rymo L'], Functional interaction of nuclear factor y and sp1 is required for activation of the epstein-barr vi</w:t>
            </w:r>
            <w:r>
              <w:t>rus C promoter, Jan-2003, Journal of Virology, 77(2):821-9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2255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66">
              <w:r>
                <w:rPr>
                  <w:color w:val="0000FF" w:themeColor="hyperlink"/>
                  <w:u w:val="single"/>
                </w:rPr>
                <w:t>12590948</w:t>
              </w:r>
            </w:hyperlink>
            <w:r>
              <w:t xml:space="preserve"> ['</w:t>
            </w:r>
            <w:r>
              <w:rPr>
                <w:b/>
                <w:u w:val="single"/>
              </w:rPr>
              <w:t>Zetterberg H</w:t>
            </w:r>
            <w:r>
              <w:t>', 'Coppola A', "D'Angelo A", 'Palmér M', 'Rymo L', 'Blennow K'], No association between the MTHFR A1298C an</w:t>
            </w:r>
            <w:r>
              <w:t>d transcobalamin C776G genetic polymorphisms and hyperhomocysteinemia in thrombotic disease, 1-Nov-2002, Thrombosis Research, 108(2-3):127-31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2256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67">
              <w:r>
                <w:rPr>
                  <w:color w:val="0000FF" w:themeColor="hyperlink"/>
                  <w:u w:val="single"/>
                </w:rPr>
                <w:t>12124465</w:t>
              </w:r>
            </w:hyperlink>
            <w:r>
              <w:t xml:space="preserve"> ['</w:t>
            </w:r>
            <w:r>
              <w:rPr>
                <w:b/>
                <w:u w:val="single"/>
              </w:rPr>
              <w:t>Zetterberg H</w:t>
            </w:r>
            <w:r>
              <w:t>', 'Jansson A', 'Rymo L',</w:t>
            </w:r>
            <w:r>
              <w:t xml:space="preserve"> 'Chen F', 'Karlsson A', 'Klein G', 'Brodin B'], The Epstein-Barr virus ZEBRA protein activates transcription from the early lytic F promoter by binding to a promoter-proximal AP-1-like site, Aug-2002, The Journal of General Virology, 83(Pt 8):2007-2014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w:t>
            </w:r>
            <w:r>
              <w:t>257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68">
              <w:r>
                <w:rPr>
                  <w:color w:val="0000FF" w:themeColor="hyperlink"/>
                  <w:u w:val="single"/>
                </w:rPr>
                <w:t>12009520</w:t>
              </w:r>
            </w:hyperlink>
            <w:r>
              <w:t xml:space="preserve"> ['</w:t>
            </w:r>
            <w:r>
              <w:rPr>
                <w:b/>
                <w:u w:val="single"/>
              </w:rPr>
              <w:t>Zetterberg H</w:t>
            </w:r>
            <w:r>
              <w:t>', 'Palmér M', 'Ricksten A', 'Poirier J', 'Palmqvist L', 'Rymo L', 'Zafiropoulos A', 'Arvanitis DA', 'Spandidos DA', 'Blennow K'], Influence of the apolipoprotein E epsi</w:t>
            </w:r>
            <w:r>
              <w:t>lon4 allele on human embryonic development, 24-May-2002, Neuroscience Letters, 324(3):189-92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2258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69">
              <w:r>
                <w:rPr>
                  <w:color w:val="0000FF" w:themeColor="hyperlink"/>
                  <w:u w:val="single"/>
                </w:rPr>
                <w:t>11938441</w:t>
              </w:r>
            </w:hyperlink>
            <w:r>
              <w:t xml:space="preserve"> ['</w:t>
            </w:r>
            <w:r>
              <w:rPr>
                <w:b/>
                <w:u w:val="single"/>
              </w:rPr>
              <w:t>Zetterberg H</w:t>
            </w:r>
            <w:r>
              <w:t xml:space="preserve">', 'Regland B', 'Palmér M', 'Ricksten A', 'Palmqvist L', 'Rymo L', </w:t>
            </w:r>
            <w:r>
              <w:t>'Arvanitis DA', 'Spandidos DA', 'Blennow K'], Increased frequency of combined methylenetetrahydrofolate reductase C677T and A1298C mutated alleles in spontaneously aborted embryos, Feb-2002, European Journal of Human Genetics : Ejhg, 10(2):113-8</w:t>
            </w:r>
          </w:p>
        </w:tc>
      </w:tr>
    </w:tbl>
    <w:p w:rsidR="004C5168" w:rsidRPr="003129F9" w:rsidRDefault="004C5168"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Author: Advances in Clinical Chemistry, Volume 112: Fluid biomarkers in Alzheimer's disease [Elsevier, 4-Nov-2023]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lastRenderedPageBreak/>
              <w:t>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Author: A Multidisciplinary Approach to Capability</w:t>
            </w:r>
            <w:r>
              <w:t xml:space="preserve"> in Age and Ageing: The Neurochemistry of Alzheimer’s Disease: One of the Most Common Causes of Reduced Capability in the Adult Population [Springer, 10-Jan-2022]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Editor: Cerebrospinal Fluid Biomarkers [Springer, 5-May-2021]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Author: Progress in </w:t>
            </w:r>
            <w:r>
              <w:t>Molecular Biology and Translational Science: Fluid Biomarker-Based Molecular Phenotyping of Alzheimer's Disease Patients in Research and Clinical Settings [Academic Press, 24-Jul-2019]</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Author: Handbook of Clinical Neurology, Volume 158: Chronic traumati</w:t>
            </w:r>
            <w:r>
              <w:t>c encephalopathy: fluid biomarkers [Elsevier, 24-Nov-2018]</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Author: Handbook of Clinical Neurology, Volume 146: Cerebrospinal Fluid in the Dementias [Elsevier, 28-Oct-2017]</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 xml:space="preserve">Author: Dementia, Fifth Edition: Blood and Cerebrospinal Fluid Biomarkers for </w:t>
            </w:r>
            <w:r>
              <w:t>Alzheimer’s Disease [CRC Press, 2017]</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Author: Neurodegenerative Diseases: Unifying Principles: Fluid Biomarkers Indicative of Neurodegenerative Diseases [Oxford University Press, Oct-2016]</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Author: Cerebrospinal Fluid in Clinical Neurology: Alzheimer’</w:t>
            </w:r>
            <w:r>
              <w:t>s Disease and Other Neurodegenerative Disorders [Springer, 10-Jan-2015]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Author: Advances in Clinical Chemistry, Volume 65: CSF in Alzheimer's Disease [Elsevier, 22-May-2014]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Author: Neurodegenerative Diseases: Clinical Aspects, Molecular Genetics a</w:t>
            </w:r>
            <w:r>
              <w:t>nd Biomarkers: Cerebrospinal Fluid Biomarkers in Alzheimer’s Disease and Frontotemporal Dementia [Springer, 7-Apr-2014]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Author: Neuropsychiatric and Cognitive Changes in Parkinson's Disease and Related Movement Disorders: Diagnosis and Management: Diag</w:t>
            </w:r>
            <w:r>
              <w:t>nosis and Biomarkers: CSF [Cambridge University Press, 5-Aug-2013]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Author: JIMD Reports - Case and Research Reports, 2011/3: Miglustat Treatment May Reduce Cerebrospinal Fluid Levels of the Axonal Degeneration Marker Tau in Niemann–Pick Type C [Springe</w:t>
            </w:r>
            <w:r>
              <w:t>r, 28-Sep-2011]</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Author: Handbook of Clinical Neurology, Volume 89: Biological CSF Markers of Alzheimer's Disease [Elsevier, 24-Apr-2008]</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Author: Neurobiology of Alzheimer‘s Disease: (Molecular and Cellular Neurobiology) Third Edition: Molecular And</w:t>
            </w:r>
            <w:r>
              <w:t xml:space="preserve"> Biological Markers For Alzheimer‘s Disease [Oxford University Press, 3-May-2007]</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Erik K. Fernström prize, Eric K. Fernström Foundation</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Melvin R. Goodes Prize, Alzheimer's Drug </w:t>
            </w:r>
            <w:r>
              <w:t>Discovery Foundation, 10-Sep-2024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Medicine in Sweden Leader Award, Swedish Society for Neuroscience, 2024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4</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Neuroscience in Sweden Leader Award, Swedish Society for Neuroscience, 2024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5</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Best Scientist Award, Research.com, 2024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6</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 xml:space="preserve">Medicine in Sweden </w:t>
            </w:r>
            <w:r>
              <w:t>Leader Award, Swedish Society for Neuroscience, 2023</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7</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Neuroscience in Sweden Leader Award, Swedish Society for Neuroscience, 2023</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8</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Medicine in Sweden Leader Award, Swedish Society for Neuroscience, 2022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9</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Neuroscience in Sweden Leader Award, Swedish S</w:t>
            </w:r>
            <w:r>
              <w:t>ociety for Neuroscience, 2022</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10</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Best Scientist Award, Research.com, 2022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Research Award, Parkinson's Foundation, 2015</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r>
              <w:t>Grand Research Award, Alzheimer's Foundation of America, 2014</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r>
              <w:t>Inga Sandeborg prize, Swedish Society of Medicine, 2012</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w:t>
            </w:r>
            <w:r w:rsidR="007B0ED5">
              <w:rPr>
                <w:color w:val="000000"/>
                <w:sz w:val="18"/>
              </w:rPr>
              <w:t>Date</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1</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70">
              <w:r>
                <w:rPr>
                  <w:color w:val="0000FF" w:themeColor="hyperlink"/>
                  <w:u w:val="single"/>
                </w:rPr>
                <w:t>US12117456B2</w:t>
              </w:r>
            </w:hyperlink>
            <w:r>
              <w:t xml:space="preserve"> Methods for detecting an individual as being at risk of developing a neurodegenerative d</w:t>
            </w:r>
            <w:r>
              <w:t xml:space="preserve">isease, Blennow Kaj; </w:t>
            </w:r>
            <w:r>
              <w:rPr>
                <w:b/>
                <w:u w:val="single"/>
              </w:rPr>
              <w:t>Henrik Zetterberg</w:t>
            </w:r>
            <w:r>
              <w:t>, Brain Biomarker Solutions Gothenburg, (US12117456) Granted; (US20250012815) Pending; (EP3538894) Granted; (WO2018/087229) Lapsed; (CN110168375) Granted; (JP7186173) Granted; (JP2022180442) Lapsed; (ES2834085) Granted</w:t>
            </w:r>
            <w:r>
              <w:t>, 15-Oct-2024</w:t>
            </w:r>
          </w:p>
        </w:tc>
      </w:tr>
      <w:tr w:rsidR="002E6A49" w:rsidTr="002E6A49">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2</w:t>
            </w:r>
          </w:p>
        </w:tc>
        <w:tc>
          <w:tcPr>
            <w:tcW w:w="8934" w:type="dxa"/>
          </w:tcPr>
          <w:p w:rsidR="002E6A49" w:rsidRDefault="000E4FEF">
            <w:pPr>
              <w:cnfStyle w:val="000000010000" w:firstRow="0" w:lastRow="0" w:firstColumn="0" w:lastColumn="0" w:oddVBand="0" w:evenVBand="0" w:oddHBand="0" w:evenHBand="1" w:firstRowFirstColumn="0" w:firstRowLastColumn="0" w:lastRowFirstColumn="0" w:lastRowLastColumn="0"/>
            </w:pPr>
            <w:hyperlink r:id="rId2271">
              <w:r>
                <w:rPr>
                  <w:color w:val="0000FF" w:themeColor="hyperlink"/>
                  <w:u w:val="single"/>
                </w:rPr>
                <w:t>US20220187322A1</w:t>
              </w:r>
            </w:hyperlink>
            <w:r>
              <w:t xml:space="preserve"> Use of a ps396 assay to diagnose tauophaties, Pedersen Jan Torleif; Karikari Thomas; Höglund Kina; Blennow Kaj; Harndahl Mikkel Harndahl; </w:t>
            </w:r>
            <w:r>
              <w:rPr>
                <w:b/>
                <w:u w:val="single"/>
              </w:rPr>
              <w:t xml:space="preserve">Henrik </w:t>
            </w:r>
            <w:r>
              <w:rPr>
                <w:b/>
                <w:u w:val="single"/>
              </w:rPr>
              <w:t>Zetterberg</w:t>
            </w:r>
            <w:r>
              <w:t>, H. Lundbeck A/S, (US20220187322) Pending; (EP3948295) Pending; (WO2020/193500) Lapsed; (CN113748343) Pending; (JP2022527087) Pending, 16-Jun-2022</w:t>
            </w:r>
          </w:p>
        </w:tc>
      </w:tr>
      <w:tr w:rsidR="002E6A49" w:rsidTr="002E6A4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2E6A49" w:rsidRDefault="000E4FEF">
            <w:r>
              <w:t>3</w:t>
            </w:r>
          </w:p>
        </w:tc>
        <w:tc>
          <w:tcPr>
            <w:tcW w:w="8934" w:type="dxa"/>
          </w:tcPr>
          <w:p w:rsidR="002E6A49" w:rsidRDefault="000E4FEF">
            <w:pPr>
              <w:cnfStyle w:val="000000100000" w:firstRow="0" w:lastRow="0" w:firstColumn="0" w:lastColumn="0" w:oddVBand="0" w:evenVBand="0" w:oddHBand="1" w:evenHBand="0" w:firstRowFirstColumn="0" w:firstRowLastColumn="0" w:lastRowFirstColumn="0" w:lastRowLastColumn="0"/>
            </w:pPr>
            <w:hyperlink r:id="rId2272">
              <w:r>
                <w:rPr>
                  <w:color w:val="0000FF" w:themeColor="hyperlink"/>
                  <w:u w:val="single"/>
                </w:rPr>
                <w:t>US8916387B2</w:t>
              </w:r>
            </w:hyperlink>
            <w:r>
              <w:t xml:space="preserve"> Diagnosis and trea</w:t>
            </w:r>
            <w:r>
              <w:t xml:space="preserve">tment of Alzheimer's disease, Nilsson Jonas; Halim Adnan; larson Göran; Blennow Kaj; Brinkmalm Gunnar; Portelius Erik; </w:t>
            </w:r>
            <w:r>
              <w:rPr>
                <w:b/>
                <w:u w:val="single"/>
              </w:rPr>
              <w:t>Henrik Zetterberg</w:t>
            </w:r>
            <w:r>
              <w:t xml:space="preserve">, Nilsson Jonas; Halim Adnan; larson Göran; Blennow Kaj; Brinkmalm Gunnar; Portelius Erik; </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0E4FEF" w:rsidP="001D1E18">
            <w:pPr>
              <w:jc w:val="left"/>
              <w:rPr>
                <w:rFonts w:ascii="Arial" w:hAnsi="Arial" w:cs="Arial"/>
                <w:szCs w:val="18"/>
              </w:rPr>
            </w:pPr>
            <w:hyperlink r:id="rId2273">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2E6A49" w:rsidRDefault="000E4FEF">
            <w:pPr>
              <w:cnfStyle w:val="000000010000" w:firstRow="0" w:lastRow="0" w:firstColumn="0" w:lastColumn="0" w:oddVBand="0" w:evenVBand="0" w:oddHBand="0" w:evenHBand="1" w:firstRowFirstColumn="0" w:firstRowLastColumn="0" w:lastRowFirstColumn="0" w:lastRowLastColumn="0"/>
            </w:pPr>
            <w:r>
              <w:t>Robert John Michael Webster Howard; Philip H Scheltens; Barbara Borroni; Subrata Sekhar Banerjee</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2E6A49" w:rsidRDefault="000E4FEF">
            <w:pPr>
              <w:jc w:val="center"/>
              <w:cnfStyle w:val="000000100000" w:firstRow="0" w:lastRow="0" w:firstColumn="0" w:lastColumn="0" w:oddVBand="0" w:evenVBand="0" w:oddHBand="1" w:evenHBand="0" w:firstRowFirstColumn="0" w:firstRowLastColumn="0" w:lastRowFirstColumn="0" w:lastRowLastColumn="0"/>
            </w:pPr>
            <w:r>
              <w:t>-</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2E6A49" w:rsidRDefault="000E4FEF">
            <w:pPr>
              <w:cnfStyle w:val="000000010000" w:firstRow="0" w:lastRow="0" w:firstColumn="0" w:lastColumn="0" w:oddVBand="0" w:evenVBand="0" w:oddHBand="0" w:evenHBand="1" w:firstRowFirstColumn="0" w:firstRowLastColumn="0" w:lastRowFirstColumn="0" w:lastRowLastColumn="0"/>
            </w:pPr>
            <w:r>
              <w:t>Nathan Herrmann; Daniel P Weintraub; Zahinoor Ismail; Corinne Eleanor Fischer; Howard Martin Fillit; Dag Aarsland; Byron Creese; Philip H Scheltens; Krista L Lanctôt; Brent Peter Forester; Frank O Jessen; Constantine George Lyketsos; Paolo Fusar-Poli; Step</w:t>
            </w:r>
            <w:r>
              <w:t>hen Paul Salloway; Paul Matthew Thompson</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Conference</w:t>
            </w:r>
          </w:p>
        </w:tc>
        <w:tc>
          <w:tcPr>
            <w:tcW w:w="3819" w:type="pct"/>
          </w:tcPr>
          <w:p w:rsidR="002E6A49" w:rsidRDefault="000E4FEF">
            <w:pPr>
              <w:cnfStyle w:val="000000100000" w:firstRow="0" w:lastRow="0" w:firstColumn="0" w:lastColumn="0" w:oddVBand="0" w:evenVBand="0" w:oddHBand="1" w:evenHBand="0" w:firstRowFirstColumn="0" w:firstRowLastColumn="0" w:lastRowFirstColumn="0" w:lastRowLastColumn="0"/>
            </w:pPr>
            <w:r>
              <w:t>Howard Martin Fillit; Oliver David Howes; Clive Gerald Ballard; Lon S Schneider; Silvana Galderisi; Christoph Ulrich Correll; Stephan Heres; Andreas Meyer-Lindenberg; Leslie Lucien Citrome</w:t>
            </w:r>
            <w:r>
              <w:t>; Armida Mucci; Christopher H van Dyck; John Michael Kane; Alireza Atri; Charlotte Emborg Mafi; Luis Fernando Agüera-Ortiz; Philip H Scheltens; Celso Arango López; Manuel Martín-Carrasco; Jeffrey Lee Cummings</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2E6A49" w:rsidRDefault="000E4FEF">
            <w:pPr>
              <w:cnfStyle w:val="000000010000" w:firstRow="0" w:lastRow="0" w:firstColumn="0" w:lastColumn="0" w:oddVBand="0" w:evenVBand="0" w:oddHBand="0" w:evenHBand="1" w:firstRowFirstColumn="0" w:firstRowLastColumn="0" w:lastRowFirstColumn="0" w:lastRowLastColumn="0"/>
            </w:pPr>
            <w:r>
              <w:t>Howard Martin Fillit;</w:t>
            </w:r>
            <w:r>
              <w:t xml:space="preserve"> Clive Gerald Ballard; Lon S Schneider; Henry S Brodaty; Stephen Paul Salloway; Daniel P Weintraub; Robert John Michael Webster Howard; Oscar Luis Lopez; Barbara Borroni; Frank O Jessen; Constantine George Lyketsos; Paul Barton Rosenberg; Nathan Herrmann; </w:t>
            </w:r>
            <w:r>
              <w:t>Pierre N Tariot; Christopher H van Dyck; Stefan Johannes Teipel; Zahinoor Ismail; Corinne Eleanor Fischer; Dag Aarsland; Ole Andreas Andreassen; Subrata Sekhar Banerjee; Serge G Gauthier; Philip H Scheltens; Krista L Lanctôt; Mary C Sano; Jessica Ann Turne</w:t>
            </w:r>
            <w:r>
              <w:t>r; María-Eugénia Soto-Martin; Jeffrey Lee Cummings; Robert Alan Sweet</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2274"/>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4FEF" w:rsidRDefault="000E4FEF" w:rsidP="0087104C">
      <w:pPr>
        <w:spacing w:after="0" w:line="240" w:lineRule="auto"/>
      </w:pPr>
      <w:r>
        <w:separator/>
      </w:r>
    </w:p>
  </w:endnote>
  <w:endnote w:type="continuationSeparator" w:id="0">
    <w:p w:rsidR="000E4FEF" w:rsidRDefault="000E4FEF"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4C5168">
          <w:rPr>
            <w:noProof/>
          </w:rPr>
          <w:t>166</w:t>
        </w:r>
        <w:r>
          <w:rPr>
            <w:noProof/>
          </w:rPr>
          <w:fldChar w:fldCharType="end"/>
        </w:r>
      </w:p>
    </w:sdtContent>
  </w:sdt>
  <w:p w:rsidR="002E6A49" w:rsidRDefault="000E4FEF">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4FEF" w:rsidRDefault="000E4FEF" w:rsidP="0087104C">
      <w:pPr>
        <w:spacing w:after="0" w:line="240" w:lineRule="auto"/>
      </w:pPr>
      <w:r>
        <w:separator/>
      </w:r>
    </w:p>
  </w:footnote>
  <w:footnote w:type="continuationSeparator" w:id="0">
    <w:p w:rsidR="000E4FEF" w:rsidRDefault="000E4FEF"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E4FEF"/>
    <w:rsid w:val="000F1EAE"/>
    <w:rsid w:val="000F4B57"/>
    <w:rsid w:val="000F5CAC"/>
    <w:rsid w:val="000F7E8B"/>
    <w:rsid w:val="00100957"/>
    <w:rsid w:val="001136BA"/>
    <w:rsid w:val="0011374B"/>
    <w:rsid w:val="00117319"/>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6A49"/>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5168"/>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522" Type="http://schemas.openxmlformats.org/officeDocument/2006/relationships/hyperlink" Target="https://pubmed.ncbi.nlm.nih.gov/29456185" TargetMode="External"/><Relationship Id="rId1827" Type="http://schemas.openxmlformats.org/officeDocument/2006/relationships/hyperlink" Target="https://pubmed.ncbi.nlm.nih.gov/24819180" TargetMode="External"/><Relationship Id="rId21" Type="http://schemas.openxmlformats.org/officeDocument/2006/relationships/hyperlink" Target="https://pubmed.ncbi.nlm.nih.gov/40301994" TargetMode="External"/><Relationship Id="rId2089" Type="http://schemas.openxmlformats.org/officeDocument/2006/relationships/hyperlink" Target="https://pubmed.ncbi.nlm.nih.gov/21614802" TargetMode="External"/><Relationship Id="rId170" Type="http://schemas.openxmlformats.org/officeDocument/2006/relationships/hyperlink" Target="https://pubmed.ncbi.nlm.nih.gov/39496102" TargetMode="External"/><Relationship Id="rId268" Type="http://schemas.openxmlformats.org/officeDocument/2006/relationships/hyperlink" Target="https://pubmed.ncbi.nlm.nih.gov/38848061" TargetMode="External"/><Relationship Id="rId475" Type="http://schemas.openxmlformats.org/officeDocument/2006/relationships/hyperlink" Target="https://pubmed.ncbi.nlm.nih.gov/37600860" TargetMode="External"/><Relationship Id="rId682" Type="http://schemas.openxmlformats.org/officeDocument/2006/relationships/hyperlink" Target="https://pubmed.ncbi.nlm.nih.gov/35986174" TargetMode="External"/><Relationship Id="rId2156" Type="http://schemas.openxmlformats.org/officeDocument/2006/relationships/hyperlink" Target="https://pubmed.ncbi.nlm.nih.gov/19853650" TargetMode="External"/><Relationship Id="rId128" Type="http://schemas.openxmlformats.org/officeDocument/2006/relationships/hyperlink" Target="https://pubmed.ncbi.nlm.nih.gov/39830255" TargetMode="External"/><Relationship Id="rId335" Type="http://schemas.openxmlformats.org/officeDocument/2006/relationships/hyperlink" Target="https://pubmed.ncbi.nlm.nih.gov/38486040" TargetMode="External"/><Relationship Id="rId542" Type="http://schemas.openxmlformats.org/officeDocument/2006/relationships/hyperlink" Target="https://pubmed.ncbi.nlm.nih.gov/37016464" TargetMode="External"/><Relationship Id="rId987" Type="http://schemas.openxmlformats.org/officeDocument/2006/relationships/hyperlink" Target="https://pubmed.ncbi.nlm.nih.gov/34119253" TargetMode="External"/><Relationship Id="rId1172" Type="http://schemas.openxmlformats.org/officeDocument/2006/relationships/hyperlink" Target="https://pubmed.ncbi.nlm.nih.gov/32571933" TargetMode="External"/><Relationship Id="rId2016" Type="http://schemas.openxmlformats.org/officeDocument/2006/relationships/hyperlink" Target="https://pubmed.ncbi.nlm.nih.gov/23217738" TargetMode="External"/><Relationship Id="rId2223" Type="http://schemas.openxmlformats.org/officeDocument/2006/relationships/hyperlink" Target="https://pubmed.ncbi.nlm.nih.gov/17601324" TargetMode="External"/><Relationship Id="rId402" Type="http://schemas.openxmlformats.org/officeDocument/2006/relationships/hyperlink" Target="https://pubmed.ncbi.nlm.nih.gov/38995786" TargetMode="External"/><Relationship Id="rId847" Type="http://schemas.openxmlformats.org/officeDocument/2006/relationships/hyperlink" Target="https://pubmed.ncbi.nlm.nih.gov/35386118" TargetMode="External"/><Relationship Id="rId1032" Type="http://schemas.openxmlformats.org/officeDocument/2006/relationships/hyperlink" Target="https://pubmed.ncbi.nlm.nih.gov/34182574" TargetMode="External"/><Relationship Id="rId1477" Type="http://schemas.openxmlformats.org/officeDocument/2006/relationships/hyperlink" Target="https://pubmed.ncbi.nlm.nih.gov/30157938" TargetMode="External"/><Relationship Id="rId1684" Type="http://schemas.openxmlformats.org/officeDocument/2006/relationships/hyperlink" Target="https://pubmed.ncbi.nlm.nih.gov/28508359" TargetMode="External"/><Relationship Id="rId1891" Type="http://schemas.openxmlformats.org/officeDocument/2006/relationships/hyperlink" Target="https://pubmed.ncbi.nlm.nih.gov/24907492" TargetMode="External"/><Relationship Id="rId707" Type="http://schemas.openxmlformats.org/officeDocument/2006/relationships/hyperlink" Target="https://pubmed.ncbi.nlm.nih.gov/35142034" TargetMode="External"/><Relationship Id="rId914" Type="http://schemas.openxmlformats.org/officeDocument/2006/relationships/hyperlink" Target="https://pubmed.ncbi.nlm.nih.gov/34103344" TargetMode="External"/><Relationship Id="rId1337" Type="http://schemas.openxmlformats.org/officeDocument/2006/relationships/hyperlink" Target="https://pubmed.ncbi.nlm.nih.gov/31187503" TargetMode="External"/><Relationship Id="rId1544" Type="http://schemas.openxmlformats.org/officeDocument/2006/relationships/hyperlink" Target="https://pubmed.ncbi.nlm.nih.gov/29474427" TargetMode="External"/><Relationship Id="rId1751" Type="http://schemas.openxmlformats.org/officeDocument/2006/relationships/hyperlink" Target="https://pubmed.ncbi.nlm.nih.gov/27322482" TargetMode="External"/><Relationship Id="rId1989" Type="http://schemas.openxmlformats.org/officeDocument/2006/relationships/hyperlink" Target="https://pubmed.ncbi.nlm.nih.gov/23486875" TargetMode="External"/><Relationship Id="rId43" Type="http://schemas.openxmlformats.org/officeDocument/2006/relationships/hyperlink" Target="https://pubmed.ncbi.nlm.nih.gov/40289834" TargetMode="External"/><Relationship Id="rId1404" Type="http://schemas.openxmlformats.org/officeDocument/2006/relationships/hyperlink" Target="https://pubmed.ncbi.nlm.nih.gov/30555031" TargetMode="External"/><Relationship Id="rId1611" Type="http://schemas.openxmlformats.org/officeDocument/2006/relationships/hyperlink" Target="https://pubmed.ncbi.nlm.nih.gov/28854881" TargetMode="External"/><Relationship Id="rId1849" Type="http://schemas.openxmlformats.org/officeDocument/2006/relationships/hyperlink" Target="https://pubmed.ncbi.nlm.nih.gov/25732842" TargetMode="External"/><Relationship Id="rId192" Type="http://schemas.openxmlformats.org/officeDocument/2006/relationships/hyperlink" Target="https://pubmed.ncbi.nlm.nih.gov/39316411" TargetMode="External"/><Relationship Id="rId1709" Type="http://schemas.openxmlformats.org/officeDocument/2006/relationships/hyperlink" Target="https://pubmed.ncbi.nlm.nih.gov/27716408" TargetMode="External"/><Relationship Id="rId1916" Type="http://schemas.openxmlformats.org/officeDocument/2006/relationships/hyperlink" Target="https://pubmed.ncbi.nlm.nih.gov/24439479" TargetMode="External"/><Relationship Id="rId497" Type="http://schemas.openxmlformats.org/officeDocument/2006/relationships/hyperlink" Target="https://pubmed.ncbi.nlm.nih.gov/37480051" TargetMode="External"/><Relationship Id="rId2080" Type="http://schemas.openxmlformats.org/officeDocument/2006/relationships/hyperlink" Target="https://pubmed.ncbi.nlm.nih.gov/19604603" TargetMode="External"/><Relationship Id="rId2178" Type="http://schemas.openxmlformats.org/officeDocument/2006/relationships/hyperlink" Target="https://pubmed.ncbi.nlm.nih.gov/19403867" TargetMode="External"/><Relationship Id="rId357" Type="http://schemas.openxmlformats.org/officeDocument/2006/relationships/hyperlink" Target="https://pubmed.ncbi.nlm.nih.gov/37874918" TargetMode="External"/><Relationship Id="rId1194" Type="http://schemas.openxmlformats.org/officeDocument/2006/relationships/hyperlink" Target="https://pubmed.ncbi.nlm.nih.gov/32315153" TargetMode="External"/><Relationship Id="rId2038" Type="http://schemas.openxmlformats.org/officeDocument/2006/relationships/hyperlink" Target="https://pubmed.ncbi.nlm.nih.gov/22622366" TargetMode="External"/><Relationship Id="rId217" Type="http://schemas.openxmlformats.org/officeDocument/2006/relationships/hyperlink" Target="https://pubmed.ncbi.nlm.nih.gov/39317698" TargetMode="External"/><Relationship Id="rId564" Type="http://schemas.openxmlformats.org/officeDocument/2006/relationships/hyperlink" Target="https://pubmed.ncbi.nlm.nih.gov/36944467" TargetMode="External"/><Relationship Id="rId771" Type="http://schemas.openxmlformats.org/officeDocument/2006/relationships/hyperlink" Target="https://pubmed.ncbi.nlm.nih.gov/35577512" TargetMode="External"/><Relationship Id="rId869" Type="http://schemas.openxmlformats.org/officeDocument/2006/relationships/hyperlink" Target="https://pubmed.ncbi.nlm.nih.gov/35874666" TargetMode="External"/><Relationship Id="rId1499" Type="http://schemas.openxmlformats.org/officeDocument/2006/relationships/hyperlink" Target="https://pubmed.ncbi.nlm.nih.gov/29548722" TargetMode="External"/><Relationship Id="rId2245" Type="http://schemas.openxmlformats.org/officeDocument/2006/relationships/hyperlink" Target="https://pubmed.ncbi.nlm.nih.gov/16310481" TargetMode="External"/><Relationship Id="rId424" Type="http://schemas.openxmlformats.org/officeDocument/2006/relationships/hyperlink" Target="https://pubmed.ncbi.nlm.nih.gov/38018372" TargetMode="External"/><Relationship Id="rId631" Type="http://schemas.openxmlformats.org/officeDocument/2006/relationships/hyperlink" Target="https://pubmed.ncbi.nlm.nih.gov/36744333" TargetMode="External"/><Relationship Id="rId729" Type="http://schemas.openxmlformats.org/officeDocument/2006/relationships/hyperlink" Target="https://pubmed.ncbi.nlm.nih.gov/35582775" TargetMode="External"/><Relationship Id="rId1054" Type="http://schemas.openxmlformats.org/officeDocument/2006/relationships/hyperlink" Target="https://pubmed.ncbi.nlm.nih.gov/33568689" TargetMode="External"/><Relationship Id="rId1261" Type="http://schemas.openxmlformats.org/officeDocument/2006/relationships/hyperlink" Target="https://pubmed.ncbi.nlm.nih.gov/32739014" TargetMode="External"/><Relationship Id="rId1359" Type="http://schemas.openxmlformats.org/officeDocument/2006/relationships/hyperlink" Target="https://pubmed.ncbi.nlm.nih.gov/31113759" TargetMode="External"/><Relationship Id="rId2105" Type="http://schemas.openxmlformats.org/officeDocument/2006/relationships/hyperlink" Target="https://pubmed.ncbi.nlm.nih.gov/22194817" TargetMode="External"/><Relationship Id="rId936" Type="http://schemas.openxmlformats.org/officeDocument/2006/relationships/hyperlink" Target="https://pubmed.ncbi.nlm.nih.gov/33539581" TargetMode="External"/><Relationship Id="rId1121" Type="http://schemas.openxmlformats.org/officeDocument/2006/relationships/hyperlink" Target="https://pubmed.ncbi.nlm.nih.gov/33328328" TargetMode="External"/><Relationship Id="rId1219" Type="http://schemas.openxmlformats.org/officeDocument/2006/relationships/hyperlink" Target="https://pubmed.ncbi.nlm.nih.gov/32123386" TargetMode="External"/><Relationship Id="rId1566" Type="http://schemas.openxmlformats.org/officeDocument/2006/relationships/hyperlink" Target="https://pubmed.ncbi.nlm.nih.gov/30294658" TargetMode="External"/><Relationship Id="rId1773" Type="http://schemas.openxmlformats.org/officeDocument/2006/relationships/hyperlink" Target="https://pubmed.ncbi.nlm.nih.gov/26682901" TargetMode="External"/><Relationship Id="rId1980" Type="http://schemas.openxmlformats.org/officeDocument/2006/relationships/hyperlink" Target="https://pubmed.ncbi.nlm.nih.gov/23541617" TargetMode="External"/><Relationship Id="rId65" Type="http://schemas.openxmlformats.org/officeDocument/2006/relationships/hyperlink" Target="https://pubmed.ncbi.nlm.nih.gov/39914269" TargetMode="External"/><Relationship Id="rId1426" Type="http://schemas.openxmlformats.org/officeDocument/2006/relationships/hyperlink" Target="https://pubmed.ncbi.nlm.nih.gov/31156172" TargetMode="External"/><Relationship Id="rId1633" Type="http://schemas.openxmlformats.org/officeDocument/2006/relationships/hyperlink" Target="https://pubmed.ncbi.nlm.nih.gov/28346578" TargetMode="External"/><Relationship Id="rId1840" Type="http://schemas.openxmlformats.org/officeDocument/2006/relationships/hyperlink" Target="https://pubmed.ncbi.nlm.nih.gov/25893879" TargetMode="External"/><Relationship Id="rId1700" Type="http://schemas.openxmlformats.org/officeDocument/2006/relationships/hyperlink" Target="https://pubmed.ncbi.nlm.nih.gov/27819296" TargetMode="External"/><Relationship Id="rId1938" Type="http://schemas.openxmlformats.org/officeDocument/2006/relationships/hyperlink" Target="https://pubmed.ncbi.nlm.nih.gov/23799530" TargetMode="External"/><Relationship Id="rId281" Type="http://schemas.openxmlformats.org/officeDocument/2006/relationships/hyperlink" Target="https://pubmed.ncbi.nlm.nih.gov/38761503" TargetMode="External"/><Relationship Id="rId141" Type="http://schemas.openxmlformats.org/officeDocument/2006/relationships/hyperlink" Target="https://pubmed.ncbi.nlm.nih.gov/39393903" TargetMode="External"/><Relationship Id="rId379" Type="http://schemas.openxmlformats.org/officeDocument/2006/relationships/hyperlink" Target="https://pubmed.ncbi.nlm.nih.gov/38165330" TargetMode="External"/><Relationship Id="rId586" Type="http://schemas.openxmlformats.org/officeDocument/2006/relationships/hyperlink" Target="https://pubmed.ncbi.nlm.nih.gov/36524456" TargetMode="External"/><Relationship Id="rId793" Type="http://schemas.openxmlformats.org/officeDocument/2006/relationships/hyperlink" Target="https://pubmed.ncbi.nlm.nih.gov/34260706" TargetMode="External"/><Relationship Id="rId2267" Type="http://schemas.openxmlformats.org/officeDocument/2006/relationships/hyperlink" Target="https://pubmed.ncbi.nlm.nih.gov/12124465" TargetMode="External"/><Relationship Id="rId7" Type="http://schemas.openxmlformats.org/officeDocument/2006/relationships/settings" Target="settings.xml"/><Relationship Id="rId239" Type="http://schemas.openxmlformats.org/officeDocument/2006/relationships/hyperlink" Target="https://pubmed.ncbi.nlm.nih.gov/38972199" TargetMode="External"/><Relationship Id="rId446" Type="http://schemas.openxmlformats.org/officeDocument/2006/relationships/hyperlink" Target="https://pubmed.ncbi.nlm.nih.gov/37848950" TargetMode="External"/><Relationship Id="rId653" Type="http://schemas.openxmlformats.org/officeDocument/2006/relationships/hyperlink" Target="https://pubmed.ncbi.nlm.nih.gov/38239488" TargetMode="External"/><Relationship Id="rId1076" Type="http://schemas.openxmlformats.org/officeDocument/2006/relationships/hyperlink" Target="https://pubmed.ncbi.nlm.nih.gov/37117993" TargetMode="External"/><Relationship Id="rId1283" Type="http://schemas.openxmlformats.org/officeDocument/2006/relationships/hyperlink" Target="https://pubmed.ncbi.nlm.nih.gov/31419548" TargetMode="External"/><Relationship Id="rId1490" Type="http://schemas.openxmlformats.org/officeDocument/2006/relationships/hyperlink" Target="https://pubmed.ncbi.nlm.nih.gov/29997193" TargetMode="External"/><Relationship Id="rId2127" Type="http://schemas.openxmlformats.org/officeDocument/2006/relationships/hyperlink" Target="https://pubmed.ncbi.nlm.nih.gov/21487447" TargetMode="External"/><Relationship Id="rId306" Type="http://schemas.openxmlformats.org/officeDocument/2006/relationships/hyperlink" Target="https://pubmed.ncbi.nlm.nih.gov/38609644" TargetMode="External"/><Relationship Id="rId860" Type="http://schemas.openxmlformats.org/officeDocument/2006/relationships/hyperlink" Target="https://pubmed.ncbi.nlm.nih.gov/35720727" TargetMode="External"/><Relationship Id="rId958" Type="http://schemas.openxmlformats.org/officeDocument/2006/relationships/hyperlink" Target="https://pubmed.ncbi.nlm.nih.gov/34401683" TargetMode="External"/><Relationship Id="rId1143" Type="http://schemas.openxmlformats.org/officeDocument/2006/relationships/hyperlink" Target="https://pubmed.ncbi.nlm.nih.gov/31760473" TargetMode="External"/><Relationship Id="rId1588" Type="http://schemas.openxmlformats.org/officeDocument/2006/relationships/hyperlink" Target="https://pubmed.ncbi.nlm.nih.gov/29282410" TargetMode="External"/><Relationship Id="rId1795" Type="http://schemas.openxmlformats.org/officeDocument/2006/relationships/hyperlink" Target="https://pubmed.ncbi.nlm.nih.gov/27657730" TargetMode="External"/><Relationship Id="rId87" Type="http://schemas.openxmlformats.org/officeDocument/2006/relationships/hyperlink" Target="https://pubmed.ncbi.nlm.nih.gov/39432679" TargetMode="External"/><Relationship Id="rId513" Type="http://schemas.openxmlformats.org/officeDocument/2006/relationships/hyperlink" Target="https://pubmed.ncbi.nlm.nih.gov/36880940" TargetMode="External"/><Relationship Id="rId720" Type="http://schemas.openxmlformats.org/officeDocument/2006/relationships/hyperlink" Target="https://pubmed.ncbi.nlm.nih.gov/35835549" TargetMode="External"/><Relationship Id="rId818" Type="http://schemas.openxmlformats.org/officeDocument/2006/relationships/hyperlink" Target="https://pubmed.ncbi.nlm.nih.gov/35097309" TargetMode="External"/><Relationship Id="rId1350" Type="http://schemas.openxmlformats.org/officeDocument/2006/relationships/hyperlink" Target="https://pubmed.ncbi.nlm.nih.gov/31103810" TargetMode="External"/><Relationship Id="rId1448" Type="http://schemas.openxmlformats.org/officeDocument/2006/relationships/hyperlink" Target="https://pubmed.ncbi.nlm.nih.gov/30390679" TargetMode="External"/><Relationship Id="rId1655" Type="http://schemas.openxmlformats.org/officeDocument/2006/relationships/hyperlink" Target="https://pubmed.ncbi.nlm.nih.gov/28341066" TargetMode="External"/><Relationship Id="rId1003" Type="http://schemas.openxmlformats.org/officeDocument/2006/relationships/hyperlink" Target="https://pubmed.ncbi.nlm.nih.gov/33848613" TargetMode="External"/><Relationship Id="rId1210" Type="http://schemas.openxmlformats.org/officeDocument/2006/relationships/hyperlink" Target="https://pubmed.ncbi.nlm.nih.gov/32183837" TargetMode="External"/><Relationship Id="rId1308" Type="http://schemas.openxmlformats.org/officeDocument/2006/relationships/hyperlink" Target="https://pubmed.ncbi.nlm.nih.gov/31601232" TargetMode="External"/><Relationship Id="rId1862" Type="http://schemas.openxmlformats.org/officeDocument/2006/relationships/hyperlink" Target="https://pubmed.ncbi.nlm.nih.gov/25556798" TargetMode="External"/><Relationship Id="rId1515" Type="http://schemas.openxmlformats.org/officeDocument/2006/relationships/hyperlink" Target="https://pubmed.ncbi.nlm.nih.gov/29125327" TargetMode="External"/><Relationship Id="rId1722" Type="http://schemas.openxmlformats.org/officeDocument/2006/relationships/hyperlink" Target="https://pubmed.ncbi.nlm.nih.gov/27536708" TargetMode="External"/><Relationship Id="rId14" Type="http://schemas.openxmlformats.org/officeDocument/2006/relationships/hyperlink" Target="https://pubmed.ncbi.nlm.nih.gov/39472664" TargetMode="External"/><Relationship Id="rId2191" Type="http://schemas.openxmlformats.org/officeDocument/2006/relationships/hyperlink" Target="https://pubmed.ncbi.nlm.nih.gov/19420940" TargetMode="External"/><Relationship Id="rId163" Type="http://schemas.openxmlformats.org/officeDocument/2006/relationships/hyperlink" Target="https://pubmed.ncbi.nlm.nih.gov/39759333" TargetMode="External"/><Relationship Id="rId370" Type="http://schemas.openxmlformats.org/officeDocument/2006/relationships/hyperlink" Target="https://pubmed.ncbi.nlm.nih.gov/38310892" TargetMode="External"/><Relationship Id="rId2051" Type="http://schemas.openxmlformats.org/officeDocument/2006/relationships/hyperlink" Target="https://pubmed.ncbi.nlm.nih.gov/22023354" TargetMode="External"/><Relationship Id="rId230" Type="http://schemas.openxmlformats.org/officeDocument/2006/relationships/hyperlink" Target="https://pubmed.ncbi.nlm.nih.gov/39072932" TargetMode="External"/><Relationship Id="rId468" Type="http://schemas.openxmlformats.org/officeDocument/2006/relationships/hyperlink" Target="https://pubmed.ncbi.nlm.nih.gov/37573634" TargetMode="External"/><Relationship Id="rId675" Type="http://schemas.openxmlformats.org/officeDocument/2006/relationships/hyperlink" Target="https://pubmed.ncbi.nlm.nih.gov/35084105" TargetMode="External"/><Relationship Id="rId882" Type="http://schemas.openxmlformats.org/officeDocument/2006/relationships/hyperlink" Target="https://pubmed.ncbi.nlm.nih.gov/36505396" TargetMode="External"/><Relationship Id="rId1098" Type="http://schemas.openxmlformats.org/officeDocument/2006/relationships/hyperlink" Target="https://pubmed.ncbi.nlm.nih.gov/34043633" TargetMode="External"/><Relationship Id="rId2149" Type="http://schemas.openxmlformats.org/officeDocument/2006/relationships/hyperlink" Target="https://pubmed.ncbi.nlm.nih.gov/19647470" TargetMode="External"/><Relationship Id="rId328" Type="http://schemas.openxmlformats.org/officeDocument/2006/relationships/hyperlink" Target="https://pubmed.ncbi.nlm.nih.gov/38459582" TargetMode="External"/><Relationship Id="rId535" Type="http://schemas.openxmlformats.org/officeDocument/2006/relationships/hyperlink" Target="https://pubmed.ncbi.nlm.nih.gov/36842841" TargetMode="External"/><Relationship Id="rId742" Type="http://schemas.openxmlformats.org/officeDocument/2006/relationships/hyperlink" Target="https://pubmed.ncbi.nlm.nih.gov/35470421" TargetMode="External"/><Relationship Id="rId1165" Type="http://schemas.openxmlformats.org/officeDocument/2006/relationships/hyperlink" Target="https://pubmed.ncbi.nlm.nih.gov/32641529" TargetMode="External"/><Relationship Id="rId1372" Type="http://schemas.openxmlformats.org/officeDocument/2006/relationships/hyperlink" Target="https://pubmed.ncbi.nlm.nih.gov/30725487" TargetMode="External"/><Relationship Id="rId2009" Type="http://schemas.openxmlformats.org/officeDocument/2006/relationships/hyperlink" Target="https://pubmed.ncbi.nlm.nih.gov/23473386" TargetMode="External"/><Relationship Id="rId2216" Type="http://schemas.openxmlformats.org/officeDocument/2006/relationships/hyperlink" Target="https://pubmed.ncbi.nlm.nih.gov/17496068" TargetMode="External"/><Relationship Id="rId602" Type="http://schemas.openxmlformats.org/officeDocument/2006/relationships/hyperlink" Target="https://pubmed.ncbi.nlm.nih.gov/36504237" TargetMode="External"/><Relationship Id="rId1025" Type="http://schemas.openxmlformats.org/officeDocument/2006/relationships/hyperlink" Target="https://pubmed.ncbi.nlm.nih.gov/33797551" TargetMode="External"/><Relationship Id="rId1232" Type="http://schemas.openxmlformats.org/officeDocument/2006/relationships/hyperlink" Target="https://pubmed.ncbi.nlm.nih.gov/32001681" TargetMode="External"/><Relationship Id="rId1677" Type="http://schemas.openxmlformats.org/officeDocument/2006/relationships/hyperlink" Target="https://pubmed.ncbi.nlm.nih.gov/28059797" TargetMode="External"/><Relationship Id="rId1884" Type="http://schemas.openxmlformats.org/officeDocument/2006/relationships/hyperlink" Target="https://pubmed.ncbi.nlm.nih.gov/26444765" TargetMode="External"/><Relationship Id="rId907" Type="http://schemas.openxmlformats.org/officeDocument/2006/relationships/hyperlink" Target="https://pubmed.ncbi.nlm.nih.gov/34556565" TargetMode="External"/><Relationship Id="rId1537" Type="http://schemas.openxmlformats.org/officeDocument/2006/relationships/hyperlink" Target="https://pubmed.ncbi.nlm.nih.gov/29028155" TargetMode="External"/><Relationship Id="rId1744" Type="http://schemas.openxmlformats.org/officeDocument/2006/relationships/hyperlink" Target="https://pubmed.ncbi.nlm.nih.gov/27130070" TargetMode="External"/><Relationship Id="rId1951" Type="http://schemas.openxmlformats.org/officeDocument/2006/relationships/hyperlink" Target="https://pubmed.ncbi.nlm.nih.gov/24992945" TargetMode="External"/><Relationship Id="rId36" Type="http://schemas.openxmlformats.org/officeDocument/2006/relationships/hyperlink" Target="https://pubmed.ncbi.nlm.nih.gov/39384963" TargetMode="External"/><Relationship Id="rId1604" Type="http://schemas.openxmlformats.org/officeDocument/2006/relationships/hyperlink" Target="https://pubmed.ncbi.nlm.nih.gov/28728117" TargetMode="External"/><Relationship Id="rId185" Type="http://schemas.openxmlformats.org/officeDocument/2006/relationships/hyperlink" Target="https://pubmed.ncbi.nlm.nih.gov/39543822" TargetMode="External"/><Relationship Id="rId1811" Type="http://schemas.openxmlformats.org/officeDocument/2006/relationships/hyperlink" Target="https://pubmed.ncbi.nlm.nih.gov/26453765" TargetMode="External"/><Relationship Id="rId1909" Type="http://schemas.openxmlformats.org/officeDocument/2006/relationships/hyperlink" Target="https://pubmed.ncbi.nlm.nih.gov/24990881" TargetMode="External"/><Relationship Id="rId392" Type="http://schemas.openxmlformats.org/officeDocument/2006/relationships/hyperlink" Target="https://pubmed.ncbi.nlm.nih.gov/38229877" TargetMode="External"/><Relationship Id="rId697" Type="http://schemas.openxmlformats.org/officeDocument/2006/relationships/hyperlink" Target="https://pubmed.ncbi.nlm.nih.gov/35751688" TargetMode="External"/><Relationship Id="rId2073" Type="http://schemas.openxmlformats.org/officeDocument/2006/relationships/hyperlink" Target="https://pubmed.ncbi.nlm.nih.gov/21221713" TargetMode="External"/><Relationship Id="rId252" Type="http://schemas.openxmlformats.org/officeDocument/2006/relationships/hyperlink" Target="https://pubmed.ncbi.nlm.nih.gov/39006421" TargetMode="External"/><Relationship Id="rId1187" Type="http://schemas.openxmlformats.org/officeDocument/2006/relationships/hyperlink" Target="https://pubmed.ncbi.nlm.nih.gov/32470422" TargetMode="External"/><Relationship Id="rId2140" Type="http://schemas.openxmlformats.org/officeDocument/2006/relationships/hyperlink" Target="https://pubmed.ncbi.nlm.nih.gov/19650161" TargetMode="External"/><Relationship Id="rId112" Type="http://schemas.openxmlformats.org/officeDocument/2006/relationships/hyperlink" Target="https://pubmed.ncbi.nlm.nih.gov/39783876" TargetMode="External"/><Relationship Id="rId557" Type="http://schemas.openxmlformats.org/officeDocument/2006/relationships/hyperlink" Target="https://pubmed.ncbi.nlm.nih.gov/36218064" TargetMode="External"/><Relationship Id="rId764" Type="http://schemas.openxmlformats.org/officeDocument/2006/relationships/hyperlink" Target="https://pubmed.ncbi.nlm.nih.gov/35502756" TargetMode="External"/><Relationship Id="rId971" Type="http://schemas.openxmlformats.org/officeDocument/2006/relationships/hyperlink" Target="https://pubmed.ncbi.nlm.nih.gov/33547829" TargetMode="External"/><Relationship Id="rId1394" Type="http://schemas.openxmlformats.org/officeDocument/2006/relationships/hyperlink" Target="https://pubmed.ncbi.nlm.nih.gov/30791922" TargetMode="External"/><Relationship Id="rId1699" Type="http://schemas.openxmlformats.org/officeDocument/2006/relationships/hyperlink" Target="https://pubmed.ncbi.nlm.nih.gov/30202555" TargetMode="External"/><Relationship Id="rId2000" Type="http://schemas.openxmlformats.org/officeDocument/2006/relationships/hyperlink" Target="https://pubmed.ncbi.nlm.nih.gov/22710917" TargetMode="External"/><Relationship Id="rId2238" Type="http://schemas.openxmlformats.org/officeDocument/2006/relationships/hyperlink" Target="https://pubmed.ncbi.nlm.nih.gov/16464238" TargetMode="External"/><Relationship Id="rId417" Type="http://schemas.openxmlformats.org/officeDocument/2006/relationships/hyperlink" Target="https://pubmed.ncbi.nlm.nih.gov/37294682" TargetMode="External"/><Relationship Id="rId624" Type="http://schemas.openxmlformats.org/officeDocument/2006/relationships/hyperlink" Target="https://pubmed.ncbi.nlm.nih.gov/36475335" TargetMode="External"/><Relationship Id="rId831" Type="http://schemas.openxmlformats.org/officeDocument/2006/relationships/hyperlink" Target="https://pubmed.ncbi.nlm.nih.gov/34838239" TargetMode="External"/><Relationship Id="rId1047" Type="http://schemas.openxmlformats.org/officeDocument/2006/relationships/hyperlink" Target="https://pubmed.ncbi.nlm.nih.gov/33632280" TargetMode="External"/><Relationship Id="rId1254" Type="http://schemas.openxmlformats.org/officeDocument/2006/relationships/hyperlink" Target="https://pubmed.ncbi.nlm.nih.gov/32538843" TargetMode="External"/><Relationship Id="rId1461" Type="http://schemas.openxmlformats.org/officeDocument/2006/relationships/hyperlink" Target="https://pubmed.ncbi.nlm.nih.gov/29609512" TargetMode="External"/><Relationship Id="rId929" Type="http://schemas.openxmlformats.org/officeDocument/2006/relationships/hyperlink" Target="https://pubmed.ncbi.nlm.nih.gov/34383905" TargetMode="External"/><Relationship Id="rId1114" Type="http://schemas.openxmlformats.org/officeDocument/2006/relationships/hyperlink" Target="https://pubmed.ncbi.nlm.nih.gov/35095467" TargetMode="External"/><Relationship Id="rId1321" Type="http://schemas.openxmlformats.org/officeDocument/2006/relationships/hyperlink" Target="https://pubmed.ncbi.nlm.nih.gov/31123861" TargetMode="External"/><Relationship Id="rId1559" Type="http://schemas.openxmlformats.org/officeDocument/2006/relationships/hyperlink" Target="https://pubmed.ncbi.nlm.nih.gov/30145588" TargetMode="External"/><Relationship Id="rId1766" Type="http://schemas.openxmlformats.org/officeDocument/2006/relationships/hyperlink" Target="https://pubmed.ncbi.nlm.nih.gov/26916692" TargetMode="External"/><Relationship Id="rId1973" Type="http://schemas.openxmlformats.org/officeDocument/2006/relationships/hyperlink" Target="https://pubmed.ncbi.nlm.nih.gov/22911491" TargetMode="External"/><Relationship Id="rId58" Type="http://schemas.openxmlformats.org/officeDocument/2006/relationships/hyperlink" Target="https://pubmed.ncbi.nlm.nih.gov/39397285" TargetMode="External"/><Relationship Id="rId1419" Type="http://schemas.openxmlformats.org/officeDocument/2006/relationships/hyperlink" Target="https://pubmed.ncbi.nlm.nih.gov/30776989" TargetMode="External"/><Relationship Id="rId1626" Type="http://schemas.openxmlformats.org/officeDocument/2006/relationships/hyperlink" Target="https://pubmed.ncbi.nlm.nih.gov/28512753" TargetMode="External"/><Relationship Id="rId1833" Type="http://schemas.openxmlformats.org/officeDocument/2006/relationships/hyperlink" Target="https://pubmed.ncbi.nlm.nih.gov/26024928" TargetMode="External"/><Relationship Id="rId1900" Type="http://schemas.openxmlformats.org/officeDocument/2006/relationships/hyperlink" Target="https://pubmed.ncbi.nlm.nih.gov/24691581" TargetMode="External"/><Relationship Id="rId2095" Type="http://schemas.openxmlformats.org/officeDocument/2006/relationships/hyperlink" Target="https://pubmed.ncbi.nlm.nih.gov/21297262" TargetMode="External"/><Relationship Id="rId274" Type="http://schemas.openxmlformats.org/officeDocument/2006/relationships/hyperlink" Target="https://pubmed.ncbi.nlm.nih.gov/38909218" TargetMode="External"/><Relationship Id="rId481" Type="http://schemas.openxmlformats.org/officeDocument/2006/relationships/hyperlink" Target="https://pubmed.ncbi.nlm.nih.gov/37573366" TargetMode="External"/><Relationship Id="rId2162" Type="http://schemas.openxmlformats.org/officeDocument/2006/relationships/hyperlink" Target="https://pubmed.ncbi.nlm.nih.gov/21504133" TargetMode="External"/><Relationship Id="rId134" Type="http://schemas.openxmlformats.org/officeDocument/2006/relationships/hyperlink" Target="https://pubmed.ncbi.nlm.nih.gov/39975899" TargetMode="External"/><Relationship Id="rId579" Type="http://schemas.openxmlformats.org/officeDocument/2006/relationships/hyperlink" Target="https://pubmed.ncbi.nlm.nih.gov/36549047" TargetMode="External"/><Relationship Id="rId786" Type="http://schemas.openxmlformats.org/officeDocument/2006/relationships/hyperlink" Target="https://pubmed.ncbi.nlm.nih.gov/35084051" TargetMode="External"/><Relationship Id="rId993" Type="http://schemas.openxmlformats.org/officeDocument/2006/relationships/hyperlink" Target="https://pubmed.ncbi.nlm.nih.gov/34099648" TargetMode="External"/><Relationship Id="rId341" Type="http://schemas.openxmlformats.org/officeDocument/2006/relationships/hyperlink" Target="https://pubmed.ncbi.nlm.nih.gov/37917233" TargetMode="External"/><Relationship Id="rId439" Type="http://schemas.openxmlformats.org/officeDocument/2006/relationships/hyperlink" Target="https://pubmed.ncbi.nlm.nih.gov/37114906" TargetMode="External"/><Relationship Id="rId646" Type="http://schemas.openxmlformats.org/officeDocument/2006/relationships/hyperlink" Target="https://pubmed.ncbi.nlm.nih.gov/37680670" TargetMode="External"/><Relationship Id="rId1069" Type="http://schemas.openxmlformats.org/officeDocument/2006/relationships/hyperlink" Target="https://pubmed.ncbi.nlm.nih.gov/33431793" TargetMode="External"/><Relationship Id="rId1276" Type="http://schemas.openxmlformats.org/officeDocument/2006/relationships/hyperlink" Target="https://pubmed.ncbi.nlm.nih.gov/33354617" TargetMode="External"/><Relationship Id="rId1483" Type="http://schemas.openxmlformats.org/officeDocument/2006/relationships/hyperlink" Target="https://pubmed.ncbi.nlm.nih.gov/29945247" TargetMode="External"/><Relationship Id="rId2022" Type="http://schemas.openxmlformats.org/officeDocument/2006/relationships/hyperlink" Target="https://pubmed.ncbi.nlm.nih.gov/22950865" TargetMode="External"/><Relationship Id="rId201" Type="http://schemas.openxmlformats.org/officeDocument/2006/relationships/hyperlink" Target="https://pubmed.ncbi.nlm.nih.gov/39533113" TargetMode="External"/><Relationship Id="rId506" Type="http://schemas.openxmlformats.org/officeDocument/2006/relationships/hyperlink" Target="https://pubmed.ncbi.nlm.nih.gov/37184659" TargetMode="External"/><Relationship Id="rId853" Type="http://schemas.openxmlformats.org/officeDocument/2006/relationships/hyperlink" Target="https://pubmed.ncbi.nlm.nih.gov/35466956" TargetMode="External"/><Relationship Id="rId1136" Type="http://schemas.openxmlformats.org/officeDocument/2006/relationships/hyperlink" Target="https://pubmed.ncbi.nlm.nih.gov/32810755" TargetMode="External"/><Relationship Id="rId1690" Type="http://schemas.openxmlformats.org/officeDocument/2006/relationships/hyperlink" Target="https://pubmed.ncbi.nlm.nih.gov/28826187" TargetMode="External"/><Relationship Id="rId1788" Type="http://schemas.openxmlformats.org/officeDocument/2006/relationships/hyperlink" Target="https://pubmed.ncbi.nlm.nih.gov/27019866" TargetMode="External"/><Relationship Id="rId1995" Type="http://schemas.openxmlformats.org/officeDocument/2006/relationships/hyperlink" Target="https://pubmed.ncbi.nlm.nih.gov/23274154" TargetMode="External"/><Relationship Id="rId713" Type="http://schemas.openxmlformats.org/officeDocument/2006/relationships/hyperlink" Target="https://pubmed.ncbi.nlm.nih.gov/35953717" TargetMode="External"/><Relationship Id="rId920" Type="http://schemas.openxmlformats.org/officeDocument/2006/relationships/hyperlink" Target="https://pubmed.ncbi.nlm.nih.gov/34611039" TargetMode="External"/><Relationship Id="rId1343" Type="http://schemas.openxmlformats.org/officeDocument/2006/relationships/hyperlink" Target="https://pubmed.ncbi.nlm.nih.gov/30867224" TargetMode="External"/><Relationship Id="rId1550" Type="http://schemas.openxmlformats.org/officeDocument/2006/relationships/hyperlink" Target="https://pubmed.ncbi.nlm.nih.gov/29614655" TargetMode="External"/><Relationship Id="rId1648" Type="http://schemas.openxmlformats.org/officeDocument/2006/relationships/hyperlink" Target="https://pubmed.ncbi.nlm.nih.gov/28362391" TargetMode="External"/><Relationship Id="rId1203" Type="http://schemas.openxmlformats.org/officeDocument/2006/relationships/hyperlink" Target="https://pubmed.ncbi.nlm.nih.gov/31812991" TargetMode="External"/><Relationship Id="rId1410" Type="http://schemas.openxmlformats.org/officeDocument/2006/relationships/hyperlink" Target="https://pubmed.ncbi.nlm.nih.gov/30383090" TargetMode="External"/><Relationship Id="rId1508" Type="http://schemas.openxmlformats.org/officeDocument/2006/relationships/hyperlink" Target="https://pubmed.ncbi.nlm.nih.gov/29653987" TargetMode="External"/><Relationship Id="rId1855" Type="http://schemas.openxmlformats.org/officeDocument/2006/relationships/hyperlink" Target="https://pubmed.ncbi.nlm.nih.gov/25742456" TargetMode="External"/><Relationship Id="rId1715" Type="http://schemas.openxmlformats.org/officeDocument/2006/relationships/hyperlink" Target="https://pubmed.ncbi.nlm.nih.gov/27589532" TargetMode="External"/><Relationship Id="rId1922" Type="http://schemas.openxmlformats.org/officeDocument/2006/relationships/hyperlink" Target="https://pubmed.ncbi.nlm.nih.gov/23850330" TargetMode="External"/><Relationship Id="rId296" Type="http://schemas.openxmlformats.org/officeDocument/2006/relationships/hyperlink" Target="https://pubmed.ncbi.nlm.nih.gov/38760856" TargetMode="External"/><Relationship Id="rId2184" Type="http://schemas.openxmlformats.org/officeDocument/2006/relationships/hyperlink" Target="https://pubmed.ncbi.nlm.nih.gov/19273163" TargetMode="External"/><Relationship Id="rId156" Type="http://schemas.openxmlformats.org/officeDocument/2006/relationships/hyperlink" Target="https://pubmed.ncbi.nlm.nih.gov/39816193" TargetMode="External"/><Relationship Id="rId363" Type="http://schemas.openxmlformats.org/officeDocument/2006/relationships/hyperlink" Target="https://pubmed.ncbi.nlm.nih.gov/37920945" TargetMode="External"/><Relationship Id="rId570" Type="http://schemas.openxmlformats.org/officeDocument/2006/relationships/hyperlink" Target="https://pubmed.ncbi.nlm.nih.gov/36572122" TargetMode="External"/><Relationship Id="rId2044" Type="http://schemas.openxmlformats.org/officeDocument/2006/relationships/hyperlink" Target="https://pubmed.ncbi.nlm.nih.gov/22267726" TargetMode="External"/><Relationship Id="rId2251" Type="http://schemas.openxmlformats.org/officeDocument/2006/relationships/hyperlink" Target="https://pubmed.ncbi.nlm.nih.gov/15775718" TargetMode="External"/><Relationship Id="rId223" Type="http://schemas.openxmlformats.org/officeDocument/2006/relationships/hyperlink" Target="https://pubmed.ncbi.nlm.nih.gov/38970274" TargetMode="External"/><Relationship Id="rId430" Type="http://schemas.openxmlformats.org/officeDocument/2006/relationships/hyperlink" Target="https://pubmed.ncbi.nlm.nih.gov/38001539" TargetMode="External"/><Relationship Id="rId668" Type="http://schemas.openxmlformats.org/officeDocument/2006/relationships/hyperlink" Target="https://pubmed.ncbi.nlm.nih.gov/36324176" TargetMode="External"/><Relationship Id="rId875" Type="http://schemas.openxmlformats.org/officeDocument/2006/relationships/hyperlink" Target="https://pubmed.ncbi.nlm.nih.gov/36155504" TargetMode="External"/><Relationship Id="rId1060" Type="http://schemas.openxmlformats.org/officeDocument/2006/relationships/hyperlink" Target="https://pubmed.ncbi.nlm.nih.gov/33188134" TargetMode="External"/><Relationship Id="rId1298" Type="http://schemas.openxmlformats.org/officeDocument/2006/relationships/hyperlink" Target="https://pubmed.ncbi.nlm.nih.gov/31375988" TargetMode="External"/><Relationship Id="rId2111" Type="http://schemas.openxmlformats.org/officeDocument/2006/relationships/hyperlink" Target="https://pubmed.ncbi.nlm.nih.gov/20547614" TargetMode="External"/><Relationship Id="rId528" Type="http://schemas.openxmlformats.org/officeDocument/2006/relationships/hyperlink" Target="https://pubmed.ncbi.nlm.nih.gov/36912178" TargetMode="External"/><Relationship Id="rId735" Type="http://schemas.openxmlformats.org/officeDocument/2006/relationships/hyperlink" Target="https://pubmed.ncbi.nlm.nih.gov/35654597" TargetMode="External"/><Relationship Id="rId942" Type="http://schemas.openxmlformats.org/officeDocument/2006/relationships/hyperlink" Target="https://pubmed.ncbi.nlm.nih.gov/34170549" TargetMode="External"/><Relationship Id="rId1158" Type="http://schemas.openxmlformats.org/officeDocument/2006/relationships/hyperlink" Target="https://pubmed.ncbi.nlm.nih.gov/32717317" TargetMode="External"/><Relationship Id="rId1365" Type="http://schemas.openxmlformats.org/officeDocument/2006/relationships/hyperlink" Target="https://pubmed.ncbi.nlm.nih.gov/30807796" TargetMode="External"/><Relationship Id="rId1572" Type="http://schemas.openxmlformats.org/officeDocument/2006/relationships/hyperlink" Target="https://pubmed.ncbi.nlm.nih.gov/30581976" TargetMode="External"/><Relationship Id="rId2209" Type="http://schemas.openxmlformats.org/officeDocument/2006/relationships/hyperlink" Target="https://pubmed.ncbi.nlm.nih.gov/18631949" TargetMode="External"/><Relationship Id="rId1018" Type="http://schemas.openxmlformats.org/officeDocument/2006/relationships/hyperlink" Target="https://pubmed.ncbi.nlm.nih.gov/33663022" TargetMode="External"/><Relationship Id="rId1225" Type="http://schemas.openxmlformats.org/officeDocument/2006/relationships/hyperlink" Target="https://pubmed.ncbi.nlm.nih.gov/31313871" TargetMode="External"/><Relationship Id="rId1432" Type="http://schemas.openxmlformats.org/officeDocument/2006/relationships/hyperlink" Target="https://pubmed.ncbi.nlm.nih.gov/31699324" TargetMode="External"/><Relationship Id="rId1877" Type="http://schemas.openxmlformats.org/officeDocument/2006/relationships/hyperlink" Target="https://pubmed.ncbi.nlm.nih.gov/26269898" TargetMode="External"/><Relationship Id="rId71" Type="http://schemas.openxmlformats.org/officeDocument/2006/relationships/hyperlink" Target="https://pubmed.ncbi.nlm.nih.gov/39752902" TargetMode="External"/><Relationship Id="rId802" Type="http://schemas.openxmlformats.org/officeDocument/2006/relationships/hyperlink" Target="https://pubmed.ncbi.nlm.nih.gov/34916280" TargetMode="External"/><Relationship Id="rId1737" Type="http://schemas.openxmlformats.org/officeDocument/2006/relationships/hyperlink" Target="https://pubmed.ncbi.nlm.nih.gov/27164658" TargetMode="External"/><Relationship Id="rId1944" Type="http://schemas.openxmlformats.org/officeDocument/2006/relationships/hyperlink" Target="https://pubmed.ncbi.nlm.nih.gov/24638077" TargetMode="External"/><Relationship Id="rId29" Type="http://schemas.openxmlformats.org/officeDocument/2006/relationships/hyperlink" Target="https://pubmed.ncbi.nlm.nih.gov/40257474" TargetMode="External"/><Relationship Id="rId178" Type="http://schemas.openxmlformats.org/officeDocument/2006/relationships/hyperlink" Target="https://pubmed.ncbi.nlm.nih.gov/39713247" TargetMode="External"/><Relationship Id="rId1804" Type="http://schemas.openxmlformats.org/officeDocument/2006/relationships/hyperlink" Target="https://pubmed.ncbi.nlm.nih.gov/26332787" TargetMode="External"/><Relationship Id="rId385" Type="http://schemas.openxmlformats.org/officeDocument/2006/relationships/hyperlink" Target="https://pubmed.ncbi.nlm.nih.gov/37690071" TargetMode="External"/><Relationship Id="rId592" Type="http://schemas.openxmlformats.org/officeDocument/2006/relationships/hyperlink" Target="https://pubmed.ncbi.nlm.nih.gov/36508198" TargetMode="External"/><Relationship Id="rId2066" Type="http://schemas.openxmlformats.org/officeDocument/2006/relationships/hyperlink" Target="https://pubmed.ncbi.nlm.nih.gov/20133017" TargetMode="External"/><Relationship Id="rId2273" Type="http://schemas.openxmlformats.org/officeDocument/2006/relationships/hyperlink" Target="../Mind%20Map/PiHSCZ_0198_Henrik%20Zetterberg.jpg" TargetMode="External"/><Relationship Id="rId245" Type="http://schemas.openxmlformats.org/officeDocument/2006/relationships/hyperlink" Target="https://pubmed.ncbi.nlm.nih.gov/38958557" TargetMode="External"/><Relationship Id="rId452" Type="http://schemas.openxmlformats.org/officeDocument/2006/relationships/hyperlink" Target="https://pubmed.ncbi.nlm.nih.gov/37232524" TargetMode="External"/><Relationship Id="rId897" Type="http://schemas.openxmlformats.org/officeDocument/2006/relationships/hyperlink" Target="https://pubmed.ncbi.nlm.nih.gov/34479952" TargetMode="External"/><Relationship Id="rId1082" Type="http://schemas.openxmlformats.org/officeDocument/2006/relationships/hyperlink" Target="https://pubmed.ncbi.nlm.nih.gov/33598527" TargetMode="External"/><Relationship Id="rId2133" Type="http://schemas.openxmlformats.org/officeDocument/2006/relationships/hyperlink" Target="https://pubmed.ncbi.nlm.nih.gov/19559702" TargetMode="External"/><Relationship Id="rId105" Type="http://schemas.openxmlformats.org/officeDocument/2006/relationships/hyperlink" Target="https://pubmed.ncbi.nlm.nih.gov/39641397" TargetMode="External"/><Relationship Id="rId312" Type="http://schemas.openxmlformats.org/officeDocument/2006/relationships/hyperlink" Target="https://pubmed.ncbi.nlm.nih.gov/38732147" TargetMode="External"/><Relationship Id="rId757" Type="http://schemas.openxmlformats.org/officeDocument/2006/relationships/hyperlink" Target="https://pubmed.ncbi.nlm.nih.gov/35470143" TargetMode="External"/><Relationship Id="rId964" Type="http://schemas.openxmlformats.org/officeDocument/2006/relationships/hyperlink" Target="https://pubmed.ncbi.nlm.nih.gov/34254442" TargetMode="External"/><Relationship Id="rId1387" Type="http://schemas.openxmlformats.org/officeDocument/2006/relationships/hyperlink" Target="https://pubmed.ncbi.nlm.nih.gov/30902090" TargetMode="External"/><Relationship Id="rId1594" Type="http://schemas.openxmlformats.org/officeDocument/2006/relationships/hyperlink" Target="https://pubmed.ncbi.nlm.nih.gov/28981963" TargetMode="External"/><Relationship Id="rId2200" Type="http://schemas.openxmlformats.org/officeDocument/2006/relationships/hyperlink" Target="https://pubmed.ncbi.nlm.nih.gov/18656208" TargetMode="External"/><Relationship Id="rId93" Type="http://schemas.openxmlformats.org/officeDocument/2006/relationships/hyperlink" Target="https://pubmed.ncbi.nlm.nih.gov/40034765" TargetMode="External"/><Relationship Id="rId617" Type="http://schemas.openxmlformats.org/officeDocument/2006/relationships/hyperlink" Target="https://pubmed.ncbi.nlm.nih.gov/36350337" TargetMode="External"/><Relationship Id="rId824" Type="http://schemas.openxmlformats.org/officeDocument/2006/relationships/hyperlink" Target="https://pubmed.ncbi.nlm.nih.gov/34525273" TargetMode="External"/><Relationship Id="rId1247" Type="http://schemas.openxmlformats.org/officeDocument/2006/relationships/hyperlink" Target="https://pubmed.ncbi.nlm.nih.gov/32176643" TargetMode="External"/><Relationship Id="rId1454" Type="http://schemas.openxmlformats.org/officeDocument/2006/relationships/hyperlink" Target="https://pubmed.ncbi.nlm.nih.gov/28585290" TargetMode="External"/><Relationship Id="rId1661" Type="http://schemas.openxmlformats.org/officeDocument/2006/relationships/hyperlink" Target="https://pubmed.ncbi.nlm.nih.gov/27474841" TargetMode="External"/><Relationship Id="rId1899" Type="http://schemas.openxmlformats.org/officeDocument/2006/relationships/hyperlink" Target="https://pubmed.ncbi.nlm.nih.gov/24557857" TargetMode="External"/><Relationship Id="rId1107" Type="http://schemas.openxmlformats.org/officeDocument/2006/relationships/hyperlink" Target="https://pubmed.ncbi.nlm.nih.gov/34396099" TargetMode="External"/><Relationship Id="rId1314" Type="http://schemas.openxmlformats.org/officeDocument/2006/relationships/hyperlink" Target="https://pubmed.ncbi.nlm.nih.gov/30980710" TargetMode="External"/><Relationship Id="rId1521" Type="http://schemas.openxmlformats.org/officeDocument/2006/relationships/hyperlink" Target="https://pubmed.ncbi.nlm.nih.gov/29544527" TargetMode="External"/><Relationship Id="rId1759" Type="http://schemas.openxmlformats.org/officeDocument/2006/relationships/hyperlink" Target="https://pubmed.ncbi.nlm.nih.gov/26976580" TargetMode="External"/><Relationship Id="rId1966" Type="http://schemas.openxmlformats.org/officeDocument/2006/relationships/hyperlink" Target="https://pubmed.ncbi.nlm.nih.gov/23957250" TargetMode="External"/><Relationship Id="rId1619" Type="http://schemas.openxmlformats.org/officeDocument/2006/relationships/hyperlink" Target="https://pubmed.ncbi.nlm.nih.gov/28734051" TargetMode="External"/><Relationship Id="rId1826" Type="http://schemas.openxmlformats.org/officeDocument/2006/relationships/hyperlink" Target="https://pubmed.ncbi.nlm.nih.gov/25419578" TargetMode="External"/><Relationship Id="rId20" Type="http://schemas.openxmlformats.org/officeDocument/2006/relationships/hyperlink" Target="https://pubmed.ncbi.nlm.nih.gov/40236111" TargetMode="External"/><Relationship Id="rId2088" Type="http://schemas.openxmlformats.org/officeDocument/2006/relationships/hyperlink" Target="https://pubmed.ncbi.nlm.nih.gov/21614801" TargetMode="External"/><Relationship Id="rId267" Type="http://schemas.openxmlformats.org/officeDocument/2006/relationships/hyperlink" Target="https://pubmed.ncbi.nlm.nih.gov/38904081" TargetMode="External"/><Relationship Id="rId474" Type="http://schemas.openxmlformats.org/officeDocument/2006/relationships/hyperlink" Target="https://pubmed.ncbi.nlm.nih.gov/37279390" TargetMode="External"/><Relationship Id="rId2155" Type="http://schemas.openxmlformats.org/officeDocument/2006/relationships/hyperlink" Target="https://pubmed.ncbi.nlm.nih.gov/19698775" TargetMode="External"/><Relationship Id="rId127" Type="http://schemas.openxmlformats.org/officeDocument/2006/relationships/hyperlink" Target="https://pubmed.ncbi.nlm.nih.gov/39779882" TargetMode="External"/><Relationship Id="rId681" Type="http://schemas.openxmlformats.org/officeDocument/2006/relationships/hyperlink" Target="https://pubmed.ncbi.nlm.nih.gov/35948658" TargetMode="External"/><Relationship Id="rId779" Type="http://schemas.openxmlformats.org/officeDocument/2006/relationships/hyperlink" Target="https://pubmed.ncbi.nlm.nih.gov/35545674" TargetMode="External"/><Relationship Id="rId986" Type="http://schemas.openxmlformats.org/officeDocument/2006/relationships/hyperlink" Target="https://pubmed.ncbi.nlm.nih.gov/33892926" TargetMode="External"/><Relationship Id="rId334" Type="http://schemas.openxmlformats.org/officeDocument/2006/relationships/hyperlink" Target="https://pubmed.ncbi.nlm.nih.gov/37989569" TargetMode="External"/><Relationship Id="rId541" Type="http://schemas.openxmlformats.org/officeDocument/2006/relationships/hyperlink" Target="https://pubmed.ncbi.nlm.nih.gov/37018391" TargetMode="External"/><Relationship Id="rId639" Type="http://schemas.openxmlformats.org/officeDocument/2006/relationships/hyperlink" Target="https://pubmed.ncbi.nlm.nih.gov/37215673" TargetMode="External"/><Relationship Id="rId1171" Type="http://schemas.openxmlformats.org/officeDocument/2006/relationships/hyperlink" Target="https://pubmed.ncbi.nlm.nih.gov/32817639" TargetMode="External"/><Relationship Id="rId1269" Type="http://schemas.openxmlformats.org/officeDocument/2006/relationships/hyperlink" Target="https://pubmed.ncbi.nlm.nih.gov/32995466" TargetMode="External"/><Relationship Id="rId1476" Type="http://schemas.openxmlformats.org/officeDocument/2006/relationships/hyperlink" Target="https://pubmed.ncbi.nlm.nih.gov/30049650" TargetMode="External"/><Relationship Id="rId2015" Type="http://schemas.openxmlformats.org/officeDocument/2006/relationships/hyperlink" Target="https://pubmed.ncbi.nlm.nih.gov/24312390" TargetMode="External"/><Relationship Id="rId2222" Type="http://schemas.openxmlformats.org/officeDocument/2006/relationships/hyperlink" Target="https://pubmed.ncbi.nlm.nih.gov/20477461" TargetMode="External"/><Relationship Id="rId401" Type="http://schemas.openxmlformats.org/officeDocument/2006/relationships/hyperlink" Target="https://pubmed.ncbi.nlm.nih.gov/38962750" TargetMode="External"/><Relationship Id="rId846" Type="http://schemas.openxmlformats.org/officeDocument/2006/relationships/hyperlink" Target="https://pubmed.ncbi.nlm.nih.gov/35356486" TargetMode="External"/><Relationship Id="rId1031" Type="http://schemas.openxmlformats.org/officeDocument/2006/relationships/hyperlink" Target="https://pubmed.ncbi.nlm.nih.gov/33479777" TargetMode="External"/><Relationship Id="rId1129" Type="http://schemas.openxmlformats.org/officeDocument/2006/relationships/hyperlink" Target="https://pubmed.ncbi.nlm.nih.gov/33219041" TargetMode="External"/><Relationship Id="rId1683" Type="http://schemas.openxmlformats.org/officeDocument/2006/relationships/hyperlink" Target="https://pubmed.ncbi.nlm.nih.gov/28505972" TargetMode="External"/><Relationship Id="rId1890" Type="http://schemas.openxmlformats.org/officeDocument/2006/relationships/hyperlink" Target="https://pubmed.ncbi.nlm.nih.gov/24973356" TargetMode="External"/><Relationship Id="rId1988" Type="http://schemas.openxmlformats.org/officeDocument/2006/relationships/hyperlink" Target="https://pubmed.ncbi.nlm.nih.gov/23642576" TargetMode="External"/><Relationship Id="rId706" Type="http://schemas.openxmlformats.org/officeDocument/2006/relationships/hyperlink" Target="https://pubmed.ncbi.nlm.nih.gov/36088460" TargetMode="External"/><Relationship Id="rId913" Type="http://schemas.openxmlformats.org/officeDocument/2006/relationships/hyperlink" Target="https://pubmed.ncbi.nlm.nih.gov/33692503" TargetMode="External"/><Relationship Id="rId1336" Type="http://schemas.openxmlformats.org/officeDocument/2006/relationships/hyperlink" Target="https://pubmed.ncbi.nlm.nih.gov/31151840" TargetMode="External"/><Relationship Id="rId1543" Type="http://schemas.openxmlformats.org/officeDocument/2006/relationships/hyperlink" Target="https://pubmed.ncbi.nlm.nih.gov/29459822" TargetMode="External"/><Relationship Id="rId1750" Type="http://schemas.openxmlformats.org/officeDocument/2006/relationships/hyperlink" Target="https://pubmed.ncbi.nlm.nih.gov/26941262" TargetMode="External"/><Relationship Id="rId42" Type="http://schemas.openxmlformats.org/officeDocument/2006/relationships/hyperlink" Target="https://pubmed.ncbi.nlm.nih.gov/40275833" TargetMode="External"/><Relationship Id="rId1403" Type="http://schemas.openxmlformats.org/officeDocument/2006/relationships/hyperlink" Target="https://pubmed.ncbi.nlm.nih.gov/30547227" TargetMode="External"/><Relationship Id="rId1610" Type="http://schemas.openxmlformats.org/officeDocument/2006/relationships/hyperlink" Target="https://pubmed.ncbi.nlm.nih.gov/28743782" TargetMode="External"/><Relationship Id="rId1848" Type="http://schemas.openxmlformats.org/officeDocument/2006/relationships/hyperlink" Target="https://pubmed.ncbi.nlm.nih.gov/26024125" TargetMode="External"/><Relationship Id="rId191" Type="http://schemas.openxmlformats.org/officeDocument/2006/relationships/hyperlink" Target="https://pubmed.ncbi.nlm.nih.gov/39311530" TargetMode="External"/><Relationship Id="rId1708" Type="http://schemas.openxmlformats.org/officeDocument/2006/relationships/hyperlink" Target="https://pubmed.ncbi.nlm.nih.gov/27751544" TargetMode="External"/><Relationship Id="rId1915" Type="http://schemas.openxmlformats.org/officeDocument/2006/relationships/hyperlink" Target="https://pubmed.ncbi.nlm.nih.gov/24420082" TargetMode="External"/><Relationship Id="rId289" Type="http://schemas.openxmlformats.org/officeDocument/2006/relationships/hyperlink" Target="https://pubmed.ncbi.nlm.nih.gov/38746261" TargetMode="External"/><Relationship Id="rId496" Type="http://schemas.openxmlformats.org/officeDocument/2006/relationships/hyperlink" Target="https://pubmed.ncbi.nlm.nih.gov/37491358" TargetMode="External"/><Relationship Id="rId2177" Type="http://schemas.openxmlformats.org/officeDocument/2006/relationships/hyperlink" Target="https://pubmed.ncbi.nlm.nih.gov/19332721" TargetMode="External"/><Relationship Id="rId149" Type="http://schemas.openxmlformats.org/officeDocument/2006/relationships/hyperlink" Target="https://pubmed.ncbi.nlm.nih.gov/39614734" TargetMode="External"/><Relationship Id="rId356" Type="http://schemas.openxmlformats.org/officeDocument/2006/relationships/hyperlink" Target="https://pubmed.ncbi.nlm.nih.gov/38365825" TargetMode="External"/><Relationship Id="rId563" Type="http://schemas.openxmlformats.org/officeDocument/2006/relationships/hyperlink" Target="https://pubmed.ncbi.nlm.nih.gov/36964585" TargetMode="External"/><Relationship Id="rId770" Type="http://schemas.openxmlformats.org/officeDocument/2006/relationships/hyperlink" Target="https://pubmed.ncbi.nlm.nih.gov/35604688" TargetMode="External"/><Relationship Id="rId1193" Type="http://schemas.openxmlformats.org/officeDocument/2006/relationships/hyperlink" Target="https://pubmed.ncbi.nlm.nih.gov/32456694" TargetMode="External"/><Relationship Id="rId2037" Type="http://schemas.openxmlformats.org/officeDocument/2006/relationships/hyperlink" Target="https://pubmed.ncbi.nlm.nih.gov/22573144" TargetMode="External"/><Relationship Id="rId2244" Type="http://schemas.openxmlformats.org/officeDocument/2006/relationships/hyperlink" Target="https://pubmed.ncbi.nlm.nih.gov/16335971" TargetMode="External"/><Relationship Id="rId216" Type="http://schemas.openxmlformats.org/officeDocument/2006/relationships/hyperlink" Target="https://pubmed.ncbi.nlm.nih.gov/39322953" TargetMode="External"/><Relationship Id="rId423" Type="http://schemas.openxmlformats.org/officeDocument/2006/relationships/hyperlink" Target="https://pubmed.ncbi.nlm.nih.gov/37977433" TargetMode="External"/><Relationship Id="rId868" Type="http://schemas.openxmlformats.org/officeDocument/2006/relationships/hyperlink" Target="https://pubmed.ncbi.nlm.nih.gov/35865350" TargetMode="External"/><Relationship Id="rId1053" Type="http://schemas.openxmlformats.org/officeDocument/2006/relationships/hyperlink" Target="https://pubmed.ncbi.nlm.nih.gov/33279949" TargetMode="External"/><Relationship Id="rId1260" Type="http://schemas.openxmlformats.org/officeDocument/2006/relationships/hyperlink" Target="https://pubmed.ncbi.nlm.nih.gov/32697807" TargetMode="External"/><Relationship Id="rId1498" Type="http://schemas.openxmlformats.org/officeDocument/2006/relationships/hyperlink" Target="https://pubmed.ncbi.nlm.nih.gov/28627962" TargetMode="External"/><Relationship Id="rId2104" Type="http://schemas.openxmlformats.org/officeDocument/2006/relationships/hyperlink" Target="https://pubmed.ncbi.nlm.nih.gov/22114747" TargetMode="External"/><Relationship Id="rId630" Type="http://schemas.openxmlformats.org/officeDocument/2006/relationships/hyperlink" Target="https://pubmed.ncbi.nlm.nih.gov/36742305" TargetMode="External"/><Relationship Id="rId728" Type="http://schemas.openxmlformats.org/officeDocument/2006/relationships/hyperlink" Target="https://pubmed.ncbi.nlm.nih.gov/35478426" TargetMode="External"/><Relationship Id="rId935" Type="http://schemas.openxmlformats.org/officeDocument/2006/relationships/hyperlink" Target="https://pubmed.ncbi.nlm.nih.gov/33369818" TargetMode="External"/><Relationship Id="rId1358" Type="http://schemas.openxmlformats.org/officeDocument/2006/relationships/hyperlink" Target="https://pubmed.ncbi.nlm.nih.gov/31082921" TargetMode="External"/><Relationship Id="rId1565" Type="http://schemas.openxmlformats.org/officeDocument/2006/relationships/hyperlink" Target="https://pubmed.ncbi.nlm.nih.gov/30252906" TargetMode="External"/><Relationship Id="rId1772" Type="http://schemas.openxmlformats.org/officeDocument/2006/relationships/hyperlink" Target="https://pubmed.ncbi.nlm.nih.gov/26643944" TargetMode="External"/><Relationship Id="rId64" Type="http://schemas.openxmlformats.org/officeDocument/2006/relationships/hyperlink" Target="https://pubmed.ncbi.nlm.nih.gov/40095069" TargetMode="External"/><Relationship Id="rId1120" Type="http://schemas.openxmlformats.org/officeDocument/2006/relationships/hyperlink" Target="https://pubmed.ncbi.nlm.nih.gov/33353563" TargetMode="External"/><Relationship Id="rId1218" Type="http://schemas.openxmlformats.org/officeDocument/2006/relationships/hyperlink" Target="https://pubmed.ncbi.nlm.nih.gov/32123385" TargetMode="External"/><Relationship Id="rId1425" Type="http://schemas.openxmlformats.org/officeDocument/2006/relationships/hyperlink" Target="https://pubmed.ncbi.nlm.nih.gov/31104027" TargetMode="External"/><Relationship Id="rId1632" Type="http://schemas.openxmlformats.org/officeDocument/2006/relationships/hyperlink" Target="https://pubmed.ncbi.nlm.nih.gov/28177966" TargetMode="External"/><Relationship Id="rId1937" Type="http://schemas.openxmlformats.org/officeDocument/2006/relationships/hyperlink" Target="https://pubmed.ncbi.nlm.nih.gov/23702432" TargetMode="External"/><Relationship Id="rId2199" Type="http://schemas.openxmlformats.org/officeDocument/2006/relationships/hyperlink" Target="https://pubmed.ncbi.nlm.nih.gov/18617192" TargetMode="External"/><Relationship Id="rId280" Type="http://schemas.openxmlformats.org/officeDocument/2006/relationships/hyperlink" Target="https://pubmed.ncbi.nlm.nih.gov/38702256" TargetMode="External"/><Relationship Id="rId140" Type="http://schemas.openxmlformats.org/officeDocument/2006/relationships/hyperlink" Target="https://pubmed.ncbi.nlm.nih.gov/39827936" TargetMode="External"/><Relationship Id="rId378" Type="http://schemas.openxmlformats.org/officeDocument/2006/relationships/hyperlink" Target="https://pubmed.ncbi.nlm.nih.gov/38266095" TargetMode="External"/><Relationship Id="rId585" Type="http://schemas.openxmlformats.org/officeDocument/2006/relationships/hyperlink" Target="https://pubmed.ncbi.nlm.nih.gov/36759603" TargetMode="External"/><Relationship Id="rId792" Type="http://schemas.openxmlformats.org/officeDocument/2006/relationships/hyperlink" Target="https://pubmed.ncbi.nlm.nih.gov/35305339" TargetMode="External"/><Relationship Id="rId2059" Type="http://schemas.openxmlformats.org/officeDocument/2006/relationships/hyperlink" Target="https://pubmed.ncbi.nlm.nih.gov/22722670" TargetMode="External"/><Relationship Id="rId2266" Type="http://schemas.openxmlformats.org/officeDocument/2006/relationships/hyperlink" Target="https://pubmed.ncbi.nlm.nih.gov/12590948" TargetMode="External"/><Relationship Id="rId6" Type="http://schemas.microsoft.com/office/2007/relationships/stylesWithEffects" Target="stylesWithEffects.xml"/><Relationship Id="rId238" Type="http://schemas.openxmlformats.org/officeDocument/2006/relationships/hyperlink" Target="https://pubmed.ncbi.nlm.nih.gov/38253362" TargetMode="External"/><Relationship Id="rId445" Type="http://schemas.openxmlformats.org/officeDocument/2006/relationships/hyperlink" Target="https://pubmed.ncbi.nlm.nih.gov/37880775" TargetMode="External"/><Relationship Id="rId652" Type="http://schemas.openxmlformats.org/officeDocument/2006/relationships/hyperlink" Target="https://pubmed.ncbi.nlm.nih.gov/38156074" TargetMode="External"/><Relationship Id="rId1075" Type="http://schemas.openxmlformats.org/officeDocument/2006/relationships/hyperlink" Target="https://pubmed.ncbi.nlm.nih.gov/33275942" TargetMode="External"/><Relationship Id="rId1282" Type="http://schemas.openxmlformats.org/officeDocument/2006/relationships/hyperlink" Target="https://pubmed.ncbi.nlm.nih.gov/31334328" TargetMode="External"/><Relationship Id="rId2126" Type="http://schemas.openxmlformats.org/officeDocument/2006/relationships/hyperlink" Target="https://pubmed.ncbi.nlm.nih.gov/20798852" TargetMode="External"/><Relationship Id="rId305" Type="http://schemas.openxmlformats.org/officeDocument/2006/relationships/hyperlink" Target="https://pubmed.ncbi.nlm.nih.gov/38520522" TargetMode="External"/><Relationship Id="rId512" Type="http://schemas.openxmlformats.org/officeDocument/2006/relationships/hyperlink" Target="https://pubmed.ncbi.nlm.nih.gov/36709509" TargetMode="External"/><Relationship Id="rId957" Type="http://schemas.openxmlformats.org/officeDocument/2006/relationships/hyperlink" Target="https://pubmed.ncbi.nlm.nih.gov/33792144" TargetMode="External"/><Relationship Id="rId1142" Type="http://schemas.openxmlformats.org/officeDocument/2006/relationships/hyperlink" Target="https://pubmed.ncbi.nlm.nih.gov/31302732" TargetMode="External"/><Relationship Id="rId1587" Type="http://schemas.openxmlformats.org/officeDocument/2006/relationships/hyperlink" Target="https://pubmed.ncbi.nlm.nih.gov/29104140" TargetMode="External"/><Relationship Id="rId1794" Type="http://schemas.openxmlformats.org/officeDocument/2006/relationships/hyperlink" Target="https://pubmed.ncbi.nlm.nih.gov/27643858" TargetMode="External"/><Relationship Id="rId86" Type="http://schemas.openxmlformats.org/officeDocument/2006/relationships/hyperlink" Target="https://pubmed.ncbi.nlm.nih.gov/39155063" TargetMode="External"/><Relationship Id="rId817" Type="http://schemas.openxmlformats.org/officeDocument/2006/relationships/hyperlink" Target="https://pubmed.ncbi.nlm.nih.gov/34931449" TargetMode="External"/><Relationship Id="rId1002" Type="http://schemas.openxmlformats.org/officeDocument/2006/relationships/hyperlink" Target="https://pubmed.ncbi.nlm.nih.gov/37117830" TargetMode="External"/><Relationship Id="rId1447" Type="http://schemas.openxmlformats.org/officeDocument/2006/relationships/hyperlink" Target="https://pubmed.ncbi.nlm.nih.gov/30631339" TargetMode="External"/><Relationship Id="rId1654" Type="http://schemas.openxmlformats.org/officeDocument/2006/relationships/hyperlink" Target="https://pubmed.ncbi.nlm.nih.gov/28341065" TargetMode="External"/><Relationship Id="rId1861" Type="http://schemas.openxmlformats.org/officeDocument/2006/relationships/hyperlink" Target="https://pubmed.ncbi.nlm.nih.gov/25429738" TargetMode="External"/><Relationship Id="rId1307" Type="http://schemas.openxmlformats.org/officeDocument/2006/relationships/hyperlink" Target="https://pubmed.ncbi.nlm.nih.gov/31072225" TargetMode="External"/><Relationship Id="rId1514" Type="http://schemas.openxmlformats.org/officeDocument/2006/relationships/hyperlink" Target="https://pubmed.ncbi.nlm.nih.gov/29631614" TargetMode="External"/><Relationship Id="rId1721" Type="http://schemas.openxmlformats.org/officeDocument/2006/relationships/hyperlink" Target="https://pubmed.ncbi.nlm.nih.gov/27534871" TargetMode="External"/><Relationship Id="rId1959" Type="http://schemas.openxmlformats.org/officeDocument/2006/relationships/hyperlink" Target="https://pubmed.ncbi.nlm.nih.gov/23729569" TargetMode="External"/><Relationship Id="rId13" Type="http://schemas.openxmlformats.org/officeDocument/2006/relationships/hyperlink" Target="https://pubmed.ncbi.nlm.nih.gov/40314845" TargetMode="External"/><Relationship Id="rId1819" Type="http://schemas.openxmlformats.org/officeDocument/2006/relationships/hyperlink" Target="https://pubmed.ncbi.nlm.nih.gov/26354982" TargetMode="External"/><Relationship Id="rId2190" Type="http://schemas.openxmlformats.org/officeDocument/2006/relationships/hyperlink" Target="https://pubmed.ncbi.nlm.nih.gov/19229112" TargetMode="External"/><Relationship Id="rId162" Type="http://schemas.openxmlformats.org/officeDocument/2006/relationships/hyperlink" Target="https://pubmed.ncbi.nlm.nih.gov/39736697" TargetMode="External"/><Relationship Id="rId467" Type="http://schemas.openxmlformats.org/officeDocument/2006/relationships/hyperlink" Target="https://pubmed.ncbi.nlm.nih.gov/37500561" TargetMode="External"/><Relationship Id="rId1097" Type="http://schemas.openxmlformats.org/officeDocument/2006/relationships/hyperlink" Target="https://pubmed.ncbi.nlm.nih.gov/34040512" TargetMode="External"/><Relationship Id="rId2050" Type="http://schemas.openxmlformats.org/officeDocument/2006/relationships/hyperlink" Target="https://pubmed.ncbi.nlm.nih.gov/21873100" TargetMode="External"/><Relationship Id="rId2148" Type="http://schemas.openxmlformats.org/officeDocument/2006/relationships/hyperlink" Target="https://pubmed.ncbi.nlm.nih.gov/20298970" TargetMode="External"/><Relationship Id="rId674" Type="http://schemas.openxmlformats.org/officeDocument/2006/relationships/hyperlink" Target="https://pubmed.ncbi.nlm.nih.gov/34800562" TargetMode="External"/><Relationship Id="rId881" Type="http://schemas.openxmlformats.org/officeDocument/2006/relationships/hyperlink" Target="https://pubmed.ncbi.nlm.nih.gov/36484020" TargetMode="External"/><Relationship Id="rId979" Type="http://schemas.openxmlformats.org/officeDocument/2006/relationships/hyperlink" Target="https://pubmed.ncbi.nlm.nih.gov/33947778" TargetMode="External"/><Relationship Id="rId327" Type="http://schemas.openxmlformats.org/officeDocument/2006/relationships/hyperlink" Target="https://pubmed.ncbi.nlm.nih.gov/38520322" TargetMode="External"/><Relationship Id="rId534" Type="http://schemas.openxmlformats.org/officeDocument/2006/relationships/hyperlink" Target="https://pubmed.ncbi.nlm.nih.gov/36692938" TargetMode="External"/><Relationship Id="rId741" Type="http://schemas.openxmlformats.org/officeDocument/2006/relationships/hyperlink" Target="https://pubmed.ncbi.nlm.nih.gov/35379698" TargetMode="External"/><Relationship Id="rId839" Type="http://schemas.openxmlformats.org/officeDocument/2006/relationships/hyperlink" Target="https://pubmed.ncbi.nlm.nih.gov/35222254" TargetMode="External"/><Relationship Id="rId1164" Type="http://schemas.openxmlformats.org/officeDocument/2006/relationships/hyperlink" Target="https://pubmed.ncbi.nlm.nih.gov/32680941" TargetMode="External"/><Relationship Id="rId1371" Type="http://schemas.openxmlformats.org/officeDocument/2006/relationships/hyperlink" Target="https://pubmed.ncbi.nlm.nih.gov/30610252" TargetMode="External"/><Relationship Id="rId1469" Type="http://schemas.openxmlformats.org/officeDocument/2006/relationships/hyperlink" Target="https://pubmed.ncbi.nlm.nih.gov/30005007" TargetMode="External"/><Relationship Id="rId2008" Type="http://schemas.openxmlformats.org/officeDocument/2006/relationships/hyperlink" Target="https://pubmed.ncbi.nlm.nih.gov/23388172" TargetMode="External"/><Relationship Id="rId2215" Type="http://schemas.openxmlformats.org/officeDocument/2006/relationships/hyperlink" Target="https://pubmed.ncbi.nlm.nih.gov/20477378" TargetMode="External"/><Relationship Id="rId601" Type="http://schemas.openxmlformats.org/officeDocument/2006/relationships/hyperlink" Target="https://pubmed.ncbi.nlm.nih.gov/36453167" TargetMode="External"/><Relationship Id="rId1024" Type="http://schemas.openxmlformats.org/officeDocument/2006/relationships/hyperlink" Target="https://pubmed.ncbi.nlm.nih.gov/33513577" TargetMode="External"/><Relationship Id="rId1231" Type="http://schemas.openxmlformats.org/officeDocument/2006/relationships/hyperlink" Target="https://pubmed.ncbi.nlm.nih.gov/31907067" TargetMode="External"/><Relationship Id="rId1676" Type="http://schemas.openxmlformats.org/officeDocument/2006/relationships/hyperlink" Target="https://pubmed.ncbi.nlm.nih.gov/27662295" TargetMode="External"/><Relationship Id="rId1883" Type="http://schemas.openxmlformats.org/officeDocument/2006/relationships/hyperlink" Target="https://pubmed.ncbi.nlm.nih.gov/26402100" TargetMode="External"/><Relationship Id="rId906" Type="http://schemas.openxmlformats.org/officeDocument/2006/relationships/hyperlink" Target="https://pubmed.ncbi.nlm.nih.gov/33892504" TargetMode="External"/><Relationship Id="rId1329" Type="http://schemas.openxmlformats.org/officeDocument/2006/relationships/hyperlink" Target="https://pubmed.ncbi.nlm.nih.gov/31058916" TargetMode="External"/><Relationship Id="rId1536" Type="http://schemas.openxmlformats.org/officeDocument/2006/relationships/hyperlink" Target="https://pubmed.ncbi.nlm.nih.gov/29188296" TargetMode="External"/><Relationship Id="rId1743" Type="http://schemas.openxmlformats.org/officeDocument/2006/relationships/hyperlink" Target="https://pubmed.ncbi.nlm.nih.gov/27068280" TargetMode="External"/><Relationship Id="rId1950" Type="http://schemas.openxmlformats.org/officeDocument/2006/relationships/hyperlink" Target="https://pubmed.ncbi.nlm.nih.gov/24987465" TargetMode="External"/><Relationship Id="rId35" Type="http://schemas.openxmlformats.org/officeDocument/2006/relationships/hyperlink" Target="https://pubmed.ncbi.nlm.nih.gov/39363047" TargetMode="External"/><Relationship Id="rId1603" Type="http://schemas.openxmlformats.org/officeDocument/2006/relationships/hyperlink" Target="https://pubmed.ncbi.nlm.nih.gov/28600442" TargetMode="External"/><Relationship Id="rId1810" Type="http://schemas.openxmlformats.org/officeDocument/2006/relationships/hyperlink" Target="https://pubmed.ncbi.nlm.nih.gov/26511451" TargetMode="External"/><Relationship Id="rId184" Type="http://schemas.openxmlformats.org/officeDocument/2006/relationships/hyperlink" Target="https://pubmed.ncbi.nlm.nih.gov/39557867" TargetMode="External"/><Relationship Id="rId391" Type="http://schemas.openxmlformats.org/officeDocument/2006/relationships/hyperlink" Target="https://pubmed.ncbi.nlm.nih.gov/37778335" TargetMode="External"/><Relationship Id="rId1908" Type="http://schemas.openxmlformats.org/officeDocument/2006/relationships/hyperlink" Target="https://pubmed.ncbi.nlm.nih.gov/24745469" TargetMode="External"/><Relationship Id="rId2072" Type="http://schemas.openxmlformats.org/officeDocument/2006/relationships/hyperlink" Target="https://pubmed.ncbi.nlm.nih.gov/21843510" TargetMode="External"/><Relationship Id="rId251" Type="http://schemas.openxmlformats.org/officeDocument/2006/relationships/hyperlink" Target="https://pubmed.ncbi.nlm.nih.gov/38969680" TargetMode="External"/><Relationship Id="rId489" Type="http://schemas.openxmlformats.org/officeDocument/2006/relationships/hyperlink" Target="https://pubmed.ncbi.nlm.nih.gov/37317870" TargetMode="External"/><Relationship Id="rId696" Type="http://schemas.openxmlformats.org/officeDocument/2006/relationships/hyperlink" Target="https://pubmed.ncbi.nlm.nih.gov/35658739" TargetMode="External"/><Relationship Id="rId349" Type="http://schemas.openxmlformats.org/officeDocument/2006/relationships/hyperlink" Target="https://pubmed.ncbi.nlm.nih.gov/38371359" TargetMode="External"/><Relationship Id="rId556" Type="http://schemas.openxmlformats.org/officeDocument/2006/relationships/hyperlink" Target="https://pubmed.ncbi.nlm.nih.gov/36152307" TargetMode="External"/><Relationship Id="rId763" Type="http://schemas.openxmlformats.org/officeDocument/2006/relationships/hyperlink" Target="https://pubmed.ncbi.nlm.nih.gov/35124870" TargetMode="External"/><Relationship Id="rId1186" Type="http://schemas.openxmlformats.org/officeDocument/2006/relationships/hyperlink" Target="https://pubmed.ncbi.nlm.nih.gov/32378327" TargetMode="External"/><Relationship Id="rId1393" Type="http://schemas.openxmlformats.org/officeDocument/2006/relationships/hyperlink" Target="https://pubmed.ncbi.nlm.nih.gov/30608134" TargetMode="External"/><Relationship Id="rId2237" Type="http://schemas.openxmlformats.org/officeDocument/2006/relationships/hyperlink" Target="https://pubmed.ncbi.nlm.nih.gov/16602710" TargetMode="External"/><Relationship Id="rId111" Type="http://schemas.openxmlformats.org/officeDocument/2006/relationships/hyperlink" Target="https://pubmed.ncbi.nlm.nih.gov/39778288" TargetMode="External"/><Relationship Id="rId209" Type="http://schemas.openxmlformats.org/officeDocument/2006/relationships/hyperlink" Target="https://pubmed.ncbi.nlm.nih.gov/39253733" TargetMode="External"/><Relationship Id="rId416" Type="http://schemas.openxmlformats.org/officeDocument/2006/relationships/hyperlink" Target="https://pubmed.ncbi.nlm.nih.gov/37243891" TargetMode="External"/><Relationship Id="rId970" Type="http://schemas.openxmlformats.org/officeDocument/2006/relationships/hyperlink" Target="https://pubmed.ncbi.nlm.nih.gov/34228042" TargetMode="External"/><Relationship Id="rId1046" Type="http://schemas.openxmlformats.org/officeDocument/2006/relationships/hyperlink" Target="https://pubmed.ncbi.nlm.nih.gov/33557920" TargetMode="External"/><Relationship Id="rId1253" Type="http://schemas.openxmlformats.org/officeDocument/2006/relationships/hyperlink" Target="https://pubmed.ncbi.nlm.nih.gov/32477238" TargetMode="External"/><Relationship Id="rId1698" Type="http://schemas.openxmlformats.org/officeDocument/2006/relationships/hyperlink" Target="https://pubmed.ncbi.nlm.nih.gov/27868081" TargetMode="External"/><Relationship Id="rId623" Type="http://schemas.openxmlformats.org/officeDocument/2006/relationships/hyperlink" Target="https://pubmed.ncbi.nlm.nih.gov/36404546" TargetMode="External"/><Relationship Id="rId830" Type="http://schemas.openxmlformats.org/officeDocument/2006/relationships/hyperlink" Target="https://pubmed.ncbi.nlm.nih.gov/34435355" TargetMode="External"/><Relationship Id="rId928" Type="http://schemas.openxmlformats.org/officeDocument/2006/relationships/hyperlink" Target="https://pubmed.ncbi.nlm.nih.gov/34246952" TargetMode="External"/><Relationship Id="rId1460" Type="http://schemas.openxmlformats.org/officeDocument/2006/relationships/hyperlink" Target="https://pubmed.ncbi.nlm.nih.gov/29415201" TargetMode="External"/><Relationship Id="rId1558" Type="http://schemas.openxmlformats.org/officeDocument/2006/relationships/hyperlink" Target="https://pubmed.ncbi.nlm.nih.gov/29865068" TargetMode="External"/><Relationship Id="rId1765" Type="http://schemas.openxmlformats.org/officeDocument/2006/relationships/hyperlink" Target="https://pubmed.ncbi.nlm.nih.gov/27042681" TargetMode="External"/><Relationship Id="rId57" Type="http://schemas.openxmlformats.org/officeDocument/2006/relationships/hyperlink" Target="https://pubmed.ncbi.nlm.nih.gov/40153031" TargetMode="External"/><Relationship Id="rId1113" Type="http://schemas.openxmlformats.org/officeDocument/2006/relationships/hyperlink" Target="https://pubmed.ncbi.nlm.nih.gov/34934798" TargetMode="External"/><Relationship Id="rId1320" Type="http://schemas.openxmlformats.org/officeDocument/2006/relationships/hyperlink" Target="https://pubmed.ncbi.nlm.nih.gov/31017476" TargetMode="External"/><Relationship Id="rId1418" Type="http://schemas.openxmlformats.org/officeDocument/2006/relationships/hyperlink" Target="https://pubmed.ncbi.nlm.nih.gov/30771180" TargetMode="External"/><Relationship Id="rId1972" Type="http://schemas.openxmlformats.org/officeDocument/2006/relationships/hyperlink" Target="https://pubmed.ncbi.nlm.nih.gov/23733371" TargetMode="External"/><Relationship Id="rId1625" Type="http://schemas.openxmlformats.org/officeDocument/2006/relationships/hyperlink" Target="https://pubmed.ncbi.nlm.nih.gov/27933404" TargetMode="External"/><Relationship Id="rId1832" Type="http://schemas.openxmlformats.org/officeDocument/2006/relationships/hyperlink" Target="https://pubmed.ncbi.nlm.nih.gov/27239518" TargetMode="External"/><Relationship Id="rId2094" Type="http://schemas.openxmlformats.org/officeDocument/2006/relationships/hyperlink" Target="https://pubmed.ncbi.nlm.nih.gov/21157031" TargetMode="External"/><Relationship Id="rId273" Type="http://schemas.openxmlformats.org/officeDocument/2006/relationships/hyperlink" Target="https://pubmed.ncbi.nlm.nih.gov/38918412" TargetMode="External"/><Relationship Id="rId480" Type="http://schemas.openxmlformats.org/officeDocument/2006/relationships/hyperlink" Target="https://pubmed.ncbi.nlm.nih.gov/37582732" TargetMode="External"/><Relationship Id="rId2161" Type="http://schemas.openxmlformats.org/officeDocument/2006/relationships/hyperlink" Target="https://pubmed.ncbi.nlm.nih.gov/20930282" TargetMode="External"/><Relationship Id="rId133" Type="http://schemas.openxmlformats.org/officeDocument/2006/relationships/hyperlink" Target="https://pubmed.ncbi.nlm.nih.gov/39865747" TargetMode="External"/><Relationship Id="rId340" Type="http://schemas.openxmlformats.org/officeDocument/2006/relationships/hyperlink" Target="https://pubmed.ncbi.nlm.nih.gov/38300883" TargetMode="External"/><Relationship Id="rId578" Type="http://schemas.openxmlformats.org/officeDocument/2006/relationships/hyperlink" Target="https://pubmed.ncbi.nlm.nih.gov/36193562" TargetMode="External"/><Relationship Id="rId785" Type="http://schemas.openxmlformats.org/officeDocument/2006/relationships/hyperlink" Target="https://pubmed.ncbi.nlm.nih.gov/34338426" TargetMode="External"/><Relationship Id="rId992" Type="http://schemas.openxmlformats.org/officeDocument/2006/relationships/hyperlink" Target="https://pubmed.ncbi.nlm.nih.gov/34099642" TargetMode="External"/><Relationship Id="rId2021" Type="http://schemas.openxmlformats.org/officeDocument/2006/relationships/hyperlink" Target="https://pubmed.ncbi.nlm.nih.gov/22925882" TargetMode="External"/><Relationship Id="rId2259" Type="http://schemas.openxmlformats.org/officeDocument/2006/relationships/hyperlink" Target="https://pubmed.ncbi.nlm.nih.gov/14969589" TargetMode="External"/><Relationship Id="rId200" Type="http://schemas.openxmlformats.org/officeDocument/2006/relationships/hyperlink" Target="https://pubmed.ncbi.nlm.nih.gov/39529379" TargetMode="External"/><Relationship Id="rId438" Type="http://schemas.openxmlformats.org/officeDocument/2006/relationships/hyperlink" Target="https://pubmed.ncbi.nlm.nih.gov/37078495" TargetMode="External"/><Relationship Id="rId645" Type="http://schemas.openxmlformats.org/officeDocument/2006/relationships/hyperlink" Target="https://pubmed.ncbi.nlm.nih.gov/37622081" TargetMode="External"/><Relationship Id="rId852" Type="http://schemas.openxmlformats.org/officeDocument/2006/relationships/hyperlink" Target="https://pubmed.ncbi.nlm.nih.gov/35466933" TargetMode="External"/><Relationship Id="rId1068" Type="http://schemas.openxmlformats.org/officeDocument/2006/relationships/hyperlink" Target="https://pubmed.ncbi.nlm.nih.gov/33440141" TargetMode="External"/><Relationship Id="rId1275" Type="http://schemas.openxmlformats.org/officeDocument/2006/relationships/hyperlink" Target="https://pubmed.ncbi.nlm.nih.gov/33192979" TargetMode="External"/><Relationship Id="rId1482" Type="http://schemas.openxmlformats.org/officeDocument/2006/relationships/hyperlink" Target="https://pubmed.ncbi.nlm.nih.gov/29801024" TargetMode="External"/><Relationship Id="rId2119" Type="http://schemas.openxmlformats.org/officeDocument/2006/relationships/hyperlink" Target="https://pubmed.ncbi.nlm.nih.gov/20620095" TargetMode="External"/><Relationship Id="rId505" Type="http://schemas.openxmlformats.org/officeDocument/2006/relationships/hyperlink" Target="https://pubmed.ncbi.nlm.nih.gov/37012067" TargetMode="External"/><Relationship Id="rId712" Type="http://schemas.openxmlformats.org/officeDocument/2006/relationships/hyperlink" Target="https://pubmed.ncbi.nlm.nih.gov/35925940" TargetMode="External"/><Relationship Id="rId1135" Type="http://schemas.openxmlformats.org/officeDocument/2006/relationships/hyperlink" Target="https://pubmed.ncbi.nlm.nih.gov/32798333" TargetMode="External"/><Relationship Id="rId1342" Type="http://schemas.openxmlformats.org/officeDocument/2006/relationships/hyperlink" Target="https://pubmed.ncbi.nlm.nih.gov/30858094" TargetMode="External"/><Relationship Id="rId1787" Type="http://schemas.openxmlformats.org/officeDocument/2006/relationships/hyperlink" Target="https://pubmed.ncbi.nlm.nih.gov/26955655" TargetMode="External"/><Relationship Id="rId1994" Type="http://schemas.openxmlformats.org/officeDocument/2006/relationships/hyperlink" Target="https://pubmed.ncbi.nlm.nih.gov/22885094" TargetMode="External"/><Relationship Id="rId79" Type="http://schemas.openxmlformats.org/officeDocument/2006/relationships/hyperlink" Target="https://pubmed.ncbi.nlm.nih.gov/39996035" TargetMode="External"/><Relationship Id="rId1202" Type="http://schemas.openxmlformats.org/officeDocument/2006/relationships/hyperlink" Target="https://pubmed.ncbi.nlm.nih.gov/32333900" TargetMode="External"/><Relationship Id="rId1647" Type="http://schemas.openxmlformats.org/officeDocument/2006/relationships/hyperlink" Target="https://pubmed.ncbi.nlm.nih.gov/28179466" TargetMode="External"/><Relationship Id="rId1854" Type="http://schemas.openxmlformats.org/officeDocument/2006/relationships/hyperlink" Target="https://pubmed.ncbi.nlm.nih.gov/25613646" TargetMode="External"/><Relationship Id="rId1507" Type="http://schemas.openxmlformats.org/officeDocument/2006/relationships/hyperlink" Target="https://pubmed.ncbi.nlm.nih.gov/29842864" TargetMode="External"/><Relationship Id="rId1714" Type="http://schemas.openxmlformats.org/officeDocument/2006/relationships/hyperlink" Target="https://pubmed.ncbi.nlm.nih.gov/27589520" TargetMode="External"/><Relationship Id="rId295" Type="http://schemas.openxmlformats.org/officeDocument/2006/relationships/hyperlink" Target="https://pubmed.ncbi.nlm.nih.gov/38760408" TargetMode="External"/><Relationship Id="rId1921" Type="http://schemas.openxmlformats.org/officeDocument/2006/relationships/hyperlink" Target="https://pubmed.ncbi.nlm.nih.gov/24748671" TargetMode="External"/><Relationship Id="rId2183" Type="http://schemas.openxmlformats.org/officeDocument/2006/relationships/hyperlink" Target="https://pubmed.ncbi.nlm.nih.gov/18996438" TargetMode="External"/><Relationship Id="rId155" Type="http://schemas.openxmlformats.org/officeDocument/2006/relationships/hyperlink" Target="https://pubmed.ncbi.nlm.nih.gov/39737468" TargetMode="External"/><Relationship Id="rId362" Type="http://schemas.openxmlformats.org/officeDocument/2006/relationships/hyperlink" Target="https://pubmed.ncbi.nlm.nih.gov/37789557" TargetMode="External"/><Relationship Id="rId1297" Type="http://schemas.openxmlformats.org/officeDocument/2006/relationships/hyperlink" Target="https://pubmed.ncbi.nlm.nih.gov/30238462" TargetMode="External"/><Relationship Id="rId2043" Type="http://schemas.openxmlformats.org/officeDocument/2006/relationships/hyperlink" Target="https://pubmed.ncbi.nlm.nih.gov/22391487" TargetMode="External"/><Relationship Id="rId2250" Type="http://schemas.openxmlformats.org/officeDocument/2006/relationships/hyperlink" Target="https://pubmed.ncbi.nlm.nih.gov/15738527" TargetMode="External"/><Relationship Id="rId222" Type="http://schemas.openxmlformats.org/officeDocument/2006/relationships/hyperlink" Target="https://pubmed.ncbi.nlm.nih.gov/38756101" TargetMode="External"/><Relationship Id="rId667" Type="http://schemas.openxmlformats.org/officeDocument/2006/relationships/hyperlink" Target="https://pubmed.ncbi.nlm.nih.gov/36065116" TargetMode="External"/><Relationship Id="rId874" Type="http://schemas.openxmlformats.org/officeDocument/2006/relationships/hyperlink" Target="https://pubmed.ncbi.nlm.nih.gov/36111130" TargetMode="External"/><Relationship Id="rId2110" Type="http://schemas.openxmlformats.org/officeDocument/2006/relationships/hyperlink" Target="https://pubmed.ncbi.nlm.nih.gov/19070941" TargetMode="External"/><Relationship Id="rId527" Type="http://schemas.openxmlformats.org/officeDocument/2006/relationships/hyperlink" Target="https://pubmed.ncbi.nlm.nih.gov/37316184" TargetMode="External"/><Relationship Id="rId734" Type="http://schemas.openxmlformats.org/officeDocument/2006/relationships/hyperlink" Target="https://pubmed.ncbi.nlm.nih.gov/35902554" TargetMode="External"/><Relationship Id="rId941" Type="http://schemas.openxmlformats.org/officeDocument/2006/relationships/hyperlink" Target="https://pubmed.ncbi.nlm.nih.gov/34119372" TargetMode="External"/><Relationship Id="rId1157" Type="http://schemas.openxmlformats.org/officeDocument/2006/relationships/hyperlink" Target="https://pubmed.ncbi.nlm.nih.gov/32611664" TargetMode="External"/><Relationship Id="rId1364" Type="http://schemas.openxmlformats.org/officeDocument/2006/relationships/hyperlink" Target="https://pubmed.ncbi.nlm.nih.gov/30793584" TargetMode="External"/><Relationship Id="rId1571" Type="http://schemas.openxmlformats.org/officeDocument/2006/relationships/hyperlink" Target="https://pubmed.ncbi.nlm.nih.gov/30522125" TargetMode="External"/><Relationship Id="rId2208" Type="http://schemas.openxmlformats.org/officeDocument/2006/relationships/hyperlink" Target="https://pubmed.ncbi.nlm.nih.gov/18466053" TargetMode="External"/><Relationship Id="rId70" Type="http://schemas.openxmlformats.org/officeDocument/2006/relationships/hyperlink" Target="https://pubmed.ncbi.nlm.nih.gov/39740372" TargetMode="External"/><Relationship Id="rId801" Type="http://schemas.openxmlformats.org/officeDocument/2006/relationships/hyperlink" Target="https://pubmed.ncbi.nlm.nih.gov/34851050" TargetMode="External"/><Relationship Id="rId1017" Type="http://schemas.openxmlformats.org/officeDocument/2006/relationships/hyperlink" Target="https://pubmed.ncbi.nlm.nih.gov/33663013" TargetMode="External"/><Relationship Id="rId1224" Type="http://schemas.openxmlformats.org/officeDocument/2006/relationships/hyperlink" Target="https://pubmed.ncbi.nlm.nih.gov/31834365" TargetMode="External"/><Relationship Id="rId1431" Type="http://schemas.openxmlformats.org/officeDocument/2006/relationships/hyperlink" Target="https://pubmed.ncbi.nlm.nih.gov/31602414" TargetMode="External"/><Relationship Id="rId1669" Type="http://schemas.openxmlformats.org/officeDocument/2006/relationships/hyperlink" Target="https://pubmed.ncbi.nlm.nih.gov/27666590" TargetMode="External"/><Relationship Id="rId1876" Type="http://schemas.openxmlformats.org/officeDocument/2006/relationships/hyperlink" Target="https://pubmed.ncbi.nlm.nih.gov/26175795" TargetMode="External"/><Relationship Id="rId1529" Type="http://schemas.openxmlformats.org/officeDocument/2006/relationships/hyperlink" Target="https://pubmed.ncbi.nlm.nih.gov/29396300" TargetMode="External"/><Relationship Id="rId1736" Type="http://schemas.openxmlformats.org/officeDocument/2006/relationships/hyperlink" Target="https://pubmed.ncbi.nlm.nih.gov/27045376" TargetMode="External"/><Relationship Id="rId1943" Type="http://schemas.openxmlformats.org/officeDocument/2006/relationships/hyperlink" Target="https://pubmed.ncbi.nlm.nih.gov/24523921" TargetMode="External"/><Relationship Id="rId28" Type="http://schemas.openxmlformats.org/officeDocument/2006/relationships/hyperlink" Target="https://pubmed.ncbi.nlm.nih.gov/40260680" TargetMode="External"/><Relationship Id="rId1803" Type="http://schemas.openxmlformats.org/officeDocument/2006/relationships/hyperlink" Target="https://pubmed.ncbi.nlm.nih.gov/26092348" TargetMode="External"/><Relationship Id="rId177" Type="http://schemas.openxmlformats.org/officeDocument/2006/relationships/hyperlink" Target="https://pubmed.ncbi.nlm.nih.gov/39577923" TargetMode="External"/><Relationship Id="rId384" Type="http://schemas.openxmlformats.org/officeDocument/2006/relationships/hyperlink" Target="https://pubmed.ncbi.nlm.nih.gov/37522255" TargetMode="External"/><Relationship Id="rId591" Type="http://schemas.openxmlformats.org/officeDocument/2006/relationships/hyperlink" Target="https://pubmed.ncbi.nlm.nih.gov/36824709" TargetMode="External"/><Relationship Id="rId2065" Type="http://schemas.openxmlformats.org/officeDocument/2006/relationships/hyperlink" Target="https://pubmed.ncbi.nlm.nih.gov/21890006" TargetMode="External"/><Relationship Id="rId2272" Type="http://schemas.openxmlformats.org/officeDocument/2006/relationships/hyperlink" Target="https://patents.google.com/patent/US8916387B2" TargetMode="External"/><Relationship Id="rId244" Type="http://schemas.openxmlformats.org/officeDocument/2006/relationships/hyperlink" Target="https://pubmed.ncbi.nlm.nih.gov/38924651" TargetMode="External"/><Relationship Id="rId689" Type="http://schemas.openxmlformats.org/officeDocument/2006/relationships/hyperlink" Target="https://pubmed.ncbi.nlm.nih.gov/35918160" TargetMode="External"/><Relationship Id="rId896" Type="http://schemas.openxmlformats.org/officeDocument/2006/relationships/hyperlink" Target="https://pubmed.ncbi.nlm.nih.gov/34349225" TargetMode="External"/><Relationship Id="rId1081" Type="http://schemas.openxmlformats.org/officeDocument/2006/relationships/hyperlink" Target="https://pubmed.ncbi.nlm.nih.gov/33532541" TargetMode="External"/><Relationship Id="rId451" Type="http://schemas.openxmlformats.org/officeDocument/2006/relationships/hyperlink" Target="https://pubmed.ncbi.nlm.nih.gov/37216632" TargetMode="External"/><Relationship Id="rId549" Type="http://schemas.openxmlformats.org/officeDocument/2006/relationships/hyperlink" Target="https://pubmed.ncbi.nlm.nih.gov/37067031" TargetMode="External"/><Relationship Id="rId756" Type="http://schemas.openxmlformats.org/officeDocument/2006/relationships/hyperlink" Target="https://pubmed.ncbi.nlm.nih.gov/35751102" TargetMode="External"/><Relationship Id="rId1179" Type="http://schemas.openxmlformats.org/officeDocument/2006/relationships/hyperlink" Target="https://pubmed.ncbi.nlm.nih.gov/32691913" TargetMode="External"/><Relationship Id="rId1386" Type="http://schemas.openxmlformats.org/officeDocument/2006/relationships/hyperlink" Target="https://pubmed.ncbi.nlm.nih.gov/30902060" TargetMode="External"/><Relationship Id="rId1593" Type="http://schemas.openxmlformats.org/officeDocument/2006/relationships/hyperlink" Target="https://pubmed.ncbi.nlm.nih.gov/28942688" TargetMode="External"/><Relationship Id="rId2132" Type="http://schemas.openxmlformats.org/officeDocument/2006/relationships/hyperlink" Target="https://pubmed.ncbi.nlm.nih.gov/20569437" TargetMode="External"/><Relationship Id="rId104" Type="http://schemas.openxmlformats.org/officeDocument/2006/relationships/hyperlink" Target="https://pubmed.ncbi.nlm.nih.gov/39639627" TargetMode="External"/><Relationship Id="rId311" Type="http://schemas.openxmlformats.org/officeDocument/2006/relationships/hyperlink" Target="https://pubmed.ncbi.nlm.nih.gov/38575616" TargetMode="External"/><Relationship Id="rId409" Type="http://schemas.openxmlformats.org/officeDocument/2006/relationships/hyperlink" Target="https://pubmed.ncbi.nlm.nih.gov/39882365" TargetMode="External"/><Relationship Id="rId963" Type="http://schemas.openxmlformats.org/officeDocument/2006/relationships/hyperlink" Target="https://pubmed.ncbi.nlm.nih.gov/34611495" TargetMode="External"/><Relationship Id="rId1039" Type="http://schemas.openxmlformats.org/officeDocument/2006/relationships/hyperlink" Target="https://pubmed.ncbi.nlm.nih.gov/33737684" TargetMode="External"/><Relationship Id="rId1246" Type="http://schemas.openxmlformats.org/officeDocument/2006/relationships/hyperlink" Target="https://pubmed.ncbi.nlm.nih.gov/32176641" TargetMode="External"/><Relationship Id="rId1898" Type="http://schemas.openxmlformats.org/officeDocument/2006/relationships/hyperlink" Target="https://pubmed.ncbi.nlm.nih.gov/24331439" TargetMode="External"/><Relationship Id="rId92" Type="http://schemas.openxmlformats.org/officeDocument/2006/relationships/hyperlink" Target="https://pubmed.ncbi.nlm.nih.gov/39930753" TargetMode="External"/><Relationship Id="rId616" Type="http://schemas.openxmlformats.org/officeDocument/2006/relationships/hyperlink" Target="https://pubmed.ncbi.nlm.nih.gov/36053856" TargetMode="External"/><Relationship Id="rId823" Type="http://schemas.openxmlformats.org/officeDocument/2006/relationships/hyperlink" Target="https://pubmed.ncbi.nlm.nih.gov/34773730" TargetMode="External"/><Relationship Id="rId1453" Type="http://schemas.openxmlformats.org/officeDocument/2006/relationships/hyperlink" Target="https://pubmed.ncbi.nlm.nih.gov/29697762" TargetMode="External"/><Relationship Id="rId1660" Type="http://schemas.openxmlformats.org/officeDocument/2006/relationships/hyperlink" Target="https://pubmed.ncbi.nlm.nih.gov/28100725" TargetMode="External"/><Relationship Id="rId1758" Type="http://schemas.openxmlformats.org/officeDocument/2006/relationships/hyperlink" Target="https://pubmed.ncbi.nlm.nih.gov/26948379" TargetMode="External"/><Relationship Id="rId1106" Type="http://schemas.openxmlformats.org/officeDocument/2006/relationships/hyperlink" Target="https://pubmed.ncbi.nlm.nih.gov/34366831" TargetMode="External"/><Relationship Id="rId1313" Type="http://schemas.openxmlformats.org/officeDocument/2006/relationships/hyperlink" Target="https://pubmed.ncbi.nlm.nih.gov/31484787" TargetMode="External"/><Relationship Id="rId1520" Type="http://schemas.openxmlformats.org/officeDocument/2006/relationships/hyperlink" Target="https://pubmed.ncbi.nlm.nih.gov/29558979" TargetMode="External"/><Relationship Id="rId1965" Type="http://schemas.openxmlformats.org/officeDocument/2006/relationships/hyperlink" Target="https://pubmed.ncbi.nlm.nih.gov/23889568" TargetMode="External"/><Relationship Id="rId1618" Type="http://schemas.openxmlformats.org/officeDocument/2006/relationships/hyperlink" Target="https://pubmed.ncbi.nlm.nih.gov/28631955" TargetMode="External"/><Relationship Id="rId1825" Type="http://schemas.openxmlformats.org/officeDocument/2006/relationships/hyperlink" Target="https://pubmed.ncbi.nlm.nih.gov/26141614" TargetMode="External"/><Relationship Id="rId199" Type="http://schemas.openxmlformats.org/officeDocument/2006/relationships/hyperlink" Target="https://pubmed.ncbi.nlm.nih.gov/39500009" TargetMode="External"/><Relationship Id="rId2087" Type="http://schemas.openxmlformats.org/officeDocument/2006/relationships/hyperlink" Target="https://pubmed.ncbi.nlm.nih.gov/21612120" TargetMode="External"/><Relationship Id="rId266" Type="http://schemas.openxmlformats.org/officeDocument/2006/relationships/hyperlink" Target="https://pubmed.ncbi.nlm.nih.gov/38809917" TargetMode="External"/><Relationship Id="rId473" Type="http://schemas.openxmlformats.org/officeDocument/2006/relationships/hyperlink" Target="https://pubmed.ncbi.nlm.nih.gov/36919582" TargetMode="External"/><Relationship Id="rId680" Type="http://schemas.openxmlformats.org/officeDocument/2006/relationships/hyperlink" Target="https://pubmed.ncbi.nlm.nih.gov/35856574" TargetMode="External"/><Relationship Id="rId2154" Type="http://schemas.openxmlformats.org/officeDocument/2006/relationships/hyperlink" Target="https://pubmed.ncbi.nlm.nih.gov/20145736" TargetMode="External"/><Relationship Id="rId126" Type="http://schemas.openxmlformats.org/officeDocument/2006/relationships/hyperlink" Target="https://pubmed.ncbi.nlm.nih.gov/40008832" TargetMode="External"/><Relationship Id="rId333" Type="http://schemas.openxmlformats.org/officeDocument/2006/relationships/hyperlink" Target="https://pubmed.ncbi.nlm.nih.gov/38562890" TargetMode="External"/><Relationship Id="rId540" Type="http://schemas.openxmlformats.org/officeDocument/2006/relationships/hyperlink" Target="https://pubmed.ncbi.nlm.nih.gov/37202517" TargetMode="External"/><Relationship Id="rId778" Type="http://schemas.openxmlformats.org/officeDocument/2006/relationships/hyperlink" Target="https://pubmed.ncbi.nlm.nih.gov/34590423" TargetMode="External"/><Relationship Id="rId985" Type="http://schemas.openxmlformats.org/officeDocument/2006/relationships/hyperlink" Target="https://pubmed.ncbi.nlm.nih.gov/33875374" TargetMode="External"/><Relationship Id="rId1170" Type="http://schemas.openxmlformats.org/officeDocument/2006/relationships/hyperlink" Target="https://pubmed.ncbi.nlm.nih.gov/32740901" TargetMode="External"/><Relationship Id="rId2014" Type="http://schemas.openxmlformats.org/officeDocument/2006/relationships/hyperlink" Target="https://pubmed.ncbi.nlm.nih.gov/24260563" TargetMode="External"/><Relationship Id="rId2221" Type="http://schemas.openxmlformats.org/officeDocument/2006/relationships/hyperlink" Target="https://pubmed.ncbi.nlm.nih.gov/17558844" TargetMode="External"/><Relationship Id="rId638" Type="http://schemas.openxmlformats.org/officeDocument/2006/relationships/hyperlink" Target="https://pubmed.ncbi.nlm.nih.gov/37188222" TargetMode="External"/><Relationship Id="rId845" Type="http://schemas.openxmlformats.org/officeDocument/2006/relationships/hyperlink" Target="https://pubmed.ncbi.nlm.nih.gov/35350553" TargetMode="External"/><Relationship Id="rId1030" Type="http://schemas.openxmlformats.org/officeDocument/2006/relationships/hyperlink" Target="https://pubmed.ncbi.nlm.nih.gov/33842063" TargetMode="External"/><Relationship Id="rId1268" Type="http://schemas.openxmlformats.org/officeDocument/2006/relationships/hyperlink" Target="https://pubmed.ncbi.nlm.nih.gov/32954343" TargetMode="External"/><Relationship Id="rId1475" Type="http://schemas.openxmlformats.org/officeDocument/2006/relationships/hyperlink" Target="https://pubmed.ncbi.nlm.nih.gov/29908147" TargetMode="External"/><Relationship Id="rId1682" Type="http://schemas.openxmlformats.org/officeDocument/2006/relationships/hyperlink" Target="https://pubmed.ncbi.nlm.nih.gov/28505968" TargetMode="External"/><Relationship Id="rId400" Type="http://schemas.openxmlformats.org/officeDocument/2006/relationships/hyperlink" Target="https://pubmed.ncbi.nlm.nih.gov/38903933" TargetMode="External"/><Relationship Id="rId705" Type="http://schemas.openxmlformats.org/officeDocument/2006/relationships/hyperlink" Target="https://pubmed.ncbi.nlm.nih.gov/36064709" TargetMode="External"/><Relationship Id="rId1128" Type="http://schemas.openxmlformats.org/officeDocument/2006/relationships/hyperlink" Target="https://pubmed.ncbi.nlm.nih.gov/33223526" TargetMode="External"/><Relationship Id="rId1335" Type="http://schemas.openxmlformats.org/officeDocument/2006/relationships/hyperlink" Target="https://pubmed.ncbi.nlm.nih.gov/31131421" TargetMode="External"/><Relationship Id="rId1542" Type="http://schemas.openxmlformats.org/officeDocument/2006/relationships/hyperlink" Target="https://pubmed.ncbi.nlm.nih.gov/29439331" TargetMode="External"/><Relationship Id="rId1987" Type="http://schemas.openxmlformats.org/officeDocument/2006/relationships/hyperlink" Target="https://pubmed.ncbi.nlm.nih.gov/23622690" TargetMode="External"/><Relationship Id="rId912" Type="http://schemas.openxmlformats.org/officeDocument/2006/relationships/hyperlink" Target="https://pubmed.ncbi.nlm.nih.gov/34542571" TargetMode="External"/><Relationship Id="rId1847" Type="http://schemas.openxmlformats.org/officeDocument/2006/relationships/hyperlink" Target="https://pubmed.ncbi.nlm.nih.gov/25844897" TargetMode="External"/><Relationship Id="rId41" Type="http://schemas.openxmlformats.org/officeDocument/2006/relationships/hyperlink" Target="https://pubmed.ncbi.nlm.nih.gov/40237241" TargetMode="External"/><Relationship Id="rId1402" Type="http://schemas.openxmlformats.org/officeDocument/2006/relationships/hyperlink" Target="https://pubmed.ncbi.nlm.nih.gov/30421322" TargetMode="External"/><Relationship Id="rId1707" Type="http://schemas.openxmlformats.org/officeDocument/2006/relationships/hyperlink" Target="https://pubmed.ncbi.nlm.nih.gov/27684648" TargetMode="External"/><Relationship Id="rId190" Type="http://schemas.openxmlformats.org/officeDocument/2006/relationships/hyperlink" Target="https://pubmed.ncbi.nlm.nih.gov/39293124" TargetMode="External"/><Relationship Id="rId204" Type="http://schemas.openxmlformats.org/officeDocument/2006/relationships/hyperlink" Target="https://pubmed.ncbi.nlm.nih.gov/39417113" TargetMode="External"/><Relationship Id="rId288" Type="http://schemas.openxmlformats.org/officeDocument/2006/relationships/hyperlink" Target="https://pubmed.ncbi.nlm.nih.gov/37992295" TargetMode="External"/><Relationship Id="rId411" Type="http://schemas.openxmlformats.org/officeDocument/2006/relationships/hyperlink" Target="https://pubmed.ncbi.nlm.nih.gov/38203309" TargetMode="External"/><Relationship Id="rId509" Type="http://schemas.openxmlformats.org/officeDocument/2006/relationships/hyperlink" Target="https://pubmed.ncbi.nlm.nih.gov/37333117" TargetMode="External"/><Relationship Id="rId1041" Type="http://schemas.openxmlformats.org/officeDocument/2006/relationships/hyperlink" Target="https://pubmed.ncbi.nlm.nih.gov/33107019" TargetMode="External"/><Relationship Id="rId1139" Type="http://schemas.openxmlformats.org/officeDocument/2006/relationships/hyperlink" Target="https://pubmed.ncbi.nlm.nih.gov/33093584" TargetMode="External"/><Relationship Id="rId1346" Type="http://schemas.openxmlformats.org/officeDocument/2006/relationships/hyperlink" Target="https://pubmed.ncbi.nlm.nih.gov/31055223" TargetMode="External"/><Relationship Id="rId1693" Type="http://schemas.openxmlformats.org/officeDocument/2006/relationships/hyperlink" Target="https://pubmed.ncbi.nlm.nih.gov/27683820" TargetMode="External"/><Relationship Id="rId1914" Type="http://schemas.openxmlformats.org/officeDocument/2006/relationships/hyperlink" Target="https://pubmed.ncbi.nlm.nih.gov/23638916" TargetMode="External"/><Relationship Id="rId1998" Type="http://schemas.openxmlformats.org/officeDocument/2006/relationships/hyperlink" Target="https://pubmed.ncbi.nlm.nih.gov/23294475" TargetMode="External"/><Relationship Id="rId495" Type="http://schemas.openxmlformats.org/officeDocument/2006/relationships/hyperlink" Target="https://pubmed.ncbi.nlm.nih.gov/37399012" TargetMode="External"/><Relationship Id="rId716" Type="http://schemas.openxmlformats.org/officeDocument/2006/relationships/hyperlink" Target="https://pubmed.ncbi.nlm.nih.gov/36102775" TargetMode="External"/><Relationship Id="rId923" Type="http://schemas.openxmlformats.org/officeDocument/2006/relationships/hyperlink" Target="https://pubmed.ncbi.nlm.nih.gov/34717775" TargetMode="External"/><Relationship Id="rId1553" Type="http://schemas.openxmlformats.org/officeDocument/2006/relationships/hyperlink" Target="https://pubmed.ncbi.nlm.nih.gov/29651272" TargetMode="External"/><Relationship Id="rId1760" Type="http://schemas.openxmlformats.org/officeDocument/2006/relationships/hyperlink" Target="https://pubmed.ncbi.nlm.nih.gov/26800462" TargetMode="External"/><Relationship Id="rId1858" Type="http://schemas.openxmlformats.org/officeDocument/2006/relationships/hyperlink" Target="https://pubmed.ncbi.nlm.nih.gov/25311247" TargetMode="External"/><Relationship Id="rId2176" Type="http://schemas.openxmlformats.org/officeDocument/2006/relationships/hyperlink" Target="https://pubmed.ncbi.nlm.nih.gov/19585836" TargetMode="External"/><Relationship Id="rId52" Type="http://schemas.openxmlformats.org/officeDocument/2006/relationships/hyperlink" Target="https://pubmed.ncbi.nlm.nih.gov/40042844" TargetMode="External"/><Relationship Id="rId148" Type="http://schemas.openxmlformats.org/officeDocument/2006/relationships/hyperlink" Target="https://pubmed.ncbi.nlm.nih.gov/39609257" TargetMode="External"/><Relationship Id="rId355" Type="http://schemas.openxmlformats.org/officeDocument/2006/relationships/hyperlink" Target="https://pubmed.ncbi.nlm.nih.gov/38299453" TargetMode="External"/><Relationship Id="rId562" Type="http://schemas.openxmlformats.org/officeDocument/2006/relationships/hyperlink" Target="https://pubmed.ncbi.nlm.nih.gov/37006756" TargetMode="External"/><Relationship Id="rId1192" Type="http://schemas.openxmlformats.org/officeDocument/2006/relationships/hyperlink" Target="https://pubmed.ncbi.nlm.nih.gov/32460813" TargetMode="External"/><Relationship Id="rId1206" Type="http://schemas.openxmlformats.org/officeDocument/2006/relationships/hyperlink" Target="https://pubmed.ncbi.nlm.nih.gov/32087948" TargetMode="External"/><Relationship Id="rId1413" Type="http://schemas.openxmlformats.org/officeDocument/2006/relationships/hyperlink" Target="https://pubmed.ncbi.nlm.nih.gov/30321501" TargetMode="External"/><Relationship Id="rId1620" Type="http://schemas.openxmlformats.org/officeDocument/2006/relationships/hyperlink" Target="https://pubmed.ncbi.nlm.nih.gov/27435879" TargetMode="External"/><Relationship Id="rId2036" Type="http://schemas.openxmlformats.org/officeDocument/2006/relationships/hyperlink" Target="https://pubmed.ncbi.nlm.nih.gov/22488444" TargetMode="External"/><Relationship Id="rId2243" Type="http://schemas.openxmlformats.org/officeDocument/2006/relationships/hyperlink" Target="https://pubmed.ncbi.nlm.nih.gov/16301870" TargetMode="External"/><Relationship Id="rId215" Type="http://schemas.openxmlformats.org/officeDocument/2006/relationships/hyperlink" Target="https://pubmed.ncbi.nlm.nih.gov/39259049" TargetMode="External"/><Relationship Id="rId422" Type="http://schemas.openxmlformats.org/officeDocument/2006/relationships/hyperlink" Target="https://pubmed.ncbi.nlm.nih.gov/37885919" TargetMode="External"/><Relationship Id="rId867" Type="http://schemas.openxmlformats.org/officeDocument/2006/relationships/hyperlink" Target="https://pubmed.ncbi.nlm.nih.gov/35846157" TargetMode="External"/><Relationship Id="rId1052" Type="http://schemas.openxmlformats.org/officeDocument/2006/relationships/hyperlink" Target="https://pubmed.ncbi.nlm.nih.gov/33257949" TargetMode="External"/><Relationship Id="rId1497" Type="http://schemas.openxmlformats.org/officeDocument/2006/relationships/hyperlink" Target="https://pubmed.ncbi.nlm.nih.gov/29991719" TargetMode="External"/><Relationship Id="rId1718" Type="http://schemas.openxmlformats.org/officeDocument/2006/relationships/hyperlink" Target="https://pubmed.ncbi.nlm.nih.gov/27071153" TargetMode="External"/><Relationship Id="rId1925" Type="http://schemas.openxmlformats.org/officeDocument/2006/relationships/hyperlink" Target="https://pubmed.ncbi.nlm.nih.gov/24582001" TargetMode="External"/><Relationship Id="rId2103" Type="http://schemas.openxmlformats.org/officeDocument/2006/relationships/hyperlink" Target="https://pubmed.ncbi.nlm.nih.gov/21966597" TargetMode="External"/><Relationship Id="rId299" Type="http://schemas.openxmlformats.org/officeDocument/2006/relationships/hyperlink" Target="https://pubmed.ncbi.nlm.nih.gov/38750570" TargetMode="External"/><Relationship Id="rId727" Type="http://schemas.openxmlformats.org/officeDocument/2006/relationships/hyperlink" Target="https://pubmed.ncbi.nlm.nih.gov/35301255" TargetMode="External"/><Relationship Id="rId934" Type="http://schemas.openxmlformats.org/officeDocument/2006/relationships/hyperlink" Target="https://pubmed.ncbi.nlm.nih.gov/32679614" TargetMode="External"/><Relationship Id="rId1357" Type="http://schemas.openxmlformats.org/officeDocument/2006/relationships/hyperlink" Target="https://pubmed.ncbi.nlm.nih.gov/31078433" TargetMode="External"/><Relationship Id="rId1564" Type="http://schemas.openxmlformats.org/officeDocument/2006/relationships/hyperlink" Target="https://pubmed.ncbi.nlm.nih.gov/30233810" TargetMode="External"/><Relationship Id="rId1771" Type="http://schemas.openxmlformats.org/officeDocument/2006/relationships/hyperlink" Target="https://pubmed.ncbi.nlm.nih.gov/26541689" TargetMode="External"/><Relationship Id="rId2187" Type="http://schemas.openxmlformats.org/officeDocument/2006/relationships/hyperlink" Target="https://pubmed.ncbi.nlm.nih.gov/19199126" TargetMode="External"/><Relationship Id="rId63" Type="http://schemas.openxmlformats.org/officeDocument/2006/relationships/hyperlink" Target="https://pubmed.ncbi.nlm.nih.gov/40114424" TargetMode="External"/><Relationship Id="rId159" Type="http://schemas.openxmlformats.org/officeDocument/2006/relationships/hyperlink" Target="https://pubmed.ncbi.nlm.nih.gov/40007799" TargetMode="External"/><Relationship Id="rId366" Type="http://schemas.openxmlformats.org/officeDocument/2006/relationships/hyperlink" Target="https://pubmed.ncbi.nlm.nih.gov/37985230" TargetMode="External"/><Relationship Id="rId573" Type="http://schemas.openxmlformats.org/officeDocument/2006/relationships/hyperlink" Target="https://pubmed.ncbi.nlm.nih.gov/36694943" TargetMode="External"/><Relationship Id="rId780" Type="http://schemas.openxmlformats.org/officeDocument/2006/relationships/hyperlink" Target="https://pubmed.ncbi.nlm.nih.gov/35397615" TargetMode="External"/><Relationship Id="rId1217" Type="http://schemas.openxmlformats.org/officeDocument/2006/relationships/hyperlink" Target="https://pubmed.ncbi.nlm.nih.gov/31937580" TargetMode="External"/><Relationship Id="rId1424" Type="http://schemas.openxmlformats.org/officeDocument/2006/relationships/hyperlink" Target="https://pubmed.ncbi.nlm.nih.gov/31031747" TargetMode="External"/><Relationship Id="rId1631" Type="http://schemas.openxmlformats.org/officeDocument/2006/relationships/hyperlink" Target="https://pubmed.ncbi.nlm.nih.gov/28385184" TargetMode="External"/><Relationship Id="rId1869" Type="http://schemas.openxmlformats.org/officeDocument/2006/relationships/hyperlink" Target="https://pubmed.ncbi.nlm.nih.gov/25664224" TargetMode="External"/><Relationship Id="rId2047" Type="http://schemas.openxmlformats.org/officeDocument/2006/relationships/hyperlink" Target="https://pubmed.ncbi.nlm.nih.gov/22071360" TargetMode="External"/><Relationship Id="rId2254" Type="http://schemas.openxmlformats.org/officeDocument/2006/relationships/hyperlink" Target="https://pubmed.ncbi.nlm.nih.gov/15571629" TargetMode="External"/><Relationship Id="rId226" Type="http://schemas.openxmlformats.org/officeDocument/2006/relationships/hyperlink" Target="https://pubmed.ncbi.nlm.nih.gov/39032019" TargetMode="External"/><Relationship Id="rId433" Type="http://schemas.openxmlformats.org/officeDocument/2006/relationships/hyperlink" Target="https://pubmed.ncbi.nlm.nih.gov/37641403" TargetMode="External"/><Relationship Id="rId878" Type="http://schemas.openxmlformats.org/officeDocument/2006/relationships/hyperlink" Target="https://pubmed.ncbi.nlm.nih.gov/36382217" TargetMode="External"/><Relationship Id="rId1063" Type="http://schemas.openxmlformats.org/officeDocument/2006/relationships/hyperlink" Target="https://pubmed.ncbi.nlm.nih.gov/33419453" TargetMode="External"/><Relationship Id="rId1270" Type="http://schemas.openxmlformats.org/officeDocument/2006/relationships/hyperlink" Target="https://pubmed.ncbi.nlm.nih.gov/32999915" TargetMode="External"/><Relationship Id="rId1729" Type="http://schemas.openxmlformats.org/officeDocument/2006/relationships/hyperlink" Target="https://pubmed.ncbi.nlm.nih.gov/26746185" TargetMode="External"/><Relationship Id="rId1936" Type="http://schemas.openxmlformats.org/officeDocument/2006/relationships/hyperlink" Target="https://pubmed.ncbi.nlm.nih.gov/23829439" TargetMode="External"/><Relationship Id="rId2114" Type="http://schemas.openxmlformats.org/officeDocument/2006/relationships/hyperlink" Target="https://pubmed.ncbi.nlm.nih.gov/20886057" TargetMode="External"/><Relationship Id="rId640" Type="http://schemas.openxmlformats.org/officeDocument/2006/relationships/hyperlink" Target="https://pubmed.ncbi.nlm.nih.gov/37334597" TargetMode="External"/><Relationship Id="rId738" Type="http://schemas.openxmlformats.org/officeDocument/2006/relationships/hyperlink" Target="https://pubmed.ncbi.nlm.nih.gov/35888740" TargetMode="External"/><Relationship Id="rId945" Type="http://schemas.openxmlformats.org/officeDocument/2006/relationships/hyperlink" Target="https://pubmed.ncbi.nlm.nih.gov/34473357" TargetMode="External"/><Relationship Id="rId1368" Type="http://schemas.openxmlformats.org/officeDocument/2006/relationships/hyperlink" Target="https://pubmed.ncbi.nlm.nih.gov/31032851" TargetMode="External"/><Relationship Id="rId1575" Type="http://schemas.openxmlformats.org/officeDocument/2006/relationships/hyperlink" Target="https://pubmed.ncbi.nlm.nih.gov/29286401" TargetMode="External"/><Relationship Id="rId1782" Type="http://schemas.openxmlformats.org/officeDocument/2006/relationships/hyperlink" Target="https://pubmed.ncbi.nlm.nih.gov/24673449" TargetMode="External"/><Relationship Id="rId2198" Type="http://schemas.openxmlformats.org/officeDocument/2006/relationships/hyperlink" Target="https://pubmed.ncbi.nlm.nih.gov/18828808" TargetMode="External"/><Relationship Id="rId74" Type="http://schemas.openxmlformats.org/officeDocument/2006/relationships/hyperlink" Target="https://pubmed.ncbi.nlm.nih.gov/39885359" TargetMode="External"/><Relationship Id="rId377" Type="http://schemas.openxmlformats.org/officeDocument/2006/relationships/hyperlink" Target="https://pubmed.ncbi.nlm.nih.gov/37702323" TargetMode="External"/><Relationship Id="rId500" Type="http://schemas.openxmlformats.org/officeDocument/2006/relationships/hyperlink" Target="https://pubmed.ncbi.nlm.nih.gov/37502842" TargetMode="External"/><Relationship Id="rId584" Type="http://schemas.openxmlformats.org/officeDocument/2006/relationships/hyperlink" Target="https://pubmed.ncbi.nlm.nih.gov/36994314" TargetMode="External"/><Relationship Id="rId805" Type="http://schemas.openxmlformats.org/officeDocument/2006/relationships/hyperlink" Target="https://pubmed.ncbi.nlm.nih.gov/35123528" TargetMode="External"/><Relationship Id="rId1130" Type="http://schemas.openxmlformats.org/officeDocument/2006/relationships/hyperlink" Target="https://pubmed.ncbi.nlm.nih.gov/33203439" TargetMode="External"/><Relationship Id="rId1228" Type="http://schemas.openxmlformats.org/officeDocument/2006/relationships/hyperlink" Target="https://pubmed.ncbi.nlm.nih.gov/31669672" TargetMode="External"/><Relationship Id="rId1435" Type="http://schemas.openxmlformats.org/officeDocument/2006/relationships/hyperlink" Target="https://pubmed.ncbi.nlm.nih.gov/31856243" TargetMode="External"/><Relationship Id="rId2058" Type="http://schemas.openxmlformats.org/officeDocument/2006/relationships/hyperlink" Target="https://pubmed.ncbi.nlm.nih.gov/22701578" TargetMode="External"/><Relationship Id="rId2265" Type="http://schemas.openxmlformats.org/officeDocument/2006/relationships/hyperlink" Target="https://pubmed.ncbi.nlm.nih.gov/12502798" TargetMode="External"/><Relationship Id="rId5" Type="http://schemas.openxmlformats.org/officeDocument/2006/relationships/styles" Target="styles.xml"/><Relationship Id="rId237" Type="http://schemas.openxmlformats.org/officeDocument/2006/relationships/hyperlink" Target="https://pubmed.ncbi.nlm.nih.gov/39164268" TargetMode="External"/><Relationship Id="rId791" Type="http://schemas.openxmlformats.org/officeDocument/2006/relationships/hyperlink" Target="https://pubmed.ncbi.nlm.nih.gov/35236958" TargetMode="External"/><Relationship Id="rId889" Type="http://schemas.openxmlformats.org/officeDocument/2006/relationships/hyperlink" Target="https://pubmed.ncbi.nlm.nih.gov/34944022" TargetMode="External"/><Relationship Id="rId1074" Type="http://schemas.openxmlformats.org/officeDocument/2006/relationships/hyperlink" Target="https://pubmed.ncbi.nlm.nih.gov/33249783" TargetMode="External"/><Relationship Id="rId1642" Type="http://schemas.openxmlformats.org/officeDocument/2006/relationships/hyperlink" Target="https://pubmed.ncbi.nlm.nih.gov/28368497" TargetMode="External"/><Relationship Id="rId1947" Type="http://schemas.openxmlformats.org/officeDocument/2006/relationships/hyperlink" Target="https://pubmed.ncbi.nlm.nih.gov/24927756" TargetMode="External"/><Relationship Id="rId444" Type="http://schemas.openxmlformats.org/officeDocument/2006/relationships/hyperlink" Target="https://pubmed.ncbi.nlm.nih.gov/38002473" TargetMode="External"/><Relationship Id="rId651" Type="http://schemas.openxmlformats.org/officeDocument/2006/relationships/hyperlink" Target="https://pubmed.ncbi.nlm.nih.gov/38130841" TargetMode="External"/><Relationship Id="rId749" Type="http://schemas.openxmlformats.org/officeDocument/2006/relationships/hyperlink" Target="https://pubmed.ncbi.nlm.nih.gov/35659284" TargetMode="External"/><Relationship Id="rId1281" Type="http://schemas.openxmlformats.org/officeDocument/2006/relationships/hyperlink" Target="https://pubmed.ncbi.nlm.nih.gov/31290061" TargetMode="External"/><Relationship Id="rId1379" Type="http://schemas.openxmlformats.org/officeDocument/2006/relationships/hyperlink" Target="https://pubmed.ncbi.nlm.nih.gov/31010420" TargetMode="External"/><Relationship Id="rId1502" Type="http://schemas.openxmlformats.org/officeDocument/2006/relationships/hyperlink" Target="https://pubmed.ncbi.nlm.nih.gov/29902934" TargetMode="External"/><Relationship Id="rId1586" Type="http://schemas.openxmlformats.org/officeDocument/2006/relationships/hyperlink" Target="https://pubmed.ncbi.nlm.nih.gov/29094781" TargetMode="External"/><Relationship Id="rId1807" Type="http://schemas.openxmlformats.org/officeDocument/2006/relationships/hyperlink" Target="https://pubmed.ncbi.nlm.nih.gov/26835507" TargetMode="External"/><Relationship Id="rId2125" Type="http://schemas.openxmlformats.org/officeDocument/2006/relationships/hyperlink" Target="https://pubmed.ncbi.nlm.nih.gov/20673341" TargetMode="External"/><Relationship Id="rId290" Type="http://schemas.openxmlformats.org/officeDocument/2006/relationships/hyperlink" Target="https://pubmed.ncbi.nlm.nih.gov/38802928" TargetMode="External"/><Relationship Id="rId304" Type="http://schemas.openxmlformats.org/officeDocument/2006/relationships/hyperlink" Target="https://pubmed.ncbi.nlm.nih.gov/38480678" TargetMode="External"/><Relationship Id="rId388" Type="http://schemas.openxmlformats.org/officeDocument/2006/relationships/hyperlink" Target="https://pubmed.ncbi.nlm.nih.gov/37858957" TargetMode="External"/><Relationship Id="rId511" Type="http://schemas.openxmlformats.org/officeDocument/2006/relationships/hyperlink" Target="https://pubmed.ncbi.nlm.nih.gov/37277809" TargetMode="External"/><Relationship Id="rId609" Type="http://schemas.openxmlformats.org/officeDocument/2006/relationships/hyperlink" Target="https://pubmed.ncbi.nlm.nih.gov/36282960" TargetMode="External"/><Relationship Id="rId956" Type="http://schemas.openxmlformats.org/officeDocument/2006/relationships/hyperlink" Target="https://pubmed.ncbi.nlm.nih.gov/33788410" TargetMode="External"/><Relationship Id="rId1141" Type="http://schemas.openxmlformats.org/officeDocument/2006/relationships/hyperlink" Target="https://pubmed.ncbi.nlm.nih.gov/32737076" TargetMode="External"/><Relationship Id="rId1239" Type="http://schemas.openxmlformats.org/officeDocument/2006/relationships/hyperlink" Target="https://pubmed.ncbi.nlm.nih.gov/31508810" TargetMode="External"/><Relationship Id="rId1793" Type="http://schemas.openxmlformats.org/officeDocument/2006/relationships/hyperlink" Target="https://pubmed.ncbi.nlm.nih.gov/27453931" TargetMode="External"/><Relationship Id="rId2069" Type="http://schemas.openxmlformats.org/officeDocument/2006/relationships/hyperlink" Target="https://pubmed.ncbi.nlm.nih.gov/21733739" TargetMode="External"/><Relationship Id="rId85" Type="http://schemas.openxmlformats.org/officeDocument/2006/relationships/hyperlink" Target="https://pubmed.ncbi.nlm.nih.gov/39908349" TargetMode="External"/><Relationship Id="rId150" Type="http://schemas.openxmlformats.org/officeDocument/2006/relationships/hyperlink" Target="https://pubmed.ncbi.nlm.nih.gov/39625101" TargetMode="External"/><Relationship Id="rId595" Type="http://schemas.openxmlformats.org/officeDocument/2006/relationships/hyperlink" Target="https://pubmed.ncbi.nlm.nih.gov/36778431" TargetMode="External"/><Relationship Id="rId816" Type="http://schemas.openxmlformats.org/officeDocument/2006/relationships/hyperlink" Target="https://pubmed.ncbi.nlm.nih.gov/34882796" TargetMode="External"/><Relationship Id="rId1001" Type="http://schemas.openxmlformats.org/officeDocument/2006/relationships/hyperlink" Target="https://pubmed.ncbi.nlm.nih.gov/34134980" TargetMode="External"/><Relationship Id="rId1446" Type="http://schemas.openxmlformats.org/officeDocument/2006/relationships/hyperlink" Target="https://pubmed.ncbi.nlm.nih.gov/30488277" TargetMode="External"/><Relationship Id="rId1653" Type="http://schemas.openxmlformats.org/officeDocument/2006/relationships/hyperlink" Target="https://pubmed.ncbi.nlm.nih.gov/28061383" TargetMode="External"/><Relationship Id="rId1860" Type="http://schemas.openxmlformats.org/officeDocument/2006/relationships/hyperlink" Target="https://pubmed.ncbi.nlm.nih.gov/25411441" TargetMode="External"/><Relationship Id="rId2276" Type="http://schemas.openxmlformats.org/officeDocument/2006/relationships/theme" Target="theme/theme1.xml"/><Relationship Id="rId248" Type="http://schemas.openxmlformats.org/officeDocument/2006/relationships/hyperlink" Target="https://pubmed.ncbi.nlm.nih.gov/39030746" TargetMode="External"/><Relationship Id="rId455" Type="http://schemas.openxmlformats.org/officeDocument/2006/relationships/hyperlink" Target="https://pubmed.ncbi.nlm.nih.gov/37400002" TargetMode="External"/><Relationship Id="rId662" Type="http://schemas.openxmlformats.org/officeDocument/2006/relationships/hyperlink" Target="https://pubmed.ncbi.nlm.nih.gov/36456833" TargetMode="External"/><Relationship Id="rId1085" Type="http://schemas.openxmlformats.org/officeDocument/2006/relationships/hyperlink" Target="https://pubmed.ncbi.nlm.nih.gov/33748393" TargetMode="External"/><Relationship Id="rId1292" Type="http://schemas.openxmlformats.org/officeDocument/2006/relationships/hyperlink" Target="https://pubmed.ncbi.nlm.nih.gov/31942568" TargetMode="External"/><Relationship Id="rId1306" Type="http://schemas.openxmlformats.org/officeDocument/2006/relationships/hyperlink" Target="https://pubmed.ncbi.nlm.nih.gov/31371570" TargetMode="External"/><Relationship Id="rId1513" Type="http://schemas.openxmlformats.org/officeDocument/2006/relationships/hyperlink" Target="https://pubmed.ncbi.nlm.nih.gov/29523644" TargetMode="External"/><Relationship Id="rId1720" Type="http://schemas.openxmlformats.org/officeDocument/2006/relationships/hyperlink" Target="https://pubmed.ncbi.nlm.nih.gov/27344050" TargetMode="External"/><Relationship Id="rId1958" Type="http://schemas.openxmlformats.org/officeDocument/2006/relationships/hyperlink" Target="https://pubmed.ncbi.nlm.nih.gov/24125567" TargetMode="External"/><Relationship Id="rId2136" Type="http://schemas.openxmlformats.org/officeDocument/2006/relationships/hyperlink" Target="https://pubmed.ncbi.nlm.nih.gov/20392139" TargetMode="External"/><Relationship Id="rId12" Type="http://schemas.openxmlformats.org/officeDocument/2006/relationships/hyperlink" Target="https://pubmed.ncbi.nlm.nih.gov/40050444" TargetMode="External"/><Relationship Id="rId108" Type="http://schemas.openxmlformats.org/officeDocument/2006/relationships/hyperlink" Target="https://pubmed.ncbi.nlm.nih.gov/39732510" TargetMode="External"/><Relationship Id="rId315" Type="http://schemas.openxmlformats.org/officeDocument/2006/relationships/hyperlink" Target="https://pubmed.ncbi.nlm.nih.gov/38569376" TargetMode="External"/><Relationship Id="rId522" Type="http://schemas.openxmlformats.org/officeDocument/2006/relationships/hyperlink" Target="https://pubmed.ncbi.nlm.nih.gov/36975090" TargetMode="External"/><Relationship Id="rId967" Type="http://schemas.openxmlformats.org/officeDocument/2006/relationships/hyperlink" Target="https://pubmed.ncbi.nlm.nih.gov/34449748" TargetMode="External"/><Relationship Id="rId1152" Type="http://schemas.openxmlformats.org/officeDocument/2006/relationships/hyperlink" Target="https://pubmed.ncbi.nlm.nih.gov/32943089" TargetMode="External"/><Relationship Id="rId1597" Type="http://schemas.openxmlformats.org/officeDocument/2006/relationships/hyperlink" Target="https://pubmed.ncbi.nlm.nih.gov/29074982" TargetMode="External"/><Relationship Id="rId1818" Type="http://schemas.openxmlformats.org/officeDocument/2006/relationships/hyperlink" Target="https://pubmed.ncbi.nlm.nih.gov/26581795" TargetMode="External"/><Relationship Id="rId2203" Type="http://schemas.openxmlformats.org/officeDocument/2006/relationships/hyperlink" Target="https://pubmed.ncbi.nlm.nih.gov/18695061" TargetMode="External"/><Relationship Id="rId96" Type="http://schemas.openxmlformats.org/officeDocument/2006/relationships/hyperlink" Target="https://pubmed.ncbi.nlm.nih.gov/39966925" TargetMode="External"/><Relationship Id="rId161" Type="http://schemas.openxmlformats.org/officeDocument/2006/relationships/hyperlink" Target="https://pubmed.ncbi.nlm.nih.gov/40248348" TargetMode="External"/><Relationship Id="rId399" Type="http://schemas.openxmlformats.org/officeDocument/2006/relationships/hyperlink" Target="https://pubmed.ncbi.nlm.nih.gov/38872632" TargetMode="External"/><Relationship Id="rId827" Type="http://schemas.openxmlformats.org/officeDocument/2006/relationships/hyperlink" Target="https://pubmed.ncbi.nlm.nih.gov/33984184" TargetMode="External"/><Relationship Id="rId1012" Type="http://schemas.openxmlformats.org/officeDocument/2006/relationships/hyperlink" Target="https://pubmed.ncbi.nlm.nih.gov/33278524" TargetMode="External"/><Relationship Id="rId1457" Type="http://schemas.openxmlformats.org/officeDocument/2006/relationships/hyperlink" Target="https://pubmed.ncbi.nlm.nih.gov/30107289" TargetMode="External"/><Relationship Id="rId1664" Type="http://schemas.openxmlformats.org/officeDocument/2006/relationships/hyperlink" Target="https://pubmed.ncbi.nlm.nih.gov/27738910" TargetMode="External"/><Relationship Id="rId1871" Type="http://schemas.openxmlformats.org/officeDocument/2006/relationships/hyperlink" Target="https://pubmed.ncbi.nlm.nih.gov/25802556" TargetMode="External"/><Relationship Id="rId259" Type="http://schemas.openxmlformats.org/officeDocument/2006/relationships/hyperlink" Target="https://pubmed.ncbi.nlm.nih.gov/39020361" TargetMode="External"/><Relationship Id="rId466" Type="http://schemas.openxmlformats.org/officeDocument/2006/relationships/hyperlink" Target="https://pubmed.ncbi.nlm.nih.gov/37768470" TargetMode="External"/><Relationship Id="rId673" Type="http://schemas.openxmlformats.org/officeDocument/2006/relationships/hyperlink" Target="https://pubmed.ncbi.nlm.nih.gov/36371469" TargetMode="External"/><Relationship Id="rId880" Type="http://schemas.openxmlformats.org/officeDocument/2006/relationships/hyperlink" Target="https://pubmed.ncbi.nlm.nih.gov/36479019" TargetMode="External"/><Relationship Id="rId1096" Type="http://schemas.openxmlformats.org/officeDocument/2006/relationships/hyperlink" Target="https://pubmed.ncbi.nlm.nih.gov/34027029" TargetMode="External"/><Relationship Id="rId1317" Type="http://schemas.openxmlformats.org/officeDocument/2006/relationships/hyperlink" Target="https://pubmed.ncbi.nlm.nih.gov/31206160" TargetMode="External"/><Relationship Id="rId1524" Type="http://schemas.openxmlformats.org/officeDocument/2006/relationships/hyperlink" Target="https://pubmed.ncbi.nlm.nih.gov/29380049" TargetMode="External"/><Relationship Id="rId1731" Type="http://schemas.openxmlformats.org/officeDocument/2006/relationships/hyperlink" Target="https://pubmed.ncbi.nlm.nih.gov/27296778" TargetMode="External"/><Relationship Id="rId1969" Type="http://schemas.openxmlformats.org/officeDocument/2006/relationships/hyperlink" Target="https://pubmed.ncbi.nlm.nih.gov/23473966" TargetMode="External"/><Relationship Id="rId2147" Type="http://schemas.openxmlformats.org/officeDocument/2006/relationships/hyperlink" Target="https://pubmed.ncbi.nlm.nih.gov/20157306" TargetMode="External"/><Relationship Id="rId23" Type="http://schemas.openxmlformats.org/officeDocument/2006/relationships/hyperlink" Target="https://pubmed.ncbi.nlm.nih.gov/40274672" TargetMode="External"/><Relationship Id="rId119" Type="http://schemas.openxmlformats.org/officeDocument/2006/relationships/hyperlink" Target="https://pubmed.ncbi.nlm.nih.gov/39907496" TargetMode="External"/><Relationship Id="rId326" Type="http://schemas.openxmlformats.org/officeDocument/2006/relationships/hyperlink" Target="https://pubmed.ncbi.nlm.nih.gov/38471397" TargetMode="External"/><Relationship Id="rId533" Type="http://schemas.openxmlformats.org/officeDocument/2006/relationships/hyperlink" Target="https://pubmed.ncbi.nlm.nih.gov/36370462" TargetMode="External"/><Relationship Id="rId978" Type="http://schemas.openxmlformats.org/officeDocument/2006/relationships/hyperlink" Target="https://pubmed.ncbi.nlm.nih.gov/34225325" TargetMode="External"/><Relationship Id="rId1163" Type="http://schemas.openxmlformats.org/officeDocument/2006/relationships/hyperlink" Target="https://pubmed.ncbi.nlm.nih.gov/32722745" TargetMode="External"/><Relationship Id="rId1370" Type="http://schemas.openxmlformats.org/officeDocument/2006/relationships/hyperlink" Target="https://pubmed.ncbi.nlm.nih.gov/30273679" TargetMode="External"/><Relationship Id="rId1829" Type="http://schemas.openxmlformats.org/officeDocument/2006/relationships/hyperlink" Target="https://pubmed.ncbi.nlm.nih.gov/26133663" TargetMode="External"/><Relationship Id="rId2007" Type="http://schemas.openxmlformats.org/officeDocument/2006/relationships/hyperlink" Target="https://pubmed.ncbi.nlm.nih.gov/23313924" TargetMode="External"/><Relationship Id="rId2214" Type="http://schemas.openxmlformats.org/officeDocument/2006/relationships/hyperlink" Target="https://pubmed.ncbi.nlm.nih.gov/18057559" TargetMode="External"/><Relationship Id="rId740" Type="http://schemas.openxmlformats.org/officeDocument/2006/relationships/hyperlink" Target="https://pubmed.ncbi.nlm.nih.gov/35332517" TargetMode="External"/><Relationship Id="rId838" Type="http://schemas.openxmlformats.org/officeDocument/2006/relationships/hyperlink" Target="https://pubmed.ncbi.nlm.nih.gov/35222201" TargetMode="External"/><Relationship Id="rId1023" Type="http://schemas.openxmlformats.org/officeDocument/2006/relationships/hyperlink" Target="https://pubmed.ncbi.nlm.nih.gov/33427873" TargetMode="External"/><Relationship Id="rId1468" Type="http://schemas.openxmlformats.org/officeDocument/2006/relationships/hyperlink" Target="https://pubmed.ncbi.nlm.nih.gov/30261928" TargetMode="External"/><Relationship Id="rId1675" Type="http://schemas.openxmlformats.org/officeDocument/2006/relationships/hyperlink" Target="https://pubmed.ncbi.nlm.nih.gov/27662287" TargetMode="External"/><Relationship Id="rId1882" Type="http://schemas.openxmlformats.org/officeDocument/2006/relationships/hyperlink" Target="https://pubmed.ncbi.nlm.nih.gov/26401784" TargetMode="External"/><Relationship Id="rId172" Type="http://schemas.openxmlformats.org/officeDocument/2006/relationships/hyperlink" Target="https://pubmed.ncbi.nlm.nih.gov/39221506" TargetMode="External"/><Relationship Id="rId477" Type="http://schemas.openxmlformats.org/officeDocument/2006/relationships/hyperlink" Target="https://pubmed.ncbi.nlm.nih.gov/37650882" TargetMode="External"/><Relationship Id="rId600" Type="http://schemas.openxmlformats.org/officeDocument/2006/relationships/hyperlink" Target="https://pubmed.ncbi.nlm.nih.gov/36437124" TargetMode="External"/><Relationship Id="rId684" Type="http://schemas.openxmlformats.org/officeDocument/2006/relationships/hyperlink" Target="https://pubmed.ncbi.nlm.nih.gov/36076005" TargetMode="External"/><Relationship Id="rId1230" Type="http://schemas.openxmlformats.org/officeDocument/2006/relationships/hyperlink" Target="https://pubmed.ncbi.nlm.nih.gov/31801830" TargetMode="External"/><Relationship Id="rId1328" Type="http://schemas.openxmlformats.org/officeDocument/2006/relationships/hyperlink" Target="https://pubmed.ncbi.nlm.nih.gov/31413141" TargetMode="External"/><Relationship Id="rId1535" Type="http://schemas.openxmlformats.org/officeDocument/2006/relationships/hyperlink" Target="https://pubmed.ncbi.nlm.nih.gov/29370833" TargetMode="External"/><Relationship Id="rId2060" Type="http://schemas.openxmlformats.org/officeDocument/2006/relationships/hyperlink" Target="https://pubmed.ncbi.nlm.nih.gov/22761691" TargetMode="External"/><Relationship Id="rId2158" Type="http://schemas.openxmlformats.org/officeDocument/2006/relationships/hyperlink" Target="https://pubmed.ncbi.nlm.nih.gov/20413900" TargetMode="External"/><Relationship Id="rId337" Type="http://schemas.openxmlformats.org/officeDocument/2006/relationships/hyperlink" Target="https://pubmed.ncbi.nlm.nih.gov/37802637" TargetMode="External"/><Relationship Id="rId891" Type="http://schemas.openxmlformats.org/officeDocument/2006/relationships/hyperlink" Target="https://pubmed.ncbi.nlm.nih.gov/34661615" TargetMode="External"/><Relationship Id="rId905" Type="http://schemas.openxmlformats.org/officeDocument/2006/relationships/hyperlink" Target="https://pubmed.ncbi.nlm.nih.gov/34829839" TargetMode="External"/><Relationship Id="rId989" Type="http://schemas.openxmlformats.org/officeDocument/2006/relationships/hyperlink" Target="https://pubmed.ncbi.nlm.nih.gov/34215689" TargetMode="External"/><Relationship Id="rId1742" Type="http://schemas.openxmlformats.org/officeDocument/2006/relationships/hyperlink" Target="https://pubmed.ncbi.nlm.nih.gov/26878815" TargetMode="External"/><Relationship Id="rId2018" Type="http://schemas.openxmlformats.org/officeDocument/2006/relationships/hyperlink" Target="https://pubmed.ncbi.nlm.nih.gov/22776013" TargetMode="External"/><Relationship Id="rId34" Type="http://schemas.openxmlformats.org/officeDocument/2006/relationships/hyperlink" Target="https://pubmed.ncbi.nlm.nih.gov/40221315" TargetMode="External"/><Relationship Id="rId544" Type="http://schemas.openxmlformats.org/officeDocument/2006/relationships/hyperlink" Target="https://pubmed.ncbi.nlm.nih.gov/37095572" TargetMode="External"/><Relationship Id="rId751" Type="http://schemas.openxmlformats.org/officeDocument/2006/relationships/hyperlink" Target="https://pubmed.ncbi.nlm.nih.gov/35411392" TargetMode="External"/><Relationship Id="rId849" Type="http://schemas.openxmlformats.org/officeDocument/2006/relationships/hyperlink" Target="https://pubmed.ncbi.nlm.nih.gov/35415606" TargetMode="External"/><Relationship Id="rId1174" Type="http://schemas.openxmlformats.org/officeDocument/2006/relationships/hyperlink" Target="https://pubmed.ncbi.nlm.nih.gov/32744887" TargetMode="External"/><Relationship Id="rId1381" Type="http://schemas.openxmlformats.org/officeDocument/2006/relationships/hyperlink" Target="https://pubmed.ncbi.nlm.nih.gov/30867273" TargetMode="External"/><Relationship Id="rId1479" Type="http://schemas.openxmlformats.org/officeDocument/2006/relationships/hyperlink" Target="https://pubmed.ncbi.nlm.nih.gov/30157425" TargetMode="External"/><Relationship Id="rId1602" Type="http://schemas.openxmlformats.org/officeDocument/2006/relationships/hyperlink" Target="https://pubmed.ncbi.nlm.nih.gov/28483660" TargetMode="External"/><Relationship Id="rId1686" Type="http://schemas.openxmlformats.org/officeDocument/2006/relationships/hyperlink" Target="https://pubmed.ncbi.nlm.nih.gov/28603768" TargetMode="External"/><Relationship Id="rId2225" Type="http://schemas.openxmlformats.org/officeDocument/2006/relationships/hyperlink" Target="https://pubmed.ncbi.nlm.nih.gov/17098843" TargetMode="External"/><Relationship Id="rId183" Type="http://schemas.openxmlformats.org/officeDocument/2006/relationships/hyperlink" Target="https://pubmed.ncbi.nlm.nih.gov/39574868" TargetMode="External"/><Relationship Id="rId390" Type="http://schemas.openxmlformats.org/officeDocument/2006/relationships/hyperlink" Target="https://pubmed.ncbi.nlm.nih.gov/38054570" TargetMode="External"/><Relationship Id="rId404" Type="http://schemas.openxmlformats.org/officeDocument/2006/relationships/hyperlink" Target="https://pubmed.ncbi.nlm.nih.gov/39121126" TargetMode="External"/><Relationship Id="rId611" Type="http://schemas.openxmlformats.org/officeDocument/2006/relationships/hyperlink" Target="https://pubmed.ncbi.nlm.nih.gov/36192174" TargetMode="External"/><Relationship Id="rId1034" Type="http://schemas.openxmlformats.org/officeDocument/2006/relationships/hyperlink" Target="https://pubmed.ncbi.nlm.nih.gov/33773595" TargetMode="External"/><Relationship Id="rId1241" Type="http://schemas.openxmlformats.org/officeDocument/2006/relationships/hyperlink" Target="https://pubmed.ncbi.nlm.nih.gov/31910770" TargetMode="External"/><Relationship Id="rId1339" Type="http://schemas.openxmlformats.org/officeDocument/2006/relationships/hyperlink" Target="https://pubmed.ncbi.nlm.nih.gov/31182505" TargetMode="External"/><Relationship Id="rId1893" Type="http://schemas.openxmlformats.org/officeDocument/2006/relationships/hyperlink" Target="https://pubmed.ncbi.nlm.nih.gov/25418885" TargetMode="External"/><Relationship Id="rId1907" Type="http://schemas.openxmlformats.org/officeDocument/2006/relationships/hyperlink" Target="https://pubmed.ncbi.nlm.nih.gov/25356425" TargetMode="External"/><Relationship Id="rId2071" Type="http://schemas.openxmlformats.org/officeDocument/2006/relationships/hyperlink" Target="https://pubmed.ncbi.nlm.nih.gov/21613303" TargetMode="External"/><Relationship Id="rId250" Type="http://schemas.openxmlformats.org/officeDocument/2006/relationships/hyperlink" Target="https://pubmed.ncbi.nlm.nih.gov/38325331" TargetMode="External"/><Relationship Id="rId488" Type="http://schemas.openxmlformats.org/officeDocument/2006/relationships/hyperlink" Target="https://pubmed.ncbi.nlm.nih.gov/37165526" TargetMode="External"/><Relationship Id="rId695" Type="http://schemas.openxmlformats.org/officeDocument/2006/relationships/hyperlink" Target="https://pubmed.ncbi.nlm.nih.gov/35179048" TargetMode="External"/><Relationship Id="rId709" Type="http://schemas.openxmlformats.org/officeDocument/2006/relationships/hyperlink" Target="https://pubmed.ncbi.nlm.nih.gov/35638376" TargetMode="External"/><Relationship Id="rId916" Type="http://schemas.openxmlformats.org/officeDocument/2006/relationships/hyperlink" Target="https://pubmed.ncbi.nlm.nih.gov/34388400" TargetMode="External"/><Relationship Id="rId1101" Type="http://schemas.openxmlformats.org/officeDocument/2006/relationships/hyperlink" Target="https://pubmed.ncbi.nlm.nih.gov/34151807" TargetMode="External"/><Relationship Id="rId1546" Type="http://schemas.openxmlformats.org/officeDocument/2006/relationships/hyperlink" Target="https://pubmed.ncbi.nlm.nih.gov/29527551" TargetMode="External"/><Relationship Id="rId1753" Type="http://schemas.openxmlformats.org/officeDocument/2006/relationships/hyperlink" Target="https://pubmed.ncbi.nlm.nih.gov/27029069" TargetMode="External"/><Relationship Id="rId1960" Type="http://schemas.openxmlformats.org/officeDocument/2006/relationships/hyperlink" Target="https://pubmed.ncbi.nlm.nih.gov/23756600" TargetMode="External"/><Relationship Id="rId2169" Type="http://schemas.openxmlformats.org/officeDocument/2006/relationships/hyperlink" Target="https://pubmed.ncbi.nlm.nih.gov/19539742" TargetMode="External"/><Relationship Id="rId45" Type="http://schemas.openxmlformats.org/officeDocument/2006/relationships/hyperlink" Target="https://pubmed.ncbi.nlm.nih.gov/40289884" TargetMode="External"/><Relationship Id="rId110" Type="http://schemas.openxmlformats.org/officeDocument/2006/relationships/hyperlink" Target="https://pubmed.ncbi.nlm.nih.gov/39776166" TargetMode="External"/><Relationship Id="rId348" Type="http://schemas.openxmlformats.org/officeDocument/2006/relationships/hyperlink" Target="https://pubmed.ncbi.nlm.nih.gov/38365046" TargetMode="External"/><Relationship Id="rId555" Type="http://schemas.openxmlformats.org/officeDocument/2006/relationships/hyperlink" Target="https://pubmed.ncbi.nlm.nih.gov/36150024" TargetMode="External"/><Relationship Id="rId762" Type="http://schemas.openxmlformats.org/officeDocument/2006/relationships/hyperlink" Target="https://pubmed.ncbi.nlm.nih.gov/35078917" TargetMode="External"/><Relationship Id="rId1185" Type="http://schemas.openxmlformats.org/officeDocument/2006/relationships/hyperlink" Target="https://pubmed.ncbi.nlm.nih.gov/32163130" TargetMode="External"/><Relationship Id="rId1392" Type="http://schemas.openxmlformats.org/officeDocument/2006/relationships/hyperlink" Target="https://pubmed.ncbi.nlm.nih.gov/30448004" TargetMode="External"/><Relationship Id="rId1406" Type="http://schemas.openxmlformats.org/officeDocument/2006/relationships/hyperlink" Target="https://pubmed.ncbi.nlm.nih.gov/30728536" TargetMode="External"/><Relationship Id="rId1613" Type="http://schemas.openxmlformats.org/officeDocument/2006/relationships/hyperlink" Target="https://pubmed.ncbi.nlm.nih.gov/28679595" TargetMode="External"/><Relationship Id="rId1820" Type="http://schemas.openxmlformats.org/officeDocument/2006/relationships/hyperlink" Target="https://pubmed.ncbi.nlm.nih.gov/25533203" TargetMode="External"/><Relationship Id="rId2029" Type="http://schemas.openxmlformats.org/officeDocument/2006/relationships/hyperlink" Target="https://pubmed.ncbi.nlm.nih.gov/22917139" TargetMode="External"/><Relationship Id="rId2236" Type="http://schemas.openxmlformats.org/officeDocument/2006/relationships/hyperlink" Target="https://pubmed.ncbi.nlm.nih.gov/16507571" TargetMode="External"/><Relationship Id="rId194" Type="http://schemas.openxmlformats.org/officeDocument/2006/relationships/hyperlink" Target="https://pubmed.ncbi.nlm.nih.gov/39363129" TargetMode="External"/><Relationship Id="rId208" Type="http://schemas.openxmlformats.org/officeDocument/2006/relationships/hyperlink" Target="https://pubmed.ncbi.nlm.nih.gov/39193899" TargetMode="External"/><Relationship Id="rId415" Type="http://schemas.openxmlformats.org/officeDocument/2006/relationships/hyperlink" Target="https://pubmed.ncbi.nlm.nih.gov/37218097" TargetMode="External"/><Relationship Id="rId622" Type="http://schemas.openxmlformats.org/officeDocument/2006/relationships/hyperlink" Target="https://pubmed.ncbi.nlm.nih.gov/36310205" TargetMode="External"/><Relationship Id="rId1045" Type="http://schemas.openxmlformats.org/officeDocument/2006/relationships/hyperlink" Target="https://pubmed.ncbi.nlm.nih.gov/33685997" TargetMode="External"/><Relationship Id="rId1252" Type="http://schemas.openxmlformats.org/officeDocument/2006/relationships/hyperlink" Target="https://pubmed.ncbi.nlm.nih.gov/32390628" TargetMode="External"/><Relationship Id="rId1697" Type="http://schemas.openxmlformats.org/officeDocument/2006/relationships/hyperlink" Target="https://pubmed.ncbi.nlm.nih.gov/27863112" TargetMode="External"/><Relationship Id="rId1918" Type="http://schemas.openxmlformats.org/officeDocument/2006/relationships/hyperlink" Target="https://pubmed.ncbi.nlm.nih.gov/24740518" TargetMode="External"/><Relationship Id="rId2082" Type="http://schemas.openxmlformats.org/officeDocument/2006/relationships/hyperlink" Target="https://pubmed.ncbi.nlm.nih.gov/21455713" TargetMode="External"/><Relationship Id="rId261" Type="http://schemas.openxmlformats.org/officeDocument/2006/relationships/hyperlink" Target="https://pubmed.ncbi.nlm.nih.gov/39003344" TargetMode="External"/><Relationship Id="rId499" Type="http://schemas.openxmlformats.org/officeDocument/2006/relationships/hyperlink" Target="https://pubmed.ncbi.nlm.nih.gov/37225431" TargetMode="External"/><Relationship Id="rId927" Type="http://schemas.openxmlformats.org/officeDocument/2006/relationships/hyperlink" Target="https://pubmed.ncbi.nlm.nih.gov/34696502" TargetMode="External"/><Relationship Id="rId1112" Type="http://schemas.openxmlformats.org/officeDocument/2006/relationships/hyperlink" Target="https://pubmed.ncbi.nlm.nih.gov/34704019" TargetMode="External"/><Relationship Id="rId1557" Type="http://schemas.openxmlformats.org/officeDocument/2006/relationships/hyperlink" Target="https://pubmed.ncbi.nlm.nih.gov/29780875" TargetMode="External"/><Relationship Id="rId1764" Type="http://schemas.openxmlformats.org/officeDocument/2006/relationships/hyperlink" Target="https://pubmed.ncbi.nlm.nih.gov/27042676" TargetMode="External"/><Relationship Id="rId1971" Type="http://schemas.openxmlformats.org/officeDocument/2006/relationships/hyperlink" Target="https://pubmed.ncbi.nlm.nih.gov/23583855" TargetMode="External"/><Relationship Id="rId56" Type="http://schemas.openxmlformats.org/officeDocument/2006/relationships/hyperlink" Target="https://pubmed.ncbi.nlm.nih.gov/40151917" TargetMode="External"/><Relationship Id="rId359" Type="http://schemas.openxmlformats.org/officeDocument/2006/relationships/hyperlink" Target="https://pubmed.ncbi.nlm.nih.gov/37708068" TargetMode="External"/><Relationship Id="rId566" Type="http://schemas.openxmlformats.org/officeDocument/2006/relationships/hyperlink" Target="https://pubmed.ncbi.nlm.nih.gov/36856542" TargetMode="External"/><Relationship Id="rId773" Type="http://schemas.openxmlformats.org/officeDocument/2006/relationships/hyperlink" Target="https://pubmed.ncbi.nlm.nih.gov/35550177" TargetMode="External"/><Relationship Id="rId1196" Type="http://schemas.openxmlformats.org/officeDocument/2006/relationships/hyperlink" Target="https://pubmed.ncbi.nlm.nih.gov/32509326" TargetMode="External"/><Relationship Id="rId1417" Type="http://schemas.openxmlformats.org/officeDocument/2006/relationships/hyperlink" Target="https://pubmed.ncbi.nlm.nih.gov/30614806" TargetMode="External"/><Relationship Id="rId1624" Type="http://schemas.openxmlformats.org/officeDocument/2006/relationships/hyperlink" Target="https://pubmed.ncbi.nlm.nih.gov/28615661" TargetMode="External"/><Relationship Id="rId1831" Type="http://schemas.openxmlformats.org/officeDocument/2006/relationships/hyperlink" Target="https://pubmed.ncbi.nlm.nih.gov/26220940" TargetMode="External"/><Relationship Id="rId2247" Type="http://schemas.openxmlformats.org/officeDocument/2006/relationships/hyperlink" Target="https://pubmed.ncbi.nlm.nih.gov/16157820" TargetMode="External"/><Relationship Id="rId121" Type="http://schemas.openxmlformats.org/officeDocument/2006/relationships/hyperlink" Target="https://pubmed.ncbi.nlm.nih.gov/39930142" TargetMode="External"/><Relationship Id="rId219" Type="http://schemas.openxmlformats.org/officeDocument/2006/relationships/hyperlink" Target="https://pubmed.ncbi.nlm.nih.gov/39271655" TargetMode="External"/><Relationship Id="rId426" Type="http://schemas.openxmlformats.org/officeDocument/2006/relationships/hyperlink" Target="https://pubmed.ncbi.nlm.nih.gov/37961576" TargetMode="External"/><Relationship Id="rId633" Type="http://schemas.openxmlformats.org/officeDocument/2006/relationships/hyperlink" Target="https://pubmed.ncbi.nlm.nih.gov/36865081" TargetMode="External"/><Relationship Id="rId980" Type="http://schemas.openxmlformats.org/officeDocument/2006/relationships/hyperlink" Target="https://pubmed.ncbi.nlm.nih.gov/34262030" TargetMode="External"/><Relationship Id="rId1056" Type="http://schemas.openxmlformats.org/officeDocument/2006/relationships/hyperlink" Target="https://pubmed.ncbi.nlm.nih.gov/32737243" TargetMode="External"/><Relationship Id="rId1263" Type="http://schemas.openxmlformats.org/officeDocument/2006/relationships/hyperlink" Target="https://pubmed.ncbi.nlm.nih.gov/32804136" TargetMode="External"/><Relationship Id="rId1929" Type="http://schemas.openxmlformats.org/officeDocument/2006/relationships/hyperlink" Target="https://pubmed.ncbi.nlm.nih.gov/24101586" TargetMode="External"/><Relationship Id="rId2093" Type="http://schemas.openxmlformats.org/officeDocument/2006/relationships/hyperlink" Target="https://pubmed.ncbi.nlm.nih.gov/22163231" TargetMode="External"/><Relationship Id="rId2107" Type="http://schemas.openxmlformats.org/officeDocument/2006/relationships/hyperlink" Target="https://pubmed.ncbi.nlm.nih.gov/21197432" TargetMode="External"/><Relationship Id="rId840" Type="http://schemas.openxmlformats.org/officeDocument/2006/relationships/hyperlink" Target="https://pubmed.ncbi.nlm.nih.gov/35250809" TargetMode="External"/><Relationship Id="rId938" Type="http://schemas.openxmlformats.org/officeDocument/2006/relationships/hyperlink" Target="https://pubmed.ncbi.nlm.nih.gov/33743046" TargetMode="External"/><Relationship Id="rId1470" Type="http://schemas.openxmlformats.org/officeDocument/2006/relationships/hyperlink" Target="https://pubmed.ncbi.nlm.nih.gov/30209243" TargetMode="External"/><Relationship Id="rId1568" Type="http://schemas.openxmlformats.org/officeDocument/2006/relationships/hyperlink" Target="https://pubmed.ncbi.nlm.nih.gov/30372682" TargetMode="External"/><Relationship Id="rId1775" Type="http://schemas.openxmlformats.org/officeDocument/2006/relationships/hyperlink" Target="https://pubmed.ncbi.nlm.nih.gov/26754172" TargetMode="External"/><Relationship Id="rId67" Type="http://schemas.openxmlformats.org/officeDocument/2006/relationships/hyperlink" Target="https://pubmed.ncbi.nlm.nih.gov/39704342" TargetMode="External"/><Relationship Id="rId272" Type="http://schemas.openxmlformats.org/officeDocument/2006/relationships/hyperlink" Target="https://pubmed.ncbi.nlm.nih.gov/38830138" TargetMode="External"/><Relationship Id="rId577" Type="http://schemas.openxmlformats.org/officeDocument/2006/relationships/hyperlink" Target="https://pubmed.ncbi.nlm.nih.gov/35820077" TargetMode="External"/><Relationship Id="rId700" Type="http://schemas.openxmlformats.org/officeDocument/2006/relationships/hyperlink" Target="https://pubmed.ncbi.nlm.nih.gov/35908327" TargetMode="External"/><Relationship Id="rId1123" Type="http://schemas.openxmlformats.org/officeDocument/2006/relationships/hyperlink" Target="https://pubmed.ncbi.nlm.nih.gov/32973122" TargetMode="External"/><Relationship Id="rId1330" Type="http://schemas.openxmlformats.org/officeDocument/2006/relationships/hyperlink" Target="https://pubmed.ncbi.nlm.nih.gov/31371701" TargetMode="External"/><Relationship Id="rId1428" Type="http://schemas.openxmlformats.org/officeDocument/2006/relationships/hyperlink" Target="https://pubmed.ncbi.nlm.nih.gov/31381510" TargetMode="External"/><Relationship Id="rId1635" Type="http://schemas.openxmlformats.org/officeDocument/2006/relationships/hyperlink" Target="https://pubmed.ncbi.nlm.nih.gov/28323201" TargetMode="External"/><Relationship Id="rId1982" Type="http://schemas.openxmlformats.org/officeDocument/2006/relationships/hyperlink" Target="https://pubmed.ncbi.nlm.nih.gov/23460748" TargetMode="External"/><Relationship Id="rId2160" Type="http://schemas.openxmlformats.org/officeDocument/2006/relationships/hyperlink" Target="https://pubmed.ncbi.nlm.nih.gov/20634579" TargetMode="External"/><Relationship Id="rId2258" Type="http://schemas.openxmlformats.org/officeDocument/2006/relationships/hyperlink" Target="https://pubmed.ncbi.nlm.nih.gov/15034781" TargetMode="External"/><Relationship Id="rId132" Type="http://schemas.openxmlformats.org/officeDocument/2006/relationships/hyperlink" Target="https://pubmed.ncbi.nlm.nih.gov/39715476" TargetMode="External"/><Relationship Id="rId784" Type="http://schemas.openxmlformats.org/officeDocument/2006/relationships/hyperlink" Target="https://pubmed.ncbi.nlm.nih.gov/35360896" TargetMode="External"/><Relationship Id="rId991" Type="http://schemas.openxmlformats.org/officeDocument/2006/relationships/hyperlink" Target="https://pubmed.ncbi.nlm.nih.gov/36097986" TargetMode="External"/><Relationship Id="rId1067" Type="http://schemas.openxmlformats.org/officeDocument/2006/relationships/hyperlink" Target="https://pubmed.ncbi.nlm.nih.gov/33004602" TargetMode="External"/><Relationship Id="rId1842" Type="http://schemas.openxmlformats.org/officeDocument/2006/relationships/hyperlink" Target="https://pubmed.ncbi.nlm.nih.gov/25988462" TargetMode="External"/><Relationship Id="rId2020" Type="http://schemas.openxmlformats.org/officeDocument/2006/relationships/hyperlink" Target="https://pubmed.ncbi.nlm.nih.gov/22989106" TargetMode="External"/><Relationship Id="rId437" Type="http://schemas.openxmlformats.org/officeDocument/2006/relationships/hyperlink" Target="https://pubmed.ncbi.nlm.nih.gov/37052206" TargetMode="External"/><Relationship Id="rId644" Type="http://schemas.openxmlformats.org/officeDocument/2006/relationships/hyperlink" Target="https://pubmed.ncbi.nlm.nih.gov/37545260" TargetMode="External"/><Relationship Id="rId851" Type="http://schemas.openxmlformats.org/officeDocument/2006/relationships/hyperlink" Target="https://pubmed.ncbi.nlm.nih.gov/35462693" TargetMode="External"/><Relationship Id="rId1274" Type="http://schemas.openxmlformats.org/officeDocument/2006/relationships/hyperlink" Target="https://pubmed.ncbi.nlm.nih.gov/33108404" TargetMode="External"/><Relationship Id="rId1481" Type="http://schemas.openxmlformats.org/officeDocument/2006/relationships/hyperlink" Target="https://pubmed.ncbi.nlm.nih.gov/28655157" TargetMode="External"/><Relationship Id="rId1579" Type="http://schemas.openxmlformats.org/officeDocument/2006/relationships/hyperlink" Target="https://pubmed.ncbi.nlm.nih.gov/29241555" TargetMode="External"/><Relationship Id="rId1702" Type="http://schemas.openxmlformats.org/officeDocument/2006/relationships/hyperlink" Target="https://pubmed.ncbi.nlm.nih.gov/25621407" TargetMode="External"/><Relationship Id="rId2118" Type="http://schemas.openxmlformats.org/officeDocument/2006/relationships/hyperlink" Target="https://pubmed.ncbi.nlm.nih.gov/19911314" TargetMode="External"/><Relationship Id="rId283" Type="http://schemas.openxmlformats.org/officeDocument/2006/relationships/hyperlink" Target="https://pubmed.ncbi.nlm.nih.gov/38988673" TargetMode="External"/><Relationship Id="rId490" Type="http://schemas.openxmlformats.org/officeDocument/2006/relationships/hyperlink" Target="https://pubmed.ncbi.nlm.nih.gov/37459878" TargetMode="External"/><Relationship Id="rId504" Type="http://schemas.openxmlformats.org/officeDocument/2006/relationships/hyperlink" Target="https://pubmed.ncbi.nlm.nih.gov/36994943" TargetMode="External"/><Relationship Id="rId711" Type="http://schemas.openxmlformats.org/officeDocument/2006/relationships/hyperlink" Target="https://pubmed.ncbi.nlm.nih.gov/35672480" TargetMode="External"/><Relationship Id="rId949" Type="http://schemas.openxmlformats.org/officeDocument/2006/relationships/hyperlink" Target="https://pubmed.ncbi.nlm.nih.gov/34586833" TargetMode="External"/><Relationship Id="rId1134" Type="http://schemas.openxmlformats.org/officeDocument/2006/relationships/hyperlink" Target="https://pubmed.ncbi.nlm.nih.gov/32755010" TargetMode="External"/><Relationship Id="rId1341" Type="http://schemas.openxmlformats.org/officeDocument/2006/relationships/hyperlink" Target="https://pubmed.ncbi.nlm.nih.gov/31009028" TargetMode="External"/><Relationship Id="rId1786" Type="http://schemas.openxmlformats.org/officeDocument/2006/relationships/hyperlink" Target="https://pubmed.ncbi.nlm.nih.gov/26924951" TargetMode="External"/><Relationship Id="rId1993" Type="http://schemas.openxmlformats.org/officeDocument/2006/relationships/hyperlink" Target="https://pubmed.ncbi.nlm.nih.gov/23399646" TargetMode="External"/><Relationship Id="rId2171" Type="http://schemas.openxmlformats.org/officeDocument/2006/relationships/hyperlink" Target="https://pubmed.ncbi.nlm.nih.gov/19293148" TargetMode="External"/><Relationship Id="rId78" Type="http://schemas.openxmlformats.org/officeDocument/2006/relationships/hyperlink" Target="https://pubmed.ncbi.nlm.nih.gov/39986300" TargetMode="External"/><Relationship Id="rId143" Type="http://schemas.openxmlformats.org/officeDocument/2006/relationships/hyperlink" Target="https://pubmed.ncbi.nlm.nih.gov/39128995" TargetMode="External"/><Relationship Id="rId350" Type="http://schemas.openxmlformats.org/officeDocument/2006/relationships/hyperlink" Target="https://pubmed.ncbi.nlm.nih.gov/38406609" TargetMode="External"/><Relationship Id="rId588" Type="http://schemas.openxmlformats.org/officeDocument/2006/relationships/hyperlink" Target="https://pubmed.ncbi.nlm.nih.gov/36803602" TargetMode="External"/><Relationship Id="rId795" Type="http://schemas.openxmlformats.org/officeDocument/2006/relationships/hyperlink" Target="https://pubmed.ncbi.nlm.nih.gov/35346299" TargetMode="External"/><Relationship Id="rId809" Type="http://schemas.openxmlformats.org/officeDocument/2006/relationships/hyperlink" Target="https://pubmed.ncbi.nlm.nih.gov/35164790" TargetMode="External"/><Relationship Id="rId1201" Type="http://schemas.openxmlformats.org/officeDocument/2006/relationships/hyperlink" Target="https://pubmed.ncbi.nlm.nih.gov/32322100" TargetMode="External"/><Relationship Id="rId1439" Type="http://schemas.openxmlformats.org/officeDocument/2006/relationships/hyperlink" Target="https://pubmed.ncbi.nlm.nih.gov/30579367" TargetMode="External"/><Relationship Id="rId1646" Type="http://schemas.openxmlformats.org/officeDocument/2006/relationships/hyperlink" Target="https://pubmed.ncbi.nlm.nih.gov/28382304" TargetMode="External"/><Relationship Id="rId1853" Type="http://schemas.openxmlformats.org/officeDocument/2006/relationships/hyperlink" Target="https://pubmed.ncbi.nlm.nih.gov/25559657" TargetMode="External"/><Relationship Id="rId2031" Type="http://schemas.openxmlformats.org/officeDocument/2006/relationships/hyperlink" Target="https://pubmed.ncbi.nlm.nih.gov/22917141" TargetMode="External"/><Relationship Id="rId2269" Type="http://schemas.openxmlformats.org/officeDocument/2006/relationships/hyperlink" Target="https://pubmed.ncbi.nlm.nih.gov/11938441" TargetMode="External"/><Relationship Id="rId9" Type="http://schemas.openxmlformats.org/officeDocument/2006/relationships/footnotes" Target="footnotes.xml"/><Relationship Id="rId210" Type="http://schemas.openxmlformats.org/officeDocument/2006/relationships/hyperlink" Target="https://pubmed.ncbi.nlm.nih.gov/39304242" TargetMode="External"/><Relationship Id="rId448" Type="http://schemas.openxmlformats.org/officeDocument/2006/relationships/hyperlink" Target="https://pubmed.ncbi.nlm.nih.gov/37140203" TargetMode="External"/><Relationship Id="rId655" Type="http://schemas.openxmlformats.org/officeDocument/2006/relationships/hyperlink" Target="https://pubmed.ncbi.nlm.nih.gov/36544221" TargetMode="External"/><Relationship Id="rId862" Type="http://schemas.openxmlformats.org/officeDocument/2006/relationships/hyperlink" Target="https://pubmed.ncbi.nlm.nih.gov/35772194" TargetMode="External"/><Relationship Id="rId1078" Type="http://schemas.openxmlformats.org/officeDocument/2006/relationships/hyperlink" Target="https://pubmed.ncbi.nlm.nih.gov/33337373" TargetMode="External"/><Relationship Id="rId1285" Type="http://schemas.openxmlformats.org/officeDocument/2006/relationships/hyperlink" Target="https://pubmed.ncbi.nlm.nih.gov/31583784" TargetMode="External"/><Relationship Id="rId1492" Type="http://schemas.openxmlformats.org/officeDocument/2006/relationships/hyperlink" Target="https://pubmed.ncbi.nlm.nih.gov/30055655" TargetMode="External"/><Relationship Id="rId1506" Type="http://schemas.openxmlformats.org/officeDocument/2006/relationships/hyperlink" Target="https://pubmed.ncbi.nlm.nih.gov/29523639" TargetMode="External"/><Relationship Id="rId1713" Type="http://schemas.openxmlformats.org/officeDocument/2006/relationships/hyperlink" Target="https://pubmed.ncbi.nlm.nih.gov/27567830" TargetMode="External"/><Relationship Id="rId1920" Type="http://schemas.openxmlformats.org/officeDocument/2006/relationships/hyperlink" Target="https://pubmed.ncbi.nlm.nih.gov/24852227" TargetMode="External"/><Relationship Id="rId2129" Type="http://schemas.openxmlformats.org/officeDocument/2006/relationships/hyperlink" Target="https://pubmed.ncbi.nlm.nih.gov/20567859" TargetMode="External"/><Relationship Id="rId294" Type="http://schemas.openxmlformats.org/officeDocument/2006/relationships/hyperlink" Target="https://pubmed.ncbi.nlm.nih.gov/38762725" TargetMode="External"/><Relationship Id="rId308" Type="http://schemas.openxmlformats.org/officeDocument/2006/relationships/hyperlink" Target="https://pubmed.ncbi.nlm.nih.gov/38594704" TargetMode="External"/><Relationship Id="rId515" Type="http://schemas.openxmlformats.org/officeDocument/2006/relationships/hyperlink" Target="https://pubmed.ncbi.nlm.nih.gov/37398209" TargetMode="External"/><Relationship Id="rId722" Type="http://schemas.openxmlformats.org/officeDocument/2006/relationships/hyperlink" Target="https://pubmed.ncbi.nlm.nih.gov/34845818" TargetMode="External"/><Relationship Id="rId1145" Type="http://schemas.openxmlformats.org/officeDocument/2006/relationships/hyperlink" Target="https://pubmed.ncbi.nlm.nih.gov/32585491" TargetMode="External"/><Relationship Id="rId1352" Type="http://schemas.openxmlformats.org/officeDocument/2006/relationships/hyperlink" Target="https://pubmed.ncbi.nlm.nih.gov/30529601" TargetMode="External"/><Relationship Id="rId1797" Type="http://schemas.openxmlformats.org/officeDocument/2006/relationships/hyperlink" Target="https://pubmed.ncbi.nlm.nih.gov/26698298" TargetMode="External"/><Relationship Id="rId2182" Type="http://schemas.openxmlformats.org/officeDocument/2006/relationships/hyperlink" Target="https://pubmed.ncbi.nlm.nih.gov/17646035" TargetMode="External"/><Relationship Id="rId89" Type="http://schemas.openxmlformats.org/officeDocument/2006/relationships/hyperlink" Target="https://pubmed.ncbi.nlm.nih.gov/39679606" TargetMode="External"/><Relationship Id="rId154" Type="http://schemas.openxmlformats.org/officeDocument/2006/relationships/hyperlink" Target="https://pubmed.ncbi.nlm.nih.gov/39723106" TargetMode="External"/><Relationship Id="rId361" Type="http://schemas.openxmlformats.org/officeDocument/2006/relationships/hyperlink" Target="https://pubmed.ncbi.nlm.nih.gov/37698882" TargetMode="External"/><Relationship Id="rId599" Type="http://schemas.openxmlformats.org/officeDocument/2006/relationships/hyperlink" Target="https://pubmed.ncbi.nlm.nih.gov/36192219" TargetMode="External"/><Relationship Id="rId1005" Type="http://schemas.openxmlformats.org/officeDocument/2006/relationships/hyperlink" Target="https://pubmed.ncbi.nlm.nih.gov/33512503" TargetMode="External"/><Relationship Id="rId1212" Type="http://schemas.openxmlformats.org/officeDocument/2006/relationships/hyperlink" Target="https://pubmed.ncbi.nlm.nih.gov/32091109" TargetMode="External"/><Relationship Id="rId1657" Type="http://schemas.openxmlformats.org/officeDocument/2006/relationships/hyperlink" Target="https://pubmed.ncbi.nlm.nih.gov/28219449" TargetMode="External"/><Relationship Id="rId1864" Type="http://schemas.openxmlformats.org/officeDocument/2006/relationships/hyperlink" Target="https://pubmed.ncbi.nlm.nih.gov/25511894" TargetMode="External"/><Relationship Id="rId2042" Type="http://schemas.openxmlformats.org/officeDocument/2006/relationships/hyperlink" Target="https://pubmed.ncbi.nlm.nih.gov/22764362" TargetMode="External"/><Relationship Id="rId459" Type="http://schemas.openxmlformats.org/officeDocument/2006/relationships/hyperlink" Target="https://pubmed.ncbi.nlm.nih.gov/37557955" TargetMode="External"/><Relationship Id="rId666" Type="http://schemas.openxmlformats.org/officeDocument/2006/relationships/hyperlink" Target="https://pubmed.ncbi.nlm.nih.gov/36329007" TargetMode="External"/><Relationship Id="rId873" Type="http://schemas.openxmlformats.org/officeDocument/2006/relationships/hyperlink" Target="https://pubmed.ncbi.nlm.nih.gov/36043137" TargetMode="External"/><Relationship Id="rId1089" Type="http://schemas.openxmlformats.org/officeDocument/2006/relationships/hyperlink" Target="https://pubmed.ncbi.nlm.nih.gov/33869725" TargetMode="External"/><Relationship Id="rId1296" Type="http://schemas.openxmlformats.org/officeDocument/2006/relationships/hyperlink" Target="https://pubmed.ncbi.nlm.nih.gov/30040875" TargetMode="External"/><Relationship Id="rId1517" Type="http://schemas.openxmlformats.org/officeDocument/2006/relationships/hyperlink" Target="https://pubmed.ncbi.nlm.nih.gov/29409704" TargetMode="External"/><Relationship Id="rId1724" Type="http://schemas.openxmlformats.org/officeDocument/2006/relationships/hyperlink" Target="https://pubmed.ncbi.nlm.nih.gov/27632903" TargetMode="External"/><Relationship Id="rId16" Type="http://schemas.openxmlformats.org/officeDocument/2006/relationships/hyperlink" Target="https://pubmed.ncbi.nlm.nih.gov/39921150" TargetMode="External"/><Relationship Id="rId221" Type="http://schemas.openxmlformats.org/officeDocument/2006/relationships/hyperlink" Target="https://pubmed.ncbi.nlm.nih.gov/38558318" TargetMode="External"/><Relationship Id="rId319" Type="http://schemas.openxmlformats.org/officeDocument/2006/relationships/hyperlink" Target="https://pubmed.ncbi.nlm.nih.gov/38113746" TargetMode="External"/><Relationship Id="rId526" Type="http://schemas.openxmlformats.org/officeDocument/2006/relationships/hyperlink" Target="https://pubmed.ncbi.nlm.nih.gov/37198279" TargetMode="External"/><Relationship Id="rId1156" Type="http://schemas.openxmlformats.org/officeDocument/2006/relationships/hyperlink" Target="https://pubmed.ncbi.nlm.nih.gov/32610209" TargetMode="External"/><Relationship Id="rId1363" Type="http://schemas.openxmlformats.org/officeDocument/2006/relationships/hyperlink" Target="https://pubmed.ncbi.nlm.nih.gov/30489229" TargetMode="External"/><Relationship Id="rId1931" Type="http://schemas.openxmlformats.org/officeDocument/2006/relationships/hyperlink" Target="https://pubmed.ncbi.nlm.nih.gov/24378428" TargetMode="External"/><Relationship Id="rId2207" Type="http://schemas.openxmlformats.org/officeDocument/2006/relationships/hyperlink" Target="https://pubmed.ncbi.nlm.nih.gov/18417702" TargetMode="External"/><Relationship Id="rId733" Type="http://schemas.openxmlformats.org/officeDocument/2006/relationships/hyperlink" Target="https://pubmed.ncbi.nlm.nih.gov/35787306" TargetMode="External"/><Relationship Id="rId940" Type="http://schemas.openxmlformats.org/officeDocument/2006/relationships/hyperlink" Target="https://pubmed.ncbi.nlm.nih.gov/33991015" TargetMode="External"/><Relationship Id="rId1016" Type="http://schemas.openxmlformats.org/officeDocument/2006/relationships/hyperlink" Target="https://pubmed.ncbi.nlm.nih.gov/33585983" TargetMode="External"/><Relationship Id="rId1570" Type="http://schemas.openxmlformats.org/officeDocument/2006/relationships/hyperlink" Target="https://pubmed.ncbi.nlm.nih.gov/30482360" TargetMode="External"/><Relationship Id="rId1668" Type="http://schemas.openxmlformats.org/officeDocument/2006/relationships/hyperlink" Target="https://pubmed.ncbi.nlm.nih.gov/27003946" TargetMode="External"/><Relationship Id="rId1875" Type="http://schemas.openxmlformats.org/officeDocument/2006/relationships/hyperlink" Target="https://pubmed.ncbi.nlm.nih.gov/26136856" TargetMode="External"/><Relationship Id="rId2193" Type="http://schemas.openxmlformats.org/officeDocument/2006/relationships/hyperlink" Target="https://pubmed.ncbi.nlm.nih.gov/19661628" TargetMode="External"/><Relationship Id="rId165" Type="http://schemas.openxmlformats.org/officeDocument/2006/relationships/hyperlink" Target="https://pubmed.ncbi.nlm.nih.gov/39716329" TargetMode="External"/><Relationship Id="rId372" Type="http://schemas.openxmlformats.org/officeDocument/2006/relationships/hyperlink" Target="https://pubmed.ncbi.nlm.nih.gov/38184490" TargetMode="External"/><Relationship Id="rId677" Type="http://schemas.openxmlformats.org/officeDocument/2006/relationships/hyperlink" Target="https://pubmed.ncbi.nlm.nih.gov/35235699" TargetMode="External"/><Relationship Id="rId800" Type="http://schemas.openxmlformats.org/officeDocument/2006/relationships/hyperlink" Target="https://pubmed.ncbi.nlm.nih.gov/34632537" TargetMode="External"/><Relationship Id="rId1223" Type="http://schemas.openxmlformats.org/officeDocument/2006/relationships/hyperlink" Target="https://pubmed.ncbi.nlm.nih.gov/32175087" TargetMode="External"/><Relationship Id="rId1430" Type="http://schemas.openxmlformats.org/officeDocument/2006/relationships/hyperlink" Target="https://pubmed.ncbi.nlm.nih.gov/31594235" TargetMode="External"/><Relationship Id="rId1528" Type="http://schemas.openxmlformats.org/officeDocument/2006/relationships/hyperlink" Target="https://pubmed.ncbi.nlm.nih.gov/29154467" TargetMode="External"/><Relationship Id="rId2053" Type="http://schemas.openxmlformats.org/officeDocument/2006/relationships/hyperlink" Target="https://pubmed.ncbi.nlm.nih.gov/21955816" TargetMode="External"/><Relationship Id="rId2260" Type="http://schemas.openxmlformats.org/officeDocument/2006/relationships/hyperlink" Target="https://pubmed.ncbi.nlm.nih.gov/14739547" TargetMode="External"/><Relationship Id="rId232" Type="http://schemas.openxmlformats.org/officeDocument/2006/relationships/hyperlink" Target="https://pubmed.ncbi.nlm.nih.gov/39256579" TargetMode="External"/><Relationship Id="rId884" Type="http://schemas.openxmlformats.org/officeDocument/2006/relationships/hyperlink" Target="https://pubmed.ncbi.nlm.nih.gov/36569121" TargetMode="External"/><Relationship Id="rId1735" Type="http://schemas.openxmlformats.org/officeDocument/2006/relationships/hyperlink" Target="https://pubmed.ncbi.nlm.nih.gov/27387643" TargetMode="External"/><Relationship Id="rId1942" Type="http://schemas.openxmlformats.org/officeDocument/2006/relationships/hyperlink" Target="https://pubmed.ncbi.nlm.nih.gov/24472496" TargetMode="External"/><Relationship Id="rId2120" Type="http://schemas.openxmlformats.org/officeDocument/2006/relationships/hyperlink" Target="https://pubmed.ncbi.nlm.nih.gov/20619466" TargetMode="External"/><Relationship Id="rId27" Type="http://schemas.openxmlformats.org/officeDocument/2006/relationships/hyperlink" Target="https://pubmed.ncbi.nlm.nih.gov/40163795" TargetMode="External"/><Relationship Id="rId537" Type="http://schemas.openxmlformats.org/officeDocument/2006/relationships/hyperlink" Target="https://pubmed.ncbi.nlm.nih.gov/36878332" TargetMode="External"/><Relationship Id="rId744" Type="http://schemas.openxmlformats.org/officeDocument/2006/relationships/hyperlink" Target="https://pubmed.ncbi.nlm.nih.gov/35550479" TargetMode="External"/><Relationship Id="rId951" Type="http://schemas.openxmlformats.org/officeDocument/2006/relationships/hyperlink" Target="https://pubmed.ncbi.nlm.nih.gov/34563258" TargetMode="External"/><Relationship Id="rId1167" Type="http://schemas.openxmlformats.org/officeDocument/2006/relationships/hyperlink" Target="https://pubmed.ncbi.nlm.nih.gov/32415852" TargetMode="External"/><Relationship Id="rId1374" Type="http://schemas.openxmlformats.org/officeDocument/2006/relationships/hyperlink" Target="https://pubmed.ncbi.nlm.nih.gov/30851210" TargetMode="External"/><Relationship Id="rId1581" Type="http://schemas.openxmlformats.org/officeDocument/2006/relationships/hyperlink" Target="https://pubmed.ncbi.nlm.nih.gov/29114726" TargetMode="External"/><Relationship Id="rId1679" Type="http://schemas.openxmlformats.org/officeDocument/2006/relationships/hyperlink" Target="https://pubmed.ncbi.nlm.nih.gov/28337205" TargetMode="External"/><Relationship Id="rId1802" Type="http://schemas.openxmlformats.org/officeDocument/2006/relationships/hyperlink" Target="https://pubmed.ncbi.nlm.nih.gov/26079415" TargetMode="External"/><Relationship Id="rId2218" Type="http://schemas.openxmlformats.org/officeDocument/2006/relationships/hyperlink" Target="https://pubmed.ncbi.nlm.nih.gov/17611642" TargetMode="External"/><Relationship Id="rId80" Type="http://schemas.openxmlformats.org/officeDocument/2006/relationships/hyperlink" Target="https://pubmed.ncbi.nlm.nih.gov/40018325" TargetMode="External"/><Relationship Id="rId176" Type="http://schemas.openxmlformats.org/officeDocument/2006/relationships/hyperlink" Target="https://pubmed.ncbi.nlm.nih.gov/39511921" TargetMode="External"/><Relationship Id="rId383" Type="http://schemas.openxmlformats.org/officeDocument/2006/relationships/hyperlink" Target="https://pubmed.ncbi.nlm.nih.gov/37477141" TargetMode="External"/><Relationship Id="rId590" Type="http://schemas.openxmlformats.org/officeDocument/2006/relationships/hyperlink" Target="https://pubmed.ncbi.nlm.nih.gov/35383826" TargetMode="External"/><Relationship Id="rId604" Type="http://schemas.openxmlformats.org/officeDocument/2006/relationships/hyperlink" Target="https://pubmed.ncbi.nlm.nih.gov/36623608" TargetMode="External"/><Relationship Id="rId811" Type="http://schemas.openxmlformats.org/officeDocument/2006/relationships/hyperlink" Target="https://pubmed.ncbi.nlm.nih.gov/33723754" TargetMode="External"/><Relationship Id="rId1027" Type="http://schemas.openxmlformats.org/officeDocument/2006/relationships/hyperlink" Target="https://pubmed.ncbi.nlm.nih.gov/33128084" TargetMode="External"/><Relationship Id="rId1234" Type="http://schemas.openxmlformats.org/officeDocument/2006/relationships/hyperlink" Target="https://pubmed.ncbi.nlm.nih.gov/31996268" TargetMode="External"/><Relationship Id="rId1441" Type="http://schemas.openxmlformats.org/officeDocument/2006/relationships/hyperlink" Target="https://pubmed.ncbi.nlm.nih.gov/30055132" TargetMode="External"/><Relationship Id="rId1886" Type="http://schemas.openxmlformats.org/officeDocument/2006/relationships/hyperlink" Target="https://pubmed.ncbi.nlm.nih.gov/26528237" TargetMode="External"/><Relationship Id="rId2064" Type="http://schemas.openxmlformats.org/officeDocument/2006/relationships/hyperlink" Target="https://pubmed.ncbi.nlm.nih.gov/23430872" TargetMode="External"/><Relationship Id="rId2271" Type="http://schemas.openxmlformats.org/officeDocument/2006/relationships/hyperlink" Target="https://patents.google.com/patent/US20220187322A1" TargetMode="External"/><Relationship Id="rId243" Type="http://schemas.openxmlformats.org/officeDocument/2006/relationships/hyperlink" Target="https://pubmed.ncbi.nlm.nih.gov/38795783" TargetMode="External"/><Relationship Id="rId450" Type="http://schemas.openxmlformats.org/officeDocument/2006/relationships/hyperlink" Target="https://pubmed.ncbi.nlm.nih.gov/36946611" TargetMode="External"/><Relationship Id="rId688" Type="http://schemas.openxmlformats.org/officeDocument/2006/relationships/hyperlink" Target="https://pubmed.ncbi.nlm.nih.gov/36687115" TargetMode="External"/><Relationship Id="rId895" Type="http://schemas.openxmlformats.org/officeDocument/2006/relationships/hyperlink" Target="https://pubmed.ncbi.nlm.nih.gov/34253146" TargetMode="External"/><Relationship Id="rId909" Type="http://schemas.openxmlformats.org/officeDocument/2006/relationships/hyperlink" Target="https://pubmed.ncbi.nlm.nih.gov/34782010" TargetMode="External"/><Relationship Id="rId1080" Type="http://schemas.openxmlformats.org/officeDocument/2006/relationships/hyperlink" Target="https://pubmed.ncbi.nlm.nih.gov/33521236" TargetMode="External"/><Relationship Id="rId1301" Type="http://schemas.openxmlformats.org/officeDocument/2006/relationships/hyperlink" Target="https://pubmed.ncbi.nlm.nih.gov/31529404" TargetMode="External"/><Relationship Id="rId1539" Type="http://schemas.openxmlformats.org/officeDocument/2006/relationships/hyperlink" Target="https://pubmed.ncbi.nlm.nih.gov/29263008" TargetMode="External"/><Relationship Id="rId1746" Type="http://schemas.openxmlformats.org/officeDocument/2006/relationships/hyperlink" Target="https://pubmed.ncbi.nlm.nih.gov/27164711" TargetMode="External"/><Relationship Id="rId1953" Type="http://schemas.openxmlformats.org/officeDocument/2006/relationships/hyperlink" Target="https://pubmed.ncbi.nlm.nih.gov/25404952" TargetMode="External"/><Relationship Id="rId2131" Type="http://schemas.openxmlformats.org/officeDocument/2006/relationships/hyperlink" Target="https://pubmed.ncbi.nlm.nih.gov/20798843" TargetMode="External"/><Relationship Id="rId38" Type="http://schemas.openxmlformats.org/officeDocument/2006/relationships/hyperlink" Target="https://pubmed.ncbi.nlm.nih.gov/40081262" TargetMode="External"/><Relationship Id="rId103" Type="http://schemas.openxmlformats.org/officeDocument/2006/relationships/hyperlink" Target="https://pubmed.ncbi.nlm.nih.gov/39575564" TargetMode="External"/><Relationship Id="rId310" Type="http://schemas.openxmlformats.org/officeDocument/2006/relationships/hyperlink" Target="https://pubmed.ncbi.nlm.nih.gov/37988283" TargetMode="External"/><Relationship Id="rId548" Type="http://schemas.openxmlformats.org/officeDocument/2006/relationships/hyperlink" Target="https://pubmed.ncbi.nlm.nih.gov/37131622" TargetMode="External"/><Relationship Id="rId755" Type="http://schemas.openxmlformats.org/officeDocument/2006/relationships/hyperlink" Target="https://pubmed.ncbi.nlm.nih.gov/35499913" TargetMode="External"/><Relationship Id="rId962" Type="http://schemas.openxmlformats.org/officeDocument/2006/relationships/hyperlink" Target="https://pubmed.ncbi.nlm.nih.gov/34493870" TargetMode="External"/><Relationship Id="rId1178" Type="http://schemas.openxmlformats.org/officeDocument/2006/relationships/hyperlink" Target="https://pubmed.ncbi.nlm.nih.gov/32574951" TargetMode="External"/><Relationship Id="rId1385" Type="http://schemas.openxmlformats.org/officeDocument/2006/relationships/hyperlink" Target="https://pubmed.ncbi.nlm.nih.gov/30922367" TargetMode="External"/><Relationship Id="rId1592" Type="http://schemas.openxmlformats.org/officeDocument/2006/relationships/hyperlink" Target="https://pubmed.ncbi.nlm.nih.gov/28779628" TargetMode="External"/><Relationship Id="rId1606" Type="http://schemas.openxmlformats.org/officeDocument/2006/relationships/hyperlink" Target="https://pubmed.ncbi.nlm.nih.gov/28962579" TargetMode="External"/><Relationship Id="rId1813" Type="http://schemas.openxmlformats.org/officeDocument/2006/relationships/hyperlink" Target="https://pubmed.ncbi.nlm.nih.gov/26342940" TargetMode="External"/><Relationship Id="rId2229" Type="http://schemas.openxmlformats.org/officeDocument/2006/relationships/hyperlink" Target="https://pubmed.ncbi.nlm.nih.gov/17049739" TargetMode="External"/><Relationship Id="rId91" Type="http://schemas.openxmlformats.org/officeDocument/2006/relationships/hyperlink" Target="https://pubmed.ncbi.nlm.nih.gov/40036349" TargetMode="External"/><Relationship Id="rId187" Type="http://schemas.openxmlformats.org/officeDocument/2006/relationships/hyperlink" Target="https://pubmed.ncbi.nlm.nih.gov/39528447" TargetMode="External"/><Relationship Id="rId394" Type="http://schemas.openxmlformats.org/officeDocument/2006/relationships/hyperlink" Target="https://pubmed.ncbi.nlm.nih.gov/38385031" TargetMode="External"/><Relationship Id="rId408" Type="http://schemas.openxmlformats.org/officeDocument/2006/relationships/hyperlink" Target="https://pubmed.ncbi.nlm.nih.gov/39605973" TargetMode="External"/><Relationship Id="rId615" Type="http://schemas.openxmlformats.org/officeDocument/2006/relationships/hyperlink" Target="https://pubmed.ncbi.nlm.nih.gov/35948396" TargetMode="External"/><Relationship Id="rId822" Type="http://schemas.openxmlformats.org/officeDocument/2006/relationships/hyperlink" Target="https://pubmed.ncbi.nlm.nih.gov/34908400" TargetMode="External"/><Relationship Id="rId1038" Type="http://schemas.openxmlformats.org/officeDocument/2006/relationships/hyperlink" Target="https://pubmed.ncbi.nlm.nih.gov/33653397" TargetMode="External"/><Relationship Id="rId1245" Type="http://schemas.openxmlformats.org/officeDocument/2006/relationships/hyperlink" Target="https://pubmed.ncbi.nlm.nih.gov/32144989" TargetMode="External"/><Relationship Id="rId1452" Type="http://schemas.openxmlformats.org/officeDocument/2006/relationships/hyperlink" Target="https://pubmed.ncbi.nlm.nih.gov/30193769" TargetMode="External"/><Relationship Id="rId1897" Type="http://schemas.openxmlformats.org/officeDocument/2006/relationships/hyperlink" Target="https://pubmed.ncbi.nlm.nih.gov/25212850" TargetMode="External"/><Relationship Id="rId2075" Type="http://schemas.openxmlformats.org/officeDocument/2006/relationships/hyperlink" Target="https://pubmed.ncbi.nlm.nih.gov/21392542" TargetMode="External"/><Relationship Id="rId254" Type="http://schemas.openxmlformats.org/officeDocument/2006/relationships/hyperlink" Target="https://pubmed.ncbi.nlm.nih.gov/39108526" TargetMode="External"/><Relationship Id="rId699" Type="http://schemas.openxmlformats.org/officeDocument/2006/relationships/hyperlink" Target="https://pubmed.ncbi.nlm.nih.gov/35858992" TargetMode="External"/><Relationship Id="rId1091" Type="http://schemas.openxmlformats.org/officeDocument/2006/relationships/hyperlink" Target="https://pubmed.ncbi.nlm.nih.gov/33959711" TargetMode="External"/><Relationship Id="rId1105" Type="http://schemas.openxmlformats.org/officeDocument/2006/relationships/hyperlink" Target="https://pubmed.ncbi.nlm.nih.gov/34337133" TargetMode="External"/><Relationship Id="rId1312" Type="http://schemas.openxmlformats.org/officeDocument/2006/relationships/hyperlink" Target="https://pubmed.ncbi.nlm.nih.gov/31636790" TargetMode="External"/><Relationship Id="rId1757" Type="http://schemas.openxmlformats.org/officeDocument/2006/relationships/hyperlink" Target="https://pubmed.ncbi.nlm.nih.gov/26967211" TargetMode="External"/><Relationship Id="rId1964" Type="http://schemas.openxmlformats.org/officeDocument/2006/relationships/hyperlink" Target="https://pubmed.ncbi.nlm.nih.gov/24100981" TargetMode="External"/><Relationship Id="rId49" Type="http://schemas.openxmlformats.org/officeDocument/2006/relationships/hyperlink" Target="https://pubmed.ncbi.nlm.nih.gov/40164724" TargetMode="External"/><Relationship Id="rId114" Type="http://schemas.openxmlformats.org/officeDocument/2006/relationships/hyperlink" Target="https://pubmed.ncbi.nlm.nih.gov/39826304" TargetMode="External"/><Relationship Id="rId461" Type="http://schemas.openxmlformats.org/officeDocument/2006/relationships/hyperlink" Target="https://pubmed.ncbi.nlm.nih.gov/37749258" TargetMode="External"/><Relationship Id="rId559" Type="http://schemas.openxmlformats.org/officeDocument/2006/relationships/hyperlink" Target="https://pubmed.ncbi.nlm.nih.gov/36680854" TargetMode="External"/><Relationship Id="rId766" Type="http://schemas.openxmlformats.org/officeDocument/2006/relationships/hyperlink" Target="https://pubmed.ncbi.nlm.nih.gov/35677835" TargetMode="External"/><Relationship Id="rId1189" Type="http://schemas.openxmlformats.org/officeDocument/2006/relationships/hyperlink" Target="https://pubmed.ncbi.nlm.nih.gov/32485097" TargetMode="External"/><Relationship Id="rId1396" Type="http://schemas.openxmlformats.org/officeDocument/2006/relationships/hyperlink" Target="https://pubmed.ncbi.nlm.nih.gov/30786919" TargetMode="External"/><Relationship Id="rId1617" Type="http://schemas.openxmlformats.org/officeDocument/2006/relationships/hyperlink" Target="https://pubmed.ncbi.nlm.nih.gov/28604243" TargetMode="External"/><Relationship Id="rId1824" Type="http://schemas.openxmlformats.org/officeDocument/2006/relationships/hyperlink" Target="https://pubmed.ncbi.nlm.nih.gov/25668231" TargetMode="External"/><Relationship Id="rId2142" Type="http://schemas.openxmlformats.org/officeDocument/2006/relationships/hyperlink" Target="https://pubmed.ncbi.nlm.nih.gov/20350302" TargetMode="External"/><Relationship Id="rId198" Type="http://schemas.openxmlformats.org/officeDocument/2006/relationships/hyperlink" Target="https://pubmed.ncbi.nlm.nih.gov/39447351" TargetMode="External"/><Relationship Id="rId321" Type="http://schemas.openxmlformats.org/officeDocument/2006/relationships/hyperlink" Target="https://pubmed.ncbi.nlm.nih.gov/38195896" TargetMode="External"/><Relationship Id="rId419" Type="http://schemas.openxmlformats.org/officeDocument/2006/relationships/hyperlink" Target="https://pubmed.ncbi.nlm.nih.gov/37591709" TargetMode="External"/><Relationship Id="rId626" Type="http://schemas.openxmlformats.org/officeDocument/2006/relationships/hyperlink" Target="https://pubmed.ncbi.nlm.nih.gov/36642485" TargetMode="External"/><Relationship Id="rId973" Type="http://schemas.openxmlformats.org/officeDocument/2006/relationships/hyperlink" Target="https://pubmed.ncbi.nlm.nih.gov/34191346" TargetMode="External"/><Relationship Id="rId1049" Type="http://schemas.openxmlformats.org/officeDocument/2006/relationships/hyperlink" Target="https://pubmed.ncbi.nlm.nih.gov/33608044" TargetMode="External"/><Relationship Id="rId1256" Type="http://schemas.openxmlformats.org/officeDocument/2006/relationships/hyperlink" Target="https://pubmed.ncbi.nlm.nih.gov/32568193" TargetMode="External"/><Relationship Id="rId2002" Type="http://schemas.openxmlformats.org/officeDocument/2006/relationships/hyperlink" Target="https://pubmed.ncbi.nlm.nih.gov/22890100" TargetMode="External"/><Relationship Id="rId2086" Type="http://schemas.openxmlformats.org/officeDocument/2006/relationships/hyperlink" Target="https://pubmed.ncbi.nlm.nih.gov/21612119" TargetMode="External"/><Relationship Id="rId833" Type="http://schemas.openxmlformats.org/officeDocument/2006/relationships/hyperlink" Target="https://pubmed.ncbi.nlm.nih.gov/34990894" TargetMode="External"/><Relationship Id="rId1116" Type="http://schemas.openxmlformats.org/officeDocument/2006/relationships/hyperlink" Target="https://pubmed.ncbi.nlm.nih.gov/35173668" TargetMode="External"/><Relationship Id="rId1463" Type="http://schemas.openxmlformats.org/officeDocument/2006/relationships/hyperlink" Target="https://pubmed.ncbi.nlm.nih.gov/30007161" TargetMode="External"/><Relationship Id="rId1670" Type="http://schemas.openxmlformats.org/officeDocument/2006/relationships/hyperlink" Target="https://pubmed.ncbi.nlm.nih.gov/27693188" TargetMode="External"/><Relationship Id="rId1768" Type="http://schemas.openxmlformats.org/officeDocument/2006/relationships/hyperlink" Target="https://pubmed.ncbi.nlm.nih.gov/26581118" TargetMode="External"/><Relationship Id="rId265" Type="http://schemas.openxmlformats.org/officeDocument/2006/relationships/hyperlink" Target="https://pubmed.ncbi.nlm.nih.gov/38808676" TargetMode="External"/><Relationship Id="rId472" Type="http://schemas.openxmlformats.org/officeDocument/2006/relationships/hyperlink" Target="https://pubmed.ncbi.nlm.nih.gov/35604714" TargetMode="External"/><Relationship Id="rId900" Type="http://schemas.openxmlformats.org/officeDocument/2006/relationships/hyperlink" Target="https://pubmed.ncbi.nlm.nih.gov/34700214" TargetMode="External"/><Relationship Id="rId1323" Type="http://schemas.openxmlformats.org/officeDocument/2006/relationships/hyperlink" Target="https://pubmed.ncbi.nlm.nih.gov/31251436" TargetMode="External"/><Relationship Id="rId1530" Type="http://schemas.openxmlformats.org/officeDocument/2006/relationships/hyperlink" Target="https://pubmed.ncbi.nlm.nih.gov/29468177" TargetMode="External"/><Relationship Id="rId1628" Type="http://schemas.openxmlformats.org/officeDocument/2006/relationships/hyperlink" Target="https://pubmed.ncbi.nlm.nih.gov/28404801" TargetMode="External"/><Relationship Id="rId1975" Type="http://schemas.openxmlformats.org/officeDocument/2006/relationships/hyperlink" Target="https://pubmed.ncbi.nlm.nih.gov/23159047" TargetMode="External"/><Relationship Id="rId2153" Type="http://schemas.openxmlformats.org/officeDocument/2006/relationships/hyperlink" Target="https://pubmed.ncbi.nlm.nih.gov/20387305" TargetMode="External"/><Relationship Id="rId125" Type="http://schemas.openxmlformats.org/officeDocument/2006/relationships/hyperlink" Target="https://pubmed.ncbi.nlm.nih.gov/39998475" TargetMode="External"/><Relationship Id="rId332" Type="http://schemas.openxmlformats.org/officeDocument/2006/relationships/hyperlink" Target="https://pubmed.ncbi.nlm.nih.gov/38521766" TargetMode="External"/><Relationship Id="rId777" Type="http://schemas.openxmlformats.org/officeDocument/2006/relationships/hyperlink" Target="https://pubmed.ncbi.nlm.nih.gov/34392718" TargetMode="External"/><Relationship Id="rId984" Type="http://schemas.openxmlformats.org/officeDocument/2006/relationships/hyperlink" Target="https://pubmed.ncbi.nlm.nih.gov/33811783" TargetMode="External"/><Relationship Id="rId1835" Type="http://schemas.openxmlformats.org/officeDocument/2006/relationships/hyperlink" Target="https://pubmed.ncbi.nlm.nih.gov/25619854" TargetMode="External"/><Relationship Id="rId2013" Type="http://schemas.openxmlformats.org/officeDocument/2006/relationships/hyperlink" Target="https://pubmed.ncbi.nlm.nih.gov/24116116" TargetMode="External"/><Relationship Id="rId2220" Type="http://schemas.openxmlformats.org/officeDocument/2006/relationships/hyperlink" Target="https://pubmed.ncbi.nlm.nih.gov/17524782" TargetMode="External"/><Relationship Id="rId637" Type="http://schemas.openxmlformats.org/officeDocument/2006/relationships/hyperlink" Target="https://pubmed.ncbi.nlm.nih.gov/37180996" TargetMode="External"/><Relationship Id="rId844" Type="http://schemas.openxmlformats.org/officeDocument/2006/relationships/hyperlink" Target="https://pubmed.ncbi.nlm.nih.gov/35310530" TargetMode="External"/><Relationship Id="rId1267" Type="http://schemas.openxmlformats.org/officeDocument/2006/relationships/hyperlink" Target="https://pubmed.ncbi.nlm.nih.gov/32954304" TargetMode="External"/><Relationship Id="rId1474" Type="http://schemas.openxmlformats.org/officeDocument/2006/relationships/hyperlink" Target="https://pubmed.ncbi.nlm.nih.gov/29750841" TargetMode="External"/><Relationship Id="rId1681" Type="http://schemas.openxmlformats.org/officeDocument/2006/relationships/hyperlink" Target="https://pubmed.ncbi.nlm.nih.gov/28464009" TargetMode="External"/><Relationship Id="rId1902" Type="http://schemas.openxmlformats.org/officeDocument/2006/relationships/hyperlink" Target="https://pubmed.ncbi.nlm.nih.gov/24973420" TargetMode="External"/><Relationship Id="rId2097" Type="http://schemas.openxmlformats.org/officeDocument/2006/relationships/hyperlink" Target="https://pubmed.ncbi.nlm.nih.gov/21442044" TargetMode="External"/><Relationship Id="rId276" Type="http://schemas.openxmlformats.org/officeDocument/2006/relationships/hyperlink" Target="https://pubmed.ncbi.nlm.nih.gov/38466157" TargetMode="External"/><Relationship Id="rId483" Type="http://schemas.openxmlformats.org/officeDocument/2006/relationships/hyperlink" Target="https://pubmed.ncbi.nlm.nih.gov/36975168" TargetMode="External"/><Relationship Id="rId690" Type="http://schemas.openxmlformats.org/officeDocument/2006/relationships/hyperlink" Target="https://pubmed.ncbi.nlm.nih.gov/36240103" TargetMode="External"/><Relationship Id="rId704" Type="http://schemas.openxmlformats.org/officeDocument/2006/relationships/hyperlink" Target="https://pubmed.ncbi.nlm.nih.gov/35670275" TargetMode="External"/><Relationship Id="rId911" Type="http://schemas.openxmlformats.org/officeDocument/2006/relationships/hyperlink" Target="https://pubmed.ncbi.nlm.nih.gov/34115648" TargetMode="External"/><Relationship Id="rId1127" Type="http://schemas.openxmlformats.org/officeDocument/2006/relationships/hyperlink" Target="https://pubmed.ncbi.nlm.nih.gov/33173883" TargetMode="External"/><Relationship Id="rId1334" Type="http://schemas.openxmlformats.org/officeDocument/2006/relationships/hyperlink" Target="https://pubmed.ncbi.nlm.nih.gov/31128566" TargetMode="External"/><Relationship Id="rId1541" Type="http://schemas.openxmlformats.org/officeDocument/2006/relationships/hyperlink" Target="https://pubmed.ncbi.nlm.nih.gov/29439322" TargetMode="External"/><Relationship Id="rId1779" Type="http://schemas.openxmlformats.org/officeDocument/2006/relationships/hyperlink" Target="https://pubmed.ncbi.nlm.nih.gov/26524180" TargetMode="External"/><Relationship Id="rId1986" Type="http://schemas.openxmlformats.org/officeDocument/2006/relationships/hyperlink" Target="https://pubmed.ncbi.nlm.nih.gov/23493130" TargetMode="External"/><Relationship Id="rId2164" Type="http://schemas.openxmlformats.org/officeDocument/2006/relationships/hyperlink" Target="https://pubmed.ncbi.nlm.nih.gov/19698703" TargetMode="External"/><Relationship Id="rId40" Type="http://schemas.openxmlformats.org/officeDocument/2006/relationships/hyperlink" Target="https://pubmed.ncbi.nlm.nih.gov/40235082" TargetMode="External"/><Relationship Id="rId136" Type="http://schemas.openxmlformats.org/officeDocument/2006/relationships/hyperlink" Target="https://pubmed.ncbi.nlm.nih.gov/39834028" TargetMode="External"/><Relationship Id="rId343" Type="http://schemas.openxmlformats.org/officeDocument/2006/relationships/hyperlink" Target="https://pubmed.ncbi.nlm.nih.gov/38105605" TargetMode="External"/><Relationship Id="rId550" Type="http://schemas.openxmlformats.org/officeDocument/2006/relationships/hyperlink" Target="https://pubmed.ncbi.nlm.nih.gov/37045847" TargetMode="External"/><Relationship Id="rId788" Type="http://schemas.openxmlformats.org/officeDocument/2006/relationships/hyperlink" Target="https://pubmed.ncbi.nlm.nih.gov/35142945" TargetMode="External"/><Relationship Id="rId995" Type="http://schemas.openxmlformats.org/officeDocument/2006/relationships/hyperlink" Target="https://pubmed.ncbi.nlm.nih.gov/33587503" TargetMode="External"/><Relationship Id="rId1180" Type="http://schemas.openxmlformats.org/officeDocument/2006/relationships/hyperlink" Target="https://pubmed.ncbi.nlm.nih.gov/32517788" TargetMode="External"/><Relationship Id="rId1401" Type="http://schemas.openxmlformats.org/officeDocument/2006/relationships/hyperlink" Target="https://pubmed.ncbi.nlm.nih.gov/30365928" TargetMode="External"/><Relationship Id="rId1639" Type="http://schemas.openxmlformats.org/officeDocument/2006/relationships/hyperlink" Target="https://pubmed.ncbi.nlm.nih.gov/28420323" TargetMode="External"/><Relationship Id="rId1846" Type="http://schemas.openxmlformats.org/officeDocument/2006/relationships/hyperlink" Target="https://pubmed.ncbi.nlm.nih.gov/25840462" TargetMode="External"/><Relationship Id="rId2024" Type="http://schemas.openxmlformats.org/officeDocument/2006/relationships/hyperlink" Target="https://pubmed.ncbi.nlm.nih.gov/22851182" TargetMode="External"/><Relationship Id="rId2231" Type="http://schemas.openxmlformats.org/officeDocument/2006/relationships/hyperlink" Target="https://pubmed.ncbi.nlm.nih.gov/16751215" TargetMode="External"/><Relationship Id="rId203" Type="http://schemas.openxmlformats.org/officeDocument/2006/relationships/hyperlink" Target="https://pubmed.ncbi.nlm.nih.gov/39427171" TargetMode="External"/><Relationship Id="rId648" Type="http://schemas.openxmlformats.org/officeDocument/2006/relationships/hyperlink" Target="https://pubmed.ncbi.nlm.nih.gov/37808497" TargetMode="External"/><Relationship Id="rId855" Type="http://schemas.openxmlformats.org/officeDocument/2006/relationships/hyperlink" Target="https://pubmed.ncbi.nlm.nih.gov/35571963" TargetMode="External"/><Relationship Id="rId1040" Type="http://schemas.openxmlformats.org/officeDocument/2006/relationships/hyperlink" Target="https://pubmed.ncbi.nlm.nih.gov/33444119" TargetMode="External"/><Relationship Id="rId1278" Type="http://schemas.openxmlformats.org/officeDocument/2006/relationships/hyperlink" Target="https://pubmed.ncbi.nlm.nih.gov/33551952" TargetMode="External"/><Relationship Id="rId1485" Type="http://schemas.openxmlformats.org/officeDocument/2006/relationships/hyperlink" Target="https://pubmed.ncbi.nlm.nih.gov/29676479" TargetMode="External"/><Relationship Id="rId1692" Type="http://schemas.openxmlformats.org/officeDocument/2006/relationships/hyperlink" Target="https://pubmed.ncbi.nlm.nih.gov/27929120" TargetMode="External"/><Relationship Id="rId1706" Type="http://schemas.openxmlformats.org/officeDocument/2006/relationships/hyperlink" Target="https://pubmed.ncbi.nlm.nih.gov/27579672" TargetMode="External"/><Relationship Id="rId1913" Type="http://schemas.openxmlformats.org/officeDocument/2006/relationships/hyperlink" Target="https://pubmed.ncbi.nlm.nih.gov/24796810" TargetMode="External"/><Relationship Id="rId287" Type="http://schemas.openxmlformats.org/officeDocument/2006/relationships/hyperlink" Target="https://pubmed.ncbi.nlm.nih.gov/38815015" TargetMode="External"/><Relationship Id="rId410" Type="http://schemas.openxmlformats.org/officeDocument/2006/relationships/hyperlink" Target="https://pubmed.ncbi.nlm.nih.gov/38159140" TargetMode="External"/><Relationship Id="rId494" Type="http://schemas.openxmlformats.org/officeDocument/2006/relationships/hyperlink" Target="https://pubmed.ncbi.nlm.nih.gov/37523162" TargetMode="External"/><Relationship Id="rId508" Type="http://schemas.openxmlformats.org/officeDocument/2006/relationships/hyperlink" Target="https://pubmed.ncbi.nlm.nih.gov/37268240" TargetMode="External"/><Relationship Id="rId715" Type="http://schemas.openxmlformats.org/officeDocument/2006/relationships/hyperlink" Target="https://pubmed.ncbi.nlm.nih.gov/36100683" TargetMode="External"/><Relationship Id="rId922" Type="http://schemas.openxmlformats.org/officeDocument/2006/relationships/hyperlink" Target="https://pubmed.ncbi.nlm.nih.gov/34033742" TargetMode="External"/><Relationship Id="rId1138" Type="http://schemas.openxmlformats.org/officeDocument/2006/relationships/hyperlink" Target="https://pubmed.ncbi.nlm.nih.gov/32833429" TargetMode="External"/><Relationship Id="rId1345" Type="http://schemas.openxmlformats.org/officeDocument/2006/relationships/hyperlink" Target="https://pubmed.ncbi.nlm.nih.gov/30981993" TargetMode="External"/><Relationship Id="rId1552" Type="http://schemas.openxmlformats.org/officeDocument/2006/relationships/hyperlink" Target="https://pubmed.ncbi.nlm.nih.gov/29630554" TargetMode="External"/><Relationship Id="rId1997" Type="http://schemas.openxmlformats.org/officeDocument/2006/relationships/hyperlink" Target="https://pubmed.ncbi.nlm.nih.gov/23052602" TargetMode="External"/><Relationship Id="rId2175" Type="http://schemas.openxmlformats.org/officeDocument/2006/relationships/hyperlink" Target="https://pubmed.ncbi.nlm.nih.gov/19424098" TargetMode="External"/><Relationship Id="rId147" Type="http://schemas.openxmlformats.org/officeDocument/2006/relationships/hyperlink" Target="https://pubmed.ncbi.nlm.nih.gov/39559926" TargetMode="External"/><Relationship Id="rId354" Type="http://schemas.openxmlformats.org/officeDocument/2006/relationships/hyperlink" Target="https://pubmed.ncbi.nlm.nih.gov/38224338" TargetMode="External"/><Relationship Id="rId799" Type="http://schemas.openxmlformats.org/officeDocument/2006/relationships/hyperlink" Target="https://pubmed.ncbi.nlm.nih.gov/34292397" TargetMode="External"/><Relationship Id="rId1191" Type="http://schemas.openxmlformats.org/officeDocument/2006/relationships/hyperlink" Target="https://pubmed.ncbi.nlm.nih.gov/32463120" TargetMode="External"/><Relationship Id="rId1205" Type="http://schemas.openxmlformats.org/officeDocument/2006/relationships/hyperlink" Target="https://pubmed.ncbi.nlm.nih.gov/31838254" TargetMode="External"/><Relationship Id="rId1857" Type="http://schemas.openxmlformats.org/officeDocument/2006/relationships/hyperlink" Target="https://pubmed.ncbi.nlm.nih.gov/25609095" TargetMode="External"/><Relationship Id="rId2035" Type="http://schemas.openxmlformats.org/officeDocument/2006/relationships/hyperlink" Target="https://pubmed.ncbi.nlm.nih.gov/22409410" TargetMode="External"/><Relationship Id="rId51" Type="http://schemas.openxmlformats.org/officeDocument/2006/relationships/hyperlink" Target="https://pubmed.ncbi.nlm.nih.gov/40033432" TargetMode="External"/><Relationship Id="rId561" Type="http://schemas.openxmlformats.org/officeDocument/2006/relationships/hyperlink" Target="https://pubmed.ncbi.nlm.nih.gov/36869347" TargetMode="External"/><Relationship Id="rId659" Type="http://schemas.openxmlformats.org/officeDocument/2006/relationships/hyperlink" Target="https://pubmed.ncbi.nlm.nih.gov/35908019" TargetMode="External"/><Relationship Id="rId866" Type="http://schemas.openxmlformats.org/officeDocument/2006/relationships/hyperlink" Target="https://pubmed.ncbi.nlm.nih.gov/35845608" TargetMode="External"/><Relationship Id="rId1289" Type="http://schemas.openxmlformats.org/officeDocument/2006/relationships/hyperlink" Target="https://pubmed.ncbi.nlm.nih.gov/31709776" TargetMode="External"/><Relationship Id="rId1412" Type="http://schemas.openxmlformats.org/officeDocument/2006/relationships/hyperlink" Target="https://pubmed.ncbi.nlm.nih.gov/30244311" TargetMode="External"/><Relationship Id="rId1496" Type="http://schemas.openxmlformats.org/officeDocument/2006/relationships/hyperlink" Target="https://pubmed.ncbi.nlm.nih.gov/30021640" TargetMode="External"/><Relationship Id="rId1717" Type="http://schemas.openxmlformats.org/officeDocument/2006/relationships/hyperlink" Target="https://pubmed.ncbi.nlm.nih.gov/26700106" TargetMode="External"/><Relationship Id="rId1924" Type="http://schemas.openxmlformats.org/officeDocument/2006/relationships/hyperlink" Target="https://pubmed.ncbi.nlm.nih.gov/24275164" TargetMode="External"/><Relationship Id="rId2242" Type="http://schemas.openxmlformats.org/officeDocument/2006/relationships/hyperlink" Target="https://pubmed.ncbi.nlm.nih.gov/16273298" TargetMode="External"/><Relationship Id="rId214" Type="http://schemas.openxmlformats.org/officeDocument/2006/relationships/hyperlink" Target="https://pubmed.ncbi.nlm.nih.gov/38564810" TargetMode="External"/><Relationship Id="rId298" Type="http://schemas.openxmlformats.org/officeDocument/2006/relationships/hyperlink" Target="https://pubmed.ncbi.nlm.nih.gov/38640827" TargetMode="External"/><Relationship Id="rId421" Type="http://schemas.openxmlformats.org/officeDocument/2006/relationships/hyperlink" Target="https://pubmed.ncbi.nlm.nih.gov/37701966" TargetMode="External"/><Relationship Id="rId519" Type="http://schemas.openxmlformats.org/officeDocument/2006/relationships/hyperlink" Target="https://pubmed.ncbi.nlm.nih.gov/36464806" TargetMode="External"/><Relationship Id="rId1051" Type="http://schemas.openxmlformats.org/officeDocument/2006/relationships/hyperlink" Target="https://pubmed.ncbi.nlm.nih.gov/32766837" TargetMode="External"/><Relationship Id="rId1149" Type="http://schemas.openxmlformats.org/officeDocument/2006/relationships/hyperlink" Target="https://pubmed.ncbi.nlm.nih.gov/32586897" TargetMode="External"/><Relationship Id="rId1356" Type="http://schemas.openxmlformats.org/officeDocument/2006/relationships/hyperlink" Target="https://pubmed.ncbi.nlm.nih.gov/31047856" TargetMode="External"/><Relationship Id="rId2102" Type="http://schemas.openxmlformats.org/officeDocument/2006/relationships/hyperlink" Target="https://pubmed.ncbi.nlm.nih.gov/21860087" TargetMode="External"/><Relationship Id="rId158" Type="http://schemas.openxmlformats.org/officeDocument/2006/relationships/hyperlink" Target="https://pubmed.ncbi.nlm.nih.gov/39845736" TargetMode="External"/><Relationship Id="rId726" Type="http://schemas.openxmlformats.org/officeDocument/2006/relationships/hyperlink" Target="https://pubmed.ncbi.nlm.nih.gov/35257666" TargetMode="External"/><Relationship Id="rId933" Type="http://schemas.openxmlformats.org/officeDocument/2006/relationships/hyperlink" Target="https://pubmed.ncbi.nlm.nih.gov/32665603" TargetMode="External"/><Relationship Id="rId1009" Type="http://schemas.openxmlformats.org/officeDocument/2006/relationships/hyperlink" Target="https://pubmed.ncbi.nlm.nih.gov/33226735" TargetMode="External"/><Relationship Id="rId1563" Type="http://schemas.openxmlformats.org/officeDocument/2006/relationships/hyperlink" Target="https://pubmed.ncbi.nlm.nih.gov/30214633" TargetMode="External"/><Relationship Id="rId1770" Type="http://schemas.openxmlformats.org/officeDocument/2006/relationships/hyperlink" Target="https://pubmed.ncbi.nlm.nih.gov/26368321" TargetMode="External"/><Relationship Id="rId1868" Type="http://schemas.openxmlformats.org/officeDocument/2006/relationships/hyperlink" Target="https://pubmed.ncbi.nlm.nih.gov/25591542" TargetMode="External"/><Relationship Id="rId2186" Type="http://schemas.openxmlformats.org/officeDocument/2006/relationships/hyperlink" Target="https://pubmed.ncbi.nlm.nih.gov/19158416" TargetMode="External"/><Relationship Id="rId62" Type="http://schemas.openxmlformats.org/officeDocument/2006/relationships/hyperlink" Target="https://pubmed.ncbi.nlm.nih.gov/40113762" TargetMode="External"/><Relationship Id="rId365" Type="http://schemas.openxmlformats.org/officeDocument/2006/relationships/hyperlink" Target="https://pubmed.ncbi.nlm.nih.gov/37975513" TargetMode="External"/><Relationship Id="rId572" Type="http://schemas.openxmlformats.org/officeDocument/2006/relationships/hyperlink" Target="https://pubmed.ncbi.nlm.nih.gov/36626935" TargetMode="External"/><Relationship Id="rId1216" Type="http://schemas.openxmlformats.org/officeDocument/2006/relationships/hyperlink" Target="https://pubmed.ncbi.nlm.nih.gov/31930549" TargetMode="External"/><Relationship Id="rId1423" Type="http://schemas.openxmlformats.org/officeDocument/2006/relationships/hyperlink" Target="https://pubmed.ncbi.nlm.nih.gov/31011623" TargetMode="External"/><Relationship Id="rId1630" Type="http://schemas.openxmlformats.org/officeDocument/2006/relationships/hyperlink" Target="https://pubmed.ncbi.nlm.nih.gov/28559572" TargetMode="External"/><Relationship Id="rId2046" Type="http://schemas.openxmlformats.org/officeDocument/2006/relationships/hyperlink" Target="https://pubmed.ncbi.nlm.nih.gov/22350541" TargetMode="External"/><Relationship Id="rId2253" Type="http://schemas.openxmlformats.org/officeDocument/2006/relationships/hyperlink" Target="https://pubmed.ncbi.nlm.nih.gov/16909000" TargetMode="External"/><Relationship Id="rId225" Type="http://schemas.openxmlformats.org/officeDocument/2006/relationships/hyperlink" Target="https://pubmed.ncbi.nlm.nih.gov/39030984" TargetMode="External"/><Relationship Id="rId432" Type="http://schemas.openxmlformats.org/officeDocument/2006/relationships/hyperlink" Target="https://pubmed.ncbi.nlm.nih.gov/37963908" TargetMode="External"/><Relationship Id="rId877" Type="http://schemas.openxmlformats.org/officeDocument/2006/relationships/hyperlink" Target="https://pubmed.ncbi.nlm.nih.gov/36337345" TargetMode="External"/><Relationship Id="rId1062" Type="http://schemas.openxmlformats.org/officeDocument/2006/relationships/hyperlink" Target="https://pubmed.ncbi.nlm.nih.gov/36098154" TargetMode="External"/><Relationship Id="rId1728" Type="http://schemas.openxmlformats.org/officeDocument/2006/relationships/hyperlink" Target="https://pubmed.ncbi.nlm.nih.gov/27581216" TargetMode="External"/><Relationship Id="rId1935" Type="http://schemas.openxmlformats.org/officeDocument/2006/relationships/hyperlink" Target="https://pubmed.ncbi.nlm.nih.gov/24552015" TargetMode="External"/><Relationship Id="rId2113" Type="http://schemas.openxmlformats.org/officeDocument/2006/relationships/hyperlink" Target="https://pubmed.ncbi.nlm.nih.gov/20945980" TargetMode="External"/><Relationship Id="rId737" Type="http://schemas.openxmlformats.org/officeDocument/2006/relationships/hyperlink" Target="https://pubmed.ncbi.nlm.nih.gov/35579942" TargetMode="External"/><Relationship Id="rId944" Type="http://schemas.openxmlformats.org/officeDocument/2006/relationships/hyperlink" Target="https://pubmed.ncbi.nlm.nih.gov/34272490" TargetMode="External"/><Relationship Id="rId1367" Type="http://schemas.openxmlformats.org/officeDocument/2006/relationships/hyperlink" Target="https://pubmed.ncbi.nlm.nih.gov/30907403" TargetMode="External"/><Relationship Id="rId1574" Type="http://schemas.openxmlformats.org/officeDocument/2006/relationships/hyperlink" Target="https://pubmed.ncbi.nlm.nih.gov/30666187" TargetMode="External"/><Relationship Id="rId1781" Type="http://schemas.openxmlformats.org/officeDocument/2006/relationships/hyperlink" Target="https://pubmed.ncbi.nlm.nih.gov/26870824" TargetMode="External"/><Relationship Id="rId2197" Type="http://schemas.openxmlformats.org/officeDocument/2006/relationships/hyperlink" Target="https://pubmed.ncbi.nlm.nih.gov/19955704" TargetMode="External"/><Relationship Id="rId73" Type="http://schemas.openxmlformats.org/officeDocument/2006/relationships/hyperlink" Target="https://pubmed.ncbi.nlm.nih.gov/39825149" TargetMode="External"/><Relationship Id="rId169" Type="http://schemas.openxmlformats.org/officeDocument/2006/relationships/hyperlink" Target="https://pubmed.ncbi.nlm.nih.gov/39668376" TargetMode="External"/><Relationship Id="rId376" Type="http://schemas.openxmlformats.org/officeDocument/2006/relationships/hyperlink" Target="https://pubmed.ncbi.nlm.nih.gov/38286854" TargetMode="External"/><Relationship Id="rId583" Type="http://schemas.openxmlformats.org/officeDocument/2006/relationships/hyperlink" Target="https://pubmed.ncbi.nlm.nih.gov/36852663" TargetMode="External"/><Relationship Id="rId790" Type="http://schemas.openxmlformats.org/officeDocument/2006/relationships/hyperlink" Target="https://pubmed.ncbi.nlm.nih.gov/35195758" TargetMode="External"/><Relationship Id="rId804" Type="http://schemas.openxmlformats.org/officeDocument/2006/relationships/hyperlink" Target="https://pubmed.ncbi.nlm.nih.gov/35130933" TargetMode="External"/><Relationship Id="rId1227" Type="http://schemas.openxmlformats.org/officeDocument/2006/relationships/hyperlink" Target="https://pubmed.ncbi.nlm.nih.gov/31668967" TargetMode="External"/><Relationship Id="rId1434" Type="http://schemas.openxmlformats.org/officeDocument/2006/relationships/hyperlink" Target="https://pubmed.ncbi.nlm.nih.gov/31835286" TargetMode="External"/><Relationship Id="rId1641" Type="http://schemas.openxmlformats.org/officeDocument/2006/relationships/hyperlink" Target="https://pubmed.ncbi.nlm.nih.gov/28285880" TargetMode="External"/><Relationship Id="rId1879" Type="http://schemas.openxmlformats.org/officeDocument/2006/relationships/hyperlink" Target="https://pubmed.ncbi.nlm.nih.gov/26347708" TargetMode="External"/><Relationship Id="rId2057" Type="http://schemas.openxmlformats.org/officeDocument/2006/relationships/hyperlink" Target="https://pubmed.ncbi.nlm.nih.gov/22496755" TargetMode="External"/><Relationship Id="rId2264" Type="http://schemas.openxmlformats.org/officeDocument/2006/relationships/hyperlink" Target="https://pubmed.ncbi.nlm.nih.gov/12707225" TargetMode="External"/><Relationship Id="rId4" Type="http://schemas.openxmlformats.org/officeDocument/2006/relationships/customXml" Target="../customXml/item4.xml"/><Relationship Id="rId236" Type="http://schemas.openxmlformats.org/officeDocument/2006/relationships/hyperlink" Target="https://pubmed.ncbi.nlm.nih.gov/39228740" TargetMode="External"/><Relationship Id="rId443" Type="http://schemas.openxmlformats.org/officeDocument/2006/relationships/hyperlink" Target="https://pubmed.ncbi.nlm.nih.gov/37794492" TargetMode="External"/><Relationship Id="rId650" Type="http://schemas.openxmlformats.org/officeDocument/2006/relationships/hyperlink" Target="https://pubmed.ncbi.nlm.nih.gov/38025272" TargetMode="External"/><Relationship Id="rId888" Type="http://schemas.openxmlformats.org/officeDocument/2006/relationships/hyperlink" Target="https://pubmed.ncbi.nlm.nih.gov/34259835" TargetMode="External"/><Relationship Id="rId1073" Type="http://schemas.openxmlformats.org/officeDocument/2006/relationships/hyperlink" Target="https://pubmed.ncbi.nlm.nih.gov/33127439" TargetMode="External"/><Relationship Id="rId1280" Type="http://schemas.openxmlformats.org/officeDocument/2006/relationships/hyperlink" Target="https://pubmed.ncbi.nlm.nih.gov/31831030" TargetMode="External"/><Relationship Id="rId1501" Type="http://schemas.openxmlformats.org/officeDocument/2006/relationships/hyperlink" Target="https://pubmed.ncbi.nlm.nih.gov/29802040" TargetMode="External"/><Relationship Id="rId1739" Type="http://schemas.openxmlformats.org/officeDocument/2006/relationships/hyperlink" Target="https://pubmed.ncbi.nlm.nih.gov/27392867" TargetMode="External"/><Relationship Id="rId1946" Type="http://schemas.openxmlformats.org/officeDocument/2006/relationships/hyperlink" Target="https://pubmed.ncbi.nlm.nih.gov/24796615" TargetMode="External"/><Relationship Id="rId2124" Type="http://schemas.openxmlformats.org/officeDocument/2006/relationships/hyperlink" Target="https://pubmed.ncbi.nlm.nih.gov/20721354" TargetMode="External"/><Relationship Id="rId303" Type="http://schemas.openxmlformats.org/officeDocument/2006/relationships/hyperlink" Target="https://pubmed.ncbi.nlm.nih.gov/38734612" TargetMode="External"/><Relationship Id="rId748" Type="http://schemas.openxmlformats.org/officeDocument/2006/relationships/hyperlink" Target="https://pubmed.ncbi.nlm.nih.gov/35856732" TargetMode="External"/><Relationship Id="rId955" Type="http://schemas.openxmlformats.org/officeDocument/2006/relationships/hyperlink" Target="https://pubmed.ncbi.nlm.nih.gov/32447549" TargetMode="External"/><Relationship Id="rId1140" Type="http://schemas.openxmlformats.org/officeDocument/2006/relationships/hyperlink" Target="https://pubmed.ncbi.nlm.nih.gov/33066807" TargetMode="External"/><Relationship Id="rId1378" Type="http://schemas.openxmlformats.org/officeDocument/2006/relationships/hyperlink" Target="https://pubmed.ncbi.nlm.nih.gov/30814252" TargetMode="External"/><Relationship Id="rId1585" Type="http://schemas.openxmlformats.org/officeDocument/2006/relationships/hyperlink" Target="https://pubmed.ncbi.nlm.nih.gov/29090607" TargetMode="External"/><Relationship Id="rId1792" Type="http://schemas.openxmlformats.org/officeDocument/2006/relationships/hyperlink" Target="https://pubmed.ncbi.nlm.nih.gov/27441602" TargetMode="External"/><Relationship Id="rId1806" Type="http://schemas.openxmlformats.org/officeDocument/2006/relationships/hyperlink" Target="https://pubmed.ncbi.nlm.nih.gov/26687311" TargetMode="External"/><Relationship Id="rId84" Type="http://schemas.openxmlformats.org/officeDocument/2006/relationships/hyperlink" Target="https://pubmed.ncbi.nlm.nih.gov/40156286" TargetMode="External"/><Relationship Id="rId387" Type="http://schemas.openxmlformats.org/officeDocument/2006/relationships/hyperlink" Target="https://pubmed.ncbi.nlm.nih.gov/37767905" TargetMode="External"/><Relationship Id="rId510" Type="http://schemas.openxmlformats.org/officeDocument/2006/relationships/hyperlink" Target="https://pubmed.ncbi.nlm.nih.gov/37280232" TargetMode="External"/><Relationship Id="rId594" Type="http://schemas.openxmlformats.org/officeDocument/2006/relationships/hyperlink" Target="https://pubmed.ncbi.nlm.nih.gov/36778243" TargetMode="External"/><Relationship Id="rId608" Type="http://schemas.openxmlformats.org/officeDocument/2006/relationships/hyperlink" Target="https://pubmed.ncbi.nlm.nih.gov/36709293" TargetMode="External"/><Relationship Id="rId815" Type="http://schemas.openxmlformats.org/officeDocument/2006/relationships/hyperlink" Target="https://pubmed.ncbi.nlm.nih.gov/34874540" TargetMode="External"/><Relationship Id="rId1238" Type="http://schemas.openxmlformats.org/officeDocument/2006/relationships/hyperlink" Target="https://pubmed.ncbi.nlm.nih.gov/31802104" TargetMode="External"/><Relationship Id="rId1445" Type="http://schemas.openxmlformats.org/officeDocument/2006/relationships/hyperlink" Target="https://pubmed.ncbi.nlm.nih.gov/30342961" TargetMode="External"/><Relationship Id="rId1652" Type="http://schemas.openxmlformats.org/officeDocument/2006/relationships/hyperlink" Target="https://pubmed.ncbi.nlm.nih.gov/28044435" TargetMode="External"/><Relationship Id="rId2068" Type="http://schemas.openxmlformats.org/officeDocument/2006/relationships/hyperlink" Target="https://pubmed.ncbi.nlm.nih.gov/21674238" TargetMode="External"/><Relationship Id="rId2275" Type="http://schemas.openxmlformats.org/officeDocument/2006/relationships/fontTable" Target="fontTable.xml"/><Relationship Id="rId247" Type="http://schemas.openxmlformats.org/officeDocument/2006/relationships/hyperlink" Target="https://pubmed.ncbi.nlm.nih.gov/38977137" TargetMode="External"/><Relationship Id="rId899" Type="http://schemas.openxmlformats.org/officeDocument/2006/relationships/hyperlink" Target="https://pubmed.ncbi.nlm.nih.gov/34537521" TargetMode="External"/><Relationship Id="rId1000" Type="http://schemas.openxmlformats.org/officeDocument/2006/relationships/hyperlink" Target="https://pubmed.ncbi.nlm.nih.gov/34134088" TargetMode="External"/><Relationship Id="rId1084" Type="http://schemas.openxmlformats.org/officeDocument/2006/relationships/hyperlink" Target="https://pubmed.ncbi.nlm.nih.gov/33720890" TargetMode="External"/><Relationship Id="rId1305" Type="http://schemas.openxmlformats.org/officeDocument/2006/relationships/hyperlink" Target="https://pubmed.ncbi.nlm.nih.gov/34917763" TargetMode="External"/><Relationship Id="rId1957" Type="http://schemas.openxmlformats.org/officeDocument/2006/relationships/hyperlink" Target="https://pubmed.ncbi.nlm.nih.gov/23943280" TargetMode="External"/><Relationship Id="rId107" Type="http://schemas.openxmlformats.org/officeDocument/2006/relationships/hyperlink" Target="https://pubmed.ncbi.nlm.nih.gov/39719507" TargetMode="External"/><Relationship Id="rId454" Type="http://schemas.openxmlformats.org/officeDocument/2006/relationships/hyperlink" Target="https://pubmed.ncbi.nlm.nih.gov/37355492" TargetMode="External"/><Relationship Id="rId661" Type="http://schemas.openxmlformats.org/officeDocument/2006/relationships/hyperlink" Target="https://pubmed.ncbi.nlm.nih.gov/36174450" TargetMode="External"/><Relationship Id="rId759" Type="http://schemas.openxmlformats.org/officeDocument/2006/relationships/hyperlink" Target="https://pubmed.ncbi.nlm.nih.gov/34668650" TargetMode="External"/><Relationship Id="rId966" Type="http://schemas.openxmlformats.org/officeDocument/2006/relationships/hyperlink" Target="https://pubmed.ncbi.nlm.nih.gov/34417515" TargetMode="External"/><Relationship Id="rId1291" Type="http://schemas.openxmlformats.org/officeDocument/2006/relationships/hyperlink" Target="https://pubmed.ncbi.nlm.nih.gov/31833026" TargetMode="External"/><Relationship Id="rId1389" Type="http://schemas.openxmlformats.org/officeDocument/2006/relationships/hyperlink" Target="https://pubmed.ncbi.nlm.nih.gov/30508027" TargetMode="External"/><Relationship Id="rId1512" Type="http://schemas.openxmlformats.org/officeDocument/2006/relationships/hyperlink" Target="https://pubmed.ncbi.nlm.nih.gov/29459944" TargetMode="External"/><Relationship Id="rId1596" Type="http://schemas.openxmlformats.org/officeDocument/2006/relationships/hyperlink" Target="https://pubmed.ncbi.nlm.nih.gov/29089479" TargetMode="External"/><Relationship Id="rId1817" Type="http://schemas.openxmlformats.org/officeDocument/2006/relationships/hyperlink" Target="https://pubmed.ncbi.nlm.nih.gov/26373605" TargetMode="External"/><Relationship Id="rId2135" Type="http://schemas.openxmlformats.org/officeDocument/2006/relationships/hyperlink" Target="https://pubmed.ncbi.nlm.nih.gov/20338079" TargetMode="External"/><Relationship Id="rId11" Type="http://schemas.openxmlformats.org/officeDocument/2006/relationships/image" Target="media/image1.jpg"/><Relationship Id="rId314" Type="http://schemas.openxmlformats.org/officeDocument/2006/relationships/hyperlink" Target="https://pubmed.ncbi.nlm.nih.gov/38674431" TargetMode="External"/><Relationship Id="rId398" Type="http://schemas.openxmlformats.org/officeDocument/2006/relationships/hyperlink" Target="https://pubmed.ncbi.nlm.nih.gov/38763140" TargetMode="External"/><Relationship Id="rId521" Type="http://schemas.openxmlformats.org/officeDocument/2006/relationships/hyperlink" Target="https://pubmed.ncbi.nlm.nih.gov/36571821" TargetMode="External"/><Relationship Id="rId619" Type="http://schemas.openxmlformats.org/officeDocument/2006/relationships/hyperlink" Target="https://pubmed.ncbi.nlm.nih.gov/36513761" TargetMode="External"/><Relationship Id="rId1151" Type="http://schemas.openxmlformats.org/officeDocument/2006/relationships/hyperlink" Target="https://pubmed.ncbi.nlm.nih.gov/32962135" TargetMode="External"/><Relationship Id="rId1249" Type="http://schemas.openxmlformats.org/officeDocument/2006/relationships/hyperlink" Target="https://pubmed.ncbi.nlm.nih.gov/32280088" TargetMode="External"/><Relationship Id="rId2079" Type="http://schemas.openxmlformats.org/officeDocument/2006/relationships/hyperlink" Target="https://pubmed.ncbi.nlm.nih.gov/21784349" TargetMode="External"/><Relationship Id="rId2202" Type="http://schemas.openxmlformats.org/officeDocument/2006/relationships/hyperlink" Target="https://pubmed.ncbi.nlm.nih.gov/18163432" TargetMode="External"/><Relationship Id="rId95" Type="http://schemas.openxmlformats.org/officeDocument/2006/relationships/hyperlink" Target="https://pubmed.ncbi.nlm.nih.gov/39972340" TargetMode="External"/><Relationship Id="rId160" Type="http://schemas.openxmlformats.org/officeDocument/2006/relationships/hyperlink" Target="https://pubmed.ncbi.nlm.nih.gov/40114782" TargetMode="External"/><Relationship Id="rId826" Type="http://schemas.openxmlformats.org/officeDocument/2006/relationships/hyperlink" Target="https://pubmed.ncbi.nlm.nih.gov/34807233" TargetMode="External"/><Relationship Id="rId1011" Type="http://schemas.openxmlformats.org/officeDocument/2006/relationships/hyperlink" Target="https://pubmed.ncbi.nlm.nih.gov/33252199" TargetMode="External"/><Relationship Id="rId1109" Type="http://schemas.openxmlformats.org/officeDocument/2006/relationships/hyperlink" Target="https://pubmed.ncbi.nlm.nih.gov/34479171" TargetMode="External"/><Relationship Id="rId1456" Type="http://schemas.openxmlformats.org/officeDocument/2006/relationships/hyperlink" Target="https://pubmed.ncbi.nlm.nih.gov/29937097" TargetMode="External"/><Relationship Id="rId1663" Type="http://schemas.openxmlformats.org/officeDocument/2006/relationships/hyperlink" Target="https://pubmed.ncbi.nlm.nih.gov/27639288" TargetMode="External"/><Relationship Id="rId1870" Type="http://schemas.openxmlformats.org/officeDocument/2006/relationships/hyperlink" Target="https://pubmed.ncbi.nlm.nih.gov/25720406" TargetMode="External"/><Relationship Id="rId1968" Type="http://schemas.openxmlformats.org/officeDocument/2006/relationships/hyperlink" Target="https://pubmed.ncbi.nlm.nih.gov/23289810" TargetMode="External"/><Relationship Id="rId258" Type="http://schemas.openxmlformats.org/officeDocument/2006/relationships/hyperlink" Target="https://pubmed.ncbi.nlm.nih.gov/39026372" TargetMode="External"/><Relationship Id="rId465" Type="http://schemas.openxmlformats.org/officeDocument/2006/relationships/hyperlink" Target="https://pubmed.ncbi.nlm.nih.gov/37775827" TargetMode="External"/><Relationship Id="rId672" Type="http://schemas.openxmlformats.org/officeDocument/2006/relationships/hyperlink" Target="https://pubmed.ncbi.nlm.nih.gov/36041868" TargetMode="External"/><Relationship Id="rId1095" Type="http://schemas.openxmlformats.org/officeDocument/2006/relationships/hyperlink" Target="https://pubmed.ncbi.nlm.nih.gov/33983973" TargetMode="External"/><Relationship Id="rId1316" Type="http://schemas.openxmlformats.org/officeDocument/2006/relationships/hyperlink" Target="https://pubmed.ncbi.nlm.nih.gov/31521194" TargetMode="External"/><Relationship Id="rId1523" Type="http://schemas.openxmlformats.org/officeDocument/2006/relationships/hyperlink" Target="https://pubmed.ncbi.nlm.nih.gov/29180539" TargetMode="External"/><Relationship Id="rId1730" Type="http://schemas.openxmlformats.org/officeDocument/2006/relationships/hyperlink" Target="https://pubmed.ncbi.nlm.nih.gov/27401520" TargetMode="External"/><Relationship Id="rId2146" Type="http://schemas.openxmlformats.org/officeDocument/2006/relationships/hyperlink" Target="https://pubmed.ncbi.nlm.nih.gov/19961883" TargetMode="External"/><Relationship Id="rId22" Type="http://schemas.openxmlformats.org/officeDocument/2006/relationships/hyperlink" Target="https://pubmed.ncbi.nlm.nih.gov/40293734" TargetMode="External"/><Relationship Id="rId118" Type="http://schemas.openxmlformats.org/officeDocument/2006/relationships/hyperlink" Target="https://pubmed.ncbi.nlm.nih.gov/39907189" TargetMode="External"/><Relationship Id="rId325" Type="http://schemas.openxmlformats.org/officeDocument/2006/relationships/hyperlink" Target="https://pubmed.ncbi.nlm.nih.gov/38429551" TargetMode="External"/><Relationship Id="rId532" Type="http://schemas.openxmlformats.org/officeDocument/2006/relationships/hyperlink" Target="https://pubmed.ncbi.nlm.nih.gov/36239248" TargetMode="External"/><Relationship Id="rId977" Type="http://schemas.openxmlformats.org/officeDocument/2006/relationships/hyperlink" Target="https://pubmed.ncbi.nlm.nih.gov/34282017" TargetMode="External"/><Relationship Id="rId1162" Type="http://schemas.openxmlformats.org/officeDocument/2006/relationships/hyperlink" Target="https://pubmed.ncbi.nlm.nih.gov/32586895" TargetMode="External"/><Relationship Id="rId1828" Type="http://schemas.openxmlformats.org/officeDocument/2006/relationships/hyperlink" Target="https://pubmed.ncbi.nlm.nih.gov/26093515" TargetMode="External"/><Relationship Id="rId2006" Type="http://schemas.openxmlformats.org/officeDocument/2006/relationships/hyperlink" Target="https://pubmed.ncbi.nlm.nih.gov/23313922" TargetMode="External"/><Relationship Id="rId2213" Type="http://schemas.openxmlformats.org/officeDocument/2006/relationships/hyperlink" Target="https://pubmed.ncbi.nlm.nih.gov/17927230" TargetMode="External"/><Relationship Id="rId171" Type="http://schemas.openxmlformats.org/officeDocument/2006/relationships/hyperlink" Target="https://pubmed.ncbi.nlm.nih.gov/38769253" TargetMode="External"/><Relationship Id="rId837" Type="http://schemas.openxmlformats.org/officeDocument/2006/relationships/hyperlink" Target="https://pubmed.ncbi.nlm.nih.gov/35155728" TargetMode="External"/><Relationship Id="rId1022" Type="http://schemas.openxmlformats.org/officeDocument/2006/relationships/hyperlink" Target="https://pubmed.ncbi.nlm.nih.gov/33517369" TargetMode="External"/><Relationship Id="rId1467" Type="http://schemas.openxmlformats.org/officeDocument/2006/relationships/hyperlink" Target="https://pubmed.ncbi.nlm.nih.gov/30059210" TargetMode="External"/><Relationship Id="rId1674" Type="http://schemas.openxmlformats.org/officeDocument/2006/relationships/hyperlink" Target="https://pubmed.ncbi.nlm.nih.gov/27636850" TargetMode="External"/><Relationship Id="rId1881" Type="http://schemas.openxmlformats.org/officeDocument/2006/relationships/hyperlink" Target="https://pubmed.ncbi.nlm.nih.gov/26401701" TargetMode="External"/><Relationship Id="rId269" Type="http://schemas.openxmlformats.org/officeDocument/2006/relationships/hyperlink" Target="https://pubmed.ncbi.nlm.nih.gov/38895368" TargetMode="External"/><Relationship Id="rId476" Type="http://schemas.openxmlformats.org/officeDocument/2006/relationships/hyperlink" Target="https://pubmed.ncbi.nlm.nih.gov/37659430" TargetMode="External"/><Relationship Id="rId683" Type="http://schemas.openxmlformats.org/officeDocument/2006/relationships/hyperlink" Target="https://pubmed.ncbi.nlm.nih.gov/36066633" TargetMode="External"/><Relationship Id="rId890" Type="http://schemas.openxmlformats.org/officeDocument/2006/relationships/hyperlink" Target="https://pubmed.ncbi.nlm.nih.gov/34633430" TargetMode="External"/><Relationship Id="rId904" Type="http://schemas.openxmlformats.org/officeDocument/2006/relationships/hyperlink" Target="https://pubmed.ncbi.nlm.nih.gov/34737403" TargetMode="External"/><Relationship Id="rId1327" Type="http://schemas.openxmlformats.org/officeDocument/2006/relationships/hyperlink" Target="https://pubmed.ncbi.nlm.nih.gov/30843469" TargetMode="External"/><Relationship Id="rId1534" Type="http://schemas.openxmlformats.org/officeDocument/2006/relationships/hyperlink" Target="https://pubmed.ncbi.nlm.nih.gov/29196581" TargetMode="External"/><Relationship Id="rId1741" Type="http://schemas.openxmlformats.org/officeDocument/2006/relationships/hyperlink" Target="https://pubmed.ncbi.nlm.nih.gov/26951396" TargetMode="External"/><Relationship Id="rId1979" Type="http://schemas.openxmlformats.org/officeDocument/2006/relationships/hyperlink" Target="https://pubmed.ncbi.nlm.nih.gov/23827424" TargetMode="External"/><Relationship Id="rId2157" Type="http://schemas.openxmlformats.org/officeDocument/2006/relationships/hyperlink" Target="https://pubmed.ncbi.nlm.nih.gov/20413871" TargetMode="External"/><Relationship Id="rId33" Type="http://schemas.openxmlformats.org/officeDocument/2006/relationships/hyperlink" Target="https://pubmed.ncbi.nlm.nih.gov/40210700" TargetMode="External"/><Relationship Id="rId129" Type="http://schemas.openxmlformats.org/officeDocument/2006/relationships/hyperlink" Target="https://pubmed.ncbi.nlm.nih.gov/39974031" TargetMode="External"/><Relationship Id="rId336" Type="http://schemas.openxmlformats.org/officeDocument/2006/relationships/hyperlink" Target="https://pubmed.ncbi.nlm.nih.gov/38559231" TargetMode="External"/><Relationship Id="rId543" Type="http://schemas.openxmlformats.org/officeDocument/2006/relationships/hyperlink" Target="https://pubmed.ncbi.nlm.nih.gov/36946692" TargetMode="External"/><Relationship Id="rId988" Type="http://schemas.openxmlformats.org/officeDocument/2006/relationships/hyperlink" Target="https://pubmed.ncbi.nlm.nih.gov/34129723" TargetMode="External"/><Relationship Id="rId1173" Type="http://schemas.openxmlformats.org/officeDocument/2006/relationships/hyperlink" Target="https://pubmed.ncbi.nlm.nih.gov/32383759" TargetMode="External"/><Relationship Id="rId1380" Type="http://schemas.openxmlformats.org/officeDocument/2006/relationships/hyperlink" Target="https://pubmed.ncbi.nlm.nih.gov/30599262" TargetMode="External"/><Relationship Id="rId1601" Type="http://schemas.openxmlformats.org/officeDocument/2006/relationships/hyperlink" Target="https://pubmed.ncbi.nlm.nih.gov/29042634" TargetMode="External"/><Relationship Id="rId1839" Type="http://schemas.openxmlformats.org/officeDocument/2006/relationships/hyperlink" Target="https://pubmed.ncbi.nlm.nih.gov/25626180" TargetMode="External"/><Relationship Id="rId2017" Type="http://schemas.openxmlformats.org/officeDocument/2006/relationships/hyperlink" Target="https://pubmed.ncbi.nlm.nih.gov/23249765" TargetMode="External"/><Relationship Id="rId2224" Type="http://schemas.openxmlformats.org/officeDocument/2006/relationships/hyperlink" Target="https://pubmed.ncbi.nlm.nih.gov/17482358" TargetMode="External"/><Relationship Id="rId182" Type="http://schemas.openxmlformats.org/officeDocument/2006/relationships/hyperlink" Target="https://pubmed.ncbi.nlm.nih.gov/39578853" TargetMode="External"/><Relationship Id="rId403" Type="http://schemas.openxmlformats.org/officeDocument/2006/relationships/hyperlink" Target="https://pubmed.ncbi.nlm.nih.gov/39051027" TargetMode="External"/><Relationship Id="rId750" Type="http://schemas.openxmlformats.org/officeDocument/2006/relationships/hyperlink" Target="https://pubmed.ncbi.nlm.nih.gov/35377407" TargetMode="External"/><Relationship Id="rId848" Type="http://schemas.openxmlformats.org/officeDocument/2006/relationships/hyperlink" Target="https://pubmed.ncbi.nlm.nih.gov/35404280" TargetMode="External"/><Relationship Id="rId1033" Type="http://schemas.openxmlformats.org/officeDocument/2006/relationships/hyperlink" Target="https://pubmed.ncbi.nlm.nih.gov/33781319" TargetMode="External"/><Relationship Id="rId1478" Type="http://schemas.openxmlformats.org/officeDocument/2006/relationships/hyperlink" Target="https://pubmed.ncbi.nlm.nih.gov/30054439" TargetMode="External"/><Relationship Id="rId1685" Type="http://schemas.openxmlformats.org/officeDocument/2006/relationships/hyperlink" Target="https://pubmed.ncbi.nlm.nih.gov/28550246" TargetMode="External"/><Relationship Id="rId1892" Type="http://schemas.openxmlformats.org/officeDocument/2006/relationships/hyperlink" Target="https://pubmed.ncbi.nlm.nih.gov/25260722" TargetMode="External"/><Relationship Id="rId1906" Type="http://schemas.openxmlformats.org/officeDocument/2006/relationships/hyperlink" Target="https://pubmed.ncbi.nlm.nih.gov/25493088" TargetMode="External"/><Relationship Id="rId487" Type="http://schemas.openxmlformats.org/officeDocument/2006/relationships/hyperlink" Target="https://pubmed.ncbi.nlm.nih.gov/36927167" TargetMode="External"/><Relationship Id="rId610" Type="http://schemas.openxmlformats.org/officeDocument/2006/relationships/hyperlink" Target="https://pubmed.ncbi.nlm.nih.gov/36670437" TargetMode="External"/><Relationship Id="rId694" Type="http://schemas.openxmlformats.org/officeDocument/2006/relationships/hyperlink" Target="https://pubmed.ncbi.nlm.nih.gov/34936194" TargetMode="External"/><Relationship Id="rId708" Type="http://schemas.openxmlformats.org/officeDocument/2006/relationships/hyperlink" Target="https://pubmed.ncbi.nlm.nih.gov/35213777" TargetMode="External"/><Relationship Id="rId915" Type="http://schemas.openxmlformats.org/officeDocument/2006/relationships/hyperlink" Target="https://pubmed.ncbi.nlm.nih.gov/34180557" TargetMode="External"/><Relationship Id="rId1240" Type="http://schemas.openxmlformats.org/officeDocument/2006/relationships/hyperlink" Target="https://pubmed.ncbi.nlm.nih.gov/31618445" TargetMode="External"/><Relationship Id="rId1338" Type="http://schemas.openxmlformats.org/officeDocument/2006/relationships/hyperlink" Target="https://pubmed.ncbi.nlm.nih.gov/31349874" TargetMode="External"/><Relationship Id="rId1545" Type="http://schemas.openxmlformats.org/officeDocument/2006/relationships/hyperlink" Target="https://pubmed.ncbi.nlm.nih.gov/29504531" TargetMode="External"/><Relationship Id="rId2070" Type="http://schemas.openxmlformats.org/officeDocument/2006/relationships/hyperlink" Target="https://pubmed.ncbi.nlm.nih.gov/22111239" TargetMode="External"/><Relationship Id="rId2168" Type="http://schemas.openxmlformats.org/officeDocument/2006/relationships/hyperlink" Target="https://pubmed.ncbi.nlm.nih.gov/19906258" TargetMode="External"/><Relationship Id="rId347" Type="http://schemas.openxmlformats.org/officeDocument/2006/relationships/hyperlink" Target="https://pubmed.ncbi.nlm.nih.gov/38356472" TargetMode="External"/><Relationship Id="rId999" Type="http://schemas.openxmlformats.org/officeDocument/2006/relationships/hyperlink" Target="https://pubmed.ncbi.nlm.nih.gov/34031605" TargetMode="External"/><Relationship Id="rId1100" Type="http://schemas.openxmlformats.org/officeDocument/2006/relationships/hyperlink" Target="https://pubmed.ncbi.nlm.nih.gov/34124336" TargetMode="External"/><Relationship Id="rId1184" Type="http://schemas.openxmlformats.org/officeDocument/2006/relationships/hyperlink" Target="https://pubmed.ncbi.nlm.nih.gov/31944489" TargetMode="External"/><Relationship Id="rId1405" Type="http://schemas.openxmlformats.org/officeDocument/2006/relationships/hyperlink" Target="https://pubmed.ncbi.nlm.nih.gov/30649659" TargetMode="External"/><Relationship Id="rId1752" Type="http://schemas.openxmlformats.org/officeDocument/2006/relationships/hyperlink" Target="https://pubmed.ncbi.nlm.nih.gov/27103116" TargetMode="External"/><Relationship Id="rId2028" Type="http://schemas.openxmlformats.org/officeDocument/2006/relationships/hyperlink" Target="https://pubmed.ncbi.nlm.nih.gov/22917138" TargetMode="External"/><Relationship Id="rId44" Type="http://schemas.openxmlformats.org/officeDocument/2006/relationships/hyperlink" Target="https://pubmed.ncbi.nlm.nih.gov/40289873" TargetMode="External"/><Relationship Id="rId554" Type="http://schemas.openxmlformats.org/officeDocument/2006/relationships/hyperlink" Target="https://pubmed.ncbi.nlm.nih.gov/36134890" TargetMode="External"/><Relationship Id="rId761" Type="http://schemas.openxmlformats.org/officeDocument/2006/relationships/hyperlink" Target="https://pubmed.ncbi.nlm.nih.gov/34800169" TargetMode="External"/><Relationship Id="rId859" Type="http://schemas.openxmlformats.org/officeDocument/2006/relationships/hyperlink" Target="https://pubmed.ncbi.nlm.nih.gov/35702732" TargetMode="External"/><Relationship Id="rId1391" Type="http://schemas.openxmlformats.org/officeDocument/2006/relationships/hyperlink" Target="https://pubmed.ncbi.nlm.nih.gov/30430632" TargetMode="External"/><Relationship Id="rId1489" Type="http://schemas.openxmlformats.org/officeDocument/2006/relationships/hyperlink" Target="https://pubmed.ncbi.nlm.nih.gov/29959263" TargetMode="External"/><Relationship Id="rId1612" Type="http://schemas.openxmlformats.org/officeDocument/2006/relationships/hyperlink" Target="https://pubmed.ncbi.nlm.nih.gov/28522263" TargetMode="External"/><Relationship Id="rId1696" Type="http://schemas.openxmlformats.org/officeDocument/2006/relationships/hyperlink" Target="https://pubmed.ncbi.nlm.nih.gov/27643680" TargetMode="External"/><Relationship Id="rId1917" Type="http://schemas.openxmlformats.org/officeDocument/2006/relationships/hyperlink" Target="https://pubmed.ncbi.nlm.nih.gov/24627036" TargetMode="External"/><Relationship Id="rId2235" Type="http://schemas.openxmlformats.org/officeDocument/2006/relationships/hyperlink" Target="https://pubmed.ncbi.nlm.nih.gov/16829927" TargetMode="External"/><Relationship Id="rId193" Type="http://schemas.openxmlformats.org/officeDocument/2006/relationships/hyperlink" Target="https://pubmed.ncbi.nlm.nih.gov/39351900" TargetMode="External"/><Relationship Id="rId207" Type="http://schemas.openxmlformats.org/officeDocument/2006/relationships/hyperlink" Target="https://pubmed.ncbi.nlm.nih.gov/39193893" TargetMode="External"/><Relationship Id="rId414" Type="http://schemas.openxmlformats.org/officeDocument/2006/relationships/hyperlink" Target="https://pubmed.ncbi.nlm.nih.gov/37194734" TargetMode="External"/><Relationship Id="rId498" Type="http://schemas.openxmlformats.org/officeDocument/2006/relationships/hyperlink" Target="https://pubmed.ncbi.nlm.nih.gov/37502947" TargetMode="External"/><Relationship Id="rId621" Type="http://schemas.openxmlformats.org/officeDocument/2006/relationships/hyperlink" Target="https://pubmed.ncbi.nlm.nih.gov/36310202" TargetMode="External"/><Relationship Id="rId1044" Type="http://schemas.openxmlformats.org/officeDocument/2006/relationships/hyperlink" Target="https://pubmed.ncbi.nlm.nih.gov/33476461" TargetMode="External"/><Relationship Id="rId1251" Type="http://schemas.openxmlformats.org/officeDocument/2006/relationships/hyperlink" Target="https://pubmed.ncbi.nlm.nih.gov/32363230" TargetMode="External"/><Relationship Id="rId1349" Type="http://schemas.openxmlformats.org/officeDocument/2006/relationships/hyperlink" Target="https://pubmed.ncbi.nlm.nih.gov/31177514" TargetMode="External"/><Relationship Id="rId2081" Type="http://schemas.openxmlformats.org/officeDocument/2006/relationships/hyperlink" Target="https://pubmed.ncbi.nlm.nih.gov/21268678" TargetMode="External"/><Relationship Id="rId2179" Type="http://schemas.openxmlformats.org/officeDocument/2006/relationships/hyperlink" Target="https://pubmed.ncbi.nlm.nih.gov/17850927" TargetMode="External"/><Relationship Id="rId260" Type="http://schemas.openxmlformats.org/officeDocument/2006/relationships/hyperlink" Target="https://pubmed.ncbi.nlm.nih.gov/39026031" TargetMode="External"/><Relationship Id="rId719" Type="http://schemas.openxmlformats.org/officeDocument/2006/relationships/hyperlink" Target="https://pubmed.ncbi.nlm.nih.gov/35311972" TargetMode="External"/><Relationship Id="rId926" Type="http://schemas.openxmlformats.org/officeDocument/2006/relationships/hyperlink" Target="https://pubmed.ncbi.nlm.nih.gov/34831089" TargetMode="External"/><Relationship Id="rId1111" Type="http://schemas.openxmlformats.org/officeDocument/2006/relationships/hyperlink" Target="https://pubmed.ncbi.nlm.nih.gov/34692980" TargetMode="External"/><Relationship Id="rId1556" Type="http://schemas.openxmlformats.org/officeDocument/2006/relationships/hyperlink" Target="https://pubmed.ncbi.nlm.nih.gov/29758945" TargetMode="External"/><Relationship Id="rId1763" Type="http://schemas.openxmlformats.org/officeDocument/2006/relationships/hyperlink" Target="https://pubmed.ncbi.nlm.nih.gov/26967210" TargetMode="External"/><Relationship Id="rId1970" Type="http://schemas.openxmlformats.org/officeDocument/2006/relationships/hyperlink" Target="https://pubmed.ncbi.nlm.nih.gov/23487811" TargetMode="External"/><Relationship Id="rId55" Type="http://schemas.openxmlformats.org/officeDocument/2006/relationships/hyperlink" Target="https://pubmed.ncbi.nlm.nih.gov/40156325" TargetMode="External"/><Relationship Id="rId120" Type="http://schemas.openxmlformats.org/officeDocument/2006/relationships/hyperlink" Target="https://pubmed.ncbi.nlm.nih.gov/39911246" TargetMode="External"/><Relationship Id="rId358" Type="http://schemas.openxmlformats.org/officeDocument/2006/relationships/hyperlink" Target="https://pubmed.ncbi.nlm.nih.gov/38315844" TargetMode="External"/><Relationship Id="rId565" Type="http://schemas.openxmlformats.org/officeDocument/2006/relationships/hyperlink" Target="https://pubmed.ncbi.nlm.nih.gov/36927491" TargetMode="External"/><Relationship Id="rId772" Type="http://schemas.openxmlformats.org/officeDocument/2006/relationships/hyperlink" Target="https://pubmed.ncbi.nlm.nih.gov/35568819" TargetMode="External"/><Relationship Id="rId1195" Type="http://schemas.openxmlformats.org/officeDocument/2006/relationships/hyperlink" Target="https://pubmed.ncbi.nlm.nih.gov/32404143" TargetMode="External"/><Relationship Id="rId1209" Type="http://schemas.openxmlformats.org/officeDocument/2006/relationships/hyperlink" Target="https://pubmed.ncbi.nlm.nih.gov/32122400" TargetMode="External"/><Relationship Id="rId1416" Type="http://schemas.openxmlformats.org/officeDocument/2006/relationships/hyperlink" Target="https://pubmed.ncbi.nlm.nih.gov/30502079" TargetMode="External"/><Relationship Id="rId1623" Type="http://schemas.openxmlformats.org/officeDocument/2006/relationships/hyperlink" Target="https://pubmed.ncbi.nlm.nih.gov/28550076" TargetMode="External"/><Relationship Id="rId1830" Type="http://schemas.openxmlformats.org/officeDocument/2006/relationships/hyperlink" Target="https://pubmed.ncbi.nlm.nih.gov/26147615" TargetMode="External"/><Relationship Id="rId2039" Type="http://schemas.openxmlformats.org/officeDocument/2006/relationships/hyperlink" Target="https://pubmed.ncbi.nlm.nih.gov/21983493" TargetMode="External"/><Relationship Id="rId2246" Type="http://schemas.openxmlformats.org/officeDocument/2006/relationships/hyperlink" Target="https://pubmed.ncbi.nlm.nih.gov/16196432" TargetMode="External"/><Relationship Id="rId218" Type="http://schemas.openxmlformats.org/officeDocument/2006/relationships/hyperlink" Target="https://pubmed.ncbi.nlm.nih.gov/38853877" TargetMode="External"/><Relationship Id="rId425" Type="http://schemas.openxmlformats.org/officeDocument/2006/relationships/hyperlink" Target="https://pubmed.ncbi.nlm.nih.gov/37961115" TargetMode="External"/><Relationship Id="rId632" Type="http://schemas.openxmlformats.org/officeDocument/2006/relationships/hyperlink" Target="https://pubmed.ncbi.nlm.nih.gov/36776062" TargetMode="External"/><Relationship Id="rId1055" Type="http://schemas.openxmlformats.org/officeDocument/2006/relationships/hyperlink" Target="https://pubmed.ncbi.nlm.nih.gov/33522967" TargetMode="External"/><Relationship Id="rId1262" Type="http://schemas.openxmlformats.org/officeDocument/2006/relationships/hyperlink" Target="https://pubmed.ncbi.nlm.nih.gov/32804092" TargetMode="External"/><Relationship Id="rId1928" Type="http://schemas.openxmlformats.org/officeDocument/2006/relationships/hyperlink" Target="https://pubmed.ncbi.nlm.nih.gov/24566866" TargetMode="External"/><Relationship Id="rId2092" Type="http://schemas.openxmlformats.org/officeDocument/2006/relationships/hyperlink" Target="https://pubmed.ncbi.nlm.nih.gov/21071131" TargetMode="External"/><Relationship Id="rId2106" Type="http://schemas.openxmlformats.org/officeDocument/2006/relationships/hyperlink" Target="https://pubmed.ncbi.nlm.nih.gov/21209907" TargetMode="External"/><Relationship Id="rId271" Type="http://schemas.openxmlformats.org/officeDocument/2006/relationships/hyperlink" Target="https://pubmed.ncbi.nlm.nih.gov/38926456" TargetMode="External"/><Relationship Id="rId937" Type="http://schemas.openxmlformats.org/officeDocument/2006/relationships/hyperlink" Target="https://pubmed.ncbi.nlm.nih.gov/33674752" TargetMode="External"/><Relationship Id="rId1122" Type="http://schemas.openxmlformats.org/officeDocument/2006/relationships/hyperlink" Target="https://pubmed.ncbi.nlm.nih.gov/32932412" TargetMode="External"/><Relationship Id="rId1567" Type="http://schemas.openxmlformats.org/officeDocument/2006/relationships/hyperlink" Target="https://pubmed.ncbi.nlm.nih.gov/30372457" TargetMode="External"/><Relationship Id="rId1774" Type="http://schemas.openxmlformats.org/officeDocument/2006/relationships/hyperlink" Target="https://pubmed.ncbi.nlm.nih.gov/26550994" TargetMode="External"/><Relationship Id="rId1981" Type="http://schemas.openxmlformats.org/officeDocument/2006/relationships/hyperlink" Target="https://pubmed.ncbi.nlm.nih.gov/23800368" TargetMode="External"/><Relationship Id="rId66" Type="http://schemas.openxmlformats.org/officeDocument/2006/relationships/hyperlink" Target="https://pubmed.ncbi.nlm.nih.gov/39820401" TargetMode="External"/><Relationship Id="rId131" Type="http://schemas.openxmlformats.org/officeDocument/2006/relationships/hyperlink" Target="https://pubmed.ncbi.nlm.nih.gov/39879633" TargetMode="External"/><Relationship Id="rId369" Type="http://schemas.openxmlformats.org/officeDocument/2006/relationships/hyperlink" Target="https://pubmed.ncbi.nlm.nih.gov/38246483" TargetMode="External"/><Relationship Id="rId576" Type="http://schemas.openxmlformats.org/officeDocument/2006/relationships/hyperlink" Target="https://pubmed.ncbi.nlm.nih.gov/35699240" TargetMode="External"/><Relationship Id="rId783" Type="http://schemas.openxmlformats.org/officeDocument/2006/relationships/hyperlink" Target="https://pubmed.ncbi.nlm.nih.gov/35124278" TargetMode="External"/><Relationship Id="rId990" Type="http://schemas.openxmlformats.org/officeDocument/2006/relationships/hyperlink" Target="https://pubmed.ncbi.nlm.nih.gov/34222875" TargetMode="External"/><Relationship Id="rId1427" Type="http://schemas.openxmlformats.org/officeDocument/2006/relationships/hyperlink" Target="https://pubmed.ncbi.nlm.nih.gov/31252287" TargetMode="External"/><Relationship Id="rId1634" Type="http://schemas.openxmlformats.org/officeDocument/2006/relationships/hyperlink" Target="https://pubmed.ncbi.nlm.nih.gov/28247064" TargetMode="External"/><Relationship Id="rId1841" Type="http://schemas.openxmlformats.org/officeDocument/2006/relationships/hyperlink" Target="https://pubmed.ncbi.nlm.nih.gov/25921538" TargetMode="External"/><Relationship Id="rId2257" Type="http://schemas.openxmlformats.org/officeDocument/2006/relationships/hyperlink" Target="https://pubmed.ncbi.nlm.nih.gov/15289871" TargetMode="External"/><Relationship Id="rId229" Type="http://schemas.openxmlformats.org/officeDocument/2006/relationships/hyperlink" Target="https://pubmed.ncbi.nlm.nih.gov/39051090" TargetMode="External"/><Relationship Id="rId436" Type="http://schemas.openxmlformats.org/officeDocument/2006/relationships/hyperlink" Target="https://pubmed.ncbi.nlm.nih.gov/37021589" TargetMode="External"/><Relationship Id="rId643" Type="http://schemas.openxmlformats.org/officeDocument/2006/relationships/hyperlink" Target="https://pubmed.ncbi.nlm.nih.gov/37483000" TargetMode="External"/><Relationship Id="rId1066" Type="http://schemas.openxmlformats.org/officeDocument/2006/relationships/hyperlink" Target="https://pubmed.ncbi.nlm.nih.gov/33359734" TargetMode="External"/><Relationship Id="rId1273" Type="http://schemas.openxmlformats.org/officeDocument/2006/relationships/hyperlink" Target="https://pubmed.ncbi.nlm.nih.gov/33104030" TargetMode="External"/><Relationship Id="rId1480" Type="http://schemas.openxmlformats.org/officeDocument/2006/relationships/hyperlink" Target="https://pubmed.ncbi.nlm.nih.gov/30111356" TargetMode="External"/><Relationship Id="rId1939" Type="http://schemas.openxmlformats.org/officeDocument/2006/relationships/hyperlink" Target="https://pubmed.ncbi.nlm.nih.gov/23969178" TargetMode="External"/><Relationship Id="rId2117" Type="http://schemas.openxmlformats.org/officeDocument/2006/relationships/hyperlink" Target="https://pubmed.ncbi.nlm.nih.gov/19842071" TargetMode="External"/><Relationship Id="rId850" Type="http://schemas.openxmlformats.org/officeDocument/2006/relationships/hyperlink" Target="https://pubmed.ncbi.nlm.nih.gov/35425899" TargetMode="External"/><Relationship Id="rId948" Type="http://schemas.openxmlformats.org/officeDocument/2006/relationships/hyperlink" Target="https://pubmed.ncbi.nlm.nih.gov/34488882" TargetMode="External"/><Relationship Id="rId1133" Type="http://schemas.openxmlformats.org/officeDocument/2006/relationships/hyperlink" Target="https://pubmed.ncbi.nlm.nih.gov/30980041" TargetMode="External"/><Relationship Id="rId1578" Type="http://schemas.openxmlformats.org/officeDocument/2006/relationships/hyperlink" Target="https://pubmed.ncbi.nlm.nih.gov/28925253" TargetMode="External"/><Relationship Id="rId1701" Type="http://schemas.openxmlformats.org/officeDocument/2006/relationships/hyperlink" Target="https://pubmed.ncbi.nlm.nih.gov/27853132" TargetMode="External"/><Relationship Id="rId1785" Type="http://schemas.openxmlformats.org/officeDocument/2006/relationships/hyperlink" Target="https://pubmed.ncbi.nlm.nih.gov/26836182" TargetMode="External"/><Relationship Id="rId1992" Type="http://schemas.openxmlformats.org/officeDocument/2006/relationships/hyperlink" Target="https://pubmed.ncbi.nlm.nih.gov/23355631" TargetMode="External"/><Relationship Id="rId77" Type="http://schemas.openxmlformats.org/officeDocument/2006/relationships/hyperlink" Target="https://pubmed.ncbi.nlm.nih.gov/39939821" TargetMode="External"/><Relationship Id="rId282" Type="http://schemas.openxmlformats.org/officeDocument/2006/relationships/hyperlink" Target="https://pubmed.ncbi.nlm.nih.gov/38789273" TargetMode="External"/><Relationship Id="rId503" Type="http://schemas.openxmlformats.org/officeDocument/2006/relationships/hyperlink" Target="https://pubmed.ncbi.nlm.nih.gov/36681387" TargetMode="External"/><Relationship Id="rId587" Type="http://schemas.openxmlformats.org/officeDocument/2006/relationships/hyperlink" Target="https://pubmed.ncbi.nlm.nih.gov/36829239" TargetMode="External"/><Relationship Id="rId710" Type="http://schemas.openxmlformats.org/officeDocument/2006/relationships/hyperlink" Target="https://pubmed.ncbi.nlm.nih.gov/35640460" TargetMode="External"/><Relationship Id="rId808" Type="http://schemas.openxmlformats.org/officeDocument/2006/relationships/hyperlink" Target="https://pubmed.ncbi.nlm.nih.gov/35310497" TargetMode="External"/><Relationship Id="rId1340" Type="http://schemas.openxmlformats.org/officeDocument/2006/relationships/hyperlink" Target="https://pubmed.ncbi.nlm.nih.gov/30760178" TargetMode="External"/><Relationship Id="rId1438" Type="http://schemas.openxmlformats.org/officeDocument/2006/relationships/hyperlink" Target="https://pubmed.ncbi.nlm.nih.gov/30526557" TargetMode="External"/><Relationship Id="rId1645" Type="http://schemas.openxmlformats.org/officeDocument/2006/relationships/hyperlink" Target="https://pubmed.ncbi.nlm.nih.gov/28253549" TargetMode="External"/><Relationship Id="rId2170" Type="http://schemas.openxmlformats.org/officeDocument/2006/relationships/hyperlink" Target="https://pubmed.ncbi.nlm.nih.gov/18191875" TargetMode="External"/><Relationship Id="rId2268" Type="http://schemas.openxmlformats.org/officeDocument/2006/relationships/hyperlink" Target="https://pubmed.ncbi.nlm.nih.gov/12009520" TargetMode="External"/><Relationship Id="rId8" Type="http://schemas.openxmlformats.org/officeDocument/2006/relationships/webSettings" Target="webSettings.xml"/><Relationship Id="rId142" Type="http://schemas.openxmlformats.org/officeDocument/2006/relationships/hyperlink" Target="https://pubmed.ncbi.nlm.nih.gov/39718440" TargetMode="External"/><Relationship Id="rId447" Type="http://schemas.openxmlformats.org/officeDocument/2006/relationships/hyperlink" Target="https://pubmed.ncbi.nlm.nih.gov/37828595" TargetMode="External"/><Relationship Id="rId794" Type="http://schemas.openxmlformats.org/officeDocument/2006/relationships/hyperlink" Target="https://pubmed.ncbi.nlm.nih.gov/35351181" TargetMode="External"/><Relationship Id="rId1077" Type="http://schemas.openxmlformats.org/officeDocument/2006/relationships/hyperlink" Target="https://pubmed.ncbi.nlm.nih.gov/33216028" TargetMode="External"/><Relationship Id="rId1200" Type="http://schemas.openxmlformats.org/officeDocument/2006/relationships/hyperlink" Target="https://pubmed.ncbi.nlm.nih.gov/31955222" TargetMode="External"/><Relationship Id="rId1852" Type="http://schemas.openxmlformats.org/officeDocument/2006/relationships/hyperlink" Target="https://pubmed.ncbi.nlm.nih.gov/25541191" TargetMode="External"/><Relationship Id="rId2030" Type="http://schemas.openxmlformats.org/officeDocument/2006/relationships/hyperlink" Target="https://pubmed.ncbi.nlm.nih.gov/22917140" TargetMode="External"/><Relationship Id="rId2128" Type="http://schemas.openxmlformats.org/officeDocument/2006/relationships/hyperlink" Target="https://pubmed.ncbi.nlm.nih.gov/20470866" TargetMode="External"/><Relationship Id="rId654" Type="http://schemas.openxmlformats.org/officeDocument/2006/relationships/hyperlink" Target="https://pubmed.ncbi.nlm.nih.gov/36575454" TargetMode="External"/><Relationship Id="rId861" Type="http://schemas.openxmlformats.org/officeDocument/2006/relationships/hyperlink" Target="https://pubmed.ncbi.nlm.nih.gov/35769872" TargetMode="External"/><Relationship Id="rId959" Type="http://schemas.openxmlformats.org/officeDocument/2006/relationships/hyperlink" Target="https://pubmed.ncbi.nlm.nih.gov/34417831" TargetMode="External"/><Relationship Id="rId1284" Type="http://schemas.openxmlformats.org/officeDocument/2006/relationships/hyperlink" Target="https://pubmed.ncbi.nlm.nih.gov/31556765" TargetMode="External"/><Relationship Id="rId1491" Type="http://schemas.openxmlformats.org/officeDocument/2006/relationships/hyperlink" Target="https://pubmed.ncbi.nlm.nih.gov/29856605" TargetMode="External"/><Relationship Id="rId1505" Type="http://schemas.openxmlformats.org/officeDocument/2006/relationships/hyperlink" Target="https://pubmed.ncbi.nlm.nih.gov/29391125" TargetMode="External"/><Relationship Id="rId1589" Type="http://schemas.openxmlformats.org/officeDocument/2006/relationships/hyperlink" Target="https://pubmed.ncbi.nlm.nih.gov/29079686" TargetMode="External"/><Relationship Id="rId1712" Type="http://schemas.openxmlformats.org/officeDocument/2006/relationships/hyperlink" Target="https://pubmed.ncbi.nlm.nih.gov/27534711" TargetMode="External"/><Relationship Id="rId293" Type="http://schemas.openxmlformats.org/officeDocument/2006/relationships/hyperlink" Target="https://pubmed.ncbi.nlm.nih.gov/38760857" TargetMode="External"/><Relationship Id="rId307" Type="http://schemas.openxmlformats.org/officeDocument/2006/relationships/hyperlink" Target="https://pubmed.ncbi.nlm.nih.gov/38478804" TargetMode="External"/><Relationship Id="rId514" Type="http://schemas.openxmlformats.org/officeDocument/2006/relationships/hyperlink" Target="https://pubmed.ncbi.nlm.nih.gov/37349744" TargetMode="External"/><Relationship Id="rId721" Type="http://schemas.openxmlformats.org/officeDocument/2006/relationships/hyperlink" Target="https://pubmed.ncbi.nlm.nih.gov/35970577" TargetMode="External"/><Relationship Id="rId1144" Type="http://schemas.openxmlformats.org/officeDocument/2006/relationships/hyperlink" Target="https://pubmed.ncbi.nlm.nih.gov/32573951" TargetMode="External"/><Relationship Id="rId1351" Type="http://schemas.openxmlformats.org/officeDocument/2006/relationships/hyperlink" Target="https://pubmed.ncbi.nlm.nih.gov/30715372" TargetMode="External"/><Relationship Id="rId1449" Type="http://schemas.openxmlformats.org/officeDocument/2006/relationships/hyperlink" Target="https://pubmed.ncbi.nlm.nih.gov/30390718" TargetMode="External"/><Relationship Id="rId1796" Type="http://schemas.openxmlformats.org/officeDocument/2006/relationships/hyperlink" Target="https://pubmed.ncbi.nlm.nih.gov/27757080" TargetMode="External"/><Relationship Id="rId2181" Type="http://schemas.openxmlformats.org/officeDocument/2006/relationships/hyperlink" Target="https://pubmed.ncbi.nlm.nih.gov/19022350" TargetMode="External"/><Relationship Id="rId88" Type="http://schemas.openxmlformats.org/officeDocument/2006/relationships/hyperlink" Target="https://pubmed.ncbi.nlm.nih.gov/39468767" TargetMode="External"/><Relationship Id="rId153" Type="http://schemas.openxmlformats.org/officeDocument/2006/relationships/hyperlink" Target="https://pubmed.ncbi.nlm.nih.gov/39807681" TargetMode="External"/><Relationship Id="rId360" Type="http://schemas.openxmlformats.org/officeDocument/2006/relationships/hyperlink" Target="https://pubmed.ncbi.nlm.nih.gov/37114460" TargetMode="External"/><Relationship Id="rId598" Type="http://schemas.openxmlformats.org/officeDocument/2006/relationships/hyperlink" Target="https://pubmed.ncbi.nlm.nih.gov/36136224" TargetMode="External"/><Relationship Id="rId819" Type="http://schemas.openxmlformats.org/officeDocument/2006/relationships/hyperlink" Target="https://pubmed.ncbi.nlm.nih.gov/35134647" TargetMode="External"/><Relationship Id="rId1004" Type="http://schemas.openxmlformats.org/officeDocument/2006/relationships/hyperlink" Target="https://pubmed.ncbi.nlm.nih.gov/34040118" TargetMode="External"/><Relationship Id="rId1211" Type="http://schemas.openxmlformats.org/officeDocument/2006/relationships/hyperlink" Target="https://pubmed.ncbi.nlm.nih.gov/31860007" TargetMode="External"/><Relationship Id="rId1656" Type="http://schemas.openxmlformats.org/officeDocument/2006/relationships/hyperlink" Target="https://pubmed.ncbi.nlm.nih.gov/28220015" TargetMode="External"/><Relationship Id="rId1863" Type="http://schemas.openxmlformats.org/officeDocument/2006/relationships/hyperlink" Target="https://pubmed.ncbi.nlm.nih.gov/25451615" TargetMode="External"/><Relationship Id="rId2041" Type="http://schemas.openxmlformats.org/officeDocument/2006/relationships/hyperlink" Target="https://pubmed.ncbi.nlm.nih.gov/22576872" TargetMode="External"/><Relationship Id="rId220" Type="http://schemas.openxmlformats.org/officeDocument/2006/relationships/hyperlink" Target="https://pubmed.ncbi.nlm.nih.gov/39167736" TargetMode="External"/><Relationship Id="rId458" Type="http://schemas.openxmlformats.org/officeDocument/2006/relationships/hyperlink" Target="https://pubmed.ncbi.nlm.nih.gov/37534889" TargetMode="External"/><Relationship Id="rId665" Type="http://schemas.openxmlformats.org/officeDocument/2006/relationships/hyperlink" Target="https://pubmed.ncbi.nlm.nih.gov/36345036" TargetMode="External"/><Relationship Id="rId872" Type="http://schemas.openxmlformats.org/officeDocument/2006/relationships/hyperlink" Target="https://pubmed.ncbi.nlm.nih.gov/36032114" TargetMode="External"/><Relationship Id="rId1088" Type="http://schemas.openxmlformats.org/officeDocument/2006/relationships/hyperlink" Target="https://pubmed.ncbi.nlm.nih.gov/33860070" TargetMode="External"/><Relationship Id="rId1295" Type="http://schemas.openxmlformats.org/officeDocument/2006/relationships/hyperlink" Target="https://pubmed.ncbi.nlm.nih.gov/30528858" TargetMode="External"/><Relationship Id="rId1309" Type="http://schemas.openxmlformats.org/officeDocument/2006/relationships/hyperlink" Target="https://pubmed.ncbi.nlm.nih.gov/31247206" TargetMode="External"/><Relationship Id="rId1516" Type="http://schemas.openxmlformats.org/officeDocument/2006/relationships/hyperlink" Target="https://pubmed.ncbi.nlm.nih.gov/29328927" TargetMode="External"/><Relationship Id="rId1723" Type="http://schemas.openxmlformats.org/officeDocument/2006/relationships/hyperlink" Target="https://pubmed.ncbi.nlm.nih.gov/27562772" TargetMode="External"/><Relationship Id="rId1930" Type="http://schemas.openxmlformats.org/officeDocument/2006/relationships/hyperlink" Target="https://pubmed.ncbi.nlm.nih.gov/24102512" TargetMode="External"/><Relationship Id="rId2139" Type="http://schemas.openxmlformats.org/officeDocument/2006/relationships/hyperlink" Target="https://pubmed.ncbi.nlm.nih.gov/20441609" TargetMode="External"/><Relationship Id="rId15" Type="http://schemas.openxmlformats.org/officeDocument/2006/relationships/hyperlink" Target="https://pubmed.ncbi.nlm.nih.gov/39653749" TargetMode="External"/><Relationship Id="rId318" Type="http://schemas.openxmlformats.org/officeDocument/2006/relationships/hyperlink" Target="https://pubmed.ncbi.nlm.nih.gov/37979092" TargetMode="External"/><Relationship Id="rId525" Type="http://schemas.openxmlformats.org/officeDocument/2006/relationships/hyperlink" Target="https://pubmed.ncbi.nlm.nih.gov/37192842" TargetMode="External"/><Relationship Id="rId732" Type="http://schemas.openxmlformats.org/officeDocument/2006/relationships/hyperlink" Target="https://pubmed.ncbi.nlm.nih.gov/35886870" TargetMode="External"/><Relationship Id="rId1155" Type="http://schemas.openxmlformats.org/officeDocument/2006/relationships/hyperlink" Target="https://pubmed.ncbi.nlm.nih.gov/32536445" TargetMode="External"/><Relationship Id="rId1362" Type="http://schemas.openxmlformats.org/officeDocument/2006/relationships/hyperlink" Target="https://pubmed.ncbi.nlm.nih.gov/30943367" TargetMode="External"/><Relationship Id="rId2192" Type="http://schemas.openxmlformats.org/officeDocument/2006/relationships/hyperlink" Target="https://pubmed.ncbi.nlm.nih.gov/19602894" TargetMode="External"/><Relationship Id="rId2206" Type="http://schemas.openxmlformats.org/officeDocument/2006/relationships/hyperlink" Target="https://pubmed.ncbi.nlm.nih.gov/18351740" TargetMode="External"/><Relationship Id="rId99" Type="http://schemas.openxmlformats.org/officeDocument/2006/relationships/hyperlink" Target="https://pubmed.ncbi.nlm.nih.gov/39948603" TargetMode="External"/><Relationship Id="rId164" Type="http://schemas.openxmlformats.org/officeDocument/2006/relationships/hyperlink" Target="https://pubmed.ncbi.nlm.nih.gov/38940331" TargetMode="External"/><Relationship Id="rId371" Type="http://schemas.openxmlformats.org/officeDocument/2006/relationships/hyperlink" Target="https://pubmed.ncbi.nlm.nih.gov/38185677" TargetMode="External"/><Relationship Id="rId1015" Type="http://schemas.openxmlformats.org/officeDocument/2006/relationships/hyperlink" Target="https://pubmed.ncbi.nlm.nih.gov/33548794" TargetMode="External"/><Relationship Id="rId1222" Type="http://schemas.openxmlformats.org/officeDocument/2006/relationships/hyperlink" Target="https://pubmed.ncbi.nlm.nih.gov/32111958" TargetMode="External"/><Relationship Id="rId1667" Type="http://schemas.openxmlformats.org/officeDocument/2006/relationships/hyperlink" Target="https://pubmed.ncbi.nlm.nih.gov/27842175" TargetMode="External"/><Relationship Id="rId1874" Type="http://schemas.openxmlformats.org/officeDocument/2006/relationships/hyperlink" Target="https://pubmed.ncbi.nlm.nih.gov/25955117" TargetMode="External"/><Relationship Id="rId2052" Type="http://schemas.openxmlformats.org/officeDocument/2006/relationships/hyperlink" Target="https://pubmed.ncbi.nlm.nih.gov/22213792" TargetMode="External"/><Relationship Id="rId469" Type="http://schemas.openxmlformats.org/officeDocument/2006/relationships/hyperlink" Target="https://pubmed.ncbi.nlm.nih.gov/37708272" TargetMode="External"/><Relationship Id="rId676" Type="http://schemas.openxmlformats.org/officeDocument/2006/relationships/hyperlink" Target="https://pubmed.ncbi.nlm.nih.gov/35102694" TargetMode="External"/><Relationship Id="rId883" Type="http://schemas.openxmlformats.org/officeDocument/2006/relationships/hyperlink" Target="https://pubmed.ncbi.nlm.nih.gov/36523958" TargetMode="External"/><Relationship Id="rId1099" Type="http://schemas.openxmlformats.org/officeDocument/2006/relationships/hyperlink" Target="https://pubmed.ncbi.nlm.nih.gov/34084888" TargetMode="External"/><Relationship Id="rId1527" Type="http://schemas.openxmlformats.org/officeDocument/2006/relationships/hyperlink" Target="https://pubmed.ncbi.nlm.nih.gov/29367444" TargetMode="External"/><Relationship Id="rId1734" Type="http://schemas.openxmlformats.org/officeDocument/2006/relationships/hyperlink" Target="https://pubmed.ncbi.nlm.nih.gov/27383650" TargetMode="External"/><Relationship Id="rId1941" Type="http://schemas.openxmlformats.org/officeDocument/2006/relationships/hyperlink" Target="https://pubmed.ncbi.nlm.nih.gov/24325225" TargetMode="External"/><Relationship Id="rId26" Type="http://schemas.openxmlformats.org/officeDocument/2006/relationships/hyperlink" Target="https://pubmed.ncbi.nlm.nih.gov/40274785" TargetMode="External"/><Relationship Id="rId231" Type="http://schemas.openxmlformats.org/officeDocument/2006/relationships/hyperlink" Target="https://pubmed.ncbi.nlm.nih.gov/39136298" TargetMode="External"/><Relationship Id="rId329" Type="http://schemas.openxmlformats.org/officeDocument/2006/relationships/hyperlink" Target="https://pubmed.ncbi.nlm.nih.gov/38496633" TargetMode="External"/><Relationship Id="rId536" Type="http://schemas.openxmlformats.org/officeDocument/2006/relationships/hyperlink" Target="https://pubmed.ncbi.nlm.nih.gov/36863456" TargetMode="External"/><Relationship Id="rId1166" Type="http://schemas.openxmlformats.org/officeDocument/2006/relationships/hyperlink" Target="https://pubmed.ncbi.nlm.nih.gov/32641538" TargetMode="External"/><Relationship Id="rId1373" Type="http://schemas.openxmlformats.org/officeDocument/2006/relationships/hyperlink" Target="https://pubmed.ncbi.nlm.nih.gov/30770953" TargetMode="External"/><Relationship Id="rId2217" Type="http://schemas.openxmlformats.org/officeDocument/2006/relationships/hyperlink" Target="https://pubmed.ncbi.nlm.nih.gov/16900522" TargetMode="External"/><Relationship Id="rId175" Type="http://schemas.openxmlformats.org/officeDocument/2006/relationships/hyperlink" Target="https://pubmed.ncbi.nlm.nih.gov/39447157" TargetMode="External"/><Relationship Id="rId743" Type="http://schemas.openxmlformats.org/officeDocument/2006/relationships/hyperlink" Target="https://pubmed.ncbi.nlm.nih.gov/35470863" TargetMode="External"/><Relationship Id="rId950" Type="http://schemas.openxmlformats.org/officeDocument/2006/relationships/hyperlink" Target="https://pubmed.ncbi.nlm.nih.gov/34580355" TargetMode="External"/><Relationship Id="rId1026" Type="http://schemas.openxmlformats.org/officeDocument/2006/relationships/hyperlink" Target="https://pubmed.ncbi.nlm.nih.gov/32228205" TargetMode="External"/><Relationship Id="rId1580" Type="http://schemas.openxmlformats.org/officeDocument/2006/relationships/hyperlink" Target="https://pubmed.ncbi.nlm.nih.gov/28614998" TargetMode="External"/><Relationship Id="rId1678" Type="http://schemas.openxmlformats.org/officeDocument/2006/relationships/hyperlink" Target="https://pubmed.ncbi.nlm.nih.gov/28291839" TargetMode="External"/><Relationship Id="rId1801" Type="http://schemas.openxmlformats.org/officeDocument/2006/relationships/hyperlink" Target="https://pubmed.ncbi.nlm.nih.gov/26693176" TargetMode="External"/><Relationship Id="rId1885" Type="http://schemas.openxmlformats.org/officeDocument/2006/relationships/hyperlink" Target="https://pubmed.ncbi.nlm.nih.gov/26483625" TargetMode="External"/><Relationship Id="rId382" Type="http://schemas.openxmlformats.org/officeDocument/2006/relationships/hyperlink" Target="https://pubmed.ncbi.nlm.nih.gov/38163227" TargetMode="External"/><Relationship Id="rId603" Type="http://schemas.openxmlformats.org/officeDocument/2006/relationships/hyperlink" Target="https://pubmed.ncbi.nlm.nih.gov/36527368" TargetMode="External"/><Relationship Id="rId687" Type="http://schemas.openxmlformats.org/officeDocument/2006/relationships/hyperlink" Target="https://pubmed.ncbi.nlm.nih.gov/36245297" TargetMode="External"/><Relationship Id="rId810" Type="http://schemas.openxmlformats.org/officeDocument/2006/relationships/hyperlink" Target="https://pubmed.ncbi.nlm.nih.gov/35133438" TargetMode="External"/><Relationship Id="rId908" Type="http://schemas.openxmlformats.org/officeDocument/2006/relationships/hyperlink" Target="https://pubmed.ncbi.nlm.nih.gov/33395482" TargetMode="External"/><Relationship Id="rId1233" Type="http://schemas.openxmlformats.org/officeDocument/2006/relationships/hyperlink" Target="https://pubmed.ncbi.nlm.nih.gov/32346673" TargetMode="External"/><Relationship Id="rId1440" Type="http://schemas.openxmlformats.org/officeDocument/2006/relationships/hyperlink" Target="https://pubmed.ncbi.nlm.nih.gov/29967939" TargetMode="External"/><Relationship Id="rId1538" Type="http://schemas.openxmlformats.org/officeDocument/2006/relationships/hyperlink" Target="https://pubmed.ncbi.nlm.nih.gov/29113975" TargetMode="External"/><Relationship Id="rId2063" Type="http://schemas.openxmlformats.org/officeDocument/2006/relationships/hyperlink" Target="https://pubmed.ncbi.nlm.nih.gov/22922641" TargetMode="External"/><Relationship Id="rId2270" Type="http://schemas.openxmlformats.org/officeDocument/2006/relationships/hyperlink" Target="https://patents.google.com/patent/US12117456B2" TargetMode="External"/><Relationship Id="rId242" Type="http://schemas.openxmlformats.org/officeDocument/2006/relationships/hyperlink" Target="https://pubmed.ncbi.nlm.nih.gov/38503931" TargetMode="External"/><Relationship Id="rId894" Type="http://schemas.openxmlformats.org/officeDocument/2006/relationships/hyperlink" Target="https://pubmed.ncbi.nlm.nih.gov/33792486" TargetMode="External"/><Relationship Id="rId1177" Type="http://schemas.openxmlformats.org/officeDocument/2006/relationships/hyperlink" Target="https://pubmed.ncbi.nlm.nih.gov/32333051" TargetMode="External"/><Relationship Id="rId1300" Type="http://schemas.openxmlformats.org/officeDocument/2006/relationships/hyperlink" Target="https://pubmed.ncbi.nlm.nih.gov/31495601" TargetMode="External"/><Relationship Id="rId1745" Type="http://schemas.openxmlformats.org/officeDocument/2006/relationships/hyperlink" Target="https://pubmed.ncbi.nlm.nih.gov/27241045" TargetMode="External"/><Relationship Id="rId1952" Type="http://schemas.openxmlformats.org/officeDocument/2006/relationships/hyperlink" Target="https://pubmed.ncbi.nlm.nih.gov/25233613" TargetMode="External"/><Relationship Id="rId2130" Type="http://schemas.openxmlformats.org/officeDocument/2006/relationships/hyperlink" Target="https://pubmed.ncbi.nlm.nih.gov/20592748" TargetMode="External"/><Relationship Id="rId37" Type="http://schemas.openxmlformats.org/officeDocument/2006/relationships/hyperlink" Target="https://pubmed.ncbi.nlm.nih.gov/40054389" TargetMode="External"/><Relationship Id="rId102" Type="http://schemas.openxmlformats.org/officeDocument/2006/relationships/hyperlink" Target="https://pubmed.ncbi.nlm.nih.gov/39560002" TargetMode="External"/><Relationship Id="rId547" Type="http://schemas.openxmlformats.org/officeDocument/2006/relationships/hyperlink" Target="https://pubmed.ncbi.nlm.nih.gov/37075703" TargetMode="External"/><Relationship Id="rId754" Type="http://schemas.openxmlformats.org/officeDocument/2006/relationships/hyperlink" Target="https://pubmed.ncbi.nlm.nih.gov/35420000" TargetMode="External"/><Relationship Id="rId961" Type="http://schemas.openxmlformats.org/officeDocument/2006/relationships/hyperlink" Target="https://pubmed.ncbi.nlm.nih.gov/34446931" TargetMode="External"/><Relationship Id="rId1384" Type="http://schemas.openxmlformats.org/officeDocument/2006/relationships/hyperlink" Target="https://pubmed.ncbi.nlm.nih.gov/30594809" TargetMode="External"/><Relationship Id="rId1591" Type="http://schemas.openxmlformats.org/officeDocument/2006/relationships/hyperlink" Target="https://pubmed.ncbi.nlm.nih.gov/28886955" TargetMode="External"/><Relationship Id="rId1605" Type="http://schemas.openxmlformats.org/officeDocument/2006/relationships/hyperlink" Target="https://pubmed.ncbi.nlm.nih.gov/29046879" TargetMode="External"/><Relationship Id="rId1689" Type="http://schemas.openxmlformats.org/officeDocument/2006/relationships/hyperlink" Target="https://pubmed.ncbi.nlm.nih.gov/28800330" TargetMode="External"/><Relationship Id="rId1812" Type="http://schemas.openxmlformats.org/officeDocument/2006/relationships/hyperlink" Target="https://pubmed.ncbi.nlm.nih.gov/25708227" TargetMode="External"/><Relationship Id="rId2228" Type="http://schemas.openxmlformats.org/officeDocument/2006/relationships/hyperlink" Target="https://pubmed.ncbi.nlm.nih.gov/17374949" TargetMode="External"/><Relationship Id="rId90" Type="http://schemas.openxmlformats.org/officeDocument/2006/relationships/hyperlink" Target="https://pubmed.ncbi.nlm.nih.gov/39694821" TargetMode="External"/><Relationship Id="rId186" Type="http://schemas.openxmlformats.org/officeDocument/2006/relationships/hyperlink" Target="https://pubmed.ncbi.nlm.nih.gov/39574864" TargetMode="External"/><Relationship Id="rId393" Type="http://schemas.openxmlformats.org/officeDocument/2006/relationships/hyperlink" Target="https://pubmed.ncbi.nlm.nih.gov/38249322" TargetMode="External"/><Relationship Id="rId407" Type="http://schemas.openxmlformats.org/officeDocument/2006/relationships/hyperlink" Target="https://pubmed.ncbi.nlm.nih.gov/39544911" TargetMode="External"/><Relationship Id="rId614" Type="http://schemas.openxmlformats.org/officeDocument/2006/relationships/hyperlink" Target="https://pubmed.ncbi.nlm.nih.gov/36194828" TargetMode="External"/><Relationship Id="rId821" Type="http://schemas.openxmlformats.org/officeDocument/2006/relationships/hyperlink" Target="https://pubmed.ncbi.nlm.nih.gov/35169889" TargetMode="External"/><Relationship Id="rId1037" Type="http://schemas.openxmlformats.org/officeDocument/2006/relationships/hyperlink" Target="https://pubmed.ncbi.nlm.nih.gov/33753741" TargetMode="External"/><Relationship Id="rId1244" Type="http://schemas.openxmlformats.org/officeDocument/2006/relationships/hyperlink" Target="https://pubmed.ncbi.nlm.nih.gov/32144980" TargetMode="External"/><Relationship Id="rId1451" Type="http://schemas.openxmlformats.org/officeDocument/2006/relationships/hyperlink" Target="https://pubmed.ncbi.nlm.nih.gov/30381367" TargetMode="External"/><Relationship Id="rId1896" Type="http://schemas.openxmlformats.org/officeDocument/2006/relationships/hyperlink" Target="https://pubmed.ncbi.nlm.nih.gov/24952994" TargetMode="External"/><Relationship Id="rId2074" Type="http://schemas.openxmlformats.org/officeDocument/2006/relationships/hyperlink" Target="https://pubmed.ncbi.nlm.nih.gov/21521348" TargetMode="External"/><Relationship Id="rId253" Type="http://schemas.openxmlformats.org/officeDocument/2006/relationships/hyperlink" Target="https://pubmed.ncbi.nlm.nih.gov/38946970" TargetMode="External"/><Relationship Id="rId460" Type="http://schemas.openxmlformats.org/officeDocument/2006/relationships/hyperlink" Target="https://pubmed.ncbi.nlm.nih.gov/37571873" TargetMode="External"/><Relationship Id="rId698" Type="http://schemas.openxmlformats.org/officeDocument/2006/relationships/hyperlink" Target="https://pubmed.ncbi.nlm.nih.gov/35789288" TargetMode="External"/><Relationship Id="rId919" Type="http://schemas.openxmlformats.org/officeDocument/2006/relationships/hyperlink" Target="https://pubmed.ncbi.nlm.nih.gov/34510001" TargetMode="External"/><Relationship Id="rId1090" Type="http://schemas.openxmlformats.org/officeDocument/2006/relationships/hyperlink" Target="https://pubmed.ncbi.nlm.nih.gov/33894460" TargetMode="External"/><Relationship Id="rId1104" Type="http://schemas.openxmlformats.org/officeDocument/2006/relationships/hyperlink" Target="https://pubmed.ncbi.nlm.nih.gov/34334389" TargetMode="External"/><Relationship Id="rId1311" Type="http://schemas.openxmlformats.org/officeDocument/2006/relationships/hyperlink" Target="https://pubmed.ncbi.nlm.nih.gov/31404762" TargetMode="External"/><Relationship Id="rId1549" Type="http://schemas.openxmlformats.org/officeDocument/2006/relationships/hyperlink" Target="https://pubmed.ncbi.nlm.nih.gov/29614646" TargetMode="External"/><Relationship Id="rId1756" Type="http://schemas.openxmlformats.org/officeDocument/2006/relationships/hyperlink" Target="https://pubmed.ncbi.nlm.nih.gov/27020556" TargetMode="External"/><Relationship Id="rId1963" Type="http://schemas.openxmlformats.org/officeDocument/2006/relationships/hyperlink" Target="https://pubmed.ncbi.nlm.nih.gov/24479774" TargetMode="External"/><Relationship Id="rId2141" Type="http://schemas.openxmlformats.org/officeDocument/2006/relationships/hyperlink" Target="https://pubmed.ncbi.nlm.nih.gov/19929269" TargetMode="External"/><Relationship Id="rId48" Type="http://schemas.openxmlformats.org/officeDocument/2006/relationships/hyperlink" Target="https://pubmed.ncbi.nlm.nih.gov/40047995" TargetMode="External"/><Relationship Id="rId113" Type="http://schemas.openxmlformats.org/officeDocument/2006/relationships/hyperlink" Target="https://pubmed.ncbi.nlm.nih.gov/39807654" TargetMode="External"/><Relationship Id="rId320" Type="http://schemas.openxmlformats.org/officeDocument/2006/relationships/hyperlink" Target="https://pubmed.ncbi.nlm.nih.gov/38117157" TargetMode="External"/><Relationship Id="rId558" Type="http://schemas.openxmlformats.org/officeDocument/2006/relationships/hyperlink" Target="https://pubmed.ncbi.nlm.nih.gov/36443917" TargetMode="External"/><Relationship Id="rId765" Type="http://schemas.openxmlformats.org/officeDocument/2006/relationships/hyperlink" Target="https://pubmed.ncbi.nlm.nih.gov/35533500" TargetMode="External"/><Relationship Id="rId972" Type="http://schemas.openxmlformats.org/officeDocument/2006/relationships/hyperlink" Target="https://pubmed.ncbi.nlm.nih.gov/33962331" TargetMode="External"/><Relationship Id="rId1188" Type="http://schemas.openxmlformats.org/officeDocument/2006/relationships/hyperlink" Target="https://pubmed.ncbi.nlm.nih.gov/32470423" TargetMode="External"/><Relationship Id="rId1395" Type="http://schemas.openxmlformats.org/officeDocument/2006/relationships/hyperlink" Target="https://pubmed.ncbi.nlm.nih.gov/30792413" TargetMode="External"/><Relationship Id="rId1409" Type="http://schemas.openxmlformats.org/officeDocument/2006/relationships/hyperlink" Target="https://pubmed.ncbi.nlm.nih.gov/30678707" TargetMode="External"/><Relationship Id="rId1616" Type="http://schemas.openxmlformats.org/officeDocument/2006/relationships/hyperlink" Target="https://pubmed.ncbi.nlm.nih.gov/28601473" TargetMode="External"/><Relationship Id="rId1823" Type="http://schemas.openxmlformats.org/officeDocument/2006/relationships/hyperlink" Target="https://pubmed.ncbi.nlm.nih.gov/26402088" TargetMode="External"/><Relationship Id="rId2001" Type="http://schemas.openxmlformats.org/officeDocument/2006/relationships/hyperlink" Target="https://pubmed.ncbi.nlm.nih.gov/22886024" TargetMode="External"/><Relationship Id="rId2239" Type="http://schemas.openxmlformats.org/officeDocument/2006/relationships/hyperlink" Target="https://pubmed.ncbi.nlm.nih.gov/16488378" TargetMode="External"/><Relationship Id="rId197" Type="http://schemas.openxmlformats.org/officeDocument/2006/relationships/hyperlink" Target="https://pubmed.ncbi.nlm.nih.gov/39440670" TargetMode="External"/><Relationship Id="rId418" Type="http://schemas.openxmlformats.org/officeDocument/2006/relationships/hyperlink" Target="https://pubmed.ncbi.nlm.nih.gov/37489795" TargetMode="External"/><Relationship Id="rId625" Type="http://schemas.openxmlformats.org/officeDocument/2006/relationships/hyperlink" Target="https://pubmed.ncbi.nlm.nih.gov/36617786" TargetMode="External"/><Relationship Id="rId832" Type="http://schemas.openxmlformats.org/officeDocument/2006/relationships/hyperlink" Target="https://pubmed.ncbi.nlm.nih.gov/34863908" TargetMode="External"/><Relationship Id="rId1048" Type="http://schemas.openxmlformats.org/officeDocument/2006/relationships/hyperlink" Target="https://pubmed.ncbi.nlm.nih.gov/33199433" TargetMode="External"/><Relationship Id="rId1255" Type="http://schemas.openxmlformats.org/officeDocument/2006/relationships/hyperlink" Target="https://pubmed.ncbi.nlm.nih.gov/32538848" TargetMode="External"/><Relationship Id="rId1462" Type="http://schemas.openxmlformats.org/officeDocument/2006/relationships/hyperlink" Target="https://pubmed.ncbi.nlm.nih.gov/29940161" TargetMode="External"/><Relationship Id="rId2085" Type="http://schemas.openxmlformats.org/officeDocument/2006/relationships/hyperlink" Target="https://pubmed.ncbi.nlm.nih.gov/21473724" TargetMode="External"/><Relationship Id="rId264" Type="http://schemas.openxmlformats.org/officeDocument/2006/relationships/hyperlink" Target="https://pubmed.ncbi.nlm.nih.gov/38589629" TargetMode="External"/><Relationship Id="rId471" Type="http://schemas.openxmlformats.org/officeDocument/2006/relationships/hyperlink" Target="https://pubmed.ncbi.nlm.nih.gov/37697307" TargetMode="External"/><Relationship Id="rId1115" Type="http://schemas.openxmlformats.org/officeDocument/2006/relationships/hyperlink" Target="https://pubmed.ncbi.nlm.nih.gov/35106137" TargetMode="External"/><Relationship Id="rId1322" Type="http://schemas.openxmlformats.org/officeDocument/2006/relationships/hyperlink" Target="https://pubmed.ncbi.nlm.nih.gov/31129709" TargetMode="External"/><Relationship Id="rId1767" Type="http://schemas.openxmlformats.org/officeDocument/2006/relationships/hyperlink" Target="https://pubmed.ncbi.nlm.nih.gov/26907468" TargetMode="External"/><Relationship Id="rId1974" Type="http://schemas.openxmlformats.org/officeDocument/2006/relationships/hyperlink" Target="https://pubmed.ncbi.nlm.nih.gov/23159010" TargetMode="External"/><Relationship Id="rId2152" Type="http://schemas.openxmlformats.org/officeDocument/2006/relationships/hyperlink" Target="https://pubmed.ncbi.nlm.nih.gov/20142530" TargetMode="External"/><Relationship Id="rId59" Type="http://schemas.openxmlformats.org/officeDocument/2006/relationships/hyperlink" Target="https://pubmed.ncbi.nlm.nih.gov/40196268" TargetMode="External"/><Relationship Id="rId124" Type="http://schemas.openxmlformats.org/officeDocument/2006/relationships/hyperlink" Target="https://pubmed.ncbi.nlm.nih.gov/39988952" TargetMode="External"/><Relationship Id="rId569" Type="http://schemas.openxmlformats.org/officeDocument/2006/relationships/hyperlink" Target="https://pubmed.ncbi.nlm.nih.gov/36899441" TargetMode="External"/><Relationship Id="rId776" Type="http://schemas.openxmlformats.org/officeDocument/2006/relationships/hyperlink" Target="https://pubmed.ncbi.nlm.nih.gov/34378436" TargetMode="External"/><Relationship Id="rId983" Type="http://schemas.openxmlformats.org/officeDocument/2006/relationships/hyperlink" Target="https://pubmed.ncbi.nlm.nih.gov/33734429" TargetMode="External"/><Relationship Id="rId1199" Type="http://schemas.openxmlformats.org/officeDocument/2006/relationships/hyperlink" Target="https://pubmed.ncbi.nlm.nih.gov/31919840" TargetMode="External"/><Relationship Id="rId1627" Type="http://schemas.openxmlformats.org/officeDocument/2006/relationships/hyperlink" Target="https://pubmed.ncbi.nlm.nih.gov/29067334" TargetMode="External"/><Relationship Id="rId1834" Type="http://schemas.openxmlformats.org/officeDocument/2006/relationships/hyperlink" Target="https://pubmed.ncbi.nlm.nih.gov/26195256" TargetMode="External"/><Relationship Id="rId331" Type="http://schemas.openxmlformats.org/officeDocument/2006/relationships/hyperlink" Target="https://pubmed.ncbi.nlm.nih.gov/38533577" TargetMode="External"/><Relationship Id="rId429" Type="http://schemas.openxmlformats.org/officeDocument/2006/relationships/hyperlink" Target="https://pubmed.ncbi.nlm.nih.gov/38000822" TargetMode="External"/><Relationship Id="rId636" Type="http://schemas.openxmlformats.org/officeDocument/2006/relationships/hyperlink" Target="https://pubmed.ncbi.nlm.nih.gov/37151227" TargetMode="External"/><Relationship Id="rId1059" Type="http://schemas.openxmlformats.org/officeDocument/2006/relationships/hyperlink" Target="https://pubmed.ncbi.nlm.nih.gov/33183737" TargetMode="External"/><Relationship Id="rId1266" Type="http://schemas.openxmlformats.org/officeDocument/2006/relationships/hyperlink" Target="https://pubmed.ncbi.nlm.nih.gov/32913390" TargetMode="External"/><Relationship Id="rId1473" Type="http://schemas.openxmlformats.org/officeDocument/2006/relationships/hyperlink" Target="https://pubmed.ncbi.nlm.nih.gov/29700597" TargetMode="External"/><Relationship Id="rId2012" Type="http://schemas.openxmlformats.org/officeDocument/2006/relationships/hyperlink" Target="https://pubmed.ncbi.nlm.nih.gov/23860354" TargetMode="External"/><Relationship Id="rId2096" Type="http://schemas.openxmlformats.org/officeDocument/2006/relationships/hyperlink" Target="https://pubmed.ncbi.nlm.nih.gov/21346320" TargetMode="External"/><Relationship Id="rId843" Type="http://schemas.openxmlformats.org/officeDocument/2006/relationships/hyperlink" Target="https://pubmed.ncbi.nlm.nih.gov/35310522" TargetMode="External"/><Relationship Id="rId1126" Type="http://schemas.openxmlformats.org/officeDocument/2006/relationships/hyperlink" Target="https://pubmed.ncbi.nlm.nih.gov/32920471" TargetMode="External"/><Relationship Id="rId1680" Type="http://schemas.openxmlformats.org/officeDocument/2006/relationships/hyperlink" Target="https://pubmed.ncbi.nlm.nih.gov/28372336" TargetMode="External"/><Relationship Id="rId1778" Type="http://schemas.openxmlformats.org/officeDocument/2006/relationships/hyperlink" Target="https://pubmed.ncbi.nlm.nih.gov/26219595" TargetMode="External"/><Relationship Id="rId1901" Type="http://schemas.openxmlformats.org/officeDocument/2006/relationships/hyperlink" Target="https://pubmed.ncbi.nlm.nih.gov/24858658" TargetMode="External"/><Relationship Id="rId1985" Type="http://schemas.openxmlformats.org/officeDocument/2006/relationships/hyperlink" Target="https://pubmed.ncbi.nlm.nih.gov/23117496" TargetMode="External"/><Relationship Id="rId275" Type="http://schemas.openxmlformats.org/officeDocument/2006/relationships/hyperlink" Target="https://pubmed.ncbi.nlm.nih.gov/38348665" TargetMode="External"/><Relationship Id="rId482" Type="http://schemas.openxmlformats.org/officeDocument/2006/relationships/hyperlink" Target="https://pubmed.ncbi.nlm.nih.gov/37563165" TargetMode="External"/><Relationship Id="rId703" Type="http://schemas.openxmlformats.org/officeDocument/2006/relationships/hyperlink" Target="https://pubmed.ncbi.nlm.nih.gov/35707934" TargetMode="External"/><Relationship Id="rId910" Type="http://schemas.openxmlformats.org/officeDocument/2006/relationships/hyperlink" Target="https://pubmed.ncbi.nlm.nih.gov/34764380" TargetMode="External"/><Relationship Id="rId1333" Type="http://schemas.openxmlformats.org/officeDocument/2006/relationships/hyperlink" Target="https://pubmed.ncbi.nlm.nih.gov/31097472" TargetMode="External"/><Relationship Id="rId1540" Type="http://schemas.openxmlformats.org/officeDocument/2006/relationships/hyperlink" Target="https://pubmed.ncbi.nlm.nih.gov/29415068" TargetMode="External"/><Relationship Id="rId1638" Type="http://schemas.openxmlformats.org/officeDocument/2006/relationships/hyperlink" Target="https://pubmed.ncbi.nlm.nih.gov/28318232" TargetMode="External"/><Relationship Id="rId2163" Type="http://schemas.openxmlformats.org/officeDocument/2006/relationships/hyperlink" Target="https://pubmed.ncbi.nlm.nih.gov/20028512" TargetMode="External"/><Relationship Id="rId135" Type="http://schemas.openxmlformats.org/officeDocument/2006/relationships/hyperlink" Target="https://pubmed.ncbi.nlm.nih.gov/39838483" TargetMode="External"/><Relationship Id="rId342" Type="http://schemas.openxmlformats.org/officeDocument/2006/relationships/hyperlink" Target="https://pubmed.ncbi.nlm.nih.gov/37950758" TargetMode="External"/><Relationship Id="rId787" Type="http://schemas.openxmlformats.org/officeDocument/2006/relationships/hyperlink" Target="https://pubmed.ncbi.nlm.nih.gov/35137414" TargetMode="External"/><Relationship Id="rId994" Type="http://schemas.openxmlformats.org/officeDocument/2006/relationships/hyperlink" Target="https://pubmed.ncbi.nlm.nih.gov/33049035" TargetMode="External"/><Relationship Id="rId1400" Type="http://schemas.openxmlformats.org/officeDocument/2006/relationships/hyperlink" Target="https://pubmed.ncbi.nlm.nih.gov/30254084" TargetMode="External"/><Relationship Id="rId1845" Type="http://schemas.openxmlformats.org/officeDocument/2006/relationships/hyperlink" Target="https://pubmed.ncbi.nlm.nih.gov/25770439" TargetMode="External"/><Relationship Id="rId2023" Type="http://schemas.openxmlformats.org/officeDocument/2006/relationships/hyperlink" Target="https://pubmed.ncbi.nlm.nih.gov/23095517" TargetMode="External"/><Relationship Id="rId2230" Type="http://schemas.openxmlformats.org/officeDocument/2006/relationships/hyperlink" Target="https://pubmed.ncbi.nlm.nih.gov/16916984" TargetMode="External"/><Relationship Id="rId202" Type="http://schemas.openxmlformats.org/officeDocument/2006/relationships/hyperlink" Target="https://pubmed.ncbi.nlm.nih.gov/39447637" TargetMode="External"/><Relationship Id="rId647" Type="http://schemas.openxmlformats.org/officeDocument/2006/relationships/hyperlink" Target="https://pubmed.ncbi.nlm.nih.gov/37719875" TargetMode="External"/><Relationship Id="rId854" Type="http://schemas.openxmlformats.org/officeDocument/2006/relationships/hyperlink" Target="https://pubmed.ncbi.nlm.nih.gov/35504263" TargetMode="External"/><Relationship Id="rId1277" Type="http://schemas.openxmlformats.org/officeDocument/2006/relationships/hyperlink" Target="https://pubmed.ncbi.nlm.nih.gov/33543129" TargetMode="External"/><Relationship Id="rId1484" Type="http://schemas.openxmlformats.org/officeDocument/2006/relationships/hyperlink" Target="https://pubmed.ncbi.nlm.nih.gov/29440230" TargetMode="External"/><Relationship Id="rId1691" Type="http://schemas.openxmlformats.org/officeDocument/2006/relationships/hyperlink" Target="https://pubmed.ncbi.nlm.nih.gov/29110781" TargetMode="External"/><Relationship Id="rId1705" Type="http://schemas.openxmlformats.org/officeDocument/2006/relationships/hyperlink" Target="https://pubmed.ncbi.nlm.nih.gov/27321472" TargetMode="External"/><Relationship Id="rId1912" Type="http://schemas.openxmlformats.org/officeDocument/2006/relationships/hyperlink" Target="https://pubmed.ncbi.nlm.nih.gov/24842955" TargetMode="External"/><Relationship Id="rId286" Type="http://schemas.openxmlformats.org/officeDocument/2006/relationships/hyperlink" Target="https://pubmed.ncbi.nlm.nih.gov/38704445" TargetMode="External"/><Relationship Id="rId493" Type="http://schemas.openxmlformats.org/officeDocument/2006/relationships/hyperlink" Target="https://pubmed.ncbi.nlm.nih.gov/37307028" TargetMode="External"/><Relationship Id="rId507" Type="http://schemas.openxmlformats.org/officeDocument/2006/relationships/hyperlink" Target="https://pubmed.ncbi.nlm.nih.gov/37248300" TargetMode="External"/><Relationship Id="rId714" Type="http://schemas.openxmlformats.org/officeDocument/2006/relationships/hyperlink" Target="https://pubmed.ncbi.nlm.nih.gov/36005812" TargetMode="External"/><Relationship Id="rId921" Type="http://schemas.openxmlformats.org/officeDocument/2006/relationships/hyperlink" Target="https://pubmed.ncbi.nlm.nih.gov/34654920" TargetMode="External"/><Relationship Id="rId1137" Type="http://schemas.openxmlformats.org/officeDocument/2006/relationships/hyperlink" Target="https://pubmed.ncbi.nlm.nih.gov/33098804" TargetMode="External"/><Relationship Id="rId1344" Type="http://schemas.openxmlformats.org/officeDocument/2006/relationships/hyperlink" Target="https://pubmed.ncbi.nlm.nih.gov/30953760" TargetMode="External"/><Relationship Id="rId1551" Type="http://schemas.openxmlformats.org/officeDocument/2006/relationships/hyperlink" Target="https://pubmed.ncbi.nlm.nih.gov/29614664" TargetMode="External"/><Relationship Id="rId1789" Type="http://schemas.openxmlformats.org/officeDocument/2006/relationships/hyperlink" Target="https://pubmed.ncbi.nlm.nih.gov/27295036" TargetMode="External"/><Relationship Id="rId1996" Type="http://schemas.openxmlformats.org/officeDocument/2006/relationships/hyperlink" Target="https://pubmed.ncbi.nlm.nih.gov/23590403" TargetMode="External"/><Relationship Id="rId2174" Type="http://schemas.openxmlformats.org/officeDocument/2006/relationships/hyperlink" Target="https://pubmed.ncbi.nlm.nih.gov/19609443" TargetMode="External"/><Relationship Id="rId50" Type="http://schemas.openxmlformats.org/officeDocument/2006/relationships/hyperlink" Target="https://pubmed.ncbi.nlm.nih.gov/40033427" TargetMode="External"/><Relationship Id="rId146" Type="http://schemas.openxmlformats.org/officeDocument/2006/relationships/hyperlink" Target="https://pubmed.ncbi.nlm.nih.gov/39535517" TargetMode="External"/><Relationship Id="rId353" Type="http://schemas.openxmlformats.org/officeDocument/2006/relationships/hyperlink" Target="https://pubmed.ncbi.nlm.nih.gov/38419110" TargetMode="External"/><Relationship Id="rId560" Type="http://schemas.openxmlformats.org/officeDocument/2006/relationships/hyperlink" Target="https://pubmed.ncbi.nlm.nih.gov/37002988" TargetMode="External"/><Relationship Id="rId798" Type="http://schemas.openxmlformats.org/officeDocument/2006/relationships/hyperlink" Target="https://pubmed.ncbi.nlm.nih.gov/35099509" TargetMode="External"/><Relationship Id="rId1190" Type="http://schemas.openxmlformats.org/officeDocument/2006/relationships/hyperlink" Target="https://pubmed.ncbi.nlm.nih.gov/32490278" TargetMode="External"/><Relationship Id="rId1204" Type="http://schemas.openxmlformats.org/officeDocument/2006/relationships/hyperlink" Target="https://pubmed.ncbi.nlm.nih.gov/32087019" TargetMode="External"/><Relationship Id="rId1411" Type="http://schemas.openxmlformats.org/officeDocument/2006/relationships/hyperlink" Target="https://pubmed.ncbi.nlm.nih.gov/29997233" TargetMode="External"/><Relationship Id="rId1649" Type="http://schemas.openxmlformats.org/officeDocument/2006/relationships/hyperlink" Target="https://pubmed.ncbi.nlm.nih.gov/27539721" TargetMode="External"/><Relationship Id="rId1856" Type="http://schemas.openxmlformats.org/officeDocument/2006/relationships/hyperlink" Target="https://pubmed.ncbi.nlm.nih.gov/25490617" TargetMode="External"/><Relationship Id="rId2034" Type="http://schemas.openxmlformats.org/officeDocument/2006/relationships/hyperlink" Target="https://pubmed.ncbi.nlm.nih.gov/21530003" TargetMode="External"/><Relationship Id="rId2241" Type="http://schemas.openxmlformats.org/officeDocument/2006/relationships/hyperlink" Target="https://pubmed.ncbi.nlm.nih.gov/16154129" TargetMode="External"/><Relationship Id="rId213" Type="http://schemas.openxmlformats.org/officeDocument/2006/relationships/hyperlink" Target="https://pubmed.ncbi.nlm.nih.gov/39354735" TargetMode="External"/><Relationship Id="rId420" Type="http://schemas.openxmlformats.org/officeDocument/2006/relationships/hyperlink" Target="https://pubmed.ncbi.nlm.nih.gov/37694991" TargetMode="External"/><Relationship Id="rId658" Type="http://schemas.openxmlformats.org/officeDocument/2006/relationships/hyperlink" Target="https://pubmed.ncbi.nlm.nih.gov/35226405" TargetMode="External"/><Relationship Id="rId865" Type="http://schemas.openxmlformats.org/officeDocument/2006/relationships/hyperlink" Target="https://pubmed.ncbi.nlm.nih.gov/35845265" TargetMode="External"/><Relationship Id="rId1050" Type="http://schemas.openxmlformats.org/officeDocument/2006/relationships/hyperlink" Target="https://pubmed.ncbi.nlm.nih.gov/33597012" TargetMode="External"/><Relationship Id="rId1288" Type="http://schemas.openxmlformats.org/officeDocument/2006/relationships/hyperlink" Target="https://pubmed.ncbi.nlm.nih.gov/31700989" TargetMode="External"/><Relationship Id="rId1495" Type="http://schemas.openxmlformats.org/officeDocument/2006/relationships/hyperlink" Target="https://pubmed.ncbi.nlm.nih.gov/29648443" TargetMode="External"/><Relationship Id="rId1509" Type="http://schemas.openxmlformats.org/officeDocument/2006/relationships/hyperlink" Target="https://pubmed.ncbi.nlm.nih.gov/29739861" TargetMode="External"/><Relationship Id="rId1716" Type="http://schemas.openxmlformats.org/officeDocument/2006/relationships/hyperlink" Target="https://pubmed.ncbi.nlm.nih.gov/27725108" TargetMode="External"/><Relationship Id="rId1923" Type="http://schemas.openxmlformats.org/officeDocument/2006/relationships/hyperlink" Target="https://pubmed.ncbi.nlm.nih.gov/25254036" TargetMode="External"/><Relationship Id="rId2101" Type="http://schemas.openxmlformats.org/officeDocument/2006/relationships/hyperlink" Target="https://pubmed.ncbi.nlm.nih.gov/21728980" TargetMode="External"/><Relationship Id="rId297" Type="http://schemas.openxmlformats.org/officeDocument/2006/relationships/hyperlink" Target="https://pubmed.ncbi.nlm.nih.gov/38755703" TargetMode="External"/><Relationship Id="rId518" Type="http://schemas.openxmlformats.org/officeDocument/2006/relationships/hyperlink" Target="https://pubmed.ncbi.nlm.nih.gov/36074939" TargetMode="External"/><Relationship Id="rId725" Type="http://schemas.openxmlformats.org/officeDocument/2006/relationships/hyperlink" Target="https://pubmed.ncbi.nlm.nih.gov/35144802" TargetMode="External"/><Relationship Id="rId932" Type="http://schemas.openxmlformats.org/officeDocument/2006/relationships/hyperlink" Target="https://pubmed.ncbi.nlm.nih.gov/32647257" TargetMode="External"/><Relationship Id="rId1148" Type="http://schemas.openxmlformats.org/officeDocument/2006/relationships/hyperlink" Target="https://pubmed.ncbi.nlm.nih.gov/32949547" TargetMode="External"/><Relationship Id="rId1355" Type="http://schemas.openxmlformats.org/officeDocument/2006/relationships/hyperlink" Target="https://pubmed.ncbi.nlm.nih.gov/30967340" TargetMode="External"/><Relationship Id="rId1562" Type="http://schemas.openxmlformats.org/officeDocument/2006/relationships/hyperlink" Target="https://pubmed.ncbi.nlm.nih.gov/30211292" TargetMode="External"/><Relationship Id="rId2185" Type="http://schemas.openxmlformats.org/officeDocument/2006/relationships/hyperlink" Target="https://pubmed.ncbi.nlm.nih.gov/19118812" TargetMode="External"/><Relationship Id="rId157" Type="http://schemas.openxmlformats.org/officeDocument/2006/relationships/hyperlink" Target="https://pubmed.ncbi.nlm.nih.gov/39839839" TargetMode="External"/><Relationship Id="rId364" Type="http://schemas.openxmlformats.org/officeDocument/2006/relationships/hyperlink" Target="https://pubmed.ncbi.nlm.nih.gov/37933404" TargetMode="External"/><Relationship Id="rId1008" Type="http://schemas.openxmlformats.org/officeDocument/2006/relationships/hyperlink" Target="https://pubmed.ncbi.nlm.nih.gov/33756305" TargetMode="External"/><Relationship Id="rId1215" Type="http://schemas.openxmlformats.org/officeDocument/2006/relationships/hyperlink" Target="https://pubmed.ncbi.nlm.nih.gov/31837067" TargetMode="External"/><Relationship Id="rId1422" Type="http://schemas.openxmlformats.org/officeDocument/2006/relationships/hyperlink" Target="https://pubmed.ncbi.nlm.nih.gov/30970371" TargetMode="External"/><Relationship Id="rId1867" Type="http://schemas.openxmlformats.org/officeDocument/2006/relationships/hyperlink" Target="https://pubmed.ncbi.nlm.nih.gov/25420549" TargetMode="External"/><Relationship Id="rId2045" Type="http://schemas.openxmlformats.org/officeDocument/2006/relationships/hyperlink" Target="https://pubmed.ncbi.nlm.nih.gov/22433316" TargetMode="External"/><Relationship Id="rId61" Type="http://schemas.openxmlformats.org/officeDocument/2006/relationships/hyperlink" Target="https://pubmed.ncbi.nlm.nih.gov/40120235" TargetMode="External"/><Relationship Id="rId571" Type="http://schemas.openxmlformats.org/officeDocument/2006/relationships/hyperlink" Target="https://pubmed.ncbi.nlm.nih.gov/36607770" TargetMode="External"/><Relationship Id="rId669" Type="http://schemas.openxmlformats.org/officeDocument/2006/relationships/hyperlink" Target="https://pubmed.ncbi.nlm.nih.gov/34964596" TargetMode="External"/><Relationship Id="rId876" Type="http://schemas.openxmlformats.org/officeDocument/2006/relationships/hyperlink" Target="https://pubmed.ncbi.nlm.nih.gov/36337342" TargetMode="External"/><Relationship Id="rId1299" Type="http://schemas.openxmlformats.org/officeDocument/2006/relationships/hyperlink" Target="https://pubmed.ncbi.nlm.nih.gov/31472432" TargetMode="External"/><Relationship Id="rId1727" Type="http://schemas.openxmlformats.org/officeDocument/2006/relationships/hyperlink" Target="https://pubmed.ncbi.nlm.nih.gov/27693182" TargetMode="External"/><Relationship Id="rId1934" Type="http://schemas.openxmlformats.org/officeDocument/2006/relationships/hyperlink" Target="https://pubmed.ncbi.nlm.nih.gov/24715483" TargetMode="External"/><Relationship Id="rId2252" Type="http://schemas.openxmlformats.org/officeDocument/2006/relationships/hyperlink" Target="https://pubmed.ncbi.nlm.nih.gov/16192727" TargetMode="External"/><Relationship Id="rId19" Type="http://schemas.openxmlformats.org/officeDocument/2006/relationships/hyperlink" Target="https://pubmed.ncbi.nlm.nih.gov/40063856" TargetMode="External"/><Relationship Id="rId224" Type="http://schemas.openxmlformats.org/officeDocument/2006/relationships/hyperlink" Target="https://pubmed.ncbi.nlm.nih.gov/38970402" TargetMode="External"/><Relationship Id="rId431" Type="http://schemas.openxmlformats.org/officeDocument/2006/relationships/hyperlink" Target="https://pubmed.ncbi.nlm.nih.gov/37435933" TargetMode="External"/><Relationship Id="rId529" Type="http://schemas.openxmlformats.org/officeDocument/2006/relationships/hyperlink" Target="https://pubmed.ncbi.nlm.nih.gov/37221026" TargetMode="External"/><Relationship Id="rId736" Type="http://schemas.openxmlformats.org/officeDocument/2006/relationships/hyperlink" Target="https://pubmed.ncbi.nlm.nih.gov/35450967" TargetMode="External"/><Relationship Id="rId1061" Type="http://schemas.openxmlformats.org/officeDocument/2006/relationships/hyperlink" Target="https://pubmed.ncbi.nlm.nih.gov/33228978" TargetMode="External"/><Relationship Id="rId1159" Type="http://schemas.openxmlformats.org/officeDocument/2006/relationships/hyperlink" Target="https://pubmed.ncbi.nlm.nih.gov/32720099" TargetMode="External"/><Relationship Id="rId1366" Type="http://schemas.openxmlformats.org/officeDocument/2006/relationships/hyperlink" Target="https://pubmed.ncbi.nlm.nih.gov/30352211" TargetMode="External"/><Relationship Id="rId2112" Type="http://schemas.openxmlformats.org/officeDocument/2006/relationships/hyperlink" Target="https://pubmed.ncbi.nlm.nih.gov/20697751" TargetMode="External"/><Relationship Id="rId2196" Type="http://schemas.openxmlformats.org/officeDocument/2006/relationships/hyperlink" Target="https://pubmed.ncbi.nlm.nih.gov/19864909" TargetMode="External"/><Relationship Id="rId168" Type="http://schemas.openxmlformats.org/officeDocument/2006/relationships/hyperlink" Target="https://pubmed.ncbi.nlm.nih.gov/39666133" TargetMode="External"/><Relationship Id="rId943" Type="http://schemas.openxmlformats.org/officeDocument/2006/relationships/hyperlink" Target="https://pubmed.ncbi.nlm.nih.gov/34245565" TargetMode="External"/><Relationship Id="rId1019" Type="http://schemas.openxmlformats.org/officeDocument/2006/relationships/hyperlink" Target="https://pubmed.ncbi.nlm.nih.gov/33825443" TargetMode="External"/><Relationship Id="rId1573" Type="http://schemas.openxmlformats.org/officeDocument/2006/relationships/hyperlink" Target="https://pubmed.ncbi.nlm.nih.gov/30584165" TargetMode="External"/><Relationship Id="rId1780" Type="http://schemas.openxmlformats.org/officeDocument/2006/relationships/hyperlink" Target="https://pubmed.ncbi.nlm.nih.gov/26783546" TargetMode="External"/><Relationship Id="rId1878" Type="http://schemas.openxmlformats.org/officeDocument/2006/relationships/hyperlink" Target="https://pubmed.ncbi.nlm.nih.gov/26317831" TargetMode="External"/><Relationship Id="rId72" Type="http://schemas.openxmlformats.org/officeDocument/2006/relationships/hyperlink" Target="https://pubmed.ncbi.nlm.nih.gov/39822295" TargetMode="External"/><Relationship Id="rId375" Type="http://schemas.openxmlformats.org/officeDocument/2006/relationships/hyperlink" Target="https://pubmed.ncbi.nlm.nih.gov/38172114" TargetMode="External"/><Relationship Id="rId582" Type="http://schemas.openxmlformats.org/officeDocument/2006/relationships/hyperlink" Target="https://pubmed.ncbi.nlm.nih.gov/36815874" TargetMode="External"/><Relationship Id="rId803" Type="http://schemas.openxmlformats.org/officeDocument/2006/relationships/hyperlink" Target="https://pubmed.ncbi.nlm.nih.gov/35182510" TargetMode="External"/><Relationship Id="rId1226" Type="http://schemas.openxmlformats.org/officeDocument/2006/relationships/hyperlink" Target="https://pubmed.ncbi.nlm.nih.gov/31575607" TargetMode="External"/><Relationship Id="rId1433" Type="http://schemas.openxmlformats.org/officeDocument/2006/relationships/hyperlink" Target="https://pubmed.ncbi.nlm.nih.gov/31730624" TargetMode="External"/><Relationship Id="rId1640" Type="http://schemas.openxmlformats.org/officeDocument/2006/relationships/hyperlink" Target="https://pubmed.ncbi.nlm.nih.gov/28283595" TargetMode="External"/><Relationship Id="rId1738" Type="http://schemas.openxmlformats.org/officeDocument/2006/relationships/hyperlink" Target="https://pubmed.ncbi.nlm.nih.gov/26495928" TargetMode="External"/><Relationship Id="rId2056" Type="http://schemas.openxmlformats.org/officeDocument/2006/relationships/hyperlink" Target="https://pubmed.ncbi.nlm.nih.gov/22475796" TargetMode="External"/><Relationship Id="rId2263" Type="http://schemas.openxmlformats.org/officeDocument/2006/relationships/hyperlink" Target="https://pubmed.ncbi.nlm.nih.gov/12816923" TargetMode="External"/><Relationship Id="rId3" Type="http://schemas.openxmlformats.org/officeDocument/2006/relationships/customXml" Target="../customXml/item3.xml"/><Relationship Id="rId235" Type="http://schemas.openxmlformats.org/officeDocument/2006/relationships/hyperlink" Target="https://pubmed.ncbi.nlm.nih.gov/39099324" TargetMode="External"/><Relationship Id="rId442" Type="http://schemas.openxmlformats.org/officeDocument/2006/relationships/hyperlink" Target="https://pubmed.ncbi.nlm.nih.gov/37873312" TargetMode="External"/><Relationship Id="rId887" Type="http://schemas.openxmlformats.org/officeDocument/2006/relationships/hyperlink" Target="https://pubmed.ncbi.nlm.nih.gov/34937542" TargetMode="External"/><Relationship Id="rId1072" Type="http://schemas.openxmlformats.org/officeDocument/2006/relationships/hyperlink" Target="https://pubmed.ncbi.nlm.nih.gov/32852582" TargetMode="External"/><Relationship Id="rId1500" Type="http://schemas.openxmlformats.org/officeDocument/2006/relationships/hyperlink" Target="https://pubmed.ncbi.nlm.nih.gov/29601787" TargetMode="External"/><Relationship Id="rId1945" Type="http://schemas.openxmlformats.org/officeDocument/2006/relationships/hyperlink" Target="https://pubmed.ncbi.nlm.nih.gov/24716469" TargetMode="External"/><Relationship Id="rId2123" Type="http://schemas.openxmlformats.org/officeDocument/2006/relationships/hyperlink" Target="https://pubmed.ncbi.nlm.nih.gov/20697045" TargetMode="External"/><Relationship Id="rId302" Type="http://schemas.openxmlformats.org/officeDocument/2006/relationships/hyperlink" Target="https://pubmed.ncbi.nlm.nih.gov/38766183" TargetMode="External"/><Relationship Id="rId747" Type="http://schemas.openxmlformats.org/officeDocument/2006/relationships/hyperlink" Target="https://pubmed.ncbi.nlm.nih.gov/35726068" TargetMode="External"/><Relationship Id="rId954" Type="http://schemas.openxmlformats.org/officeDocument/2006/relationships/hyperlink" Target="https://pubmed.ncbi.nlm.nih.gov/34309632" TargetMode="External"/><Relationship Id="rId1377" Type="http://schemas.openxmlformats.org/officeDocument/2006/relationships/hyperlink" Target="https://pubmed.ncbi.nlm.nih.gov/31086805" TargetMode="External"/><Relationship Id="rId1584" Type="http://schemas.openxmlformats.org/officeDocument/2006/relationships/hyperlink" Target="https://pubmed.ncbi.nlm.nih.gov/29063349" TargetMode="External"/><Relationship Id="rId1791" Type="http://schemas.openxmlformats.org/officeDocument/2006/relationships/hyperlink" Target="https://pubmed.ncbi.nlm.nih.gov/27441551" TargetMode="External"/><Relationship Id="rId1805" Type="http://schemas.openxmlformats.org/officeDocument/2006/relationships/hyperlink" Target="https://pubmed.ncbi.nlm.nih.gov/26410752" TargetMode="External"/><Relationship Id="rId83" Type="http://schemas.openxmlformats.org/officeDocument/2006/relationships/hyperlink" Target="https://pubmed.ncbi.nlm.nih.gov/40145305" TargetMode="External"/><Relationship Id="rId179" Type="http://schemas.openxmlformats.org/officeDocument/2006/relationships/hyperlink" Target="https://pubmed.ncbi.nlm.nih.gov/39714981" TargetMode="External"/><Relationship Id="rId386" Type="http://schemas.openxmlformats.org/officeDocument/2006/relationships/hyperlink" Target="https://pubmed.ncbi.nlm.nih.gov/37725575" TargetMode="External"/><Relationship Id="rId593" Type="http://schemas.openxmlformats.org/officeDocument/2006/relationships/hyperlink" Target="https://pubmed.ncbi.nlm.nih.gov/36769057" TargetMode="External"/><Relationship Id="rId607" Type="http://schemas.openxmlformats.org/officeDocument/2006/relationships/hyperlink" Target="https://pubmed.ncbi.nlm.nih.gov/36596993" TargetMode="External"/><Relationship Id="rId814" Type="http://schemas.openxmlformats.org/officeDocument/2006/relationships/hyperlink" Target="https://pubmed.ncbi.nlm.nih.gov/34536414" TargetMode="External"/><Relationship Id="rId1237" Type="http://schemas.openxmlformats.org/officeDocument/2006/relationships/hyperlink" Target="https://pubmed.ncbi.nlm.nih.gov/31953468" TargetMode="External"/><Relationship Id="rId1444" Type="http://schemas.openxmlformats.org/officeDocument/2006/relationships/hyperlink" Target="https://pubmed.ncbi.nlm.nih.gov/30292090" TargetMode="External"/><Relationship Id="rId1651" Type="http://schemas.openxmlformats.org/officeDocument/2006/relationships/hyperlink" Target="https://pubmed.ncbi.nlm.nih.gov/27646979" TargetMode="External"/><Relationship Id="rId1889" Type="http://schemas.openxmlformats.org/officeDocument/2006/relationships/hyperlink" Target="https://pubmed.ncbi.nlm.nih.gov/25496089" TargetMode="External"/><Relationship Id="rId2067" Type="http://schemas.openxmlformats.org/officeDocument/2006/relationships/hyperlink" Target="https://pubmed.ncbi.nlm.nih.gov/21524681" TargetMode="External"/><Relationship Id="rId2274" Type="http://schemas.openxmlformats.org/officeDocument/2006/relationships/footer" Target="footer1.xml"/><Relationship Id="rId246" Type="http://schemas.openxmlformats.org/officeDocument/2006/relationships/hyperlink" Target="https://pubmed.ncbi.nlm.nih.gov/38961774" TargetMode="External"/><Relationship Id="rId453" Type="http://schemas.openxmlformats.org/officeDocument/2006/relationships/hyperlink" Target="https://pubmed.ncbi.nlm.nih.gov/37314506" TargetMode="External"/><Relationship Id="rId660" Type="http://schemas.openxmlformats.org/officeDocument/2006/relationships/hyperlink" Target="https://pubmed.ncbi.nlm.nih.gov/35908251" TargetMode="External"/><Relationship Id="rId898" Type="http://schemas.openxmlformats.org/officeDocument/2006/relationships/hyperlink" Target="https://pubmed.ncbi.nlm.nih.gov/34520257" TargetMode="External"/><Relationship Id="rId1083" Type="http://schemas.openxmlformats.org/officeDocument/2006/relationships/hyperlink" Target="https://pubmed.ncbi.nlm.nih.gov/33665338" TargetMode="External"/><Relationship Id="rId1290" Type="http://schemas.openxmlformats.org/officeDocument/2006/relationships/hyperlink" Target="https://pubmed.ncbi.nlm.nih.gov/31768414" TargetMode="External"/><Relationship Id="rId1304" Type="http://schemas.openxmlformats.org/officeDocument/2006/relationships/hyperlink" Target="https://pubmed.ncbi.nlm.nih.gov/31686034" TargetMode="External"/><Relationship Id="rId1511" Type="http://schemas.openxmlformats.org/officeDocument/2006/relationships/hyperlink" Target="https://pubmed.ncbi.nlm.nih.gov/29747683" TargetMode="External"/><Relationship Id="rId1749" Type="http://schemas.openxmlformats.org/officeDocument/2006/relationships/hyperlink" Target="https://pubmed.ncbi.nlm.nih.gov/26940253" TargetMode="External"/><Relationship Id="rId1956" Type="http://schemas.openxmlformats.org/officeDocument/2006/relationships/hyperlink" Target="https://pubmed.ncbi.nlm.nih.gov/23940064" TargetMode="External"/><Relationship Id="rId2134" Type="http://schemas.openxmlformats.org/officeDocument/2006/relationships/hyperlink" Target="https://pubmed.ncbi.nlm.nih.gov/19815015" TargetMode="External"/><Relationship Id="rId106" Type="http://schemas.openxmlformats.org/officeDocument/2006/relationships/hyperlink" Target="https://pubmed.ncbi.nlm.nih.gov/39701863" TargetMode="External"/><Relationship Id="rId313" Type="http://schemas.openxmlformats.org/officeDocument/2006/relationships/hyperlink" Target="https://pubmed.ncbi.nlm.nih.gov/38678300" TargetMode="External"/><Relationship Id="rId758" Type="http://schemas.openxmlformats.org/officeDocument/2006/relationships/hyperlink" Target="https://pubmed.ncbi.nlm.nih.gov/34494715" TargetMode="External"/><Relationship Id="rId965" Type="http://schemas.openxmlformats.org/officeDocument/2006/relationships/hyperlink" Target="https://pubmed.ncbi.nlm.nih.gov/34353353" TargetMode="External"/><Relationship Id="rId1150" Type="http://schemas.openxmlformats.org/officeDocument/2006/relationships/hyperlink" Target="https://pubmed.ncbi.nlm.nih.gov/32546655" TargetMode="External"/><Relationship Id="rId1388" Type="http://schemas.openxmlformats.org/officeDocument/2006/relationships/hyperlink" Target="https://pubmed.ncbi.nlm.nih.gov/30787165" TargetMode="External"/><Relationship Id="rId1595" Type="http://schemas.openxmlformats.org/officeDocument/2006/relationships/hyperlink" Target="https://pubmed.ncbi.nlm.nih.gov/28984535" TargetMode="External"/><Relationship Id="rId1609" Type="http://schemas.openxmlformats.org/officeDocument/2006/relationships/hyperlink" Target="https://pubmed.ncbi.nlm.nih.gov/28656371" TargetMode="External"/><Relationship Id="rId1816" Type="http://schemas.openxmlformats.org/officeDocument/2006/relationships/hyperlink" Target="https://pubmed.ncbi.nlm.nih.gov/26368650" TargetMode="External"/><Relationship Id="rId10" Type="http://schemas.openxmlformats.org/officeDocument/2006/relationships/endnotes" Target="endnotes.xml"/><Relationship Id="rId94" Type="http://schemas.openxmlformats.org/officeDocument/2006/relationships/hyperlink" Target="https://pubmed.ncbi.nlm.nih.gov/39531854" TargetMode="External"/><Relationship Id="rId397" Type="http://schemas.openxmlformats.org/officeDocument/2006/relationships/hyperlink" Target="https://pubmed.ncbi.nlm.nih.gov/38715714" TargetMode="External"/><Relationship Id="rId520" Type="http://schemas.openxmlformats.org/officeDocument/2006/relationships/hyperlink" Target="https://pubmed.ncbi.nlm.nih.gov/36516028" TargetMode="External"/><Relationship Id="rId618" Type="http://schemas.openxmlformats.org/officeDocument/2006/relationships/hyperlink" Target="https://pubmed.ncbi.nlm.nih.gov/36462720" TargetMode="External"/><Relationship Id="rId825" Type="http://schemas.openxmlformats.org/officeDocument/2006/relationships/hyperlink" Target="https://pubmed.ncbi.nlm.nih.gov/34728295" TargetMode="External"/><Relationship Id="rId1248" Type="http://schemas.openxmlformats.org/officeDocument/2006/relationships/hyperlink" Target="https://pubmed.ncbi.nlm.nih.gov/32211500" TargetMode="External"/><Relationship Id="rId1455" Type="http://schemas.openxmlformats.org/officeDocument/2006/relationships/hyperlink" Target="https://pubmed.ncbi.nlm.nih.gov/29499171" TargetMode="External"/><Relationship Id="rId1662" Type="http://schemas.openxmlformats.org/officeDocument/2006/relationships/hyperlink" Target="https://pubmed.ncbi.nlm.nih.gov/27400930" TargetMode="External"/><Relationship Id="rId2078" Type="http://schemas.openxmlformats.org/officeDocument/2006/relationships/hyperlink" Target="https://pubmed.ncbi.nlm.nih.gov/21457948" TargetMode="External"/><Relationship Id="rId2201" Type="http://schemas.openxmlformats.org/officeDocument/2006/relationships/hyperlink" Target="https://pubmed.ncbi.nlm.nih.gov/21479482" TargetMode="External"/><Relationship Id="rId257" Type="http://schemas.openxmlformats.org/officeDocument/2006/relationships/hyperlink" Target="https://pubmed.ncbi.nlm.nih.gov/39034389" TargetMode="External"/><Relationship Id="rId464" Type="http://schemas.openxmlformats.org/officeDocument/2006/relationships/hyperlink" Target="https://pubmed.ncbi.nlm.nih.gov/37666862" TargetMode="External"/><Relationship Id="rId1010" Type="http://schemas.openxmlformats.org/officeDocument/2006/relationships/hyperlink" Target="https://pubmed.ncbi.nlm.nih.gov/33249594" TargetMode="External"/><Relationship Id="rId1094" Type="http://schemas.openxmlformats.org/officeDocument/2006/relationships/hyperlink" Target="https://pubmed.ncbi.nlm.nih.gov/33969172" TargetMode="External"/><Relationship Id="rId1108" Type="http://schemas.openxmlformats.org/officeDocument/2006/relationships/hyperlink" Target="https://pubmed.ncbi.nlm.nih.gov/34409288" TargetMode="External"/><Relationship Id="rId1315" Type="http://schemas.openxmlformats.org/officeDocument/2006/relationships/hyperlink" Target="https://pubmed.ncbi.nlm.nih.gov/31251725" TargetMode="External"/><Relationship Id="rId1967" Type="http://schemas.openxmlformats.org/officeDocument/2006/relationships/hyperlink" Target="https://pubmed.ncbi.nlm.nih.gov/23850871" TargetMode="External"/><Relationship Id="rId2145" Type="http://schemas.openxmlformats.org/officeDocument/2006/relationships/hyperlink" Target="https://pubmed.ncbi.nlm.nih.gov/18486992" TargetMode="External"/><Relationship Id="rId117" Type="http://schemas.openxmlformats.org/officeDocument/2006/relationships/hyperlink" Target="https://pubmed.ncbi.nlm.nih.gov/39899427" TargetMode="External"/><Relationship Id="rId671" Type="http://schemas.openxmlformats.org/officeDocument/2006/relationships/hyperlink" Target="https://pubmed.ncbi.nlm.nih.gov/36041863" TargetMode="External"/><Relationship Id="rId769" Type="http://schemas.openxmlformats.org/officeDocument/2006/relationships/hyperlink" Target="https://pubmed.ncbi.nlm.nih.gov/35606871" TargetMode="External"/><Relationship Id="rId976" Type="http://schemas.openxmlformats.org/officeDocument/2006/relationships/hyperlink" Target="https://pubmed.ncbi.nlm.nih.gov/34031194" TargetMode="External"/><Relationship Id="rId1399" Type="http://schemas.openxmlformats.org/officeDocument/2006/relationships/hyperlink" Target="https://pubmed.ncbi.nlm.nih.gov/28600739" TargetMode="External"/><Relationship Id="rId324" Type="http://schemas.openxmlformats.org/officeDocument/2006/relationships/hyperlink" Target="https://pubmed.ncbi.nlm.nih.gov/38411315" TargetMode="External"/><Relationship Id="rId531" Type="http://schemas.openxmlformats.org/officeDocument/2006/relationships/hyperlink" Target="https://pubmed.ncbi.nlm.nih.gov/36703180" TargetMode="External"/><Relationship Id="rId629" Type="http://schemas.openxmlformats.org/officeDocument/2006/relationships/hyperlink" Target="https://pubmed.ncbi.nlm.nih.gov/36710627" TargetMode="External"/><Relationship Id="rId1161" Type="http://schemas.openxmlformats.org/officeDocument/2006/relationships/hyperlink" Target="https://pubmed.ncbi.nlm.nih.gov/33005437" TargetMode="External"/><Relationship Id="rId1259" Type="http://schemas.openxmlformats.org/officeDocument/2006/relationships/hyperlink" Target="https://pubmed.ncbi.nlm.nih.gov/32587884" TargetMode="External"/><Relationship Id="rId1466" Type="http://schemas.openxmlformats.org/officeDocument/2006/relationships/hyperlink" Target="https://pubmed.ncbi.nlm.nih.gov/30185816" TargetMode="External"/><Relationship Id="rId2005" Type="http://schemas.openxmlformats.org/officeDocument/2006/relationships/hyperlink" Target="https://pubmed.ncbi.nlm.nih.gov/23254629" TargetMode="External"/><Relationship Id="rId2212" Type="http://schemas.openxmlformats.org/officeDocument/2006/relationships/hyperlink" Target="https://pubmed.ncbi.nlm.nih.gov/17953655" TargetMode="External"/><Relationship Id="rId836" Type="http://schemas.openxmlformats.org/officeDocument/2006/relationships/hyperlink" Target="https://pubmed.ncbi.nlm.nih.gov/35124638" TargetMode="External"/><Relationship Id="rId1021" Type="http://schemas.openxmlformats.org/officeDocument/2006/relationships/hyperlink" Target="https://pubmed.ncbi.nlm.nih.gov/33571816" TargetMode="External"/><Relationship Id="rId1119" Type="http://schemas.openxmlformats.org/officeDocument/2006/relationships/hyperlink" Target="https://pubmed.ncbi.nlm.nih.gov/33169916" TargetMode="External"/><Relationship Id="rId1673" Type="http://schemas.openxmlformats.org/officeDocument/2006/relationships/hyperlink" Target="https://pubmed.ncbi.nlm.nih.gov/27965003" TargetMode="External"/><Relationship Id="rId1880" Type="http://schemas.openxmlformats.org/officeDocument/2006/relationships/hyperlink" Target="https://pubmed.ncbi.nlm.nih.gov/26401553" TargetMode="External"/><Relationship Id="rId1978" Type="http://schemas.openxmlformats.org/officeDocument/2006/relationships/hyperlink" Target="https://pubmed.ncbi.nlm.nih.gov/23809365" TargetMode="External"/><Relationship Id="rId903" Type="http://schemas.openxmlformats.org/officeDocument/2006/relationships/hyperlink" Target="https://pubmed.ncbi.nlm.nih.gov/34831266" TargetMode="External"/><Relationship Id="rId1326" Type="http://schemas.openxmlformats.org/officeDocument/2006/relationships/hyperlink" Target="https://pubmed.ncbi.nlm.nih.gov/31462266" TargetMode="External"/><Relationship Id="rId1533" Type="http://schemas.openxmlformats.org/officeDocument/2006/relationships/hyperlink" Target="https://pubmed.ncbi.nlm.nih.gov/29370869" TargetMode="External"/><Relationship Id="rId1740" Type="http://schemas.openxmlformats.org/officeDocument/2006/relationships/hyperlink" Target="https://pubmed.ncbi.nlm.nih.gov/27301948" TargetMode="External"/><Relationship Id="rId32" Type="http://schemas.openxmlformats.org/officeDocument/2006/relationships/hyperlink" Target="https://pubmed.ncbi.nlm.nih.gov/40239464" TargetMode="External"/><Relationship Id="rId1600" Type="http://schemas.openxmlformats.org/officeDocument/2006/relationships/hyperlink" Target="https://pubmed.ncbi.nlm.nih.gov/29051531" TargetMode="External"/><Relationship Id="rId1838" Type="http://schemas.openxmlformats.org/officeDocument/2006/relationships/hyperlink" Target="https://pubmed.ncbi.nlm.nih.gov/26194312" TargetMode="External"/><Relationship Id="rId181" Type="http://schemas.openxmlformats.org/officeDocument/2006/relationships/hyperlink" Target="https://pubmed.ncbi.nlm.nih.gov/39649596" TargetMode="External"/><Relationship Id="rId1905" Type="http://schemas.openxmlformats.org/officeDocument/2006/relationships/hyperlink" Target="https://pubmed.ncbi.nlm.nih.gov/24694925" TargetMode="External"/><Relationship Id="rId279" Type="http://schemas.openxmlformats.org/officeDocument/2006/relationships/hyperlink" Target="https://pubmed.ncbi.nlm.nih.gov/38696263" TargetMode="External"/><Relationship Id="rId486" Type="http://schemas.openxmlformats.org/officeDocument/2006/relationships/hyperlink" Target="https://pubmed.ncbi.nlm.nih.gov/36825551" TargetMode="External"/><Relationship Id="rId693" Type="http://schemas.openxmlformats.org/officeDocument/2006/relationships/hyperlink" Target="https://pubmed.ncbi.nlm.nih.gov/35918153" TargetMode="External"/><Relationship Id="rId2167" Type="http://schemas.openxmlformats.org/officeDocument/2006/relationships/hyperlink" Target="https://pubmed.ncbi.nlm.nih.gov/21475932" TargetMode="External"/><Relationship Id="rId139" Type="http://schemas.openxmlformats.org/officeDocument/2006/relationships/hyperlink" Target="https://pubmed.ncbi.nlm.nih.gov/39827219" TargetMode="External"/><Relationship Id="rId346" Type="http://schemas.openxmlformats.org/officeDocument/2006/relationships/hyperlink" Target="https://pubmed.ncbi.nlm.nih.gov/38228892" TargetMode="External"/><Relationship Id="rId553" Type="http://schemas.openxmlformats.org/officeDocument/2006/relationships/hyperlink" Target="https://pubmed.ncbi.nlm.nih.gov/35950735" TargetMode="External"/><Relationship Id="rId760" Type="http://schemas.openxmlformats.org/officeDocument/2006/relationships/hyperlink" Target="https://pubmed.ncbi.nlm.nih.gov/34787340" TargetMode="External"/><Relationship Id="rId998" Type="http://schemas.openxmlformats.org/officeDocument/2006/relationships/hyperlink" Target="https://pubmed.ncbi.nlm.nih.gov/33964785" TargetMode="External"/><Relationship Id="rId1183" Type="http://schemas.openxmlformats.org/officeDocument/2006/relationships/hyperlink" Target="https://pubmed.ncbi.nlm.nih.gov/32553204" TargetMode="External"/><Relationship Id="rId1390" Type="http://schemas.openxmlformats.org/officeDocument/2006/relationships/hyperlink" Target="https://pubmed.ncbi.nlm.nih.gov/30419228" TargetMode="External"/><Relationship Id="rId2027" Type="http://schemas.openxmlformats.org/officeDocument/2006/relationships/hyperlink" Target="https://pubmed.ncbi.nlm.nih.gov/22917136" TargetMode="External"/><Relationship Id="rId2234" Type="http://schemas.openxmlformats.org/officeDocument/2006/relationships/hyperlink" Target="https://pubmed.ncbi.nlm.nih.gov/16876668" TargetMode="External"/><Relationship Id="rId206" Type="http://schemas.openxmlformats.org/officeDocument/2006/relationships/hyperlink" Target="https://pubmed.ncbi.nlm.nih.gov/39153429" TargetMode="External"/><Relationship Id="rId413" Type="http://schemas.openxmlformats.org/officeDocument/2006/relationships/hyperlink" Target="https://pubmed.ncbi.nlm.nih.gov/37190913" TargetMode="External"/><Relationship Id="rId858" Type="http://schemas.openxmlformats.org/officeDocument/2006/relationships/hyperlink" Target="https://pubmed.ncbi.nlm.nih.gov/35617280" TargetMode="External"/><Relationship Id="rId1043" Type="http://schemas.openxmlformats.org/officeDocument/2006/relationships/hyperlink" Target="https://pubmed.ncbi.nlm.nih.gov/33340200" TargetMode="External"/><Relationship Id="rId1488" Type="http://schemas.openxmlformats.org/officeDocument/2006/relationships/hyperlink" Target="https://pubmed.ncbi.nlm.nih.gov/29980228" TargetMode="External"/><Relationship Id="rId1695" Type="http://schemas.openxmlformats.org/officeDocument/2006/relationships/hyperlink" Target="https://pubmed.ncbi.nlm.nih.gov/27604409" TargetMode="External"/><Relationship Id="rId620" Type="http://schemas.openxmlformats.org/officeDocument/2006/relationships/hyperlink" Target="https://pubmed.ncbi.nlm.nih.gov/36651180" TargetMode="External"/><Relationship Id="rId718" Type="http://schemas.openxmlformats.org/officeDocument/2006/relationships/hyperlink" Target="https://pubmed.ncbi.nlm.nih.gov/35960654" TargetMode="External"/><Relationship Id="rId925" Type="http://schemas.openxmlformats.org/officeDocument/2006/relationships/hyperlink" Target="https://pubmed.ncbi.nlm.nih.gov/34769052" TargetMode="External"/><Relationship Id="rId1250" Type="http://schemas.openxmlformats.org/officeDocument/2006/relationships/hyperlink" Target="https://pubmed.ncbi.nlm.nih.gov/32344399" TargetMode="External"/><Relationship Id="rId1348" Type="http://schemas.openxmlformats.org/officeDocument/2006/relationships/hyperlink" Target="https://pubmed.ncbi.nlm.nih.gov/31222062" TargetMode="External"/><Relationship Id="rId1555" Type="http://schemas.openxmlformats.org/officeDocument/2006/relationships/hyperlink" Target="https://pubmed.ncbi.nlm.nih.gov/29758941" TargetMode="External"/><Relationship Id="rId1762" Type="http://schemas.openxmlformats.org/officeDocument/2006/relationships/hyperlink" Target="https://pubmed.ncbi.nlm.nih.gov/26826204" TargetMode="External"/><Relationship Id="rId1110" Type="http://schemas.openxmlformats.org/officeDocument/2006/relationships/hyperlink" Target="https://pubmed.ncbi.nlm.nih.gov/34569957" TargetMode="External"/><Relationship Id="rId1208" Type="http://schemas.openxmlformats.org/officeDocument/2006/relationships/hyperlink" Target="https://pubmed.ncbi.nlm.nih.gov/32154904" TargetMode="External"/><Relationship Id="rId1415" Type="http://schemas.openxmlformats.org/officeDocument/2006/relationships/hyperlink" Target="https://pubmed.ncbi.nlm.nih.gov/30121652" TargetMode="External"/><Relationship Id="rId54" Type="http://schemas.openxmlformats.org/officeDocument/2006/relationships/hyperlink" Target="https://pubmed.ncbi.nlm.nih.gov/40093256" TargetMode="External"/><Relationship Id="rId1622" Type="http://schemas.openxmlformats.org/officeDocument/2006/relationships/hyperlink" Target="https://pubmed.ncbi.nlm.nih.gov/28073031" TargetMode="External"/><Relationship Id="rId1927" Type="http://schemas.openxmlformats.org/officeDocument/2006/relationships/hyperlink" Target="https://pubmed.ncbi.nlm.nih.gov/24507721" TargetMode="External"/><Relationship Id="rId2091" Type="http://schemas.openxmlformats.org/officeDocument/2006/relationships/hyperlink" Target="https://pubmed.ncbi.nlm.nih.gov/21047883" TargetMode="External"/><Relationship Id="rId2189" Type="http://schemas.openxmlformats.org/officeDocument/2006/relationships/hyperlink" Target="https://pubmed.ncbi.nlm.nih.gov/19221428" TargetMode="External"/><Relationship Id="rId270" Type="http://schemas.openxmlformats.org/officeDocument/2006/relationships/hyperlink" Target="https://pubmed.ncbi.nlm.nih.gov/38937571" TargetMode="External"/><Relationship Id="rId130" Type="http://schemas.openxmlformats.org/officeDocument/2006/relationships/hyperlink" Target="https://pubmed.ncbi.nlm.nih.gov/39859053" TargetMode="External"/><Relationship Id="rId368" Type="http://schemas.openxmlformats.org/officeDocument/2006/relationships/hyperlink" Target="https://pubmed.ncbi.nlm.nih.gov/38171113" TargetMode="External"/><Relationship Id="rId575" Type="http://schemas.openxmlformats.org/officeDocument/2006/relationships/hyperlink" Target="https://pubmed.ncbi.nlm.nih.gov/35698882" TargetMode="External"/><Relationship Id="rId782" Type="http://schemas.openxmlformats.org/officeDocument/2006/relationships/hyperlink" Target="https://pubmed.ncbi.nlm.nih.gov/35444204" TargetMode="External"/><Relationship Id="rId2049" Type="http://schemas.openxmlformats.org/officeDocument/2006/relationships/hyperlink" Target="https://pubmed.ncbi.nlm.nih.gov/21797890" TargetMode="External"/><Relationship Id="rId2256" Type="http://schemas.openxmlformats.org/officeDocument/2006/relationships/hyperlink" Target="https://pubmed.ncbi.nlm.nih.gov/15331151" TargetMode="External"/><Relationship Id="rId228" Type="http://schemas.openxmlformats.org/officeDocument/2006/relationships/hyperlink" Target="https://pubmed.ncbi.nlm.nih.gov/39037476" TargetMode="External"/><Relationship Id="rId435" Type="http://schemas.openxmlformats.org/officeDocument/2006/relationships/hyperlink" Target="https://pubmed.ncbi.nlm.nih.gov/38019518" TargetMode="External"/><Relationship Id="rId642" Type="http://schemas.openxmlformats.org/officeDocument/2006/relationships/hyperlink" Target="https://pubmed.ncbi.nlm.nih.gov/37482996" TargetMode="External"/><Relationship Id="rId1065" Type="http://schemas.openxmlformats.org/officeDocument/2006/relationships/hyperlink" Target="https://pubmed.ncbi.nlm.nih.gov/32990676" TargetMode="External"/><Relationship Id="rId1272" Type="http://schemas.openxmlformats.org/officeDocument/2006/relationships/hyperlink" Target="https://pubmed.ncbi.nlm.nih.gov/33071938" TargetMode="External"/><Relationship Id="rId2116" Type="http://schemas.openxmlformats.org/officeDocument/2006/relationships/hyperlink" Target="https://pubmed.ncbi.nlm.nih.gov/20586762" TargetMode="External"/><Relationship Id="rId502" Type="http://schemas.openxmlformats.org/officeDocument/2006/relationships/hyperlink" Target="https://pubmed.ncbi.nlm.nih.gov/36648169" TargetMode="External"/><Relationship Id="rId947" Type="http://schemas.openxmlformats.org/officeDocument/2006/relationships/hyperlink" Target="https://pubmed.ncbi.nlm.nih.gov/34708189" TargetMode="External"/><Relationship Id="rId1132" Type="http://schemas.openxmlformats.org/officeDocument/2006/relationships/hyperlink" Target="https://pubmed.ncbi.nlm.nih.gov/33183357" TargetMode="External"/><Relationship Id="rId1577" Type="http://schemas.openxmlformats.org/officeDocument/2006/relationships/hyperlink" Target="https://pubmed.ncbi.nlm.nih.gov/29282262" TargetMode="External"/><Relationship Id="rId1784" Type="http://schemas.openxmlformats.org/officeDocument/2006/relationships/hyperlink" Target="https://pubmed.ncbi.nlm.nih.gov/26484922" TargetMode="External"/><Relationship Id="rId1991" Type="http://schemas.openxmlformats.org/officeDocument/2006/relationships/hyperlink" Target="https://pubmed.ncbi.nlm.nih.gov/23069872" TargetMode="External"/><Relationship Id="rId76" Type="http://schemas.openxmlformats.org/officeDocument/2006/relationships/hyperlink" Target="https://pubmed.ncbi.nlm.nih.gov/39912369" TargetMode="External"/><Relationship Id="rId807" Type="http://schemas.openxmlformats.org/officeDocument/2006/relationships/hyperlink" Target="https://pubmed.ncbi.nlm.nih.gov/34985329" TargetMode="External"/><Relationship Id="rId1437" Type="http://schemas.openxmlformats.org/officeDocument/2006/relationships/hyperlink" Target="https://pubmed.ncbi.nlm.nih.gov/32395715" TargetMode="External"/><Relationship Id="rId1644" Type="http://schemas.openxmlformats.org/officeDocument/2006/relationships/hyperlink" Target="https://pubmed.ncbi.nlm.nih.gov/27787906" TargetMode="External"/><Relationship Id="rId1851" Type="http://schemas.openxmlformats.org/officeDocument/2006/relationships/hyperlink" Target="https://pubmed.ncbi.nlm.nih.gov/26258161" TargetMode="External"/><Relationship Id="rId1504" Type="http://schemas.openxmlformats.org/officeDocument/2006/relationships/hyperlink" Target="https://pubmed.ncbi.nlm.nih.gov/29076399" TargetMode="External"/><Relationship Id="rId1711" Type="http://schemas.openxmlformats.org/officeDocument/2006/relationships/hyperlink" Target="https://pubmed.ncbi.nlm.nih.gov/27805616" TargetMode="External"/><Relationship Id="rId1949" Type="http://schemas.openxmlformats.org/officeDocument/2006/relationships/hyperlink" Target="https://pubmed.ncbi.nlm.nih.gov/24941067" TargetMode="External"/><Relationship Id="rId292" Type="http://schemas.openxmlformats.org/officeDocument/2006/relationships/hyperlink" Target="https://pubmed.ncbi.nlm.nih.gov/38746398" TargetMode="External"/><Relationship Id="rId1809" Type="http://schemas.openxmlformats.org/officeDocument/2006/relationships/hyperlink" Target="https://pubmed.ncbi.nlm.nih.gov/27239524" TargetMode="External"/><Relationship Id="rId597" Type="http://schemas.openxmlformats.org/officeDocument/2006/relationships/hyperlink" Target="https://pubmed.ncbi.nlm.nih.gov/36098676" TargetMode="External"/><Relationship Id="rId2180" Type="http://schemas.openxmlformats.org/officeDocument/2006/relationships/hyperlink" Target="https://pubmed.ncbi.nlm.nih.gov/18562238" TargetMode="External"/><Relationship Id="rId152" Type="http://schemas.openxmlformats.org/officeDocument/2006/relationships/hyperlink" Target="https://pubmed.ncbi.nlm.nih.gov/39642472" TargetMode="External"/><Relationship Id="rId457" Type="http://schemas.openxmlformats.org/officeDocument/2006/relationships/hyperlink" Target="https://pubmed.ncbi.nlm.nih.gov/37469165" TargetMode="External"/><Relationship Id="rId1087" Type="http://schemas.openxmlformats.org/officeDocument/2006/relationships/hyperlink" Target="https://pubmed.ncbi.nlm.nih.gov/33842885" TargetMode="External"/><Relationship Id="rId1294" Type="http://schemas.openxmlformats.org/officeDocument/2006/relationships/hyperlink" Target="https://pubmed.ncbi.nlm.nih.gov/31754174" TargetMode="External"/><Relationship Id="rId2040" Type="http://schemas.openxmlformats.org/officeDocument/2006/relationships/hyperlink" Target="https://pubmed.ncbi.nlm.nih.gov/22360438" TargetMode="External"/><Relationship Id="rId2138" Type="http://schemas.openxmlformats.org/officeDocument/2006/relationships/hyperlink" Target="https://pubmed.ncbi.nlm.nih.gov/20132991" TargetMode="External"/><Relationship Id="rId664" Type="http://schemas.openxmlformats.org/officeDocument/2006/relationships/hyperlink" Target="https://pubmed.ncbi.nlm.nih.gov/37118533" TargetMode="External"/><Relationship Id="rId871" Type="http://schemas.openxmlformats.org/officeDocument/2006/relationships/hyperlink" Target="https://pubmed.ncbi.nlm.nih.gov/35898667" TargetMode="External"/><Relationship Id="rId969" Type="http://schemas.openxmlformats.org/officeDocument/2006/relationships/hyperlink" Target="https://pubmed.ncbi.nlm.nih.gov/34441934" TargetMode="External"/><Relationship Id="rId1599" Type="http://schemas.openxmlformats.org/officeDocument/2006/relationships/hyperlink" Target="https://pubmed.ncbi.nlm.nih.gov/29061195" TargetMode="External"/><Relationship Id="rId317" Type="http://schemas.openxmlformats.org/officeDocument/2006/relationships/hyperlink" Target="https://pubmed.ncbi.nlm.nih.gov/38382190" TargetMode="External"/><Relationship Id="rId524" Type="http://schemas.openxmlformats.org/officeDocument/2006/relationships/hyperlink" Target="https://pubmed.ncbi.nlm.nih.gov/37020050" TargetMode="External"/><Relationship Id="rId731" Type="http://schemas.openxmlformats.org/officeDocument/2006/relationships/hyperlink" Target="https://pubmed.ncbi.nlm.nih.gov/35872565" TargetMode="External"/><Relationship Id="rId1154" Type="http://schemas.openxmlformats.org/officeDocument/2006/relationships/hyperlink" Target="https://pubmed.ncbi.nlm.nih.gov/32438258" TargetMode="External"/><Relationship Id="rId1361" Type="http://schemas.openxmlformats.org/officeDocument/2006/relationships/hyperlink" Target="https://pubmed.ncbi.nlm.nih.gov/31353307" TargetMode="External"/><Relationship Id="rId1459" Type="http://schemas.openxmlformats.org/officeDocument/2006/relationships/hyperlink" Target="https://pubmed.ncbi.nlm.nih.gov/30297701" TargetMode="External"/><Relationship Id="rId2205" Type="http://schemas.openxmlformats.org/officeDocument/2006/relationships/hyperlink" Target="https://pubmed.ncbi.nlm.nih.gov/20477410" TargetMode="External"/><Relationship Id="rId98" Type="http://schemas.openxmlformats.org/officeDocument/2006/relationships/hyperlink" Target="https://pubmed.ncbi.nlm.nih.gov/39990571" TargetMode="External"/><Relationship Id="rId829" Type="http://schemas.openxmlformats.org/officeDocument/2006/relationships/hyperlink" Target="https://pubmed.ncbi.nlm.nih.gov/34175417" TargetMode="External"/><Relationship Id="rId1014" Type="http://schemas.openxmlformats.org/officeDocument/2006/relationships/hyperlink" Target="https://pubmed.ncbi.nlm.nih.gov/33527648" TargetMode="External"/><Relationship Id="rId1221" Type="http://schemas.openxmlformats.org/officeDocument/2006/relationships/hyperlink" Target="https://pubmed.ncbi.nlm.nih.gov/32111242" TargetMode="External"/><Relationship Id="rId1666" Type="http://schemas.openxmlformats.org/officeDocument/2006/relationships/hyperlink" Target="https://pubmed.ncbi.nlm.nih.gov/27819802" TargetMode="External"/><Relationship Id="rId1873" Type="http://schemas.openxmlformats.org/officeDocument/2006/relationships/hyperlink" Target="https://pubmed.ncbi.nlm.nih.gov/25954806" TargetMode="External"/><Relationship Id="rId1319" Type="http://schemas.openxmlformats.org/officeDocument/2006/relationships/hyperlink" Target="https://pubmed.ncbi.nlm.nih.gov/31497858" TargetMode="External"/><Relationship Id="rId1526" Type="http://schemas.openxmlformats.org/officeDocument/2006/relationships/hyperlink" Target="https://pubmed.ncbi.nlm.nih.gov/29321234" TargetMode="External"/><Relationship Id="rId1733" Type="http://schemas.openxmlformats.org/officeDocument/2006/relationships/hyperlink" Target="https://pubmed.ncbi.nlm.nih.gov/27504117" TargetMode="External"/><Relationship Id="rId1940" Type="http://schemas.openxmlformats.org/officeDocument/2006/relationships/hyperlink" Target="https://pubmed.ncbi.nlm.nih.gov/24275252" TargetMode="External"/><Relationship Id="rId25" Type="http://schemas.openxmlformats.org/officeDocument/2006/relationships/hyperlink" Target="https://pubmed.ncbi.nlm.nih.gov/40315540" TargetMode="External"/><Relationship Id="rId1800" Type="http://schemas.openxmlformats.org/officeDocument/2006/relationships/hyperlink" Target="https://pubmed.ncbi.nlm.nih.gov/26627638" TargetMode="External"/><Relationship Id="rId174" Type="http://schemas.openxmlformats.org/officeDocument/2006/relationships/hyperlink" Target="https://pubmed.ncbi.nlm.nih.gov/39429436" TargetMode="External"/><Relationship Id="rId381" Type="http://schemas.openxmlformats.org/officeDocument/2006/relationships/hyperlink" Target="https://pubmed.ncbi.nlm.nih.gov/38227084" TargetMode="External"/><Relationship Id="rId2062" Type="http://schemas.openxmlformats.org/officeDocument/2006/relationships/hyperlink" Target="https://pubmed.ncbi.nlm.nih.gov/22880031" TargetMode="External"/><Relationship Id="rId241" Type="http://schemas.openxmlformats.org/officeDocument/2006/relationships/hyperlink" Target="https://pubmed.ncbi.nlm.nih.gov/38723679" TargetMode="External"/><Relationship Id="rId479" Type="http://schemas.openxmlformats.org/officeDocument/2006/relationships/hyperlink" Target="https://pubmed.ncbi.nlm.nih.gov/37595041" TargetMode="External"/><Relationship Id="rId686" Type="http://schemas.openxmlformats.org/officeDocument/2006/relationships/hyperlink" Target="https://pubmed.ncbi.nlm.nih.gov/36187744" TargetMode="External"/><Relationship Id="rId893" Type="http://schemas.openxmlformats.org/officeDocument/2006/relationships/hyperlink" Target="https://pubmed.ncbi.nlm.nih.gov/33640268" TargetMode="External"/><Relationship Id="rId339" Type="http://schemas.openxmlformats.org/officeDocument/2006/relationships/hyperlink" Target="https://pubmed.ncbi.nlm.nih.gov/38252443" TargetMode="External"/><Relationship Id="rId546" Type="http://schemas.openxmlformats.org/officeDocument/2006/relationships/hyperlink" Target="https://pubmed.ncbi.nlm.nih.gov/36087307" TargetMode="External"/><Relationship Id="rId753" Type="http://schemas.openxmlformats.org/officeDocument/2006/relationships/hyperlink" Target="https://pubmed.ncbi.nlm.nih.gov/35806183" TargetMode="External"/><Relationship Id="rId1176" Type="http://schemas.openxmlformats.org/officeDocument/2006/relationships/hyperlink" Target="https://pubmed.ncbi.nlm.nih.gov/32408345" TargetMode="External"/><Relationship Id="rId1383" Type="http://schemas.openxmlformats.org/officeDocument/2006/relationships/hyperlink" Target="https://pubmed.ncbi.nlm.nih.gov/30125936" TargetMode="External"/><Relationship Id="rId2227" Type="http://schemas.openxmlformats.org/officeDocument/2006/relationships/hyperlink" Target="https://pubmed.ncbi.nlm.nih.gov/17353378" TargetMode="External"/><Relationship Id="rId101" Type="http://schemas.openxmlformats.org/officeDocument/2006/relationships/hyperlink" Target="https://pubmed.ncbi.nlm.nih.gov/39485581" TargetMode="External"/><Relationship Id="rId406" Type="http://schemas.openxmlformats.org/officeDocument/2006/relationships/hyperlink" Target="https://pubmed.ncbi.nlm.nih.gov/39355007" TargetMode="External"/><Relationship Id="rId960" Type="http://schemas.openxmlformats.org/officeDocument/2006/relationships/hyperlink" Target="https://pubmed.ncbi.nlm.nih.gov/34418401" TargetMode="External"/><Relationship Id="rId1036" Type="http://schemas.openxmlformats.org/officeDocument/2006/relationships/hyperlink" Target="https://pubmed.ncbi.nlm.nih.gov/33514647" TargetMode="External"/><Relationship Id="rId1243" Type="http://schemas.openxmlformats.org/officeDocument/2006/relationships/hyperlink" Target="https://pubmed.ncbi.nlm.nih.gov/31985466" TargetMode="External"/><Relationship Id="rId1590" Type="http://schemas.openxmlformats.org/officeDocument/2006/relationships/hyperlink" Target="https://pubmed.ncbi.nlm.nih.gov/29070659" TargetMode="External"/><Relationship Id="rId1688" Type="http://schemas.openxmlformats.org/officeDocument/2006/relationships/hyperlink" Target="https://pubmed.ncbi.nlm.nih.gov/28731449" TargetMode="External"/><Relationship Id="rId1895" Type="http://schemas.openxmlformats.org/officeDocument/2006/relationships/hyperlink" Target="https://pubmed.ncbi.nlm.nih.gov/24721526" TargetMode="External"/><Relationship Id="rId613" Type="http://schemas.openxmlformats.org/officeDocument/2006/relationships/hyperlink" Target="https://pubmed.ncbi.nlm.nih.gov/36504281" TargetMode="External"/><Relationship Id="rId820" Type="http://schemas.openxmlformats.org/officeDocument/2006/relationships/hyperlink" Target="https://pubmed.ncbi.nlm.nih.gov/35158308" TargetMode="External"/><Relationship Id="rId918" Type="http://schemas.openxmlformats.org/officeDocument/2006/relationships/hyperlink" Target="https://pubmed.ncbi.nlm.nih.gov/34478561" TargetMode="External"/><Relationship Id="rId1450" Type="http://schemas.openxmlformats.org/officeDocument/2006/relationships/hyperlink" Target="https://pubmed.ncbi.nlm.nih.gov/29949507" TargetMode="External"/><Relationship Id="rId1548" Type="http://schemas.openxmlformats.org/officeDocument/2006/relationships/hyperlink" Target="https://pubmed.ncbi.nlm.nih.gov/29614113" TargetMode="External"/><Relationship Id="rId1755" Type="http://schemas.openxmlformats.org/officeDocument/2006/relationships/hyperlink" Target="https://pubmed.ncbi.nlm.nih.gov/26987701" TargetMode="External"/><Relationship Id="rId1103" Type="http://schemas.openxmlformats.org/officeDocument/2006/relationships/hyperlink" Target="https://pubmed.ncbi.nlm.nih.gov/34250957" TargetMode="External"/><Relationship Id="rId1310" Type="http://schemas.openxmlformats.org/officeDocument/2006/relationships/hyperlink" Target="https://pubmed.ncbi.nlm.nih.gov/31167811" TargetMode="External"/><Relationship Id="rId1408" Type="http://schemas.openxmlformats.org/officeDocument/2006/relationships/hyperlink" Target="https://pubmed.ncbi.nlm.nih.gov/30626432" TargetMode="External"/><Relationship Id="rId1962" Type="http://schemas.openxmlformats.org/officeDocument/2006/relationships/hyperlink" Target="https://pubmed.ncbi.nlm.nih.gov/24088526" TargetMode="External"/><Relationship Id="rId47" Type="http://schemas.openxmlformats.org/officeDocument/2006/relationships/hyperlink" Target="https://pubmed.ncbi.nlm.nih.gov/39323289" TargetMode="External"/><Relationship Id="rId1615" Type="http://schemas.openxmlformats.org/officeDocument/2006/relationships/hyperlink" Target="https://pubmed.ncbi.nlm.nih.gov/28598205" TargetMode="External"/><Relationship Id="rId1822" Type="http://schemas.openxmlformats.org/officeDocument/2006/relationships/hyperlink" Target="https://pubmed.ncbi.nlm.nih.gov/26258692" TargetMode="External"/><Relationship Id="rId196" Type="http://schemas.openxmlformats.org/officeDocument/2006/relationships/hyperlink" Target="https://pubmed.ncbi.nlm.nih.gov/39394841" TargetMode="External"/><Relationship Id="rId2084" Type="http://schemas.openxmlformats.org/officeDocument/2006/relationships/hyperlink" Target="https://pubmed.ncbi.nlm.nih.gov/21567187" TargetMode="External"/><Relationship Id="rId263" Type="http://schemas.openxmlformats.org/officeDocument/2006/relationships/hyperlink" Target="https://pubmed.ncbi.nlm.nih.gov/38481124" TargetMode="External"/><Relationship Id="rId470" Type="http://schemas.openxmlformats.org/officeDocument/2006/relationships/hyperlink" Target="https://pubmed.ncbi.nlm.nih.gov/37645436" TargetMode="External"/><Relationship Id="rId2151" Type="http://schemas.openxmlformats.org/officeDocument/2006/relationships/hyperlink" Target="https://pubmed.ncbi.nlm.nih.gov/20064547" TargetMode="External"/><Relationship Id="rId123" Type="http://schemas.openxmlformats.org/officeDocument/2006/relationships/hyperlink" Target="https://pubmed.ncbi.nlm.nih.gov/39985487" TargetMode="External"/><Relationship Id="rId330" Type="http://schemas.openxmlformats.org/officeDocument/2006/relationships/hyperlink" Target="https://pubmed.ncbi.nlm.nih.gov/38539243" TargetMode="External"/><Relationship Id="rId568" Type="http://schemas.openxmlformats.org/officeDocument/2006/relationships/hyperlink" Target="https://pubmed.ncbi.nlm.nih.gov/35753703" TargetMode="External"/><Relationship Id="rId775" Type="http://schemas.openxmlformats.org/officeDocument/2006/relationships/hyperlink" Target="https://pubmed.ncbi.nlm.nih.gov/35545792" TargetMode="External"/><Relationship Id="rId982" Type="http://schemas.openxmlformats.org/officeDocument/2006/relationships/hyperlink" Target="https://pubmed.ncbi.nlm.nih.gov/33491853" TargetMode="External"/><Relationship Id="rId1198" Type="http://schemas.openxmlformats.org/officeDocument/2006/relationships/hyperlink" Target="https://pubmed.ncbi.nlm.nih.gov/32053203" TargetMode="External"/><Relationship Id="rId2011" Type="http://schemas.openxmlformats.org/officeDocument/2006/relationships/hyperlink" Target="https://pubmed.ncbi.nlm.nih.gov/23799095" TargetMode="External"/><Relationship Id="rId2249" Type="http://schemas.openxmlformats.org/officeDocument/2006/relationships/hyperlink" Target="https://pubmed.ncbi.nlm.nih.gov/15887642" TargetMode="External"/><Relationship Id="rId428" Type="http://schemas.openxmlformats.org/officeDocument/2006/relationships/hyperlink" Target="https://pubmed.ncbi.nlm.nih.gov/38076824" TargetMode="External"/><Relationship Id="rId635" Type="http://schemas.openxmlformats.org/officeDocument/2006/relationships/hyperlink" Target="https://pubmed.ncbi.nlm.nih.gov/37056479" TargetMode="External"/><Relationship Id="rId842" Type="http://schemas.openxmlformats.org/officeDocument/2006/relationships/hyperlink" Target="https://pubmed.ncbi.nlm.nih.gov/35309577" TargetMode="External"/><Relationship Id="rId1058" Type="http://schemas.openxmlformats.org/officeDocument/2006/relationships/hyperlink" Target="https://pubmed.ncbi.nlm.nih.gov/33106600" TargetMode="External"/><Relationship Id="rId1265" Type="http://schemas.openxmlformats.org/officeDocument/2006/relationships/hyperlink" Target="https://pubmed.ncbi.nlm.nih.gov/32831200" TargetMode="External"/><Relationship Id="rId1472" Type="http://schemas.openxmlformats.org/officeDocument/2006/relationships/hyperlink" Target="https://pubmed.ncbi.nlm.nih.gov/29487167" TargetMode="External"/><Relationship Id="rId2109" Type="http://schemas.openxmlformats.org/officeDocument/2006/relationships/hyperlink" Target="https://pubmed.ncbi.nlm.nih.gov/20875798" TargetMode="External"/><Relationship Id="rId702" Type="http://schemas.openxmlformats.org/officeDocument/2006/relationships/hyperlink" Target="https://pubmed.ncbi.nlm.nih.gov/36156205" TargetMode="External"/><Relationship Id="rId1125" Type="http://schemas.openxmlformats.org/officeDocument/2006/relationships/hyperlink" Target="https://pubmed.ncbi.nlm.nih.gov/33439986" TargetMode="External"/><Relationship Id="rId1332" Type="http://schemas.openxmlformats.org/officeDocument/2006/relationships/hyperlink" Target="https://pubmed.ncbi.nlm.nih.gov/31055163" TargetMode="External"/><Relationship Id="rId1777" Type="http://schemas.openxmlformats.org/officeDocument/2006/relationships/hyperlink" Target="https://pubmed.ncbi.nlm.nih.gov/26206625" TargetMode="External"/><Relationship Id="rId1984" Type="http://schemas.openxmlformats.org/officeDocument/2006/relationships/hyperlink" Target="https://pubmed.ncbi.nlm.nih.gov/23718879" TargetMode="External"/><Relationship Id="rId69" Type="http://schemas.openxmlformats.org/officeDocument/2006/relationships/hyperlink" Target="https://pubmed.ncbi.nlm.nih.gov/39841452" TargetMode="External"/><Relationship Id="rId1637" Type="http://schemas.openxmlformats.org/officeDocument/2006/relationships/hyperlink" Target="https://pubmed.ncbi.nlm.nih.gov/28341646" TargetMode="External"/><Relationship Id="rId1844" Type="http://schemas.openxmlformats.org/officeDocument/2006/relationships/hyperlink" Target="https://pubmed.ncbi.nlm.nih.gov/25659491" TargetMode="External"/><Relationship Id="rId1704" Type="http://schemas.openxmlformats.org/officeDocument/2006/relationships/hyperlink" Target="https://pubmed.ncbi.nlm.nih.gov/27654934" TargetMode="External"/><Relationship Id="rId285" Type="http://schemas.openxmlformats.org/officeDocument/2006/relationships/hyperlink" Target="https://pubmed.ncbi.nlm.nih.gov/38746436" TargetMode="External"/><Relationship Id="rId1911" Type="http://schemas.openxmlformats.org/officeDocument/2006/relationships/hyperlink" Target="https://pubmed.ncbi.nlm.nih.gov/25023557" TargetMode="External"/><Relationship Id="rId492" Type="http://schemas.openxmlformats.org/officeDocument/2006/relationships/hyperlink" Target="https://pubmed.ncbi.nlm.nih.gov/37137722" TargetMode="External"/><Relationship Id="rId797" Type="http://schemas.openxmlformats.org/officeDocument/2006/relationships/hyperlink" Target="https://pubmed.ncbi.nlm.nih.gov/34857362" TargetMode="External"/><Relationship Id="rId2173" Type="http://schemas.openxmlformats.org/officeDocument/2006/relationships/hyperlink" Target="https://pubmed.ncbi.nlm.nih.gov/19622817" TargetMode="External"/><Relationship Id="rId145" Type="http://schemas.openxmlformats.org/officeDocument/2006/relationships/hyperlink" Target="https://pubmed.ncbi.nlm.nih.gov/39535473" TargetMode="External"/><Relationship Id="rId352" Type="http://schemas.openxmlformats.org/officeDocument/2006/relationships/hyperlink" Target="https://pubmed.ncbi.nlm.nih.gov/38336728" TargetMode="External"/><Relationship Id="rId1287" Type="http://schemas.openxmlformats.org/officeDocument/2006/relationships/hyperlink" Target="https://pubmed.ncbi.nlm.nih.gov/31673598" TargetMode="External"/><Relationship Id="rId2033" Type="http://schemas.openxmlformats.org/officeDocument/2006/relationships/hyperlink" Target="https://pubmed.ncbi.nlm.nih.gov/22917143" TargetMode="External"/><Relationship Id="rId2240" Type="http://schemas.openxmlformats.org/officeDocument/2006/relationships/hyperlink" Target="https://pubmed.ncbi.nlm.nih.gov/16493230" TargetMode="External"/><Relationship Id="rId212" Type="http://schemas.openxmlformats.org/officeDocument/2006/relationships/hyperlink" Target="https://pubmed.ncbi.nlm.nih.gov/39281749" TargetMode="External"/><Relationship Id="rId657" Type="http://schemas.openxmlformats.org/officeDocument/2006/relationships/hyperlink" Target="https://pubmed.ncbi.nlm.nih.gov/36510321" TargetMode="External"/><Relationship Id="rId864" Type="http://schemas.openxmlformats.org/officeDocument/2006/relationships/hyperlink" Target="https://pubmed.ncbi.nlm.nih.gov/35832609" TargetMode="External"/><Relationship Id="rId1494" Type="http://schemas.openxmlformats.org/officeDocument/2006/relationships/hyperlink" Target="https://pubmed.ncbi.nlm.nih.gov/30029687" TargetMode="External"/><Relationship Id="rId1799" Type="http://schemas.openxmlformats.org/officeDocument/2006/relationships/hyperlink" Target="https://pubmed.ncbi.nlm.nih.gov/25995196" TargetMode="External"/><Relationship Id="rId2100" Type="http://schemas.openxmlformats.org/officeDocument/2006/relationships/hyperlink" Target="https://pubmed.ncbi.nlm.nih.gov/21606657" TargetMode="External"/><Relationship Id="rId517" Type="http://schemas.openxmlformats.org/officeDocument/2006/relationships/hyperlink" Target="https://pubmed.ncbi.nlm.nih.gov/37259128" TargetMode="External"/><Relationship Id="rId724" Type="http://schemas.openxmlformats.org/officeDocument/2006/relationships/hyperlink" Target="https://pubmed.ncbi.nlm.nih.gov/34870885" TargetMode="External"/><Relationship Id="rId931" Type="http://schemas.openxmlformats.org/officeDocument/2006/relationships/hyperlink" Target="https://pubmed.ncbi.nlm.nih.gov/32591633" TargetMode="External"/><Relationship Id="rId1147" Type="http://schemas.openxmlformats.org/officeDocument/2006/relationships/hyperlink" Target="https://pubmed.ncbi.nlm.nih.gov/32871787" TargetMode="External"/><Relationship Id="rId1354" Type="http://schemas.openxmlformats.org/officeDocument/2006/relationships/hyperlink" Target="https://pubmed.ncbi.nlm.nih.gov/30796959" TargetMode="External"/><Relationship Id="rId1561" Type="http://schemas.openxmlformats.org/officeDocument/2006/relationships/hyperlink" Target="https://pubmed.ncbi.nlm.nih.gov/30198873" TargetMode="External"/><Relationship Id="rId60" Type="http://schemas.openxmlformats.org/officeDocument/2006/relationships/hyperlink" Target="https://pubmed.ncbi.nlm.nih.gov/39974024" TargetMode="External"/><Relationship Id="rId1007" Type="http://schemas.openxmlformats.org/officeDocument/2006/relationships/hyperlink" Target="https://pubmed.ncbi.nlm.nih.gov/33985551" TargetMode="External"/><Relationship Id="rId1214" Type="http://schemas.openxmlformats.org/officeDocument/2006/relationships/hyperlink" Target="https://pubmed.ncbi.nlm.nih.gov/31605538" TargetMode="External"/><Relationship Id="rId1421" Type="http://schemas.openxmlformats.org/officeDocument/2006/relationships/hyperlink" Target="https://pubmed.ncbi.nlm.nih.gov/30958346" TargetMode="External"/><Relationship Id="rId1659" Type="http://schemas.openxmlformats.org/officeDocument/2006/relationships/hyperlink" Target="https://pubmed.ncbi.nlm.nih.gov/27984697" TargetMode="External"/><Relationship Id="rId1866" Type="http://schemas.openxmlformats.org/officeDocument/2006/relationships/hyperlink" Target="https://pubmed.ncbi.nlm.nih.gov/25182737" TargetMode="External"/><Relationship Id="rId1519" Type="http://schemas.openxmlformats.org/officeDocument/2006/relationships/hyperlink" Target="https://pubmed.ncbi.nlm.nih.gov/29566788" TargetMode="External"/><Relationship Id="rId1726" Type="http://schemas.openxmlformats.org/officeDocument/2006/relationships/hyperlink" Target="https://pubmed.ncbi.nlm.nih.gov/27508979" TargetMode="External"/><Relationship Id="rId1933" Type="http://schemas.openxmlformats.org/officeDocument/2006/relationships/hyperlink" Target="https://pubmed.ncbi.nlm.nih.gov/24378367" TargetMode="External"/><Relationship Id="rId18" Type="http://schemas.openxmlformats.org/officeDocument/2006/relationships/hyperlink" Target="https://pubmed.ncbi.nlm.nih.gov/40205199" TargetMode="External"/><Relationship Id="rId2195" Type="http://schemas.openxmlformats.org/officeDocument/2006/relationships/hyperlink" Target="https://pubmed.ncbi.nlm.nih.gov/19844105" TargetMode="External"/><Relationship Id="rId167" Type="http://schemas.openxmlformats.org/officeDocument/2006/relationships/hyperlink" Target="https://pubmed.ncbi.nlm.nih.gov/39673059" TargetMode="External"/><Relationship Id="rId374" Type="http://schemas.openxmlformats.org/officeDocument/2006/relationships/hyperlink" Target="https://pubmed.ncbi.nlm.nih.gov/37930324" TargetMode="External"/><Relationship Id="rId581" Type="http://schemas.openxmlformats.org/officeDocument/2006/relationships/hyperlink" Target="https://pubmed.ncbi.nlm.nih.gov/36745974" TargetMode="External"/><Relationship Id="rId2055" Type="http://schemas.openxmlformats.org/officeDocument/2006/relationships/hyperlink" Target="https://pubmed.ncbi.nlm.nih.gov/22328928" TargetMode="External"/><Relationship Id="rId2262" Type="http://schemas.openxmlformats.org/officeDocument/2006/relationships/hyperlink" Target="https://pubmed.ncbi.nlm.nih.gov/12923155" TargetMode="External"/><Relationship Id="rId234" Type="http://schemas.openxmlformats.org/officeDocument/2006/relationships/hyperlink" Target="https://pubmed.ncbi.nlm.nih.gov/39444698" TargetMode="External"/><Relationship Id="rId679" Type="http://schemas.openxmlformats.org/officeDocument/2006/relationships/hyperlink" Target="https://pubmed.ncbi.nlm.nih.gov/35849149" TargetMode="External"/><Relationship Id="rId886" Type="http://schemas.openxmlformats.org/officeDocument/2006/relationships/hyperlink" Target="https://pubmed.ncbi.nlm.nih.gov/34863295" TargetMode="External"/><Relationship Id="rId2" Type="http://schemas.openxmlformats.org/officeDocument/2006/relationships/customXml" Target="../customXml/item2.xml"/><Relationship Id="rId441" Type="http://schemas.openxmlformats.org/officeDocument/2006/relationships/hyperlink" Target="https://pubmed.ncbi.nlm.nih.gov/37549446" TargetMode="External"/><Relationship Id="rId539" Type="http://schemas.openxmlformats.org/officeDocument/2006/relationships/hyperlink" Target="https://pubmed.ncbi.nlm.nih.gov/37086096" TargetMode="External"/><Relationship Id="rId746" Type="http://schemas.openxmlformats.org/officeDocument/2006/relationships/hyperlink" Target="https://pubmed.ncbi.nlm.nih.gov/35599543" TargetMode="External"/><Relationship Id="rId1071" Type="http://schemas.openxmlformats.org/officeDocument/2006/relationships/hyperlink" Target="https://pubmed.ncbi.nlm.nih.gov/32812646" TargetMode="External"/><Relationship Id="rId1169" Type="http://schemas.openxmlformats.org/officeDocument/2006/relationships/hyperlink" Target="https://pubmed.ncbi.nlm.nih.gov/32558597" TargetMode="External"/><Relationship Id="rId1376" Type="http://schemas.openxmlformats.org/officeDocument/2006/relationships/hyperlink" Target="https://pubmed.ncbi.nlm.nih.gov/30953929" TargetMode="External"/><Relationship Id="rId1583" Type="http://schemas.openxmlformats.org/officeDocument/2006/relationships/hyperlink" Target="https://pubmed.ncbi.nlm.nih.gov/28972305" TargetMode="External"/><Relationship Id="rId2122" Type="http://schemas.openxmlformats.org/officeDocument/2006/relationships/hyperlink" Target="https://pubmed.ncbi.nlm.nih.gov/20596612" TargetMode="External"/><Relationship Id="rId301" Type="http://schemas.openxmlformats.org/officeDocument/2006/relationships/hyperlink" Target="https://pubmed.ncbi.nlm.nih.gov/38593394" TargetMode="External"/><Relationship Id="rId953" Type="http://schemas.openxmlformats.org/officeDocument/2006/relationships/hyperlink" Target="https://pubmed.ncbi.nlm.nih.gov/34237384" TargetMode="External"/><Relationship Id="rId1029" Type="http://schemas.openxmlformats.org/officeDocument/2006/relationships/hyperlink" Target="https://pubmed.ncbi.nlm.nih.gov/33694298" TargetMode="External"/><Relationship Id="rId1236" Type="http://schemas.openxmlformats.org/officeDocument/2006/relationships/hyperlink" Target="https://pubmed.ncbi.nlm.nih.gov/31898549" TargetMode="External"/><Relationship Id="rId1790" Type="http://schemas.openxmlformats.org/officeDocument/2006/relationships/hyperlink" Target="https://pubmed.ncbi.nlm.nih.gov/27389622" TargetMode="External"/><Relationship Id="rId1888" Type="http://schemas.openxmlformats.org/officeDocument/2006/relationships/hyperlink" Target="https://pubmed.ncbi.nlm.nih.gov/25457841" TargetMode="External"/><Relationship Id="rId82" Type="http://schemas.openxmlformats.org/officeDocument/2006/relationships/hyperlink" Target="https://pubmed.ncbi.nlm.nih.gov/40135149" TargetMode="External"/><Relationship Id="rId606" Type="http://schemas.openxmlformats.org/officeDocument/2006/relationships/hyperlink" Target="https://pubmed.ncbi.nlm.nih.gov/36717718" TargetMode="External"/><Relationship Id="rId813" Type="http://schemas.openxmlformats.org/officeDocument/2006/relationships/hyperlink" Target="https://pubmed.ncbi.nlm.nih.gov/34151677" TargetMode="External"/><Relationship Id="rId1443" Type="http://schemas.openxmlformats.org/officeDocument/2006/relationships/hyperlink" Target="https://pubmed.ncbi.nlm.nih.gov/30171748" TargetMode="External"/><Relationship Id="rId1650" Type="http://schemas.openxmlformats.org/officeDocument/2006/relationships/hyperlink" Target="https://pubmed.ncbi.nlm.nih.gov/28135356" TargetMode="External"/><Relationship Id="rId1748" Type="http://schemas.openxmlformats.org/officeDocument/2006/relationships/hyperlink" Target="https://pubmed.ncbi.nlm.nih.gov/26555316" TargetMode="External"/><Relationship Id="rId1303" Type="http://schemas.openxmlformats.org/officeDocument/2006/relationships/hyperlink" Target="https://pubmed.ncbi.nlm.nih.gov/31668594" TargetMode="External"/><Relationship Id="rId1510" Type="http://schemas.openxmlformats.org/officeDocument/2006/relationships/hyperlink" Target="https://pubmed.ncbi.nlm.nih.gov/29653990" TargetMode="External"/><Relationship Id="rId1955" Type="http://schemas.openxmlformats.org/officeDocument/2006/relationships/hyperlink" Target="https://pubmed.ncbi.nlm.nih.gov/24212398" TargetMode="External"/><Relationship Id="rId1608" Type="http://schemas.openxmlformats.org/officeDocument/2006/relationships/hyperlink" Target="https://pubmed.ncbi.nlm.nih.gov/28527630" TargetMode="External"/><Relationship Id="rId1815" Type="http://schemas.openxmlformats.org/officeDocument/2006/relationships/hyperlink" Target="https://pubmed.ncbi.nlm.nih.gov/26334479" TargetMode="External"/><Relationship Id="rId189" Type="http://schemas.openxmlformats.org/officeDocument/2006/relationships/hyperlink" Target="https://pubmed.ncbi.nlm.nih.gov/39249104" TargetMode="External"/><Relationship Id="rId396" Type="http://schemas.openxmlformats.org/officeDocument/2006/relationships/hyperlink" Target="https://pubmed.ncbi.nlm.nih.gov/38707707" TargetMode="External"/><Relationship Id="rId2077" Type="http://schemas.openxmlformats.org/officeDocument/2006/relationships/hyperlink" Target="https://pubmed.ncbi.nlm.nih.gov/21712440" TargetMode="External"/><Relationship Id="rId256" Type="http://schemas.openxmlformats.org/officeDocument/2006/relationships/hyperlink" Target="https://pubmed.ncbi.nlm.nih.gov/39108495" TargetMode="External"/><Relationship Id="rId463" Type="http://schemas.openxmlformats.org/officeDocument/2006/relationships/hyperlink" Target="https://pubmed.ncbi.nlm.nih.gov/37643212" TargetMode="External"/><Relationship Id="rId670" Type="http://schemas.openxmlformats.org/officeDocument/2006/relationships/hyperlink" Target="https://pubmed.ncbi.nlm.nih.gov/36380380" TargetMode="External"/><Relationship Id="rId1093" Type="http://schemas.openxmlformats.org/officeDocument/2006/relationships/hyperlink" Target="https://pubmed.ncbi.nlm.nih.gov/33969169" TargetMode="External"/><Relationship Id="rId2144" Type="http://schemas.openxmlformats.org/officeDocument/2006/relationships/hyperlink" Target="https://pubmed.ncbi.nlm.nih.gov/20302621" TargetMode="External"/><Relationship Id="rId116" Type="http://schemas.openxmlformats.org/officeDocument/2006/relationships/hyperlink" Target="https://pubmed.ncbi.nlm.nih.gov/39898436" TargetMode="External"/><Relationship Id="rId323" Type="http://schemas.openxmlformats.org/officeDocument/2006/relationships/hyperlink" Target="https://pubmed.ncbi.nlm.nih.gov/38335912" TargetMode="External"/><Relationship Id="rId530" Type="http://schemas.openxmlformats.org/officeDocument/2006/relationships/hyperlink" Target="https://pubmed.ncbi.nlm.nih.gov/37298072" TargetMode="External"/><Relationship Id="rId768" Type="http://schemas.openxmlformats.org/officeDocument/2006/relationships/hyperlink" Target="https://pubmed.ncbi.nlm.nih.gov/35624414" TargetMode="External"/><Relationship Id="rId975" Type="http://schemas.openxmlformats.org/officeDocument/2006/relationships/hyperlink" Target="https://pubmed.ncbi.nlm.nih.gov/34440700" TargetMode="External"/><Relationship Id="rId1160" Type="http://schemas.openxmlformats.org/officeDocument/2006/relationships/hyperlink" Target="https://pubmed.ncbi.nlm.nih.gov/32779869" TargetMode="External"/><Relationship Id="rId1398" Type="http://schemas.openxmlformats.org/officeDocument/2006/relationships/hyperlink" Target="https://pubmed.ncbi.nlm.nih.gov/30419087" TargetMode="External"/><Relationship Id="rId2004" Type="http://schemas.openxmlformats.org/officeDocument/2006/relationships/hyperlink" Target="https://pubmed.ncbi.nlm.nih.gov/23076076" TargetMode="External"/><Relationship Id="rId2211" Type="http://schemas.openxmlformats.org/officeDocument/2006/relationships/hyperlink" Target="https://pubmed.ncbi.nlm.nih.gov/18631750" TargetMode="External"/><Relationship Id="rId628" Type="http://schemas.openxmlformats.org/officeDocument/2006/relationships/hyperlink" Target="https://pubmed.ncbi.nlm.nih.gov/36694576" TargetMode="External"/><Relationship Id="rId835" Type="http://schemas.openxmlformats.org/officeDocument/2006/relationships/hyperlink" Target="https://pubmed.ncbi.nlm.nih.gov/34958041" TargetMode="External"/><Relationship Id="rId1258" Type="http://schemas.openxmlformats.org/officeDocument/2006/relationships/hyperlink" Target="https://pubmed.ncbi.nlm.nih.gov/32581990" TargetMode="External"/><Relationship Id="rId1465" Type="http://schemas.openxmlformats.org/officeDocument/2006/relationships/hyperlink" Target="https://pubmed.ncbi.nlm.nih.gov/30171200" TargetMode="External"/><Relationship Id="rId1672" Type="http://schemas.openxmlformats.org/officeDocument/2006/relationships/hyperlink" Target="https://pubmed.ncbi.nlm.nih.gov/27870940" TargetMode="External"/><Relationship Id="rId1020" Type="http://schemas.openxmlformats.org/officeDocument/2006/relationships/hyperlink" Target="https://pubmed.ncbi.nlm.nih.gov/33883011" TargetMode="External"/><Relationship Id="rId1118" Type="http://schemas.openxmlformats.org/officeDocument/2006/relationships/hyperlink" Target="https://pubmed.ncbi.nlm.nih.gov/35287127" TargetMode="External"/><Relationship Id="rId1325" Type="http://schemas.openxmlformats.org/officeDocument/2006/relationships/hyperlink" Target="https://pubmed.ncbi.nlm.nih.gov/31530945" TargetMode="External"/><Relationship Id="rId1532" Type="http://schemas.openxmlformats.org/officeDocument/2006/relationships/hyperlink" Target="https://pubmed.ncbi.nlm.nih.gov/29321235" TargetMode="External"/><Relationship Id="rId1977" Type="http://schemas.openxmlformats.org/officeDocument/2006/relationships/hyperlink" Target="https://pubmed.ncbi.nlm.nih.gov/23471614" TargetMode="External"/><Relationship Id="rId902" Type="http://schemas.openxmlformats.org/officeDocument/2006/relationships/hyperlink" Target="https://pubmed.ncbi.nlm.nih.gov/34773122" TargetMode="External"/><Relationship Id="rId1837" Type="http://schemas.openxmlformats.org/officeDocument/2006/relationships/hyperlink" Target="https://pubmed.ncbi.nlm.nih.gov/25981962" TargetMode="External"/><Relationship Id="rId31" Type="http://schemas.openxmlformats.org/officeDocument/2006/relationships/hyperlink" Target="https://pubmed.ncbi.nlm.nih.gov/40250046" TargetMode="External"/><Relationship Id="rId2099" Type="http://schemas.openxmlformats.org/officeDocument/2006/relationships/hyperlink" Target="https://pubmed.ncbi.nlm.nih.gov/21593572" TargetMode="External"/><Relationship Id="rId180" Type="http://schemas.openxmlformats.org/officeDocument/2006/relationships/hyperlink" Target="https://pubmed.ncbi.nlm.nih.gov/39551058" TargetMode="External"/><Relationship Id="rId278" Type="http://schemas.openxmlformats.org/officeDocument/2006/relationships/hyperlink" Target="https://pubmed.ncbi.nlm.nih.gov/38623387" TargetMode="External"/><Relationship Id="rId1904" Type="http://schemas.openxmlformats.org/officeDocument/2006/relationships/hyperlink" Target="https://pubmed.ncbi.nlm.nih.gov/25162367" TargetMode="External"/><Relationship Id="rId485" Type="http://schemas.openxmlformats.org/officeDocument/2006/relationships/hyperlink" Target="https://pubmed.ncbi.nlm.nih.gov/36795776" TargetMode="External"/><Relationship Id="rId692" Type="http://schemas.openxmlformats.org/officeDocument/2006/relationships/hyperlink" Target="https://pubmed.ncbi.nlm.nih.gov/36229847" TargetMode="External"/><Relationship Id="rId2166" Type="http://schemas.openxmlformats.org/officeDocument/2006/relationships/hyperlink" Target="https://pubmed.ncbi.nlm.nih.gov/20477711" TargetMode="External"/><Relationship Id="rId138" Type="http://schemas.openxmlformats.org/officeDocument/2006/relationships/hyperlink" Target="https://pubmed.ncbi.nlm.nih.gov/39825066" TargetMode="External"/><Relationship Id="rId345" Type="http://schemas.openxmlformats.org/officeDocument/2006/relationships/hyperlink" Target="https://pubmed.ncbi.nlm.nih.gov/38215191" TargetMode="External"/><Relationship Id="rId552" Type="http://schemas.openxmlformats.org/officeDocument/2006/relationships/hyperlink" Target="https://pubmed.ncbi.nlm.nih.gov/36745413" TargetMode="External"/><Relationship Id="rId997" Type="http://schemas.openxmlformats.org/officeDocument/2006/relationships/hyperlink" Target="https://pubmed.ncbi.nlm.nih.gov/33881612" TargetMode="External"/><Relationship Id="rId1182" Type="http://schemas.openxmlformats.org/officeDocument/2006/relationships/hyperlink" Target="https://pubmed.ncbi.nlm.nih.gov/32552681" TargetMode="External"/><Relationship Id="rId2026" Type="http://schemas.openxmlformats.org/officeDocument/2006/relationships/hyperlink" Target="https://pubmed.ncbi.nlm.nih.gov/22698770" TargetMode="External"/><Relationship Id="rId2233" Type="http://schemas.openxmlformats.org/officeDocument/2006/relationships/hyperlink" Target="https://pubmed.ncbi.nlm.nih.gov/16857565" TargetMode="External"/><Relationship Id="rId205" Type="http://schemas.openxmlformats.org/officeDocument/2006/relationships/hyperlink" Target="https://pubmed.ncbi.nlm.nih.gov/39416086" TargetMode="External"/><Relationship Id="rId412" Type="http://schemas.openxmlformats.org/officeDocument/2006/relationships/hyperlink" Target="https://pubmed.ncbi.nlm.nih.gov/38168323" TargetMode="External"/><Relationship Id="rId857" Type="http://schemas.openxmlformats.org/officeDocument/2006/relationships/hyperlink" Target="https://pubmed.ncbi.nlm.nih.gov/35603281" TargetMode="External"/><Relationship Id="rId1042" Type="http://schemas.openxmlformats.org/officeDocument/2006/relationships/hyperlink" Target="https://pubmed.ncbi.nlm.nih.gov/33336877" TargetMode="External"/><Relationship Id="rId1487" Type="http://schemas.openxmlformats.org/officeDocument/2006/relationships/hyperlink" Target="https://pubmed.ncbi.nlm.nih.gov/30014031" TargetMode="External"/><Relationship Id="rId1694" Type="http://schemas.openxmlformats.org/officeDocument/2006/relationships/hyperlink" Target="https://pubmed.ncbi.nlm.nih.gov/27531278" TargetMode="External"/><Relationship Id="rId717" Type="http://schemas.openxmlformats.org/officeDocument/2006/relationships/hyperlink" Target="https://pubmed.ncbi.nlm.nih.gov/36045450" TargetMode="External"/><Relationship Id="rId924" Type="http://schemas.openxmlformats.org/officeDocument/2006/relationships/hyperlink" Target="https://pubmed.ncbi.nlm.nih.gov/34602080" TargetMode="External"/><Relationship Id="rId1347" Type="http://schemas.openxmlformats.org/officeDocument/2006/relationships/hyperlink" Target="https://pubmed.ncbi.nlm.nih.gov/31164314" TargetMode="External"/><Relationship Id="rId1554" Type="http://schemas.openxmlformats.org/officeDocument/2006/relationships/hyperlink" Target="https://pubmed.ncbi.nlm.nih.gov/29719006" TargetMode="External"/><Relationship Id="rId1761" Type="http://schemas.openxmlformats.org/officeDocument/2006/relationships/hyperlink" Target="https://pubmed.ncbi.nlm.nih.gov/26943959" TargetMode="External"/><Relationship Id="rId1999" Type="http://schemas.openxmlformats.org/officeDocument/2006/relationships/hyperlink" Target="https://pubmed.ncbi.nlm.nih.gov/23026858" TargetMode="External"/><Relationship Id="rId53" Type="http://schemas.openxmlformats.org/officeDocument/2006/relationships/hyperlink" Target="https://pubmed.ncbi.nlm.nih.gov/40067298" TargetMode="External"/><Relationship Id="rId1207" Type="http://schemas.openxmlformats.org/officeDocument/2006/relationships/hyperlink" Target="https://pubmed.ncbi.nlm.nih.gov/32426454" TargetMode="External"/><Relationship Id="rId1414" Type="http://schemas.openxmlformats.org/officeDocument/2006/relationships/hyperlink" Target="https://pubmed.ncbi.nlm.nih.gov/30568991" TargetMode="External"/><Relationship Id="rId1621" Type="http://schemas.openxmlformats.org/officeDocument/2006/relationships/hyperlink" Target="https://pubmed.ncbi.nlm.nih.gov/28424166" TargetMode="External"/><Relationship Id="rId1859" Type="http://schemas.openxmlformats.org/officeDocument/2006/relationships/hyperlink" Target="https://pubmed.ncbi.nlm.nih.gov/25531812" TargetMode="External"/><Relationship Id="rId1719" Type="http://schemas.openxmlformats.org/officeDocument/2006/relationships/hyperlink" Target="https://pubmed.ncbi.nlm.nih.gov/26754805" TargetMode="External"/><Relationship Id="rId1926" Type="http://schemas.openxmlformats.org/officeDocument/2006/relationships/hyperlink" Target="https://pubmed.ncbi.nlm.nih.gov/24281842" TargetMode="External"/><Relationship Id="rId2090" Type="http://schemas.openxmlformats.org/officeDocument/2006/relationships/hyperlink" Target="https://pubmed.ncbi.nlm.nih.gov/21281452" TargetMode="External"/><Relationship Id="rId2188" Type="http://schemas.openxmlformats.org/officeDocument/2006/relationships/hyperlink" Target="https://pubmed.ncbi.nlm.nih.gov/19221425" TargetMode="External"/><Relationship Id="rId367" Type="http://schemas.openxmlformats.org/officeDocument/2006/relationships/hyperlink" Target="https://pubmed.ncbi.nlm.nih.gov/38140767" TargetMode="External"/><Relationship Id="rId574" Type="http://schemas.openxmlformats.org/officeDocument/2006/relationships/hyperlink" Target="https://pubmed.ncbi.nlm.nih.gov/36995712" TargetMode="External"/><Relationship Id="rId2048" Type="http://schemas.openxmlformats.org/officeDocument/2006/relationships/hyperlink" Target="https://pubmed.ncbi.nlm.nih.gov/22210159" TargetMode="External"/><Relationship Id="rId2255" Type="http://schemas.openxmlformats.org/officeDocument/2006/relationships/hyperlink" Target="https://pubmed.ncbi.nlm.nih.gov/15292071" TargetMode="External"/><Relationship Id="rId227" Type="http://schemas.openxmlformats.org/officeDocument/2006/relationships/hyperlink" Target="https://pubmed.ncbi.nlm.nih.gov/39032119" TargetMode="External"/><Relationship Id="rId781" Type="http://schemas.openxmlformats.org/officeDocument/2006/relationships/hyperlink" Target="https://pubmed.ncbi.nlm.nih.gov/35625782" TargetMode="External"/><Relationship Id="rId879" Type="http://schemas.openxmlformats.org/officeDocument/2006/relationships/hyperlink" Target="https://pubmed.ncbi.nlm.nih.gov/36479018" TargetMode="External"/><Relationship Id="rId434" Type="http://schemas.openxmlformats.org/officeDocument/2006/relationships/hyperlink" Target="https://pubmed.ncbi.nlm.nih.gov/38010651" TargetMode="External"/><Relationship Id="rId641" Type="http://schemas.openxmlformats.org/officeDocument/2006/relationships/hyperlink" Target="https://pubmed.ncbi.nlm.nih.gov/37377978" TargetMode="External"/><Relationship Id="rId739" Type="http://schemas.openxmlformats.org/officeDocument/2006/relationships/hyperlink" Target="https://pubmed.ncbi.nlm.nih.gov/35318733" TargetMode="External"/><Relationship Id="rId1064" Type="http://schemas.openxmlformats.org/officeDocument/2006/relationships/hyperlink" Target="https://pubmed.ncbi.nlm.nih.gov/33402694" TargetMode="External"/><Relationship Id="rId1271" Type="http://schemas.openxmlformats.org/officeDocument/2006/relationships/hyperlink" Target="https://pubmed.ncbi.nlm.nih.gov/33016895" TargetMode="External"/><Relationship Id="rId1369" Type="http://schemas.openxmlformats.org/officeDocument/2006/relationships/hyperlink" Target="https://pubmed.ncbi.nlm.nih.gov/30004022" TargetMode="External"/><Relationship Id="rId1576" Type="http://schemas.openxmlformats.org/officeDocument/2006/relationships/hyperlink" Target="https://pubmed.ncbi.nlm.nih.gov/29069436" TargetMode="External"/><Relationship Id="rId2115" Type="http://schemas.openxmlformats.org/officeDocument/2006/relationships/hyperlink" Target="https://pubmed.ncbi.nlm.nih.gov/20849576" TargetMode="External"/><Relationship Id="rId501" Type="http://schemas.openxmlformats.org/officeDocument/2006/relationships/hyperlink" Target="https://pubmed.ncbi.nlm.nih.gov/36583624" TargetMode="External"/><Relationship Id="rId946" Type="http://schemas.openxmlformats.org/officeDocument/2006/relationships/hyperlink" Target="https://pubmed.ncbi.nlm.nih.gov/34562592" TargetMode="External"/><Relationship Id="rId1131" Type="http://schemas.openxmlformats.org/officeDocument/2006/relationships/hyperlink" Target="https://pubmed.ncbi.nlm.nih.gov/33203974" TargetMode="External"/><Relationship Id="rId1229" Type="http://schemas.openxmlformats.org/officeDocument/2006/relationships/hyperlink" Target="https://pubmed.ncbi.nlm.nih.gov/31757576" TargetMode="External"/><Relationship Id="rId1783" Type="http://schemas.openxmlformats.org/officeDocument/2006/relationships/hyperlink" Target="https://pubmed.ncbi.nlm.nih.gov/26444757" TargetMode="External"/><Relationship Id="rId1990" Type="http://schemas.openxmlformats.org/officeDocument/2006/relationships/hyperlink" Target="https://pubmed.ncbi.nlm.nih.gov/22907940" TargetMode="External"/><Relationship Id="rId75" Type="http://schemas.openxmlformats.org/officeDocument/2006/relationships/hyperlink" Target="https://pubmed.ncbi.nlm.nih.gov/39886321" TargetMode="External"/><Relationship Id="rId806" Type="http://schemas.openxmlformats.org/officeDocument/2006/relationships/hyperlink" Target="https://pubmed.ncbi.nlm.nih.gov/35269411" TargetMode="External"/><Relationship Id="rId1436" Type="http://schemas.openxmlformats.org/officeDocument/2006/relationships/hyperlink" Target="https://pubmed.ncbi.nlm.nih.gov/31890857" TargetMode="External"/><Relationship Id="rId1643" Type="http://schemas.openxmlformats.org/officeDocument/2006/relationships/hyperlink" Target="https://pubmed.ncbi.nlm.nih.gov/27216941" TargetMode="External"/><Relationship Id="rId1850" Type="http://schemas.openxmlformats.org/officeDocument/2006/relationships/hyperlink" Target="https://pubmed.ncbi.nlm.nih.gov/25469473" TargetMode="External"/><Relationship Id="rId1503" Type="http://schemas.openxmlformats.org/officeDocument/2006/relationships/hyperlink" Target="https://pubmed.ncbi.nlm.nih.gov/29915347" TargetMode="External"/><Relationship Id="rId1710" Type="http://schemas.openxmlformats.org/officeDocument/2006/relationships/hyperlink" Target="https://pubmed.ncbi.nlm.nih.gov/27694257" TargetMode="External"/><Relationship Id="rId1948" Type="http://schemas.openxmlformats.org/officeDocument/2006/relationships/hyperlink" Target="https://pubmed.ncbi.nlm.nih.gov/24932109" TargetMode="External"/><Relationship Id="rId291" Type="http://schemas.openxmlformats.org/officeDocument/2006/relationships/hyperlink" Target="https://pubmed.ncbi.nlm.nih.gov/38253262" TargetMode="External"/><Relationship Id="rId1808" Type="http://schemas.openxmlformats.org/officeDocument/2006/relationships/hyperlink" Target="https://pubmed.ncbi.nlm.nih.gov/27239521" TargetMode="External"/><Relationship Id="rId151" Type="http://schemas.openxmlformats.org/officeDocument/2006/relationships/hyperlink" Target="https://pubmed.ncbi.nlm.nih.gov/39637966" TargetMode="External"/><Relationship Id="rId389" Type="http://schemas.openxmlformats.org/officeDocument/2006/relationships/hyperlink" Target="https://pubmed.ncbi.nlm.nih.gov/37925995" TargetMode="External"/><Relationship Id="rId596" Type="http://schemas.openxmlformats.org/officeDocument/2006/relationships/hyperlink" Target="https://pubmed.ncbi.nlm.nih.gov/35972662" TargetMode="External"/><Relationship Id="rId249" Type="http://schemas.openxmlformats.org/officeDocument/2006/relationships/hyperlink" Target="https://pubmed.ncbi.nlm.nih.gov/39062786" TargetMode="External"/><Relationship Id="rId456" Type="http://schemas.openxmlformats.org/officeDocument/2006/relationships/hyperlink" Target="https://pubmed.ncbi.nlm.nih.gov/37431060" TargetMode="External"/><Relationship Id="rId663" Type="http://schemas.openxmlformats.org/officeDocument/2006/relationships/hyperlink" Target="https://pubmed.ncbi.nlm.nih.gov/36457825" TargetMode="External"/><Relationship Id="rId870" Type="http://schemas.openxmlformats.org/officeDocument/2006/relationships/hyperlink" Target="https://pubmed.ncbi.nlm.nih.gov/35898519" TargetMode="External"/><Relationship Id="rId1086" Type="http://schemas.openxmlformats.org/officeDocument/2006/relationships/hyperlink" Target="https://pubmed.ncbi.nlm.nih.gov/33814433" TargetMode="External"/><Relationship Id="rId1293" Type="http://schemas.openxmlformats.org/officeDocument/2006/relationships/hyperlink" Target="https://pubmed.ncbi.nlm.nih.gov/31779670" TargetMode="External"/><Relationship Id="rId2137" Type="http://schemas.openxmlformats.org/officeDocument/2006/relationships/hyperlink" Target="https://pubmed.ncbi.nlm.nih.gov/20201744" TargetMode="External"/><Relationship Id="rId109" Type="http://schemas.openxmlformats.org/officeDocument/2006/relationships/hyperlink" Target="https://pubmed.ncbi.nlm.nih.gov/39737743" TargetMode="External"/><Relationship Id="rId316" Type="http://schemas.openxmlformats.org/officeDocument/2006/relationships/hyperlink" Target="https://pubmed.ncbi.nlm.nih.gov/38513660" TargetMode="External"/><Relationship Id="rId523" Type="http://schemas.openxmlformats.org/officeDocument/2006/relationships/hyperlink" Target="https://pubmed.ncbi.nlm.nih.gov/37012066" TargetMode="External"/><Relationship Id="rId968" Type="http://schemas.openxmlformats.org/officeDocument/2006/relationships/hyperlink" Target="https://pubmed.ncbi.nlm.nih.gov/34407988" TargetMode="External"/><Relationship Id="rId1153" Type="http://schemas.openxmlformats.org/officeDocument/2006/relationships/hyperlink" Target="https://pubmed.ncbi.nlm.nih.gov/29809069" TargetMode="External"/><Relationship Id="rId1598" Type="http://schemas.openxmlformats.org/officeDocument/2006/relationships/hyperlink" Target="https://pubmed.ncbi.nlm.nih.gov/28939668" TargetMode="External"/><Relationship Id="rId2204" Type="http://schemas.openxmlformats.org/officeDocument/2006/relationships/hyperlink" Target="https://pubmed.ncbi.nlm.nih.gov/18537770" TargetMode="External"/><Relationship Id="rId97" Type="http://schemas.openxmlformats.org/officeDocument/2006/relationships/hyperlink" Target="https://pubmed.ncbi.nlm.nih.gov/39960728" TargetMode="External"/><Relationship Id="rId730" Type="http://schemas.openxmlformats.org/officeDocument/2006/relationships/hyperlink" Target="https://pubmed.ncbi.nlm.nih.gov/35584575" TargetMode="External"/><Relationship Id="rId828" Type="http://schemas.openxmlformats.org/officeDocument/2006/relationships/hyperlink" Target="https://pubmed.ncbi.nlm.nih.gov/34032364" TargetMode="External"/><Relationship Id="rId1013" Type="http://schemas.openxmlformats.org/officeDocument/2006/relationships/hyperlink" Target="https://pubmed.ncbi.nlm.nih.gov/33370497" TargetMode="External"/><Relationship Id="rId1360" Type="http://schemas.openxmlformats.org/officeDocument/2006/relationships/hyperlink" Target="https://pubmed.ncbi.nlm.nih.gov/31132397" TargetMode="External"/><Relationship Id="rId1458" Type="http://schemas.openxmlformats.org/officeDocument/2006/relationships/hyperlink" Target="https://pubmed.ncbi.nlm.nih.gov/30296914" TargetMode="External"/><Relationship Id="rId1665" Type="http://schemas.openxmlformats.org/officeDocument/2006/relationships/hyperlink" Target="https://pubmed.ncbi.nlm.nih.gov/27813239" TargetMode="External"/><Relationship Id="rId1872" Type="http://schemas.openxmlformats.org/officeDocument/2006/relationships/hyperlink" Target="https://pubmed.ncbi.nlm.nih.gov/25812851" TargetMode="External"/><Relationship Id="rId1220" Type="http://schemas.openxmlformats.org/officeDocument/2006/relationships/hyperlink" Target="https://pubmed.ncbi.nlm.nih.gov/32066700" TargetMode="External"/><Relationship Id="rId1318" Type="http://schemas.openxmlformats.org/officeDocument/2006/relationships/hyperlink" Target="https://pubmed.ncbi.nlm.nih.gov/31233127" TargetMode="External"/><Relationship Id="rId1525" Type="http://schemas.openxmlformats.org/officeDocument/2006/relationships/hyperlink" Target="https://pubmed.ncbi.nlm.nih.gov/29521707" TargetMode="External"/><Relationship Id="rId1732" Type="http://schemas.openxmlformats.org/officeDocument/2006/relationships/hyperlink" Target="https://pubmed.ncbi.nlm.nih.gov/27324877" TargetMode="External"/><Relationship Id="rId24" Type="http://schemas.openxmlformats.org/officeDocument/2006/relationships/hyperlink" Target="https://pubmed.ncbi.nlm.nih.gov/40279515" TargetMode="External"/><Relationship Id="rId173" Type="http://schemas.openxmlformats.org/officeDocument/2006/relationships/hyperlink" Target="https://pubmed.ncbi.nlm.nih.gov/39249107" TargetMode="External"/><Relationship Id="rId380" Type="http://schemas.openxmlformats.org/officeDocument/2006/relationships/hyperlink" Target="https://pubmed.ncbi.nlm.nih.gov/38263061" TargetMode="External"/><Relationship Id="rId2061" Type="http://schemas.openxmlformats.org/officeDocument/2006/relationships/hyperlink" Target="https://pubmed.ncbi.nlm.nih.gov/22785399" TargetMode="External"/><Relationship Id="rId240" Type="http://schemas.openxmlformats.org/officeDocument/2006/relationships/hyperlink" Target="https://pubmed.ncbi.nlm.nih.gov/39184102" TargetMode="External"/><Relationship Id="rId478" Type="http://schemas.openxmlformats.org/officeDocument/2006/relationships/hyperlink" Target="https://pubmed.ncbi.nlm.nih.gov/37685973" TargetMode="External"/><Relationship Id="rId685" Type="http://schemas.openxmlformats.org/officeDocument/2006/relationships/hyperlink" Target="https://pubmed.ncbi.nlm.nih.gov/36102248" TargetMode="External"/><Relationship Id="rId892" Type="http://schemas.openxmlformats.org/officeDocument/2006/relationships/hyperlink" Target="https://pubmed.ncbi.nlm.nih.gov/33040187" TargetMode="External"/><Relationship Id="rId2159" Type="http://schemas.openxmlformats.org/officeDocument/2006/relationships/hyperlink" Target="https://pubmed.ncbi.nlm.nih.gov/20516693" TargetMode="External"/><Relationship Id="rId100" Type="http://schemas.openxmlformats.org/officeDocument/2006/relationships/hyperlink" Target="https://pubmed.ncbi.nlm.nih.gov/39473263" TargetMode="External"/><Relationship Id="rId338" Type="http://schemas.openxmlformats.org/officeDocument/2006/relationships/hyperlink" Target="https://pubmed.ncbi.nlm.nih.gov/37833041" TargetMode="External"/><Relationship Id="rId545" Type="http://schemas.openxmlformats.org/officeDocument/2006/relationships/hyperlink" Target="https://pubmed.ncbi.nlm.nih.gov/36711545" TargetMode="External"/><Relationship Id="rId752" Type="http://schemas.openxmlformats.org/officeDocument/2006/relationships/hyperlink" Target="https://pubmed.ncbi.nlm.nih.gov/34633446" TargetMode="External"/><Relationship Id="rId1175" Type="http://schemas.openxmlformats.org/officeDocument/2006/relationships/hyperlink" Target="https://pubmed.ncbi.nlm.nih.gov/32690068" TargetMode="External"/><Relationship Id="rId1382" Type="http://schemas.openxmlformats.org/officeDocument/2006/relationships/hyperlink" Target="https://pubmed.ncbi.nlm.nih.gov/30936307" TargetMode="External"/><Relationship Id="rId2019" Type="http://schemas.openxmlformats.org/officeDocument/2006/relationships/hyperlink" Target="https://pubmed.ncbi.nlm.nih.gov/22935999" TargetMode="External"/><Relationship Id="rId2226" Type="http://schemas.openxmlformats.org/officeDocument/2006/relationships/hyperlink" Target="https://pubmed.ncbi.nlm.nih.gov/17227694" TargetMode="External"/><Relationship Id="rId405" Type="http://schemas.openxmlformats.org/officeDocument/2006/relationships/hyperlink" Target="https://pubmed.ncbi.nlm.nih.gov/39156689" TargetMode="External"/><Relationship Id="rId612" Type="http://schemas.openxmlformats.org/officeDocument/2006/relationships/hyperlink" Target="https://pubmed.ncbi.nlm.nih.gov/36409557" TargetMode="External"/><Relationship Id="rId1035" Type="http://schemas.openxmlformats.org/officeDocument/2006/relationships/hyperlink" Target="https://pubmed.ncbi.nlm.nih.gov/33766131" TargetMode="External"/><Relationship Id="rId1242" Type="http://schemas.openxmlformats.org/officeDocument/2006/relationships/hyperlink" Target="https://pubmed.ncbi.nlm.nih.gov/31929159" TargetMode="External"/><Relationship Id="rId1687" Type="http://schemas.openxmlformats.org/officeDocument/2006/relationships/hyperlink" Target="https://pubmed.ncbi.nlm.nih.gov/28697566" TargetMode="External"/><Relationship Id="rId1894" Type="http://schemas.openxmlformats.org/officeDocument/2006/relationships/hyperlink" Target="https://pubmed.ncbi.nlm.nih.gov/25339208" TargetMode="External"/><Relationship Id="rId917" Type="http://schemas.openxmlformats.org/officeDocument/2006/relationships/hyperlink" Target="https://pubmed.ncbi.nlm.nih.gov/34455195" TargetMode="External"/><Relationship Id="rId1102" Type="http://schemas.openxmlformats.org/officeDocument/2006/relationships/hyperlink" Target="https://pubmed.ncbi.nlm.nih.gov/34223154" TargetMode="External"/><Relationship Id="rId1547" Type="http://schemas.openxmlformats.org/officeDocument/2006/relationships/hyperlink" Target="https://pubmed.ncbi.nlm.nih.gov/29562534" TargetMode="External"/><Relationship Id="rId1754" Type="http://schemas.openxmlformats.org/officeDocument/2006/relationships/hyperlink" Target="https://pubmed.ncbi.nlm.nih.gov/27079723" TargetMode="External"/><Relationship Id="rId1961" Type="http://schemas.openxmlformats.org/officeDocument/2006/relationships/hyperlink" Target="https://pubmed.ncbi.nlm.nih.gov/23847144" TargetMode="External"/><Relationship Id="rId46" Type="http://schemas.openxmlformats.org/officeDocument/2006/relationships/hyperlink" Target="https://pubmed.ncbi.nlm.nih.gov/40053464" TargetMode="External"/><Relationship Id="rId1407" Type="http://schemas.openxmlformats.org/officeDocument/2006/relationships/hyperlink" Target="https://pubmed.ncbi.nlm.nih.gov/30775436" TargetMode="External"/><Relationship Id="rId1614" Type="http://schemas.openxmlformats.org/officeDocument/2006/relationships/hyperlink" Target="https://pubmed.ncbi.nlm.nih.gov/28039552" TargetMode="External"/><Relationship Id="rId1821" Type="http://schemas.openxmlformats.org/officeDocument/2006/relationships/hyperlink" Target="https://pubmed.ncbi.nlm.nih.gov/26234755" TargetMode="External"/><Relationship Id="rId195" Type="http://schemas.openxmlformats.org/officeDocument/2006/relationships/hyperlink" Target="https://pubmed.ncbi.nlm.nih.gov/39369278" TargetMode="External"/><Relationship Id="rId1919" Type="http://schemas.openxmlformats.org/officeDocument/2006/relationships/hyperlink" Target="https://pubmed.ncbi.nlm.nih.gov/24807087" TargetMode="External"/><Relationship Id="rId2083" Type="http://schemas.openxmlformats.org/officeDocument/2006/relationships/hyperlink" Target="https://pubmed.ncbi.nlm.nih.gov/21559813" TargetMode="External"/><Relationship Id="rId262" Type="http://schemas.openxmlformats.org/officeDocument/2006/relationships/hyperlink" Target="https://pubmed.ncbi.nlm.nih.gov/38362804" TargetMode="External"/><Relationship Id="rId567" Type="http://schemas.openxmlformats.org/officeDocument/2006/relationships/hyperlink" Target="https://pubmed.ncbi.nlm.nih.gov/36905253" TargetMode="External"/><Relationship Id="rId1197" Type="http://schemas.openxmlformats.org/officeDocument/2006/relationships/hyperlink" Target="https://pubmed.ncbi.nlm.nih.gov/31735253" TargetMode="External"/><Relationship Id="rId2150" Type="http://schemas.openxmlformats.org/officeDocument/2006/relationships/hyperlink" Target="https://pubmed.ncbi.nlm.nih.gov/19654188" TargetMode="External"/><Relationship Id="rId2248" Type="http://schemas.openxmlformats.org/officeDocument/2006/relationships/hyperlink" Target="https://pubmed.ncbi.nlm.nih.gov/16050442" TargetMode="External"/><Relationship Id="rId122" Type="http://schemas.openxmlformats.org/officeDocument/2006/relationships/hyperlink" Target="https://pubmed.ncbi.nlm.nih.gov/39936177" TargetMode="External"/><Relationship Id="rId774" Type="http://schemas.openxmlformats.org/officeDocument/2006/relationships/hyperlink" Target="https://pubmed.ncbi.nlm.nih.gov/35253570" TargetMode="External"/><Relationship Id="rId981" Type="http://schemas.openxmlformats.org/officeDocument/2006/relationships/hyperlink" Target="https://pubmed.ncbi.nlm.nih.gov/34145056" TargetMode="External"/><Relationship Id="rId1057" Type="http://schemas.openxmlformats.org/officeDocument/2006/relationships/hyperlink" Target="https://pubmed.ncbi.nlm.nih.gov/33078859" TargetMode="External"/><Relationship Id="rId2010" Type="http://schemas.openxmlformats.org/officeDocument/2006/relationships/hyperlink" Target="https://pubmed.ncbi.nlm.nih.gov/23551972" TargetMode="External"/><Relationship Id="rId427" Type="http://schemas.openxmlformats.org/officeDocument/2006/relationships/hyperlink" Target="https://pubmed.ncbi.nlm.nih.gov/37476993" TargetMode="External"/><Relationship Id="rId634" Type="http://schemas.openxmlformats.org/officeDocument/2006/relationships/hyperlink" Target="https://pubmed.ncbi.nlm.nih.gov/36896349" TargetMode="External"/><Relationship Id="rId841" Type="http://schemas.openxmlformats.org/officeDocument/2006/relationships/hyperlink" Target="https://pubmed.ncbi.nlm.nih.gov/35280965" TargetMode="External"/><Relationship Id="rId1264" Type="http://schemas.openxmlformats.org/officeDocument/2006/relationships/hyperlink" Target="https://pubmed.ncbi.nlm.nih.gov/32804976" TargetMode="External"/><Relationship Id="rId1471" Type="http://schemas.openxmlformats.org/officeDocument/2006/relationships/hyperlink" Target="https://pubmed.ncbi.nlm.nih.gov/28629249" TargetMode="External"/><Relationship Id="rId1569" Type="http://schemas.openxmlformats.org/officeDocument/2006/relationships/hyperlink" Target="https://pubmed.ncbi.nlm.nih.gov/30425621" TargetMode="External"/><Relationship Id="rId2108" Type="http://schemas.openxmlformats.org/officeDocument/2006/relationships/hyperlink" Target="https://pubmed.ncbi.nlm.nih.gov/21122172" TargetMode="External"/><Relationship Id="rId701" Type="http://schemas.openxmlformats.org/officeDocument/2006/relationships/hyperlink" Target="https://pubmed.ncbi.nlm.nih.gov/36102852" TargetMode="External"/><Relationship Id="rId939" Type="http://schemas.openxmlformats.org/officeDocument/2006/relationships/hyperlink" Target="https://pubmed.ncbi.nlm.nih.gov/33792168" TargetMode="External"/><Relationship Id="rId1124" Type="http://schemas.openxmlformats.org/officeDocument/2006/relationships/hyperlink" Target="https://pubmed.ncbi.nlm.nih.gov/33210117" TargetMode="External"/><Relationship Id="rId1331" Type="http://schemas.openxmlformats.org/officeDocument/2006/relationships/hyperlink" Target="https://pubmed.ncbi.nlm.nih.gov/30967444" TargetMode="External"/><Relationship Id="rId1776" Type="http://schemas.openxmlformats.org/officeDocument/2006/relationships/hyperlink" Target="https://pubmed.ncbi.nlm.nih.gov/26174331" TargetMode="External"/><Relationship Id="rId1983" Type="http://schemas.openxmlformats.org/officeDocument/2006/relationships/hyperlink" Target="https://pubmed.ncbi.nlm.nih.gov/23037546" TargetMode="External"/><Relationship Id="rId68" Type="http://schemas.openxmlformats.org/officeDocument/2006/relationships/hyperlink" Target="https://pubmed.ncbi.nlm.nih.gov/38876981" TargetMode="External"/><Relationship Id="rId1429" Type="http://schemas.openxmlformats.org/officeDocument/2006/relationships/hyperlink" Target="https://pubmed.ncbi.nlm.nih.gov/31424403" TargetMode="External"/><Relationship Id="rId1636" Type="http://schemas.openxmlformats.org/officeDocument/2006/relationships/hyperlink" Target="https://pubmed.ncbi.nlm.nih.gov/28441961" TargetMode="External"/><Relationship Id="rId1843" Type="http://schemas.openxmlformats.org/officeDocument/2006/relationships/hyperlink" Target="https://pubmed.ncbi.nlm.nih.gov/25655012" TargetMode="External"/><Relationship Id="rId1703" Type="http://schemas.openxmlformats.org/officeDocument/2006/relationships/hyperlink" Target="https://pubmed.ncbi.nlm.nih.gov/27568802" TargetMode="External"/><Relationship Id="rId1910" Type="http://schemas.openxmlformats.org/officeDocument/2006/relationships/hyperlink" Target="https://pubmed.ncbi.nlm.nih.gov/24803034" TargetMode="External"/><Relationship Id="rId284" Type="http://schemas.openxmlformats.org/officeDocument/2006/relationships/hyperlink" Target="https://pubmed.ncbi.nlm.nih.gov/38766113" TargetMode="External"/><Relationship Id="rId491" Type="http://schemas.openxmlformats.org/officeDocument/2006/relationships/hyperlink" Target="https://pubmed.ncbi.nlm.nih.gov/36878697" TargetMode="External"/><Relationship Id="rId2172" Type="http://schemas.openxmlformats.org/officeDocument/2006/relationships/hyperlink" Target="https://pubmed.ncbi.nlm.nih.gov/19636997" TargetMode="External"/><Relationship Id="rId144" Type="http://schemas.openxmlformats.org/officeDocument/2006/relationships/hyperlink" Target="https://pubmed.ncbi.nlm.nih.gov/39450480" TargetMode="External"/><Relationship Id="rId589" Type="http://schemas.openxmlformats.org/officeDocument/2006/relationships/hyperlink" Target="https://pubmed.ncbi.nlm.nih.gov/36323521" TargetMode="External"/><Relationship Id="rId796" Type="http://schemas.openxmlformats.org/officeDocument/2006/relationships/hyperlink" Target="https://pubmed.ncbi.nlm.nih.gov/33744954" TargetMode="External"/><Relationship Id="rId351" Type="http://schemas.openxmlformats.org/officeDocument/2006/relationships/hyperlink" Target="https://pubmed.ncbi.nlm.nih.gov/38445816" TargetMode="External"/><Relationship Id="rId449" Type="http://schemas.openxmlformats.org/officeDocument/2006/relationships/hyperlink" Target="https://pubmed.ncbi.nlm.nih.gov/36876954" TargetMode="External"/><Relationship Id="rId656" Type="http://schemas.openxmlformats.org/officeDocument/2006/relationships/hyperlink" Target="https://pubmed.ncbi.nlm.nih.gov/35903017" TargetMode="External"/><Relationship Id="rId863" Type="http://schemas.openxmlformats.org/officeDocument/2006/relationships/hyperlink" Target="https://pubmed.ncbi.nlm.nih.gov/35812102" TargetMode="External"/><Relationship Id="rId1079" Type="http://schemas.openxmlformats.org/officeDocument/2006/relationships/hyperlink" Target="https://pubmed.ncbi.nlm.nih.gov/33427737" TargetMode="External"/><Relationship Id="rId1286" Type="http://schemas.openxmlformats.org/officeDocument/2006/relationships/hyperlink" Target="https://pubmed.ncbi.nlm.nih.gov/31673596" TargetMode="External"/><Relationship Id="rId1493" Type="http://schemas.openxmlformats.org/officeDocument/2006/relationships/hyperlink" Target="https://pubmed.ncbi.nlm.nih.gov/30045733" TargetMode="External"/><Relationship Id="rId2032" Type="http://schemas.openxmlformats.org/officeDocument/2006/relationships/hyperlink" Target="https://pubmed.ncbi.nlm.nih.gov/22917142" TargetMode="External"/><Relationship Id="rId211" Type="http://schemas.openxmlformats.org/officeDocument/2006/relationships/hyperlink" Target="https://pubmed.ncbi.nlm.nih.gov/39251589" TargetMode="External"/><Relationship Id="rId309" Type="http://schemas.openxmlformats.org/officeDocument/2006/relationships/hyperlink" Target="https://pubmed.ncbi.nlm.nih.gov/38594717" TargetMode="External"/><Relationship Id="rId516" Type="http://schemas.openxmlformats.org/officeDocument/2006/relationships/hyperlink" Target="https://pubmed.ncbi.nlm.nih.gov/36975162" TargetMode="External"/><Relationship Id="rId1146" Type="http://schemas.openxmlformats.org/officeDocument/2006/relationships/hyperlink" Target="https://pubmed.ncbi.nlm.nih.gov/32816287" TargetMode="External"/><Relationship Id="rId1798" Type="http://schemas.openxmlformats.org/officeDocument/2006/relationships/hyperlink" Target="https://pubmed.ncbi.nlm.nih.gov/26689589" TargetMode="External"/><Relationship Id="rId723" Type="http://schemas.openxmlformats.org/officeDocument/2006/relationships/hyperlink" Target="https://pubmed.ncbi.nlm.nih.gov/34854549" TargetMode="External"/><Relationship Id="rId930" Type="http://schemas.openxmlformats.org/officeDocument/2006/relationships/hyperlink" Target="https://pubmed.ncbi.nlm.nih.gov/32094584" TargetMode="External"/><Relationship Id="rId1006" Type="http://schemas.openxmlformats.org/officeDocument/2006/relationships/hyperlink" Target="https://pubmed.ncbi.nlm.nih.gov/33320240" TargetMode="External"/><Relationship Id="rId1353" Type="http://schemas.openxmlformats.org/officeDocument/2006/relationships/hyperlink" Target="https://pubmed.ncbi.nlm.nih.gov/30537535" TargetMode="External"/><Relationship Id="rId1560" Type="http://schemas.openxmlformats.org/officeDocument/2006/relationships/hyperlink" Target="https://pubmed.ncbi.nlm.nih.gov/30186764" TargetMode="External"/><Relationship Id="rId1658" Type="http://schemas.openxmlformats.org/officeDocument/2006/relationships/hyperlink" Target="https://pubmed.ncbi.nlm.nih.gov/28209190" TargetMode="External"/><Relationship Id="rId1865" Type="http://schemas.openxmlformats.org/officeDocument/2006/relationships/hyperlink" Target="https://pubmed.ncbi.nlm.nih.gov/25581864" TargetMode="External"/><Relationship Id="rId1213" Type="http://schemas.openxmlformats.org/officeDocument/2006/relationships/hyperlink" Target="https://pubmed.ncbi.nlm.nih.gov/30587010" TargetMode="External"/><Relationship Id="rId1420" Type="http://schemas.openxmlformats.org/officeDocument/2006/relationships/hyperlink" Target="https://pubmed.ncbi.nlm.nih.gov/30785958" TargetMode="External"/><Relationship Id="rId1518" Type="http://schemas.openxmlformats.org/officeDocument/2006/relationships/hyperlink" Target="https://pubmed.ncbi.nlm.nih.gov/29429972" TargetMode="External"/><Relationship Id="rId1725" Type="http://schemas.openxmlformats.org/officeDocument/2006/relationships/hyperlink" Target="https://pubmed.ncbi.nlm.nih.gov/27605218" TargetMode="External"/><Relationship Id="rId1932" Type="http://schemas.openxmlformats.org/officeDocument/2006/relationships/hyperlink" Target="https://pubmed.ncbi.nlm.nih.gov/24231570" TargetMode="External"/><Relationship Id="rId17" Type="http://schemas.openxmlformats.org/officeDocument/2006/relationships/hyperlink" Target="https://pubmed.ncbi.nlm.nih.gov/40318118" TargetMode="External"/><Relationship Id="rId2194" Type="http://schemas.openxmlformats.org/officeDocument/2006/relationships/hyperlink" Target="https://pubmed.ncbi.nlm.nih.gov/19661632" TargetMode="External"/><Relationship Id="rId166" Type="http://schemas.openxmlformats.org/officeDocument/2006/relationships/hyperlink" Target="https://pubmed.ncbi.nlm.nih.gov/39577322" TargetMode="External"/><Relationship Id="rId373" Type="http://schemas.openxmlformats.org/officeDocument/2006/relationships/hyperlink" Target="https://pubmed.ncbi.nlm.nih.gov/38182581" TargetMode="External"/><Relationship Id="rId580" Type="http://schemas.openxmlformats.org/officeDocument/2006/relationships/hyperlink" Target="https://pubmed.ncbi.nlm.nih.gov/36563954" TargetMode="External"/><Relationship Id="rId2054" Type="http://schemas.openxmlformats.org/officeDocument/2006/relationships/hyperlink" Target="https://pubmed.ncbi.nlm.nih.gov/22302034" TargetMode="External"/><Relationship Id="rId2261" Type="http://schemas.openxmlformats.org/officeDocument/2006/relationships/hyperlink" Target="https://pubmed.ncbi.nlm.nih.gov/14615052" TargetMode="External"/><Relationship Id="rId1" Type="http://schemas.openxmlformats.org/officeDocument/2006/relationships/customXml" Target="../customXml/item1.xml"/><Relationship Id="rId233" Type="http://schemas.openxmlformats.org/officeDocument/2006/relationships/hyperlink" Target="https://pubmed.ncbi.nlm.nih.gov/39316609" TargetMode="External"/><Relationship Id="rId440" Type="http://schemas.openxmlformats.org/officeDocument/2006/relationships/hyperlink" Target="https://pubmed.ncbi.nlm.nih.gov/37534390" TargetMode="External"/><Relationship Id="rId678" Type="http://schemas.openxmlformats.org/officeDocument/2006/relationships/hyperlink" Target="https://pubmed.ncbi.nlm.nih.gov/35837802" TargetMode="External"/><Relationship Id="rId885" Type="http://schemas.openxmlformats.org/officeDocument/2006/relationships/hyperlink" Target="https://pubmed.ncbi.nlm.nih.gov/34725927" TargetMode="External"/><Relationship Id="rId1070" Type="http://schemas.openxmlformats.org/officeDocument/2006/relationships/hyperlink" Target="https://pubmed.ncbi.nlm.nih.gov/32251378" TargetMode="External"/><Relationship Id="rId2121" Type="http://schemas.openxmlformats.org/officeDocument/2006/relationships/hyperlink" Target="https://pubmed.ncbi.nlm.nih.gov/20419305" TargetMode="External"/><Relationship Id="rId300" Type="http://schemas.openxmlformats.org/officeDocument/2006/relationships/hyperlink" Target="https://pubmed.ncbi.nlm.nih.gov/37979968" TargetMode="External"/><Relationship Id="rId538" Type="http://schemas.openxmlformats.org/officeDocument/2006/relationships/hyperlink" Target="https://pubmed.ncbi.nlm.nih.gov/36964431" TargetMode="External"/><Relationship Id="rId745" Type="http://schemas.openxmlformats.org/officeDocument/2006/relationships/hyperlink" Target="https://pubmed.ncbi.nlm.nih.gov/35585226" TargetMode="External"/><Relationship Id="rId952" Type="http://schemas.openxmlformats.org/officeDocument/2006/relationships/hyperlink" Target="https://pubmed.ncbi.nlm.nih.gov/34266917" TargetMode="External"/><Relationship Id="rId1168" Type="http://schemas.openxmlformats.org/officeDocument/2006/relationships/hyperlink" Target="https://pubmed.ncbi.nlm.nih.gov/32418288" TargetMode="External"/><Relationship Id="rId1375" Type="http://schemas.openxmlformats.org/officeDocument/2006/relationships/hyperlink" Target="https://pubmed.ncbi.nlm.nih.gov/30853464" TargetMode="External"/><Relationship Id="rId1582" Type="http://schemas.openxmlformats.org/officeDocument/2006/relationships/hyperlink" Target="https://pubmed.ncbi.nlm.nih.gov/28889317" TargetMode="External"/><Relationship Id="rId2219" Type="http://schemas.openxmlformats.org/officeDocument/2006/relationships/hyperlink" Target="https://pubmed.ncbi.nlm.nih.gov/17653041" TargetMode="External"/><Relationship Id="rId81" Type="http://schemas.openxmlformats.org/officeDocument/2006/relationships/hyperlink" Target="https://pubmed.ncbi.nlm.nih.gov/40042435" TargetMode="External"/><Relationship Id="rId605" Type="http://schemas.openxmlformats.org/officeDocument/2006/relationships/hyperlink" Target="https://pubmed.ncbi.nlm.nih.gov/36630749" TargetMode="External"/><Relationship Id="rId812" Type="http://schemas.openxmlformats.org/officeDocument/2006/relationships/hyperlink" Target="https://pubmed.ncbi.nlm.nih.gov/34151519" TargetMode="External"/><Relationship Id="rId1028" Type="http://schemas.openxmlformats.org/officeDocument/2006/relationships/hyperlink" Target="https://pubmed.ncbi.nlm.nih.gov/33527718" TargetMode="External"/><Relationship Id="rId1235" Type="http://schemas.openxmlformats.org/officeDocument/2006/relationships/hyperlink" Target="https://pubmed.ncbi.nlm.nih.gov/31871218" TargetMode="External"/><Relationship Id="rId1442" Type="http://schemas.openxmlformats.org/officeDocument/2006/relationships/hyperlink" Target="https://pubmed.ncbi.nlm.nih.gov/30105502" TargetMode="External"/><Relationship Id="rId1887" Type="http://schemas.openxmlformats.org/officeDocument/2006/relationships/hyperlink" Target="https://pubmed.ncbi.nlm.nih.gov/25540322" TargetMode="External"/><Relationship Id="rId1302" Type="http://schemas.openxmlformats.org/officeDocument/2006/relationships/hyperlink" Target="https://pubmed.ncbi.nlm.nih.gov/31585366" TargetMode="External"/><Relationship Id="rId1747" Type="http://schemas.openxmlformats.org/officeDocument/2006/relationships/hyperlink" Target="https://pubmed.ncbi.nlm.nih.gov/26994945" TargetMode="External"/><Relationship Id="rId1954" Type="http://schemas.openxmlformats.org/officeDocument/2006/relationships/hyperlink" Target="https://pubmed.ncbi.nlm.nih.gov/25541953" TargetMode="External"/><Relationship Id="rId39" Type="http://schemas.openxmlformats.org/officeDocument/2006/relationships/hyperlink" Target="https://pubmed.ncbi.nlm.nih.gov/40116298" TargetMode="External"/><Relationship Id="rId1607" Type="http://schemas.openxmlformats.org/officeDocument/2006/relationships/hyperlink" Target="https://pubmed.ncbi.nlm.nih.gov/28263742" TargetMode="External"/><Relationship Id="rId1814" Type="http://schemas.openxmlformats.org/officeDocument/2006/relationships/hyperlink" Target="https://pubmed.ncbi.nlm.nih.gov/26103629" TargetMode="External"/><Relationship Id="rId188" Type="http://schemas.openxmlformats.org/officeDocument/2006/relationships/hyperlink" Target="https://pubmed.ncbi.nlm.nih.gov/39208716" TargetMode="External"/><Relationship Id="rId395" Type="http://schemas.openxmlformats.org/officeDocument/2006/relationships/hyperlink" Target="https://pubmed.ncbi.nlm.nih.gov/38489191" TargetMode="External"/><Relationship Id="rId2076" Type="http://schemas.openxmlformats.org/officeDocument/2006/relationships/hyperlink" Target="https://pubmed.ncbi.nlm.nih.gov/21861660" TargetMode="External"/><Relationship Id="rId255" Type="http://schemas.openxmlformats.org/officeDocument/2006/relationships/hyperlink" Target="https://pubmed.ncbi.nlm.nih.gov/39054505" TargetMode="External"/><Relationship Id="rId462" Type="http://schemas.openxmlformats.org/officeDocument/2006/relationships/hyperlink" Target="https://pubmed.ncbi.nlm.nih.gov/37762058" TargetMode="External"/><Relationship Id="rId1092" Type="http://schemas.openxmlformats.org/officeDocument/2006/relationships/hyperlink" Target="https://pubmed.ncbi.nlm.nih.gov/33967940" TargetMode="External"/><Relationship Id="rId1397" Type="http://schemas.openxmlformats.org/officeDocument/2006/relationships/hyperlink" Target="https://pubmed.ncbi.nlm.nih.gov/30635493" TargetMode="External"/><Relationship Id="rId2143" Type="http://schemas.openxmlformats.org/officeDocument/2006/relationships/hyperlink" Target="https://pubmed.ncbi.nlm.nih.gov/20196834" TargetMode="External"/><Relationship Id="rId115" Type="http://schemas.openxmlformats.org/officeDocument/2006/relationships/hyperlink" Target="https://pubmed.ncbi.nlm.nih.gov/39853853" TargetMode="External"/><Relationship Id="rId322" Type="http://schemas.openxmlformats.org/officeDocument/2006/relationships/hyperlink" Target="https://pubmed.ncbi.nlm.nih.gov/38284555" TargetMode="External"/><Relationship Id="rId767" Type="http://schemas.openxmlformats.org/officeDocument/2006/relationships/hyperlink" Target="https://pubmed.ncbi.nlm.nih.gov/37118445" TargetMode="External"/><Relationship Id="rId974" Type="http://schemas.openxmlformats.org/officeDocument/2006/relationships/hyperlink" Target="https://pubmed.ncbi.nlm.nih.gov/34333238" TargetMode="External"/><Relationship Id="rId2003" Type="http://schemas.openxmlformats.org/officeDocument/2006/relationships/hyperlink" Target="https://pubmed.ncbi.nlm.nih.gov/23034520" TargetMode="External"/><Relationship Id="rId2210" Type="http://schemas.openxmlformats.org/officeDocument/2006/relationships/hyperlink" Target="https://pubmed.ncbi.nlm.nih.gov/18393845" TargetMode="External"/><Relationship Id="rId627" Type="http://schemas.openxmlformats.org/officeDocument/2006/relationships/hyperlink" Target="https://pubmed.ncbi.nlm.nih.gov/36687397" TargetMode="External"/><Relationship Id="rId834" Type="http://schemas.openxmlformats.org/officeDocument/2006/relationships/hyperlink" Target="https://pubmed.ncbi.nlm.nih.gov/34924376" TargetMode="External"/><Relationship Id="rId1257" Type="http://schemas.openxmlformats.org/officeDocument/2006/relationships/hyperlink" Target="https://pubmed.ncbi.nlm.nih.gov/32581762" TargetMode="External"/><Relationship Id="rId1464" Type="http://schemas.openxmlformats.org/officeDocument/2006/relationships/hyperlink" Target="https://pubmed.ncbi.nlm.nih.gov/30036759" TargetMode="External"/><Relationship Id="rId1671" Type="http://schemas.openxmlformats.org/officeDocument/2006/relationships/hyperlink" Target="https://pubmed.ncbi.nlm.nih.gov/27794264" TargetMode="External"/><Relationship Id="rId901" Type="http://schemas.openxmlformats.org/officeDocument/2006/relationships/hyperlink" Target="https://pubmed.ncbi.nlm.nih.gov/34714152" TargetMode="External"/><Relationship Id="rId1117" Type="http://schemas.openxmlformats.org/officeDocument/2006/relationships/hyperlink" Target="https://pubmed.ncbi.nlm.nih.gov/35237613" TargetMode="External"/><Relationship Id="rId1324" Type="http://schemas.openxmlformats.org/officeDocument/2006/relationships/hyperlink" Target="https://pubmed.ncbi.nlm.nih.gov/31271450" TargetMode="External"/><Relationship Id="rId1531" Type="http://schemas.openxmlformats.org/officeDocument/2006/relationships/hyperlink" Target="https://pubmed.ncbi.nlm.nih.gov/29237796" TargetMode="External"/><Relationship Id="rId1769" Type="http://schemas.openxmlformats.org/officeDocument/2006/relationships/hyperlink" Target="https://pubmed.ncbi.nlm.nih.gov/26634295" TargetMode="External"/><Relationship Id="rId1976" Type="http://schemas.openxmlformats.org/officeDocument/2006/relationships/hyperlink" Target="https://pubmed.ncbi.nlm.nih.gov/23415276" TargetMode="External"/><Relationship Id="rId30" Type="http://schemas.openxmlformats.org/officeDocument/2006/relationships/hyperlink" Target="https://pubmed.ncbi.nlm.nih.gov/40175437" TargetMode="External"/><Relationship Id="rId1629" Type="http://schemas.openxmlformats.org/officeDocument/2006/relationships/hyperlink" Target="https://pubmed.ncbi.nlm.nih.gov/28284953" TargetMode="External"/><Relationship Id="rId1836" Type="http://schemas.openxmlformats.org/officeDocument/2006/relationships/hyperlink" Target="https://pubmed.ncbi.nlm.nih.gov/25768030" TargetMode="External"/><Relationship Id="rId1903" Type="http://schemas.openxmlformats.org/officeDocument/2006/relationships/hyperlink" Target="https://pubmed.ncbi.nlm.nih.gov/25155658" TargetMode="External"/><Relationship Id="rId2098" Type="http://schemas.openxmlformats.org/officeDocument/2006/relationships/hyperlink" Target="https://pubmed.ncbi.nlm.nih.gov/21471645" TargetMode="External"/><Relationship Id="rId277" Type="http://schemas.openxmlformats.org/officeDocument/2006/relationships/hyperlink" Target="https://pubmed.ncbi.nlm.nih.gov/38605996" TargetMode="External"/><Relationship Id="rId484" Type="http://schemas.openxmlformats.org/officeDocument/2006/relationships/hyperlink" Target="https://pubmed.ncbi.nlm.nih.gov/36790009" TargetMode="External"/><Relationship Id="rId2165" Type="http://schemas.openxmlformats.org/officeDocument/2006/relationships/hyperlink" Target="https://pubmed.ncbi.nlm.nih.gov/19850632" TargetMode="External"/><Relationship Id="rId137" Type="http://schemas.openxmlformats.org/officeDocument/2006/relationships/hyperlink" Target="https://pubmed.ncbi.nlm.nih.gov/39841474" TargetMode="External"/><Relationship Id="rId344" Type="http://schemas.openxmlformats.org/officeDocument/2006/relationships/hyperlink" Target="https://pubmed.ncbi.nlm.nih.gov/38183344" TargetMode="External"/><Relationship Id="rId691" Type="http://schemas.openxmlformats.org/officeDocument/2006/relationships/hyperlink" Target="https://pubmed.ncbi.nlm.nih.gov/35554506" TargetMode="External"/><Relationship Id="rId789" Type="http://schemas.openxmlformats.org/officeDocument/2006/relationships/hyperlink" Target="https://pubmed.ncbi.nlm.nih.gov/35173266" TargetMode="External"/><Relationship Id="rId996" Type="http://schemas.openxmlformats.org/officeDocument/2006/relationships/hyperlink" Target="https://pubmed.ncbi.nlm.nih.gov/33765428" TargetMode="External"/><Relationship Id="rId2025" Type="http://schemas.openxmlformats.org/officeDocument/2006/relationships/hyperlink" Target="https://pubmed.ncbi.nlm.nih.gov/22951438" TargetMode="External"/><Relationship Id="rId551" Type="http://schemas.openxmlformats.org/officeDocument/2006/relationships/hyperlink" Target="https://pubmed.ncbi.nlm.nih.gov/37038190" TargetMode="External"/><Relationship Id="rId649" Type="http://schemas.openxmlformats.org/officeDocument/2006/relationships/hyperlink" Target="https://pubmed.ncbi.nlm.nih.gov/37980667" TargetMode="External"/><Relationship Id="rId856" Type="http://schemas.openxmlformats.org/officeDocument/2006/relationships/hyperlink" Target="https://pubmed.ncbi.nlm.nih.gov/35573283" TargetMode="External"/><Relationship Id="rId1181" Type="http://schemas.openxmlformats.org/officeDocument/2006/relationships/hyperlink" Target="https://pubmed.ncbi.nlm.nih.gov/32576936" TargetMode="External"/><Relationship Id="rId1279" Type="http://schemas.openxmlformats.org/officeDocument/2006/relationships/hyperlink" Target="https://pubmed.ncbi.nlm.nih.gov/31847891" TargetMode="External"/><Relationship Id="rId1486" Type="http://schemas.openxmlformats.org/officeDocument/2006/relationships/hyperlink" Target="https://pubmed.ncbi.nlm.nih.gov/29702372" TargetMode="External"/><Relationship Id="rId2232" Type="http://schemas.openxmlformats.org/officeDocument/2006/relationships/hyperlink" Target="https://pubmed.ncbi.nlm.nih.gov/1696650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785FCCD-6554-49B9-9ADF-5199EB0359ED}"/>
</file>

<file path=customXml/itemProps3.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4.xml><?xml version="1.0" encoding="utf-8"?>
<ds:datastoreItem xmlns:ds="http://schemas.openxmlformats.org/officeDocument/2006/customXml" ds:itemID="{A69291EB-CC93-44CB-8003-3410B8C73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166</Pages>
  <Words>159102</Words>
  <Characters>906887</Characters>
  <Application>Microsoft Office Word</Application>
  <DocSecurity>0</DocSecurity>
  <Lines>7557</Lines>
  <Paragraphs>2127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1063862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7</cp:revision>
  <dcterms:created xsi:type="dcterms:W3CDTF">2023-05-13T07:02:00Z</dcterms:created>
  <dcterms:modified xsi:type="dcterms:W3CDTF">2025-07-03T13:01:00Z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